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92B9" w14:textId="5312D100" w:rsidR="00C632C4" w:rsidRPr="00C632C4" w:rsidRDefault="00C632C4" w:rsidP="00C632C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LBA — это схема адресации, которая используется для доступа к секторам жёсткого диска или другого устройства хранения данных. В этой схеме каждый сектор имеет уникальный адрес, который может быть представлен в виде </w:t>
      </w:r>
      <w:proofErr w:type="spellStart"/>
      <w:proofErr w:type="gramStart"/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числа.Схема</w:t>
      </w:r>
      <w:proofErr w:type="spellEnd"/>
      <w:proofErr w:type="gramEnd"/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LBA позволяет использовать большие объёмы дискового пространства и упрощает работу с данными. Она широко применяется в современных компьютерах и других устройствах.</w:t>
      </w:r>
    </w:p>
    <w:p w14:paraId="28E8A9B6" w14:textId="77777777" w:rsidR="00C632C4" w:rsidRPr="00C632C4" w:rsidRDefault="00C632C4" w:rsidP="00C632C4">
      <w:pPr>
        <w:numPr>
          <w:ilvl w:val="0"/>
          <w:numId w:val="9"/>
        </w:num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>SWAP-файл — это файл на жёстком диске компьютера, который используется операционной системой для временного хранения неактивных страниц памяти. Когда системе требуется дополнительная память, она перемещает часть данных из оперативной памяти в SWAP-файл, освобождая таким образом место для новых процессов.</w:t>
      </w:r>
    </w:p>
    <w:p w14:paraId="00C3712E" w14:textId="77777777" w:rsidR="00C632C4" w:rsidRPr="00C632C4" w:rsidRDefault="00C632C4" w:rsidP="00C632C4">
      <w:pPr>
        <w:numPr>
          <w:ilvl w:val="0"/>
          <w:numId w:val="9"/>
        </w:num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Линейное адресное пространство архитектуры IA-32 содержит:</w:t>
      </w:r>
    </w:p>
    <w:p w14:paraId="64D99ED1" w14:textId="77777777" w:rsidR="00C632C4" w:rsidRPr="00C632C4" w:rsidRDefault="00C632C4" w:rsidP="00C632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сегменты кода;</w:t>
      </w:r>
    </w:p>
    <w:p w14:paraId="0BAE9F1B" w14:textId="77777777" w:rsidR="00C632C4" w:rsidRPr="00C632C4" w:rsidRDefault="00C632C4" w:rsidP="00C632C4">
      <w:pPr>
        <w:numPr>
          <w:ilvl w:val="0"/>
          <w:numId w:val="10"/>
        </w:numPr>
        <w:shd w:val="clear" w:color="auto" w:fill="FFFFFF"/>
        <w:spacing w:before="7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сегменты данных;</w:t>
      </w:r>
    </w:p>
    <w:p w14:paraId="451A9252" w14:textId="77777777" w:rsidR="00C632C4" w:rsidRPr="00C632C4" w:rsidRDefault="00C632C4" w:rsidP="00C632C4">
      <w:pPr>
        <w:numPr>
          <w:ilvl w:val="0"/>
          <w:numId w:val="10"/>
        </w:numPr>
        <w:shd w:val="clear" w:color="auto" w:fill="FFFFFF"/>
        <w:spacing w:before="79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стековые сегменты.</w:t>
      </w:r>
    </w:p>
    <w:p w14:paraId="276C2084" w14:textId="638B7E80" w:rsidR="00C632C4" w:rsidRPr="00C632C4" w:rsidRDefault="00C632C4" w:rsidP="00C632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32C4">
        <w:rPr>
          <w:rFonts w:ascii="Times New Roman" w:eastAsia="Times New Roman" w:hAnsi="Times New Roman" w:cs="Times New Roman"/>
          <w:sz w:val="28"/>
          <w:szCs w:val="28"/>
          <w:lang w:eastAsia="ru-RU"/>
        </w:rPr>
        <w:t>DPL — это поле в дескрипторе сегмента, которое определяет уровень привилегий для доступа к сегменту. DPL может принимать значения от 0 до 3, где 0 соответствует максимальному уровню привилегий, а 3 — минимальному.</w:t>
      </w:r>
    </w:p>
    <w:p w14:paraId="79FCFE6E" w14:textId="3B585A10" w:rsidR="00963702" w:rsidRPr="00C632C4" w:rsidRDefault="00963702" w:rsidP="00C632C4"/>
    <w:sectPr w:rsidR="00963702" w:rsidRPr="00C6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FE2"/>
    <w:multiLevelType w:val="multilevel"/>
    <w:tmpl w:val="231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E37D0"/>
    <w:multiLevelType w:val="multilevel"/>
    <w:tmpl w:val="E96C5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82427"/>
    <w:multiLevelType w:val="multilevel"/>
    <w:tmpl w:val="5F2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B1DAB"/>
    <w:multiLevelType w:val="multilevel"/>
    <w:tmpl w:val="C93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D3374"/>
    <w:multiLevelType w:val="multilevel"/>
    <w:tmpl w:val="736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F7D33"/>
    <w:multiLevelType w:val="multilevel"/>
    <w:tmpl w:val="AAC8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77CB1"/>
    <w:multiLevelType w:val="multilevel"/>
    <w:tmpl w:val="AB9AA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96F28"/>
    <w:multiLevelType w:val="multilevel"/>
    <w:tmpl w:val="1E7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62FA1"/>
    <w:multiLevelType w:val="multilevel"/>
    <w:tmpl w:val="BCF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96816"/>
    <w:multiLevelType w:val="multilevel"/>
    <w:tmpl w:val="BC5A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47CAD"/>
    <w:multiLevelType w:val="multilevel"/>
    <w:tmpl w:val="A61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F"/>
    <w:rsid w:val="001973C2"/>
    <w:rsid w:val="001D34AE"/>
    <w:rsid w:val="0047212F"/>
    <w:rsid w:val="00535162"/>
    <w:rsid w:val="006B21ED"/>
    <w:rsid w:val="00963702"/>
    <w:rsid w:val="00B6400F"/>
    <w:rsid w:val="00B950D3"/>
    <w:rsid w:val="00BE62CD"/>
    <w:rsid w:val="00C23385"/>
    <w:rsid w:val="00C632C4"/>
    <w:rsid w:val="00C9704D"/>
    <w:rsid w:val="00DF0B0B"/>
    <w:rsid w:val="00F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03C0"/>
  <w15:chartTrackingRefBased/>
  <w15:docId w15:val="{C0D300FB-64E3-4F2A-8586-37924E2A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400F"/>
    <w:rPr>
      <w:b/>
      <w:bCs/>
    </w:rPr>
  </w:style>
  <w:style w:type="paragraph" w:styleId="a5">
    <w:name w:val="No Spacing"/>
    <w:uiPriority w:val="1"/>
    <w:qFormat/>
    <w:rsid w:val="00B6400F"/>
    <w:pPr>
      <w:spacing w:after="0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51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51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-buttontext">
    <w:name w:val="g-button__text"/>
    <w:basedOn w:val="a0"/>
    <w:rsid w:val="005351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51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51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g-text-areacontent">
    <w:name w:val="g-text-area__content"/>
    <w:basedOn w:val="a0"/>
    <w:rsid w:val="0053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7115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3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2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7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Косарева</dc:creator>
  <cp:keywords/>
  <dc:description/>
  <cp:lastModifiedBy>Анна Косарева</cp:lastModifiedBy>
  <cp:revision>2</cp:revision>
  <dcterms:created xsi:type="dcterms:W3CDTF">2024-06-15T00:24:00Z</dcterms:created>
  <dcterms:modified xsi:type="dcterms:W3CDTF">2024-06-15T00:24:00Z</dcterms:modified>
</cp:coreProperties>
</file>