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A53D7" w14:textId="722E43D2" w:rsidR="006C3AE2" w:rsidRDefault="00E1640D">
      <w:r>
        <w:t>The steps that I took to do the work:</w:t>
      </w:r>
    </w:p>
    <w:p w14:paraId="5F8A7EF7" w14:textId="3814973F" w:rsidR="00E1640D" w:rsidRDefault="00D65DBB" w:rsidP="00832CAE">
      <w:pPr>
        <w:pStyle w:val="ListParagraph"/>
        <w:numPr>
          <w:ilvl w:val="0"/>
          <w:numId w:val="1"/>
        </w:numPr>
      </w:pPr>
      <w:r>
        <w:t xml:space="preserve">I opened </w:t>
      </w:r>
      <w:proofErr w:type="spellStart"/>
      <w:r>
        <w:t>modelsim</w:t>
      </w:r>
      <w:proofErr w:type="spellEnd"/>
      <w:r>
        <w:t>.</w:t>
      </w:r>
    </w:p>
    <w:p w14:paraId="2780AE97" w14:textId="076B6C36" w:rsidR="00D65DBB" w:rsidRDefault="00D65DBB" w:rsidP="00832CAE">
      <w:pPr>
        <w:pStyle w:val="ListParagraph"/>
        <w:numPr>
          <w:ilvl w:val="0"/>
          <w:numId w:val="1"/>
        </w:numPr>
      </w:pPr>
      <w:r>
        <w:t>Then I opened a new project and saved it.</w:t>
      </w:r>
    </w:p>
    <w:p w14:paraId="5AC61FAE" w14:textId="570C257C" w:rsidR="00D65DBB" w:rsidRDefault="00D65DBB" w:rsidP="00832CAE">
      <w:pPr>
        <w:pStyle w:val="ListParagraph"/>
        <w:numPr>
          <w:ilvl w:val="0"/>
          <w:numId w:val="1"/>
        </w:numPr>
      </w:pPr>
      <w:r>
        <w:t>Then I created a design file called and12.v and wrote the following code:</w:t>
      </w:r>
    </w:p>
    <w:p w14:paraId="1E420856" w14:textId="3CCBF128" w:rsidR="00D65DBB" w:rsidRDefault="00D65DBB" w:rsidP="00832CAE">
      <w:pPr>
        <w:ind w:left="1080"/>
      </w:pPr>
      <w:r>
        <w:t xml:space="preserve">module and12(input </w:t>
      </w:r>
      <w:proofErr w:type="spellStart"/>
      <w:r>
        <w:t>a,b</w:t>
      </w:r>
      <w:proofErr w:type="spellEnd"/>
      <w:r>
        <w:t>, output out</w:t>
      </w:r>
      <w:proofErr w:type="gramStart"/>
      <w:r>
        <w:t>);</w:t>
      </w:r>
      <w:proofErr w:type="gramEnd"/>
    </w:p>
    <w:p w14:paraId="3A21C2E3" w14:textId="76EF6DAF" w:rsidR="00D65DBB" w:rsidRDefault="00D65DBB" w:rsidP="00832CAE">
      <w:pPr>
        <w:ind w:left="1080"/>
      </w:pPr>
      <w:r>
        <w:t xml:space="preserve">assign out = </w:t>
      </w:r>
      <w:proofErr w:type="spellStart"/>
      <w:r>
        <w:t>a&amp;</w:t>
      </w:r>
      <w:proofErr w:type="gramStart"/>
      <w:r>
        <w:t>b</w:t>
      </w:r>
      <w:proofErr w:type="spellEnd"/>
      <w:r>
        <w:t>;</w:t>
      </w:r>
      <w:proofErr w:type="gramEnd"/>
    </w:p>
    <w:p w14:paraId="2D18BAB0" w14:textId="3C3E4AE4" w:rsidR="00D65DBB" w:rsidRDefault="00D65DBB" w:rsidP="00832CAE">
      <w:pPr>
        <w:ind w:left="1080"/>
      </w:pPr>
      <w:proofErr w:type="spellStart"/>
      <w:r>
        <w:t>endmodule</w:t>
      </w:r>
      <w:proofErr w:type="spellEnd"/>
    </w:p>
    <w:p w14:paraId="430B3167" w14:textId="76C6EC86" w:rsidR="00D65DBB" w:rsidRDefault="00D65DBB" w:rsidP="00832CAE">
      <w:pPr>
        <w:pStyle w:val="ListParagraph"/>
        <w:numPr>
          <w:ilvl w:val="0"/>
          <w:numId w:val="1"/>
        </w:numPr>
      </w:pPr>
      <w:r>
        <w:t>The created a testbench(tb) file called and12_tb and wrote the following code:</w:t>
      </w:r>
    </w:p>
    <w:p w14:paraId="5B35D5BC" w14:textId="7698F746" w:rsidR="00D65DBB" w:rsidRDefault="00D65DBB" w:rsidP="00832CAE">
      <w:pPr>
        <w:ind w:left="1080"/>
      </w:pPr>
      <w:r>
        <w:t>`timescale 1ns/1ps</w:t>
      </w:r>
    </w:p>
    <w:p w14:paraId="57B5AC20" w14:textId="758954FF" w:rsidR="00D65DBB" w:rsidRDefault="00D65DBB" w:rsidP="00832CAE">
      <w:pPr>
        <w:ind w:left="1080"/>
      </w:pPr>
      <w:r>
        <w:t>module and12_tb(</w:t>
      </w:r>
      <w:proofErr w:type="gramStart"/>
      <w:r>
        <w:t>);</w:t>
      </w:r>
      <w:proofErr w:type="gramEnd"/>
    </w:p>
    <w:p w14:paraId="6F992D73" w14:textId="77777777" w:rsidR="00D65DBB" w:rsidRDefault="00D65DBB" w:rsidP="00832CAE">
      <w:pPr>
        <w:ind w:left="1080"/>
      </w:pPr>
      <w:r>
        <w:t xml:space="preserve">reg </w:t>
      </w:r>
      <w:proofErr w:type="spellStart"/>
      <w:r>
        <w:t>a,</w:t>
      </w:r>
      <w:proofErr w:type="gramStart"/>
      <w:r>
        <w:t>b</w:t>
      </w:r>
      <w:proofErr w:type="spellEnd"/>
      <w:r>
        <w:t>;</w:t>
      </w:r>
      <w:proofErr w:type="gramEnd"/>
    </w:p>
    <w:p w14:paraId="398FDCF7" w14:textId="308EBF90" w:rsidR="00D65DBB" w:rsidRDefault="00D65DBB" w:rsidP="00832CAE">
      <w:pPr>
        <w:ind w:left="1080"/>
      </w:pPr>
      <w:r>
        <w:t xml:space="preserve">wire </w:t>
      </w:r>
      <w:proofErr w:type="gramStart"/>
      <w:r>
        <w:t>out;</w:t>
      </w:r>
      <w:proofErr w:type="gramEnd"/>
    </w:p>
    <w:p w14:paraId="6C42F0AB" w14:textId="6F57B3C7" w:rsidR="00D65DBB" w:rsidRDefault="00D65DBB" w:rsidP="00832CAE">
      <w:pPr>
        <w:ind w:left="1080"/>
      </w:pPr>
      <w:r>
        <w:t xml:space="preserve">and12 </w:t>
      </w:r>
      <w:proofErr w:type="spellStart"/>
      <w:r>
        <w:t>dut</w:t>
      </w:r>
      <w:proofErr w:type="spellEnd"/>
      <w:r>
        <w:t>(</w:t>
      </w:r>
      <w:proofErr w:type="spellStart"/>
      <w:r>
        <w:t>a,b,out</w:t>
      </w:r>
      <w:proofErr w:type="spellEnd"/>
      <w:proofErr w:type="gramStart"/>
      <w:r>
        <w:t>);</w:t>
      </w:r>
      <w:proofErr w:type="gramEnd"/>
    </w:p>
    <w:p w14:paraId="2E04C452" w14:textId="1298C98A" w:rsidR="00D65DBB" w:rsidRDefault="00D65DBB" w:rsidP="00832CAE">
      <w:pPr>
        <w:ind w:left="1080"/>
      </w:pPr>
      <w:r>
        <w:t>initial</w:t>
      </w:r>
    </w:p>
    <w:p w14:paraId="0D2D583B" w14:textId="0A786A82" w:rsidR="00D65DBB" w:rsidRDefault="00D65DBB" w:rsidP="00832CAE">
      <w:pPr>
        <w:ind w:left="1080"/>
      </w:pPr>
      <w:r>
        <w:t>begin</w:t>
      </w:r>
    </w:p>
    <w:p w14:paraId="1F9E79B2" w14:textId="77777777" w:rsidR="00D65DBB" w:rsidRDefault="00D65DBB" w:rsidP="00832CAE">
      <w:pPr>
        <w:ind w:left="1080"/>
      </w:pPr>
      <w:r>
        <w:t xml:space="preserve">$monitor("Value of a=%b, b=%b, out=%b", </w:t>
      </w:r>
      <w:proofErr w:type="spellStart"/>
      <w:r>
        <w:t>a,b,out</w:t>
      </w:r>
      <w:proofErr w:type="spellEnd"/>
      <w:proofErr w:type="gramStart"/>
      <w:r>
        <w:t>);</w:t>
      </w:r>
      <w:proofErr w:type="gramEnd"/>
    </w:p>
    <w:p w14:paraId="1DAF663A" w14:textId="77777777" w:rsidR="00D65DBB" w:rsidRDefault="00D65DBB" w:rsidP="00832CAE">
      <w:pPr>
        <w:ind w:left="1080"/>
      </w:pPr>
      <w:r>
        <w:t>#0 a=0; b=0; // time t = 0 ns</w:t>
      </w:r>
    </w:p>
    <w:p w14:paraId="6CF17A43" w14:textId="77777777" w:rsidR="00D65DBB" w:rsidRDefault="00D65DBB" w:rsidP="00832CAE">
      <w:pPr>
        <w:ind w:left="1080"/>
      </w:pPr>
      <w:r>
        <w:t>#5 a=0; b=1; // time t = 5 ns</w:t>
      </w:r>
    </w:p>
    <w:p w14:paraId="06EC4937" w14:textId="77777777" w:rsidR="00D65DBB" w:rsidRDefault="00D65DBB" w:rsidP="00832CAE">
      <w:pPr>
        <w:ind w:left="1080"/>
      </w:pPr>
      <w:r>
        <w:t>#10 a=1; b=0; // time t = 15ns</w:t>
      </w:r>
    </w:p>
    <w:p w14:paraId="31C1739C" w14:textId="77777777" w:rsidR="00D65DBB" w:rsidRDefault="00D65DBB" w:rsidP="00832CAE">
      <w:pPr>
        <w:ind w:left="1080"/>
      </w:pPr>
      <w:r>
        <w:t>#10 a=1; b=1; // time t = 25ns</w:t>
      </w:r>
    </w:p>
    <w:p w14:paraId="070637E5" w14:textId="489AB99E" w:rsidR="00D65DBB" w:rsidRDefault="00D65DBB" w:rsidP="00832CAE">
      <w:pPr>
        <w:ind w:left="1080"/>
      </w:pPr>
      <w:r>
        <w:t>#20 $finish; // time t = 45ns</w:t>
      </w:r>
    </w:p>
    <w:p w14:paraId="1B2F1F33" w14:textId="72CFCBAB" w:rsidR="00D65DBB" w:rsidRDefault="00D65DBB" w:rsidP="00832CAE">
      <w:pPr>
        <w:ind w:left="1080"/>
      </w:pPr>
      <w:r>
        <w:t>end</w:t>
      </w:r>
    </w:p>
    <w:p w14:paraId="11096643" w14:textId="79CC9CE0" w:rsidR="00D65DBB" w:rsidRDefault="00D65DBB" w:rsidP="00832CAE">
      <w:pPr>
        <w:ind w:left="1080"/>
      </w:pPr>
      <w:proofErr w:type="spellStart"/>
      <w:r>
        <w:t>endmodule</w:t>
      </w:r>
      <w:proofErr w:type="spellEnd"/>
    </w:p>
    <w:p w14:paraId="688A53AB" w14:textId="6F5308CE" w:rsidR="00D65DBB" w:rsidRDefault="00D65DBB" w:rsidP="00832CAE">
      <w:pPr>
        <w:pStyle w:val="ListParagraph"/>
        <w:numPr>
          <w:ilvl w:val="0"/>
          <w:numId w:val="1"/>
        </w:numPr>
      </w:pPr>
      <w:r>
        <w:lastRenderedPageBreak/>
        <w:t>Then I saved it and complied the files by clicking the compile all button. And a green tick showed next to the files</w:t>
      </w:r>
      <w:r w:rsidR="003D6462">
        <w:t xml:space="preserve"> as shown below.</w:t>
      </w:r>
      <w:r w:rsidR="003D6462" w:rsidRPr="003D6462">
        <w:drawing>
          <wp:inline distT="0" distB="0" distL="0" distR="0" wp14:anchorId="52C115FF" wp14:editId="6B93E00E">
            <wp:extent cx="5232400" cy="2472885"/>
            <wp:effectExtent l="0" t="0" r="6350" b="3810"/>
            <wp:docPr id="502918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89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903" cy="24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555C" w14:textId="65EA623A" w:rsidR="00D65DBB" w:rsidRDefault="00D65DBB" w:rsidP="00832CAE">
      <w:pPr>
        <w:pStyle w:val="ListParagraph"/>
        <w:numPr>
          <w:ilvl w:val="0"/>
          <w:numId w:val="1"/>
        </w:numPr>
      </w:pPr>
      <w:r>
        <w:t xml:space="preserve">Then </w:t>
      </w:r>
      <w:r w:rsidR="00157EAC">
        <w:t xml:space="preserve">I clicked the simulate button at the top, then a mini screen popped up. I clicked the plus(+) sign next to work and clicked on the file named and12_tb and </w:t>
      </w:r>
      <w:proofErr w:type="gramStart"/>
      <w:r w:rsidR="00157EAC">
        <w:t>the</w:t>
      </w:r>
      <w:proofErr w:type="gramEnd"/>
      <w:r w:rsidR="00157EAC">
        <w:t xml:space="preserve"> clicked </w:t>
      </w:r>
      <w:r w:rsidR="00157EAC" w:rsidRPr="00832CAE">
        <w:rPr>
          <w:b/>
          <w:bCs/>
        </w:rPr>
        <w:t xml:space="preserve">OK. </w:t>
      </w:r>
      <w:r w:rsidR="00157EAC">
        <w:t xml:space="preserve">Then </w:t>
      </w:r>
      <w:proofErr w:type="gramStart"/>
      <w:r w:rsidR="00157EAC">
        <w:t>screen</w:t>
      </w:r>
      <w:proofErr w:type="gramEnd"/>
      <w:r w:rsidR="00157EAC">
        <w:t xml:space="preserve"> below showed.</w:t>
      </w:r>
    </w:p>
    <w:p w14:paraId="54977105" w14:textId="7043D729" w:rsidR="00157EAC" w:rsidRDefault="00157EAC" w:rsidP="00832CAE">
      <w:pPr>
        <w:pStyle w:val="ListParagraph"/>
      </w:pPr>
      <w:r w:rsidRPr="00157EAC">
        <w:drawing>
          <wp:inline distT="0" distB="0" distL="0" distR="0" wp14:anchorId="75A245DD" wp14:editId="2CEC7D23">
            <wp:extent cx="4787900" cy="2693194"/>
            <wp:effectExtent l="0" t="0" r="0" b="0"/>
            <wp:docPr id="2002502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028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005" cy="26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F80B" w14:textId="498906C2" w:rsidR="00157EAC" w:rsidRPr="002166F1" w:rsidRDefault="00157EAC" w:rsidP="00832CAE">
      <w:pPr>
        <w:pStyle w:val="ListParagraph"/>
        <w:numPr>
          <w:ilvl w:val="0"/>
          <w:numId w:val="1"/>
        </w:numPr>
      </w:pPr>
      <w:r>
        <w:t xml:space="preserve">Afterward, I clicked on the box that is circled, then </w:t>
      </w:r>
      <w:proofErr w:type="spellStart"/>
      <w:r w:rsidRPr="00832CAE">
        <w:rPr>
          <w:b/>
          <w:bCs/>
        </w:rPr>
        <w:t>Crtl</w:t>
      </w:r>
      <w:proofErr w:type="spellEnd"/>
      <w:r w:rsidRPr="00832CAE">
        <w:rPr>
          <w:b/>
          <w:bCs/>
        </w:rPr>
        <w:t xml:space="preserve"> A, </w:t>
      </w:r>
      <w:proofErr w:type="spellStart"/>
      <w:r w:rsidRPr="00832CAE">
        <w:rPr>
          <w:b/>
          <w:bCs/>
        </w:rPr>
        <w:t>Crtl</w:t>
      </w:r>
      <w:proofErr w:type="spellEnd"/>
      <w:r w:rsidRPr="00832CAE">
        <w:rPr>
          <w:b/>
          <w:bCs/>
        </w:rPr>
        <w:t xml:space="preserve"> C</w:t>
      </w:r>
      <w:r w:rsidR="002166F1" w:rsidRPr="00832CAE">
        <w:rPr>
          <w:b/>
          <w:bCs/>
        </w:rPr>
        <w:t xml:space="preserve">, </w:t>
      </w:r>
      <w:r w:rsidR="002166F1">
        <w:t>right-click, add to wave.</w:t>
      </w:r>
    </w:p>
    <w:p w14:paraId="5F00ACCC" w14:textId="106E3BC0" w:rsidR="00157EAC" w:rsidRDefault="00157EAC" w:rsidP="00832CAE">
      <w:pPr>
        <w:pStyle w:val="ListParagraph"/>
      </w:pPr>
      <w:r w:rsidRPr="00157EAC">
        <w:lastRenderedPageBreak/>
        <w:drawing>
          <wp:inline distT="0" distB="0" distL="0" distR="0" wp14:anchorId="12AFC35C" wp14:editId="5B99CF97">
            <wp:extent cx="5130800" cy="2886075"/>
            <wp:effectExtent l="0" t="0" r="0" b="9525"/>
            <wp:docPr id="1938806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062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801" cy="28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4C56" w14:textId="15A4C19F" w:rsidR="002166F1" w:rsidRPr="002166F1" w:rsidRDefault="002166F1" w:rsidP="00832CAE">
      <w:pPr>
        <w:pStyle w:val="ListParagraph"/>
        <w:numPr>
          <w:ilvl w:val="0"/>
          <w:numId w:val="1"/>
        </w:numPr>
      </w:pPr>
      <w:r>
        <w:t xml:space="preserve">Then the time from 100ps to 1us then clicked on the button right next to it. Then </w:t>
      </w:r>
      <w:r w:rsidRPr="00832CAE">
        <w:rPr>
          <w:b/>
          <w:bCs/>
        </w:rPr>
        <w:t xml:space="preserve">NO </w:t>
      </w:r>
      <w:r>
        <w:t>when the little box shows up.</w:t>
      </w:r>
    </w:p>
    <w:p w14:paraId="13A4387D" w14:textId="1E34121B" w:rsidR="002166F1" w:rsidRDefault="002166F1" w:rsidP="00832CAE">
      <w:pPr>
        <w:pStyle w:val="ListParagraph"/>
      </w:pPr>
      <w:r w:rsidRPr="002166F1">
        <w:drawing>
          <wp:inline distT="0" distB="0" distL="0" distR="0" wp14:anchorId="4EA76322" wp14:editId="29C11D03">
            <wp:extent cx="4876800" cy="2743200"/>
            <wp:effectExtent l="0" t="0" r="0" b="0"/>
            <wp:docPr id="17607861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8613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923" cy="27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75A9" w14:textId="37D94DFB" w:rsidR="002166F1" w:rsidRDefault="002166F1" w:rsidP="00832CAE">
      <w:pPr>
        <w:pStyle w:val="ListParagraph"/>
        <w:numPr>
          <w:ilvl w:val="0"/>
          <w:numId w:val="1"/>
        </w:numPr>
      </w:pPr>
      <w:r>
        <w:t xml:space="preserve">Then </w:t>
      </w:r>
      <w:r w:rsidR="005B25BF">
        <w:t>the waves show up. Then I clicked on the zoom full button to see the full waves as shown below. Then the full waves will show.</w:t>
      </w:r>
    </w:p>
    <w:p w14:paraId="085E3265" w14:textId="5F0CE73A" w:rsidR="005B25BF" w:rsidRPr="00157EAC" w:rsidRDefault="005B25BF" w:rsidP="00D65DBB">
      <w:r w:rsidRPr="005B25BF">
        <w:lastRenderedPageBreak/>
        <w:drawing>
          <wp:inline distT="0" distB="0" distL="0" distR="0" wp14:anchorId="0D0F8CA7" wp14:editId="30E4B0C5">
            <wp:extent cx="4933950" cy="2775347"/>
            <wp:effectExtent l="0" t="0" r="0" b="6350"/>
            <wp:docPr id="42427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791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583" cy="27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5BF" w:rsidRPr="00157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36848"/>
    <w:multiLevelType w:val="hybridMultilevel"/>
    <w:tmpl w:val="CA92DA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018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BCF"/>
    <w:rsid w:val="00157EAC"/>
    <w:rsid w:val="002166F1"/>
    <w:rsid w:val="003D6462"/>
    <w:rsid w:val="005B25BF"/>
    <w:rsid w:val="00622BCF"/>
    <w:rsid w:val="006C3AE2"/>
    <w:rsid w:val="00832CAE"/>
    <w:rsid w:val="00875177"/>
    <w:rsid w:val="009C7067"/>
    <w:rsid w:val="00A34972"/>
    <w:rsid w:val="00D23F10"/>
    <w:rsid w:val="00D636DD"/>
    <w:rsid w:val="00D65DBB"/>
    <w:rsid w:val="00E1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2EE28"/>
  <w15:docId w15:val="{50935AEE-49F9-4F35-9AAD-A01ABA05C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4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Temiloluwa omomuwasan</dc:creator>
  <cp:keywords/>
  <dc:description/>
  <cp:lastModifiedBy>Temiloluwa omomuwasan</cp:lastModifiedBy>
  <cp:revision>6</cp:revision>
  <dcterms:created xsi:type="dcterms:W3CDTF">2023-08-15T18:30:00Z</dcterms:created>
  <dcterms:modified xsi:type="dcterms:W3CDTF">2023-09-15T14:27:00Z</dcterms:modified>
</cp:coreProperties>
</file>