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B27E" w14:textId="77777777" w:rsidR="00DA065F" w:rsidRPr="0006611B" w:rsidRDefault="00DA065F" w:rsidP="00DA065F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06611B">
        <w:rPr>
          <w:rFonts w:ascii="Times New Roman" w:hAnsi="Times New Roman" w:cs="Times New Roman"/>
          <w:sz w:val="40"/>
          <w:szCs w:val="40"/>
        </w:rPr>
        <w:t xml:space="preserve">Міністерство освіти і науки України </w:t>
      </w:r>
    </w:p>
    <w:p w14:paraId="11D47C9E" w14:textId="77777777" w:rsidR="00DA065F" w:rsidRPr="0006611B" w:rsidRDefault="00DA065F" w:rsidP="00DA065F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06611B">
        <w:rPr>
          <w:rFonts w:ascii="Times New Roman" w:hAnsi="Times New Roman" w:cs="Times New Roman"/>
          <w:sz w:val="40"/>
          <w:szCs w:val="40"/>
        </w:rPr>
        <w:t>Національний технічний університет України «Київський політехнічний інститут»</w:t>
      </w:r>
    </w:p>
    <w:p w14:paraId="1FBD8228" w14:textId="77777777" w:rsidR="00DA065F" w:rsidRPr="0006611B" w:rsidRDefault="00DA065F" w:rsidP="00DA065F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06611B">
        <w:rPr>
          <w:rFonts w:ascii="Times New Roman" w:hAnsi="Times New Roman" w:cs="Times New Roman"/>
          <w:sz w:val="26"/>
          <w:szCs w:val="26"/>
        </w:rPr>
        <w:t>Факультет Прикладної Математики, ПМА</w:t>
      </w:r>
    </w:p>
    <w:p w14:paraId="4436FA52" w14:textId="77777777" w:rsidR="00DA065F" w:rsidRPr="0006611B" w:rsidRDefault="00DA065F" w:rsidP="00DA065F">
      <w:pPr>
        <w:rPr>
          <w:rFonts w:ascii="Times New Roman" w:hAnsi="Times New Roman" w:cs="Times New Roman"/>
        </w:rPr>
      </w:pPr>
    </w:p>
    <w:p w14:paraId="0C2DE1B3" w14:textId="77777777" w:rsidR="00DA065F" w:rsidRPr="0006611B" w:rsidRDefault="00DA065F" w:rsidP="00DA065F">
      <w:pPr>
        <w:rPr>
          <w:rFonts w:ascii="Times New Roman" w:hAnsi="Times New Roman" w:cs="Times New Roman"/>
        </w:rPr>
      </w:pPr>
    </w:p>
    <w:p w14:paraId="5738558F" w14:textId="77777777" w:rsidR="00DA065F" w:rsidRPr="0006611B" w:rsidRDefault="00DA065F" w:rsidP="00DA065F">
      <w:pPr>
        <w:rPr>
          <w:rFonts w:ascii="Times New Roman" w:hAnsi="Times New Roman" w:cs="Times New Roman"/>
        </w:rPr>
      </w:pPr>
    </w:p>
    <w:p w14:paraId="27373E5F" w14:textId="77777777" w:rsidR="00DA065F" w:rsidRPr="0006611B" w:rsidRDefault="00DA065F" w:rsidP="00DA065F">
      <w:pPr>
        <w:pStyle w:val="Title"/>
        <w:jc w:val="center"/>
        <w:rPr>
          <w:rFonts w:ascii="Times New Roman" w:hAnsi="Times New Roman" w:cs="Times New Roman"/>
          <w:b/>
          <w:bCs/>
        </w:rPr>
      </w:pPr>
    </w:p>
    <w:p w14:paraId="0D6079D0" w14:textId="77777777" w:rsidR="00DA065F" w:rsidRPr="0006611B" w:rsidRDefault="00DA065F" w:rsidP="00DA065F">
      <w:pPr>
        <w:pStyle w:val="Title"/>
        <w:jc w:val="center"/>
        <w:rPr>
          <w:rFonts w:ascii="Times New Roman" w:hAnsi="Times New Roman" w:cs="Times New Roman"/>
          <w:b/>
          <w:bCs/>
        </w:rPr>
      </w:pPr>
    </w:p>
    <w:p w14:paraId="492DD5FC" w14:textId="66E538B6" w:rsidR="00DA065F" w:rsidRPr="0006611B" w:rsidRDefault="00DA065F" w:rsidP="00DA065F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06611B">
        <w:rPr>
          <w:rFonts w:ascii="Times New Roman" w:hAnsi="Times New Roman" w:cs="Times New Roman"/>
          <w:b/>
          <w:bCs/>
        </w:rPr>
        <w:t>Лабораторна робота №</w:t>
      </w:r>
      <w:r>
        <w:rPr>
          <w:rFonts w:ascii="Times New Roman" w:hAnsi="Times New Roman" w:cs="Times New Roman"/>
          <w:b/>
          <w:bCs/>
        </w:rPr>
        <w:t>2</w:t>
      </w:r>
    </w:p>
    <w:p w14:paraId="7E7711F0" w14:textId="20D4A5AD" w:rsidR="00DA065F" w:rsidRPr="0006611B" w:rsidRDefault="00DA065F" w:rsidP="00DA065F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  <w:r w:rsidRPr="0006611B">
        <w:rPr>
          <w:rFonts w:ascii="Times New Roman" w:hAnsi="Times New Roman" w:cs="Times New Roman"/>
          <w:sz w:val="36"/>
          <w:szCs w:val="36"/>
        </w:rPr>
        <w:t>«</w:t>
      </w:r>
      <w:r>
        <w:rPr>
          <w:rFonts w:ascii="Times New Roman" w:hAnsi="Times New Roman" w:cs="Times New Roman"/>
          <w:sz w:val="36"/>
          <w:szCs w:val="36"/>
        </w:rPr>
        <w:t>Програмування й алгоритми</w:t>
      </w:r>
      <w:r w:rsidRPr="0006611B">
        <w:rPr>
          <w:rFonts w:ascii="Times New Roman" w:hAnsi="Times New Roman" w:cs="Times New Roman"/>
          <w:sz w:val="36"/>
          <w:szCs w:val="36"/>
        </w:rPr>
        <w:t xml:space="preserve">» </w:t>
      </w:r>
    </w:p>
    <w:p w14:paraId="38F82BE2" w14:textId="77777777" w:rsidR="00DA065F" w:rsidRPr="0006611B" w:rsidRDefault="00DA065F" w:rsidP="00DA065F">
      <w:pPr>
        <w:pStyle w:val="Title"/>
        <w:jc w:val="center"/>
        <w:rPr>
          <w:rFonts w:ascii="Times New Roman" w:hAnsi="Times New Roman" w:cs="Times New Roman"/>
        </w:rPr>
      </w:pPr>
    </w:p>
    <w:p w14:paraId="23B85525" w14:textId="77777777" w:rsidR="00DA065F" w:rsidRPr="0006611B" w:rsidRDefault="00DA065F" w:rsidP="00DA065F">
      <w:pPr>
        <w:pStyle w:val="Title"/>
        <w:jc w:val="center"/>
        <w:rPr>
          <w:rFonts w:ascii="Times New Roman" w:hAnsi="Times New Roman" w:cs="Times New Roman"/>
        </w:rPr>
      </w:pPr>
    </w:p>
    <w:p w14:paraId="71A73053" w14:textId="77777777" w:rsidR="00DA065F" w:rsidRPr="0006611B" w:rsidRDefault="00DA065F" w:rsidP="00DA065F">
      <w:pPr>
        <w:pStyle w:val="Title"/>
        <w:jc w:val="center"/>
        <w:rPr>
          <w:rFonts w:ascii="Times New Roman" w:hAnsi="Times New Roman" w:cs="Times New Roman"/>
        </w:rPr>
      </w:pPr>
    </w:p>
    <w:p w14:paraId="35F5CFB9" w14:textId="77777777" w:rsidR="00DA065F" w:rsidRPr="0006611B" w:rsidRDefault="00DA065F" w:rsidP="00DA065F">
      <w:pPr>
        <w:rPr>
          <w:rFonts w:ascii="Times New Roman" w:hAnsi="Times New Roman" w:cs="Times New Roman"/>
        </w:rPr>
      </w:pPr>
    </w:p>
    <w:p w14:paraId="322EB184" w14:textId="77777777" w:rsidR="00DA065F" w:rsidRPr="0006611B" w:rsidRDefault="00DA065F" w:rsidP="00DA065F">
      <w:pPr>
        <w:rPr>
          <w:rFonts w:ascii="Times New Roman" w:hAnsi="Times New Roman" w:cs="Times New Roman"/>
        </w:rPr>
      </w:pPr>
    </w:p>
    <w:p w14:paraId="445CEF77" w14:textId="77777777" w:rsidR="00DA065F" w:rsidRPr="0006611B" w:rsidRDefault="00DA065F" w:rsidP="00DA065F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3C5B9241" w14:textId="77777777" w:rsidR="00DA065F" w:rsidRDefault="00DA065F" w:rsidP="00DA065F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2006A247" w14:textId="77777777" w:rsidR="00DA065F" w:rsidRDefault="00DA065F" w:rsidP="00DA065F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398C4F64" w14:textId="77777777" w:rsidR="00DA065F" w:rsidRDefault="00DA065F" w:rsidP="00DA065F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56CE81C0" w14:textId="77777777" w:rsidR="00DA065F" w:rsidRPr="0006611B" w:rsidRDefault="00DA065F" w:rsidP="00DA065F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4B547519" w14:textId="18E4A45C" w:rsidR="00DA065F" w:rsidRDefault="00DA065F" w:rsidP="00DA065F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16820DFA" w14:textId="165EFE46" w:rsidR="00DA065F" w:rsidRDefault="00DA065F" w:rsidP="00DA065F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554D7DB9" w14:textId="12EE5096" w:rsidR="00DA065F" w:rsidRDefault="00DA065F" w:rsidP="00DA065F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462EDCD9" w14:textId="1B738CBF" w:rsidR="00DA065F" w:rsidRPr="0006611B" w:rsidRDefault="00DA065F" w:rsidP="00DA065F">
      <w:pPr>
        <w:rPr>
          <w:rFonts w:ascii="Times New Roman" w:hAnsi="Times New Roman" w:cs="Times New Roman"/>
          <w:sz w:val="26"/>
          <w:szCs w:val="26"/>
        </w:rPr>
      </w:pPr>
    </w:p>
    <w:p w14:paraId="021D0B77" w14:textId="77777777" w:rsidR="00DA065F" w:rsidRPr="0006611B" w:rsidRDefault="00DA065F" w:rsidP="00DA065F">
      <w:pPr>
        <w:jc w:val="right"/>
        <w:rPr>
          <w:rFonts w:ascii="Times New Roman" w:hAnsi="Times New Roman" w:cs="Times New Roman"/>
          <w:sz w:val="26"/>
          <w:szCs w:val="26"/>
        </w:rPr>
      </w:pPr>
      <w:r w:rsidRPr="0006611B">
        <w:rPr>
          <w:rFonts w:ascii="Times New Roman" w:hAnsi="Times New Roman" w:cs="Times New Roman"/>
          <w:sz w:val="26"/>
          <w:szCs w:val="26"/>
        </w:rPr>
        <w:t>Виконав студент 2 курсу групи КМ-32</w:t>
      </w:r>
    </w:p>
    <w:p w14:paraId="2F4D7D5E" w14:textId="77777777" w:rsidR="00DA065F" w:rsidRDefault="00DA065F" w:rsidP="00DA065F">
      <w:pPr>
        <w:jc w:val="right"/>
        <w:rPr>
          <w:sz w:val="26"/>
          <w:szCs w:val="26"/>
        </w:rPr>
      </w:pPr>
      <w:r w:rsidRPr="0006611B">
        <w:rPr>
          <w:rFonts w:ascii="Times New Roman" w:hAnsi="Times New Roman" w:cs="Times New Roman"/>
          <w:sz w:val="26"/>
          <w:szCs w:val="26"/>
        </w:rPr>
        <w:t>Онофрей Ростислав Сергійович</w:t>
      </w:r>
    </w:p>
    <w:p w14:paraId="325D037A" w14:textId="0936BA55" w:rsidR="00DA065F" w:rsidRDefault="00DA065F"/>
    <w:p w14:paraId="139702A8" w14:textId="77777777" w:rsidR="00DA065F" w:rsidRDefault="00DA065F">
      <w:r>
        <w:br w:type="page"/>
      </w:r>
    </w:p>
    <w:p w14:paraId="6F401A1D" w14:textId="1188940D" w:rsidR="004C2A12" w:rsidRDefault="00DA065F" w:rsidP="00DA065F">
      <w:pPr>
        <w:pStyle w:val="Title"/>
        <w:jc w:val="center"/>
      </w:pPr>
      <w:r>
        <w:lastRenderedPageBreak/>
        <w:t>Опис ходу роботи</w:t>
      </w:r>
    </w:p>
    <w:p w14:paraId="3FA46CAC" w14:textId="35573945" w:rsidR="00DA065F" w:rsidRDefault="00DA065F" w:rsidP="00DA065F">
      <w:pPr>
        <w:rPr>
          <w:sz w:val="26"/>
          <w:szCs w:val="26"/>
        </w:rPr>
      </w:pPr>
      <w:r>
        <w:rPr>
          <w:sz w:val="26"/>
          <w:szCs w:val="26"/>
        </w:rPr>
        <w:tab/>
        <w:t>Спочатку я обрав мову програмування – пайтон, оскільки вже працював в ньому з метою виведення графіків.</w:t>
      </w:r>
    </w:p>
    <w:p w14:paraId="6E3CDFFC" w14:textId="63F0C4F6" w:rsidR="00DA065F" w:rsidRDefault="00DA065F" w:rsidP="00DA065F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Для цієї лабораторної роботи використав бібліотеку </w:t>
      </w:r>
      <w:r>
        <w:rPr>
          <w:sz w:val="26"/>
          <w:szCs w:val="26"/>
          <w:lang w:val="en-US"/>
        </w:rPr>
        <w:t>matplotlib</w:t>
      </w:r>
      <w:r>
        <w:rPr>
          <w:sz w:val="26"/>
          <w:szCs w:val="26"/>
        </w:rPr>
        <w:t xml:space="preserve">, яка дає зручні інструменти для роботи з поставленим завданням. </w:t>
      </w:r>
    </w:p>
    <w:p w14:paraId="26C10CDA" w14:textId="020B80C9" w:rsidR="00DA065F" w:rsidRDefault="00DA065F" w:rsidP="00DA065F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В коді програми представлено дві функції: перша читає файл з потрібними координатами та додає їх до списку, що повертається як результат виконання; друга – використовуючи </w:t>
      </w:r>
      <w:r>
        <w:rPr>
          <w:sz w:val="26"/>
          <w:szCs w:val="26"/>
          <w:lang w:val="en-US"/>
        </w:rPr>
        <w:t>matplotlib</w:t>
      </w:r>
      <w:r>
        <w:rPr>
          <w:sz w:val="26"/>
          <w:szCs w:val="26"/>
        </w:rPr>
        <w:t xml:space="preserve">, будує графік по точкам, що були отримані з першої функції. </w:t>
      </w:r>
    </w:p>
    <w:p w14:paraId="0E585592" w14:textId="5C8E094D" w:rsidR="007A2267" w:rsidRDefault="007A2267" w:rsidP="007A2267">
      <w:pPr>
        <w:jc w:val="center"/>
        <w:rPr>
          <w:sz w:val="26"/>
          <w:szCs w:val="26"/>
        </w:rPr>
      </w:pPr>
      <w:r>
        <w:rPr>
          <w:sz w:val="26"/>
          <w:szCs w:val="26"/>
        </w:rPr>
        <w:t>Результат виконаного коду</w:t>
      </w:r>
    </w:p>
    <w:p w14:paraId="54715D0D" w14:textId="5007B27A" w:rsidR="00DA065F" w:rsidRDefault="00DA065F" w:rsidP="00DA065F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 </w:t>
      </w:r>
      <w:r w:rsidR="007A2267">
        <w:rPr>
          <w:noProof/>
        </w:rPr>
        <w:drawing>
          <wp:inline distT="0" distB="0" distL="0" distR="0" wp14:anchorId="6A11D500" wp14:editId="1E0F8A9C">
            <wp:extent cx="5940425" cy="33375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6D48D" w14:textId="77777777" w:rsidR="007A2267" w:rsidRPr="00DA065F" w:rsidRDefault="007A2267" w:rsidP="00DA065F">
      <w:pPr>
        <w:rPr>
          <w:sz w:val="26"/>
          <w:szCs w:val="26"/>
        </w:rPr>
      </w:pPr>
    </w:p>
    <w:sectPr w:rsidR="007A2267" w:rsidRPr="00DA0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EC"/>
    <w:rsid w:val="000D7874"/>
    <w:rsid w:val="005A04EC"/>
    <w:rsid w:val="00761D9E"/>
    <w:rsid w:val="007A2267"/>
    <w:rsid w:val="00A30DE5"/>
    <w:rsid w:val="00DA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BF8A9"/>
  <w15:chartTrackingRefBased/>
  <w15:docId w15:val="{41256E1A-6DFD-41DB-A696-5B46A6C5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65F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06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65F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Onofrei</dc:creator>
  <cp:keywords/>
  <dc:description/>
  <cp:lastModifiedBy>Rostyslav Onofrei</cp:lastModifiedBy>
  <cp:revision>2</cp:revision>
  <dcterms:created xsi:type="dcterms:W3CDTF">2024-12-05T02:47:00Z</dcterms:created>
  <dcterms:modified xsi:type="dcterms:W3CDTF">2024-12-05T03:07:00Z</dcterms:modified>
</cp:coreProperties>
</file>