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7154D6" w14:textId="0A7BA59F" w:rsidR="007A3D57" w:rsidRDefault="00D05890">
      <w:proofErr w:type="gramStart"/>
      <w:r>
        <w:t>Turbidity :</w:t>
      </w:r>
      <w:proofErr w:type="gramEnd"/>
    </w:p>
    <w:p w14:paraId="78A94024" w14:textId="77777777" w:rsidR="00D05890" w:rsidRPr="00D05890" w:rsidRDefault="00D05890" w:rsidP="00D05890">
      <w:r w:rsidRPr="00D05890">
        <w:t>#include &lt;</w:t>
      </w:r>
      <w:proofErr w:type="spellStart"/>
      <w:r w:rsidRPr="00D05890">
        <w:t>LiquidCrystal.h</w:t>
      </w:r>
      <w:proofErr w:type="spellEnd"/>
      <w:proofErr w:type="gramStart"/>
      <w:r w:rsidRPr="00D05890">
        <w:t>&gt;  /</w:t>
      </w:r>
      <w:proofErr w:type="gramEnd"/>
      <w:r w:rsidRPr="00D05890">
        <w:t xml:space="preserve">/ Include the standard </w:t>
      </w:r>
      <w:proofErr w:type="spellStart"/>
      <w:r w:rsidRPr="00D05890">
        <w:t>LiquidCrystal</w:t>
      </w:r>
      <w:proofErr w:type="spellEnd"/>
      <w:r w:rsidRPr="00D05890">
        <w:t xml:space="preserve"> library</w:t>
      </w:r>
    </w:p>
    <w:p w14:paraId="1D12AB0A" w14:textId="77777777" w:rsidR="00D05890" w:rsidRPr="00D05890" w:rsidRDefault="00D05890" w:rsidP="00D05890">
      <w:r w:rsidRPr="00D05890">
        <w:t xml:space="preserve">#define </w:t>
      </w:r>
      <w:proofErr w:type="spellStart"/>
      <w:r w:rsidRPr="00D05890">
        <w:t>turbiditySensorPin</w:t>
      </w:r>
      <w:proofErr w:type="spellEnd"/>
      <w:r w:rsidRPr="00D05890">
        <w:t xml:space="preserve"> A</w:t>
      </w:r>
      <w:proofErr w:type="gramStart"/>
      <w:r w:rsidRPr="00D05890">
        <w:t>0  /</w:t>
      </w:r>
      <w:proofErr w:type="gramEnd"/>
      <w:r w:rsidRPr="00D05890">
        <w:t xml:space="preserve">/ Turbidity sensor connected to </w:t>
      </w:r>
      <w:proofErr w:type="spellStart"/>
      <w:r w:rsidRPr="00D05890">
        <w:t>analog</w:t>
      </w:r>
      <w:proofErr w:type="spellEnd"/>
      <w:r w:rsidRPr="00D05890">
        <w:t xml:space="preserve"> pin A0</w:t>
      </w:r>
    </w:p>
    <w:p w14:paraId="3FF43CD4" w14:textId="77777777" w:rsidR="00D05890" w:rsidRPr="00D05890" w:rsidRDefault="00D05890" w:rsidP="00D05890">
      <w:r w:rsidRPr="00D05890">
        <w:t>// Define turbidity threshold (you may need to calibrate this value)</w:t>
      </w:r>
    </w:p>
    <w:p w14:paraId="17CE757F" w14:textId="77777777" w:rsidR="00D05890" w:rsidRPr="00D05890" w:rsidRDefault="00D05890" w:rsidP="00D05890">
      <w:r w:rsidRPr="00D05890">
        <w:t xml:space="preserve">#define </w:t>
      </w:r>
      <w:proofErr w:type="spellStart"/>
      <w:r w:rsidRPr="00D05890">
        <w:t>turbidityThreshold</w:t>
      </w:r>
      <w:proofErr w:type="spellEnd"/>
      <w:r w:rsidRPr="00D05890">
        <w:t xml:space="preserve"> </w:t>
      </w:r>
      <w:proofErr w:type="gramStart"/>
      <w:r w:rsidRPr="00D05890">
        <w:t>45  /</w:t>
      </w:r>
      <w:proofErr w:type="gramEnd"/>
      <w:r w:rsidRPr="00D05890">
        <w:t>/ This is the threshold for dirty water (adjust this as needed)</w:t>
      </w:r>
    </w:p>
    <w:p w14:paraId="173DDE4D" w14:textId="77777777" w:rsidR="00D05890" w:rsidRPr="00D05890" w:rsidRDefault="00D05890" w:rsidP="00D05890">
      <w:r w:rsidRPr="00D05890">
        <w:t>// Initialize the LCD (pin 12, 11, 5, 4, 3, 2 for RS, E, D4, D5, D6, D7)</w:t>
      </w:r>
    </w:p>
    <w:p w14:paraId="3B85E6AC" w14:textId="77777777" w:rsidR="00D05890" w:rsidRPr="00D05890" w:rsidRDefault="00D05890" w:rsidP="00D05890">
      <w:proofErr w:type="spellStart"/>
      <w:r w:rsidRPr="00D05890">
        <w:t>LiquidCrystal</w:t>
      </w:r>
      <w:proofErr w:type="spellEnd"/>
      <w:r w:rsidRPr="00D05890">
        <w:t xml:space="preserve"> </w:t>
      </w:r>
      <w:proofErr w:type="gramStart"/>
      <w:r w:rsidRPr="00D05890">
        <w:t>lcd(</w:t>
      </w:r>
      <w:proofErr w:type="gramEnd"/>
      <w:r w:rsidRPr="00D05890">
        <w:t>12, 11, 5, 4, 3, 2);</w:t>
      </w:r>
    </w:p>
    <w:p w14:paraId="1AEF1EE4" w14:textId="77777777" w:rsidR="00D05890" w:rsidRPr="00D05890" w:rsidRDefault="00D05890" w:rsidP="00D05890"/>
    <w:p w14:paraId="6280D277" w14:textId="77777777" w:rsidR="00D05890" w:rsidRPr="00D05890" w:rsidRDefault="00D05890" w:rsidP="00D05890">
      <w:r w:rsidRPr="00D05890">
        <w:t xml:space="preserve">void </w:t>
      </w:r>
      <w:proofErr w:type="gramStart"/>
      <w:r w:rsidRPr="00D05890">
        <w:t>setup(</w:t>
      </w:r>
      <w:proofErr w:type="gramEnd"/>
      <w:r w:rsidRPr="00D05890">
        <w:t>) {</w:t>
      </w:r>
    </w:p>
    <w:p w14:paraId="0316FD92" w14:textId="77777777" w:rsidR="00D05890" w:rsidRPr="00D05890" w:rsidRDefault="00D05890" w:rsidP="00D05890">
      <w:r w:rsidRPr="00D05890">
        <w:t>  // Initialize serial communication for debugging</w:t>
      </w:r>
    </w:p>
    <w:p w14:paraId="240A7174" w14:textId="77777777" w:rsidR="00D05890" w:rsidRPr="00D05890" w:rsidRDefault="00D05890" w:rsidP="00D05890">
      <w:r w:rsidRPr="00D05890">
        <w:t xml:space="preserve">  </w:t>
      </w:r>
      <w:proofErr w:type="spellStart"/>
      <w:r w:rsidRPr="00D05890">
        <w:t>Serial.begin</w:t>
      </w:r>
      <w:proofErr w:type="spellEnd"/>
      <w:r w:rsidRPr="00D05890">
        <w:t>(9600</w:t>
      </w:r>
      <w:proofErr w:type="gramStart"/>
      <w:r w:rsidRPr="00D05890">
        <w:t>);</w:t>
      </w:r>
      <w:proofErr w:type="gramEnd"/>
    </w:p>
    <w:p w14:paraId="3FAF3773" w14:textId="77777777" w:rsidR="00D05890" w:rsidRPr="00D05890" w:rsidRDefault="00D05890" w:rsidP="00D05890">
      <w:r w:rsidRPr="00D05890">
        <w:t xml:space="preserve">  </w:t>
      </w:r>
    </w:p>
    <w:p w14:paraId="3FEF0C1F" w14:textId="77777777" w:rsidR="00D05890" w:rsidRPr="00D05890" w:rsidRDefault="00D05890" w:rsidP="00D05890">
      <w:r w:rsidRPr="00D05890">
        <w:t>  // Initialize LCD</w:t>
      </w:r>
    </w:p>
    <w:p w14:paraId="50B0D6D4" w14:textId="77777777" w:rsidR="00D05890" w:rsidRPr="00D05890" w:rsidRDefault="00D05890" w:rsidP="00D05890">
      <w:r w:rsidRPr="00D05890">
        <w:t xml:space="preserve">  </w:t>
      </w:r>
      <w:proofErr w:type="spellStart"/>
      <w:proofErr w:type="gramStart"/>
      <w:r w:rsidRPr="00D05890">
        <w:t>lcd.begin</w:t>
      </w:r>
      <w:proofErr w:type="spellEnd"/>
      <w:proofErr w:type="gramEnd"/>
      <w:r w:rsidRPr="00D05890">
        <w:t>(16, 2);  // Set up the LCD's number of columns and rows</w:t>
      </w:r>
    </w:p>
    <w:p w14:paraId="2B2E6D7E" w14:textId="77777777" w:rsidR="00D05890" w:rsidRPr="00D05890" w:rsidRDefault="00D05890" w:rsidP="00D05890">
      <w:r w:rsidRPr="00D05890">
        <w:t xml:space="preserve">  </w:t>
      </w:r>
      <w:proofErr w:type="spellStart"/>
      <w:r w:rsidRPr="00D05890">
        <w:t>lcd.</w:t>
      </w:r>
      <w:proofErr w:type="gramStart"/>
      <w:r w:rsidRPr="00D05890">
        <w:t>print</w:t>
      </w:r>
      <w:proofErr w:type="spellEnd"/>
      <w:r w:rsidRPr="00D05890">
        <w:t>(</w:t>
      </w:r>
      <w:proofErr w:type="gramEnd"/>
      <w:r w:rsidRPr="00D05890">
        <w:t>"Water Quality");</w:t>
      </w:r>
    </w:p>
    <w:p w14:paraId="2F2B3285" w14:textId="77777777" w:rsidR="00D05890" w:rsidRPr="00D05890" w:rsidRDefault="00D05890" w:rsidP="00D05890">
      <w:r w:rsidRPr="00D05890">
        <w:t xml:space="preserve">  </w:t>
      </w:r>
      <w:proofErr w:type="gramStart"/>
      <w:r w:rsidRPr="00D05890">
        <w:t>delay(</w:t>
      </w:r>
      <w:proofErr w:type="gramEnd"/>
      <w:r w:rsidRPr="00D05890">
        <w:t>2000);</w:t>
      </w:r>
    </w:p>
    <w:p w14:paraId="273DF78D" w14:textId="77777777" w:rsidR="00D05890" w:rsidRPr="00D05890" w:rsidRDefault="00D05890" w:rsidP="00D05890">
      <w:r w:rsidRPr="00D05890">
        <w:t xml:space="preserve">  </w:t>
      </w:r>
      <w:proofErr w:type="spellStart"/>
      <w:proofErr w:type="gramStart"/>
      <w:r w:rsidRPr="00D05890">
        <w:t>lcd.clear</w:t>
      </w:r>
      <w:proofErr w:type="spellEnd"/>
      <w:proofErr w:type="gramEnd"/>
      <w:r w:rsidRPr="00D05890">
        <w:t>();</w:t>
      </w:r>
    </w:p>
    <w:p w14:paraId="0F4EB0E5" w14:textId="77777777" w:rsidR="00D05890" w:rsidRPr="00D05890" w:rsidRDefault="00D05890" w:rsidP="00D05890">
      <w:r w:rsidRPr="00D05890">
        <w:t>}</w:t>
      </w:r>
    </w:p>
    <w:p w14:paraId="58E4FE68" w14:textId="77777777" w:rsidR="00D05890" w:rsidRPr="00D05890" w:rsidRDefault="00D05890" w:rsidP="00D05890"/>
    <w:p w14:paraId="6400C4FB" w14:textId="77777777" w:rsidR="00D05890" w:rsidRPr="00D05890" w:rsidRDefault="00D05890" w:rsidP="00D05890">
      <w:r w:rsidRPr="00D05890">
        <w:t xml:space="preserve">void </w:t>
      </w:r>
      <w:proofErr w:type="gramStart"/>
      <w:r w:rsidRPr="00D05890">
        <w:t>loop(</w:t>
      </w:r>
      <w:proofErr w:type="gramEnd"/>
      <w:r w:rsidRPr="00D05890">
        <w:t>) {</w:t>
      </w:r>
    </w:p>
    <w:p w14:paraId="0C91ABED" w14:textId="77777777" w:rsidR="00D05890" w:rsidRPr="00D05890" w:rsidRDefault="00D05890" w:rsidP="00D05890">
      <w:r w:rsidRPr="00D05890">
        <w:t>  // Read the turbidity sensor value (0-1023)</w:t>
      </w:r>
    </w:p>
    <w:p w14:paraId="4B7D554D" w14:textId="77777777" w:rsidR="00D05890" w:rsidRPr="00D05890" w:rsidRDefault="00D05890" w:rsidP="00D05890">
      <w:r w:rsidRPr="00D05890">
        <w:t xml:space="preserve">  int </w:t>
      </w:r>
      <w:proofErr w:type="spellStart"/>
      <w:r w:rsidRPr="00D05890">
        <w:t>sensorValue</w:t>
      </w:r>
      <w:proofErr w:type="spellEnd"/>
      <w:r w:rsidRPr="00D05890">
        <w:t xml:space="preserve"> = </w:t>
      </w:r>
      <w:proofErr w:type="spellStart"/>
      <w:r w:rsidRPr="00D05890">
        <w:t>analogRead</w:t>
      </w:r>
      <w:proofErr w:type="spellEnd"/>
      <w:r w:rsidRPr="00D05890">
        <w:t>(</w:t>
      </w:r>
      <w:proofErr w:type="spellStart"/>
      <w:r w:rsidRPr="00D05890">
        <w:t>turbiditySensorPin</w:t>
      </w:r>
      <w:proofErr w:type="spellEnd"/>
      <w:proofErr w:type="gramStart"/>
      <w:r w:rsidRPr="00D05890">
        <w:t>);</w:t>
      </w:r>
      <w:proofErr w:type="gramEnd"/>
    </w:p>
    <w:p w14:paraId="223E3946" w14:textId="77777777" w:rsidR="00D05890" w:rsidRPr="00D05890" w:rsidRDefault="00D05890" w:rsidP="00D05890">
      <w:r w:rsidRPr="00D05890">
        <w:t xml:space="preserve">  int </w:t>
      </w:r>
      <w:proofErr w:type="spellStart"/>
      <w:r w:rsidRPr="00D05890">
        <w:t>turbidityValue</w:t>
      </w:r>
      <w:proofErr w:type="spellEnd"/>
      <w:r w:rsidRPr="00D05890">
        <w:t xml:space="preserve"> = </w:t>
      </w:r>
      <w:proofErr w:type="gramStart"/>
      <w:r w:rsidRPr="00D05890">
        <w:t>map(</w:t>
      </w:r>
      <w:proofErr w:type="spellStart"/>
      <w:proofErr w:type="gramEnd"/>
      <w:r w:rsidRPr="00D05890">
        <w:t>sensorValue</w:t>
      </w:r>
      <w:proofErr w:type="spellEnd"/>
      <w:r w:rsidRPr="00D05890">
        <w:t>, 0, 640, 100, 0);</w:t>
      </w:r>
    </w:p>
    <w:p w14:paraId="48280526" w14:textId="77777777" w:rsidR="00D05890" w:rsidRPr="00D05890" w:rsidRDefault="00D05890" w:rsidP="00D05890"/>
    <w:p w14:paraId="425A7106" w14:textId="77777777" w:rsidR="00D05890" w:rsidRPr="00D05890" w:rsidRDefault="00D05890" w:rsidP="00D05890">
      <w:r w:rsidRPr="00D05890">
        <w:t>  // Print the turbidity value to the Serial Monitor for debugging</w:t>
      </w:r>
    </w:p>
    <w:p w14:paraId="22AED470" w14:textId="77777777" w:rsidR="00D05890" w:rsidRPr="00D05890" w:rsidRDefault="00D05890" w:rsidP="00D05890">
      <w:r w:rsidRPr="00D05890">
        <w:t xml:space="preserve">  </w:t>
      </w:r>
      <w:proofErr w:type="spellStart"/>
      <w:r w:rsidRPr="00D05890">
        <w:t>Serial.print</w:t>
      </w:r>
      <w:proofErr w:type="spellEnd"/>
      <w:r w:rsidRPr="00D05890">
        <w:t>("Turbidity: "</w:t>
      </w:r>
      <w:proofErr w:type="gramStart"/>
      <w:r w:rsidRPr="00D05890">
        <w:t>);</w:t>
      </w:r>
      <w:proofErr w:type="gramEnd"/>
    </w:p>
    <w:p w14:paraId="28189DB0" w14:textId="77777777" w:rsidR="00D05890" w:rsidRPr="00D05890" w:rsidRDefault="00D05890" w:rsidP="00D05890">
      <w:r w:rsidRPr="00D05890">
        <w:t xml:space="preserve">  </w:t>
      </w:r>
      <w:proofErr w:type="spellStart"/>
      <w:r w:rsidRPr="00D05890">
        <w:t>Serial.println</w:t>
      </w:r>
      <w:proofErr w:type="spellEnd"/>
      <w:r w:rsidRPr="00D05890">
        <w:t>(</w:t>
      </w:r>
      <w:proofErr w:type="spellStart"/>
      <w:r w:rsidRPr="00D05890">
        <w:t>turbidityValue</w:t>
      </w:r>
      <w:proofErr w:type="spellEnd"/>
      <w:proofErr w:type="gramStart"/>
      <w:r w:rsidRPr="00D05890">
        <w:t>);</w:t>
      </w:r>
      <w:proofErr w:type="gramEnd"/>
    </w:p>
    <w:p w14:paraId="536629F9" w14:textId="77777777" w:rsidR="00D05890" w:rsidRPr="00D05890" w:rsidRDefault="00D05890" w:rsidP="00D05890"/>
    <w:p w14:paraId="116528C6" w14:textId="77777777" w:rsidR="00D05890" w:rsidRPr="00D05890" w:rsidRDefault="00D05890" w:rsidP="00D05890">
      <w:r w:rsidRPr="00D05890">
        <w:t>  // If the turbidity value is greater than the threshold, display water is dirty</w:t>
      </w:r>
    </w:p>
    <w:p w14:paraId="70D9FC4F" w14:textId="77777777" w:rsidR="00D05890" w:rsidRPr="00D05890" w:rsidRDefault="00D05890" w:rsidP="00D05890">
      <w:r w:rsidRPr="00D05890">
        <w:t>  if (</w:t>
      </w:r>
      <w:proofErr w:type="spellStart"/>
      <w:r w:rsidRPr="00D05890">
        <w:t>turbidityValue</w:t>
      </w:r>
      <w:proofErr w:type="spellEnd"/>
      <w:r w:rsidRPr="00D05890">
        <w:t xml:space="preserve"> &gt; </w:t>
      </w:r>
      <w:proofErr w:type="spellStart"/>
      <w:r w:rsidRPr="00D05890">
        <w:t>turbidityThreshold</w:t>
      </w:r>
      <w:proofErr w:type="spellEnd"/>
      <w:r w:rsidRPr="00D05890">
        <w:t>) {</w:t>
      </w:r>
    </w:p>
    <w:p w14:paraId="75B14E5E" w14:textId="77777777" w:rsidR="00D05890" w:rsidRPr="00D05890" w:rsidRDefault="00D05890" w:rsidP="00D05890">
      <w:r w:rsidRPr="00D05890">
        <w:t xml:space="preserve">    </w:t>
      </w:r>
      <w:proofErr w:type="spellStart"/>
      <w:r w:rsidRPr="00D05890">
        <w:t>Serial.println</w:t>
      </w:r>
      <w:proofErr w:type="spellEnd"/>
      <w:r w:rsidRPr="00D05890">
        <w:t>("Turbidity too high! Water is dirty."</w:t>
      </w:r>
      <w:proofErr w:type="gramStart"/>
      <w:r w:rsidRPr="00D05890">
        <w:t>);</w:t>
      </w:r>
      <w:proofErr w:type="gramEnd"/>
    </w:p>
    <w:p w14:paraId="2E186D1A" w14:textId="77777777" w:rsidR="00D05890" w:rsidRPr="00D05890" w:rsidRDefault="00D05890" w:rsidP="00D05890">
      <w:r w:rsidRPr="00D05890">
        <w:t xml:space="preserve">    </w:t>
      </w:r>
    </w:p>
    <w:p w14:paraId="7A1E4925" w14:textId="77777777" w:rsidR="00D05890" w:rsidRPr="00D05890" w:rsidRDefault="00D05890" w:rsidP="00D05890">
      <w:r w:rsidRPr="00D05890">
        <w:t>    // Update LCD to show the water is dirty</w:t>
      </w:r>
    </w:p>
    <w:p w14:paraId="76E91450" w14:textId="77777777" w:rsidR="00D05890" w:rsidRPr="00D05890" w:rsidRDefault="00D05890" w:rsidP="00D05890">
      <w:r w:rsidRPr="00D05890">
        <w:t xml:space="preserve">    </w:t>
      </w:r>
      <w:proofErr w:type="spellStart"/>
      <w:proofErr w:type="gramStart"/>
      <w:r w:rsidRPr="00D05890">
        <w:t>lcd.clear</w:t>
      </w:r>
      <w:proofErr w:type="spellEnd"/>
      <w:proofErr w:type="gramEnd"/>
      <w:r w:rsidRPr="00D05890">
        <w:t>();</w:t>
      </w:r>
    </w:p>
    <w:p w14:paraId="66BD3546" w14:textId="77777777" w:rsidR="00D05890" w:rsidRPr="00D05890" w:rsidRDefault="00D05890" w:rsidP="00D05890">
      <w:r w:rsidRPr="00D05890">
        <w:t xml:space="preserve">    </w:t>
      </w:r>
      <w:proofErr w:type="spellStart"/>
      <w:proofErr w:type="gramStart"/>
      <w:r w:rsidRPr="00D05890">
        <w:t>lcd.setCursor</w:t>
      </w:r>
      <w:proofErr w:type="spellEnd"/>
      <w:proofErr w:type="gramEnd"/>
      <w:r w:rsidRPr="00D05890">
        <w:t>(0, 0);</w:t>
      </w:r>
    </w:p>
    <w:p w14:paraId="03B1B425" w14:textId="77777777" w:rsidR="00D05890" w:rsidRPr="00D05890" w:rsidRDefault="00D05890" w:rsidP="00D05890">
      <w:r w:rsidRPr="00D05890">
        <w:t xml:space="preserve">    </w:t>
      </w:r>
      <w:proofErr w:type="spellStart"/>
      <w:r w:rsidRPr="00D05890">
        <w:t>lcd.</w:t>
      </w:r>
      <w:proofErr w:type="gramStart"/>
      <w:r w:rsidRPr="00D05890">
        <w:t>print</w:t>
      </w:r>
      <w:proofErr w:type="spellEnd"/>
      <w:r w:rsidRPr="00D05890">
        <w:t>(</w:t>
      </w:r>
      <w:proofErr w:type="gramEnd"/>
      <w:r w:rsidRPr="00D05890">
        <w:t>"Water is Dirty");</w:t>
      </w:r>
    </w:p>
    <w:p w14:paraId="5358B0A1" w14:textId="77777777" w:rsidR="00D05890" w:rsidRPr="00D05890" w:rsidRDefault="00D05890" w:rsidP="00D05890">
      <w:r w:rsidRPr="00D05890">
        <w:t xml:space="preserve">    </w:t>
      </w:r>
      <w:proofErr w:type="spellStart"/>
      <w:proofErr w:type="gramStart"/>
      <w:r w:rsidRPr="00D05890">
        <w:t>lcd.setCursor</w:t>
      </w:r>
      <w:proofErr w:type="spellEnd"/>
      <w:proofErr w:type="gramEnd"/>
      <w:r w:rsidRPr="00D05890">
        <w:t>(0, 1);</w:t>
      </w:r>
    </w:p>
    <w:p w14:paraId="0C7CEB61" w14:textId="77777777" w:rsidR="00D05890" w:rsidRPr="00D05890" w:rsidRDefault="00D05890" w:rsidP="00D05890">
      <w:r w:rsidRPr="00D05890">
        <w:t xml:space="preserve">    </w:t>
      </w:r>
      <w:proofErr w:type="spellStart"/>
      <w:r w:rsidRPr="00D05890">
        <w:t>lcd.</w:t>
      </w:r>
      <w:proofErr w:type="gramStart"/>
      <w:r w:rsidRPr="00D05890">
        <w:t>print</w:t>
      </w:r>
      <w:proofErr w:type="spellEnd"/>
      <w:r w:rsidRPr="00D05890">
        <w:t>(</w:t>
      </w:r>
      <w:proofErr w:type="gramEnd"/>
      <w:r w:rsidRPr="00D05890">
        <w:t>"Expel the water");</w:t>
      </w:r>
    </w:p>
    <w:p w14:paraId="2F5EA861" w14:textId="77777777" w:rsidR="00D05890" w:rsidRPr="00D05890" w:rsidRDefault="00D05890" w:rsidP="00D05890">
      <w:r w:rsidRPr="00D05890">
        <w:t xml:space="preserve">    </w:t>
      </w:r>
    </w:p>
    <w:p w14:paraId="5D6E574B" w14:textId="77777777" w:rsidR="00D05890" w:rsidRPr="00D05890" w:rsidRDefault="00D05890" w:rsidP="00D05890">
      <w:r w:rsidRPr="00D05890">
        <w:t>  } else {</w:t>
      </w:r>
    </w:p>
    <w:p w14:paraId="6D17D214" w14:textId="77777777" w:rsidR="00D05890" w:rsidRPr="00D05890" w:rsidRDefault="00D05890" w:rsidP="00D05890">
      <w:r w:rsidRPr="00D05890">
        <w:t>    // If the turbidity is below the threshold, display water is clean</w:t>
      </w:r>
    </w:p>
    <w:p w14:paraId="45E33071" w14:textId="77777777" w:rsidR="00D05890" w:rsidRPr="00D05890" w:rsidRDefault="00D05890" w:rsidP="00D05890">
      <w:r w:rsidRPr="00D05890">
        <w:t xml:space="preserve">    </w:t>
      </w:r>
      <w:proofErr w:type="spellStart"/>
      <w:proofErr w:type="gramStart"/>
      <w:r w:rsidRPr="00D05890">
        <w:t>lcd.clear</w:t>
      </w:r>
      <w:proofErr w:type="spellEnd"/>
      <w:proofErr w:type="gramEnd"/>
      <w:r w:rsidRPr="00D05890">
        <w:t>();</w:t>
      </w:r>
    </w:p>
    <w:p w14:paraId="37C63D89" w14:textId="77777777" w:rsidR="00D05890" w:rsidRPr="00D05890" w:rsidRDefault="00D05890" w:rsidP="00D05890">
      <w:r w:rsidRPr="00D05890">
        <w:t xml:space="preserve">    </w:t>
      </w:r>
      <w:proofErr w:type="spellStart"/>
      <w:proofErr w:type="gramStart"/>
      <w:r w:rsidRPr="00D05890">
        <w:t>lcd.setCursor</w:t>
      </w:r>
      <w:proofErr w:type="spellEnd"/>
      <w:proofErr w:type="gramEnd"/>
      <w:r w:rsidRPr="00D05890">
        <w:t>(0, 0);</w:t>
      </w:r>
    </w:p>
    <w:p w14:paraId="4B338C7B" w14:textId="77777777" w:rsidR="00D05890" w:rsidRPr="00D05890" w:rsidRDefault="00D05890" w:rsidP="00D05890">
      <w:r w:rsidRPr="00D05890">
        <w:t xml:space="preserve">    </w:t>
      </w:r>
      <w:proofErr w:type="spellStart"/>
      <w:r w:rsidRPr="00D05890">
        <w:t>lcd.</w:t>
      </w:r>
      <w:proofErr w:type="gramStart"/>
      <w:r w:rsidRPr="00D05890">
        <w:t>print</w:t>
      </w:r>
      <w:proofErr w:type="spellEnd"/>
      <w:r w:rsidRPr="00D05890">
        <w:t>(</w:t>
      </w:r>
      <w:proofErr w:type="gramEnd"/>
      <w:r w:rsidRPr="00D05890">
        <w:t>"Water is Clean");</w:t>
      </w:r>
    </w:p>
    <w:p w14:paraId="13A1311D" w14:textId="77777777" w:rsidR="00D05890" w:rsidRPr="00D05890" w:rsidRDefault="00D05890" w:rsidP="00D05890">
      <w:r w:rsidRPr="00D05890">
        <w:t xml:space="preserve">    </w:t>
      </w:r>
      <w:proofErr w:type="spellStart"/>
      <w:proofErr w:type="gramStart"/>
      <w:r w:rsidRPr="00D05890">
        <w:t>lcd.setCursor</w:t>
      </w:r>
      <w:proofErr w:type="spellEnd"/>
      <w:proofErr w:type="gramEnd"/>
      <w:r w:rsidRPr="00D05890">
        <w:t>(0, 1);</w:t>
      </w:r>
    </w:p>
    <w:p w14:paraId="29E5E4A0" w14:textId="77777777" w:rsidR="00D05890" w:rsidRPr="00D05890" w:rsidRDefault="00D05890" w:rsidP="00D05890">
      <w:r w:rsidRPr="00D05890">
        <w:t xml:space="preserve">    </w:t>
      </w:r>
      <w:proofErr w:type="spellStart"/>
      <w:r w:rsidRPr="00D05890">
        <w:t>lcd.</w:t>
      </w:r>
      <w:proofErr w:type="gramStart"/>
      <w:r w:rsidRPr="00D05890">
        <w:t>print</w:t>
      </w:r>
      <w:proofErr w:type="spellEnd"/>
      <w:r w:rsidRPr="00D05890">
        <w:t>(</w:t>
      </w:r>
      <w:proofErr w:type="gramEnd"/>
      <w:r w:rsidRPr="00D05890">
        <w:t>"No Action Needed");</w:t>
      </w:r>
    </w:p>
    <w:p w14:paraId="7380A5B7" w14:textId="77777777" w:rsidR="00D05890" w:rsidRPr="00D05890" w:rsidRDefault="00D05890" w:rsidP="00D05890">
      <w:r w:rsidRPr="00D05890">
        <w:t>  }</w:t>
      </w:r>
    </w:p>
    <w:p w14:paraId="29624449" w14:textId="77777777" w:rsidR="00D05890" w:rsidRPr="00D05890" w:rsidRDefault="00D05890" w:rsidP="00D05890">
      <w:r w:rsidRPr="00D05890">
        <w:t xml:space="preserve">  </w:t>
      </w:r>
    </w:p>
    <w:p w14:paraId="39E26017" w14:textId="77777777" w:rsidR="00D05890" w:rsidRPr="00D05890" w:rsidRDefault="00D05890" w:rsidP="00D05890">
      <w:r w:rsidRPr="00D05890">
        <w:t>  // Wait for a moment before checking turbidity again</w:t>
      </w:r>
    </w:p>
    <w:p w14:paraId="3C8D1558" w14:textId="77777777" w:rsidR="00D05890" w:rsidRPr="00D05890" w:rsidRDefault="00D05890" w:rsidP="00D05890">
      <w:r w:rsidRPr="00D05890">
        <w:t xml:space="preserve">  </w:t>
      </w:r>
      <w:proofErr w:type="gramStart"/>
      <w:r w:rsidRPr="00D05890">
        <w:t>delay(</w:t>
      </w:r>
      <w:proofErr w:type="gramEnd"/>
      <w:r w:rsidRPr="00D05890">
        <w:t>2000);  // Check every 2 seconds (adjust as needed)</w:t>
      </w:r>
    </w:p>
    <w:p w14:paraId="0B789349" w14:textId="77777777" w:rsidR="00D05890" w:rsidRPr="00D05890" w:rsidRDefault="00D05890" w:rsidP="00D05890">
      <w:r w:rsidRPr="00D05890">
        <w:t>}</w:t>
      </w:r>
    </w:p>
    <w:p w14:paraId="2BB7017B" w14:textId="77777777" w:rsidR="00D05890" w:rsidRPr="00D05890" w:rsidRDefault="00D05890" w:rsidP="00D05890"/>
    <w:p w14:paraId="02394E9D" w14:textId="77777777" w:rsidR="00D05890" w:rsidRDefault="00D05890"/>
    <w:sectPr w:rsidR="00D058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D57"/>
    <w:rsid w:val="007A3D57"/>
    <w:rsid w:val="00C17679"/>
    <w:rsid w:val="00D05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860C8"/>
  <w15:chartTrackingRefBased/>
  <w15:docId w15:val="{B1B13F57-CCB7-464A-975E-EF041F333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kn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3D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3D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3D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3D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3D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3D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3D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3D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3D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D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3D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3D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3D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3D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3D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3D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3D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3D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3D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3D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3D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3D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3D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3D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3D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3D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3D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3D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3D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300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9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14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1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254</Words>
  <Characters>1451</Characters>
  <Application>Microsoft Office Word</Application>
  <DocSecurity>0</DocSecurity>
  <Lines>12</Lines>
  <Paragraphs>3</Paragraphs>
  <ScaleCrop>false</ScaleCrop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Jaivikram S</dc:creator>
  <cp:keywords/>
  <dc:description/>
  <cp:lastModifiedBy>Jaivikram S</cp:lastModifiedBy>
  <cp:revision>2</cp:revision>
  <dcterms:created xsi:type="dcterms:W3CDTF">2024-12-13T18:49:00Z</dcterms:created>
  <dcterms:modified xsi:type="dcterms:W3CDTF">2024-12-13T18:50:00Z</dcterms:modified>
</cp:coreProperties>
</file>