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ТЕМА: СТИЛІ І ТРИГЕРИ В WPF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x:Class="WpfApp7.MainWindow"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xmlns:local="clr-namespace:WpfApp7"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Title="MainWindow" Height="450" Width="800"&gt;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&lt;Grid.RowDefinitions&gt;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&lt;/Grid.RowDefinitions&gt;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&lt;Grid.ColumnDefinitions&gt;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&lt;ColumnDefinition Width="*"/&gt;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&lt;ColumnDefinition Width="*"/&gt;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&lt;/Grid.ColumnDefinitions&gt;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Grid.Row="0" Grid.Column="0" Content="First" HorizontalAlignment="Center" VerticalAlignment="Center" Width="75" Click="Click"/&gt;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Grid.Row="0" Grid.Column="1" Content="Second" HorizontalAlignment="Center" VerticalAlignment="Center" Width="75" Click="Click"/&gt;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Grid.Row="1" Grid.Column="0" Content="Third" HorizontalAlignment="Center" VerticalAlignment="Center" Width="75" Click="Click"/&gt;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Grid.Row="1" Grid.Column="1" Content="Fourth" HorizontalAlignment="Center" VerticalAlignment="Center" Width="75" Click="Click"/&gt;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MainWindow.xaml.cs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System.Windows.Navigation;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WpfApp7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Логика взаимодействия для MainWindow.xaml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partial class MainWindow : Window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MainWindow()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Click(object sender, RoutedEventArgs e)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Button btn = (Button)sender;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Win1 win1 = new Win1();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Win2 win2 = new Win2();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Win3 win3 = new Win3();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Win4 win4 = new Win4();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switch (btn.Content.ToString())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"First":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win1.Title = "First";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win1.Show();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"Second":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win2.Title = "Second";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win2.Show();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"Third":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win3.Title = "Third";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win3.Show();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case "Fourth":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win4.Title = "Fourth";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win4.Show();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Win1.xaml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x:Class="WpfApp7.Win1"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xmlns:local="clr-namespace:WpfApp7"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Title="Win1" Height="450" Width="800"&gt;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&lt;StackPanel Orientation="Horizontal" Margin="10"&gt;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&lt;StackPanel.Resources&gt;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&lt;Style x:Key="buttonStyle"&gt;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Property="Button.FontSize" Value="22"/&gt;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Property="Button.Background" Value="Purple"/&gt;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Property="Button.Foreground" Value="White"/&gt;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Property="Button.Height" Value="50"/&gt;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Property="Button.Width" Value="50"/&gt;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Property="Button.RenderTransformOrigin" Value=".5, .5"/&gt;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Property="Button.RenderTransform"&gt;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&lt;Setter.Value&gt;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&lt;RotateTransform Angle="10"/&gt;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&lt;/Setter.Value&gt;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&lt;/Setter&gt;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&lt;/Style&gt;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&lt;/StackPanel.Resources&gt;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Style="{StaticResource buttonStyle}"&gt;1&lt;/Button&gt;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Style="{StaticResource buttonStyle}"&gt;2&lt;/Button&gt;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Style="{StaticResource buttonStyle}"&gt;3&lt;/Button&gt;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&lt;/StackPanel&gt;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Win2.xaml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x:Class="WpfApp7.Win2"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xmlns:local="clr-namespace:WpfApp7"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Title="Win2" Height="450" Width="800"&gt;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&lt;StackPanel Orientation="Horizontal" Margin="10"&gt;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&lt;StackPanel.Resources&gt;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&lt;Style x:Key="controlStyle"&gt;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Property="Control.FontSize" Value="22"/&gt;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Property="Control.Background" Value="Purple"/&gt;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Property="Control.Foreground" Value="White"/&gt;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Property="Control.Height" Value="50"/&gt;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Property="Control.Width" Value="50"/&gt;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&lt;/Style&gt;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&lt;/StackPanel.Resources&gt;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Style="{StaticResource controlStyle}" Content="1"/&gt;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&lt;TextBox Style="{StaticResource controlStyle}" Text="Hi"/&gt;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&lt;Expander Style="{StaticResource controlStyle}" Content="3"/&gt;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&lt;/StackPanel&gt;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Win3.xaml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x:Class="WpfApp7.Win3"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xmlns:local="clr-namespace:WpfApp7"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Title="Win3" Height="450" Width="800"&gt;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&lt;Window.Resources&gt;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&lt;Style x:Key="buttonStyle" TargetType="Button"&gt;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&lt;Setter Property="FontSize" Value="22"/&gt;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&lt;Setter Property="Background" Value="Purple"/&gt;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&lt;Setter Property="Foreground" Value="White"/&gt;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&lt;Setter Property="Height" Value="50"/&gt;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&lt;Setter Property="Width" Value="50"/&gt;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&lt;Setter Property="RenderTransformOrigin" Value=".5, .5"/&gt;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&lt;Setter Property="RenderTransform"&gt;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&lt;Setter.Value&gt;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&lt;RotateTransform Angle="10"/&gt;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&lt;/Setter.Value&gt;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&lt;/Setter&gt;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&lt;Style.Triggers&gt;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&lt;Trigger Property="IsMouseOver" Value="True"&gt;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&lt;Setter Property="Foreground" Value="Black"/&gt;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&lt;Setter Property="RenderTransform"&gt;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&lt;Setter.Value&gt;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&lt;RotateTransform Angle="0"/&gt;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&lt;/Setter.Value&gt;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&lt;/Setter&gt;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&lt;/Trigger&gt;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&lt;/Style.Triggers&gt;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&lt;/Style&gt;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&lt;/Window.Resources&gt;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&lt;StackPanel Orientation="Horizontal" Margin="10"&gt;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Style="{StaticResource buttonStyle}"&gt;1&lt;/Button&gt;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Style="{StaticResource buttonStyle}"&gt;2&lt;/Button&gt;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Style="{StaticResource buttonStyle}"&gt;3&lt;/Button&gt;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&lt;/StackPanel&gt;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Win4.xaml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x:Class="WpfApp7.Win4"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xmlns:local="clr-namespace:WpfApp7"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Title="Win4" Height="450" Width="800"&gt;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&lt;StackPanel&gt;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&lt;StackPanel.Resources&gt;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&lt;Style TargetType="{x:Type TextBox}"&gt;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&lt;Style.Triggers&gt;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&lt;DataTrigger Binding="{Binding RelativeSource={RelativeSource Self}, Path=Text}" Value="disabled"&gt;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&lt;Setter Property="IsEnabled" Value="False"/&gt;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&lt;/DataTrigger&gt;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&lt;/Style.Triggers&gt;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 Property="Background" Value="{Binding RelativeSource={RelativeSource Self}, Path=Text}"/&gt;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&lt;/Style&gt;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&lt;/StackPanel.Resources&gt;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&lt;TextBox Margin="3"/&gt;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&lt;TextBox Margin="3"/&gt;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&lt;TextBox Margin="3"/&gt;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&lt;/StackPanel&gt;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