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30F" w:rsidRPr="001C22C6" w:rsidRDefault="00240CF8" w:rsidP="001C22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C22C6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D21EF4" w:rsidRPr="001C22C6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6F4F17" w:rsidRPr="001C22C6" w:rsidRDefault="006F4F17" w:rsidP="00D471C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1C22C6">
        <w:rPr>
          <w:rFonts w:ascii="Times New Roman" w:eastAsia="Times New Roman" w:hAnsi="Times New Roman" w:cs="Times New Roman"/>
          <w:sz w:val="28"/>
          <w:szCs w:val="28"/>
        </w:rPr>
        <w:t>Оценка безопасности web-страниц и приложений с использованием ручного</w:t>
      </w:r>
      <w:r w:rsidR="003D4B77" w:rsidRPr="001C22C6">
        <w:rPr>
          <w:rFonts w:ascii="Times New Roman" w:eastAsia="Times New Roman" w:hAnsi="Times New Roman" w:cs="Times New Roman"/>
          <w:sz w:val="28"/>
          <w:szCs w:val="28"/>
        </w:rPr>
        <w:t xml:space="preserve"> и автоматизированного</w:t>
      </w:r>
      <w:r w:rsidRPr="001C22C6">
        <w:rPr>
          <w:rFonts w:ascii="Times New Roman" w:eastAsia="Times New Roman" w:hAnsi="Times New Roman" w:cs="Times New Roman"/>
          <w:sz w:val="28"/>
          <w:szCs w:val="28"/>
        </w:rPr>
        <w:t xml:space="preserve"> анализа наличия уязвимостей типа "SQL Injection"</w:t>
      </w:r>
    </w:p>
    <w:p w:rsidR="00695E84" w:rsidRPr="001C22C6" w:rsidRDefault="006F4F17" w:rsidP="001C22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22C6">
        <w:rPr>
          <w:rFonts w:ascii="Times New Roman" w:eastAsia="Times New Roman" w:hAnsi="Times New Roman" w:cs="Times New Roman"/>
          <w:i/>
          <w:sz w:val="28"/>
          <w:szCs w:val="28"/>
        </w:rPr>
        <w:t>Цель</w:t>
      </w:r>
      <w:r w:rsidR="001C22C6">
        <w:rPr>
          <w:rFonts w:ascii="Times New Roman" w:eastAsia="Times New Roman" w:hAnsi="Times New Roman" w:cs="Times New Roman"/>
          <w:i/>
          <w:sz w:val="28"/>
          <w:szCs w:val="28"/>
        </w:rPr>
        <w:t xml:space="preserve"> работы</w:t>
      </w:r>
      <w:r w:rsidRPr="001C22C6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="00CB6973" w:rsidRPr="001C22C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1C22C6">
        <w:rPr>
          <w:rFonts w:ascii="Times New Roman" w:eastAsia="Times New Roman" w:hAnsi="Times New Roman" w:cs="Times New Roman"/>
          <w:sz w:val="28"/>
          <w:szCs w:val="28"/>
        </w:rPr>
        <w:t>Освоение и систематизация знаний об уязвимостях и инструментах их выявления</w:t>
      </w:r>
      <w:r w:rsidR="00CB6973" w:rsidRPr="001C22C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5E84" w:rsidRPr="001C22C6" w:rsidRDefault="001C22C6" w:rsidP="001C22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Теоретическая часть</w:t>
      </w:r>
    </w:p>
    <w:p w:rsidR="00A95F51" w:rsidRDefault="0031085C" w:rsidP="00A95F51">
      <w:pPr>
        <w:pStyle w:val="a6"/>
        <w:spacing w:line="360" w:lineRule="auto"/>
        <w:ind w:left="120" w:right="217" w:firstLine="708"/>
        <w:jc w:val="both"/>
        <w:rPr>
          <w:rFonts w:ascii="Times New Roman" w:eastAsia="Times New Roman" w:hAnsi="Times New Roman" w:cs="Times New Roman"/>
          <w:lang w:val="ru-RU"/>
        </w:rPr>
      </w:pPr>
      <w:r w:rsidRPr="001C22C6">
        <w:rPr>
          <w:rFonts w:ascii="Times New Roman" w:eastAsia="Times New Roman" w:hAnsi="Times New Roman" w:cs="Times New Roman"/>
          <w:lang w:val="ru-RU"/>
        </w:rPr>
        <w:t>Уязвимости типа "</w:t>
      </w:r>
      <w:r w:rsidR="00E20CE6" w:rsidRPr="001C22C6">
        <w:rPr>
          <w:rFonts w:ascii="Times New Roman" w:eastAsia="Times New Roman" w:hAnsi="Times New Roman" w:cs="Times New Roman"/>
          <w:lang w:val="ru-RU"/>
        </w:rPr>
        <w:t xml:space="preserve">SQL </w:t>
      </w:r>
      <w:proofErr w:type="spellStart"/>
      <w:r w:rsidR="00E20CE6" w:rsidRPr="001C22C6">
        <w:rPr>
          <w:rFonts w:ascii="Times New Roman" w:eastAsia="Times New Roman" w:hAnsi="Times New Roman" w:cs="Times New Roman"/>
          <w:lang w:val="ru-RU"/>
        </w:rPr>
        <w:t>Injection</w:t>
      </w:r>
      <w:proofErr w:type="spellEnd"/>
      <w:r w:rsidR="00E20CE6" w:rsidRPr="001C22C6">
        <w:rPr>
          <w:rFonts w:ascii="Times New Roman" w:eastAsia="Times New Roman" w:hAnsi="Times New Roman" w:cs="Times New Roman"/>
          <w:lang w:val="ru-RU"/>
        </w:rPr>
        <w:t>" ("инъекция в SQL-запросы") позволяют нарушителю выполнять несанкционированные операции над содержимым баз данных SQL -серверов путём вставки дополнительных команд в SQL -запросы. Любой SQL -запрос представляет собой последовательность команд для сервера СУБД, сформированную на основе специализированного языка структурированных запросов SQL (</w:t>
      </w:r>
      <w:proofErr w:type="spellStart"/>
      <w:r w:rsidR="00E20CE6" w:rsidRPr="001C22C6">
        <w:rPr>
          <w:rFonts w:ascii="Times New Roman" w:eastAsia="Times New Roman" w:hAnsi="Times New Roman" w:cs="Times New Roman"/>
          <w:lang w:val="ru-RU"/>
        </w:rPr>
        <w:t>Structured</w:t>
      </w:r>
      <w:proofErr w:type="spellEnd"/>
      <w:r w:rsidR="00E20CE6" w:rsidRPr="001C22C6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E20CE6" w:rsidRPr="001C22C6">
        <w:rPr>
          <w:rFonts w:ascii="Times New Roman" w:eastAsia="Times New Roman" w:hAnsi="Times New Roman" w:cs="Times New Roman"/>
          <w:lang w:val="ru-RU"/>
        </w:rPr>
        <w:t>Query</w:t>
      </w:r>
      <w:proofErr w:type="spellEnd"/>
      <w:r w:rsidR="00E20CE6" w:rsidRPr="001C22C6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="00E20CE6" w:rsidRPr="001C22C6">
        <w:rPr>
          <w:rFonts w:ascii="Times New Roman" w:eastAsia="Times New Roman" w:hAnsi="Times New Roman" w:cs="Times New Roman"/>
          <w:lang w:val="ru-RU"/>
        </w:rPr>
        <w:t>Language</w:t>
      </w:r>
      <w:proofErr w:type="spellEnd"/>
      <w:r w:rsidR="00E20CE6" w:rsidRPr="001C22C6">
        <w:rPr>
          <w:rFonts w:ascii="Times New Roman" w:eastAsia="Times New Roman" w:hAnsi="Times New Roman" w:cs="Times New Roman"/>
          <w:lang w:val="ru-RU"/>
        </w:rPr>
        <w:t xml:space="preserve">). Данная уязвимость характерна для приложений, которые получают в качестве входных данных параметры доступа к базе данных, после чего на их основе формируют SQL -запрос к серверам СУБД. Уязвимость " SQL </w:t>
      </w:r>
      <w:proofErr w:type="spellStart"/>
      <w:r w:rsidR="00E20CE6" w:rsidRPr="001C22C6">
        <w:rPr>
          <w:rFonts w:ascii="Times New Roman" w:eastAsia="Times New Roman" w:hAnsi="Times New Roman" w:cs="Times New Roman"/>
          <w:lang w:val="ru-RU"/>
        </w:rPr>
        <w:t>Injection</w:t>
      </w:r>
      <w:proofErr w:type="spellEnd"/>
      <w:r w:rsidR="00E20CE6" w:rsidRPr="001C22C6">
        <w:rPr>
          <w:rFonts w:ascii="Times New Roman" w:eastAsia="Times New Roman" w:hAnsi="Times New Roman" w:cs="Times New Roman"/>
          <w:lang w:val="ru-RU"/>
        </w:rPr>
        <w:t xml:space="preserve"> " заключается в отсутствии проверки корректности данных, поступающих на вход программе, что потенциально может позволить нарушителю составить входные данные таким образом, что приведёт к искажению искомого SQL -запроса к СУБД.</w:t>
      </w:r>
      <w:r w:rsidR="001C22C6" w:rsidRPr="001C22C6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A95F51" w:rsidRPr="001C22C6" w:rsidRDefault="00A95F51" w:rsidP="00A95F51">
      <w:pPr>
        <w:pStyle w:val="a6"/>
        <w:spacing w:line="360" w:lineRule="auto"/>
        <w:ind w:left="120" w:right="217" w:firstLine="708"/>
        <w:jc w:val="both"/>
        <w:rPr>
          <w:rFonts w:ascii="Times New Roman" w:eastAsia="Times New Roman" w:hAnsi="Times New Roman" w:cs="Times New Roman"/>
          <w:lang w:val="ru-RU"/>
        </w:rPr>
      </w:pPr>
    </w:p>
    <w:p w:rsidR="00E20CE6" w:rsidRPr="00A95F51" w:rsidRDefault="00E20CE6" w:rsidP="00A95F51">
      <w:pPr>
        <w:shd w:val="clear" w:color="auto" w:fill="FFFFFF"/>
        <w:spacing w:after="240" w:line="240" w:lineRule="auto"/>
        <w:ind w:left="-567" w:firstLine="68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5F51">
        <w:rPr>
          <w:rFonts w:ascii="Times New Roman" w:eastAsia="Times New Roman" w:hAnsi="Times New Roman" w:cs="Times New Roman"/>
          <w:b/>
          <w:sz w:val="28"/>
          <w:szCs w:val="28"/>
        </w:rPr>
        <w:t>Поиск страниц для проведения экспериментов</w:t>
      </w:r>
    </w:p>
    <w:p w:rsidR="00E20CE6" w:rsidRPr="00A95F51" w:rsidRDefault="00E20CE6" w:rsidP="00A95F51">
      <w:pPr>
        <w:numPr>
          <w:ilvl w:val="0"/>
          <w:numId w:val="4"/>
        </w:numPr>
        <w:spacing w:after="0" w:line="360" w:lineRule="auto"/>
        <w:ind w:left="-210"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Задать в</w:t>
      </w:r>
      <w:bookmarkStart w:id="0" w:name="keyword17"/>
      <w:bookmarkEnd w:id="0"/>
      <w:r w:rsidR="005C44D6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95F5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Google</w:t>
      </w:r>
      <w:proofErr w:type="spellEnd"/>
      <w:r w:rsidR="005C44D6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страниц с использованием служебных команд:</w:t>
      </w:r>
    </w:p>
    <w:p w:rsidR="00E20CE6" w:rsidRPr="00A95F51" w:rsidRDefault="00B65EE6" w:rsidP="00280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210" w:firstLine="35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95F51">
        <w:rPr>
          <w:rFonts w:ascii="Courier New" w:eastAsia="Times New Roman" w:hAnsi="Courier New" w:cs="Courier New"/>
          <w:sz w:val="28"/>
          <w:szCs w:val="28"/>
          <w:lang w:eastAsia="ru-RU"/>
        </w:rPr>
        <w:tab/>
      </w:r>
      <w:proofErr w:type="spellStart"/>
      <w:r w:rsidR="00E20CE6"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inurl</w:t>
      </w:r>
      <w:proofErr w:type="spellEnd"/>
      <w:r w:rsidR="00E20CE6"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="00E20CE6"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login.php</w:t>
      </w:r>
      <w:proofErr w:type="spellEnd"/>
    </w:p>
    <w:p w:rsidR="00E20CE6" w:rsidRPr="00A95F51" w:rsidRDefault="00E20CE6" w:rsidP="00A95F51">
      <w:pPr>
        <w:numPr>
          <w:ilvl w:val="0"/>
          <w:numId w:val="4"/>
        </w:numPr>
        <w:spacing w:after="0" w:line="360" w:lineRule="auto"/>
        <w:ind w:left="-210"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страницы, которые запрашивают у пользователя данные (страница поиска, обсуждений, и т.д.) и используют метод</w:t>
      </w:r>
      <w:bookmarkStart w:id="1" w:name="keyword18"/>
      <w:bookmarkEnd w:id="1"/>
      <w:r w:rsidR="00B65EE6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5F5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POST</w:t>
      </w:r>
      <w:r w:rsidR="00B65EE6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послать команды другой </w:t>
      </w:r>
      <w:proofErr w:type="spellStart"/>
      <w:r w:rsidR="00B65EE6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="00B65EE6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странице; все параметры между &lt;</w:t>
      </w:r>
      <w:bookmarkStart w:id="2" w:name="keyword19"/>
      <w:bookmarkEnd w:id="2"/>
      <w:r w:rsidRPr="00A95F5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FORM</w:t>
      </w: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и &lt;/</w:t>
      </w:r>
      <w:bookmarkStart w:id="3" w:name="keyword20"/>
      <w:bookmarkEnd w:id="3"/>
      <w:r w:rsidRPr="00A95F5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FORM</w:t>
      </w: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потенциальн</w:t>
      </w:r>
      <w:r w:rsidR="00B65EE6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могут быть уязвимы к введению SQL </w:t>
      </w: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кода:</w:t>
      </w:r>
    </w:p>
    <w:p w:rsidR="00E20CE6" w:rsidRPr="00A95F51" w:rsidRDefault="00B65EE6" w:rsidP="00A95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-210" w:firstLine="357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95F51"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</w:r>
      <w:r w:rsidR="00E20CE6" w:rsidRPr="00A95F5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&lt;FORM action=Search/search.asp method=post&gt;</w:t>
      </w:r>
    </w:p>
    <w:p w:rsidR="00E20CE6" w:rsidRPr="00A95F51" w:rsidRDefault="00E20CE6" w:rsidP="00A95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-210" w:firstLine="357"/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95F5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B65EE6" w:rsidRPr="00A95F5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A95F5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 type=hidden name=A value=C&gt;</w:t>
      </w:r>
    </w:p>
    <w:p w:rsidR="00E20CE6" w:rsidRPr="00A95F51" w:rsidRDefault="00B65EE6" w:rsidP="00A95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-210" w:firstLine="35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95F5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E20CE6"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&lt;/FORM&gt;</w:t>
      </w:r>
    </w:p>
    <w:p w:rsidR="00E20CE6" w:rsidRPr="00A95F51" w:rsidRDefault="00E20CE6" w:rsidP="00A95F51">
      <w:pPr>
        <w:numPr>
          <w:ilvl w:val="0"/>
          <w:numId w:val="4"/>
        </w:numPr>
        <w:spacing w:after="0" w:line="360" w:lineRule="auto"/>
        <w:ind w:left="-210"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Найти страницы, которые используют параметры, подобно:</w:t>
      </w:r>
    </w:p>
    <w:p w:rsidR="00E20CE6" w:rsidRPr="00A95F51" w:rsidRDefault="00B65EE6" w:rsidP="00280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210" w:firstLine="357"/>
        <w:contextualSpacing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20CE6"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http:// somesite1.ru</w:t>
      </w:r>
      <w:proofErr w:type="gramStart"/>
      <w:r w:rsidR="00E20CE6"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/?ID</w:t>
      </w:r>
      <w:proofErr w:type="gramEnd"/>
      <w:r w:rsidR="00E20CE6"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=31610</w:t>
      </w:r>
    </w:p>
    <w:p w:rsidR="00B65EE6" w:rsidRPr="00A95F51" w:rsidRDefault="00B65EE6" w:rsidP="00280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210" w:firstLine="357"/>
        <w:contextualSpacing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E20CE6" w:rsidRPr="00A95F51" w:rsidRDefault="00E20CE6" w:rsidP="00A95F51">
      <w:pPr>
        <w:shd w:val="clear" w:color="auto" w:fill="FFFFFF"/>
        <w:spacing w:after="240" w:line="240" w:lineRule="auto"/>
        <w:ind w:left="-567" w:firstLine="687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sect4"/>
      <w:bookmarkEnd w:id="4"/>
      <w:r w:rsidRPr="00A95F51">
        <w:rPr>
          <w:rFonts w:ascii="Times New Roman" w:eastAsia="Times New Roman" w:hAnsi="Times New Roman" w:cs="Times New Roman"/>
          <w:b/>
          <w:sz w:val="28"/>
          <w:szCs w:val="28"/>
        </w:rPr>
        <w:t>Проверка наличия на странице уязвимости</w:t>
      </w:r>
    </w:p>
    <w:p w:rsidR="00A95F51" w:rsidRPr="00A95F51" w:rsidRDefault="00E20CE6" w:rsidP="00A95F51">
      <w:pPr>
        <w:pStyle w:val="a3"/>
        <w:numPr>
          <w:ilvl w:val="0"/>
          <w:numId w:val="11"/>
        </w:numPr>
        <w:spacing w:after="0" w:line="360" w:lineRule="auto"/>
        <w:ind w:left="147"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Опробовать приведенные ниже варианты в качестве входных данных в текстовые поля для ввода имени пользователя и пароля </w:t>
      </w:r>
      <w:bookmarkStart w:id="5" w:name="keyword21"/>
      <w:bookmarkEnd w:id="5"/>
      <w:r w:rsidRPr="00A95F5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URL</w:t>
      </w: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-параметра </w:t>
      </w:r>
      <w:bookmarkStart w:id="6" w:name="keyword22"/>
      <w:bookmarkEnd w:id="6"/>
      <w:r w:rsidRPr="00A95F5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скрытых полей</w:t>
      </w: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20CE6" w:rsidRPr="00A95F51" w:rsidRDefault="00E20CE6" w:rsidP="00A95F51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hi</w:t>
      </w:r>
      <w:proofErr w:type="spellEnd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 </w:t>
      </w:r>
      <w:proofErr w:type="spellStart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1=1--</w:t>
      </w:r>
    </w:p>
    <w:p w:rsidR="00E20CE6" w:rsidRPr="00A95F51" w:rsidRDefault="00E20CE6" w:rsidP="00A95F51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 </w:t>
      </w:r>
      <w:proofErr w:type="spellStart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1=1-</w:t>
      </w:r>
    </w:p>
    <w:p w:rsidR="00E20CE6" w:rsidRPr="00A95F51" w:rsidRDefault="00E20CE6" w:rsidP="00A95F51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spellStart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1=1--</w:t>
      </w:r>
    </w:p>
    <w:p w:rsidR="00E20CE6" w:rsidRPr="00A95F51" w:rsidRDefault="00E20CE6" w:rsidP="00A95F51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1=1-</w:t>
      </w:r>
    </w:p>
    <w:p w:rsidR="00E20CE6" w:rsidRPr="00A95F51" w:rsidRDefault="00E20CE6" w:rsidP="00A95F51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 </w:t>
      </w:r>
      <w:proofErr w:type="spellStart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'a'='a</w:t>
      </w:r>
    </w:p>
    <w:p w:rsidR="00E20CE6" w:rsidRPr="00A95F51" w:rsidRDefault="00E20CE6" w:rsidP="00A95F51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spellStart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"a"="a</w:t>
      </w:r>
    </w:p>
    <w:p w:rsidR="00E20CE6" w:rsidRPr="00A95F51" w:rsidRDefault="00E20CE6" w:rsidP="00A95F51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80" w:hanging="380"/>
        <w:contextualSpacing w:val="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') </w:t>
      </w:r>
      <w:proofErr w:type="spellStart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('a'='a</w:t>
      </w:r>
    </w:p>
    <w:p w:rsidR="00A95F51" w:rsidRPr="00A95F51" w:rsidRDefault="00E20CE6" w:rsidP="00A95F51">
      <w:pPr>
        <w:pStyle w:val="a3"/>
        <w:numPr>
          <w:ilvl w:val="0"/>
          <w:numId w:val="12"/>
        </w:numPr>
        <w:spacing w:after="0" w:line="360" w:lineRule="auto"/>
        <w:ind w:left="147"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</w:t>
      </w:r>
    </w:p>
    <w:p w:rsidR="00E20CE6" w:rsidRPr="00A95F51" w:rsidRDefault="00E20CE6" w:rsidP="00A95F51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57" w:hanging="35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Login</w:t>
      </w:r>
      <w:proofErr w:type="spellEnd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hi</w:t>
      </w:r>
      <w:proofErr w:type="spellEnd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 </w:t>
      </w:r>
      <w:proofErr w:type="spellStart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1=1--</w:t>
      </w:r>
    </w:p>
    <w:p w:rsidR="00E20CE6" w:rsidRPr="00A95F51" w:rsidRDefault="00E20CE6" w:rsidP="00A95F51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57" w:hanging="35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hi</w:t>
      </w:r>
      <w:proofErr w:type="spellEnd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 </w:t>
      </w:r>
      <w:proofErr w:type="spellStart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1=1</w:t>
      </w:r>
    </w:p>
    <w:p w:rsidR="00E20CE6" w:rsidRPr="00A95F51" w:rsidRDefault="00E20CE6" w:rsidP="00A95F51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57" w:hanging="35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95F51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http://somesite2/index.asp?id=hi' or 1=1--</w:t>
      </w:r>
    </w:p>
    <w:p w:rsidR="00E20CE6" w:rsidRPr="00A95F51" w:rsidRDefault="00E20CE6" w:rsidP="00A95F51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57" w:hanging="35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95F5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&lt;FORM action=http:// somesite3/Search/search.asp method=post&gt;</w:t>
      </w:r>
    </w:p>
    <w:p w:rsidR="00E20CE6" w:rsidRPr="00A95F51" w:rsidRDefault="00B65EE6" w:rsidP="00A95F51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95F5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E20CE6" w:rsidRPr="00A95F5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 type=hidden name=A value="hi' or 1=1-- "&gt;</w:t>
      </w:r>
    </w:p>
    <w:p w:rsidR="00E20CE6" w:rsidRPr="00A95F51" w:rsidRDefault="00E20CE6" w:rsidP="00A95F51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ind w:left="357" w:hanging="35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95F51">
        <w:rPr>
          <w:rFonts w:ascii="Courier New" w:eastAsia="Times New Roman" w:hAnsi="Courier New" w:cs="Courier New"/>
          <w:sz w:val="20"/>
          <w:szCs w:val="20"/>
          <w:lang w:eastAsia="ru-RU"/>
        </w:rPr>
        <w:t>&lt;/FORM&gt;</w:t>
      </w:r>
    </w:p>
    <w:p w:rsidR="00E20CE6" w:rsidRDefault="00E20CE6" w:rsidP="00A95F51">
      <w:pPr>
        <w:shd w:val="clear" w:color="auto" w:fill="FFFFFF"/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Признаком обнаружения</w:t>
      </w:r>
      <w:bookmarkStart w:id="7" w:name="keyword23"/>
      <w:bookmarkEnd w:id="7"/>
      <w:r w:rsidR="00280AF3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5F5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уязвимости</w:t>
      </w:r>
      <w:r w:rsidR="00280AF3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получение возможности неавторизованного входа на</w:t>
      </w:r>
      <w:bookmarkStart w:id="8" w:name="keyword24"/>
      <w:bookmarkEnd w:id="8"/>
      <w:r w:rsidR="00280AF3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5F5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сайт</w:t>
      </w:r>
      <w:r w:rsidR="00A95F5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A95F51" w:rsidRPr="00A95F51" w:rsidRDefault="00A95F51" w:rsidP="00A95F51">
      <w:pPr>
        <w:shd w:val="clear" w:color="auto" w:fill="FFFFFF"/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0CE6" w:rsidRPr="00A95F51" w:rsidRDefault="00E20CE6" w:rsidP="00A95F51">
      <w:pPr>
        <w:shd w:val="clear" w:color="auto" w:fill="FFFFFF"/>
        <w:spacing w:after="240" w:line="240" w:lineRule="auto"/>
        <w:ind w:left="-567" w:firstLine="687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sect5"/>
      <w:bookmarkEnd w:id="9"/>
      <w:r w:rsidRPr="00A95F51">
        <w:rPr>
          <w:rFonts w:ascii="Times New Roman" w:eastAsia="Times New Roman" w:hAnsi="Times New Roman" w:cs="Times New Roman"/>
          <w:b/>
          <w:sz w:val="28"/>
          <w:szCs w:val="28"/>
        </w:rPr>
        <w:t>Автоматизированная проверка наличия на странице уязвимости</w:t>
      </w:r>
    </w:p>
    <w:p w:rsidR="00E20CE6" w:rsidRPr="00A95F51" w:rsidRDefault="00280AF3" w:rsidP="00A95F51">
      <w:pPr>
        <w:numPr>
          <w:ilvl w:val="0"/>
          <w:numId w:val="6"/>
        </w:numPr>
        <w:spacing w:after="240" w:line="360" w:lineRule="auto"/>
        <w:ind w:left="147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Загрузить утилиту </w:t>
      </w:r>
      <w:proofErr w:type="spellStart"/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sqlmap</w:t>
      </w:r>
      <w:proofErr w:type="spellEnd"/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0CE6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с сайта</w:t>
      </w: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" w:history="1">
        <w:r w:rsidR="00E35131" w:rsidRPr="00A95F5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http://sqlmap.</w:t>
        </w:r>
        <w:r w:rsidR="00E35131" w:rsidRPr="00A95F51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="00E35131" w:rsidRPr="00A95F5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="005928BC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3D1C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(там же можно найти инструкцию для работы с </w:t>
      </w:r>
      <w:proofErr w:type="spellStart"/>
      <w:r w:rsidR="00833D1C" w:rsidRPr="00A95F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sqlmap</w:t>
      </w:r>
      <w:proofErr w:type="spellEnd"/>
      <w:r w:rsidR="00833D1C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5928BC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воспользоваться сайтом</w:t>
      </w:r>
      <w:r w:rsidR="00833D1C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" w:history="1">
        <w:r w:rsidR="00833D1C" w:rsidRPr="00A95F5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http://suip.biz/</w:t>
        </w:r>
      </w:hyperlink>
    </w:p>
    <w:p w:rsidR="00E20CE6" w:rsidRPr="00A95F51" w:rsidRDefault="00E20CE6" w:rsidP="00A95F51">
      <w:pPr>
        <w:numPr>
          <w:ilvl w:val="0"/>
          <w:numId w:val="6"/>
        </w:numPr>
        <w:spacing w:after="240" w:line="360" w:lineRule="auto"/>
        <w:ind w:left="147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утилиту, в качестве параметров передав адреса страниц, выбранных для проведения экспериментов</w:t>
      </w:r>
    </w:p>
    <w:p w:rsidR="00E20CE6" w:rsidRPr="00A95F51" w:rsidRDefault="00E20CE6" w:rsidP="00A95F51">
      <w:pPr>
        <w:numPr>
          <w:ilvl w:val="0"/>
          <w:numId w:val="6"/>
        </w:numPr>
        <w:spacing w:after="240" w:line="360" w:lineRule="auto"/>
        <w:ind w:left="14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 результаты работы программы</w:t>
      </w:r>
    </w:p>
    <w:p w:rsidR="00E20CE6" w:rsidRPr="00A95F51" w:rsidRDefault="00E20CE6" w:rsidP="00A95F51">
      <w:pPr>
        <w:shd w:val="clear" w:color="auto" w:fill="FFFFFF"/>
        <w:spacing w:after="240" w:line="240" w:lineRule="auto"/>
        <w:ind w:left="-567" w:firstLine="687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sect6"/>
      <w:bookmarkEnd w:id="10"/>
      <w:r w:rsidRPr="00A95F51">
        <w:rPr>
          <w:rFonts w:ascii="Times New Roman" w:eastAsia="Times New Roman" w:hAnsi="Times New Roman" w:cs="Times New Roman"/>
          <w:b/>
          <w:sz w:val="28"/>
          <w:szCs w:val="28"/>
        </w:rPr>
        <w:t>Действия в случае обнаружения уязвимости на странице</w:t>
      </w:r>
    </w:p>
    <w:p w:rsidR="00E20CE6" w:rsidRPr="00A95F51" w:rsidRDefault="00E20CE6" w:rsidP="00A95F51">
      <w:pPr>
        <w:shd w:val="clear" w:color="auto" w:fill="FFFFFF"/>
        <w:spacing w:after="240" w:line="360" w:lineRule="auto"/>
        <w:ind w:left="-567" w:firstLine="68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обнаружении на странице</w:t>
      </w:r>
      <w:bookmarkStart w:id="11" w:name="keyword26"/>
      <w:bookmarkEnd w:id="11"/>
      <w:r w:rsidR="00280AF3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5F5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уязвимости</w:t>
      </w:r>
      <w:bookmarkStart w:id="12" w:name="keyword27"/>
      <w:bookmarkEnd w:id="12"/>
      <w:r w:rsidR="00280AF3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5F5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SQL </w:t>
      </w:r>
      <w:proofErr w:type="spellStart"/>
      <w:r w:rsidRPr="00A95F5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Injection</w:t>
      </w:r>
      <w:proofErr w:type="spellEnd"/>
    </w:p>
    <w:p w:rsidR="00E20CE6" w:rsidRPr="00A95F51" w:rsidRDefault="00E20CE6" w:rsidP="00A95F51">
      <w:pPr>
        <w:numPr>
          <w:ilvl w:val="0"/>
          <w:numId w:val="7"/>
        </w:numPr>
        <w:spacing w:after="240" w:line="360" w:lineRule="auto"/>
        <w:ind w:left="147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Немедленно сообщить о найденной</w:t>
      </w:r>
      <w:bookmarkStart w:id="13" w:name="keyword28"/>
      <w:bookmarkEnd w:id="13"/>
      <w:r w:rsidR="00280AF3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5F5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уязвимости</w:t>
      </w:r>
      <w:r w:rsidR="00280AF3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администрации сайта</w:t>
      </w:r>
    </w:p>
    <w:p w:rsidR="00E20CE6" w:rsidRPr="00A95F51" w:rsidRDefault="00E20CE6" w:rsidP="00A95F51">
      <w:pPr>
        <w:numPr>
          <w:ilvl w:val="0"/>
          <w:numId w:val="7"/>
        </w:numPr>
        <w:spacing w:after="240" w:line="360" w:lineRule="auto"/>
        <w:ind w:left="147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развивать</w:t>
      </w:r>
      <w:bookmarkStart w:id="14" w:name="keyword29"/>
      <w:bookmarkEnd w:id="14"/>
      <w:r w:rsidR="00280AF3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5F5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атаку</w:t>
      </w:r>
    </w:p>
    <w:p w:rsidR="00E20CE6" w:rsidRPr="00A95F51" w:rsidRDefault="00E20CE6" w:rsidP="00A95F51">
      <w:pPr>
        <w:numPr>
          <w:ilvl w:val="0"/>
          <w:numId w:val="7"/>
        </w:numPr>
        <w:spacing w:after="240" w:line="360" w:lineRule="auto"/>
        <w:ind w:left="147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размещать информацию о найденной</w:t>
      </w:r>
      <w:bookmarkStart w:id="15" w:name="keyword30"/>
      <w:bookmarkEnd w:id="15"/>
      <w:r w:rsidR="00280AF3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5F5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уязвимости</w:t>
      </w:r>
      <w:r w:rsidR="00280AF3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общедоступных ресурсах</w:t>
      </w:r>
    </w:p>
    <w:p w:rsidR="00280AF3" w:rsidRDefault="00E20CE6" w:rsidP="00A95F51">
      <w:pPr>
        <w:numPr>
          <w:ilvl w:val="0"/>
          <w:numId w:val="7"/>
        </w:numPr>
        <w:spacing w:after="240" w:line="360" w:lineRule="auto"/>
        <w:ind w:left="147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предпринимать действий, которые могут привести к нарушению</w:t>
      </w:r>
      <w:bookmarkStart w:id="16" w:name="keyword31"/>
      <w:bookmarkEnd w:id="16"/>
      <w:r w:rsidR="00280AF3"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5F5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конфиденциальности</w:t>
      </w:r>
      <w:r w:rsidRPr="00A95F51">
        <w:rPr>
          <w:rFonts w:ascii="Times New Roman" w:eastAsia="Times New Roman" w:hAnsi="Times New Roman" w:cs="Times New Roman"/>
          <w:sz w:val="28"/>
          <w:szCs w:val="28"/>
          <w:lang w:eastAsia="ru-RU"/>
        </w:rPr>
        <w:t>, целостности или доступности размещенной на сайте информации</w:t>
      </w:r>
    </w:p>
    <w:p w:rsidR="00A95F51" w:rsidRPr="00A95F51" w:rsidRDefault="00A95F51" w:rsidP="00A95F51">
      <w:pPr>
        <w:numPr>
          <w:ilvl w:val="0"/>
          <w:numId w:val="7"/>
        </w:numPr>
        <w:spacing w:after="240" w:line="360" w:lineRule="auto"/>
        <w:ind w:left="147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80AF3" w:rsidRPr="00A95F51" w:rsidRDefault="00280AF3" w:rsidP="00A95F51">
      <w:pPr>
        <w:shd w:val="clear" w:color="auto" w:fill="FFFFFF"/>
        <w:spacing w:after="240" w:line="240" w:lineRule="auto"/>
        <w:ind w:left="-567" w:firstLine="68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5F51">
        <w:rPr>
          <w:rFonts w:ascii="Times New Roman" w:eastAsia="Times New Roman" w:hAnsi="Times New Roman" w:cs="Times New Roman"/>
          <w:b/>
          <w:sz w:val="28"/>
          <w:szCs w:val="28"/>
        </w:rPr>
        <w:t>Пример собственного web-сайта на языке Python</w:t>
      </w:r>
    </w:p>
    <w:p w:rsidR="00280AF3" w:rsidRPr="00A95F51" w:rsidRDefault="00280AF3" w:rsidP="00A95F5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7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F51"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proofErr w:type="spellStart"/>
      <w:r w:rsidRPr="00A95F5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95F51">
        <w:rPr>
          <w:rFonts w:ascii="Times New Roman" w:hAnsi="Times New Roman" w:cs="Times New Roman"/>
          <w:sz w:val="28"/>
          <w:szCs w:val="28"/>
        </w:rPr>
        <w:t xml:space="preserve"> с официального сайта (</w:t>
      </w:r>
      <w:hyperlink r:id="rId7">
        <w:r w:rsidRPr="00A95F51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https://www.python.org/</w:t>
        </w:r>
      </w:hyperlink>
      <w:r w:rsidRPr="00A95F51">
        <w:rPr>
          <w:rFonts w:ascii="Times New Roman" w:hAnsi="Times New Roman" w:cs="Times New Roman"/>
          <w:sz w:val="28"/>
          <w:szCs w:val="28"/>
        </w:rPr>
        <w:t>), желательно 3й версии.</w:t>
      </w:r>
    </w:p>
    <w:p w:rsidR="00280AF3" w:rsidRPr="00A95F51" w:rsidRDefault="00280AF3" w:rsidP="00A95F5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7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F51"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proofErr w:type="spellStart"/>
      <w:r w:rsidRPr="00A95F5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A95F51">
        <w:rPr>
          <w:rFonts w:ascii="Times New Roman" w:hAnsi="Times New Roman" w:cs="Times New Roman"/>
          <w:sz w:val="28"/>
          <w:szCs w:val="28"/>
        </w:rPr>
        <w:t>:</w:t>
      </w:r>
    </w:p>
    <w:p w:rsidR="00280AF3" w:rsidRPr="00A95F51" w:rsidRDefault="00280AF3" w:rsidP="00A95F51">
      <w:pPr>
        <w:spacing w:after="0" w:line="360" w:lineRule="auto"/>
        <w:ind w:left="147"/>
        <w:contextualSpacing/>
        <w:jc w:val="both"/>
        <w:rPr>
          <w:sz w:val="20"/>
          <w:szCs w:val="20"/>
        </w:rPr>
      </w:pPr>
      <w:r w:rsidRPr="00A95F51">
        <w:rPr>
          <w:rFonts w:ascii="Courier New" w:eastAsia="Courier New" w:hAnsi="Courier New" w:cs="Courier New"/>
          <w:b/>
          <w:sz w:val="20"/>
          <w:szCs w:val="20"/>
        </w:rPr>
        <w:t xml:space="preserve">$ </w:t>
      </w:r>
      <w:proofErr w:type="spellStart"/>
      <w:r w:rsidRPr="00A95F51">
        <w:rPr>
          <w:rFonts w:ascii="Courier New" w:eastAsia="Courier New" w:hAnsi="Courier New" w:cs="Courier New"/>
          <w:b/>
          <w:sz w:val="20"/>
          <w:szCs w:val="20"/>
        </w:rPr>
        <w:t>pip</w:t>
      </w:r>
      <w:proofErr w:type="spellEnd"/>
      <w:r w:rsidRPr="00A95F51"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 w:rsidRPr="00A95F51">
        <w:rPr>
          <w:rFonts w:ascii="Courier New" w:eastAsia="Courier New" w:hAnsi="Courier New" w:cs="Courier New"/>
          <w:b/>
          <w:sz w:val="20"/>
          <w:szCs w:val="20"/>
        </w:rPr>
        <w:t>install</w:t>
      </w:r>
      <w:proofErr w:type="spellEnd"/>
      <w:r w:rsidRPr="00A95F51"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 w:rsidRPr="00A95F51">
        <w:rPr>
          <w:rFonts w:ascii="Courier New" w:eastAsia="Courier New" w:hAnsi="Courier New" w:cs="Courier New"/>
          <w:b/>
          <w:sz w:val="20"/>
          <w:szCs w:val="20"/>
        </w:rPr>
        <w:t>Flask</w:t>
      </w:r>
      <w:proofErr w:type="spellEnd"/>
    </w:p>
    <w:p w:rsidR="00280AF3" w:rsidRPr="00A95F51" w:rsidRDefault="00280AF3" w:rsidP="00A95F5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147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F51">
        <w:rPr>
          <w:rFonts w:ascii="Times New Roman" w:hAnsi="Times New Roman" w:cs="Times New Roman"/>
          <w:sz w:val="28"/>
          <w:szCs w:val="28"/>
        </w:rPr>
        <w:t>Создаем файлы со следующей структурой:</w:t>
      </w:r>
    </w:p>
    <w:p w:rsidR="00280AF3" w:rsidRPr="00A95F51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A95F51">
        <w:rPr>
          <w:noProof/>
          <w:sz w:val="24"/>
          <w:szCs w:val="24"/>
          <w:lang w:eastAsia="ru-RU"/>
        </w:rPr>
        <w:drawing>
          <wp:anchor distT="114300" distB="114300" distL="114300" distR="114300" simplePos="0" relativeHeight="251659264" behindDoc="0" locked="0" layoutInCell="1" hidden="0" allowOverlap="1" wp14:anchorId="4C3FC8A8" wp14:editId="4601AD39">
            <wp:simplePos x="0" y="0"/>
            <wp:positionH relativeFrom="margin">
              <wp:posOffset>-23495</wp:posOffset>
            </wp:positionH>
            <wp:positionV relativeFrom="paragraph">
              <wp:posOffset>15875</wp:posOffset>
            </wp:positionV>
            <wp:extent cx="1555115" cy="1544320"/>
            <wp:effectExtent l="0" t="0" r="6985" b="0"/>
            <wp:wrapTopAndBottom distT="114300" distB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15646" t="16875" b="14375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544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5F51">
        <w:rPr>
          <w:rFonts w:ascii="Courier New" w:eastAsia="Courier New" w:hAnsi="Courier New" w:cs="Courier New"/>
          <w:b/>
          <w:sz w:val="24"/>
          <w:szCs w:val="24"/>
        </w:rPr>
        <w:t>create_db.py</w:t>
      </w:r>
    </w:p>
    <w:p w:rsidR="00280AF3" w:rsidRPr="00A95F51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A95F51">
        <w:rPr>
          <w:rFonts w:ascii="Courier New" w:eastAsia="Courier New" w:hAnsi="Courier New" w:cs="Courier New"/>
          <w:sz w:val="20"/>
          <w:szCs w:val="20"/>
        </w:rPr>
        <w:t>import</w:t>
      </w:r>
      <w:proofErr w:type="spellEnd"/>
      <w:r w:rsidRPr="00A95F51">
        <w:rPr>
          <w:rFonts w:ascii="Courier New" w:eastAsia="Courier New" w:hAnsi="Courier New" w:cs="Courier New"/>
          <w:sz w:val="20"/>
          <w:szCs w:val="20"/>
        </w:rPr>
        <w:t xml:space="preserve"> sqlite3</w:t>
      </w:r>
    </w:p>
    <w:p w:rsidR="00280AF3" w:rsidRPr="00A95F51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280AF3" w:rsidRPr="00A95F51" w:rsidRDefault="00A95F51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r w:rsidRPr="00A95F51">
        <w:rPr>
          <w:rFonts w:ascii="Courier New" w:eastAsia="Courier New" w:hAnsi="Courier New" w:cs="Courier New"/>
          <w:sz w:val="20"/>
          <w:szCs w:val="20"/>
        </w:rPr>
        <w:t xml:space="preserve"># </w:t>
      </w:r>
      <w:r w:rsidR="00280AF3" w:rsidRPr="00A95F51">
        <w:rPr>
          <w:rFonts w:ascii="Courier New" w:eastAsia="Courier New" w:hAnsi="Courier New" w:cs="Courier New"/>
          <w:sz w:val="20"/>
          <w:szCs w:val="20"/>
        </w:rPr>
        <w:t xml:space="preserve">Подключаемся к базе </w:t>
      </w:r>
      <w:proofErr w:type="spellStart"/>
      <w:r w:rsidR="00280AF3" w:rsidRPr="00A95F51">
        <w:rPr>
          <w:rFonts w:ascii="Courier New" w:eastAsia="Courier New" w:hAnsi="Courier New" w:cs="Courier New"/>
          <w:sz w:val="20"/>
          <w:szCs w:val="20"/>
        </w:rPr>
        <w:t>t</w:t>
      </w:r>
      <w:r w:rsidR="001C22C6" w:rsidRPr="00A95F51">
        <w:rPr>
          <w:rFonts w:ascii="Courier New" w:eastAsia="Courier New" w:hAnsi="Courier New" w:cs="Courier New"/>
          <w:sz w:val="20"/>
          <w:szCs w:val="20"/>
        </w:rPr>
        <w:t>est_db.sqlite</w:t>
      </w:r>
      <w:proofErr w:type="spellEnd"/>
      <w:r w:rsidR="001C22C6" w:rsidRPr="00A95F51">
        <w:rPr>
          <w:rFonts w:ascii="Courier New" w:eastAsia="Courier New" w:hAnsi="Courier New" w:cs="Courier New"/>
          <w:sz w:val="20"/>
          <w:szCs w:val="20"/>
        </w:rPr>
        <w:t>, в нашем случае она отсутствует. Создадим её.</w:t>
      </w:r>
    </w:p>
    <w:p w:rsidR="00280AF3" w:rsidRPr="00A95F51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conn</w:t>
      </w:r>
      <w:proofErr w:type="gramEnd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 xml:space="preserve"> = sqlite3.connect('</w:t>
      </w:r>
      <w:proofErr w:type="spellStart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test_db.sqlite</w:t>
      </w:r>
      <w:proofErr w:type="spellEnd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280AF3" w:rsidRPr="00A95F51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A95F51">
        <w:rPr>
          <w:rFonts w:ascii="Courier New" w:eastAsia="Courier New" w:hAnsi="Courier New" w:cs="Courier New"/>
          <w:sz w:val="20"/>
          <w:szCs w:val="20"/>
        </w:rPr>
        <w:t>cursor</w:t>
      </w:r>
      <w:proofErr w:type="spellEnd"/>
      <w:r w:rsidRPr="00A95F51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A95F51">
        <w:rPr>
          <w:rFonts w:ascii="Courier New" w:eastAsia="Courier New" w:hAnsi="Courier New" w:cs="Courier New"/>
          <w:sz w:val="20"/>
          <w:szCs w:val="20"/>
        </w:rPr>
        <w:t>conn.cursor</w:t>
      </w:r>
      <w:proofErr w:type="spellEnd"/>
      <w:r w:rsidRPr="00A95F51">
        <w:rPr>
          <w:rFonts w:ascii="Courier New" w:eastAsia="Courier New" w:hAnsi="Courier New" w:cs="Courier New"/>
          <w:sz w:val="20"/>
          <w:szCs w:val="20"/>
        </w:rPr>
        <w:t>()</w:t>
      </w:r>
    </w:p>
    <w:p w:rsidR="00280AF3" w:rsidRPr="00A95F51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r w:rsidRPr="00A95F51">
        <w:rPr>
          <w:rFonts w:ascii="Courier New" w:eastAsia="Courier New" w:hAnsi="Courier New" w:cs="Courier New"/>
          <w:sz w:val="20"/>
          <w:szCs w:val="20"/>
        </w:rPr>
        <w:t># Создаем таблицу пользователей</w:t>
      </w:r>
    </w:p>
    <w:p w:rsidR="00280AF3" w:rsidRPr="00A95F51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cursor.execute</w:t>
      </w:r>
      <w:proofErr w:type="spellEnd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'CREATE TABLE users(ID INTEGER PRIMARY KEY ASC, login TEXT UNIQUE, pass TEXT)')</w:t>
      </w:r>
    </w:p>
    <w:p w:rsidR="00280AF3" w:rsidRPr="00A95F51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 xml:space="preserve"># </w:t>
      </w:r>
      <w:r w:rsidRPr="00A95F51">
        <w:rPr>
          <w:rFonts w:ascii="Courier New" w:eastAsia="Courier New" w:hAnsi="Courier New" w:cs="Courier New"/>
          <w:sz w:val="20"/>
          <w:szCs w:val="20"/>
        </w:rPr>
        <w:t>Добавляем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95F51">
        <w:rPr>
          <w:rFonts w:ascii="Courier New" w:eastAsia="Courier New" w:hAnsi="Courier New" w:cs="Courier New"/>
          <w:sz w:val="20"/>
          <w:szCs w:val="20"/>
        </w:rPr>
        <w:t>пользователя</w:t>
      </w:r>
    </w:p>
    <w:p w:rsidR="00280AF3" w:rsidRPr="00A95F51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cursor.execute</w:t>
      </w:r>
      <w:proofErr w:type="spellEnd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'INSERT INTO users (login, pass) VALUES ("login", "pass")')</w:t>
      </w:r>
    </w:p>
    <w:p w:rsidR="00280AF3" w:rsidRPr="00A95F51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conn.commit</w:t>
      </w:r>
      <w:proofErr w:type="spellEnd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()</w:t>
      </w:r>
      <w:proofErr w:type="gramEnd"/>
    </w:p>
    <w:p w:rsidR="00280AF3" w:rsidRPr="00A95F51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conn.close</w:t>
      </w:r>
      <w:proofErr w:type="spellEnd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()</w:t>
      </w:r>
      <w:proofErr w:type="gramEnd"/>
    </w:p>
    <w:p w:rsidR="00280AF3" w:rsidRPr="00B35FFA" w:rsidRDefault="00280AF3" w:rsidP="000B28A6">
      <w:pPr>
        <w:spacing w:after="240" w:line="240" w:lineRule="auto"/>
        <w:ind w:left="147" w:hanging="357"/>
        <w:contextualSpacing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</w:p>
    <w:p w:rsidR="00280AF3" w:rsidRPr="00B35FFA" w:rsidRDefault="00280AF3" w:rsidP="000B28A6">
      <w:pPr>
        <w:spacing w:after="240" w:line="240" w:lineRule="auto"/>
        <w:ind w:left="147" w:hanging="357"/>
        <w:contextualSpacing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B35FFA">
        <w:rPr>
          <w:rFonts w:ascii="Courier New" w:eastAsia="Courier New" w:hAnsi="Courier New" w:cs="Courier New"/>
          <w:b/>
          <w:sz w:val="24"/>
          <w:szCs w:val="24"/>
          <w:lang w:val="en-US"/>
        </w:rPr>
        <w:lastRenderedPageBreak/>
        <w:t>run.py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import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sqlite3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from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flask import Flask, redirect, 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render_template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, session, 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url_for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, request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80AF3" w:rsidRPr="00D471CF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app</w:t>
      </w:r>
      <w:proofErr w:type="gramEnd"/>
      <w:r w:rsidRPr="00D471CF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Flask</w:t>
      </w:r>
      <w:r w:rsidRPr="00D471CF">
        <w:rPr>
          <w:rFonts w:ascii="Courier New" w:eastAsia="Courier New" w:hAnsi="Courier New" w:cs="Courier New"/>
          <w:sz w:val="20"/>
          <w:szCs w:val="20"/>
        </w:rPr>
        <w:t>(__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D471CF">
        <w:rPr>
          <w:rFonts w:ascii="Courier New" w:eastAsia="Courier New" w:hAnsi="Courier New" w:cs="Courier New"/>
          <w:sz w:val="20"/>
          <w:szCs w:val="20"/>
        </w:rPr>
        <w:t>__)</w:t>
      </w:r>
    </w:p>
    <w:p w:rsidR="00280AF3" w:rsidRPr="00D471CF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r w:rsidRPr="00D471CF">
        <w:rPr>
          <w:rFonts w:ascii="Courier New" w:eastAsia="Courier New" w:hAnsi="Courier New" w:cs="Courier New"/>
          <w:sz w:val="20"/>
          <w:szCs w:val="20"/>
        </w:rPr>
        <w:t># Секретный ключ, необходимый для сессии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app.secret_key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= 'A0Zr98j/3yX 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R~XHH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!jmN</w:t>
      </w:r>
      <w:proofErr w:type="spellEnd"/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]LWX/,?RT'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80AF3" w:rsidRPr="00D471CF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r w:rsidRPr="00D471CF">
        <w:rPr>
          <w:rFonts w:ascii="Courier New" w:eastAsia="Courier New" w:hAnsi="Courier New" w:cs="Courier New"/>
          <w:sz w:val="20"/>
          <w:szCs w:val="20"/>
        </w:rPr>
        <w:t xml:space="preserve"># Этот код выполняется если 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URL</w:t>
      </w:r>
      <w:r w:rsidRPr="00D471CF">
        <w:rPr>
          <w:rFonts w:ascii="Courier New" w:eastAsia="Courier New" w:hAnsi="Courier New" w:cs="Courier New"/>
          <w:sz w:val="20"/>
          <w:szCs w:val="20"/>
        </w:rPr>
        <w:t>-путь пустой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@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app.route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'/')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index():</w:t>
      </w:r>
    </w:p>
    <w:p w:rsidR="00280AF3" w:rsidRPr="00D471CF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D471CF">
        <w:rPr>
          <w:rFonts w:ascii="Courier New" w:eastAsia="Courier New" w:hAnsi="Courier New" w:cs="Courier New"/>
          <w:sz w:val="20"/>
          <w:szCs w:val="20"/>
        </w:rPr>
        <w:t xml:space="preserve"># Если пользователь есть в сессии загружаем шаблон 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index</w:t>
      </w:r>
      <w:r w:rsidRPr="00D471CF">
        <w:rPr>
          <w:rFonts w:ascii="Courier New" w:eastAsia="Courier New" w:hAnsi="Courier New" w:cs="Courier New"/>
          <w:sz w:val="20"/>
          <w:szCs w:val="20"/>
        </w:rPr>
        <w:t>.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html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71C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'username' in session: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render_template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('index.html')</w:t>
      </w:r>
    </w:p>
    <w:p w:rsidR="00280AF3" w:rsidRPr="00A95F51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Перенаправление</w:t>
      </w:r>
      <w:proofErr w:type="spellEnd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на</w:t>
      </w:r>
      <w:proofErr w:type="spellEnd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страницу</w:t>
      </w:r>
      <w:proofErr w:type="spellEnd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 xml:space="preserve"> login</w:t>
      </w:r>
    </w:p>
    <w:p w:rsidR="00280AF3" w:rsidRPr="00A95F51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redirect(</w:t>
      </w:r>
      <w:proofErr w:type="spellStart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url_for</w:t>
      </w:r>
      <w:proofErr w:type="spellEnd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('login'))</w:t>
      </w:r>
    </w:p>
    <w:p w:rsidR="00280AF3" w:rsidRPr="00A95F51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80AF3" w:rsidRPr="001C22C6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C22C6">
        <w:rPr>
          <w:rFonts w:ascii="Courier New" w:eastAsia="Courier New" w:hAnsi="Courier New" w:cs="Courier New"/>
          <w:sz w:val="20"/>
          <w:szCs w:val="20"/>
          <w:lang w:val="en-US"/>
        </w:rPr>
        <w:t>@</w:t>
      </w:r>
      <w:proofErr w:type="spellStart"/>
      <w:r w:rsidRPr="001C22C6">
        <w:rPr>
          <w:rFonts w:ascii="Courier New" w:eastAsia="Courier New" w:hAnsi="Courier New" w:cs="Courier New"/>
          <w:sz w:val="20"/>
          <w:szCs w:val="20"/>
          <w:lang w:val="en-US"/>
        </w:rPr>
        <w:t>app.route</w:t>
      </w:r>
      <w:proofErr w:type="spellEnd"/>
      <w:r w:rsidRPr="001C22C6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1C22C6">
        <w:rPr>
          <w:rFonts w:ascii="Courier New" w:eastAsia="Courier New" w:hAnsi="Courier New" w:cs="Courier New"/>
          <w:sz w:val="20"/>
          <w:szCs w:val="20"/>
          <w:lang w:val="en-US"/>
        </w:rPr>
        <w:t>'/login')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login():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'username' in session: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redirect(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url_for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('index'))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render_template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('login.html')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@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app.route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'/login/authentication', methods=['POST', 'GET'])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authentication():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conn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= sqlite3.connect('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test_db.sqlite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280AF3" w:rsidRPr="00D471CF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cursor</w:t>
      </w:r>
      <w:proofErr w:type="gramEnd"/>
      <w:r w:rsidRPr="00D471CF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conn</w:t>
      </w:r>
      <w:r w:rsidRPr="00D471CF">
        <w:rPr>
          <w:rFonts w:ascii="Courier New" w:eastAsia="Courier New" w:hAnsi="Courier New" w:cs="Courier New"/>
          <w:sz w:val="20"/>
          <w:szCs w:val="20"/>
        </w:rPr>
        <w:t>.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cursor</w:t>
      </w:r>
      <w:r w:rsidRPr="00D471CF">
        <w:rPr>
          <w:rFonts w:ascii="Courier New" w:eastAsia="Courier New" w:hAnsi="Courier New" w:cs="Courier New"/>
          <w:sz w:val="20"/>
          <w:szCs w:val="20"/>
        </w:rPr>
        <w:t>()</w:t>
      </w:r>
    </w:p>
    <w:p w:rsidR="00280AF3" w:rsidRPr="00D471CF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r w:rsidRPr="00D471CF">
        <w:rPr>
          <w:rFonts w:ascii="Courier New" w:eastAsia="Courier New" w:hAnsi="Courier New" w:cs="Courier New"/>
          <w:sz w:val="20"/>
          <w:szCs w:val="20"/>
        </w:rPr>
        <w:t xml:space="preserve">    # Пытаемся получить число совпадений с пользователем и паролем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71C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cursor.execute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"SELECT COUNT(*) FROM users WHERE login = '%s' AND pass = '%s'" % (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request.form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['login'], 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request.form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['pass'],))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res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cursor.fetchone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conn.close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()</w:t>
      </w:r>
      <w:proofErr w:type="gramEnd"/>
    </w:p>
    <w:p w:rsidR="00280AF3" w:rsidRPr="00D471CF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D471CF">
        <w:rPr>
          <w:rFonts w:ascii="Courier New" w:eastAsia="Courier New" w:hAnsi="Courier New" w:cs="Courier New"/>
          <w:sz w:val="20"/>
          <w:szCs w:val="20"/>
        </w:rPr>
        <w:t xml:space="preserve"># Если есть </w:t>
      </w:r>
      <w:proofErr w:type="gramStart"/>
      <w:r w:rsidRPr="00D471CF">
        <w:rPr>
          <w:rFonts w:ascii="Courier New" w:eastAsia="Courier New" w:hAnsi="Courier New" w:cs="Courier New"/>
          <w:sz w:val="20"/>
          <w:szCs w:val="20"/>
        </w:rPr>
        <w:t>совпадения</w:t>
      </w:r>
      <w:proofErr w:type="gramEnd"/>
      <w:r w:rsidRPr="00D471CF">
        <w:rPr>
          <w:rFonts w:ascii="Courier New" w:eastAsia="Courier New" w:hAnsi="Courier New" w:cs="Courier New"/>
          <w:sz w:val="20"/>
          <w:szCs w:val="20"/>
        </w:rPr>
        <w:t xml:space="preserve"> то добавляем имя в сессию</w:t>
      </w:r>
    </w:p>
    <w:p w:rsidR="00280AF3" w:rsidRPr="00280AF3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71C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280AF3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280AF3">
        <w:rPr>
          <w:rFonts w:ascii="Courier New" w:eastAsia="Courier New" w:hAnsi="Courier New" w:cs="Courier New"/>
          <w:sz w:val="20"/>
          <w:szCs w:val="20"/>
          <w:lang w:val="en-US"/>
        </w:rPr>
        <w:t xml:space="preserve"> res[0] != 0: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80AF3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session[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'username'] = 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request.form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['login']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redirect(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url_for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('index'))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redirect(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url_for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('login'))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@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app.route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'/logout')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logout():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# 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Удаляем</w:t>
      </w: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сессию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session.pop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'username', None)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redirect(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url_for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('login'))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__name__ == '__main__':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# 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host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, port, 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debug_mode</w:t>
      </w:r>
      <w:proofErr w:type="spellEnd"/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app.run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'127.0.0.1', 80, True)</w:t>
      </w:r>
    </w:p>
    <w:p w:rsidR="00280AF3" w:rsidRPr="00B35FFA" w:rsidRDefault="00280AF3" w:rsidP="000B28A6">
      <w:pPr>
        <w:spacing w:after="240" w:line="240" w:lineRule="auto"/>
        <w:ind w:left="147" w:hanging="357"/>
        <w:contextualSpacing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280AF3" w:rsidRPr="00B35FFA" w:rsidRDefault="00280AF3" w:rsidP="000B28A6">
      <w:pPr>
        <w:spacing w:after="240" w:line="240" w:lineRule="auto"/>
        <w:ind w:left="147" w:hanging="357"/>
        <w:contextualSpacing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B35FFA">
        <w:rPr>
          <w:rFonts w:ascii="Courier New" w:eastAsia="Courier New" w:hAnsi="Courier New" w:cs="Courier New"/>
          <w:b/>
          <w:sz w:val="24"/>
          <w:szCs w:val="24"/>
          <w:lang w:val="en-US"/>
        </w:rPr>
        <w:t>index.html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&lt;!DOCTYPE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html&gt;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="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ru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"&gt;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head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meta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charset="UTF-8"&gt;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title&gt;</w:t>
      </w:r>
      <w:proofErr w:type="gramEnd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Главная</w:t>
      </w: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&lt;/title&gt;</w:t>
      </w:r>
    </w:p>
    <w:p w:rsidR="00280AF3" w:rsidRPr="00A95F51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&lt;/head&gt;</w:t>
      </w:r>
    </w:p>
    <w:p w:rsidR="00280AF3" w:rsidRPr="00A95F51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&lt;body&gt;</w:t>
      </w:r>
    </w:p>
    <w:p w:rsidR="00280AF3" w:rsidRPr="00D471CF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r w:rsidRPr="00D471CF">
        <w:rPr>
          <w:rFonts w:ascii="Courier New" w:eastAsia="Courier New" w:hAnsi="Courier New" w:cs="Courier New"/>
          <w:sz w:val="20"/>
          <w:szCs w:val="20"/>
        </w:rPr>
        <w:t>&lt;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proofErr w:type="gramStart"/>
      <w:r w:rsidRPr="00D471CF">
        <w:rPr>
          <w:rFonts w:ascii="Courier New" w:eastAsia="Courier New" w:hAnsi="Courier New" w:cs="Courier New"/>
          <w:sz w:val="20"/>
          <w:szCs w:val="20"/>
        </w:rPr>
        <w:t>1&gt;Ура</w:t>
      </w:r>
      <w:proofErr w:type="gramEnd"/>
      <w:r w:rsidRPr="00D471CF">
        <w:rPr>
          <w:rFonts w:ascii="Courier New" w:eastAsia="Courier New" w:hAnsi="Courier New" w:cs="Courier New"/>
          <w:sz w:val="20"/>
          <w:szCs w:val="20"/>
        </w:rPr>
        <w:t>, тебе удалось войти!&lt;/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h</w:t>
      </w:r>
      <w:r w:rsidRPr="00D471CF">
        <w:rPr>
          <w:rFonts w:ascii="Courier New" w:eastAsia="Courier New" w:hAnsi="Courier New" w:cs="Courier New"/>
          <w:sz w:val="20"/>
          <w:szCs w:val="20"/>
        </w:rPr>
        <w:t>1&gt;</w:t>
      </w:r>
    </w:p>
    <w:p w:rsidR="00280AF3" w:rsidRPr="00D471CF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r w:rsidRPr="00D471CF">
        <w:rPr>
          <w:rFonts w:ascii="Courier New" w:eastAsia="Courier New" w:hAnsi="Courier New" w:cs="Courier New"/>
          <w:sz w:val="20"/>
          <w:szCs w:val="20"/>
        </w:rPr>
        <w:t xml:space="preserve">{# </w:t>
      </w:r>
      <w:proofErr w:type="spellStart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jinja</w:t>
      </w:r>
      <w:proofErr w:type="spellEnd"/>
      <w:r w:rsidRPr="00D471CF">
        <w:rPr>
          <w:rFonts w:ascii="Courier New" w:eastAsia="Courier New" w:hAnsi="Courier New" w:cs="Courier New"/>
          <w:sz w:val="20"/>
          <w:szCs w:val="20"/>
        </w:rPr>
        <w:t xml:space="preserve">2 так позволит получить нужный 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URL</w:t>
      </w:r>
      <w:r w:rsidRPr="00D471CF">
        <w:rPr>
          <w:rFonts w:ascii="Courier New" w:eastAsia="Courier New" w:hAnsi="Courier New" w:cs="Courier New"/>
          <w:sz w:val="20"/>
          <w:szCs w:val="20"/>
        </w:rPr>
        <w:t xml:space="preserve"> #}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&lt;a 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href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="{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url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_for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('logout') }}"&gt;</w:t>
      </w:r>
      <w:proofErr w:type="spellStart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выйти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&lt;/a&gt;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&lt;/body&gt;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&lt;/html&gt;</w:t>
      </w:r>
    </w:p>
    <w:p w:rsidR="00280AF3" w:rsidRPr="00B35FFA" w:rsidRDefault="00280AF3" w:rsidP="000B28A6">
      <w:pPr>
        <w:spacing w:after="240" w:line="240" w:lineRule="auto"/>
        <w:ind w:left="147" w:hanging="357"/>
        <w:contextualSpacing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280AF3" w:rsidRPr="00B35FFA" w:rsidRDefault="00280AF3" w:rsidP="000B28A6">
      <w:pPr>
        <w:spacing w:after="240" w:line="240" w:lineRule="auto"/>
        <w:ind w:left="147" w:hanging="357"/>
        <w:contextualSpacing/>
        <w:jc w:val="both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B35FFA">
        <w:rPr>
          <w:rFonts w:ascii="Courier New" w:eastAsia="Courier New" w:hAnsi="Courier New" w:cs="Courier New"/>
          <w:b/>
          <w:sz w:val="24"/>
          <w:szCs w:val="24"/>
          <w:lang w:val="en-US"/>
        </w:rPr>
        <w:t>login.html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&lt;!DOCTYPE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html&gt;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="</w:t>
      </w:r>
      <w:proofErr w:type="spell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ru</w:t>
      </w:r>
      <w:proofErr w:type="spell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"&gt;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head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meta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charset="UTF-8"&gt;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title&gt;</w:t>
      </w:r>
      <w:proofErr w:type="gramEnd"/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Форма</w:t>
      </w: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входа</w:t>
      </w: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HTML5 CSS3&lt;/title&gt;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&lt;/head&gt;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body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&lt;div class="container"&gt;</w:t>
      </w:r>
    </w:p>
    <w:p w:rsidR="00280AF3" w:rsidRPr="00D471CF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D471CF">
        <w:rPr>
          <w:rFonts w:ascii="Courier New" w:eastAsia="Courier New" w:hAnsi="Courier New" w:cs="Courier New"/>
          <w:sz w:val="20"/>
          <w:szCs w:val="20"/>
        </w:rPr>
        <w:t>&lt;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section</w:t>
      </w:r>
      <w:r w:rsidRPr="00D471C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D471CF">
        <w:rPr>
          <w:rFonts w:ascii="Courier New" w:eastAsia="Courier New" w:hAnsi="Courier New" w:cs="Courier New"/>
          <w:sz w:val="20"/>
          <w:szCs w:val="20"/>
        </w:rPr>
        <w:t>="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content</w:t>
      </w:r>
      <w:r w:rsidRPr="00D471CF">
        <w:rPr>
          <w:rFonts w:ascii="Courier New" w:eastAsia="Courier New" w:hAnsi="Courier New" w:cs="Courier New"/>
          <w:sz w:val="20"/>
          <w:szCs w:val="20"/>
        </w:rPr>
        <w:t>"&gt;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471CF">
        <w:rPr>
          <w:rFonts w:ascii="Courier New" w:eastAsia="Courier New" w:hAnsi="Courier New" w:cs="Courier New"/>
          <w:sz w:val="20"/>
          <w:szCs w:val="20"/>
        </w:rPr>
        <w:t xml:space="preserve">        {# В 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action</w:t>
      </w:r>
      <w:r w:rsidRPr="00D471CF">
        <w:rPr>
          <w:rFonts w:ascii="Courier New" w:eastAsia="Courier New" w:hAnsi="Courier New" w:cs="Courier New"/>
          <w:sz w:val="20"/>
          <w:szCs w:val="20"/>
        </w:rPr>
        <w:t xml:space="preserve"> записывается адрес, куда нас перенаправит после подтверждения формы. </w:t>
      </w: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#}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&lt;form action="/login/authentication" method="post"&gt;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&lt;h1&gt;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Вход</w:t>
      </w: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на</w:t>
      </w: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сайт</w:t>
      </w: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&lt;/h1&gt;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&lt;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div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&lt;input placeholder="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Имя</w:t>
      </w: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" required="" type="text" name="login"&gt;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&lt;/div&gt;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&lt;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div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&lt;input placeholder="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Пароль</w:t>
      </w: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" required="" type="password" name="pass"&gt;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&lt;/div&gt;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&lt;</w:t>
      </w:r>
      <w:proofErr w:type="gramStart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div</w:t>
      </w:r>
      <w:proofErr w:type="gramEnd"/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&lt;input value="</w:t>
      </w: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Войти</w:t>
      </w: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" type="submit"&gt;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&lt;/div&gt;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&lt;/form&gt;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&lt;/section&gt;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&lt;/div&gt;</w:t>
      </w:r>
    </w:p>
    <w:p w:rsidR="00280AF3" w:rsidRPr="00B35FFA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FFA">
        <w:rPr>
          <w:rFonts w:ascii="Courier New" w:eastAsia="Courier New" w:hAnsi="Courier New" w:cs="Courier New"/>
          <w:sz w:val="20"/>
          <w:szCs w:val="20"/>
          <w:lang w:val="en-US"/>
        </w:rPr>
        <w:t>&lt;/body&gt;</w:t>
      </w:r>
    </w:p>
    <w:p w:rsidR="00280AF3" w:rsidRPr="00A95F51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95F51">
        <w:rPr>
          <w:rFonts w:ascii="Courier New" w:eastAsia="Courier New" w:hAnsi="Courier New" w:cs="Courier New"/>
          <w:sz w:val="20"/>
          <w:szCs w:val="20"/>
          <w:lang w:val="en-US"/>
        </w:rPr>
        <w:t>&lt;/html&gt;</w:t>
      </w:r>
    </w:p>
    <w:p w:rsidR="00280AF3" w:rsidRPr="00A95F51" w:rsidRDefault="00280AF3" w:rsidP="00A95F51">
      <w:pPr>
        <w:spacing w:after="240" w:line="360" w:lineRule="auto"/>
        <w:ind w:left="147" w:hanging="357"/>
        <w:contextualSpacing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80AF3" w:rsidRPr="000B28A6" w:rsidRDefault="001C22C6" w:rsidP="00A95F5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7" w:hanging="357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280AF3" w:rsidRPr="000B28A6">
        <w:rPr>
          <w:rFonts w:ascii="Times New Roman" w:hAnsi="Times New Roman" w:cs="Times New Roman"/>
          <w:sz w:val="28"/>
          <w:szCs w:val="28"/>
        </w:rPr>
        <w:t xml:space="preserve"> необходимо инициализировать базу данных:</w:t>
      </w:r>
    </w:p>
    <w:p w:rsidR="00280AF3" w:rsidRPr="00A95F51" w:rsidRDefault="00280AF3" w:rsidP="000B28A6">
      <w:pPr>
        <w:spacing w:after="240" w:line="240" w:lineRule="auto"/>
        <w:ind w:left="147" w:hanging="357"/>
        <w:contextualSpacing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D471CF">
        <w:rPr>
          <w:rFonts w:ascii="Courier New" w:eastAsia="Courier New" w:hAnsi="Courier New" w:cs="Courier New"/>
          <w:b/>
          <w:sz w:val="20"/>
          <w:szCs w:val="20"/>
        </w:rPr>
        <w:tab/>
      </w:r>
      <w:r w:rsidRPr="00A95F51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$ </w:t>
      </w:r>
      <w:proofErr w:type="gramStart"/>
      <w:r w:rsidRPr="00A95F51">
        <w:rPr>
          <w:rFonts w:ascii="Courier New" w:eastAsia="Courier New" w:hAnsi="Courier New" w:cs="Courier New"/>
          <w:b/>
          <w:sz w:val="20"/>
          <w:szCs w:val="20"/>
          <w:lang w:val="en-US"/>
        </w:rPr>
        <w:t>python</w:t>
      </w:r>
      <w:proofErr w:type="gramEnd"/>
      <w:r w:rsidRPr="00A95F51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create_db.py</w:t>
      </w:r>
    </w:p>
    <w:p w:rsidR="00280AF3" w:rsidRPr="000B28A6" w:rsidRDefault="00280AF3" w:rsidP="000B28A6">
      <w:pPr>
        <w:spacing w:after="240" w:line="240" w:lineRule="auto"/>
        <w:ind w:left="147" w:hanging="357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280AF3" w:rsidRPr="000B28A6" w:rsidRDefault="00280AF3" w:rsidP="00A95F5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7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28A6">
        <w:rPr>
          <w:rFonts w:ascii="Times New Roman" w:hAnsi="Times New Roman" w:cs="Times New Roman"/>
          <w:sz w:val="28"/>
          <w:szCs w:val="28"/>
        </w:rPr>
        <w:t>После чего запускаем наш сайт командой:</w:t>
      </w:r>
    </w:p>
    <w:p w:rsidR="00280AF3" w:rsidRPr="00A95F51" w:rsidRDefault="00280AF3" w:rsidP="000B28A6">
      <w:pPr>
        <w:spacing w:after="240" w:line="240" w:lineRule="auto"/>
        <w:ind w:left="147" w:hanging="357"/>
        <w:contextualSpacing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D471CF">
        <w:rPr>
          <w:rFonts w:ascii="Courier New" w:eastAsia="Courier New" w:hAnsi="Courier New" w:cs="Courier New"/>
          <w:b/>
          <w:sz w:val="20"/>
          <w:szCs w:val="20"/>
        </w:rPr>
        <w:tab/>
      </w:r>
      <w:r w:rsidRPr="00A95F51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$ </w:t>
      </w:r>
      <w:proofErr w:type="gramStart"/>
      <w:r w:rsidRPr="00A95F51">
        <w:rPr>
          <w:rFonts w:ascii="Courier New" w:eastAsia="Courier New" w:hAnsi="Courier New" w:cs="Courier New"/>
          <w:b/>
          <w:sz w:val="20"/>
          <w:szCs w:val="20"/>
          <w:lang w:val="en-US"/>
        </w:rPr>
        <w:t>python</w:t>
      </w:r>
      <w:proofErr w:type="gramEnd"/>
      <w:r w:rsidRPr="00A95F51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run.py</w:t>
      </w:r>
    </w:p>
    <w:p w:rsidR="00280AF3" w:rsidRPr="000B28A6" w:rsidRDefault="00280AF3" w:rsidP="000B28A6">
      <w:pPr>
        <w:spacing w:after="240" w:line="240" w:lineRule="auto"/>
        <w:ind w:left="147" w:hanging="357"/>
        <w:contextualSpacing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A95F51" w:rsidRPr="00A95F51" w:rsidRDefault="00A95F51" w:rsidP="00A95F5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7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28A6">
        <w:rPr>
          <w:rFonts w:ascii="Times New Roman" w:hAnsi="Times New Roman" w:cs="Times New Roman"/>
          <w:noProof/>
          <w:lang w:eastAsia="ru-RU"/>
        </w:rPr>
        <w:drawing>
          <wp:anchor distT="114300" distB="114300" distL="114300" distR="114300" simplePos="0" relativeHeight="251660288" behindDoc="0" locked="0" layoutInCell="1" hidden="0" allowOverlap="1" wp14:anchorId="4BF6DAE7" wp14:editId="5838B54B">
            <wp:simplePos x="0" y="0"/>
            <wp:positionH relativeFrom="page">
              <wp:align>center</wp:align>
            </wp:positionH>
            <wp:positionV relativeFrom="paragraph">
              <wp:posOffset>975995</wp:posOffset>
            </wp:positionV>
            <wp:extent cx="3495675" cy="800100"/>
            <wp:effectExtent l="0" t="0" r="9525" b="0"/>
            <wp:wrapTopAndBottom distT="114300" distB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80AF3" w:rsidRPr="000B28A6">
        <w:rPr>
          <w:rFonts w:ascii="Times New Roman" w:hAnsi="Times New Roman" w:cs="Times New Roman"/>
          <w:sz w:val="28"/>
          <w:szCs w:val="28"/>
        </w:rPr>
        <w:t>Заходим в браузер</w:t>
      </w:r>
      <w:r w:rsidR="001C22C6">
        <w:rPr>
          <w:rFonts w:ascii="Times New Roman" w:hAnsi="Times New Roman" w:cs="Times New Roman"/>
          <w:sz w:val="28"/>
          <w:szCs w:val="28"/>
        </w:rPr>
        <w:t xml:space="preserve"> и вводим выбранный нами IP. Тестируем на </w:t>
      </w:r>
      <w:proofErr w:type="spellStart"/>
      <w:r w:rsidR="001C22C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1C22C6">
        <w:rPr>
          <w:rFonts w:ascii="Times New Roman" w:hAnsi="Times New Roman" w:cs="Times New Roman"/>
          <w:sz w:val="28"/>
          <w:szCs w:val="28"/>
        </w:rPr>
        <w:t>-инъекции. П</w:t>
      </w:r>
      <w:r w:rsidR="00280AF3" w:rsidRPr="000B28A6">
        <w:rPr>
          <w:rFonts w:ascii="Times New Roman" w:hAnsi="Times New Roman" w:cs="Times New Roman"/>
          <w:sz w:val="28"/>
          <w:szCs w:val="28"/>
        </w:rPr>
        <w:t>ри успешной проверке или при вводе правильных дан</w:t>
      </w:r>
      <w:r>
        <w:rPr>
          <w:rFonts w:ascii="Times New Roman" w:hAnsi="Times New Roman" w:cs="Times New Roman"/>
          <w:sz w:val="28"/>
          <w:szCs w:val="28"/>
        </w:rPr>
        <w:t>ных мы увидим следующую надпись</w:t>
      </w:r>
    </w:p>
    <w:p w:rsidR="00280AF3" w:rsidRPr="000B28A6" w:rsidRDefault="00280AF3" w:rsidP="00280AF3">
      <w:pPr>
        <w:spacing w:after="24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28A6">
        <w:rPr>
          <w:rFonts w:ascii="Times New Roman" w:hAnsi="Times New Roman" w:cs="Times New Roman"/>
          <w:sz w:val="28"/>
          <w:szCs w:val="28"/>
        </w:rPr>
        <w:tab/>
      </w:r>
    </w:p>
    <w:p w:rsidR="001C22C6" w:rsidRPr="00A95F51" w:rsidRDefault="00A95F51" w:rsidP="00D471CF">
      <w:pPr>
        <w:pStyle w:val="p1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</w:t>
      </w:r>
      <w:r w:rsidR="001C22C6" w:rsidRPr="00A95F51">
        <w:rPr>
          <w:b/>
          <w:bCs/>
          <w:sz w:val="28"/>
          <w:szCs w:val="28"/>
        </w:rPr>
        <w:t>:</w:t>
      </w:r>
    </w:p>
    <w:p w:rsidR="001C22C6" w:rsidRPr="00A95F51" w:rsidRDefault="001C22C6" w:rsidP="00D471C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5F51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одно из двух следующих заданий:</w:t>
      </w:r>
    </w:p>
    <w:p w:rsidR="001C22C6" w:rsidRPr="00A95F51" w:rsidRDefault="001C22C6" w:rsidP="00D471C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5F51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1:</w:t>
      </w:r>
    </w:p>
    <w:p w:rsidR="001C22C6" w:rsidRPr="00A95F51" w:rsidRDefault="001C22C6" w:rsidP="00D471C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5F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Найти сайт уязвимый для </w:t>
      </w:r>
      <w:r w:rsidRPr="00A95F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 w:rsidRPr="00A95F51">
        <w:rPr>
          <w:rFonts w:ascii="Times New Roman" w:eastAsia="Times New Roman" w:hAnsi="Times New Roman" w:cs="Times New Roman"/>
          <w:color w:val="000000"/>
          <w:sz w:val="28"/>
          <w:szCs w:val="28"/>
        </w:rPr>
        <w:t>-инъекций, используя соответствующие методы.</w:t>
      </w:r>
    </w:p>
    <w:p w:rsidR="001C22C6" w:rsidRPr="00A95F51" w:rsidRDefault="001C22C6" w:rsidP="00D471C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5F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этого же сайта использовать специализированную программу </w:t>
      </w:r>
      <w:proofErr w:type="spellStart"/>
      <w:r w:rsidRPr="00A95F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sqlmap</w:t>
      </w:r>
      <w:proofErr w:type="spellEnd"/>
      <w:r w:rsidRPr="00A95F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проверки на уязвимость.</w:t>
      </w:r>
    </w:p>
    <w:p w:rsidR="001C22C6" w:rsidRPr="00A95F51" w:rsidRDefault="001C22C6" w:rsidP="00D471C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5F51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2:</w:t>
      </w:r>
      <w:bookmarkStart w:id="17" w:name="_GoBack"/>
      <w:bookmarkEnd w:id="17"/>
    </w:p>
    <w:p w:rsidR="001C22C6" w:rsidRPr="00A95F51" w:rsidRDefault="001C22C6" w:rsidP="00D471C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5F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Написать собственный </w:t>
      </w:r>
      <w:r w:rsidRPr="00A95F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web</w:t>
      </w:r>
      <w:r w:rsidRPr="00A95F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-сайт или приложение, которое будет уязвимо для </w:t>
      </w:r>
      <w:r w:rsidRPr="00A95F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 w:rsidRPr="00A95F51">
        <w:rPr>
          <w:rFonts w:ascii="Times New Roman" w:eastAsia="Times New Roman" w:hAnsi="Times New Roman" w:cs="Times New Roman"/>
          <w:color w:val="000000"/>
          <w:sz w:val="28"/>
          <w:szCs w:val="28"/>
        </w:rPr>
        <w:t>-инъекций.</w:t>
      </w:r>
    </w:p>
    <w:p w:rsidR="001C22C6" w:rsidRPr="00A95F51" w:rsidRDefault="001C22C6" w:rsidP="00D471C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5F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Проверить его уязвимость.</w:t>
      </w:r>
    </w:p>
    <w:p w:rsidR="001C22C6" w:rsidRPr="00A95F51" w:rsidRDefault="001C22C6" w:rsidP="00D471C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5F51">
        <w:rPr>
          <w:rFonts w:ascii="Times New Roman" w:eastAsia="Times New Roman" w:hAnsi="Times New Roman" w:cs="Times New Roman"/>
          <w:color w:val="000000"/>
          <w:sz w:val="28"/>
          <w:szCs w:val="28"/>
        </w:rPr>
        <w:t>Исправить уязвимость и убедиться, что уязвимости больше нет.</w:t>
      </w:r>
    </w:p>
    <w:p w:rsidR="00E20CE6" w:rsidRPr="00A95F51" w:rsidRDefault="00E20CE6" w:rsidP="00E20CE6">
      <w:pPr>
        <w:spacing w:after="24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20CE6" w:rsidRPr="00A95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94BF5"/>
    <w:multiLevelType w:val="hybridMultilevel"/>
    <w:tmpl w:val="7DDABB3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EE87FB9"/>
    <w:multiLevelType w:val="multilevel"/>
    <w:tmpl w:val="5036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9A5E3E"/>
    <w:multiLevelType w:val="multilevel"/>
    <w:tmpl w:val="57E69A0E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3">
    <w:nsid w:val="1E4E4399"/>
    <w:multiLevelType w:val="multilevel"/>
    <w:tmpl w:val="167ACD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FAA5AA1"/>
    <w:multiLevelType w:val="multilevel"/>
    <w:tmpl w:val="32E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6B74B0"/>
    <w:multiLevelType w:val="hybridMultilevel"/>
    <w:tmpl w:val="C3DEB6A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3AFE5328"/>
    <w:multiLevelType w:val="multilevel"/>
    <w:tmpl w:val="C900A730"/>
    <w:lvl w:ilvl="0">
      <w:start w:val="1"/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7">
    <w:nsid w:val="3D344026"/>
    <w:multiLevelType w:val="multilevel"/>
    <w:tmpl w:val="72300BC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B9F65D3"/>
    <w:multiLevelType w:val="multilevel"/>
    <w:tmpl w:val="135880AC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BBE7D98"/>
    <w:multiLevelType w:val="multilevel"/>
    <w:tmpl w:val="EBF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0E3273"/>
    <w:multiLevelType w:val="hybridMultilevel"/>
    <w:tmpl w:val="3132A94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>
    <w:nsid w:val="604870B9"/>
    <w:multiLevelType w:val="multilevel"/>
    <w:tmpl w:val="86B09F12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7B26BFA"/>
    <w:multiLevelType w:val="multilevel"/>
    <w:tmpl w:val="54BE6F62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C722289"/>
    <w:multiLevelType w:val="multilevel"/>
    <w:tmpl w:val="C900A73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7A5B37AD"/>
    <w:multiLevelType w:val="multilevel"/>
    <w:tmpl w:val="C900A730"/>
    <w:lvl w:ilvl="0">
      <w:start w:val="1"/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15">
    <w:nsid w:val="7BF12284"/>
    <w:multiLevelType w:val="multilevel"/>
    <w:tmpl w:val="BB82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867A8C"/>
    <w:multiLevelType w:val="multilevel"/>
    <w:tmpl w:val="3D4C1592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9"/>
  </w:num>
  <w:num w:numId="5">
    <w:abstractNumId w:val="15"/>
  </w:num>
  <w:num w:numId="6">
    <w:abstractNumId w:val="1"/>
  </w:num>
  <w:num w:numId="7">
    <w:abstractNumId w:val="4"/>
  </w:num>
  <w:num w:numId="8">
    <w:abstractNumId w:val="6"/>
  </w:num>
  <w:num w:numId="9">
    <w:abstractNumId w:val="14"/>
  </w:num>
  <w:num w:numId="10">
    <w:abstractNumId w:val="13"/>
  </w:num>
  <w:num w:numId="11">
    <w:abstractNumId w:val="16"/>
  </w:num>
  <w:num w:numId="12">
    <w:abstractNumId w:val="2"/>
  </w:num>
  <w:num w:numId="13">
    <w:abstractNumId w:val="12"/>
  </w:num>
  <w:num w:numId="14">
    <w:abstractNumId w:val="7"/>
  </w:num>
  <w:num w:numId="15">
    <w:abstractNumId w:val="3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F8"/>
    <w:rsid w:val="000B28A6"/>
    <w:rsid w:val="00117A51"/>
    <w:rsid w:val="001C22C6"/>
    <w:rsid w:val="00240CF8"/>
    <w:rsid w:val="00280AF3"/>
    <w:rsid w:val="00291857"/>
    <w:rsid w:val="0031085C"/>
    <w:rsid w:val="00326ACD"/>
    <w:rsid w:val="003B4F72"/>
    <w:rsid w:val="003D4B77"/>
    <w:rsid w:val="005928BC"/>
    <w:rsid w:val="005C44D6"/>
    <w:rsid w:val="00695E84"/>
    <w:rsid w:val="006F4F17"/>
    <w:rsid w:val="00833D1C"/>
    <w:rsid w:val="00A5730F"/>
    <w:rsid w:val="00A95F51"/>
    <w:rsid w:val="00B65EE6"/>
    <w:rsid w:val="00CB6973"/>
    <w:rsid w:val="00D21EF4"/>
    <w:rsid w:val="00D471CF"/>
    <w:rsid w:val="00E20CE6"/>
    <w:rsid w:val="00E3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CBD8C-0048-4B5B-A55D-EDFD0A61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B7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20C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ample">
    <w:name w:val="texample"/>
    <w:basedOn w:val="a0"/>
    <w:rsid w:val="00E20CE6"/>
  </w:style>
  <w:style w:type="character" w:customStyle="1" w:styleId="keyword">
    <w:name w:val="keyword"/>
    <w:basedOn w:val="a0"/>
    <w:rsid w:val="00E20CE6"/>
  </w:style>
  <w:style w:type="paragraph" w:styleId="HTML">
    <w:name w:val="HTML Preformatted"/>
    <w:basedOn w:val="a"/>
    <w:link w:val="HTML0"/>
    <w:uiPriority w:val="99"/>
    <w:semiHidden/>
    <w:unhideWhenUsed/>
    <w:rsid w:val="00E20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0C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0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20CE6"/>
    <w:rPr>
      <w:color w:val="0000FF"/>
      <w:u w:val="single"/>
    </w:rPr>
  </w:style>
  <w:style w:type="paragraph" w:styleId="a6">
    <w:name w:val="Body Text"/>
    <w:basedOn w:val="a"/>
    <w:link w:val="a7"/>
    <w:uiPriority w:val="1"/>
    <w:qFormat/>
    <w:rsid w:val="001C22C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1C22C6"/>
    <w:rPr>
      <w:rFonts w:ascii="Arial" w:eastAsia="Arial" w:hAnsi="Arial" w:cs="Arial"/>
      <w:sz w:val="28"/>
      <w:szCs w:val="28"/>
      <w:lang w:val="en-US"/>
    </w:rPr>
  </w:style>
  <w:style w:type="paragraph" w:customStyle="1" w:styleId="p10">
    <w:name w:val="p10"/>
    <w:basedOn w:val="a"/>
    <w:rsid w:val="00A95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5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56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1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70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16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ip.biz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qlmap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Граненков</dc:creator>
  <cp:keywords/>
  <dc:description/>
  <cp:lastModifiedBy>Anastasia</cp:lastModifiedBy>
  <cp:revision>14</cp:revision>
  <dcterms:created xsi:type="dcterms:W3CDTF">2017-10-04T18:53:00Z</dcterms:created>
  <dcterms:modified xsi:type="dcterms:W3CDTF">2017-11-17T14:44:00Z</dcterms:modified>
</cp:coreProperties>
</file>