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A8E6" w14:textId="77777777" w:rsidR="00AA56BC" w:rsidRDefault="00AA56BC" w:rsidP="00AA56BC">
      <w:pPr>
        <w:rPr>
          <w:b/>
          <w:bCs/>
          <w:sz w:val="36"/>
          <w:szCs w:val="36"/>
        </w:rPr>
      </w:pPr>
    </w:p>
    <w:p w14:paraId="5C4E3919" w14:textId="77777777" w:rsidR="00AA56BC" w:rsidRDefault="00AA56BC" w:rsidP="00AA56BC">
      <w:pPr>
        <w:jc w:val="center"/>
        <w:rPr>
          <w:b/>
          <w:bCs/>
          <w:sz w:val="36"/>
          <w:szCs w:val="36"/>
        </w:rPr>
      </w:pPr>
      <w:r>
        <w:rPr>
          <w:noProof/>
          <w:color w:val="000000"/>
          <w:sz w:val="56"/>
          <w:szCs w:val="56"/>
          <w:bdr w:val="none" w:sz="0" w:space="0" w:color="auto" w:frame="1"/>
        </w:rPr>
        <w:drawing>
          <wp:inline distT="0" distB="0" distL="0" distR="0" wp14:anchorId="57254087" wp14:editId="4B29582E">
            <wp:extent cx="1912620" cy="2068399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791" cy="207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1611A" w14:textId="77777777" w:rsidR="00AA56BC" w:rsidRDefault="00AA56BC" w:rsidP="00AA56BC">
      <w:pPr>
        <w:jc w:val="center"/>
        <w:rPr>
          <w:b/>
          <w:bCs/>
          <w:sz w:val="36"/>
          <w:szCs w:val="36"/>
        </w:rPr>
      </w:pPr>
      <w:r w:rsidRPr="0000347D">
        <w:rPr>
          <w:b/>
          <w:bCs/>
          <w:sz w:val="36"/>
          <w:szCs w:val="36"/>
        </w:rPr>
        <w:t>Mid Exam Report</w:t>
      </w:r>
    </w:p>
    <w:p w14:paraId="2A27074D" w14:textId="77777777" w:rsidR="00AA56BC" w:rsidRDefault="00AA56BC" w:rsidP="00AA56BC">
      <w:pPr>
        <w:pStyle w:val="NormalWeb"/>
        <w:spacing w:before="0" w:beforeAutospacing="0" w:after="240" w:afterAutospacing="0"/>
        <w:jc w:val="center"/>
      </w:pPr>
      <w:r w:rsidRPr="009F405D">
        <w:rPr>
          <w:b/>
          <w:bCs/>
          <w:sz w:val="36"/>
          <w:szCs w:val="36"/>
        </w:rPr>
        <w:t>Distributed and Parallel System</w:t>
      </w:r>
      <w:r w:rsidRPr="009F405D">
        <w:rPr>
          <w:b/>
          <w:bCs/>
          <w:sz w:val="36"/>
          <w:szCs w:val="36"/>
        </w:rPr>
        <w:br/>
      </w:r>
      <w:r>
        <w:rPr>
          <w:b/>
          <w:bCs/>
          <w:color w:val="000000"/>
          <w:sz w:val="40"/>
          <w:szCs w:val="40"/>
        </w:rPr>
        <w:t>Created by:</w:t>
      </w:r>
    </w:p>
    <w:p w14:paraId="364FDB2E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Tengku Mahesa Omar Falah (001202300121)</w:t>
      </w:r>
    </w:p>
    <w:p w14:paraId="3098551E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Putra </w:t>
      </w:r>
      <w:proofErr w:type="spellStart"/>
      <w:r>
        <w:rPr>
          <w:b/>
          <w:bCs/>
          <w:color w:val="000000"/>
          <w:sz w:val="40"/>
          <w:szCs w:val="40"/>
        </w:rPr>
        <w:t>Amalul</w:t>
      </w:r>
      <w:proofErr w:type="spellEnd"/>
      <w:r>
        <w:rPr>
          <w:b/>
          <w:bCs/>
          <w:color w:val="000000"/>
          <w:sz w:val="40"/>
          <w:szCs w:val="40"/>
        </w:rPr>
        <w:t xml:space="preserve"> Kamal (001202300221)</w:t>
      </w:r>
    </w:p>
    <w:p w14:paraId="5F063ED5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jc w:val="center"/>
        <w:rPr>
          <w:b/>
          <w:bCs/>
          <w:color w:val="000000"/>
          <w:sz w:val="40"/>
          <w:szCs w:val="40"/>
        </w:rPr>
      </w:pPr>
    </w:p>
    <w:p w14:paraId="0DA5508B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jc w:val="center"/>
      </w:pPr>
    </w:p>
    <w:p w14:paraId="1A0F8BD6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jc w:val="center"/>
      </w:pPr>
    </w:p>
    <w:p w14:paraId="61745214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jc w:val="center"/>
      </w:pPr>
    </w:p>
    <w:p w14:paraId="467DB217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jc w:val="center"/>
      </w:pPr>
    </w:p>
    <w:p w14:paraId="5F25FA9D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jc w:val="center"/>
      </w:pPr>
    </w:p>
    <w:p w14:paraId="4F0C4635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jc w:val="center"/>
      </w:pPr>
    </w:p>
    <w:p w14:paraId="24EE2BAF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jc w:val="center"/>
      </w:pPr>
    </w:p>
    <w:p w14:paraId="600E968A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jc w:val="center"/>
      </w:pPr>
    </w:p>
    <w:p w14:paraId="2AB20E4A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jc w:val="center"/>
      </w:pPr>
    </w:p>
    <w:p w14:paraId="0BDB04C7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jc w:val="center"/>
      </w:pPr>
    </w:p>
    <w:p w14:paraId="6C52FC3D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405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Project Overview</w:t>
      </w:r>
    </w:p>
    <w:p w14:paraId="46A3A7F8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Description</w:t>
      </w:r>
    </w:p>
    <w:p w14:paraId="0F6FC005" w14:textId="77777777" w:rsidR="00AA56BC" w:rsidRPr="009F405D" w:rsidRDefault="00AA56BC" w:rsidP="00AA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sz w:val="24"/>
          <w:szCs w:val="24"/>
        </w:rPr>
        <w:t>Task Manager Pro is a full-stack web application that allows users to manage their daily tasks efficiently. The application consists of:</w:t>
      </w:r>
    </w:p>
    <w:p w14:paraId="4D263B02" w14:textId="77777777" w:rsidR="00AA56BC" w:rsidRPr="009F405D" w:rsidRDefault="00AA56BC" w:rsidP="00AA5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React.js application with modern UI/UX</w:t>
      </w:r>
    </w:p>
    <w:p w14:paraId="4EB2A899" w14:textId="77777777" w:rsidR="00AA56BC" w:rsidRPr="009F405D" w:rsidRDefault="00AA56BC" w:rsidP="00AA5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Node.js Express API with RESTful endpoints</w:t>
      </w:r>
    </w:p>
    <w:p w14:paraId="36FACC80" w14:textId="77777777" w:rsidR="00AA56BC" w:rsidRPr="009F405D" w:rsidRDefault="00AA56BC" w:rsidP="00AA5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MongoDB for data persistence</w:t>
      </w:r>
    </w:p>
    <w:p w14:paraId="4E8418F3" w14:textId="77777777" w:rsidR="00AA56BC" w:rsidRPr="009F405D" w:rsidRDefault="00AA56BC" w:rsidP="00AA5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Containerization: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Docker and Docker Compose for deployment</w:t>
      </w:r>
    </w:p>
    <w:p w14:paraId="3CBE02EF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</w:t>
      </w:r>
    </w:p>
    <w:p w14:paraId="608370CD" w14:textId="77777777" w:rsidR="00AA56BC" w:rsidRPr="009F405D" w:rsidRDefault="00AA56BC" w:rsidP="00AA5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Add new tasks</w:t>
      </w:r>
    </w:p>
    <w:p w14:paraId="2D8B4A7B" w14:textId="77777777" w:rsidR="00AA56BC" w:rsidRPr="009F405D" w:rsidRDefault="00AA56BC" w:rsidP="00AA5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Mark tasks as complete/incomplete</w:t>
      </w:r>
    </w:p>
    <w:p w14:paraId="53B51AA3" w14:textId="77777777" w:rsidR="00AA56BC" w:rsidRPr="009F405D" w:rsidRDefault="00AA56BC" w:rsidP="00AA5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Delete tasks</w:t>
      </w:r>
    </w:p>
    <w:p w14:paraId="65CBC3C4" w14:textId="77777777" w:rsidR="00AA56BC" w:rsidRPr="009F405D" w:rsidRDefault="00AA56BC" w:rsidP="00AA5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Filter tasks (All, Active, Completed)</w:t>
      </w:r>
    </w:p>
    <w:p w14:paraId="55222D43" w14:textId="77777777" w:rsidR="00AA56BC" w:rsidRPr="009F405D" w:rsidRDefault="00AA56BC" w:rsidP="00AA5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Real-time task statistics</w:t>
      </w:r>
    </w:p>
    <w:p w14:paraId="1B2F553C" w14:textId="77777777" w:rsidR="00AA56BC" w:rsidRPr="009F405D" w:rsidRDefault="00AA56BC" w:rsidP="00AA5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Responsive design</w:t>
      </w:r>
    </w:p>
    <w:p w14:paraId="01E595E0" w14:textId="77777777" w:rsidR="00AA56BC" w:rsidRPr="009F405D" w:rsidRDefault="00AA56BC" w:rsidP="00AA5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Health check endpoints</w:t>
      </w:r>
    </w:p>
    <w:p w14:paraId="5FB352E4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405D">
        <w:rPr>
          <w:rFonts w:ascii="Times New Roman" w:eastAsia="Times New Roman" w:hAnsi="Times New Roman" w:cs="Times New Roman"/>
          <w:b/>
          <w:bCs/>
          <w:sz w:val="36"/>
          <w:szCs w:val="36"/>
        </w:rPr>
        <w:t>2. Technology Stack</w:t>
      </w:r>
    </w:p>
    <w:p w14:paraId="7D7FEE96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14:paraId="2FF0E7B4" w14:textId="77777777" w:rsidR="00AA56BC" w:rsidRPr="009F405D" w:rsidRDefault="00AA56BC" w:rsidP="00AA56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React.js 18.2.0</w:t>
      </w:r>
    </w:p>
    <w:p w14:paraId="47F5BDEE" w14:textId="77777777" w:rsidR="00AA56BC" w:rsidRPr="009F405D" w:rsidRDefault="00AA56BC" w:rsidP="00AA56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Build Tool: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Vite 4.4.5</w:t>
      </w:r>
    </w:p>
    <w:p w14:paraId="39842FA0" w14:textId="77777777" w:rsidR="00AA56BC" w:rsidRPr="009F405D" w:rsidRDefault="00AA56BC" w:rsidP="00AA56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HTTP Client: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Axios 1.6.0</w:t>
      </w:r>
    </w:p>
    <w:p w14:paraId="1F23D0A3" w14:textId="77777777" w:rsidR="00AA56BC" w:rsidRPr="009F405D" w:rsidRDefault="00AA56BC" w:rsidP="00AA56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Styling: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Custom CSS with modern design</w:t>
      </w:r>
    </w:p>
    <w:p w14:paraId="3C07C9F1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11DAFC65" w14:textId="77777777" w:rsidR="00AA56BC" w:rsidRPr="009F405D" w:rsidRDefault="00AA56BC" w:rsidP="00AA56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Runtime: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Node.js 18</w:t>
      </w:r>
    </w:p>
    <w:p w14:paraId="19115A01" w14:textId="77777777" w:rsidR="00AA56BC" w:rsidRPr="009F405D" w:rsidRDefault="00AA56BC" w:rsidP="00AA56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Express.js 4.18.2</w:t>
      </w:r>
    </w:p>
    <w:p w14:paraId="49B68B64" w14:textId="77777777" w:rsidR="00AA56BC" w:rsidRPr="009F405D" w:rsidRDefault="00AA56BC" w:rsidP="00AA56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MongoDB with Mongoose ODM</w:t>
      </w:r>
    </w:p>
    <w:p w14:paraId="7B0E498D" w14:textId="77777777" w:rsidR="00AA56BC" w:rsidRPr="009F405D" w:rsidRDefault="00AA56BC" w:rsidP="00AA56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CORS, </w:t>
      </w:r>
      <w:proofErr w:type="spellStart"/>
      <w:r w:rsidRPr="009F405D">
        <w:rPr>
          <w:rFonts w:ascii="Times New Roman" w:eastAsia="Times New Roman" w:hAnsi="Times New Roman" w:cs="Times New Roman"/>
          <w:sz w:val="24"/>
          <w:szCs w:val="24"/>
        </w:rPr>
        <w:t>dotenv</w:t>
      </w:r>
      <w:proofErr w:type="spellEnd"/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for environment variables</w:t>
      </w:r>
    </w:p>
    <w:p w14:paraId="6E289856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t>Containerization</w:t>
      </w:r>
    </w:p>
    <w:p w14:paraId="26690DA9" w14:textId="77777777" w:rsidR="00AA56BC" w:rsidRPr="009F405D" w:rsidRDefault="00AA56BC" w:rsidP="00AA56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Platform: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Docker</w:t>
      </w:r>
    </w:p>
    <w:p w14:paraId="273DCDF5" w14:textId="77777777" w:rsidR="00AA56BC" w:rsidRPr="009F405D" w:rsidRDefault="00AA56BC" w:rsidP="00AA56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Orchestration: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Docker Compose</w:t>
      </w:r>
    </w:p>
    <w:p w14:paraId="09130760" w14:textId="77777777" w:rsidR="00AA56BC" w:rsidRPr="009F405D" w:rsidRDefault="00AA56BC" w:rsidP="00AA56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Base Images: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Node.js 18 Alpine, MongoDB 7.0</w:t>
      </w:r>
    </w:p>
    <w:p w14:paraId="3A0E9969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</w:pPr>
      <w:r w:rsidRPr="009F405D">
        <w:rPr>
          <w:noProof/>
        </w:rPr>
        <w:lastRenderedPageBreak/>
        <w:drawing>
          <wp:inline distT="0" distB="0" distL="0" distR="0" wp14:anchorId="0C28AE16" wp14:editId="0FAB3F83">
            <wp:extent cx="5943600" cy="21647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1913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</w:pPr>
      <w:r w:rsidRPr="009F405D">
        <w:rPr>
          <w:noProof/>
        </w:rPr>
        <w:drawing>
          <wp:inline distT="0" distB="0" distL="0" distR="0" wp14:anchorId="37B03CF0" wp14:editId="7F1E8D70">
            <wp:extent cx="5943600" cy="3646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D621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405D">
        <w:rPr>
          <w:rFonts w:ascii="Times New Roman" w:eastAsia="Times New Roman" w:hAnsi="Times New Roman" w:cs="Times New Roman"/>
          <w:b/>
          <w:bCs/>
          <w:sz w:val="36"/>
          <w:szCs w:val="36"/>
        </w:rPr>
        <w:t>5. Docker Implementation</w:t>
      </w:r>
    </w:p>
    <w:p w14:paraId="3E197CDD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Frontend </w:t>
      </w:r>
      <w:proofErr w:type="spellStart"/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t>Dockerfile</w:t>
      </w:r>
      <w:proofErr w:type="spellEnd"/>
    </w:p>
    <w:p w14:paraId="72D8120F" w14:textId="77777777" w:rsidR="00AA56BC" w:rsidRPr="009F405D" w:rsidRDefault="00AA56BC" w:rsidP="00AA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The frontend </w:t>
      </w:r>
      <w:proofErr w:type="spellStart"/>
      <w:r w:rsidRPr="009F405D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uses Node.js 18 Alpine image for lightweight deployment:</w:t>
      </w:r>
    </w:p>
    <w:p w14:paraId="6639B93D" w14:textId="77777777" w:rsidR="00AA56BC" w:rsidRPr="009F405D" w:rsidRDefault="00AA56BC" w:rsidP="00AA5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Installs dependencies using </w:t>
      </w:r>
      <w:proofErr w:type="spellStart"/>
      <w:r w:rsidRPr="009F405D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</w:p>
    <w:p w14:paraId="4F8459A9" w14:textId="77777777" w:rsidR="00AA56BC" w:rsidRPr="009F405D" w:rsidRDefault="00AA56BC" w:rsidP="00AA5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sz w:val="24"/>
          <w:szCs w:val="24"/>
        </w:rPr>
        <w:t>Exposes port 5173</w:t>
      </w:r>
    </w:p>
    <w:p w14:paraId="237095F1" w14:textId="77777777" w:rsidR="00AA56BC" w:rsidRPr="009F405D" w:rsidRDefault="00AA56BC" w:rsidP="00AA5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sz w:val="24"/>
          <w:szCs w:val="24"/>
        </w:rPr>
        <w:t>Runs Vite development server with host configuration</w:t>
      </w:r>
    </w:p>
    <w:p w14:paraId="31350775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Backend </w:t>
      </w:r>
      <w:proofErr w:type="spellStart"/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t>Dockerfile</w:t>
      </w:r>
      <w:proofErr w:type="spellEnd"/>
    </w:p>
    <w:p w14:paraId="5A6BE33A" w14:textId="77777777" w:rsidR="00AA56BC" w:rsidRPr="009F405D" w:rsidRDefault="00AA56BC" w:rsidP="00AA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The backend </w:t>
      </w:r>
      <w:proofErr w:type="spellStart"/>
      <w:r w:rsidRPr="009F405D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includes security best practices:</w:t>
      </w:r>
    </w:p>
    <w:p w14:paraId="77F90C19" w14:textId="77777777" w:rsidR="00AA56BC" w:rsidRPr="009F405D" w:rsidRDefault="00AA56BC" w:rsidP="00AA56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sz w:val="24"/>
          <w:szCs w:val="24"/>
        </w:rPr>
        <w:t>Uses Node.js 18 Alpine base image</w:t>
      </w:r>
    </w:p>
    <w:p w14:paraId="285207BB" w14:textId="77777777" w:rsidR="00AA56BC" w:rsidRPr="009F405D" w:rsidRDefault="00AA56BC" w:rsidP="00AA56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sz w:val="24"/>
          <w:szCs w:val="24"/>
        </w:rPr>
        <w:t>Creates non-root user for security</w:t>
      </w:r>
    </w:p>
    <w:p w14:paraId="6DFF5318" w14:textId="77777777" w:rsidR="00AA56BC" w:rsidRPr="009F405D" w:rsidRDefault="00AA56BC" w:rsidP="00AA56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sz w:val="24"/>
          <w:szCs w:val="24"/>
        </w:rPr>
        <w:t>Implements health check using custom script</w:t>
      </w:r>
    </w:p>
    <w:p w14:paraId="7723A877" w14:textId="77777777" w:rsidR="00AA56BC" w:rsidRPr="009F405D" w:rsidRDefault="00AA56BC" w:rsidP="00AA56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sz w:val="24"/>
          <w:szCs w:val="24"/>
        </w:rPr>
        <w:t>Exposes port 5000</w:t>
      </w:r>
    </w:p>
    <w:p w14:paraId="2E02DB09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t>Docker Compose Configuration</w:t>
      </w:r>
    </w:p>
    <w:p w14:paraId="3E99C136" w14:textId="77777777" w:rsidR="00AA56BC" w:rsidRPr="009F405D" w:rsidRDefault="00AA56BC" w:rsidP="00AA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sz w:val="24"/>
          <w:szCs w:val="24"/>
        </w:rPr>
        <w:t>The docker-</w:t>
      </w:r>
      <w:proofErr w:type="spellStart"/>
      <w:r w:rsidRPr="009F405D">
        <w:rPr>
          <w:rFonts w:ascii="Times New Roman" w:eastAsia="Times New Roman" w:hAnsi="Times New Roman" w:cs="Times New Roman"/>
          <w:sz w:val="24"/>
          <w:szCs w:val="24"/>
        </w:rPr>
        <w:t>compose.yml</w:t>
      </w:r>
      <w:proofErr w:type="spellEnd"/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orchestrates three services:</w:t>
      </w:r>
    </w:p>
    <w:p w14:paraId="2B95FF66" w14:textId="77777777" w:rsidR="00AA56BC" w:rsidRPr="009F405D" w:rsidRDefault="00AA56BC" w:rsidP="00AA56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MongoDB: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Database service with health check</w:t>
      </w:r>
    </w:p>
    <w:p w14:paraId="3473AA2C" w14:textId="77777777" w:rsidR="00AA56BC" w:rsidRPr="009F405D" w:rsidRDefault="00AA56BC" w:rsidP="00AA56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API service dependent on MongoDB</w:t>
      </w:r>
    </w:p>
    <w:p w14:paraId="545423B7" w14:textId="77777777" w:rsidR="00AA56BC" w:rsidRPr="009F405D" w:rsidRDefault="00AA56BC" w:rsidP="00AA56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9F405D">
        <w:rPr>
          <w:rFonts w:ascii="Times New Roman" w:eastAsia="Times New Roman" w:hAnsi="Times New Roman" w:cs="Times New Roman"/>
          <w:sz w:val="24"/>
          <w:szCs w:val="24"/>
        </w:rPr>
        <w:t xml:space="preserve"> React app dependent on Backend</w:t>
      </w:r>
    </w:p>
    <w:p w14:paraId="3AEAF321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405D">
        <w:rPr>
          <w:rFonts w:ascii="Times New Roman" w:eastAsia="Times New Roman" w:hAnsi="Times New Roman" w:cs="Times New Roman"/>
          <w:b/>
          <w:bCs/>
          <w:sz w:val="36"/>
          <w:szCs w:val="36"/>
        </w:rPr>
        <w:t>6. Step-by-Step Deployment Guide</w:t>
      </w:r>
    </w:p>
    <w:p w14:paraId="627E160C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t>Prerequisites</w:t>
      </w:r>
    </w:p>
    <w:p w14:paraId="1A20BB21" w14:textId="77777777" w:rsidR="00AA56BC" w:rsidRPr="009F405D" w:rsidRDefault="00AA56BC" w:rsidP="00AA56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sz w:val="24"/>
          <w:szCs w:val="24"/>
        </w:rPr>
        <w:t>Docker installed on your system</w:t>
      </w:r>
    </w:p>
    <w:p w14:paraId="74B7A29F" w14:textId="77777777" w:rsidR="00AA56BC" w:rsidRPr="009F405D" w:rsidRDefault="00AA56BC" w:rsidP="00AA56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sz w:val="24"/>
          <w:szCs w:val="24"/>
        </w:rPr>
        <w:t>Docker Compose installed</w:t>
      </w:r>
    </w:p>
    <w:p w14:paraId="43E6B276" w14:textId="77777777" w:rsidR="00AA56BC" w:rsidRPr="009F405D" w:rsidRDefault="00AA56BC" w:rsidP="00AA56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05D">
        <w:rPr>
          <w:rFonts w:ascii="Times New Roman" w:eastAsia="Times New Roman" w:hAnsi="Times New Roman" w:cs="Times New Roman"/>
          <w:sz w:val="24"/>
          <w:szCs w:val="24"/>
        </w:rPr>
        <w:t>Git for version control</w:t>
      </w:r>
    </w:p>
    <w:p w14:paraId="045926B9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Clone/Setup Project Structure</w:t>
      </w:r>
    </w:p>
    <w:p w14:paraId="6B2F301E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05D">
        <w:rPr>
          <w:rFonts w:ascii="Courier New" w:eastAsia="Times New Roman" w:hAnsi="Courier New" w:cs="Courier New"/>
          <w:sz w:val="20"/>
          <w:szCs w:val="20"/>
        </w:rPr>
        <w:t>bash</w:t>
      </w:r>
    </w:p>
    <w:p w14:paraId="0C55CF7C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Create project directory</w:t>
      </w:r>
    </w:p>
    <w:p w14:paraId="530580C4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r w:rsidRPr="009F405D">
        <w:rPr>
          <w:rFonts w:ascii="var(--font-mono)" w:eastAsia="Times New Roman" w:hAnsi="var(--font-mono)" w:cs="Courier New"/>
          <w:color w:val="4078F2"/>
          <w:sz w:val="20"/>
          <w:szCs w:val="20"/>
        </w:rPr>
        <w:t>mkdir</w:t>
      </w:r>
      <w:proofErr w:type="spellEnd"/>
      <w:r w:rsidRPr="009F405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task-manager-pro</w:t>
      </w:r>
    </w:p>
    <w:p w14:paraId="1529CC4D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color w:val="B76B01"/>
          <w:sz w:val="20"/>
          <w:szCs w:val="20"/>
        </w:rPr>
        <w:t>cd</w:t>
      </w:r>
      <w:r w:rsidRPr="009F405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task-manager-pro</w:t>
      </w:r>
    </w:p>
    <w:p w14:paraId="7F8F6B6D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3C194369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Create subdirectories</w:t>
      </w:r>
    </w:p>
    <w:p w14:paraId="303BF514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r w:rsidRPr="009F405D">
        <w:rPr>
          <w:rFonts w:ascii="var(--font-mono)" w:eastAsia="Times New Roman" w:hAnsi="var(--font-mono)" w:cs="Courier New"/>
          <w:color w:val="4078F2"/>
          <w:sz w:val="20"/>
          <w:szCs w:val="20"/>
        </w:rPr>
        <w:t>mkdir</w:t>
      </w:r>
      <w:proofErr w:type="spellEnd"/>
      <w:r w:rsidRPr="009F405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frontend backend</w:t>
      </w:r>
    </w:p>
    <w:p w14:paraId="0735C341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t>Step 2: Setup Frontend</w:t>
      </w:r>
    </w:p>
    <w:p w14:paraId="349056ED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05D">
        <w:rPr>
          <w:rFonts w:ascii="Courier New" w:eastAsia="Times New Roman" w:hAnsi="Courier New" w:cs="Courier New"/>
          <w:sz w:val="20"/>
          <w:szCs w:val="20"/>
        </w:rPr>
        <w:t>bash</w:t>
      </w:r>
    </w:p>
    <w:p w14:paraId="2063926C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color w:val="B76B01"/>
          <w:sz w:val="20"/>
          <w:szCs w:val="20"/>
        </w:rPr>
        <w:t>cd</w:t>
      </w:r>
      <w:r w:rsidRPr="009F405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frontend</w:t>
      </w:r>
    </w:p>
    <w:p w14:paraId="26F50849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Create all frontend files (</w:t>
      </w:r>
      <w:proofErr w:type="spellStart"/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App.jsx</w:t>
      </w:r>
      <w:proofErr w:type="spellEnd"/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, App.css, </w:t>
      </w:r>
      <w:proofErr w:type="spellStart"/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package.json</w:t>
      </w:r>
      <w:proofErr w:type="spellEnd"/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, etc.)</w:t>
      </w:r>
    </w:p>
    <w:p w14:paraId="214BA433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Create </w:t>
      </w:r>
      <w:proofErr w:type="spellStart"/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Dockerfile</w:t>
      </w:r>
      <w:proofErr w:type="spellEnd"/>
    </w:p>
    <w:p w14:paraId="6DE6FD89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t>Step 3: Setup Backend</w:t>
      </w:r>
    </w:p>
    <w:p w14:paraId="519955C6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05D">
        <w:rPr>
          <w:rFonts w:ascii="Courier New" w:eastAsia="Times New Roman" w:hAnsi="Courier New" w:cs="Courier New"/>
          <w:sz w:val="20"/>
          <w:szCs w:val="20"/>
        </w:rPr>
        <w:lastRenderedPageBreak/>
        <w:t>bash</w:t>
      </w:r>
    </w:p>
    <w:p w14:paraId="027C6114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color w:val="B76B01"/>
          <w:sz w:val="20"/>
          <w:szCs w:val="20"/>
        </w:rPr>
        <w:t>cd</w:t>
      </w:r>
      <w:r w:rsidRPr="009F405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../backend</w:t>
      </w:r>
    </w:p>
    <w:p w14:paraId="78A4EF10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Create all backend files (server.js, </w:t>
      </w:r>
      <w:proofErr w:type="spellStart"/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package.json</w:t>
      </w:r>
      <w:proofErr w:type="spellEnd"/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, etc.)</w:t>
      </w:r>
    </w:p>
    <w:p w14:paraId="6A743EDC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Create </w:t>
      </w:r>
      <w:proofErr w:type="spellStart"/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Dockerfile</w:t>
      </w:r>
      <w:proofErr w:type="spellEnd"/>
    </w:p>
    <w:p w14:paraId="089C6D0B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Create Docker Compose</w:t>
      </w:r>
    </w:p>
    <w:p w14:paraId="741000C8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05D">
        <w:rPr>
          <w:rFonts w:ascii="Courier New" w:eastAsia="Times New Roman" w:hAnsi="Courier New" w:cs="Courier New"/>
          <w:sz w:val="20"/>
          <w:szCs w:val="20"/>
        </w:rPr>
        <w:t>bash</w:t>
      </w:r>
    </w:p>
    <w:p w14:paraId="24FAE4EE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color w:val="B76B01"/>
          <w:sz w:val="20"/>
          <w:szCs w:val="20"/>
        </w:rPr>
        <w:t>cd</w:t>
      </w:r>
      <w:r w:rsidRPr="009F405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..</w:t>
      </w:r>
    </w:p>
    <w:p w14:paraId="482D4412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Create docker-</w:t>
      </w:r>
      <w:proofErr w:type="spellStart"/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compose.yml</w:t>
      </w:r>
      <w:proofErr w:type="spellEnd"/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in root directory</w:t>
      </w:r>
    </w:p>
    <w:p w14:paraId="0B993691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t>Step 5: Build and Deploy</w:t>
      </w:r>
    </w:p>
    <w:p w14:paraId="0FCF0BDB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05D">
        <w:rPr>
          <w:rFonts w:ascii="Courier New" w:eastAsia="Times New Roman" w:hAnsi="Courier New" w:cs="Courier New"/>
          <w:sz w:val="20"/>
          <w:szCs w:val="20"/>
        </w:rPr>
        <w:t>bash</w:t>
      </w:r>
    </w:p>
    <w:p w14:paraId="1506865C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Build and start all services</w:t>
      </w:r>
    </w:p>
    <w:p w14:paraId="365D3AEF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9F405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up --build</w:t>
      </w:r>
    </w:p>
    <w:p w14:paraId="31AAAF8D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7C1D8E0F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Run in detached mode</w:t>
      </w:r>
    </w:p>
    <w:p w14:paraId="14DFCD7D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9F405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up -d --build</w:t>
      </w:r>
    </w:p>
    <w:p w14:paraId="68DAE796" w14:textId="77777777" w:rsidR="00AA56BC" w:rsidRPr="009F405D" w:rsidRDefault="00AA56BC" w:rsidP="00AA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05D">
        <w:rPr>
          <w:rFonts w:ascii="Times New Roman" w:eastAsia="Times New Roman" w:hAnsi="Times New Roman" w:cs="Times New Roman"/>
          <w:b/>
          <w:bCs/>
          <w:sz w:val="27"/>
          <w:szCs w:val="27"/>
        </w:rPr>
        <w:t>Step 6: Verify Deployment</w:t>
      </w:r>
    </w:p>
    <w:p w14:paraId="30F341A8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405D">
        <w:rPr>
          <w:rFonts w:ascii="Courier New" w:eastAsia="Times New Roman" w:hAnsi="Courier New" w:cs="Courier New"/>
          <w:sz w:val="20"/>
          <w:szCs w:val="20"/>
        </w:rPr>
        <w:t>bash</w:t>
      </w:r>
    </w:p>
    <w:p w14:paraId="7F2A8D8A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Check running containers</w:t>
      </w:r>
    </w:p>
    <w:p w14:paraId="1E84DA3A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9F405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F405D">
        <w:rPr>
          <w:rFonts w:ascii="var(--font-mono)" w:eastAsia="Times New Roman" w:hAnsi="var(--font-mono)" w:cs="Courier New"/>
          <w:color w:val="4078F2"/>
          <w:sz w:val="20"/>
          <w:szCs w:val="20"/>
        </w:rPr>
        <w:t>ps</w:t>
      </w:r>
      <w:proofErr w:type="spellEnd"/>
    </w:p>
    <w:p w14:paraId="69B4968B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50004A88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View logs</w:t>
      </w:r>
    </w:p>
    <w:p w14:paraId="36381CCC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color w:val="4078F2"/>
          <w:sz w:val="20"/>
          <w:szCs w:val="20"/>
        </w:rPr>
        <w:t>docker-compose</w:t>
      </w:r>
      <w:r w:rsidRPr="009F405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logs</w:t>
      </w:r>
    </w:p>
    <w:p w14:paraId="21B58C56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4CD58AFF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Test endpoints</w:t>
      </w:r>
    </w:p>
    <w:p w14:paraId="3742249D" w14:textId="77777777" w:rsidR="00AA56BC" w:rsidRPr="009F405D" w:rsidRDefault="00AA56BC" w:rsidP="00AA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F405D">
        <w:rPr>
          <w:rFonts w:ascii="var(--font-mono)" w:eastAsia="Times New Roman" w:hAnsi="var(--font-mono)" w:cs="Courier New"/>
          <w:color w:val="4078F2"/>
          <w:sz w:val="20"/>
          <w:szCs w:val="20"/>
        </w:rPr>
        <w:t>curl</w:t>
      </w:r>
      <w:r w:rsidRPr="009F405D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http://localhost:5000/api/health</w:t>
      </w:r>
    </w:p>
    <w:p w14:paraId="7F837BEA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</w:pPr>
    </w:p>
    <w:p w14:paraId="7235BAE3" w14:textId="77777777" w:rsidR="00AA56BC" w:rsidRDefault="00AA56BC" w:rsidP="00AA56BC">
      <w:pPr>
        <w:pStyle w:val="Heading2"/>
      </w:pPr>
      <w:r>
        <w:t>7. Screenshots</w:t>
      </w:r>
    </w:p>
    <w:p w14:paraId="124F9279" w14:textId="77777777" w:rsidR="00AA56BC" w:rsidRDefault="00AA56BC" w:rsidP="00AA56BC">
      <w:pPr>
        <w:pStyle w:val="Heading3"/>
      </w:pPr>
      <w:r>
        <w:t>Application Interface</w:t>
      </w:r>
    </w:p>
    <w:p w14:paraId="11B2F71D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</w:pPr>
    </w:p>
    <w:p w14:paraId="19BECE22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</w:pPr>
    </w:p>
    <w:p w14:paraId="47F6A37A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</w:pPr>
      <w:r w:rsidRPr="009F405D">
        <w:rPr>
          <w:noProof/>
        </w:rPr>
        <w:lastRenderedPageBreak/>
        <w:drawing>
          <wp:inline distT="0" distB="0" distL="0" distR="0" wp14:anchorId="5225021D" wp14:editId="70CEF942">
            <wp:extent cx="5943600" cy="29825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50D7" w14:textId="77777777" w:rsidR="00AA56BC" w:rsidRPr="00400427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rPr>
          <w:b/>
          <w:bCs/>
        </w:rPr>
      </w:pPr>
      <w:r w:rsidRPr="00400427">
        <w:rPr>
          <w:b/>
          <w:bCs/>
        </w:rPr>
        <w:t>Main application interface showing task management features</w:t>
      </w:r>
    </w:p>
    <w:p w14:paraId="472C39EC" w14:textId="77777777" w:rsidR="00AA56BC" w:rsidRPr="009F405D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rPr>
          <w:b/>
          <w:bCs/>
        </w:rPr>
      </w:pPr>
    </w:p>
    <w:p w14:paraId="06B6E935" w14:textId="77777777" w:rsidR="00AA56BC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rPr>
          <w:b/>
          <w:bCs/>
          <w:sz w:val="36"/>
          <w:szCs w:val="36"/>
        </w:rPr>
      </w:pPr>
      <w:r w:rsidRPr="009F405D">
        <w:rPr>
          <w:b/>
          <w:bCs/>
          <w:sz w:val="36"/>
          <w:szCs w:val="36"/>
        </w:rPr>
        <w:t>API Health Check</w:t>
      </w:r>
    </w:p>
    <w:p w14:paraId="321D3AE5" w14:textId="77777777" w:rsidR="00AA56BC" w:rsidRPr="00400427" w:rsidRDefault="00AA56BC" w:rsidP="00AA56BC">
      <w:pPr>
        <w:pStyle w:val="NormalWeb"/>
        <w:pBdr>
          <w:bottom w:val="single" w:sz="4" w:space="1" w:color="000000"/>
        </w:pBdr>
        <w:spacing w:before="0" w:beforeAutospacing="0" w:after="240" w:afterAutospacing="0"/>
        <w:rPr>
          <w:b/>
          <w:bCs/>
          <w:sz w:val="36"/>
          <w:szCs w:val="36"/>
        </w:rPr>
      </w:pPr>
      <w:r w:rsidRPr="009F405D">
        <w:rPr>
          <w:b/>
          <w:bCs/>
          <w:noProof/>
          <w:sz w:val="36"/>
          <w:szCs w:val="36"/>
        </w:rPr>
        <w:drawing>
          <wp:inline distT="0" distB="0" distL="0" distR="0" wp14:anchorId="4F3D5A4D" wp14:editId="7FBE2997">
            <wp:extent cx="6421120" cy="1158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9376" cy="11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 w:rsidRPr="00400427">
        <w:rPr>
          <w:b/>
          <w:bCs/>
        </w:rPr>
        <w:t>Backend API health check endpoint response</w:t>
      </w:r>
    </w:p>
    <w:p w14:paraId="26693637" w14:textId="77777777" w:rsidR="00AA56BC" w:rsidRDefault="00AA56BC" w:rsidP="00AA56B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519959" w14:textId="77777777" w:rsidR="00AA56BC" w:rsidRDefault="00AA56BC" w:rsidP="00AA56B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F405D">
        <w:rPr>
          <w:rFonts w:ascii="Times New Roman" w:hAnsi="Times New Roman" w:cs="Times New Roman"/>
          <w:b/>
          <w:bCs/>
          <w:sz w:val="36"/>
          <w:szCs w:val="36"/>
        </w:rPr>
        <w:t>Docker Containers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40042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D4E7C18" wp14:editId="06FB707A">
            <wp:extent cx="5943600" cy="13690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BC1B" w14:textId="77777777" w:rsidR="00AA56BC" w:rsidRDefault="00AA56BC" w:rsidP="00AA56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0427">
        <w:rPr>
          <w:rFonts w:ascii="Times New Roman" w:hAnsi="Times New Roman" w:cs="Times New Roman"/>
          <w:b/>
          <w:bCs/>
          <w:sz w:val="24"/>
          <w:szCs w:val="24"/>
        </w:rPr>
        <w:t>Docker containers running successfully</w:t>
      </w:r>
    </w:p>
    <w:p w14:paraId="4F612A4E" w14:textId="77777777" w:rsidR="00AA56BC" w:rsidRDefault="00AA56BC" w:rsidP="00AA56BC">
      <w:pPr>
        <w:pStyle w:val="Heading2"/>
      </w:pPr>
      <w:r>
        <w:lastRenderedPageBreak/>
        <w:t>8. Docker Commands Reference</w:t>
      </w:r>
    </w:p>
    <w:p w14:paraId="5DA0CBA6" w14:textId="77777777" w:rsidR="00AA56BC" w:rsidRDefault="00AA56BC" w:rsidP="00AA56BC">
      <w:pPr>
        <w:pStyle w:val="Heading3"/>
      </w:pPr>
      <w:r>
        <w:t>Basic Commands</w:t>
      </w:r>
    </w:p>
    <w:p w14:paraId="7CB18CEC" w14:textId="77777777" w:rsidR="00AA56BC" w:rsidRDefault="00AA56BC" w:rsidP="00AA56BC">
      <w:pPr>
        <w:pStyle w:val="HTMLPreformatted"/>
      </w:pPr>
      <w:r>
        <w:t>bash</w:t>
      </w:r>
    </w:p>
    <w:p w14:paraId="42782FF9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Build and start services</w:t>
      </w:r>
    </w:p>
    <w:p w14:paraId="17D52F36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docker-compose</w:t>
      </w:r>
      <w:r>
        <w:rPr>
          <w:rStyle w:val="HTMLCode"/>
          <w:rFonts w:ascii="var(--font-mono)" w:hAnsi="var(--font-mono)"/>
          <w:color w:val="383A42"/>
        </w:rPr>
        <w:t xml:space="preserve"> up --build</w:t>
      </w:r>
    </w:p>
    <w:p w14:paraId="6880F698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3681061A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Stop services</w:t>
      </w:r>
    </w:p>
    <w:p w14:paraId="0ED3E7F8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docker-compose</w:t>
      </w:r>
      <w:r>
        <w:rPr>
          <w:rStyle w:val="HTMLCode"/>
          <w:rFonts w:ascii="var(--font-mono)" w:hAnsi="var(--font-mono)"/>
          <w:color w:val="383A42"/>
        </w:rPr>
        <w:t xml:space="preserve"> down</w:t>
      </w:r>
    </w:p>
    <w:p w14:paraId="7276C45F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515861F4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View running containers</w:t>
      </w:r>
    </w:p>
    <w:p w14:paraId="46B2A7C7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docker-compose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ps</w:t>
      </w:r>
      <w:proofErr w:type="spellEnd"/>
    </w:p>
    <w:p w14:paraId="4EDB6AD6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529E8303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View logs</w:t>
      </w:r>
    </w:p>
    <w:p w14:paraId="2614D9D1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docker-compose</w:t>
      </w:r>
      <w:r>
        <w:rPr>
          <w:rStyle w:val="HTMLCode"/>
          <w:rFonts w:ascii="var(--font-mono)" w:hAnsi="var(--font-mono)"/>
          <w:color w:val="383A42"/>
        </w:rPr>
        <w:t xml:space="preserve"> logs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HTMLCode"/>
          <w:rFonts w:ascii="var(--font-mono)" w:hAnsi="var(--font-mono)"/>
          <w:color w:val="383A42"/>
        </w:rPr>
        <w:t>service-name</w:t>
      </w:r>
      <w:r>
        <w:rPr>
          <w:rStyle w:val="token"/>
          <w:rFonts w:ascii="var(--font-mono)" w:hAnsi="var(--font-mono)"/>
          <w:color w:val="383A42"/>
        </w:rPr>
        <w:t>]</w:t>
      </w:r>
    </w:p>
    <w:p w14:paraId="08F4E498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35F26181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Execute commands in container</w:t>
      </w:r>
    </w:p>
    <w:p w14:paraId="2E9353E0" w14:textId="77777777" w:rsidR="00AA56BC" w:rsidRDefault="00AA56BC" w:rsidP="00AA56BC">
      <w:pPr>
        <w:pStyle w:val="HTMLPreformatted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docker-compose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exec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HTMLCode"/>
          <w:rFonts w:ascii="var(--font-mono)" w:hAnsi="var(--font-mono)"/>
          <w:color w:val="383A42"/>
        </w:rPr>
        <w:t>service-name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HTMLCode"/>
          <w:rFonts w:ascii="var(--font-mono)" w:hAnsi="var(--font-mono)"/>
          <w:color w:val="383A42"/>
        </w:rPr>
        <w:t>command</w:t>
      </w:r>
      <w:r>
        <w:rPr>
          <w:rStyle w:val="token"/>
          <w:rFonts w:ascii="var(--font-mono)" w:hAnsi="var(--font-mono)"/>
          <w:color w:val="383A42"/>
        </w:rPr>
        <w:t>]</w:t>
      </w:r>
    </w:p>
    <w:p w14:paraId="65059330" w14:textId="77777777" w:rsidR="00AA56BC" w:rsidRDefault="00AA56BC" w:rsidP="00AA56BC">
      <w:pPr>
        <w:pStyle w:val="Heading3"/>
      </w:pPr>
      <w:r>
        <w:t>Development Commands</w:t>
      </w:r>
    </w:p>
    <w:p w14:paraId="21EC77F9" w14:textId="77777777" w:rsidR="00AA56BC" w:rsidRDefault="00AA56BC" w:rsidP="00AA56BC">
      <w:pPr>
        <w:pStyle w:val="HTMLPreformatted"/>
      </w:pPr>
      <w:r>
        <w:t>bash</w:t>
      </w:r>
    </w:p>
    <w:p w14:paraId="07C355A4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Rebuild specific service</w:t>
      </w:r>
    </w:p>
    <w:p w14:paraId="6BB9214F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docker-compose</w:t>
      </w:r>
      <w:r>
        <w:rPr>
          <w:rStyle w:val="HTMLCode"/>
          <w:rFonts w:ascii="var(--font-mono)" w:hAnsi="var(--font-mono)"/>
          <w:color w:val="383A42"/>
        </w:rPr>
        <w:t xml:space="preserve"> build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HTMLCode"/>
          <w:rFonts w:ascii="var(--font-mono)" w:hAnsi="var(--font-mono)"/>
          <w:color w:val="383A42"/>
        </w:rPr>
        <w:t>service-name</w:t>
      </w:r>
      <w:r>
        <w:rPr>
          <w:rStyle w:val="token"/>
          <w:rFonts w:ascii="var(--font-mono)" w:hAnsi="var(--font-mono)"/>
          <w:color w:val="383A42"/>
        </w:rPr>
        <w:t>]</w:t>
      </w:r>
    </w:p>
    <w:p w14:paraId="383FBE66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00781BB6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Scale services</w:t>
      </w:r>
    </w:p>
    <w:p w14:paraId="1ACBC1A1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docker-compose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383A42"/>
        </w:rPr>
        <w:t>up --scale</w:t>
      </w:r>
      <w:proofErr w:type="spellEnd"/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HTMLCode"/>
          <w:rFonts w:ascii="var(--font-mono)" w:hAnsi="var(--font-mono)"/>
          <w:color w:val="383A42"/>
        </w:rPr>
        <w:t>service-name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3</w:t>
      </w:r>
    </w:p>
    <w:p w14:paraId="15CFECEC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64C0D7E3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Remove volumes</w:t>
      </w:r>
    </w:p>
    <w:p w14:paraId="5526FFDC" w14:textId="77777777" w:rsidR="00AA56BC" w:rsidRDefault="00AA56BC" w:rsidP="00AA56BC">
      <w:pPr>
        <w:pStyle w:val="HTMLPreformatted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docker-compose</w:t>
      </w:r>
      <w:r>
        <w:rPr>
          <w:rStyle w:val="HTMLCode"/>
          <w:rFonts w:ascii="var(--font-mono)" w:hAnsi="var(--font-mono)"/>
          <w:color w:val="383A42"/>
        </w:rPr>
        <w:t xml:space="preserve"> down -v</w:t>
      </w:r>
    </w:p>
    <w:p w14:paraId="54327BBA" w14:textId="77777777" w:rsidR="00AA56BC" w:rsidRDefault="00AA56BC" w:rsidP="00AA56BC">
      <w:pPr>
        <w:pStyle w:val="Heading2"/>
      </w:pPr>
      <w:r>
        <w:t>9. Environment Configuration</w:t>
      </w:r>
    </w:p>
    <w:p w14:paraId="2FC1827C" w14:textId="77777777" w:rsidR="00AA56BC" w:rsidRDefault="00AA56BC" w:rsidP="00AA56BC">
      <w:pPr>
        <w:pStyle w:val="Heading3"/>
      </w:pPr>
      <w:r>
        <w:t>Frontend Environment Variables</w:t>
      </w:r>
    </w:p>
    <w:p w14:paraId="2DB7A8D0" w14:textId="77777777" w:rsidR="00AA56BC" w:rsidRDefault="00AA56BC" w:rsidP="00AA56BC">
      <w:pPr>
        <w:pStyle w:val="HTMLPreformatted"/>
      </w:pPr>
      <w:r>
        <w:t>env</w:t>
      </w:r>
    </w:p>
    <w:p w14:paraId="79D3FE43" w14:textId="77777777" w:rsidR="00AA56BC" w:rsidRDefault="00AA56BC" w:rsidP="00AA56BC">
      <w:pPr>
        <w:pStyle w:val="HTMLPreformatted"/>
        <w:spacing w:before="120" w:after="120"/>
        <w:rPr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VITE_API_URL=http://localhost:5000/api</w:t>
      </w:r>
    </w:p>
    <w:p w14:paraId="54CE5436" w14:textId="77777777" w:rsidR="00AA56BC" w:rsidRDefault="00AA56BC" w:rsidP="00AA56BC">
      <w:pPr>
        <w:pStyle w:val="Heading3"/>
      </w:pPr>
      <w:r>
        <w:lastRenderedPageBreak/>
        <w:t>Backend Environment Variables</w:t>
      </w:r>
    </w:p>
    <w:p w14:paraId="0A818FD6" w14:textId="77777777" w:rsidR="00AA56BC" w:rsidRDefault="00AA56BC" w:rsidP="00AA56BC">
      <w:pPr>
        <w:pStyle w:val="HTMLPreformatted"/>
      </w:pPr>
      <w:r>
        <w:t>env</w:t>
      </w:r>
    </w:p>
    <w:p w14:paraId="2777ADA8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PORT=5000</w:t>
      </w:r>
    </w:p>
    <w:p w14:paraId="354DC040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MONGODB_URI=mongodb://mongodb:27017/taskmanager</w:t>
      </w:r>
    </w:p>
    <w:p w14:paraId="02D53643" w14:textId="77777777" w:rsidR="00AA56BC" w:rsidRDefault="00AA56BC" w:rsidP="00AA56BC">
      <w:pPr>
        <w:pStyle w:val="HTMLPreformatted"/>
        <w:spacing w:before="120" w:after="120"/>
        <w:rPr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NODE_ENV=development</w:t>
      </w:r>
    </w:p>
    <w:p w14:paraId="488F681B" w14:textId="77777777" w:rsidR="00AA56BC" w:rsidRDefault="00AA56BC" w:rsidP="00AA56BC">
      <w:pPr>
        <w:pStyle w:val="Heading2"/>
      </w:pPr>
      <w:r>
        <w:t>10. Testing the Application</w:t>
      </w:r>
    </w:p>
    <w:p w14:paraId="40999D64" w14:textId="77777777" w:rsidR="00AA56BC" w:rsidRDefault="00AA56BC" w:rsidP="00AA56BC">
      <w:pPr>
        <w:pStyle w:val="Heading3"/>
      </w:pPr>
      <w:r>
        <w:t>Functional Testing Steps</w:t>
      </w:r>
    </w:p>
    <w:p w14:paraId="6037DE0B" w14:textId="77777777" w:rsidR="00AA56BC" w:rsidRDefault="00AA56BC" w:rsidP="00AA56BC">
      <w:pPr>
        <w:pStyle w:val="whitespace-normal"/>
        <w:numPr>
          <w:ilvl w:val="0"/>
          <w:numId w:val="10"/>
        </w:numPr>
      </w:pPr>
      <w:r>
        <w:rPr>
          <w:rStyle w:val="Strong"/>
        </w:rPr>
        <w:t>Access Frontend:</w:t>
      </w:r>
      <w:r>
        <w:t xml:space="preserve"> Navigate to </w:t>
      </w:r>
      <w:hyperlink r:id="rId11" w:history="1">
        <w:r>
          <w:rPr>
            <w:rStyle w:val="Hyperlink"/>
          </w:rPr>
          <w:t>http://localhost:5173</w:t>
        </w:r>
      </w:hyperlink>
    </w:p>
    <w:p w14:paraId="5A4E283B" w14:textId="77777777" w:rsidR="00AA56BC" w:rsidRDefault="00AA56BC" w:rsidP="00AA56BC">
      <w:pPr>
        <w:pStyle w:val="whitespace-normal"/>
        <w:numPr>
          <w:ilvl w:val="0"/>
          <w:numId w:val="10"/>
        </w:numPr>
      </w:pPr>
      <w:r>
        <w:rPr>
          <w:rStyle w:val="Strong"/>
        </w:rPr>
        <w:t>Add Task:</w:t>
      </w:r>
      <w:r>
        <w:t xml:space="preserve"> Enter task title and click "Add Task"</w:t>
      </w:r>
    </w:p>
    <w:p w14:paraId="036A5048" w14:textId="77777777" w:rsidR="00AA56BC" w:rsidRDefault="00AA56BC" w:rsidP="00AA56BC">
      <w:pPr>
        <w:pStyle w:val="whitespace-normal"/>
        <w:numPr>
          <w:ilvl w:val="0"/>
          <w:numId w:val="10"/>
        </w:numPr>
      </w:pPr>
      <w:r>
        <w:rPr>
          <w:rStyle w:val="Strong"/>
        </w:rPr>
        <w:t>Mark Complete:</w:t>
      </w:r>
      <w:r>
        <w:t xml:space="preserve"> Click checkbox to toggle completion</w:t>
      </w:r>
    </w:p>
    <w:p w14:paraId="20967C67" w14:textId="77777777" w:rsidR="00AA56BC" w:rsidRDefault="00AA56BC" w:rsidP="00AA56BC">
      <w:pPr>
        <w:pStyle w:val="whitespace-normal"/>
        <w:numPr>
          <w:ilvl w:val="0"/>
          <w:numId w:val="10"/>
        </w:numPr>
      </w:pPr>
      <w:r>
        <w:rPr>
          <w:rStyle w:val="Strong"/>
        </w:rPr>
        <w:t>Filter Tasks:</w:t>
      </w:r>
      <w:r>
        <w:t xml:space="preserve"> Use filter buttons (All, Active, Completed)</w:t>
      </w:r>
    </w:p>
    <w:p w14:paraId="482F2F45" w14:textId="77777777" w:rsidR="00AA56BC" w:rsidRDefault="00AA56BC" w:rsidP="00AA56BC">
      <w:pPr>
        <w:pStyle w:val="whitespace-normal"/>
        <w:numPr>
          <w:ilvl w:val="0"/>
          <w:numId w:val="10"/>
        </w:numPr>
      </w:pPr>
      <w:r>
        <w:rPr>
          <w:rStyle w:val="Strong"/>
        </w:rPr>
        <w:t>Delete Task:</w:t>
      </w:r>
      <w:r>
        <w:t xml:space="preserve"> Click delete button to remove task</w:t>
      </w:r>
    </w:p>
    <w:p w14:paraId="55353837" w14:textId="77777777" w:rsidR="00AA56BC" w:rsidRDefault="00AA56BC" w:rsidP="00AA56BC">
      <w:pPr>
        <w:pStyle w:val="whitespace-normal"/>
        <w:numPr>
          <w:ilvl w:val="0"/>
          <w:numId w:val="10"/>
        </w:numPr>
      </w:pPr>
      <w:r>
        <w:rPr>
          <w:rStyle w:val="Strong"/>
        </w:rPr>
        <w:t>API Testing:</w:t>
      </w:r>
      <w:r>
        <w:t xml:space="preserve"> Access </w:t>
      </w:r>
      <w:hyperlink r:id="rId12" w:history="1">
        <w:r>
          <w:rPr>
            <w:rStyle w:val="Hyperlink"/>
          </w:rPr>
          <w:t>http://localhost:5000/api/health</w:t>
        </w:r>
      </w:hyperlink>
    </w:p>
    <w:p w14:paraId="75BA8120" w14:textId="77777777" w:rsidR="00AA56BC" w:rsidRDefault="00AA56BC" w:rsidP="00AA56BC">
      <w:pPr>
        <w:pStyle w:val="Heading3"/>
      </w:pPr>
      <w:r>
        <w:t>Expected Results</w:t>
      </w:r>
    </w:p>
    <w:p w14:paraId="0EF89F17" w14:textId="77777777" w:rsidR="00AA56BC" w:rsidRDefault="00AA56BC" w:rsidP="00AA56BC">
      <w:pPr>
        <w:pStyle w:val="whitespace-normal"/>
        <w:numPr>
          <w:ilvl w:val="0"/>
          <w:numId w:val="11"/>
        </w:numPr>
      </w:pPr>
      <w:r>
        <w:t>Frontend displays modern task management interface</w:t>
      </w:r>
    </w:p>
    <w:p w14:paraId="72FBEF92" w14:textId="77777777" w:rsidR="00AA56BC" w:rsidRDefault="00AA56BC" w:rsidP="00AA56BC">
      <w:pPr>
        <w:pStyle w:val="whitespace-normal"/>
        <w:numPr>
          <w:ilvl w:val="0"/>
          <w:numId w:val="11"/>
        </w:numPr>
      </w:pPr>
      <w:r>
        <w:t>Tasks can be added, completed, and deleted</w:t>
      </w:r>
    </w:p>
    <w:p w14:paraId="4622B969" w14:textId="77777777" w:rsidR="00AA56BC" w:rsidRDefault="00AA56BC" w:rsidP="00AA56BC">
      <w:pPr>
        <w:pStyle w:val="whitespace-normal"/>
        <w:numPr>
          <w:ilvl w:val="0"/>
          <w:numId w:val="11"/>
        </w:numPr>
      </w:pPr>
      <w:r>
        <w:t>Statistics update in real-time</w:t>
      </w:r>
    </w:p>
    <w:p w14:paraId="3D2FD746" w14:textId="77777777" w:rsidR="00AA56BC" w:rsidRDefault="00AA56BC" w:rsidP="00AA56BC">
      <w:pPr>
        <w:pStyle w:val="whitespace-normal"/>
        <w:numPr>
          <w:ilvl w:val="0"/>
          <w:numId w:val="11"/>
        </w:numPr>
      </w:pPr>
      <w:r>
        <w:t>API returns JSON responses</w:t>
      </w:r>
    </w:p>
    <w:p w14:paraId="6F626202" w14:textId="77777777" w:rsidR="00AA56BC" w:rsidRDefault="00AA56BC" w:rsidP="00AA56BC">
      <w:pPr>
        <w:pStyle w:val="whitespace-normal"/>
        <w:numPr>
          <w:ilvl w:val="0"/>
          <w:numId w:val="11"/>
        </w:numPr>
      </w:pPr>
      <w:r>
        <w:t>All containers run without errors</w:t>
      </w:r>
    </w:p>
    <w:p w14:paraId="2C56CECE" w14:textId="77777777" w:rsidR="00AA56BC" w:rsidRDefault="00AA56BC" w:rsidP="00AA56BC">
      <w:pPr>
        <w:pStyle w:val="Heading2"/>
      </w:pPr>
      <w:r>
        <w:t>11. Network Configuration</w:t>
      </w:r>
    </w:p>
    <w:p w14:paraId="194873DA" w14:textId="77777777" w:rsidR="00AA56BC" w:rsidRDefault="00AA56BC" w:rsidP="00AA56BC">
      <w:pPr>
        <w:pStyle w:val="Heading3"/>
      </w:pPr>
      <w:r>
        <w:t>Docker Network</w:t>
      </w:r>
    </w:p>
    <w:p w14:paraId="0B9142D2" w14:textId="77777777" w:rsidR="00AA56BC" w:rsidRDefault="00AA56BC" w:rsidP="00AA56BC">
      <w:pPr>
        <w:pStyle w:val="whitespace-normal"/>
        <w:numPr>
          <w:ilvl w:val="0"/>
          <w:numId w:val="12"/>
        </w:numPr>
      </w:pPr>
      <w:r>
        <w:rPr>
          <w:rStyle w:val="Strong"/>
        </w:rPr>
        <w:t>Network Name:</w:t>
      </w:r>
      <w:r>
        <w:t xml:space="preserve"> task-manager-network</w:t>
      </w:r>
    </w:p>
    <w:p w14:paraId="5EBD36D9" w14:textId="77777777" w:rsidR="00AA56BC" w:rsidRDefault="00AA56BC" w:rsidP="00AA56BC">
      <w:pPr>
        <w:pStyle w:val="whitespace-normal"/>
        <w:numPr>
          <w:ilvl w:val="0"/>
          <w:numId w:val="12"/>
        </w:numPr>
      </w:pPr>
      <w:r>
        <w:rPr>
          <w:rStyle w:val="Strong"/>
        </w:rPr>
        <w:t>Driver:</w:t>
      </w:r>
      <w:r>
        <w:t xml:space="preserve"> bridge</w:t>
      </w:r>
    </w:p>
    <w:p w14:paraId="1BEE0464" w14:textId="77777777" w:rsidR="00AA56BC" w:rsidRDefault="00AA56BC" w:rsidP="00AA56BC">
      <w:pPr>
        <w:pStyle w:val="whitespace-normal"/>
        <w:numPr>
          <w:ilvl w:val="0"/>
          <w:numId w:val="12"/>
        </w:numPr>
      </w:pPr>
      <w:r>
        <w:rPr>
          <w:rStyle w:val="Strong"/>
        </w:rPr>
        <w:t>Services Communication:</w:t>
      </w:r>
      <w:r>
        <w:t xml:space="preserve"> Internal DNS resolution</w:t>
      </w:r>
    </w:p>
    <w:p w14:paraId="152B36D7" w14:textId="77777777" w:rsidR="00AA56BC" w:rsidRDefault="00AA56BC" w:rsidP="00AA56BC">
      <w:pPr>
        <w:pStyle w:val="Heading3"/>
      </w:pPr>
      <w:r>
        <w:t>Port Mapping</w:t>
      </w:r>
    </w:p>
    <w:p w14:paraId="35E386A9" w14:textId="77777777" w:rsidR="00AA56BC" w:rsidRDefault="00AA56BC" w:rsidP="00AA56BC">
      <w:pPr>
        <w:pStyle w:val="whitespace-normal"/>
        <w:numPr>
          <w:ilvl w:val="0"/>
          <w:numId w:val="13"/>
        </w:numPr>
      </w:pPr>
      <w:r>
        <w:t>Frontend: Host 5173 → Container 5173</w:t>
      </w:r>
    </w:p>
    <w:p w14:paraId="74B1CFD7" w14:textId="77777777" w:rsidR="00AA56BC" w:rsidRDefault="00AA56BC" w:rsidP="00AA56BC">
      <w:pPr>
        <w:pStyle w:val="whitespace-normal"/>
        <w:numPr>
          <w:ilvl w:val="0"/>
          <w:numId w:val="13"/>
        </w:numPr>
      </w:pPr>
      <w:r>
        <w:t>Backend: Host 5000 → Container 5000</w:t>
      </w:r>
    </w:p>
    <w:p w14:paraId="647F7220" w14:textId="77777777" w:rsidR="00AA56BC" w:rsidRDefault="00AA56BC" w:rsidP="00AA56BC">
      <w:pPr>
        <w:pStyle w:val="whitespace-normal"/>
        <w:numPr>
          <w:ilvl w:val="0"/>
          <w:numId w:val="13"/>
        </w:numPr>
      </w:pPr>
      <w:r>
        <w:t>MongoDB: Host 27017 → Container 27017</w:t>
      </w:r>
    </w:p>
    <w:p w14:paraId="084A1BC2" w14:textId="77777777" w:rsidR="00AA56BC" w:rsidRDefault="00AA56BC" w:rsidP="00AA56BC">
      <w:pPr>
        <w:pStyle w:val="Heading2"/>
      </w:pPr>
      <w:r>
        <w:t>12. Volume Management</w:t>
      </w:r>
    </w:p>
    <w:p w14:paraId="1E1784B2" w14:textId="77777777" w:rsidR="00AA56BC" w:rsidRDefault="00AA56BC" w:rsidP="00AA56BC">
      <w:pPr>
        <w:pStyle w:val="Heading3"/>
      </w:pPr>
      <w:r>
        <w:t>Persistent Data</w:t>
      </w:r>
    </w:p>
    <w:p w14:paraId="074A6261" w14:textId="77777777" w:rsidR="00AA56BC" w:rsidRDefault="00AA56BC" w:rsidP="00AA56BC">
      <w:pPr>
        <w:pStyle w:val="whitespace-normal"/>
        <w:numPr>
          <w:ilvl w:val="0"/>
          <w:numId w:val="14"/>
        </w:numPr>
      </w:pPr>
      <w:r>
        <w:rPr>
          <w:rStyle w:val="Strong"/>
        </w:rPr>
        <w:lastRenderedPageBreak/>
        <w:t>MongoDB Data:</w:t>
      </w:r>
      <w:r>
        <w:t xml:space="preserve"> Persistent volume for database</w:t>
      </w:r>
    </w:p>
    <w:p w14:paraId="4BACE22D" w14:textId="77777777" w:rsidR="00AA56BC" w:rsidRDefault="00AA56BC" w:rsidP="00AA56BC">
      <w:pPr>
        <w:pStyle w:val="whitespace-normal"/>
        <w:numPr>
          <w:ilvl w:val="0"/>
          <w:numId w:val="14"/>
        </w:numPr>
      </w:pPr>
      <w:r>
        <w:rPr>
          <w:rStyle w:val="Strong"/>
        </w:rPr>
        <w:t>Development Volumes:</w:t>
      </w:r>
      <w:r>
        <w:t xml:space="preserve"> Hot reload for code changes</w:t>
      </w:r>
    </w:p>
    <w:p w14:paraId="426DC85E" w14:textId="77777777" w:rsidR="00AA56BC" w:rsidRDefault="00AA56BC" w:rsidP="00AA56BC">
      <w:pPr>
        <w:pStyle w:val="Heading2"/>
      </w:pPr>
      <w:r>
        <w:t>13. Security Considerations</w:t>
      </w:r>
    </w:p>
    <w:p w14:paraId="08AC86D5" w14:textId="77777777" w:rsidR="00AA56BC" w:rsidRDefault="00AA56BC" w:rsidP="00AA56BC">
      <w:pPr>
        <w:pStyle w:val="Heading3"/>
      </w:pPr>
      <w:r>
        <w:t>Backend Security</w:t>
      </w:r>
    </w:p>
    <w:p w14:paraId="5DBD5432" w14:textId="77777777" w:rsidR="00AA56BC" w:rsidRDefault="00AA56BC" w:rsidP="00AA56BC">
      <w:pPr>
        <w:pStyle w:val="whitespace-normal"/>
        <w:numPr>
          <w:ilvl w:val="0"/>
          <w:numId w:val="15"/>
        </w:numPr>
      </w:pPr>
      <w:r>
        <w:t>Non-root user execution</w:t>
      </w:r>
    </w:p>
    <w:p w14:paraId="4353F28E" w14:textId="77777777" w:rsidR="00AA56BC" w:rsidRDefault="00AA56BC" w:rsidP="00AA56BC">
      <w:pPr>
        <w:pStyle w:val="whitespace-normal"/>
        <w:numPr>
          <w:ilvl w:val="0"/>
          <w:numId w:val="15"/>
        </w:numPr>
      </w:pPr>
      <w:r>
        <w:t>Input validation and sanitization</w:t>
      </w:r>
    </w:p>
    <w:p w14:paraId="068D1D1D" w14:textId="77777777" w:rsidR="00AA56BC" w:rsidRDefault="00AA56BC" w:rsidP="00AA56BC">
      <w:pPr>
        <w:pStyle w:val="whitespace-normal"/>
        <w:numPr>
          <w:ilvl w:val="0"/>
          <w:numId w:val="15"/>
        </w:numPr>
      </w:pPr>
      <w:r>
        <w:t>CORS configuration</w:t>
      </w:r>
    </w:p>
    <w:p w14:paraId="6EA287BF" w14:textId="77777777" w:rsidR="00AA56BC" w:rsidRDefault="00AA56BC" w:rsidP="00AA56BC">
      <w:pPr>
        <w:pStyle w:val="whitespace-normal"/>
        <w:numPr>
          <w:ilvl w:val="0"/>
          <w:numId w:val="15"/>
        </w:numPr>
      </w:pPr>
      <w:r>
        <w:t>Error handling middleware</w:t>
      </w:r>
    </w:p>
    <w:p w14:paraId="6C3E9CA6" w14:textId="77777777" w:rsidR="00AA56BC" w:rsidRDefault="00AA56BC" w:rsidP="00AA56BC">
      <w:pPr>
        <w:pStyle w:val="Heading3"/>
      </w:pPr>
      <w:r>
        <w:t>Container Security</w:t>
      </w:r>
    </w:p>
    <w:p w14:paraId="390C8CA8" w14:textId="77777777" w:rsidR="00AA56BC" w:rsidRDefault="00AA56BC" w:rsidP="00AA56BC">
      <w:pPr>
        <w:pStyle w:val="whitespace-normal"/>
        <w:numPr>
          <w:ilvl w:val="0"/>
          <w:numId w:val="16"/>
        </w:numPr>
      </w:pPr>
      <w:r>
        <w:t>Alpine Linux base images (smaller attack surface)</w:t>
      </w:r>
    </w:p>
    <w:p w14:paraId="317CE8B7" w14:textId="77777777" w:rsidR="00AA56BC" w:rsidRDefault="00AA56BC" w:rsidP="00AA56BC">
      <w:pPr>
        <w:pStyle w:val="whitespace-normal"/>
        <w:numPr>
          <w:ilvl w:val="0"/>
          <w:numId w:val="16"/>
        </w:numPr>
      </w:pPr>
      <w:r>
        <w:t>Health checks for service monitoring</w:t>
      </w:r>
    </w:p>
    <w:p w14:paraId="1FF88C99" w14:textId="77777777" w:rsidR="00AA56BC" w:rsidRDefault="00AA56BC" w:rsidP="00AA56BC">
      <w:pPr>
        <w:pStyle w:val="whitespace-normal"/>
        <w:numPr>
          <w:ilvl w:val="0"/>
          <w:numId w:val="16"/>
        </w:numPr>
      </w:pPr>
      <w:r>
        <w:t>Resource limitations through Docker Compose</w:t>
      </w:r>
    </w:p>
    <w:p w14:paraId="1D369470" w14:textId="77777777" w:rsidR="00AA56BC" w:rsidRDefault="00AA56BC" w:rsidP="00AA56BC">
      <w:pPr>
        <w:pStyle w:val="Heading2"/>
      </w:pPr>
      <w:r>
        <w:t>14. Monitoring and Health Checks</w:t>
      </w:r>
    </w:p>
    <w:p w14:paraId="51E951C5" w14:textId="77777777" w:rsidR="00AA56BC" w:rsidRDefault="00AA56BC" w:rsidP="00AA56BC">
      <w:pPr>
        <w:pStyle w:val="Heading3"/>
      </w:pPr>
      <w:r>
        <w:t>Health Check Implementation</w:t>
      </w:r>
    </w:p>
    <w:p w14:paraId="7EF2DE89" w14:textId="77777777" w:rsidR="00AA56BC" w:rsidRDefault="00AA56BC" w:rsidP="00AA56BC">
      <w:pPr>
        <w:pStyle w:val="whitespace-normal"/>
        <w:numPr>
          <w:ilvl w:val="0"/>
          <w:numId w:val="17"/>
        </w:numPr>
      </w:pPr>
      <w:r>
        <w:t xml:space="preserve">Backend health check endpoint: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/health</w:t>
      </w:r>
    </w:p>
    <w:p w14:paraId="46502428" w14:textId="77777777" w:rsidR="00AA56BC" w:rsidRDefault="00AA56BC" w:rsidP="00AA56BC">
      <w:pPr>
        <w:pStyle w:val="whitespace-normal"/>
        <w:numPr>
          <w:ilvl w:val="0"/>
          <w:numId w:val="17"/>
        </w:numPr>
      </w:pPr>
      <w:r>
        <w:t xml:space="preserve">MongoDB health check using </w:t>
      </w:r>
      <w:proofErr w:type="spellStart"/>
      <w:r>
        <w:t>mongosh</w:t>
      </w:r>
      <w:proofErr w:type="spellEnd"/>
    </w:p>
    <w:p w14:paraId="0B87EC13" w14:textId="77777777" w:rsidR="00AA56BC" w:rsidRDefault="00AA56BC" w:rsidP="00AA56BC">
      <w:pPr>
        <w:pStyle w:val="whitespace-normal"/>
        <w:numPr>
          <w:ilvl w:val="0"/>
          <w:numId w:val="17"/>
        </w:numPr>
      </w:pPr>
      <w:r>
        <w:t>Docker health check configuration</w:t>
      </w:r>
    </w:p>
    <w:p w14:paraId="78784AB3" w14:textId="77777777" w:rsidR="00AA56BC" w:rsidRDefault="00AA56BC" w:rsidP="00AA56BC">
      <w:pPr>
        <w:pStyle w:val="whitespace-normal"/>
        <w:numPr>
          <w:ilvl w:val="0"/>
          <w:numId w:val="17"/>
        </w:numPr>
      </w:pPr>
      <w:r>
        <w:t>Service dependency management</w:t>
      </w:r>
    </w:p>
    <w:p w14:paraId="39D69EE7" w14:textId="77777777" w:rsidR="00AA56BC" w:rsidRDefault="00AA56BC" w:rsidP="00AA56BC">
      <w:pPr>
        <w:pStyle w:val="Heading2"/>
      </w:pPr>
      <w:r>
        <w:t>15. Troubleshooting Guide</w:t>
      </w:r>
    </w:p>
    <w:p w14:paraId="799AD0B7" w14:textId="77777777" w:rsidR="00AA56BC" w:rsidRDefault="00AA56BC" w:rsidP="00AA56BC">
      <w:pPr>
        <w:pStyle w:val="Heading3"/>
      </w:pPr>
      <w:r>
        <w:t>Common Issues</w:t>
      </w:r>
    </w:p>
    <w:p w14:paraId="434603A7" w14:textId="77777777" w:rsidR="00AA56BC" w:rsidRDefault="00AA56BC" w:rsidP="00AA56BC">
      <w:pPr>
        <w:pStyle w:val="whitespace-normal"/>
        <w:numPr>
          <w:ilvl w:val="0"/>
          <w:numId w:val="18"/>
        </w:numPr>
      </w:pPr>
      <w:r>
        <w:rPr>
          <w:rStyle w:val="Strong"/>
        </w:rPr>
        <w:t>Port conflicts:</w:t>
      </w:r>
      <w:r>
        <w:t xml:space="preserve"> Change port mappings in docker-</w:t>
      </w:r>
      <w:proofErr w:type="spellStart"/>
      <w:r>
        <w:t>compose.yml</w:t>
      </w:r>
      <w:proofErr w:type="spellEnd"/>
    </w:p>
    <w:p w14:paraId="7006EB37" w14:textId="77777777" w:rsidR="00AA56BC" w:rsidRDefault="00AA56BC" w:rsidP="00AA56BC">
      <w:pPr>
        <w:pStyle w:val="whitespace-normal"/>
        <w:numPr>
          <w:ilvl w:val="0"/>
          <w:numId w:val="18"/>
        </w:numPr>
      </w:pPr>
      <w:r>
        <w:rPr>
          <w:rStyle w:val="Strong"/>
        </w:rPr>
        <w:t>MongoDB connection:</w:t>
      </w:r>
      <w:r>
        <w:t xml:space="preserve"> Ensure MongoDB service is healthy</w:t>
      </w:r>
    </w:p>
    <w:p w14:paraId="547A9D1B" w14:textId="77777777" w:rsidR="00AA56BC" w:rsidRDefault="00AA56BC" w:rsidP="00AA56BC">
      <w:pPr>
        <w:pStyle w:val="whitespace-normal"/>
        <w:numPr>
          <w:ilvl w:val="0"/>
          <w:numId w:val="18"/>
        </w:numPr>
      </w:pPr>
      <w:r>
        <w:rPr>
          <w:rStyle w:val="Strong"/>
        </w:rPr>
        <w:t>CORS errors:</w:t>
      </w:r>
      <w:r>
        <w:t xml:space="preserve"> Verify backend CORS configuration</w:t>
      </w:r>
    </w:p>
    <w:p w14:paraId="7EEA0606" w14:textId="77777777" w:rsidR="00AA56BC" w:rsidRDefault="00AA56BC" w:rsidP="00AA56BC">
      <w:pPr>
        <w:pStyle w:val="whitespace-normal"/>
        <w:numPr>
          <w:ilvl w:val="0"/>
          <w:numId w:val="18"/>
        </w:numPr>
      </w:pPr>
      <w:r>
        <w:rPr>
          <w:rStyle w:val="Strong"/>
        </w:rPr>
        <w:t>Build failures:</w:t>
      </w:r>
      <w:r>
        <w:t xml:space="preserve"> Check </w:t>
      </w:r>
      <w:proofErr w:type="spellStart"/>
      <w:r>
        <w:t>Dockerfile</w:t>
      </w:r>
      <w:proofErr w:type="spellEnd"/>
      <w:r>
        <w:t xml:space="preserve"> syntax and dependencies</w:t>
      </w:r>
    </w:p>
    <w:p w14:paraId="72F5FFA0" w14:textId="77777777" w:rsidR="00AA56BC" w:rsidRDefault="00AA56BC" w:rsidP="00AA56BC">
      <w:pPr>
        <w:pStyle w:val="Heading3"/>
      </w:pPr>
      <w:r>
        <w:t>Debug Commands</w:t>
      </w:r>
    </w:p>
    <w:p w14:paraId="625C893F" w14:textId="77777777" w:rsidR="00AA56BC" w:rsidRDefault="00AA56BC" w:rsidP="00AA56BC">
      <w:pPr>
        <w:pStyle w:val="HTMLPreformatted"/>
      </w:pPr>
      <w:r>
        <w:t>bash</w:t>
      </w:r>
    </w:p>
    <w:p w14:paraId="130A13ED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Check container logs</w:t>
      </w:r>
    </w:p>
    <w:p w14:paraId="04AB1D01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docker-compose</w:t>
      </w:r>
      <w:r>
        <w:rPr>
          <w:rStyle w:val="HTMLCode"/>
          <w:rFonts w:ascii="var(--font-mono)" w:hAnsi="var(--font-mono)"/>
          <w:color w:val="383A42"/>
        </w:rPr>
        <w:t xml:space="preserve"> logs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HTMLCode"/>
          <w:rFonts w:ascii="var(--font-mono)" w:hAnsi="var(--font-mono)"/>
          <w:color w:val="383A42"/>
        </w:rPr>
        <w:t>service-name</w:t>
      </w:r>
      <w:r>
        <w:rPr>
          <w:rStyle w:val="token"/>
          <w:rFonts w:ascii="var(--font-mono)" w:hAnsi="var(--font-mono)"/>
          <w:color w:val="383A42"/>
        </w:rPr>
        <w:t>]</w:t>
      </w:r>
    </w:p>
    <w:p w14:paraId="338461CB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78A86596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Interactive shell</w:t>
      </w:r>
    </w:p>
    <w:p w14:paraId="6F4E1836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lastRenderedPageBreak/>
        <w:t>docker-compose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exec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HTMLCode"/>
          <w:rFonts w:ascii="var(--font-mono)" w:hAnsi="var(--font-mono)"/>
          <w:color w:val="383A42"/>
        </w:rPr>
        <w:t>service-name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HTMLCode"/>
          <w:rFonts w:ascii="var(--font-mono)" w:hAnsi="var(--font-mono)"/>
          <w:color w:val="383A42"/>
        </w:rPr>
        <w:t xml:space="preserve"> /bin/</w:t>
      </w:r>
      <w:proofErr w:type="spellStart"/>
      <w:r>
        <w:rPr>
          <w:rStyle w:val="HTMLCode"/>
          <w:rFonts w:ascii="var(--font-mono)" w:hAnsi="var(--font-mono)"/>
          <w:color w:val="383A42"/>
        </w:rPr>
        <w:t>sh</w:t>
      </w:r>
      <w:proofErr w:type="spellEnd"/>
    </w:p>
    <w:p w14:paraId="2203BF0A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04C49A02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Inspect networks</w:t>
      </w:r>
    </w:p>
    <w:p w14:paraId="0554FB1F" w14:textId="77777777" w:rsidR="00AA56BC" w:rsidRDefault="00AA56BC" w:rsidP="00AA56BC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docker</w:t>
      </w:r>
      <w:r>
        <w:rPr>
          <w:rStyle w:val="HTMLCode"/>
          <w:rFonts w:ascii="var(--font-mono)" w:hAnsi="var(--font-mono)"/>
          <w:color w:val="383A42"/>
        </w:rPr>
        <w:t xml:space="preserve"> network </w:t>
      </w:r>
      <w:r>
        <w:rPr>
          <w:rStyle w:val="token"/>
          <w:rFonts w:ascii="var(--font-mono)" w:hAnsi="var(--font-mono)"/>
          <w:color w:val="4078F2"/>
        </w:rPr>
        <w:t>ls</w:t>
      </w:r>
    </w:p>
    <w:p w14:paraId="2832972D" w14:textId="77777777" w:rsidR="00AA56BC" w:rsidRDefault="00AA56BC" w:rsidP="00AA56BC">
      <w:pPr>
        <w:pStyle w:val="HTMLPreformatted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docker</w:t>
      </w:r>
      <w:r>
        <w:rPr>
          <w:rStyle w:val="HTMLCode"/>
          <w:rFonts w:ascii="var(--font-mono)" w:hAnsi="var(--font-mono)"/>
          <w:color w:val="383A42"/>
        </w:rPr>
        <w:t xml:space="preserve"> network inspect task-manager-</w:t>
      </w:r>
      <w:proofErr w:type="spellStart"/>
      <w:r>
        <w:rPr>
          <w:rStyle w:val="HTMLCode"/>
          <w:rFonts w:ascii="var(--font-mono)" w:hAnsi="var(--font-mono)"/>
          <w:color w:val="383A42"/>
        </w:rPr>
        <w:t>pro_task</w:t>
      </w:r>
      <w:proofErr w:type="spellEnd"/>
      <w:r>
        <w:rPr>
          <w:rStyle w:val="HTMLCode"/>
          <w:rFonts w:ascii="var(--font-mono)" w:hAnsi="var(--font-mono)"/>
          <w:color w:val="383A42"/>
        </w:rPr>
        <w:t>-manager-network</w:t>
      </w:r>
    </w:p>
    <w:p w14:paraId="37DE54B1" w14:textId="77777777" w:rsidR="00AA56BC" w:rsidRDefault="00AA56BC" w:rsidP="00AA56BC">
      <w:pPr>
        <w:pStyle w:val="Heading2"/>
      </w:pPr>
      <w:r>
        <w:t>16. Conclusion</w:t>
      </w:r>
    </w:p>
    <w:p w14:paraId="6763DEBE" w14:textId="77777777" w:rsidR="00AA56BC" w:rsidRDefault="00AA56BC" w:rsidP="00AA56BC">
      <w:pPr>
        <w:pStyle w:val="whitespace-normal"/>
      </w:pPr>
      <w:r>
        <w:t>Task Manager Pro successfully demonstrates:</w:t>
      </w:r>
    </w:p>
    <w:p w14:paraId="7D65140F" w14:textId="77777777" w:rsidR="00AA56BC" w:rsidRDefault="00AA56BC" w:rsidP="00AA56BC">
      <w:pPr>
        <w:pStyle w:val="whitespace-normal"/>
        <w:numPr>
          <w:ilvl w:val="0"/>
          <w:numId w:val="19"/>
        </w:numPr>
      </w:pPr>
      <w:r>
        <w:rPr>
          <w:rStyle w:val="Strong"/>
        </w:rPr>
        <w:t>Containerization:</w:t>
      </w:r>
      <w:r>
        <w:t xml:space="preserve"> All services running in Docker containers</w:t>
      </w:r>
    </w:p>
    <w:p w14:paraId="29BF7903" w14:textId="77777777" w:rsidR="00AA56BC" w:rsidRDefault="00AA56BC" w:rsidP="00AA56BC">
      <w:pPr>
        <w:pStyle w:val="whitespace-normal"/>
        <w:numPr>
          <w:ilvl w:val="0"/>
          <w:numId w:val="19"/>
        </w:numPr>
      </w:pPr>
      <w:r>
        <w:rPr>
          <w:rStyle w:val="Strong"/>
        </w:rPr>
        <w:t>Service Orchestration:</w:t>
      </w:r>
      <w:r>
        <w:t xml:space="preserve"> Docker Compose managing multi-container application</w:t>
      </w:r>
    </w:p>
    <w:p w14:paraId="319241C8" w14:textId="77777777" w:rsidR="00AA56BC" w:rsidRDefault="00AA56BC" w:rsidP="00AA56BC">
      <w:pPr>
        <w:pStyle w:val="whitespace-normal"/>
        <w:numPr>
          <w:ilvl w:val="0"/>
          <w:numId w:val="19"/>
        </w:numPr>
      </w:pPr>
      <w:r>
        <w:rPr>
          <w:rStyle w:val="Strong"/>
        </w:rPr>
        <w:t>Modern Architecture:</w:t>
      </w:r>
      <w:r>
        <w:t xml:space="preserve"> Separation of concerns with frontend, backend, and database</w:t>
      </w:r>
    </w:p>
    <w:p w14:paraId="52F25964" w14:textId="77777777" w:rsidR="00AA56BC" w:rsidRDefault="00AA56BC" w:rsidP="00AA56BC">
      <w:pPr>
        <w:pStyle w:val="whitespace-normal"/>
        <w:numPr>
          <w:ilvl w:val="0"/>
          <w:numId w:val="19"/>
        </w:numPr>
      </w:pPr>
      <w:r>
        <w:rPr>
          <w:rStyle w:val="Strong"/>
        </w:rPr>
        <w:t>Development Workflow:</w:t>
      </w:r>
      <w:r>
        <w:t xml:space="preserve"> Hot reload and development-friendly configuration</w:t>
      </w:r>
    </w:p>
    <w:p w14:paraId="365C32F6" w14:textId="77777777" w:rsidR="00AA56BC" w:rsidRDefault="00AA56BC" w:rsidP="00AA56BC">
      <w:pPr>
        <w:pStyle w:val="whitespace-normal"/>
        <w:numPr>
          <w:ilvl w:val="0"/>
          <w:numId w:val="19"/>
        </w:numPr>
      </w:pPr>
      <w:r>
        <w:rPr>
          <w:rStyle w:val="Strong"/>
        </w:rPr>
        <w:t>Production Ready:</w:t>
      </w:r>
      <w:r>
        <w:t xml:space="preserve"> Health checks, security, and monitoring</w:t>
      </w:r>
    </w:p>
    <w:p w14:paraId="0A1BD4D9" w14:textId="77777777" w:rsidR="00AA56BC" w:rsidRDefault="00AA56BC" w:rsidP="00AA56BC">
      <w:pPr>
        <w:pStyle w:val="whitespace-normal"/>
      </w:pPr>
      <w:r>
        <w:t>The application showcases practical implementation of distributed systems concepts using Docker, providing a scalable and maintainable solution for task management.</w:t>
      </w:r>
    </w:p>
    <w:p w14:paraId="68C13543" w14:textId="77777777" w:rsidR="00AA56BC" w:rsidRPr="00400427" w:rsidRDefault="00AA56BC" w:rsidP="00AA56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6CB5F1" w14:textId="77777777" w:rsidR="0064693D" w:rsidRDefault="0064693D"/>
    <w:sectPr w:rsidR="00646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679"/>
    <w:multiLevelType w:val="multilevel"/>
    <w:tmpl w:val="2AA2E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25D74"/>
    <w:multiLevelType w:val="multilevel"/>
    <w:tmpl w:val="0C1C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C3091"/>
    <w:multiLevelType w:val="multilevel"/>
    <w:tmpl w:val="C97E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010E5"/>
    <w:multiLevelType w:val="multilevel"/>
    <w:tmpl w:val="8F94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10C84"/>
    <w:multiLevelType w:val="multilevel"/>
    <w:tmpl w:val="A79C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D3DE7"/>
    <w:multiLevelType w:val="multilevel"/>
    <w:tmpl w:val="169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10F3C"/>
    <w:multiLevelType w:val="multilevel"/>
    <w:tmpl w:val="6BC6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B1D14"/>
    <w:multiLevelType w:val="multilevel"/>
    <w:tmpl w:val="883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F2F4A"/>
    <w:multiLevelType w:val="multilevel"/>
    <w:tmpl w:val="D3003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9C1CD7"/>
    <w:multiLevelType w:val="multilevel"/>
    <w:tmpl w:val="2BCC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001E7"/>
    <w:multiLevelType w:val="multilevel"/>
    <w:tmpl w:val="3F6C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528BD"/>
    <w:multiLevelType w:val="multilevel"/>
    <w:tmpl w:val="3B92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F6555"/>
    <w:multiLevelType w:val="multilevel"/>
    <w:tmpl w:val="538E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44724"/>
    <w:multiLevelType w:val="multilevel"/>
    <w:tmpl w:val="E3A2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F6FB3"/>
    <w:multiLevelType w:val="multilevel"/>
    <w:tmpl w:val="F1DC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C34B1"/>
    <w:multiLevelType w:val="multilevel"/>
    <w:tmpl w:val="5490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F7B5E"/>
    <w:multiLevelType w:val="multilevel"/>
    <w:tmpl w:val="262C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B37A3"/>
    <w:multiLevelType w:val="multilevel"/>
    <w:tmpl w:val="28B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7040E"/>
    <w:multiLevelType w:val="multilevel"/>
    <w:tmpl w:val="95CC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765001">
    <w:abstractNumId w:val="1"/>
  </w:num>
  <w:num w:numId="2" w16cid:durableId="1235893415">
    <w:abstractNumId w:val="13"/>
  </w:num>
  <w:num w:numId="3" w16cid:durableId="1016467655">
    <w:abstractNumId w:val="17"/>
  </w:num>
  <w:num w:numId="4" w16cid:durableId="1918977727">
    <w:abstractNumId w:val="12"/>
  </w:num>
  <w:num w:numId="5" w16cid:durableId="339160889">
    <w:abstractNumId w:val="4"/>
  </w:num>
  <w:num w:numId="6" w16cid:durableId="1920409498">
    <w:abstractNumId w:val="10"/>
  </w:num>
  <w:num w:numId="7" w16cid:durableId="489635205">
    <w:abstractNumId w:val="11"/>
  </w:num>
  <w:num w:numId="8" w16cid:durableId="1676882650">
    <w:abstractNumId w:val="18"/>
  </w:num>
  <w:num w:numId="9" w16cid:durableId="387077095">
    <w:abstractNumId w:val="15"/>
  </w:num>
  <w:num w:numId="10" w16cid:durableId="1679772296">
    <w:abstractNumId w:val="0"/>
  </w:num>
  <w:num w:numId="11" w16cid:durableId="1129007829">
    <w:abstractNumId w:val="14"/>
  </w:num>
  <w:num w:numId="12" w16cid:durableId="1946498656">
    <w:abstractNumId w:val="7"/>
  </w:num>
  <w:num w:numId="13" w16cid:durableId="281613557">
    <w:abstractNumId w:val="9"/>
  </w:num>
  <w:num w:numId="14" w16cid:durableId="2054578125">
    <w:abstractNumId w:val="3"/>
  </w:num>
  <w:num w:numId="15" w16cid:durableId="1386294958">
    <w:abstractNumId w:val="6"/>
  </w:num>
  <w:num w:numId="16" w16cid:durableId="630328182">
    <w:abstractNumId w:val="16"/>
  </w:num>
  <w:num w:numId="17" w16cid:durableId="693967132">
    <w:abstractNumId w:val="2"/>
  </w:num>
  <w:num w:numId="18" w16cid:durableId="12533074">
    <w:abstractNumId w:val="8"/>
  </w:num>
  <w:num w:numId="19" w16cid:durableId="1065907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BC"/>
    <w:rsid w:val="0064693D"/>
    <w:rsid w:val="00AA56BC"/>
    <w:rsid w:val="00BE1863"/>
    <w:rsid w:val="00DA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1946A"/>
  <w15:chartTrackingRefBased/>
  <w15:docId w15:val="{CC060225-0276-42DF-9D7F-BF90B01B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6BC"/>
  </w:style>
  <w:style w:type="paragraph" w:styleId="Heading2">
    <w:name w:val="heading 2"/>
    <w:basedOn w:val="Normal"/>
    <w:link w:val="Heading2Char"/>
    <w:uiPriority w:val="9"/>
    <w:qFormat/>
    <w:rsid w:val="00AA56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56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56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56B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A56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5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AA5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56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56B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A56B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A56BC"/>
  </w:style>
  <w:style w:type="character" w:styleId="Hyperlink">
    <w:name w:val="Hyperlink"/>
    <w:basedOn w:val="DefaultParagraphFont"/>
    <w:uiPriority w:val="99"/>
    <w:semiHidden/>
    <w:unhideWhenUsed/>
    <w:rsid w:val="00AA56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5000/api/heal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5173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934</Words>
  <Characters>5326</Characters>
  <Application>Microsoft Office Word</Application>
  <DocSecurity>0</DocSecurity>
  <Lines>44</Lines>
  <Paragraphs>12</Paragraphs>
  <ScaleCrop>false</ScaleCrop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Tengku Mahesa Omar Falah</dc:creator>
  <cp:keywords/>
  <dc:description/>
  <cp:lastModifiedBy>神 Vortigern</cp:lastModifiedBy>
  <cp:revision>2</cp:revision>
  <dcterms:created xsi:type="dcterms:W3CDTF">2025-07-02T09:29:00Z</dcterms:created>
  <dcterms:modified xsi:type="dcterms:W3CDTF">2025-07-08T13:53:00Z</dcterms:modified>
</cp:coreProperties>
</file>