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 для практической работы на языке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Go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Задачи на линейное программирование (без условных операторов и циклов)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Сумма цифр числа: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целое число и вычисляет сумму его цифр.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`1234`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`10` (1 + 2 + 3 + 4)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Преобразование температуры: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преобразует температуру из градусов Цельсия в Фаренгейты и обратно. 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`25 (Celsius)`</w:t>
      </w: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`77 (Fahrenheit)`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Удвоение каждого элемента массива: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массив чисел и возвращает новый массив, где каждое число удвоено.</w:t>
      </w:r>
    </w:p>
    <w:p>
      <w:pPr>
        <w:pStyle w:val="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`[1, 2, 3, 4]`</w:t>
      </w:r>
    </w:p>
    <w:p>
      <w:pPr>
        <w:pStyle w:val="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`[2, 4, 6, 8]`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Объединение строк: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несколько строк и объединяет их в одну строку через пробел.</w:t>
      </w:r>
    </w:p>
    <w:p>
      <w:pPr>
        <w:pStyle w:val="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: `["Hello", "world"]`</w:t>
      </w:r>
    </w:p>
    <w:p>
      <w:pPr>
        <w:pStyle w:val="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: `Hello world`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Расчет расстояния между двумя точками: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вычисляет расстояние между двумя точками в 2D пространстве.</w:t>
      </w:r>
    </w:p>
    <w:p>
      <w:pPr>
        <w:pStyle w:val="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`(x1=1, y1=1),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(x2=4, y2=5)`</w:t>
      </w:r>
    </w:p>
    <w:p>
      <w:pPr>
        <w:pStyle w:val="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`5.0`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Задачи с условным оператором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Проверка на четность/нечетность: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проверяет, является ли введенное число четным или нечетным.</w:t>
      </w:r>
    </w:p>
    <w:p>
      <w:pPr>
        <w:pStyle w:val="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`4`</w:t>
      </w:r>
    </w:p>
    <w:p>
      <w:pPr>
        <w:pStyle w:val="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`Четное`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 Проверка высокосного года: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проверяет, является ли введенный год високосным.</w:t>
      </w: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`2020`</w:t>
      </w: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`Високосный`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Определение наибольшего из трех чисел: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три числа и выводит наибольшее из них.</w:t>
      </w:r>
    </w:p>
    <w:p>
      <w:pPr>
        <w:pStyle w:val="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`4, 9, 7`</w:t>
      </w:r>
    </w:p>
    <w:p>
      <w:pPr>
        <w:pStyle w:val="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`9`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Категория возраста: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принимает возраст человека и выводит, к какой возрастной группе он относится (ребенок, подросток, взрослый, пожилой.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комментариях указать возрастные рамки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pStyle w:val="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`25`</w:t>
      </w:r>
    </w:p>
    <w:p>
      <w:pPr>
        <w:pStyle w:val="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`Взрослый`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Проверка делимости на 3 и 5: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проверяет, делится ли число одновременно на 3 и 5.</w:t>
      </w:r>
    </w:p>
    <w:p>
      <w:pPr>
        <w:pStyle w:val="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`15`</w:t>
      </w:r>
    </w:p>
    <w:p>
      <w:pPr>
        <w:pStyle w:val="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`Делится`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Задачи на циклы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Факториал числа: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вычисляет факториал числа.</w:t>
      </w:r>
    </w:p>
    <w:p>
      <w:pPr>
        <w:pStyle w:val="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`5`</w:t>
      </w:r>
    </w:p>
    <w:p>
      <w:pPr>
        <w:pStyle w:val="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`120` (5! = 5 × 4 × 3 × 2 × 1)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Числа Фибоначчи: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выводит первые `n` чисел Фибоначчи.</w:t>
      </w:r>
    </w:p>
    <w:p>
      <w:pPr>
        <w:pStyle w:val="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`n = 7`</w:t>
      </w:r>
    </w:p>
    <w:p>
      <w:pPr>
        <w:pStyle w:val="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`0, 1, 1, 2, 3, 5, 8`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Реверс массива: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переворачивает массив чисел.</w:t>
      </w:r>
    </w:p>
    <w:p>
      <w:pPr>
        <w:pStyle w:val="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`[1, 2, 3, 4, 5]`</w:t>
      </w:r>
    </w:p>
    <w:p>
      <w:pPr>
        <w:pStyle w:val="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`[5, 4, 3, 2, 1]`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Поиск простых чисел: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Напишите программу, которая выводит все простые числа до заданного числа.</w:t>
      </w:r>
    </w:p>
    <w:p>
      <w:pPr>
        <w:pStyle w:val="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`n = 20`</w:t>
      </w:r>
    </w:p>
    <w:p>
      <w:pPr>
        <w:pStyle w:val="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`2, 3, 5, 7, 11, 13, 17, 19`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Сумма чисел в массиве: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Напишите программу, которая вычисляет сумму всех чисел в массиве.</w:t>
      </w:r>
    </w:p>
    <w:p>
      <w:pPr>
        <w:pStyle w:val="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`[1, 2, 3, 4, 5]`</w:t>
      </w:r>
    </w:p>
    <w:p>
      <w:pPr>
        <w:pStyle w:val="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`15`</w:t>
      </w:r>
    </w:p>
    <w:bookmarkEnd w:id="0"/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языка </w:t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>
        <w:instrText xml:space="preserve"> HYPERLINK "https://metanit.com/go/tutorial/1.1.php"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t>https://metanit.com/go/tutorial/1.1.php</w:t>
      </w:r>
      <w:r>
        <w:rPr>
          <w:rStyle w:val="4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программы на Go: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задачи на вычисление факториала:</w:t>
      </w:r>
    </w:p>
    <w:p/>
    <w:p/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eastAsia="ru-RU"/>
          <w14:ligatures w14:val="none"/>
        </w:rPr>
      </w:pP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CE9178"/>
          <w:kern w:val="0"/>
          <w:sz w:val="21"/>
          <w:szCs w:val="21"/>
          <w:lang w:val="en-US" w:eastAsia="ru-RU"/>
          <w14:ligatures w14:val="none"/>
        </w:rPr>
        <w:t>"fmt"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>
        <w:rPr>
          <w:rFonts w:ascii="Menlo" w:hAnsi="Menlo" w:eastAsia="Times New Roman" w:cs="Menlo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r>
        <w:rPr>
          <w:rFonts w:ascii="Menlo" w:hAnsi="Menlo" w:eastAsia="Times New Roman" w:cs="Menlo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>
        <w:rPr>
          <w:rFonts w:ascii="Menlo" w:hAnsi="Menlo" w:eastAsia="Times New Roman" w:cs="Menlo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21"/>
          <w:szCs w:val="21"/>
          <w:lang w:val="en-US" w:eastAsia="ru-RU"/>
          <w14:ligatures w14:val="none"/>
        </w:rPr>
        <w:t>*=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r>
        <w:rPr>
          <w:rFonts w:ascii="Menlo" w:hAnsi="Menlo" w:eastAsia="Times New Roman" w:cs="Menlo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D4D4D4"/>
          <w:kern w:val="0"/>
          <w:sz w:val="21"/>
          <w:szCs w:val="21"/>
          <w:lang w:val="en-US" w:eastAsia="ru-RU"/>
          <w14:ligatures w14:val="none"/>
        </w:rPr>
        <w:t>:=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>
        <w:rPr>
          <w:rFonts w:ascii="Menlo" w:hAnsi="Menlo" w:eastAsia="Times New Roman" w:cs="Menlo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Menlo" w:hAnsi="Menlo" w:eastAsia="Times New Roman" w:cs="Menlo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Menlo" w:hAnsi="Menlo" w:eastAsia="Times New Roman" w:cs="Menlo"/>
          <w:color w:val="CE9178"/>
          <w:kern w:val="0"/>
          <w:sz w:val="21"/>
          <w:szCs w:val="21"/>
          <w:lang w:eastAsia="ru-RU"/>
          <w14:ligatures w14:val="none"/>
        </w:rPr>
        <w:t>Факториал</w:t>
      </w:r>
      <w:r>
        <w:rPr>
          <w:rFonts w:ascii="Menlo" w:hAnsi="Menlo" w:eastAsia="Times New Roman" w:cs="Menlo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>
        <w:rPr>
          <w:rFonts w:ascii="Menlo" w:hAnsi="Menlo" w:eastAsia="Times New Roman" w:cs="Menlo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CE9178"/>
          <w:kern w:val="0"/>
          <w:sz w:val="21"/>
          <w:szCs w:val="21"/>
          <w:lang w:eastAsia="ru-RU"/>
          <w14:ligatures w14:val="none"/>
        </w:rPr>
        <w:t>равен</w:t>
      </w:r>
      <w:r>
        <w:rPr>
          <w:rFonts w:ascii="Menlo" w:hAnsi="Menlo" w:eastAsia="Times New Roman" w:cs="Menlo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>
        <w:rPr>
          <w:rFonts w:ascii="Menlo" w:hAnsi="Menlo" w:eastAsia="Times New Roman" w:cs="Menlo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>
        <w:rPr>
          <w:rFonts w:ascii="Menlo" w:hAnsi="Menlo" w:eastAsia="Times New Roman" w:cs="Menlo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>
        <w:rPr>
          <w:rFonts w:ascii="Menlo" w:hAnsi="Menlo" w:eastAsia="Times New Roman" w:cs="Menlo"/>
          <w:color w:val="DCDCAA"/>
          <w:kern w:val="0"/>
          <w:sz w:val="21"/>
          <w:szCs w:val="21"/>
          <w:lang w:val="en-US" w:eastAsia="ru-RU"/>
          <w14:ligatures w14:val="none"/>
        </w:rPr>
        <w:t>factorial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>
        <w:rPr>
          <w:rFonts w:ascii="Menlo" w:hAnsi="Menlo" w:eastAsia="Times New Roman" w:cs="Menlo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>
        <w:rPr>
          <w:rFonts w:ascii="Menlo" w:hAnsi="Menlo" w:eastAsia="Times New Roman" w:cs="Menlo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>
      <w:pPr>
        <w:shd w:val="clear" w:color="auto" w:fill="1F1F1F"/>
        <w:spacing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ascii="Menlo" w:hAnsi="Menlo" w:eastAsia="Times New Roman" w:cs="Menlo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>
      <w:pPr>
        <w:shd w:val="clear" w:color="auto" w:fill="1F1F1F"/>
        <w:spacing w:after="240" w:line="315" w:lineRule="atLeast"/>
        <w:rPr>
          <w:rFonts w:ascii="Menlo" w:hAnsi="Menlo" w:eastAsia="Times New Roman" w:cs="Menlo"/>
          <w:color w:val="CCCCCC"/>
          <w:kern w:val="0"/>
          <w:sz w:val="21"/>
          <w:szCs w:val="21"/>
          <w:lang w:eastAsia="ru-RU"/>
          <w14:ligatures w14:val="none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enlo">
    <w:altName w:val="DejaVu Sans Mono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B3CEC"/>
    <w:multiLevelType w:val="multilevel"/>
    <w:tmpl w:val="006B3CEC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543134"/>
    <w:multiLevelType w:val="multilevel"/>
    <w:tmpl w:val="08543134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9AE1C3A"/>
    <w:multiLevelType w:val="multilevel"/>
    <w:tmpl w:val="09AE1C3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AAE574C"/>
    <w:multiLevelType w:val="multilevel"/>
    <w:tmpl w:val="0AAE574C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C45650B"/>
    <w:multiLevelType w:val="multilevel"/>
    <w:tmpl w:val="0C45650B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E5A4F65"/>
    <w:multiLevelType w:val="multilevel"/>
    <w:tmpl w:val="0E5A4F6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6C1216"/>
    <w:multiLevelType w:val="multilevel"/>
    <w:tmpl w:val="276C121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637EDA"/>
    <w:multiLevelType w:val="multilevel"/>
    <w:tmpl w:val="29637ED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EAA626A"/>
    <w:multiLevelType w:val="multilevel"/>
    <w:tmpl w:val="2EAA626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8AF6372"/>
    <w:multiLevelType w:val="multilevel"/>
    <w:tmpl w:val="38AF6372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ADD6CE6"/>
    <w:multiLevelType w:val="multilevel"/>
    <w:tmpl w:val="3ADD6CE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61F5534"/>
    <w:multiLevelType w:val="multilevel"/>
    <w:tmpl w:val="461F5534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A9A4335"/>
    <w:multiLevelType w:val="multilevel"/>
    <w:tmpl w:val="4A9A433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40" w:hanging="360"/>
      </w:pPr>
      <w:rPr>
        <w:rFonts w:hint="default" w:ascii="Wingdings" w:hAnsi="Wingdings"/>
      </w:rPr>
    </w:lvl>
  </w:abstractNum>
  <w:abstractNum w:abstractNumId="13">
    <w:nsid w:val="65AB0CA7"/>
    <w:multiLevelType w:val="multilevel"/>
    <w:tmpl w:val="65AB0CA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CB322F8"/>
    <w:multiLevelType w:val="multilevel"/>
    <w:tmpl w:val="7CB322F8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1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0C"/>
    <w:rsid w:val="0040712B"/>
    <w:rsid w:val="00622EF6"/>
    <w:rsid w:val="00C63D0C"/>
    <w:rsid w:val="00F62F5E"/>
    <w:rsid w:val="00F66B1A"/>
    <w:rsid w:val="F5F38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443</Words>
  <Characters>2527</Characters>
  <Lines>21</Lines>
  <Paragraphs>5</Paragraphs>
  <TotalTime>212</TotalTime>
  <ScaleCrop>false</ScaleCrop>
  <LinksUpToDate>false</LinksUpToDate>
  <CharactersWithSpaces>2965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2024-09-29T21:00:00Z</dcterms:created>
  <dc:creator>Microsoft Office User</dc:creator>
  <cp:lastModifiedBy>tengu</cp:lastModifiedBy>
  <dcterms:modified xsi:type="dcterms:W3CDTF">2024-10-07T00:56:14Z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