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We sent a request properly from our computer, but the server did not return it. It wasn’t rejected, just unreachable. This was verified using tcpdump.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unreachable lenght 254.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services.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The DNS server is down.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13:24:32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The IT team was controlling the access to the companies’ websites, and found that this particular one could not be accessed.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We sent two more requests to make sure it wasn’t a one time thing. After proving that it was a recurring issue, we tried other webpages, checking specifically for pages hosted in different servers. We then found that the issue affected an entire particular server (pod 11).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We then went on to check the server status of the Pod 11 server, and as it turns out, there was a computing error. We rebooted the server and everything seemed to work correctly.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We finally investigated for sign of a malicious attack.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It turned out that the server was not affected by a malicious attack, but instead, there was a problem with the latest server update, which caused the server to crash due to a file error. This was fixed by reverting the server to the last correct working snapshot.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Rushed installation of new server updates.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