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09648" w14:textId="7C761A27" w:rsidR="008B06E8" w:rsidRDefault="008B06E8">
      <w:p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59D654A2" w14:textId="0E79BE78" w:rsidR="008B06E8" w:rsidRDefault="008B06E8">
      <w:pPr>
        <w:rPr>
          <w:sz w:val="32"/>
          <w:szCs w:val="32"/>
        </w:rPr>
      </w:pPr>
    </w:p>
    <w:p w14:paraId="6F8CBF7B" w14:textId="0EBEF86B" w:rsidR="008B06E8" w:rsidRPr="008B06E8" w:rsidRDefault="008B06E8">
      <w:r>
        <w:t xml:space="preserve">På Multimediedesigner uddannelsen, har vi skulle lære at kode i det mest basale kodesprog på web, HTML. Mere bestemt HTML5, da det er den nyeste og mest standardiserede version i dag. </w:t>
      </w:r>
      <w:r w:rsidR="00B704AC">
        <w:t>ll</w:t>
      </w:r>
    </w:p>
    <w:sectPr w:rsidR="008B06E8" w:rsidRPr="008B06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E8"/>
    <w:rsid w:val="00200377"/>
    <w:rsid w:val="008B06E8"/>
    <w:rsid w:val="00B704AC"/>
    <w:rsid w:val="00ED0DA4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98D63"/>
  <w15:chartTrackingRefBased/>
  <w15:docId w15:val="{2635D2AB-A8FB-9342-B4CE-8E86A7CB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Terkel Legaard Blegager</dc:creator>
  <cp:keywords/>
  <dc:description/>
  <cp:lastModifiedBy>Terkel Legaard Blegager</cp:lastModifiedBy>
  <cp:revision>1</cp:revision>
  <dcterms:created xsi:type="dcterms:W3CDTF">2020-12-22T11:53:00Z</dcterms:created>
  <dcterms:modified xsi:type="dcterms:W3CDTF">2020-12-22T15:42:00Z</dcterms:modified>
</cp:coreProperties>
</file>