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5B1AA" w14:textId="77777777" w:rsidR="00314994" w:rsidRDefault="0E48B148" w:rsidP="00314994">
      <w:r>
        <w:t>1) Anatomy of the Brain</w:t>
      </w:r>
    </w:p>
    <w:p w14:paraId="55B67758" w14:textId="47E6FE54" w:rsidR="00F05B0F" w:rsidRDefault="00EA7185" w:rsidP="00314994">
      <w:r>
        <w:rPr>
          <w:noProof/>
        </w:rPr>
        <w:drawing>
          <wp:inline distT="0" distB="0" distL="0" distR="0" wp14:anchorId="03B7C725" wp14:editId="26F1F390">
            <wp:extent cx="4457700" cy="34523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471648" cy="3463138"/>
                    </a:xfrm>
                    <a:prstGeom prst="rect">
                      <a:avLst/>
                    </a:prstGeom>
                  </pic:spPr>
                </pic:pic>
              </a:graphicData>
            </a:graphic>
          </wp:inline>
        </w:drawing>
      </w:r>
    </w:p>
    <w:p w14:paraId="0D36614A" w14:textId="083F2005" w:rsidR="00E04289" w:rsidRDefault="0E48B148" w:rsidP="00314994">
      <w:r>
        <w:t>Source: https://www.brainline.org/sites/all/modules/custom/bl_brain/images/brain-lateral.png</w:t>
      </w:r>
    </w:p>
    <w:p w14:paraId="6ABAB4A3" w14:textId="4A1D8800" w:rsidR="00314994" w:rsidRDefault="0E48B148" w:rsidP="00314994">
      <w:r>
        <w:t xml:space="preserve">There are many parts of the brain, some of the most important parts are located within the Cerebrum: which is the largest part of the brain. It contains </w:t>
      </w:r>
      <w:r w:rsidR="00625037">
        <w:t>one</w:t>
      </w:r>
      <w:r>
        <w:t>. The Frontal lobe: this part is responsible for movement, expressive language and for cognitive skills like self-monitor, plan, and organize, it is where Broca’s area is, controlling Language comprehension. 2. The Primary motor cortex is also here, controlling motor functions in the body, like movement. The Parietal lobe is for the senses: including, but not limited to taste hearing sight touch and smell. 3. Occipital lobe: covers visual perception, color, motion, and form. And finally, 4. Temporal lobe: Wernicke's area is, this part covers spoken and written language comprehension. This is where Wernicke's area is, this part covers spoken and written language comprehension. There are also smaller parts of the brain like the Cerebellum: holds more than half of the neurons in the brain and covers a wide range of functions but primarily balance, and the Brain stem; is important for regulating most of the essential functions of the body like breathing</w:t>
      </w:r>
    </w:p>
    <w:p w14:paraId="1C43F982" w14:textId="3E0BE15D" w:rsidR="1F5C0258" w:rsidRDefault="1F5C0258">
      <w:r>
        <w:br w:type="page"/>
      </w:r>
    </w:p>
    <w:p w14:paraId="76CACBE1" w14:textId="43D1A048" w:rsidR="00314994" w:rsidRDefault="0E48B148" w:rsidP="00314994">
      <w:r>
        <w:t>2) Anatomy of the Ear</w:t>
      </w:r>
    </w:p>
    <w:p w14:paraId="6915D2DC" w14:textId="2BD7D849" w:rsidR="0070269E" w:rsidRDefault="008440B5" w:rsidP="00314994">
      <w:r>
        <w:rPr>
          <w:noProof/>
        </w:rPr>
        <w:drawing>
          <wp:inline distT="0" distB="0" distL="0" distR="0" wp14:anchorId="12913C4B" wp14:editId="09FF8395">
            <wp:extent cx="4191000" cy="329369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96150" cy="3297744"/>
                    </a:xfrm>
                    <a:prstGeom prst="rect">
                      <a:avLst/>
                    </a:prstGeom>
                  </pic:spPr>
                </pic:pic>
              </a:graphicData>
            </a:graphic>
          </wp:inline>
        </w:drawing>
      </w:r>
    </w:p>
    <w:p w14:paraId="06C3E6F0" w14:textId="1A256CD4" w:rsidR="004D2907" w:rsidRDefault="00FB31B2" w:rsidP="00314994">
      <w:r>
        <w:t xml:space="preserve">Source: </w:t>
      </w:r>
      <w:r w:rsidRPr="00FB31B2">
        <w:t>https://commons.wikimedia.org/wiki/File:Anatomy_of_the_Human_Ear_blank.svg</w:t>
      </w:r>
    </w:p>
    <w:p w14:paraId="6DCFF18C" w14:textId="0C2658F8" w:rsidR="10CEADB0" w:rsidRDefault="10CEADB0" w:rsidP="10CEADB0">
      <w:r>
        <w:t xml:space="preserve">outer </w:t>
      </w:r>
      <w:bookmarkStart w:id="0" w:name="_Int_xd5A4ZZU"/>
      <w:r>
        <w:t>ear</w:t>
      </w:r>
      <w:bookmarkEnd w:id="0"/>
      <w:r>
        <w:t xml:space="preserve"> the outer </w:t>
      </w:r>
      <w:bookmarkStart w:id="1" w:name="_Int_JjHMB7SV"/>
      <w:r>
        <w:t>ear</w:t>
      </w:r>
      <w:bookmarkEnd w:id="1"/>
      <w:r>
        <w:t xml:space="preserve"> channels </w:t>
      </w:r>
      <w:r w:rsidR="00C3459D">
        <w:t>all</w:t>
      </w:r>
      <w:r>
        <w:t xml:space="preserve"> the sound waves deeper into the ear, it contains the pinna which also is most responsible for channeling the sound. Also present is the lobe which helps maintain balance and temperature of the ear. Finally, in the outer ear is the ear canal, this part is the entrance for soundwaves into the middle ear. The middle ear contains ossicles which are the Malleus (connects the </w:t>
      </w:r>
      <w:r w:rsidR="00FC0BB6">
        <w:t>tympanic</w:t>
      </w:r>
      <w:r>
        <w:t xml:space="preserve"> membrane to the anvil) Anvil (which transfers the signal from the Malleus into the stirrup) and the Stirrup (which sends that signal into the middle ear). Also in the middle ear is the eustachian tube, the function of this part is the equalize the air pressure in the middle ear and the outside. Finally in the inner ear there is the cochlea which senses sound and changes sound waves into a signal that the brain can </w:t>
      </w:r>
      <w:r w:rsidR="007243FC">
        <w:t>read and</w:t>
      </w:r>
      <w:r>
        <w:t xml:space="preserve"> sends them through the auditory nerve into the brain. There are also </w:t>
      </w:r>
      <w:r w:rsidR="007243FC">
        <w:t>semicircular</w:t>
      </w:r>
      <w:r>
        <w:t xml:space="preserve"> tubes that are responsible for balance.</w:t>
      </w:r>
    </w:p>
    <w:p w14:paraId="4BBAEA5F" w14:textId="583A128A" w:rsidR="48F77F9E" w:rsidRDefault="48F77F9E">
      <w:r>
        <w:br w:type="page"/>
      </w:r>
    </w:p>
    <w:p w14:paraId="472B7A93" w14:textId="77777777" w:rsidR="00314994" w:rsidRDefault="00314994" w:rsidP="00314994">
      <w:r>
        <w:t>3) Anatomy of the Vocal Tract</w:t>
      </w:r>
    </w:p>
    <w:p w14:paraId="0CE65E19" w14:textId="0BB4839B" w:rsidR="269BBC40" w:rsidRDefault="269BBC40" w:rsidP="269BBC40">
      <w:r>
        <w:rPr>
          <w:noProof/>
        </w:rPr>
        <w:drawing>
          <wp:inline distT="0" distB="0" distL="0" distR="0" wp14:anchorId="027CE7DE" wp14:editId="7D4D4E76">
            <wp:extent cx="4572000" cy="3429000"/>
            <wp:effectExtent l="0" t="0" r="0" b="0"/>
            <wp:docPr id="1507875060" name="Picture 1507875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81299A7" w14:textId="6B1EC053" w:rsidR="55A8D253" w:rsidRDefault="59AFBC89" w:rsidP="55A8D253">
      <w:r>
        <w:t>The</w:t>
      </w:r>
      <w:r w:rsidR="020F25EF">
        <w:t xml:space="preserve"> </w:t>
      </w:r>
      <w:r w:rsidR="49BE4414">
        <w:t>/p/</w:t>
      </w:r>
      <w:r w:rsidR="0292BAD9">
        <w:t xml:space="preserve"> </w:t>
      </w:r>
      <w:r w:rsidR="020F25EF">
        <w:t xml:space="preserve">sound is Bilabial, it is produced </w:t>
      </w:r>
      <w:r w:rsidR="06434078">
        <w:t xml:space="preserve">from </w:t>
      </w:r>
      <w:r w:rsidR="782E943E">
        <w:t xml:space="preserve">connected the lower and upper </w:t>
      </w:r>
      <w:r w:rsidR="6E2435D7">
        <w:t xml:space="preserve">lips and </w:t>
      </w:r>
      <w:r w:rsidR="48E17E6F">
        <w:t>making a</w:t>
      </w:r>
      <w:r w:rsidR="4113A8C4">
        <w:t xml:space="preserve"> plosive sound.</w:t>
      </w:r>
      <w:r w:rsidR="5139D970">
        <w:t xml:space="preserve"> In the </w:t>
      </w:r>
      <w:r w:rsidR="00C24171">
        <w:t>IPA,</w:t>
      </w:r>
      <w:r w:rsidR="5139D970">
        <w:t xml:space="preserve"> </w:t>
      </w:r>
      <w:r w:rsidR="3552E73C">
        <w:t xml:space="preserve">its symbol is </w:t>
      </w:r>
      <w:r w:rsidR="0003F1CE">
        <w:t>p</w:t>
      </w:r>
      <w:r w:rsidR="730F08EF">
        <w:t>.</w:t>
      </w:r>
      <w:r w:rsidR="103EF3BE">
        <w:t xml:space="preserve"> the soft </w:t>
      </w:r>
      <w:r w:rsidR="544C0494">
        <w:t>palate</w:t>
      </w:r>
      <w:r w:rsidR="103EF3BE">
        <w:t xml:space="preserve"> </w:t>
      </w:r>
      <w:r w:rsidR="10D6C274">
        <w:t xml:space="preserve">closes and just the </w:t>
      </w:r>
      <w:r w:rsidR="24AD78BF">
        <w:t xml:space="preserve">oral cavity and lips are used to </w:t>
      </w:r>
      <w:r w:rsidR="1AA31A58">
        <w:t>build pressure</w:t>
      </w:r>
      <w:r w:rsidR="0ADA7180">
        <w:t xml:space="preserve">, and then release it. </w:t>
      </w:r>
    </w:p>
    <w:p w14:paraId="6C455219" w14:textId="229C7F05" w:rsidR="0003F1CE" w:rsidRDefault="03CBD962" w:rsidP="0003F1CE">
      <w:r>
        <w:t xml:space="preserve">The /k/ sound </w:t>
      </w:r>
      <w:r w:rsidR="69773671">
        <w:t xml:space="preserve">is </w:t>
      </w:r>
      <w:r w:rsidR="1AC03DC9">
        <w:t>Velar, it is produced from</w:t>
      </w:r>
      <w:r w:rsidR="2A1DE29C">
        <w:t xml:space="preserve"> putting the tongue to the velum</w:t>
      </w:r>
      <w:r w:rsidR="7C5A5C9A">
        <w:t xml:space="preserve"> and making a plosive sound. </w:t>
      </w:r>
      <w:r w:rsidR="50649BAF">
        <w:t xml:space="preserve">In the </w:t>
      </w:r>
      <w:r w:rsidR="00C24171">
        <w:t>IPA,</w:t>
      </w:r>
      <w:r w:rsidR="50649BAF">
        <w:t xml:space="preserve"> its symbol is </w:t>
      </w:r>
      <w:r w:rsidR="2D5E6D03">
        <w:t>k</w:t>
      </w:r>
      <w:r w:rsidR="1AA31A58">
        <w:t xml:space="preserve">. </w:t>
      </w:r>
      <w:r w:rsidR="69CAA5B0">
        <w:t xml:space="preserve">the soft </w:t>
      </w:r>
      <w:r w:rsidR="229DBAB4">
        <w:t>palate</w:t>
      </w:r>
      <w:r w:rsidR="69CAA5B0">
        <w:t xml:space="preserve"> closes and the </w:t>
      </w:r>
      <w:r w:rsidR="79947D78">
        <w:t>tongue presses against</w:t>
      </w:r>
      <w:r w:rsidR="290D2F09">
        <w:t xml:space="preserve"> the velum </w:t>
      </w:r>
      <w:r w:rsidR="6D0B3017">
        <w:t xml:space="preserve">to build </w:t>
      </w:r>
      <w:r w:rsidR="449FE7B5">
        <w:t>pressure, and then release</w:t>
      </w:r>
      <w:r w:rsidR="0ADA7180">
        <w:t xml:space="preserve"> it. </w:t>
      </w:r>
    </w:p>
    <w:p w14:paraId="6FAFDBF5" w14:textId="589BD6F6" w:rsidR="791C3013" w:rsidRDefault="791C3013">
      <w:r>
        <w:br w:type="page"/>
      </w:r>
    </w:p>
    <w:p w14:paraId="14D06AE3" w14:textId="77777777" w:rsidR="00314994" w:rsidRDefault="00314994" w:rsidP="00314994">
      <w:r>
        <w:t>4) Anatomy of the Larynx</w:t>
      </w:r>
    </w:p>
    <w:p w14:paraId="3902914A" w14:textId="47EEFACD" w:rsidR="00C00360" w:rsidRDefault="008864FE" w:rsidP="00314994">
      <w:r>
        <w:rPr>
          <w:noProof/>
        </w:rPr>
        <w:drawing>
          <wp:inline distT="0" distB="0" distL="0" distR="0" wp14:anchorId="361871E0" wp14:editId="04A92AEC">
            <wp:extent cx="3218740" cy="3598730"/>
            <wp:effectExtent l="0" t="0" r="0" b="3175"/>
            <wp:docPr id="3" name="Picture 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18740" cy="3598730"/>
                    </a:xfrm>
                    <a:prstGeom prst="rect">
                      <a:avLst/>
                    </a:prstGeom>
                  </pic:spPr>
                </pic:pic>
              </a:graphicData>
            </a:graphic>
          </wp:inline>
        </w:drawing>
      </w:r>
    </w:p>
    <w:p w14:paraId="1666EF74" w14:textId="1FB086D9" w:rsidR="00C00360" w:rsidRDefault="4242A51B" w:rsidP="00314994">
      <w:r>
        <w:t xml:space="preserve">Source: </w:t>
      </w:r>
      <w:hyperlink r:id="rId9">
        <w:r w:rsidRPr="4242A51B">
          <w:rPr>
            <w:rStyle w:val="Hyperlink"/>
          </w:rPr>
          <w:t>https://commons.wikimedia.org/wiki/File:Larynx_Anterolateral_View_Unlabeled.jpg</w:t>
        </w:r>
      </w:hyperlink>
      <w:r>
        <w:t xml:space="preserve"> </w:t>
      </w:r>
    </w:p>
    <w:p w14:paraId="5B994297" w14:textId="67FFB246" w:rsidR="00314994" w:rsidRDefault="34832D8E" w:rsidP="00314994">
      <w:r>
        <w:t xml:space="preserve">Trachea is also known as the windpipe and carries </w:t>
      </w:r>
      <w:r w:rsidR="65CC34E5">
        <w:t xml:space="preserve">oxygen rich air </w:t>
      </w:r>
      <w:r w:rsidR="0C57E4E8">
        <w:t xml:space="preserve">into your lungs and </w:t>
      </w:r>
      <w:r w:rsidR="048A0F3D">
        <w:t xml:space="preserve">carries carbon dioxide waste out of </w:t>
      </w:r>
      <w:r w:rsidR="0F050054">
        <w:t>the lungs</w:t>
      </w:r>
      <w:r w:rsidR="00C24171">
        <w:t xml:space="preserve">. </w:t>
      </w:r>
      <w:r w:rsidR="00314994">
        <w:t>cricoid cartilage</w:t>
      </w:r>
      <w:r w:rsidR="0F050054">
        <w:t xml:space="preserve"> </w:t>
      </w:r>
      <w:r w:rsidR="46FC7EA2">
        <w:t>provides</w:t>
      </w:r>
      <w:r w:rsidR="18DF3910">
        <w:t xml:space="preserve"> a </w:t>
      </w:r>
      <w:r w:rsidR="45481D5C">
        <w:t xml:space="preserve">location for the </w:t>
      </w:r>
      <w:r w:rsidR="142D4277">
        <w:t xml:space="preserve">cricoid muscles to connect to, these </w:t>
      </w:r>
      <w:r w:rsidR="558287D4">
        <w:t xml:space="preserve">muscles </w:t>
      </w:r>
      <w:r w:rsidR="76ED7D97">
        <w:t xml:space="preserve">control </w:t>
      </w:r>
      <w:r w:rsidR="5623D7A7">
        <w:t xml:space="preserve">the vocal cords by changing their </w:t>
      </w:r>
      <w:r w:rsidR="4E5601FC">
        <w:t>lengths</w:t>
      </w:r>
      <w:r w:rsidR="5C843B39">
        <w:t xml:space="preserve">. </w:t>
      </w:r>
      <w:r w:rsidR="5908DD10">
        <w:t>thyroid cartilage</w:t>
      </w:r>
      <w:r w:rsidR="5089A113">
        <w:t xml:space="preserve"> </w:t>
      </w:r>
      <w:r w:rsidR="62900197">
        <w:t xml:space="preserve">supports and protects the </w:t>
      </w:r>
      <w:r w:rsidR="25070389">
        <w:t xml:space="preserve">larynx, helps </w:t>
      </w:r>
      <w:r w:rsidR="5245BD0E">
        <w:t xml:space="preserve">create the </w:t>
      </w:r>
      <w:r w:rsidR="7628B15F">
        <w:t>sound of a person’s voice.</w:t>
      </w:r>
      <w:r w:rsidR="3C26C83E">
        <w:t xml:space="preserve"> </w:t>
      </w:r>
      <w:r w:rsidR="5908DD10">
        <w:t>Laryngeal Prominence</w:t>
      </w:r>
      <w:r w:rsidR="68E6B236">
        <w:t xml:space="preserve"> has no </w:t>
      </w:r>
      <w:r w:rsidR="67CBE60E">
        <w:t xml:space="preserve">definite function but does provide some </w:t>
      </w:r>
      <w:r w:rsidR="2923BC1D">
        <w:t>sort of protection</w:t>
      </w:r>
      <w:r w:rsidR="3C26C83E">
        <w:t xml:space="preserve">. </w:t>
      </w:r>
      <w:r w:rsidR="00314994">
        <w:t>thyrohyoid membrane</w:t>
      </w:r>
      <w:r w:rsidR="0B00D8A5">
        <w:t xml:space="preserve"> </w:t>
      </w:r>
      <w:r w:rsidR="0A523F72">
        <w:t xml:space="preserve">connects the thyroid </w:t>
      </w:r>
      <w:r w:rsidR="525A8E52">
        <w:t xml:space="preserve">cartilage to the hyoid </w:t>
      </w:r>
      <w:r w:rsidR="6CE44E20">
        <w:t xml:space="preserve">bone, helps in </w:t>
      </w:r>
      <w:r w:rsidR="1303CB2E">
        <w:t>swallowing</w:t>
      </w:r>
      <w:r w:rsidR="3C26C83E">
        <w:t xml:space="preserve">. </w:t>
      </w:r>
      <w:r w:rsidR="6B9F79CE">
        <w:t xml:space="preserve">Finally, the </w:t>
      </w:r>
      <w:r w:rsidR="29CC93D4">
        <w:t>hyoid bone carries the weight of the tongue and plays a vital role in swallowing</w:t>
      </w:r>
      <w:r w:rsidR="46FC7EA2">
        <w:t>.</w:t>
      </w:r>
    </w:p>
    <w:p w14:paraId="0039D31D" w14:textId="0CD854DF" w:rsidR="079B32AF" w:rsidRDefault="079B32AF">
      <w:r>
        <w:br w:type="page"/>
      </w:r>
    </w:p>
    <w:p w14:paraId="0E93D008" w14:textId="77777777" w:rsidR="00314994" w:rsidRDefault="00314994" w:rsidP="00314994">
      <w:r>
        <w:t>5) Current IPA chart</w:t>
      </w:r>
    </w:p>
    <w:p w14:paraId="7B56C51B" w14:textId="595A60E5" w:rsidR="793337F9" w:rsidRDefault="05BD1CD3" w:rsidP="793337F9">
      <w:r>
        <w:rPr>
          <w:noProof/>
        </w:rPr>
        <w:drawing>
          <wp:inline distT="0" distB="0" distL="0" distR="0" wp14:anchorId="15814581" wp14:editId="57FEBF87">
            <wp:extent cx="3524250" cy="4572000"/>
            <wp:effectExtent l="0" t="0" r="0" b="0"/>
            <wp:docPr id="1303956211" name="Picture 1303956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524250" cy="4572000"/>
                    </a:xfrm>
                    <a:prstGeom prst="rect">
                      <a:avLst/>
                    </a:prstGeom>
                  </pic:spPr>
                </pic:pic>
              </a:graphicData>
            </a:graphic>
          </wp:inline>
        </w:drawing>
      </w:r>
    </w:p>
    <w:p w14:paraId="24E7CE22" w14:textId="4FC01916" w:rsidR="5A30FE2B" w:rsidRDefault="56700703" w:rsidP="5A30FE2B">
      <w:r>
        <w:t xml:space="preserve">Source: </w:t>
      </w:r>
      <w:hyperlink r:id="rId11">
        <w:r w:rsidRPr="56700703">
          <w:rPr>
            <w:rStyle w:val="Hyperlink"/>
          </w:rPr>
          <w:t>https://commons.wikimedia.org/wiki/File:IPA_chart_2020.pdf</w:t>
        </w:r>
      </w:hyperlink>
      <w:r>
        <w:t xml:space="preserve"> </w:t>
      </w:r>
    </w:p>
    <w:p w14:paraId="0C91B2B1" w14:textId="77370329" w:rsidR="46D81A53" w:rsidRDefault="46D81A53" w:rsidP="46D81A53">
      <w:r>
        <w:t xml:space="preserve">The IPA stands for International Phonetic Alphabet, it is based primarily on the Latin alphabet and is a standardized list of sounds that languages use. This alphabet is used by </w:t>
      </w:r>
      <w:r w:rsidR="00C24171">
        <w:t>a broad range</w:t>
      </w:r>
      <w:r>
        <w:t xml:space="preserve"> of people to show exactly which sounds they are trying the convey. The IPA is </w:t>
      </w:r>
      <w:r w:rsidR="00C24171">
        <w:t>a strong</w:t>
      </w:r>
      <w:r>
        <w:t xml:space="preserve"> resource to use when learning a new language, writing words down in the IPA also show very easily which words rhyme or not. The IPA also describes where in the mouth sounds are made. There are multiple charts for consonant </w:t>
      </w:r>
      <w:r w:rsidR="712BB1E9">
        <w:t>pulmonic</w:t>
      </w:r>
      <w:r w:rsidR="3EEC89BF">
        <w:t xml:space="preserve">, consonant </w:t>
      </w:r>
      <w:r w:rsidR="6FA7437D">
        <w:t>nonpulmonic</w:t>
      </w:r>
      <w:r w:rsidR="63879860">
        <w:t xml:space="preserve">, vowel, and </w:t>
      </w:r>
      <w:r w:rsidR="5F5CFEF4">
        <w:t xml:space="preserve">diacritics. </w:t>
      </w:r>
      <w:r w:rsidR="6AADC544">
        <w:t xml:space="preserve">If there is a sound that a human can make with </w:t>
      </w:r>
      <w:r w:rsidR="71857A1C">
        <w:t xml:space="preserve">its mouth than </w:t>
      </w:r>
      <w:r w:rsidR="08D830A1">
        <w:t>it is on this chart</w:t>
      </w:r>
      <w:r w:rsidR="528EBAA4">
        <w:t>.</w:t>
      </w:r>
    </w:p>
    <w:p w14:paraId="17600338" w14:textId="78C5552C" w:rsidR="1813AE42" w:rsidRDefault="1813AE42">
      <w:r>
        <w:br w:type="page"/>
      </w:r>
    </w:p>
    <w:p w14:paraId="5C17ECDF" w14:textId="5089AAAC" w:rsidR="1813AE42" w:rsidRDefault="1813AE42" w:rsidP="1813AE42"/>
    <w:p w14:paraId="11ED09B7" w14:textId="77777777" w:rsidR="00314994" w:rsidRDefault="00314994" w:rsidP="00314994">
      <w:r>
        <w:t>Last updated: 9/3/22 – v1</w:t>
      </w:r>
    </w:p>
    <w:p w14:paraId="4D9A7118" w14:textId="77777777" w:rsidR="00314994" w:rsidRDefault="00314994" w:rsidP="00314994">
      <w:r>
        <w:t>6) 1 Speech Disorders</w:t>
      </w:r>
    </w:p>
    <w:p w14:paraId="38F187BA" w14:textId="77777777" w:rsidR="00314994" w:rsidRDefault="00314994" w:rsidP="00314994">
      <w:r>
        <w:t>a. Pick any speech order we talked about in class</w:t>
      </w:r>
    </w:p>
    <w:p w14:paraId="1DC06C82" w14:textId="4D2D91F9" w:rsidR="0BF7F49C" w:rsidRDefault="165C1B36" w:rsidP="0BF7F49C">
      <w:r>
        <w:t>Apraxia</w:t>
      </w:r>
    </w:p>
    <w:p w14:paraId="24F0B487" w14:textId="77777777" w:rsidR="00314994" w:rsidRDefault="00314994" w:rsidP="00314994">
      <w:r>
        <w:t>b. Include a definition (what is this speech disorders?)</w:t>
      </w:r>
    </w:p>
    <w:p w14:paraId="23B32428" w14:textId="415A9089" w:rsidR="165C1B36" w:rsidRDefault="656945A4" w:rsidP="165C1B36">
      <w:r>
        <w:t xml:space="preserve">Apraxia </w:t>
      </w:r>
      <w:r w:rsidR="77037333">
        <w:t xml:space="preserve">is defined by having </w:t>
      </w:r>
      <w:r w:rsidR="7ED8394A">
        <w:t xml:space="preserve">problems with </w:t>
      </w:r>
      <w:r w:rsidR="574A4F00">
        <w:t>planning how to move the muscles</w:t>
      </w:r>
      <w:r w:rsidR="7B63F3C6">
        <w:t xml:space="preserve"> </w:t>
      </w:r>
      <w:r w:rsidR="7426FC65">
        <w:t>involved with speech</w:t>
      </w:r>
    </w:p>
    <w:p w14:paraId="414A5D3C" w14:textId="2D6F8394" w:rsidR="00314994" w:rsidRDefault="00314994" w:rsidP="00314994">
      <w:r>
        <w:t>c. Include the etiology (what is the origin/cause of this disorder?)</w:t>
      </w:r>
    </w:p>
    <w:p w14:paraId="75B372C9" w14:textId="12EE3220" w:rsidR="7426FC65" w:rsidRDefault="7ED8394A" w:rsidP="7426FC65">
      <w:r>
        <w:t xml:space="preserve">Apraxia </w:t>
      </w:r>
      <w:r w:rsidR="5FB90EDC">
        <w:t xml:space="preserve">is caused by a problem </w:t>
      </w:r>
      <w:r w:rsidR="2F4CCD2A">
        <w:t>in the brain</w:t>
      </w:r>
      <w:r w:rsidR="2A25227F">
        <w:t xml:space="preserve">, </w:t>
      </w:r>
      <w:r w:rsidR="1BA44351">
        <w:t xml:space="preserve">specifically </w:t>
      </w:r>
      <w:r w:rsidR="59625E3D">
        <w:t>Broca’s area</w:t>
      </w:r>
      <w:r w:rsidR="62851421">
        <w:t>.</w:t>
      </w:r>
    </w:p>
    <w:p w14:paraId="5CE7977E" w14:textId="77777777" w:rsidR="00314994" w:rsidRDefault="00314994" w:rsidP="00314994">
      <w:r>
        <w:t>d. Include symptoms (how does this disorder manifest?)</w:t>
      </w:r>
    </w:p>
    <w:p w14:paraId="32A6948D" w14:textId="54632016" w:rsidR="59625E3D" w:rsidRDefault="437D4BA8" w:rsidP="59625E3D">
      <w:r>
        <w:t xml:space="preserve">This </w:t>
      </w:r>
      <w:r w:rsidR="4AAB0070">
        <w:t>disorder’s</w:t>
      </w:r>
      <w:r>
        <w:t xml:space="preserve"> symptoms include </w:t>
      </w:r>
      <w:r w:rsidR="35D9321F">
        <w:t xml:space="preserve">difficulty </w:t>
      </w:r>
      <w:r w:rsidR="59BC2670">
        <w:t xml:space="preserve">changing from one sound to another in speech </w:t>
      </w:r>
      <w:r w:rsidR="1460F2FC">
        <w:t>production</w:t>
      </w:r>
      <w:r w:rsidR="1BABCB35">
        <w:t xml:space="preserve">, making the wrong </w:t>
      </w:r>
      <w:r w:rsidR="7911CF7D">
        <w:t xml:space="preserve">sound, </w:t>
      </w:r>
      <w:r w:rsidR="7370A87D">
        <w:t xml:space="preserve">and </w:t>
      </w:r>
      <w:r w:rsidR="7911CF7D">
        <w:t xml:space="preserve">non-fluent </w:t>
      </w:r>
      <w:r w:rsidR="7D45EA06">
        <w:t>speech</w:t>
      </w:r>
      <w:r w:rsidR="7370A87D">
        <w:t>.</w:t>
      </w:r>
    </w:p>
    <w:p w14:paraId="13008001" w14:textId="158909E9" w:rsidR="5B79D602" w:rsidRDefault="5B79D602">
      <w:r>
        <w:br w:type="page"/>
      </w:r>
    </w:p>
    <w:p w14:paraId="3BABAEAA" w14:textId="77777777" w:rsidR="00314994" w:rsidRDefault="00314994" w:rsidP="00314994">
      <w:r>
        <w:t>7) 1 Language Disorder (same instructions as the speech disorder)</w:t>
      </w:r>
    </w:p>
    <w:p w14:paraId="13CD713F" w14:textId="6F7F331F" w:rsidR="7D45EA06" w:rsidRDefault="5A4052D2" w:rsidP="7D45EA06">
      <w:r>
        <w:t xml:space="preserve">Autism </w:t>
      </w:r>
      <w:r w:rsidR="273245DB">
        <w:t xml:space="preserve">Spectrum </w:t>
      </w:r>
      <w:r w:rsidR="126A901F">
        <w:t xml:space="preserve">Disorder (ASD) is </w:t>
      </w:r>
      <w:r>
        <w:t xml:space="preserve">a language disorder </w:t>
      </w:r>
      <w:r w:rsidR="46708CF3">
        <w:t xml:space="preserve">that is </w:t>
      </w:r>
      <w:r w:rsidR="163277B3">
        <w:t xml:space="preserve">present in 1-2% </w:t>
      </w:r>
      <w:r w:rsidR="2CAF58FE">
        <w:t>if children</w:t>
      </w:r>
      <w:r w:rsidR="5BBBD799">
        <w:t>,</w:t>
      </w:r>
      <w:r w:rsidR="192B7A7A">
        <w:t xml:space="preserve"> it is </w:t>
      </w:r>
      <w:r w:rsidR="6AFBC183">
        <w:t xml:space="preserve">characterized by their </w:t>
      </w:r>
      <w:r w:rsidR="0F4AE8CA">
        <w:t xml:space="preserve">differences in how they </w:t>
      </w:r>
      <w:r w:rsidR="3C1ADEA9">
        <w:t xml:space="preserve">communicate, </w:t>
      </w:r>
      <w:r w:rsidR="00FE7782">
        <w:t>learn,</w:t>
      </w:r>
      <w:r w:rsidR="3C1ADEA9">
        <w:t xml:space="preserve"> and </w:t>
      </w:r>
      <w:r w:rsidR="404EF932">
        <w:t>behave.</w:t>
      </w:r>
      <w:r w:rsidR="05B3ADC4">
        <w:t xml:space="preserve"> </w:t>
      </w:r>
      <w:r w:rsidR="02C88BD5">
        <w:t xml:space="preserve">The cause of ASD is still </w:t>
      </w:r>
      <w:r w:rsidR="7D34AE34">
        <w:t xml:space="preserve">unknown </w:t>
      </w:r>
      <w:r w:rsidR="4851EBBB">
        <w:t xml:space="preserve">and is not </w:t>
      </w:r>
      <w:r w:rsidR="67BE5F45">
        <w:t xml:space="preserve">diagnosed through typical means. </w:t>
      </w:r>
      <w:r w:rsidR="74734867">
        <w:t xml:space="preserve">Symptoms </w:t>
      </w:r>
      <w:r w:rsidR="00FE7782">
        <w:t>include</w:t>
      </w:r>
      <w:r w:rsidR="4880182D">
        <w:t xml:space="preserve"> </w:t>
      </w:r>
      <w:r w:rsidR="70D98D45">
        <w:t>less social interaction,</w:t>
      </w:r>
      <w:r w:rsidR="47205516">
        <w:t xml:space="preserve"> strong focus on few things</w:t>
      </w:r>
      <w:r w:rsidR="69612012">
        <w:t xml:space="preserve">, </w:t>
      </w:r>
      <w:r w:rsidR="7E7E3E46">
        <w:t xml:space="preserve">and </w:t>
      </w:r>
      <w:r w:rsidR="1226C820">
        <w:t>repetitive</w:t>
      </w:r>
      <w:r w:rsidR="69612012">
        <w:t xml:space="preserve"> behaviors.</w:t>
      </w:r>
      <w:r w:rsidR="567DF9E9">
        <w:t xml:space="preserve"> </w:t>
      </w:r>
      <w:r w:rsidR="183F723C">
        <w:t xml:space="preserve">The actual range of symptoms is </w:t>
      </w:r>
      <w:r w:rsidR="00C24171">
        <w:t>extremely broad</w:t>
      </w:r>
      <w:r w:rsidR="07EE3D47">
        <w:t>.</w:t>
      </w:r>
    </w:p>
    <w:p w14:paraId="44588D32" w14:textId="77777777" w:rsidR="00314994" w:rsidRDefault="00314994" w:rsidP="00314994">
      <w:r>
        <w:t>a. Pick any speech order we talked about in class</w:t>
      </w:r>
    </w:p>
    <w:p w14:paraId="013E0342" w14:textId="2A3E7786" w:rsidR="5D7D823F" w:rsidRDefault="366D05C1" w:rsidP="5D7D823F">
      <w:r>
        <w:t>Dysarthria</w:t>
      </w:r>
    </w:p>
    <w:p w14:paraId="142D7E0D" w14:textId="77777777" w:rsidR="00314994" w:rsidRDefault="00314994" w:rsidP="00314994">
      <w:r>
        <w:t>b. Include a definition</w:t>
      </w:r>
    </w:p>
    <w:p w14:paraId="4E4B135B" w14:textId="77A8931D" w:rsidR="366D05C1" w:rsidRDefault="512427B8" w:rsidP="366D05C1">
      <w:r>
        <w:t>Dysarthria</w:t>
      </w:r>
      <w:r w:rsidR="564BD263">
        <w:t xml:space="preserve"> is characterized </w:t>
      </w:r>
      <w:r>
        <w:t>by problems</w:t>
      </w:r>
      <w:r w:rsidR="0CFFB4ED">
        <w:t xml:space="preserve"> </w:t>
      </w:r>
      <w:r w:rsidR="432B7000">
        <w:t xml:space="preserve">executing the </w:t>
      </w:r>
      <w:r w:rsidR="64D1DB95">
        <w:t xml:space="preserve">movements </w:t>
      </w:r>
      <w:r w:rsidR="092102DC">
        <w:t>required to make the correct sounds in speech,</w:t>
      </w:r>
      <w:r w:rsidR="71B0916E">
        <w:t xml:space="preserve"> meanwhile the mental planning is correct</w:t>
      </w:r>
      <w:r w:rsidR="3305D6CC">
        <w:t xml:space="preserve">. </w:t>
      </w:r>
    </w:p>
    <w:p w14:paraId="304965C1" w14:textId="77777777" w:rsidR="00314994" w:rsidRDefault="00314994" w:rsidP="00314994">
      <w:r>
        <w:t>c. Include the etiology</w:t>
      </w:r>
    </w:p>
    <w:p w14:paraId="52B79D8A" w14:textId="1A9E72D3" w:rsidR="60449051" w:rsidRDefault="7B64BD14" w:rsidP="60449051">
      <w:r>
        <w:t xml:space="preserve">This disorder is </w:t>
      </w:r>
      <w:r w:rsidR="78E5CE1A">
        <w:t>commonly</w:t>
      </w:r>
      <w:r w:rsidR="4116BAC2">
        <w:t xml:space="preserve"> caused by nervous system disorders</w:t>
      </w:r>
      <w:r w:rsidR="5244B55C">
        <w:t xml:space="preserve"> that cause facial muscle </w:t>
      </w:r>
      <w:r w:rsidR="01BD66ED">
        <w:t>weakness</w:t>
      </w:r>
    </w:p>
    <w:p w14:paraId="0AD17D53" w14:textId="77777777" w:rsidR="00314994" w:rsidRDefault="00314994" w:rsidP="00314994">
      <w:r>
        <w:t>d. Include symptoms</w:t>
      </w:r>
    </w:p>
    <w:p w14:paraId="1D62C76D" w14:textId="47AFDF80" w:rsidR="5BCC1651" w:rsidRDefault="3164DC67" w:rsidP="5BCC1651">
      <w:r>
        <w:t xml:space="preserve">Symptoms of Dysarthria </w:t>
      </w:r>
      <w:r w:rsidR="00FE7782">
        <w:t>include</w:t>
      </w:r>
      <w:r w:rsidR="732654B9">
        <w:t xml:space="preserve"> Voice</w:t>
      </w:r>
      <w:r>
        <w:t xml:space="preserve"> disturbances</w:t>
      </w:r>
      <w:r w:rsidR="732654B9">
        <w:t xml:space="preserve">, </w:t>
      </w:r>
      <w:r w:rsidR="5BCC1651">
        <w:t>Imprecise articulation</w:t>
      </w:r>
      <w:r w:rsidR="732654B9">
        <w:t xml:space="preserve">, </w:t>
      </w:r>
      <w:r w:rsidR="529A1DD4">
        <w:t>Slow effortful speech</w:t>
      </w:r>
    </w:p>
    <w:p w14:paraId="18FF72AE" w14:textId="620E6075" w:rsidR="7EF0975E" w:rsidRDefault="7EF0975E">
      <w:r>
        <w:br w:type="page"/>
      </w:r>
    </w:p>
    <w:p w14:paraId="21C19552" w14:textId="77777777" w:rsidR="00314994" w:rsidRDefault="00314994" w:rsidP="00314994">
      <w:r>
        <w:t>8) Possible Careers</w:t>
      </w:r>
    </w:p>
    <w:p w14:paraId="1A8A3F29" w14:textId="77777777" w:rsidR="00314994" w:rsidRDefault="00314994" w:rsidP="00314994">
      <w:r>
        <w:t>a. Pick one career in communication disorders (SLP, SLP-A, audiologist,</w:t>
      </w:r>
    </w:p>
    <w:p w14:paraId="44A5CF9A" w14:textId="77777777" w:rsidR="00314994" w:rsidRDefault="00314994" w:rsidP="00314994">
      <w:r>
        <w:t>professor/researcher)</w:t>
      </w:r>
    </w:p>
    <w:p w14:paraId="281A1A44" w14:textId="1AAF380B" w:rsidR="00314994" w:rsidRDefault="00314994" w:rsidP="00314994">
      <w:r>
        <w:t xml:space="preserve">b. Write a short paragraph what you </w:t>
      </w:r>
      <w:r w:rsidR="00FE7782">
        <w:t>must</w:t>
      </w:r>
      <w:r>
        <w:t xml:space="preserve"> do </w:t>
      </w:r>
      <w:r w:rsidR="00625037">
        <w:t>to</w:t>
      </w:r>
      <w:r>
        <w:t xml:space="preserve"> become your selected career</w:t>
      </w:r>
    </w:p>
    <w:p w14:paraId="7A69263F" w14:textId="506561DE" w:rsidR="3EE25162" w:rsidRDefault="4B54D446" w:rsidP="3EE25162">
      <w:r>
        <w:t>Audiologist</w:t>
      </w:r>
    </w:p>
    <w:p w14:paraId="38E3F93C" w14:textId="4ADA2E4C" w:rsidR="4B54D446" w:rsidRDefault="4B54D446" w:rsidP="4B54D446"/>
    <w:p w14:paraId="1B8041DD" w14:textId="1B87A762" w:rsidR="4B54D446" w:rsidRDefault="0FEAA40B" w:rsidP="38665CFB">
      <w:pPr>
        <w:ind w:firstLine="720"/>
      </w:pPr>
      <w:r>
        <w:t xml:space="preserve">The road to becoming an audiologist is not a short one, it starts with </w:t>
      </w:r>
      <w:r w:rsidR="66316BDB">
        <w:t xml:space="preserve">completing a </w:t>
      </w:r>
      <w:r w:rsidR="38665CFB">
        <w:t>bachelor's</w:t>
      </w:r>
      <w:r w:rsidR="1F05E2A0">
        <w:t xml:space="preserve"> </w:t>
      </w:r>
      <w:r w:rsidR="2A19D15D">
        <w:t>degree</w:t>
      </w:r>
      <w:r w:rsidR="123FBDAC">
        <w:t xml:space="preserve">. </w:t>
      </w:r>
      <w:r w:rsidR="61674904">
        <w:t xml:space="preserve">Although there is no specific degree that </w:t>
      </w:r>
      <w:r w:rsidR="57C91D92">
        <w:t xml:space="preserve">Audiologists need, a common </w:t>
      </w:r>
      <w:r w:rsidR="2E0FE563">
        <w:t xml:space="preserve">one that </w:t>
      </w:r>
      <w:r w:rsidR="4D3761FE">
        <w:t xml:space="preserve">undergraduate students choose is </w:t>
      </w:r>
      <w:r w:rsidR="1C5EED57">
        <w:t xml:space="preserve">communication </w:t>
      </w:r>
      <w:r w:rsidR="26D9DE6E">
        <w:t xml:space="preserve">disorders or sound engineering. </w:t>
      </w:r>
      <w:r w:rsidR="262B453B">
        <w:t>From</w:t>
      </w:r>
      <w:r w:rsidR="79680143">
        <w:t xml:space="preserve"> there, </w:t>
      </w:r>
      <w:r w:rsidR="38665CFB">
        <w:t>perusing</w:t>
      </w:r>
      <w:r w:rsidR="488F8C9C">
        <w:t xml:space="preserve"> an </w:t>
      </w:r>
      <w:r w:rsidR="355335B8">
        <w:t>AuD</w:t>
      </w:r>
      <w:r w:rsidR="5F0C6DE7">
        <w:t>, PhD</w:t>
      </w:r>
      <w:r w:rsidR="488F8C9C">
        <w:t xml:space="preserve">, or </w:t>
      </w:r>
      <w:r w:rsidR="5F0C6DE7">
        <w:t xml:space="preserve">an </w:t>
      </w:r>
      <w:r w:rsidR="355335B8">
        <w:t>AuD/PhD</w:t>
      </w:r>
      <w:r w:rsidR="196C4384">
        <w:t xml:space="preserve"> </w:t>
      </w:r>
      <w:r w:rsidR="61E0C559">
        <w:t xml:space="preserve">combination degree. </w:t>
      </w:r>
      <w:r w:rsidR="3B9D019E">
        <w:t xml:space="preserve">The student must also </w:t>
      </w:r>
      <w:r w:rsidR="38665CFB">
        <w:t>complete</w:t>
      </w:r>
      <w:r w:rsidR="7D5E79F0">
        <w:t xml:space="preserve"> and externship year, this </w:t>
      </w:r>
      <w:r w:rsidR="47A5E23E">
        <w:t>is a</w:t>
      </w:r>
      <w:r w:rsidR="59400FCD">
        <w:t xml:space="preserve"> year of </w:t>
      </w:r>
      <w:r w:rsidR="689DB4A0">
        <w:t xml:space="preserve">supervised clinical </w:t>
      </w:r>
      <w:r w:rsidR="3CA7F3B5">
        <w:t xml:space="preserve">experience. </w:t>
      </w:r>
      <w:r w:rsidR="513DB4BC">
        <w:t xml:space="preserve">There is also a test that is required to </w:t>
      </w:r>
      <w:r w:rsidR="3724879E">
        <w:t xml:space="preserve">pass called the Praxis </w:t>
      </w:r>
      <w:r w:rsidR="10140B20">
        <w:t xml:space="preserve">Audiology, </w:t>
      </w:r>
      <w:r w:rsidR="386D8038">
        <w:t xml:space="preserve">next a license is </w:t>
      </w:r>
      <w:r w:rsidR="00625037">
        <w:t>required,</w:t>
      </w:r>
      <w:r w:rsidR="378FF04A">
        <w:t xml:space="preserve"> and each state </w:t>
      </w:r>
      <w:r w:rsidR="3BC40AD3">
        <w:t xml:space="preserve">has </w:t>
      </w:r>
      <w:r w:rsidR="46AB2EDF">
        <w:t>different requirements.</w:t>
      </w:r>
      <w:r w:rsidR="2745ABC1">
        <w:t xml:space="preserve"> </w:t>
      </w:r>
      <w:r w:rsidR="16F476CC">
        <w:t xml:space="preserve">While it is not required, getting a </w:t>
      </w:r>
      <w:r w:rsidR="1B289155">
        <w:t xml:space="preserve">certification can help </w:t>
      </w:r>
      <w:r w:rsidR="6ABC4FA2">
        <w:t xml:space="preserve">prove their </w:t>
      </w:r>
      <w:r w:rsidR="00C24171">
        <w:t>proficiency</w:t>
      </w:r>
      <w:r w:rsidR="1315C4BB">
        <w:t>.</w:t>
      </w:r>
    </w:p>
    <w:p w14:paraId="095CAD59" w14:textId="45E43A44" w:rsidR="0C12E266" w:rsidRDefault="0C12E266" w:rsidP="0C12E266"/>
    <w:p w14:paraId="5C2E60AA" w14:textId="1A5B693C" w:rsidR="7D2207FF" w:rsidRDefault="7D2207FF" w:rsidP="7D2207FF">
      <w:pPr>
        <w:ind w:left="567" w:hanging="567"/>
      </w:pPr>
      <w:r w:rsidRPr="7D2207FF">
        <w:rPr>
          <w:rFonts w:ascii="Calibri" w:eastAsia="Calibri" w:hAnsi="Calibri" w:cs="Calibri"/>
        </w:rPr>
        <w:t xml:space="preserve">Become an audiologist. (2022, June 07). Retrieved November 30, 2022, from </w:t>
      </w:r>
      <w:hyperlink r:id="rId12" w:anchor=":~:text=Those%20who%20pursue%20the%20profession,between%20eight%20to%20ten%20years">
        <w:r w:rsidR="44E7592A" w:rsidRPr="7D2207FF">
          <w:rPr>
            <w:rStyle w:val="Hyperlink"/>
            <w:rFonts w:ascii="Calibri" w:eastAsia="Calibri" w:hAnsi="Calibri" w:cs="Calibri"/>
          </w:rPr>
          <w:t>https://www.audiology.org/careers/become-an-audiologist/#:~:text=Those%20who%20pursue%20the%20profession,between%20eight%20to%20ten%20years</w:t>
        </w:r>
      </w:hyperlink>
      <w:r w:rsidRPr="7D2207FF">
        <w:rPr>
          <w:rFonts w:ascii="Calibri" w:eastAsia="Calibri" w:hAnsi="Calibri" w:cs="Calibri"/>
        </w:rPr>
        <w:t>.</w:t>
      </w:r>
    </w:p>
    <w:p w14:paraId="4195CFAF" w14:textId="573E7708" w:rsidR="7D2207FF" w:rsidRDefault="7D2207FF" w:rsidP="7D2207FF"/>
    <w:p w14:paraId="7FC4E090" w14:textId="4C822757" w:rsidR="7EF0975E" w:rsidRDefault="7EF0975E">
      <w:r>
        <w:br w:type="page"/>
      </w:r>
    </w:p>
    <w:p w14:paraId="0C6E7BF2" w14:textId="77777777" w:rsidR="00314994" w:rsidRDefault="00314994" w:rsidP="00314994">
      <w:r>
        <w:t>9) Reflection</w:t>
      </w:r>
    </w:p>
    <w:p w14:paraId="0595B335" w14:textId="77777777" w:rsidR="00314994" w:rsidRDefault="00314994" w:rsidP="00314994">
      <w:r>
        <w:t>Write a 300-500-word reflection about one of the following (pick one topic, state your</w:t>
      </w:r>
    </w:p>
    <w:p w14:paraId="5B08A5E2" w14:textId="77777777" w:rsidR="00314994" w:rsidRDefault="00314994" w:rsidP="00314994">
      <w:r>
        <w:t>topic, and then write your reflection about it).</w:t>
      </w:r>
    </w:p>
    <w:p w14:paraId="76FF201C" w14:textId="77777777" w:rsidR="00314994" w:rsidRDefault="00314994" w:rsidP="00314994">
      <w:r>
        <w:t>iii. What you have learned in this class (e.g., mention something that stood out to</w:t>
      </w:r>
    </w:p>
    <w:p w14:paraId="347FCBB5" w14:textId="0B4A33EC" w:rsidR="00314994" w:rsidRDefault="00314994" w:rsidP="00314994">
      <w:r>
        <w:t xml:space="preserve">you, that you found </w:t>
      </w:r>
      <w:r w:rsidR="00C24171">
        <w:t>interesting</w:t>
      </w:r>
      <w:r>
        <w:t>, that you could use in other classes, that is</w:t>
      </w:r>
    </w:p>
    <w:p w14:paraId="0F9A1966" w14:textId="701B2E9C" w:rsidR="004E1E8B" w:rsidRDefault="00314994" w:rsidP="00314994">
      <w:r>
        <w:t xml:space="preserve">relevant to your life, etc.; think about </w:t>
      </w:r>
      <w:r w:rsidR="00625037">
        <w:t>what</w:t>
      </w:r>
      <w:r>
        <w:t xml:space="preserve"> and why)</w:t>
      </w:r>
      <w:r>
        <w:cr/>
      </w:r>
    </w:p>
    <w:p w14:paraId="74A05243" w14:textId="1D407621" w:rsidR="0A0B032C" w:rsidRDefault="0A0B032C" w:rsidP="0A0B032C"/>
    <w:p w14:paraId="622FC124" w14:textId="77777777" w:rsidR="009426EB" w:rsidRDefault="009426EB" w:rsidP="009426EB">
      <w:pPr>
        <w:ind w:firstLine="720"/>
      </w:pPr>
      <w:r>
        <w:t xml:space="preserve">Throughout this class, many interesting things stood out to me. If I were to pick one, it would be the effects of a stroke on the brain. The reason this stuck in my head is that my aunt had a stroke less than a year ago. Some of the things we were going over in class were things that happened to her not too long ago. The topic of apraxia was quite interesting, it was like I was learning about my aunt, and helped me understand what she is going through. More with how strokes affect communication through dysarthria, it was interesting how even though they know how to say the words, they just will not come out correctly because of muscle weakness and paralysis. I wondered what I would do if I were in the same position, it certainly puts into perspective the struggles that they go through every day. It helps me be thankful for what I have, and at the same time makes me admire their perseverance. </w:t>
      </w:r>
    </w:p>
    <w:p w14:paraId="5D115BD7" w14:textId="77777777" w:rsidR="009426EB" w:rsidRDefault="009426EB" w:rsidP="009426EB">
      <w:pPr>
        <w:ind w:firstLine="720"/>
      </w:pPr>
      <w:r>
        <w:t xml:space="preserve">Another interesting effect was when the stroke patient had fluent aphasia, this is when the patient speaks at normal speed and thinks nothing is wrong, but their speaking is incoherent, and they do not understand what is being spoken to them. It is fascinating that they do not perceive any problem, it is almost scary. If you never know something is wrong but people keep telling you that you are not understand, but you cannot even understand that correctly. I wonder how to effectively communicate with patients like that. With this information from class, I think the only way I can use this is to be more empathetic to people that are affected by these disorders. </w:t>
      </w:r>
    </w:p>
    <w:p w14:paraId="69CC6B44" w14:textId="7DFD382B" w:rsidR="004E1E8B" w:rsidRDefault="009426EB" w:rsidP="009426EB">
      <w:pPr>
        <w:ind w:firstLine="720"/>
      </w:pPr>
      <w:r>
        <w:t>I do hear that people sometimes get better from these, but it also leads me to wonder how these parts of the brain are optimized to do these specific tasks so well because I always thought each neuron was built the same. I would liken it in terms that make more sense to me as a computer engineering major, like a graphics card doing graphics calculations extremely fast, but then general calculations slowly compared to the regular CPU, and even things like sound cards or internet cards, just really specialized components that do one task well, even though they are all just made up of transistors and not much else.</w:t>
      </w:r>
    </w:p>
    <w:sectPr w:rsidR="004E1E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Yu Mincho">
    <w:altName w:val="游明朝"/>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XjrFr3K3BVYzam" int2:id="v2wVI8NC">
      <int2:state int2:value="Rejected" int2:type="LegacyProofing"/>
    </int2:textHash>
    <int2:bookmark int2:bookmarkName="_Int_xd5A4ZZU" int2:invalidationBookmarkName="" int2:hashCode="3bxhiCA99z9ggZ" int2:id="PwLtp8mF">
      <int2:state int2:value="Rejected" int2:type="LegacyProofing"/>
    </int2:bookmark>
    <int2:bookmark int2:bookmarkName="_Int_JjHMB7SV" int2:invalidationBookmarkName="" int2:hashCode="3bxhiCA99z9ggZ" int2:id="bi2RGCyh">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E8B"/>
    <w:rsid w:val="00000E95"/>
    <w:rsid w:val="00001E53"/>
    <w:rsid w:val="000055FC"/>
    <w:rsid w:val="00011376"/>
    <w:rsid w:val="00013C04"/>
    <w:rsid w:val="0001423E"/>
    <w:rsid w:val="00017904"/>
    <w:rsid w:val="00017984"/>
    <w:rsid w:val="00017D75"/>
    <w:rsid w:val="0002189C"/>
    <w:rsid w:val="00021F6B"/>
    <w:rsid w:val="0002402C"/>
    <w:rsid w:val="00024A23"/>
    <w:rsid w:val="00026679"/>
    <w:rsid w:val="00032E07"/>
    <w:rsid w:val="00037EFB"/>
    <w:rsid w:val="0003F1CE"/>
    <w:rsid w:val="00040B2B"/>
    <w:rsid w:val="0004202B"/>
    <w:rsid w:val="00046079"/>
    <w:rsid w:val="000465BF"/>
    <w:rsid w:val="000520E9"/>
    <w:rsid w:val="00052418"/>
    <w:rsid w:val="00053755"/>
    <w:rsid w:val="00061AAE"/>
    <w:rsid w:val="00065B45"/>
    <w:rsid w:val="0007014D"/>
    <w:rsid w:val="00071DD8"/>
    <w:rsid w:val="0007359C"/>
    <w:rsid w:val="00075F97"/>
    <w:rsid w:val="00077C9B"/>
    <w:rsid w:val="000819EB"/>
    <w:rsid w:val="00081A03"/>
    <w:rsid w:val="00082074"/>
    <w:rsid w:val="00086A25"/>
    <w:rsid w:val="000903F1"/>
    <w:rsid w:val="000906CE"/>
    <w:rsid w:val="00090D42"/>
    <w:rsid w:val="00091008"/>
    <w:rsid w:val="00096721"/>
    <w:rsid w:val="000975DE"/>
    <w:rsid w:val="000A0E56"/>
    <w:rsid w:val="000A2810"/>
    <w:rsid w:val="000A33F9"/>
    <w:rsid w:val="000A5109"/>
    <w:rsid w:val="000A7CE4"/>
    <w:rsid w:val="000B030D"/>
    <w:rsid w:val="000B05F0"/>
    <w:rsid w:val="000B60E5"/>
    <w:rsid w:val="000C3089"/>
    <w:rsid w:val="000D1B16"/>
    <w:rsid w:val="000D3EDF"/>
    <w:rsid w:val="000D449F"/>
    <w:rsid w:val="000D535C"/>
    <w:rsid w:val="000E0283"/>
    <w:rsid w:val="000E5A1D"/>
    <w:rsid w:val="000E5D4D"/>
    <w:rsid w:val="000E682E"/>
    <w:rsid w:val="000F2960"/>
    <w:rsid w:val="000F2C0A"/>
    <w:rsid w:val="000F45BC"/>
    <w:rsid w:val="001016F6"/>
    <w:rsid w:val="00103042"/>
    <w:rsid w:val="001039A0"/>
    <w:rsid w:val="00104349"/>
    <w:rsid w:val="001051A1"/>
    <w:rsid w:val="00113486"/>
    <w:rsid w:val="00113D42"/>
    <w:rsid w:val="00115121"/>
    <w:rsid w:val="00115B68"/>
    <w:rsid w:val="00120B04"/>
    <w:rsid w:val="001278F4"/>
    <w:rsid w:val="00130FB7"/>
    <w:rsid w:val="001364C1"/>
    <w:rsid w:val="001373BE"/>
    <w:rsid w:val="00137C45"/>
    <w:rsid w:val="00141669"/>
    <w:rsid w:val="00142B77"/>
    <w:rsid w:val="001446DC"/>
    <w:rsid w:val="00146D3B"/>
    <w:rsid w:val="0014755C"/>
    <w:rsid w:val="00154ED6"/>
    <w:rsid w:val="00154F7C"/>
    <w:rsid w:val="001557CD"/>
    <w:rsid w:val="00160AA2"/>
    <w:rsid w:val="00165DFA"/>
    <w:rsid w:val="001660A3"/>
    <w:rsid w:val="001724B0"/>
    <w:rsid w:val="00173EA9"/>
    <w:rsid w:val="0017438D"/>
    <w:rsid w:val="0017723D"/>
    <w:rsid w:val="00182EFC"/>
    <w:rsid w:val="001923EE"/>
    <w:rsid w:val="0019274A"/>
    <w:rsid w:val="00196132"/>
    <w:rsid w:val="00196221"/>
    <w:rsid w:val="0019629E"/>
    <w:rsid w:val="00197DCC"/>
    <w:rsid w:val="001A01C6"/>
    <w:rsid w:val="001B49E3"/>
    <w:rsid w:val="001B5EF3"/>
    <w:rsid w:val="001D0396"/>
    <w:rsid w:val="001D3864"/>
    <w:rsid w:val="001D6C5F"/>
    <w:rsid w:val="001D7A10"/>
    <w:rsid w:val="001D7AF2"/>
    <w:rsid w:val="001E1627"/>
    <w:rsid w:val="001E1F6E"/>
    <w:rsid w:val="001E299C"/>
    <w:rsid w:val="001E6EE8"/>
    <w:rsid w:val="001E7464"/>
    <w:rsid w:val="001F4B8D"/>
    <w:rsid w:val="001F4DA9"/>
    <w:rsid w:val="001F4E08"/>
    <w:rsid w:val="001F629B"/>
    <w:rsid w:val="002014AC"/>
    <w:rsid w:val="00207FB0"/>
    <w:rsid w:val="00211619"/>
    <w:rsid w:val="00215E4C"/>
    <w:rsid w:val="00217DE2"/>
    <w:rsid w:val="002209A7"/>
    <w:rsid w:val="00220B70"/>
    <w:rsid w:val="002214AB"/>
    <w:rsid w:val="0022328E"/>
    <w:rsid w:val="0022682C"/>
    <w:rsid w:val="00227319"/>
    <w:rsid w:val="00231A8D"/>
    <w:rsid w:val="00233431"/>
    <w:rsid w:val="00233BC1"/>
    <w:rsid w:val="0023462E"/>
    <w:rsid w:val="002443A3"/>
    <w:rsid w:val="0024468F"/>
    <w:rsid w:val="00244F93"/>
    <w:rsid w:val="002467BF"/>
    <w:rsid w:val="00250B34"/>
    <w:rsid w:val="00253A9F"/>
    <w:rsid w:val="002558E5"/>
    <w:rsid w:val="00256EA8"/>
    <w:rsid w:val="00260B0B"/>
    <w:rsid w:val="002634B6"/>
    <w:rsid w:val="00264CC5"/>
    <w:rsid w:val="00266E45"/>
    <w:rsid w:val="002704A3"/>
    <w:rsid w:val="00272AED"/>
    <w:rsid w:val="0028154A"/>
    <w:rsid w:val="00282FC9"/>
    <w:rsid w:val="00287B33"/>
    <w:rsid w:val="00287B8A"/>
    <w:rsid w:val="002921FD"/>
    <w:rsid w:val="00292628"/>
    <w:rsid w:val="00292A3A"/>
    <w:rsid w:val="00293327"/>
    <w:rsid w:val="00294A46"/>
    <w:rsid w:val="002950A7"/>
    <w:rsid w:val="002952F8"/>
    <w:rsid w:val="002955A7"/>
    <w:rsid w:val="00295FA0"/>
    <w:rsid w:val="00296A6B"/>
    <w:rsid w:val="00296C31"/>
    <w:rsid w:val="002A2F48"/>
    <w:rsid w:val="002A35D3"/>
    <w:rsid w:val="002A4A94"/>
    <w:rsid w:val="002B5046"/>
    <w:rsid w:val="002C0718"/>
    <w:rsid w:val="002C1016"/>
    <w:rsid w:val="002C11E8"/>
    <w:rsid w:val="002C1CBB"/>
    <w:rsid w:val="002C2438"/>
    <w:rsid w:val="002D14A4"/>
    <w:rsid w:val="002D234F"/>
    <w:rsid w:val="002D2923"/>
    <w:rsid w:val="002D689A"/>
    <w:rsid w:val="002F18C7"/>
    <w:rsid w:val="002F2EDF"/>
    <w:rsid w:val="002F3C78"/>
    <w:rsid w:val="002F3F6C"/>
    <w:rsid w:val="002F699F"/>
    <w:rsid w:val="002F6E1D"/>
    <w:rsid w:val="00300C86"/>
    <w:rsid w:val="00304A7B"/>
    <w:rsid w:val="003054BC"/>
    <w:rsid w:val="00306550"/>
    <w:rsid w:val="00311734"/>
    <w:rsid w:val="00312B78"/>
    <w:rsid w:val="00313315"/>
    <w:rsid w:val="003143DD"/>
    <w:rsid w:val="00314561"/>
    <w:rsid w:val="00314994"/>
    <w:rsid w:val="003149E1"/>
    <w:rsid w:val="00314BED"/>
    <w:rsid w:val="00316980"/>
    <w:rsid w:val="003179C3"/>
    <w:rsid w:val="00320753"/>
    <w:rsid w:val="00324E11"/>
    <w:rsid w:val="00325ABB"/>
    <w:rsid w:val="00327B10"/>
    <w:rsid w:val="00333DF3"/>
    <w:rsid w:val="0033492C"/>
    <w:rsid w:val="00335EDE"/>
    <w:rsid w:val="003400B1"/>
    <w:rsid w:val="00340CE0"/>
    <w:rsid w:val="0034205E"/>
    <w:rsid w:val="00342405"/>
    <w:rsid w:val="0034266B"/>
    <w:rsid w:val="003457FF"/>
    <w:rsid w:val="00345FD8"/>
    <w:rsid w:val="00351886"/>
    <w:rsid w:val="00356F96"/>
    <w:rsid w:val="0036221B"/>
    <w:rsid w:val="00363F96"/>
    <w:rsid w:val="00370A79"/>
    <w:rsid w:val="00371929"/>
    <w:rsid w:val="00371AD7"/>
    <w:rsid w:val="00372409"/>
    <w:rsid w:val="00372DF3"/>
    <w:rsid w:val="003771EB"/>
    <w:rsid w:val="0038300D"/>
    <w:rsid w:val="00386B75"/>
    <w:rsid w:val="00386D2D"/>
    <w:rsid w:val="0039054E"/>
    <w:rsid w:val="00391825"/>
    <w:rsid w:val="0039298F"/>
    <w:rsid w:val="00394A07"/>
    <w:rsid w:val="00396F8D"/>
    <w:rsid w:val="003A1B12"/>
    <w:rsid w:val="003B322B"/>
    <w:rsid w:val="003B3EAE"/>
    <w:rsid w:val="003B63F6"/>
    <w:rsid w:val="003C0111"/>
    <w:rsid w:val="003C3423"/>
    <w:rsid w:val="003C48F5"/>
    <w:rsid w:val="003C4D9A"/>
    <w:rsid w:val="003D5D6E"/>
    <w:rsid w:val="003D677A"/>
    <w:rsid w:val="003E0E0F"/>
    <w:rsid w:val="003E0E40"/>
    <w:rsid w:val="003E2F4E"/>
    <w:rsid w:val="003E50E4"/>
    <w:rsid w:val="003F01E7"/>
    <w:rsid w:val="003F068F"/>
    <w:rsid w:val="003F660F"/>
    <w:rsid w:val="003F72A9"/>
    <w:rsid w:val="004025C5"/>
    <w:rsid w:val="00404675"/>
    <w:rsid w:val="0040565B"/>
    <w:rsid w:val="00410F85"/>
    <w:rsid w:val="00415E4C"/>
    <w:rsid w:val="0041656F"/>
    <w:rsid w:val="00416CC4"/>
    <w:rsid w:val="00417102"/>
    <w:rsid w:val="00421CCC"/>
    <w:rsid w:val="004304A1"/>
    <w:rsid w:val="00430C33"/>
    <w:rsid w:val="004335DC"/>
    <w:rsid w:val="00442404"/>
    <w:rsid w:val="004437C3"/>
    <w:rsid w:val="004439CC"/>
    <w:rsid w:val="00444693"/>
    <w:rsid w:val="00445D59"/>
    <w:rsid w:val="0044711B"/>
    <w:rsid w:val="0045055C"/>
    <w:rsid w:val="00451548"/>
    <w:rsid w:val="0045424B"/>
    <w:rsid w:val="00456462"/>
    <w:rsid w:val="00461793"/>
    <w:rsid w:val="00462A0A"/>
    <w:rsid w:val="0046560B"/>
    <w:rsid w:val="004676B6"/>
    <w:rsid w:val="00467D62"/>
    <w:rsid w:val="00472BAE"/>
    <w:rsid w:val="0047412D"/>
    <w:rsid w:val="00481F2B"/>
    <w:rsid w:val="004831E7"/>
    <w:rsid w:val="00486A92"/>
    <w:rsid w:val="00486C33"/>
    <w:rsid w:val="00490DDA"/>
    <w:rsid w:val="00495B16"/>
    <w:rsid w:val="00495DEA"/>
    <w:rsid w:val="004A1FD2"/>
    <w:rsid w:val="004A29F3"/>
    <w:rsid w:val="004A32CC"/>
    <w:rsid w:val="004A6792"/>
    <w:rsid w:val="004A7976"/>
    <w:rsid w:val="004B3D70"/>
    <w:rsid w:val="004B6383"/>
    <w:rsid w:val="004B6EE5"/>
    <w:rsid w:val="004C009A"/>
    <w:rsid w:val="004C2061"/>
    <w:rsid w:val="004C61A6"/>
    <w:rsid w:val="004C6BF5"/>
    <w:rsid w:val="004C6CA5"/>
    <w:rsid w:val="004C6F1F"/>
    <w:rsid w:val="004D0D86"/>
    <w:rsid w:val="004D0F09"/>
    <w:rsid w:val="004D2695"/>
    <w:rsid w:val="004D2907"/>
    <w:rsid w:val="004D43FD"/>
    <w:rsid w:val="004D66A6"/>
    <w:rsid w:val="004D7F3C"/>
    <w:rsid w:val="004E18D8"/>
    <w:rsid w:val="004E1E8B"/>
    <w:rsid w:val="004E448E"/>
    <w:rsid w:val="004E6030"/>
    <w:rsid w:val="00501B07"/>
    <w:rsid w:val="0050304B"/>
    <w:rsid w:val="00507057"/>
    <w:rsid w:val="00516E3C"/>
    <w:rsid w:val="0052259B"/>
    <w:rsid w:val="00526E38"/>
    <w:rsid w:val="00527B41"/>
    <w:rsid w:val="0053014A"/>
    <w:rsid w:val="0053352B"/>
    <w:rsid w:val="00534F6F"/>
    <w:rsid w:val="00536660"/>
    <w:rsid w:val="00536DB1"/>
    <w:rsid w:val="005414A4"/>
    <w:rsid w:val="00542FA4"/>
    <w:rsid w:val="00545540"/>
    <w:rsid w:val="005463DF"/>
    <w:rsid w:val="00546DD2"/>
    <w:rsid w:val="00550DA9"/>
    <w:rsid w:val="0055667D"/>
    <w:rsid w:val="005567EF"/>
    <w:rsid w:val="00562993"/>
    <w:rsid w:val="005653B0"/>
    <w:rsid w:val="00570B1E"/>
    <w:rsid w:val="005720F3"/>
    <w:rsid w:val="00577715"/>
    <w:rsid w:val="005832D0"/>
    <w:rsid w:val="0058382E"/>
    <w:rsid w:val="00583C6F"/>
    <w:rsid w:val="00584CD3"/>
    <w:rsid w:val="00591BB5"/>
    <w:rsid w:val="005921D2"/>
    <w:rsid w:val="005B12E9"/>
    <w:rsid w:val="005B705E"/>
    <w:rsid w:val="005C4333"/>
    <w:rsid w:val="005C5E7E"/>
    <w:rsid w:val="005C66C9"/>
    <w:rsid w:val="005D0A68"/>
    <w:rsid w:val="005D35E7"/>
    <w:rsid w:val="005D53AA"/>
    <w:rsid w:val="005E3186"/>
    <w:rsid w:val="005E5FF7"/>
    <w:rsid w:val="005F4599"/>
    <w:rsid w:val="005F4DA6"/>
    <w:rsid w:val="005F5CD5"/>
    <w:rsid w:val="005F70CF"/>
    <w:rsid w:val="00601A6B"/>
    <w:rsid w:val="00602B36"/>
    <w:rsid w:val="006042CA"/>
    <w:rsid w:val="0060632A"/>
    <w:rsid w:val="00614AEF"/>
    <w:rsid w:val="00615619"/>
    <w:rsid w:val="00615EB2"/>
    <w:rsid w:val="0062127D"/>
    <w:rsid w:val="006236BF"/>
    <w:rsid w:val="0062370B"/>
    <w:rsid w:val="00625037"/>
    <w:rsid w:val="006255E0"/>
    <w:rsid w:val="0063185D"/>
    <w:rsid w:val="00636344"/>
    <w:rsid w:val="00637EEA"/>
    <w:rsid w:val="00640E49"/>
    <w:rsid w:val="00640E55"/>
    <w:rsid w:val="0064214C"/>
    <w:rsid w:val="0064353C"/>
    <w:rsid w:val="00643A9E"/>
    <w:rsid w:val="006453B9"/>
    <w:rsid w:val="00654C19"/>
    <w:rsid w:val="00655D15"/>
    <w:rsid w:val="00661157"/>
    <w:rsid w:val="00663E43"/>
    <w:rsid w:val="00667CFB"/>
    <w:rsid w:val="00673FC0"/>
    <w:rsid w:val="00676932"/>
    <w:rsid w:val="0067704F"/>
    <w:rsid w:val="0068186A"/>
    <w:rsid w:val="006828CF"/>
    <w:rsid w:val="00693461"/>
    <w:rsid w:val="00695F54"/>
    <w:rsid w:val="00695F7A"/>
    <w:rsid w:val="006A07A2"/>
    <w:rsid w:val="006A3975"/>
    <w:rsid w:val="006A5401"/>
    <w:rsid w:val="006A6315"/>
    <w:rsid w:val="006A64F7"/>
    <w:rsid w:val="006B6146"/>
    <w:rsid w:val="006B618F"/>
    <w:rsid w:val="006B7C42"/>
    <w:rsid w:val="006C11C0"/>
    <w:rsid w:val="006C19B1"/>
    <w:rsid w:val="006C2227"/>
    <w:rsid w:val="006C24A3"/>
    <w:rsid w:val="006C2FFC"/>
    <w:rsid w:val="006C4AAA"/>
    <w:rsid w:val="006C6873"/>
    <w:rsid w:val="006D11CC"/>
    <w:rsid w:val="006D20F3"/>
    <w:rsid w:val="006D398C"/>
    <w:rsid w:val="006D5B15"/>
    <w:rsid w:val="006E0C34"/>
    <w:rsid w:val="006E130C"/>
    <w:rsid w:val="006E3C47"/>
    <w:rsid w:val="006F3C17"/>
    <w:rsid w:val="006F3DCD"/>
    <w:rsid w:val="006F5CE0"/>
    <w:rsid w:val="0070269E"/>
    <w:rsid w:val="007027F6"/>
    <w:rsid w:val="00704F8A"/>
    <w:rsid w:val="0070787F"/>
    <w:rsid w:val="00711B0D"/>
    <w:rsid w:val="0071200E"/>
    <w:rsid w:val="00713519"/>
    <w:rsid w:val="0071439F"/>
    <w:rsid w:val="007150DD"/>
    <w:rsid w:val="0071657F"/>
    <w:rsid w:val="007170E4"/>
    <w:rsid w:val="00721A14"/>
    <w:rsid w:val="00722D10"/>
    <w:rsid w:val="007243FC"/>
    <w:rsid w:val="0072486E"/>
    <w:rsid w:val="00724E20"/>
    <w:rsid w:val="00725909"/>
    <w:rsid w:val="00725D27"/>
    <w:rsid w:val="00727A56"/>
    <w:rsid w:val="007353F3"/>
    <w:rsid w:val="00740C19"/>
    <w:rsid w:val="007505A5"/>
    <w:rsid w:val="00752D82"/>
    <w:rsid w:val="00760084"/>
    <w:rsid w:val="00761783"/>
    <w:rsid w:val="00765D0D"/>
    <w:rsid w:val="007718F7"/>
    <w:rsid w:val="00772192"/>
    <w:rsid w:val="007754A3"/>
    <w:rsid w:val="007814A2"/>
    <w:rsid w:val="00782C71"/>
    <w:rsid w:val="00791B3B"/>
    <w:rsid w:val="007A0A57"/>
    <w:rsid w:val="007A18BF"/>
    <w:rsid w:val="007A4750"/>
    <w:rsid w:val="007A4AE6"/>
    <w:rsid w:val="007A7783"/>
    <w:rsid w:val="007B05B3"/>
    <w:rsid w:val="007B1BF6"/>
    <w:rsid w:val="007B6193"/>
    <w:rsid w:val="007B6B12"/>
    <w:rsid w:val="007B792D"/>
    <w:rsid w:val="007C1739"/>
    <w:rsid w:val="007C1CAF"/>
    <w:rsid w:val="007C1D5F"/>
    <w:rsid w:val="007C49CB"/>
    <w:rsid w:val="007C4E42"/>
    <w:rsid w:val="007C6A26"/>
    <w:rsid w:val="007C6CBD"/>
    <w:rsid w:val="007D2205"/>
    <w:rsid w:val="007D2F0B"/>
    <w:rsid w:val="007D599A"/>
    <w:rsid w:val="007D5F56"/>
    <w:rsid w:val="007D608A"/>
    <w:rsid w:val="007D66D4"/>
    <w:rsid w:val="007D7853"/>
    <w:rsid w:val="007E201B"/>
    <w:rsid w:val="007E46C0"/>
    <w:rsid w:val="007E5EDF"/>
    <w:rsid w:val="007E6BC6"/>
    <w:rsid w:val="007F099E"/>
    <w:rsid w:val="007F324B"/>
    <w:rsid w:val="007F569A"/>
    <w:rsid w:val="007F57A3"/>
    <w:rsid w:val="008018AA"/>
    <w:rsid w:val="008020D6"/>
    <w:rsid w:val="00802FE0"/>
    <w:rsid w:val="00805AF6"/>
    <w:rsid w:val="00807336"/>
    <w:rsid w:val="00811B8F"/>
    <w:rsid w:val="00812128"/>
    <w:rsid w:val="00813173"/>
    <w:rsid w:val="0081395E"/>
    <w:rsid w:val="00814A30"/>
    <w:rsid w:val="008159D9"/>
    <w:rsid w:val="00815B93"/>
    <w:rsid w:val="008176B4"/>
    <w:rsid w:val="00817703"/>
    <w:rsid w:val="00820BA9"/>
    <w:rsid w:val="00823A29"/>
    <w:rsid w:val="00823B96"/>
    <w:rsid w:val="00824BAE"/>
    <w:rsid w:val="00825B9C"/>
    <w:rsid w:val="00830D39"/>
    <w:rsid w:val="00830D72"/>
    <w:rsid w:val="0083401E"/>
    <w:rsid w:val="00840330"/>
    <w:rsid w:val="00841DFE"/>
    <w:rsid w:val="008440B5"/>
    <w:rsid w:val="008452F5"/>
    <w:rsid w:val="008511CB"/>
    <w:rsid w:val="00853370"/>
    <w:rsid w:val="00853493"/>
    <w:rsid w:val="00860FCC"/>
    <w:rsid w:val="0086498E"/>
    <w:rsid w:val="008674E6"/>
    <w:rsid w:val="00867E7F"/>
    <w:rsid w:val="00871E40"/>
    <w:rsid w:val="008729F7"/>
    <w:rsid w:val="00874EF0"/>
    <w:rsid w:val="008830FD"/>
    <w:rsid w:val="00885326"/>
    <w:rsid w:val="008864FE"/>
    <w:rsid w:val="00886737"/>
    <w:rsid w:val="00887E2E"/>
    <w:rsid w:val="008A221C"/>
    <w:rsid w:val="008A29C2"/>
    <w:rsid w:val="008A39F3"/>
    <w:rsid w:val="008A4733"/>
    <w:rsid w:val="008A4A2A"/>
    <w:rsid w:val="008A6BC8"/>
    <w:rsid w:val="008A6FB6"/>
    <w:rsid w:val="008B0276"/>
    <w:rsid w:val="008B1C05"/>
    <w:rsid w:val="008B291D"/>
    <w:rsid w:val="008B31A1"/>
    <w:rsid w:val="008B7F79"/>
    <w:rsid w:val="008C0ED9"/>
    <w:rsid w:val="008C2023"/>
    <w:rsid w:val="008C2343"/>
    <w:rsid w:val="008C27DA"/>
    <w:rsid w:val="008D26C6"/>
    <w:rsid w:val="008D355D"/>
    <w:rsid w:val="008D374D"/>
    <w:rsid w:val="008D3B47"/>
    <w:rsid w:val="008D48C0"/>
    <w:rsid w:val="008D53A1"/>
    <w:rsid w:val="008E1259"/>
    <w:rsid w:val="008E2CB5"/>
    <w:rsid w:val="008E3B40"/>
    <w:rsid w:val="008E4832"/>
    <w:rsid w:val="008E56C1"/>
    <w:rsid w:val="008F3DCD"/>
    <w:rsid w:val="008F486E"/>
    <w:rsid w:val="00905A48"/>
    <w:rsid w:val="00913603"/>
    <w:rsid w:val="00915D1F"/>
    <w:rsid w:val="00920767"/>
    <w:rsid w:val="0092549A"/>
    <w:rsid w:val="009269DF"/>
    <w:rsid w:val="00926FA2"/>
    <w:rsid w:val="00933DFE"/>
    <w:rsid w:val="0093737A"/>
    <w:rsid w:val="00942234"/>
    <w:rsid w:val="00942262"/>
    <w:rsid w:val="009426EB"/>
    <w:rsid w:val="009443A9"/>
    <w:rsid w:val="00944683"/>
    <w:rsid w:val="00944BEE"/>
    <w:rsid w:val="00945B60"/>
    <w:rsid w:val="009466AD"/>
    <w:rsid w:val="009509DD"/>
    <w:rsid w:val="00952A17"/>
    <w:rsid w:val="00953AFE"/>
    <w:rsid w:val="00954261"/>
    <w:rsid w:val="009542D9"/>
    <w:rsid w:val="00955710"/>
    <w:rsid w:val="009564D3"/>
    <w:rsid w:val="009604ED"/>
    <w:rsid w:val="0096257F"/>
    <w:rsid w:val="009627E4"/>
    <w:rsid w:val="00962CCD"/>
    <w:rsid w:val="0096318D"/>
    <w:rsid w:val="00967B7F"/>
    <w:rsid w:val="009724BA"/>
    <w:rsid w:val="00973380"/>
    <w:rsid w:val="009752C0"/>
    <w:rsid w:val="009855EF"/>
    <w:rsid w:val="009A166A"/>
    <w:rsid w:val="009A409A"/>
    <w:rsid w:val="009A6123"/>
    <w:rsid w:val="009B0870"/>
    <w:rsid w:val="009B5C05"/>
    <w:rsid w:val="009B6990"/>
    <w:rsid w:val="009C53A8"/>
    <w:rsid w:val="009C6DEA"/>
    <w:rsid w:val="009D206F"/>
    <w:rsid w:val="009D3C71"/>
    <w:rsid w:val="009D73A6"/>
    <w:rsid w:val="009E0BC2"/>
    <w:rsid w:val="009E1516"/>
    <w:rsid w:val="009E6BB1"/>
    <w:rsid w:val="009E77A8"/>
    <w:rsid w:val="009E793D"/>
    <w:rsid w:val="009F0C0E"/>
    <w:rsid w:val="009F186E"/>
    <w:rsid w:val="009F1F09"/>
    <w:rsid w:val="009F6A46"/>
    <w:rsid w:val="009F77D0"/>
    <w:rsid w:val="009F7A21"/>
    <w:rsid w:val="00A007E4"/>
    <w:rsid w:val="00A02F30"/>
    <w:rsid w:val="00A03B14"/>
    <w:rsid w:val="00A04532"/>
    <w:rsid w:val="00A06726"/>
    <w:rsid w:val="00A07C84"/>
    <w:rsid w:val="00A13489"/>
    <w:rsid w:val="00A34A84"/>
    <w:rsid w:val="00A36AA0"/>
    <w:rsid w:val="00A36F0D"/>
    <w:rsid w:val="00A40722"/>
    <w:rsid w:val="00A40B82"/>
    <w:rsid w:val="00A40E61"/>
    <w:rsid w:val="00A415B1"/>
    <w:rsid w:val="00A43FE2"/>
    <w:rsid w:val="00A52287"/>
    <w:rsid w:val="00A52662"/>
    <w:rsid w:val="00A52A57"/>
    <w:rsid w:val="00A56AFD"/>
    <w:rsid w:val="00A6022A"/>
    <w:rsid w:val="00A67044"/>
    <w:rsid w:val="00A67177"/>
    <w:rsid w:val="00A67641"/>
    <w:rsid w:val="00A711A6"/>
    <w:rsid w:val="00A71369"/>
    <w:rsid w:val="00A73046"/>
    <w:rsid w:val="00A74442"/>
    <w:rsid w:val="00A74F58"/>
    <w:rsid w:val="00A8155E"/>
    <w:rsid w:val="00A92C96"/>
    <w:rsid w:val="00A94B0C"/>
    <w:rsid w:val="00A9618C"/>
    <w:rsid w:val="00A964A6"/>
    <w:rsid w:val="00AA1570"/>
    <w:rsid w:val="00AA6872"/>
    <w:rsid w:val="00AB1A8B"/>
    <w:rsid w:val="00AB1ADB"/>
    <w:rsid w:val="00AB482C"/>
    <w:rsid w:val="00AB767F"/>
    <w:rsid w:val="00AC2AD6"/>
    <w:rsid w:val="00AC4365"/>
    <w:rsid w:val="00AC68AA"/>
    <w:rsid w:val="00AD0A24"/>
    <w:rsid w:val="00AD6523"/>
    <w:rsid w:val="00AE0652"/>
    <w:rsid w:val="00AE3872"/>
    <w:rsid w:val="00AE40EA"/>
    <w:rsid w:val="00AE47D7"/>
    <w:rsid w:val="00AE51E8"/>
    <w:rsid w:val="00AE5CB3"/>
    <w:rsid w:val="00AE6ED6"/>
    <w:rsid w:val="00AF3586"/>
    <w:rsid w:val="00B02541"/>
    <w:rsid w:val="00B02A3E"/>
    <w:rsid w:val="00B02EA7"/>
    <w:rsid w:val="00B03B04"/>
    <w:rsid w:val="00B043B3"/>
    <w:rsid w:val="00B05125"/>
    <w:rsid w:val="00B056BB"/>
    <w:rsid w:val="00B05CBF"/>
    <w:rsid w:val="00B06849"/>
    <w:rsid w:val="00B06991"/>
    <w:rsid w:val="00B10C79"/>
    <w:rsid w:val="00B10C97"/>
    <w:rsid w:val="00B110E4"/>
    <w:rsid w:val="00B1545E"/>
    <w:rsid w:val="00B17780"/>
    <w:rsid w:val="00B20B30"/>
    <w:rsid w:val="00B21DF6"/>
    <w:rsid w:val="00B25954"/>
    <w:rsid w:val="00B25F82"/>
    <w:rsid w:val="00B2607F"/>
    <w:rsid w:val="00B35D60"/>
    <w:rsid w:val="00B367D4"/>
    <w:rsid w:val="00B37966"/>
    <w:rsid w:val="00B46AE1"/>
    <w:rsid w:val="00B474FF"/>
    <w:rsid w:val="00B47728"/>
    <w:rsid w:val="00B47BB9"/>
    <w:rsid w:val="00B509B9"/>
    <w:rsid w:val="00B536C3"/>
    <w:rsid w:val="00B54529"/>
    <w:rsid w:val="00B56D54"/>
    <w:rsid w:val="00B57EFF"/>
    <w:rsid w:val="00B64CD2"/>
    <w:rsid w:val="00B65D7E"/>
    <w:rsid w:val="00B672BA"/>
    <w:rsid w:val="00B675C1"/>
    <w:rsid w:val="00B7411A"/>
    <w:rsid w:val="00B74377"/>
    <w:rsid w:val="00B75E8E"/>
    <w:rsid w:val="00B769D4"/>
    <w:rsid w:val="00B80678"/>
    <w:rsid w:val="00B82B10"/>
    <w:rsid w:val="00B912EB"/>
    <w:rsid w:val="00B92E1E"/>
    <w:rsid w:val="00B92F70"/>
    <w:rsid w:val="00B94E01"/>
    <w:rsid w:val="00BA1343"/>
    <w:rsid w:val="00BA2573"/>
    <w:rsid w:val="00BB44C3"/>
    <w:rsid w:val="00BB4EDE"/>
    <w:rsid w:val="00BB54B8"/>
    <w:rsid w:val="00BB7E0F"/>
    <w:rsid w:val="00BC309C"/>
    <w:rsid w:val="00BC3459"/>
    <w:rsid w:val="00BC3F15"/>
    <w:rsid w:val="00BC558A"/>
    <w:rsid w:val="00BD474C"/>
    <w:rsid w:val="00BD542D"/>
    <w:rsid w:val="00BD5BD2"/>
    <w:rsid w:val="00BE0229"/>
    <w:rsid w:val="00BE2241"/>
    <w:rsid w:val="00BE2AEA"/>
    <w:rsid w:val="00BF1D75"/>
    <w:rsid w:val="00BF45C9"/>
    <w:rsid w:val="00C00360"/>
    <w:rsid w:val="00C05150"/>
    <w:rsid w:val="00C05BC6"/>
    <w:rsid w:val="00C117EC"/>
    <w:rsid w:val="00C1403E"/>
    <w:rsid w:val="00C15FAA"/>
    <w:rsid w:val="00C16ADE"/>
    <w:rsid w:val="00C2235E"/>
    <w:rsid w:val="00C24171"/>
    <w:rsid w:val="00C24F87"/>
    <w:rsid w:val="00C257FE"/>
    <w:rsid w:val="00C2580C"/>
    <w:rsid w:val="00C30E4F"/>
    <w:rsid w:val="00C318FB"/>
    <w:rsid w:val="00C32D16"/>
    <w:rsid w:val="00C33A78"/>
    <w:rsid w:val="00C34221"/>
    <w:rsid w:val="00C3459D"/>
    <w:rsid w:val="00C35655"/>
    <w:rsid w:val="00C3692D"/>
    <w:rsid w:val="00C41576"/>
    <w:rsid w:val="00C4398C"/>
    <w:rsid w:val="00C43E4E"/>
    <w:rsid w:val="00C45BE5"/>
    <w:rsid w:val="00C51C14"/>
    <w:rsid w:val="00C54CCF"/>
    <w:rsid w:val="00C55883"/>
    <w:rsid w:val="00C563DB"/>
    <w:rsid w:val="00C60D10"/>
    <w:rsid w:val="00C61BA1"/>
    <w:rsid w:val="00C62C3F"/>
    <w:rsid w:val="00C63C08"/>
    <w:rsid w:val="00C659FF"/>
    <w:rsid w:val="00C729CE"/>
    <w:rsid w:val="00C741DA"/>
    <w:rsid w:val="00C77F1E"/>
    <w:rsid w:val="00C8114B"/>
    <w:rsid w:val="00C823A2"/>
    <w:rsid w:val="00C8343C"/>
    <w:rsid w:val="00C8447E"/>
    <w:rsid w:val="00C84859"/>
    <w:rsid w:val="00C87593"/>
    <w:rsid w:val="00C92987"/>
    <w:rsid w:val="00C940C2"/>
    <w:rsid w:val="00C95A19"/>
    <w:rsid w:val="00CA11C4"/>
    <w:rsid w:val="00CA3024"/>
    <w:rsid w:val="00CB6563"/>
    <w:rsid w:val="00CB657D"/>
    <w:rsid w:val="00CC2AD8"/>
    <w:rsid w:val="00CC3047"/>
    <w:rsid w:val="00CC3A2B"/>
    <w:rsid w:val="00CD7EEE"/>
    <w:rsid w:val="00CE7F49"/>
    <w:rsid w:val="00CF05BF"/>
    <w:rsid w:val="00CF1BF8"/>
    <w:rsid w:val="00CF4F8A"/>
    <w:rsid w:val="00CF64F1"/>
    <w:rsid w:val="00CF78CC"/>
    <w:rsid w:val="00CF7BBE"/>
    <w:rsid w:val="00D0271E"/>
    <w:rsid w:val="00D116E2"/>
    <w:rsid w:val="00D12DC6"/>
    <w:rsid w:val="00D146C4"/>
    <w:rsid w:val="00D1652C"/>
    <w:rsid w:val="00D21E5A"/>
    <w:rsid w:val="00D25B5B"/>
    <w:rsid w:val="00D31653"/>
    <w:rsid w:val="00D32D11"/>
    <w:rsid w:val="00D33275"/>
    <w:rsid w:val="00D34AD9"/>
    <w:rsid w:val="00D369D3"/>
    <w:rsid w:val="00D36D7B"/>
    <w:rsid w:val="00D37993"/>
    <w:rsid w:val="00D4657F"/>
    <w:rsid w:val="00D508FA"/>
    <w:rsid w:val="00D515FB"/>
    <w:rsid w:val="00D51879"/>
    <w:rsid w:val="00D53120"/>
    <w:rsid w:val="00D56623"/>
    <w:rsid w:val="00D56BD4"/>
    <w:rsid w:val="00D6229C"/>
    <w:rsid w:val="00D62619"/>
    <w:rsid w:val="00D651E2"/>
    <w:rsid w:val="00D72877"/>
    <w:rsid w:val="00D75206"/>
    <w:rsid w:val="00D75C2C"/>
    <w:rsid w:val="00D76EF1"/>
    <w:rsid w:val="00D77F00"/>
    <w:rsid w:val="00D80B03"/>
    <w:rsid w:val="00D83DF3"/>
    <w:rsid w:val="00D9036A"/>
    <w:rsid w:val="00D9179C"/>
    <w:rsid w:val="00D91D15"/>
    <w:rsid w:val="00D9303D"/>
    <w:rsid w:val="00DA1338"/>
    <w:rsid w:val="00DA337A"/>
    <w:rsid w:val="00DA6DAA"/>
    <w:rsid w:val="00DB09BB"/>
    <w:rsid w:val="00DB12B4"/>
    <w:rsid w:val="00DB4957"/>
    <w:rsid w:val="00DB7161"/>
    <w:rsid w:val="00DC2670"/>
    <w:rsid w:val="00DC55A3"/>
    <w:rsid w:val="00DC5C94"/>
    <w:rsid w:val="00DD25CE"/>
    <w:rsid w:val="00DD40C8"/>
    <w:rsid w:val="00DD55A1"/>
    <w:rsid w:val="00DE1EE3"/>
    <w:rsid w:val="00DE4019"/>
    <w:rsid w:val="00DE4393"/>
    <w:rsid w:val="00DE663E"/>
    <w:rsid w:val="00DF184C"/>
    <w:rsid w:val="00DF33D6"/>
    <w:rsid w:val="00DF47FF"/>
    <w:rsid w:val="00DF4B4D"/>
    <w:rsid w:val="00DF6491"/>
    <w:rsid w:val="00E016CB"/>
    <w:rsid w:val="00E019C3"/>
    <w:rsid w:val="00E01E40"/>
    <w:rsid w:val="00E04289"/>
    <w:rsid w:val="00E0593A"/>
    <w:rsid w:val="00E0722D"/>
    <w:rsid w:val="00E07A72"/>
    <w:rsid w:val="00E13B35"/>
    <w:rsid w:val="00E14152"/>
    <w:rsid w:val="00E143C4"/>
    <w:rsid w:val="00E15343"/>
    <w:rsid w:val="00E165F2"/>
    <w:rsid w:val="00E16874"/>
    <w:rsid w:val="00E2144F"/>
    <w:rsid w:val="00E234DF"/>
    <w:rsid w:val="00E258DD"/>
    <w:rsid w:val="00E30AE8"/>
    <w:rsid w:val="00E31207"/>
    <w:rsid w:val="00E33C1D"/>
    <w:rsid w:val="00E34482"/>
    <w:rsid w:val="00E376F0"/>
    <w:rsid w:val="00E3774E"/>
    <w:rsid w:val="00E40243"/>
    <w:rsid w:val="00E40FEA"/>
    <w:rsid w:val="00E43470"/>
    <w:rsid w:val="00E514DF"/>
    <w:rsid w:val="00E5248D"/>
    <w:rsid w:val="00E54B83"/>
    <w:rsid w:val="00E54DF6"/>
    <w:rsid w:val="00E554DE"/>
    <w:rsid w:val="00E6154A"/>
    <w:rsid w:val="00E61849"/>
    <w:rsid w:val="00E64CC2"/>
    <w:rsid w:val="00E70FBB"/>
    <w:rsid w:val="00E730ED"/>
    <w:rsid w:val="00E74CE1"/>
    <w:rsid w:val="00E771C0"/>
    <w:rsid w:val="00E811C9"/>
    <w:rsid w:val="00E82E46"/>
    <w:rsid w:val="00E8481C"/>
    <w:rsid w:val="00E85773"/>
    <w:rsid w:val="00E94B10"/>
    <w:rsid w:val="00E9714B"/>
    <w:rsid w:val="00E979DC"/>
    <w:rsid w:val="00EA0F85"/>
    <w:rsid w:val="00EA14FA"/>
    <w:rsid w:val="00EA4F8D"/>
    <w:rsid w:val="00EA7185"/>
    <w:rsid w:val="00EA78AC"/>
    <w:rsid w:val="00EB2C3D"/>
    <w:rsid w:val="00EB3B18"/>
    <w:rsid w:val="00EB5CBB"/>
    <w:rsid w:val="00EC0A9B"/>
    <w:rsid w:val="00EC4777"/>
    <w:rsid w:val="00EC7EF5"/>
    <w:rsid w:val="00ED076D"/>
    <w:rsid w:val="00ED1DE9"/>
    <w:rsid w:val="00ED2DA9"/>
    <w:rsid w:val="00ED346B"/>
    <w:rsid w:val="00ED7496"/>
    <w:rsid w:val="00ED7FD1"/>
    <w:rsid w:val="00EE1487"/>
    <w:rsid w:val="00EE6852"/>
    <w:rsid w:val="00EF1013"/>
    <w:rsid w:val="00EF145A"/>
    <w:rsid w:val="00EF304F"/>
    <w:rsid w:val="00EF31B5"/>
    <w:rsid w:val="00EF6900"/>
    <w:rsid w:val="00EF76DE"/>
    <w:rsid w:val="00F0287E"/>
    <w:rsid w:val="00F03D7B"/>
    <w:rsid w:val="00F05B0F"/>
    <w:rsid w:val="00F074C3"/>
    <w:rsid w:val="00F12427"/>
    <w:rsid w:val="00F14C0D"/>
    <w:rsid w:val="00F14E3A"/>
    <w:rsid w:val="00F1645B"/>
    <w:rsid w:val="00F238A2"/>
    <w:rsid w:val="00F27C48"/>
    <w:rsid w:val="00F33EAC"/>
    <w:rsid w:val="00F36852"/>
    <w:rsid w:val="00F40A28"/>
    <w:rsid w:val="00F440AA"/>
    <w:rsid w:val="00F457C6"/>
    <w:rsid w:val="00F516A9"/>
    <w:rsid w:val="00F51717"/>
    <w:rsid w:val="00F52157"/>
    <w:rsid w:val="00F52C52"/>
    <w:rsid w:val="00F547DD"/>
    <w:rsid w:val="00F54C6C"/>
    <w:rsid w:val="00F60D58"/>
    <w:rsid w:val="00F6299A"/>
    <w:rsid w:val="00F6698F"/>
    <w:rsid w:val="00F66E3C"/>
    <w:rsid w:val="00F70376"/>
    <w:rsid w:val="00F720D6"/>
    <w:rsid w:val="00F73A94"/>
    <w:rsid w:val="00F77097"/>
    <w:rsid w:val="00F96E1F"/>
    <w:rsid w:val="00FA6450"/>
    <w:rsid w:val="00FA7090"/>
    <w:rsid w:val="00FA729F"/>
    <w:rsid w:val="00FB31B2"/>
    <w:rsid w:val="00FB6FA7"/>
    <w:rsid w:val="00FB76FA"/>
    <w:rsid w:val="00FC0BB6"/>
    <w:rsid w:val="00FC613B"/>
    <w:rsid w:val="00FC622C"/>
    <w:rsid w:val="00FD27C8"/>
    <w:rsid w:val="00FE38ED"/>
    <w:rsid w:val="00FE5254"/>
    <w:rsid w:val="00FE5272"/>
    <w:rsid w:val="00FE5C1F"/>
    <w:rsid w:val="00FE65F6"/>
    <w:rsid w:val="00FE7782"/>
    <w:rsid w:val="00FF40EB"/>
    <w:rsid w:val="00FF4162"/>
    <w:rsid w:val="00FF6613"/>
    <w:rsid w:val="0105A031"/>
    <w:rsid w:val="010D2815"/>
    <w:rsid w:val="0131A3F2"/>
    <w:rsid w:val="0152E94D"/>
    <w:rsid w:val="0178C392"/>
    <w:rsid w:val="018D5AC6"/>
    <w:rsid w:val="01BD66ED"/>
    <w:rsid w:val="020F25EF"/>
    <w:rsid w:val="02314289"/>
    <w:rsid w:val="0252BE76"/>
    <w:rsid w:val="0292BAD9"/>
    <w:rsid w:val="02BC5E5C"/>
    <w:rsid w:val="02C88BD5"/>
    <w:rsid w:val="035EEA15"/>
    <w:rsid w:val="03CBD962"/>
    <w:rsid w:val="0444C8D7"/>
    <w:rsid w:val="0458FB64"/>
    <w:rsid w:val="046B19D1"/>
    <w:rsid w:val="048A0F3D"/>
    <w:rsid w:val="04AB4B63"/>
    <w:rsid w:val="04E58132"/>
    <w:rsid w:val="051BB6D5"/>
    <w:rsid w:val="054F5647"/>
    <w:rsid w:val="057A50F3"/>
    <w:rsid w:val="0588A880"/>
    <w:rsid w:val="058C9281"/>
    <w:rsid w:val="05B3ADC4"/>
    <w:rsid w:val="05BD1CD3"/>
    <w:rsid w:val="06434078"/>
    <w:rsid w:val="0671EE37"/>
    <w:rsid w:val="068E364C"/>
    <w:rsid w:val="06A0C84C"/>
    <w:rsid w:val="06B33F09"/>
    <w:rsid w:val="079B32AF"/>
    <w:rsid w:val="07EE3D47"/>
    <w:rsid w:val="07EE90DB"/>
    <w:rsid w:val="084C17B4"/>
    <w:rsid w:val="08D830A1"/>
    <w:rsid w:val="08F6B831"/>
    <w:rsid w:val="092102DC"/>
    <w:rsid w:val="094E2121"/>
    <w:rsid w:val="09508064"/>
    <w:rsid w:val="09DF6412"/>
    <w:rsid w:val="0A0B032C"/>
    <w:rsid w:val="0A32A17B"/>
    <w:rsid w:val="0A523F72"/>
    <w:rsid w:val="0A63C4A8"/>
    <w:rsid w:val="0AA4FA93"/>
    <w:rsid w:val="0AC7A570"/>
    <w:rsid w:val="0ACB9F21"/>
    <w:rsid w:val="0AD22AE6"/>
    <w:rsid w:val="0ADA7180"/>
    <w:rsid w:val="0B00D8A5"/>
    <w:rsid w:val="0B7F2848"/>
    <w:rsid w:val="0BB1B312"/>
    <w:rsid w:val="0BC6B727"/>
    <w:rsid w:val="0BED8FE9"/>
    <w:rsid w:val="0BF7F49C"/>
    <w:rsid w:val="0C12E266"/>
    <w:rsid w:val="0C57E4E8"/>
    <w:rsid w:val="0CD1766D"/>
    <w:rsid w:val="0CEEFF80"/>
    <w:rsid w:val="0CFFB4ED"/>
    <w:rsid w:val="0D248105"/>
    <w:rsid w:val="0DA8BE7A"/>
    <w:rsid w:val="0E4520B7"/>
    <w:rsid w:val="0E480401"/>
    <w:rsid w:val="0E48B148"/>
    <w:rsid w:val="0F050054"/>
    <w:rsid w:val="0F4AE8CA"/>
    <w:rsid w:val="0FD33361"/>
    <w:rsid w:val="0FEAA40B"/>
    <w:rsid w:val="0FF8762E"/>
    <w:rsid w:val="10097CD1"/>
    <w:rsid w:val="10106D3D"/>
    <w:rsid w:val="10140B20"/>
    <w:rsid w:val="103EF3BE"/>
    <w:rsid w:val="107158AD"/>
    <w:rsid w:val="10CEADB0"/>
    <w:rsid w:val="10D6C274"/>
    <w:rsid w:val="1226C820"/>
    <w:rsid w:val="123FBDAC"/>
    <w:rsid w:val="126A901F"/>
    <w:rsid w:val="12BD88A9"/>
    <w:rsid w:val="1303CB2E"/>
    <w:rsid w:val="1315C4BB"/>
    <w:rsid w:val="132C2A91"/>
    <w:rsid w:val="13971EE6"/>
    <w:rsid w:val="13ABEEC7"/>
    <w:rsid w:val="13F4E328"/>
    <w:rsid w:val="142D4277"/>
    <w:rsid w:val="1460F2FC"/>
    <w:rsid w:val="14F746A4"/>
    <w:rsid w:val="15078D96"/>
    <w:rsid w:val="15C6FCF9"/>
    <w:rsid w:val="15CF4F26"/>
    <w:rsid w:val="163277B3"/>
    <w:rsid w:val="165C1B36"/>
    <w:rsid w:val="16F476CC"/>
    <w:rsid w:val="1706A9A5"/>
    <w:rsid w:val="1721A71F"/>
    <w:rsid w:val="1813AE42"/>
    <w:rsid w:val="183F723C"/>
    <w:rsid w:val="185823E4"/>
    <w:rsid w:val="18BBBCAB"/>
    <w:rsid w:val="18D4C9C5"/>
    <w:rsid w:val="18DF3910"/>
    <w:rsid w:val="19260C92"/>
    <w:rsid w:val="192B7A7A"/>
    <w:rsid w:val="196C4384"/>
    <w:rsid w:val="19875CA9"/>
    <w:rsid w:val="19AE0137"/>
    <w:rsid w:val="19B818D1"/>
    <w:rsid w:val="19F50272"/>
    <w:rsid w:val="1A5DFC2B"/>
    <w:rsid w:val="1AA228D1"/>
    <w:rsid w:val="1AA31A58"/>
    <w:rsid w:val="1AB7A39B"/>
    <w:rsid w:val="1AC03DC9"/>
    <w:rsid w:val="1B005930"/>
    <w:rsid w:val="1B289155"/>
    <w:rsid w:val="1B707626"/>
    <w:rsid w:val="1BA44351"/>
    <w:rsid w:val="1BABCB35"/>
    <w:rsid w:val="1C14ED27"/>
    <w:rsid w:val="1C4855AB"/>
    <w:rsid w:val="1C5EED57"/>
    <w:rsid w:val="1C87136E"/>
    <w:rsid w:val="1F05E2A0"/>
    <w:rsid w:val="1F5C0258"/>
    <w:rsid w:val="1FBB4501"/>
    <w:rsid w:val="20109236"/>
    <w:rsid w:val="203703F3"/>
    <w:rsid w:val="2038FD2C"/>
    <w:rsid w:val="205C782E"/>
    <w:rsid w:val="2185252E"/>
    <w:rsid w:val="21CBE3E8"/>
    <w:rsid w:val="22073794"/>
    <w:rsid w:val="2241EEB0"/>
    <w:rsid w:val="226878F6"/>
    <w:rsid w:val="2290491B"/>
    <w:rsid w:val="229DBAB4"/>
    <w:rsid w:val="230B5A02"/>
    <w:rsid w:val="234DF311"/>
    <w:rsid w:val="23C1BEFD"/>
    <w:rsid w:val="23EE2507"/>
    <w:rsid w:val="24154EFF"/>
    <w:rsid w:val="2431A922"/>
    <w:rsid w:val="2485E2AA"/>
    <w:rsid w:val="24AD78BF"/>
    <w:rsid w:val="25070389"/>
    <w:rsid w:val="25365358"/>
    <w:rsid w:val="262B453B"/>
    <w:rsid w:val="26819A22"/>
    <w:rsid w:val="269BBC40"/>
    <w:rsid w:val="26D9DE6E"/>
    <w:rsid w:val="273245DB"/>
    <w:rsid w:val="2745ABC1"/>
    <w:rsid w:val="282099EB"/>
    <w:rsid w:val="2825BCB0"/>
    <w:rsid w:val="290D2F09"/>
    <w:rsid w:val="2923BC1D"/>
    <w:rsid w:val="29CC93D4"/>
    <w:rsid w:val="29FA0C28"/>
    <w:rsid w:val="2A19D15D"/>
    <w:rsid w:val="2A1DE29C"/>
    <w:rsid w:val="2A22ECD8"/>
    <w:rsid w:val="2A25227F"/>
    <w:rsid w:val="2A2E2CE7"/>
    <w:rsid w:val="2A5F5FC4"/>
    <w:rsid w:val="2ADF023C"/>
    <w:rsid w:val="2B1440D8"/>
    <w:rsid w:val="2B283E36"/>
    <w:rsid w:val="2B850659"/>
    <w:rsid w:val="2C01DCAD"/>
    <w:rsid w:val="2CAF58FE"/>
    <w:rsid w:val="2D15ACD6"/>
    <w:rsid w:val="2D4968EE"/>
    <w:rsid w:val="2D5E6D03"/>
    <w:rsid w:val="2DA83645"/>
    <w:rsid w:val="2DCFC9FC"/>
    <w:rsid w:val="2E0FE563"/>
    <w:rsid w:val="2E61A465"/>
    <w:rsid w:val="2E7D04C7"/>
    <w:rsid w:val="2EABC8B1"/>
    <w:rsid w:val="2F11EDD5"/>
    <w:rsid w:val="2F4CCD2A"/>
    <w:rsid w:val="2F6AA8D6"/>
    <w:rsid w:val="3018D528"/>
    <w:rsid w:val="3072DFDC"/>
    <w:rsid w:val="310A9EE2"/>
    <w:rsid w:val="311C3F5B"/>
    <w:rsid w:val="313309D8"/>
    <w:rsid w:val="3164DC67"/>
    <w:rsid w:val="31B11756"/>
    <w:rsid w:val="3290D3B6"/>
    <w:rsid w:val="32967DA4"/>
    <w:rsid w:val="32985B9A"/>
    <w:rsid w:val="32A474A7"/>
    <w:rsid w:val="32D0DAB1"/>
    <w:rsid w:val="3305D6CC"/>
    <w:rsid w:val="3372A139"/>
    <w:rsid w:val="33B7FCCF"/>
    <w:rsid w:val="33C9F23F"/>
    <w:rsid w:val="340437BE"/>
    <w:rsid w:val="34827BCE"/>
    <w:rsid w:val="34832D8E"/>
    <w:rsid w:val="34E8B818"/>
    <w:rsid w:val="34FDEEFE"/>
    <w:rsid w:val="354DC933"/>
    <w:rsid w:val="3552E73C"/>
    <w:rsid w:val="355335B8"/>
    <w:rsid w:val="356B841C"/>
    <w:rsid w:val="35750539"/>
    <w:rsid w:val="35C3B755"/>
    <w:rsid w:val="35D9321F"/>
    <w:rsid w:val="3653690D"/>
    <w:rsid w:val="366D05C1"/>
    <w:rsid w:val="3724879E"/>
    <w:rsid w:val="37397AA0"/>
    <w:rsid w:val="378FF04A"/>
    <w:rsid w:val="379C2C78"/>
    <w:rsid w:val="38665CFB"/>
    <w:rsid w:val="386D8038"/>
    <w:rsid w:val="38847D86"/>
    <w:rsid w:val="38C046EC"/>
    <w:rsid w:val="38E4F241"/>
    <w:rsid w:val="3912EF3B"/>
    <w:rsid w:val="39F6A2EE"/>
    <w:rsid w:val="3A4F3294"/>
    <w:rsid w:val="3A8B3FDE"/>
    <w:rsid w:val="3B9D019E"/>
    <w:rsid w:val="3BC40AD3"/>
    <w:rsid w:val="3C0C871C"/>
    <w:rsid w:val="3C1ADEA9"/>
    <w:rsid w:val="3C26C83E"/>
    <w:rsid w:val="3C3AB38E"/>
    <w:rsid w:val="3CA7F3B5"/>
    <w:rsid w:val="3DDF3AC3"/>
    <w:rsid w:val="3EE25162"/>
    <w:rsid w:val="3EEC89BF"/>
    <w:rsid w:val="3F634488"/>
    <w:rsid w:val="3F709046"/>
    <w:rsid w:val="3F87F23B"/>
    <w:rsid w:val="3FD538F9"/>
    <w:rsid w:val="404EF932"/>
    <w:rsid w:val="4091DD9B"/>
    <w:rsid w:val="4113A8C4"/>
    <w:rsid w:val="4116BAC2"/>
    <w:rsid w:val="41BAF9DA"/>
    <w:rsid w:val="41CC007D"/>
    <w:rsid w:val="41F31BC0"/>
    <w:rsid w:val="42203C63"/>
    <w:rsid w:val="4242A51B"/>
    <w:rsid w:val="42548C9A"/>
    <w:rsid w:val="43051F06"/>
    <w:rsid w:val="432B7000"/>
    <w:rsid w:val="43519DD9"/>
    <w:rsid w:val="4359CE48"/>
    <w:rsid w:val="437D4BA8"/>
    <w:rsid w:val="43AF36C0"/>
    <w:rsid w:val="43D9FA7E"/>
    <w:rsid w:val="444FAC9A"/>
    <w:rsid w:val="44687050"/>
    <w:rsid w:val="449FE7B5"/>
    <w:rsid w:val="44A34EAA"/>
    <w:rsid w:val="44E7592A"/>
    <w:rsid w:val="44E84599"/>
    <w:rsid w:val="45481D5C"/>
    <w:rsid w:val="461D3E77"/>
    <w:rsid w:val="46708CF3"/>
    <w:rsid w:val="46A46194"/>
    <w:rsid w:val="46AB2EDF"/>
    <w:rsid w:val="46D81A53"/>
    <w:rsid w:val="46FC7EA2"/>
    <w:rsid w:val="47205516"/>
    <w:rsid w:val="4745EB77"/>
    <w:rsid w:val="47A5E23E"/>
    <w:rsid w:val="47EC8FE5"/>
    <w:rsid w:val="47F60DA9"/>
    <w:rsid w:val="4851EBBB"/>
    <w:rsid w:val="48528333"/>
    <w:rsid w:val="4880182D"/>
    <w:rsid w:val="488F8C9C"/>
    <w:rsid w:val="48C400EF"/>
    <w:rsid w:val="48E17E6F"/>
    <w:rsid w:val="48F77F9E"/>
    <w:rsid w:val="49034775"/>
    <w:rsid w:val="495EF6D3"/>
    <w:rsid w:val="49BE4414"/>
    <w:rsid w:val="49C6D3AA"/>
    <w:rsid w:val="49E687CC"/>
    <w:rsid w:val="4A1EFDAE"/>
    <w:rsid w:val="4A776616"/>
    <w:rsid w:val="4AAB0070"/>
    <w:rsid w:val="4B28C333"/>
    <w:rsid w:val="4B54D446"/>
    <w:rsid w:val="4B5DDEAE"/>
    <w:rsid w:val="4B962518"/>
    <w:rsid w:val="4BB3E001"/>
    <w:rsid w:val="4BB57BD2"/>
    <w:rsid w:val="4BD922CE"/>
    <w:rsid w:val="4BE4E942"/>
    <w:rsid w:val="4C51633D"/>
    <w:rsid w:val="4C7C0E72"/>
    <w:rsid w:val="4C80C937"/>
    <w:rsid w:val="4C916FEF"/>
    <w:rsid w:val="4C943AB0"/>
    <w:rsid w:val="4CE67AFF"/>
    <w:rsid w:val="4CF6223F"/>
    <w:rsid w:val="4D1B9A3B"/>
    <w:rsid w:val="4D3761FE"/>
    <w:rsid w:val="4E5601FC"/>
    <w:rsid w:val="4E70D320"/>
    <w:rsid w:val="4EDABA43"/>
    <w:rsid w:val="4F2C1F36"/>
    <w:rsid w:val="4F7FF417"/>
    <w:rsid w:val="4FA050C4"/>
    <w:rsid w:val="5032B2F5"/>
    <w:rsid w:val="5044C2AD"/>
    <w:rsid w:val="50649BAF"/>
    <w:rsid w:val="5089A113"/>
    <w:rsid w:val="50FA292B"/>
    <w:rsid w:val="512427B8"/>
    <w:rsid w:val="5139D970"/>
    <w:rsid w:val="513DB4BC"/>
    <w:rsid w:val="517D148F"/>
    <w:rsid w:val="51930B26"/>
    <w:rsid w:val="51C33A6E"/>
    <w:rsid w:val="520B2818"/>
    <w:rsid w:val="52181C81"/>
    <w:rsid w:val="5244B55C"/>
    <w:rsid w:val="5245BD0E"/>
    <w:rsid w:val="525A8E52"/>
    <w:rsid w:val="528EBAA4"/>
    <w:rsid w:val="529A1DD4"/>
    <w:rsid w:val="52ABDE15"/>
    <w:rsid w:val="52FF8283"/>
    <w:rsid w:val="535B111E"/>
    <w:rsid w:val="53E7C9BD"/>
    <w:rsid w:val="542E00AF"/>
    <w:rsid w:val="544C0494"/>
    <w:rsid w:val="5458919C"/>
    <w:rsid w:val="556C3829"/>
    <w:rsid w:val="558287D4"/>
    <w:rsid w:val="55A8D253"/>
    <w:rsid w:val="5623D7A7"/>
    <w:rsid w:val="564BD263"/>
    <w:rsid w:val="56700703"/>
    <w:rsid w:val="567DF9E9"/>
    <w:rsid w:val="56918092"/>
    <w:rsid w:val="56BEA64D"/>
    <w:rsid w:val="570C2E35"/>
    <w:rsid w:val="573FC72C"/>
    <w:rsid w:val="574A4F00"/>
    <w:rsid w:val="575D7102"/>
    <w:rsid w:val="5772D9BE"/>
    <w:rsid w:val="57C91D92"/>
    <w:rsid w:val="589F5772"/>
    <w:rsid w:val="58B45B87"/>
    <w:rsid w:val="58D3344D"/>
    <w:rsid w:val="58F6E5E1"/>
    <w:rsid w:val="5908DD10"/>
    <w:rsid w:val="593DD50E"/>
    <w:rsid w:val="59400FCD"/>
    <w:rsid w:val="5946F089"/>
    <w:rsid w:val="5955AB5A"/>
    <w:rsid w:val="59625E3D"/>
    <w:rsid w:val="59AFBC89"/>
    <w:rsid w:val="59BC2670"/>
    <w:rsid w:val="5A2C180B"/>
    <w:rsid w:val="5A30FE2B"/>
    <w:rsid w:val="5A4052D2"/>
    <w:rsid w:val="5B79A331"/>
    <w:rsid w:val="5B79D602"/>
    <w:rsid w:val="5BBBD799"/>
    <w:rsid w:val="5BCC1651"/>
    <w:rsid w:val="5C256090"/>
    <w:rsid w:val="5C26C990"/>
    <w:rsid w:val="5C32A9F0"/>
    <w:rsid w:val="5C843B39"/>
    <w:rsid w:val="5CAA0AE6"/>
    <w:rsid w:val="5CBCA77E"/>
    <w:rsid w:val="5D7D823F"/>
    <w:rsid w:val="5F0C6DE7"/>
    <w:rsid w:val="5F5CFEF4"/>
    <w:rsid w:val="5F8A93EE"/>
    <w:rsid w:val="5FB90EDC"/>
    <w:rsid w:val="60449051"/>
    <w:rsid w:val="60CCD88A"/>
    <w:rsid w:val="60DDF29E"/>
    <w:rsid w:val="61674904"/>
    <w:rsid w:val="61E0C559"/>
    <w:rsid w:val="61F61D02"/>
    <w:rsid w:val="62851421"/>
    <w:rsid w:val="62900197"/>
    <w:rsid w:val="63319ACE"/>
    <w:rsid w:val="63879860"/>
    <w:rsid w:val="648E672A"/>
    <w:rsid w:val="64A36B3F"/>
    <w:rsid w:val="64D1DB95"/>
    <w:rsid w:val="656945A4"/>
    <w:rsid w:val="65CC34E5"/>
    <w:rsid w:val="662ECC75"/>
    <w:rsid w:val="66316BDB"/>
    <w:rsid w:val="66AC9C8A"/>
    <w:rsid w:val="673E245A"/>
    <w:rsid w:val="67AD7707"/>
    <w:rsid w:val="67BE5F45"/>
    <w:rsid w:val="67CBE60E"/>
    <w:rsid w:val="6890F0AA"/>
    <w:rsid w:val="68962CBC"/>
    <w:rsid w:val="689DB4A0"/>
    <w:rsid w:val="68A23619"/>
    <w:rsid w:val="68E6B236"/>
    <w:rsid w:val="6904834A"/>
    <w:rsid w:val="69612012"/>
    <w:rsid w:val="69773671"/>
    <w:rsid w:val="699FABFF"/>
    <w:rsid w:val="69CAA5B0"/>
    <w:rsid w:val="6A0A5C70"/>
    <w:rsid w:val="6A1E22E0"/>
    <w:rsid w:val="6A67A1C3"/>
    <w:rsid w:val="6AADC544"/>
    <w:rsid w:val="6ABC4FA2"/>
    <w:rsid w:val="6AFBC183"/>
    <w:rsid w:val="6B9F79CE"/>
    <w:rsid w:val="6BB6F351"/>
    <w:rsid w:val="6BE0C747"/>
    <w:rsid w:val="6C35CB18"/>
    <w:rsid w:val="6C3640D2"/>
    <w:rsid w:val="6C5E3513"/>
    <w:rsid w:val="6CB24DD8"/>
    <w:rsid w:val="6CB33A47"/>
    <w:rsid w:val="6CE44E20"/>
    <w:rsid w:val="6D0B3017"/>
    <w:rsid w:val="6D574A43"/>
    <w:rsid w:val="6D887808"/>
    <w:rsid w:val="6E2435D7"/>
    <w:rsid w:val="6E48A3C3"/>
    <w:rsid w:val="6E751560"/>
    <w:rsid w:val="6EC33262"/>
    <w:rsid w:val="6EFB2E6D"/>
    <w:rsid w:val="6F11D1AC"/>
    <w:rsid w:val="6F176BEA"/>
    <w:rsid w:val="6F313CD2"/>
    <w:rsid w:val="6F6FCB1D"/>
    <w:rsid w:val="6FA7437D"/>
    <w:rsid w:val="6FA80CCB"/>
    <w:rsid w:val="6FE65315"/>
    <w:rsid w:val="706A5B5B"/>
    <w:rsid w:val="70D98D45"/>
    <w:rsid w:val="70E135EC"/>
    <w:rsid w:val="712BB1E9"/>
    <w:rsid w:val="71857A1C"/>
    <w:rsid w:val="71B0916E"/>
    <w:rsid w:val="71E89196"/>
    <w:rsid w:val="720D3CEB"/>
    <w:rsid w:val="7250A043"/>
    <w:rsid w:val="730F08EF"/>
    <w:rsid w:val="732654B9"/>
    <w:rsid w:val="7370A87D"/>
    <w:rsid w:val="738E8429"/>
    <w:rsid w:val="73FE2230"/>
    <w:rsid w:val="740802DC"/>
    <w:rsid w:val="7421C053"/>
    <w:rsid w:val="7426FC65"/>
    <w:rsid w:val="74734867"/>
    <w:rsid w:val="7478591E"/>
    <w:rsid w:val="748B9568"/>
    <w:rsid w:val="7494196B"/>
    <w:rsid w:val="74C0B246"/>
    <w:rsid w:val="75499872"/>
    <w:rsid w:val="75528CAF"/>
    <w:rsid w:val="75B7B90D"/>
    <w:rsid w:val="75B86813"/>
    <w:rsid w:val="7628B15F"/>
    <w:rsid w:val="76722092"/>
    <w:rsid w:val="76ED7D97"/>
    <w:rsid w:val="77037333"/>
    <w:rsid w:val="779F008F"/>
    <w:rsid w:val="77C80D95"/>
    <w:rsid w:val="78137601"/>
    <w:rsid w:val="782E943E"/>
    <w:rsid w:val="786B2D6D"/>
    <w:rsid w:val="78A2F28A"/>
    <w:rsid w:val="78E5CE1A"/>
    <w:rsid w:val="79040F68"/>
    <w:rsid w:val="7911CF7D"/>
    <w:rsid w:val="791C3013"/>
    <w:rsid w:val="793337F9"/>
    <w:rsid w:val="79680143"/>
    <w:rsid w:val="79947D78"/>
    <w:rsid w:val="7AF80C2B"/>
    <w:rsid w:val="7B36F644"/>
    <w:rsid w:val="7B3AB4EA"/>
    <w:rsid w:val="7B63F3C6"/>
    <w:rsid w:val="7B64BD14"/>
    <w:rsid w:val="7BE08636"/>
    <w:rsid w:val="7C5A5C9A"/>
    <w:rsid w:val="7D2207FF"/>
    <w:rsid w:val="7D34AE34"/>
    <w:rsid w:val="7D35666F"/>
    <w:rsid w:val="7D45EA06"/>
    <w:rsid w:val="7D5E79F0"/>
    <w:rsid w:val="7DD009BA"/>
    <w:rsid w:val="7E7E3E46"/>
    <w:rsid w:val="7ED8394A"/>
    <w:rsid w:val="7EDA851C"/>
    <w:rsid w:val="7EF0975E"/>
    <w:rsid w:val="7F83A0B7"/>
    <w:rsid w:val="7FCBEC8D"/>
    <w:rsid w:val="7FD4D6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F508F"/>
  <w15:chartTrackingRefBased/>
  <w15:docId w15:val="{F695AAC9-07FE-4938-94C1-770C23CC1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57CD"/>
    <w:rPr>
      <w:color w:val="0563C1" w:themeColor="hyperlink"/>
      <w:u w:val="single"/>
    </w:rPr>
  </w:style>
  <w:style w:type="character" w:styleId="UnresolvedMention">
    <w:name w:val="Unresolved Mention"/>
    <w:basedOn w:val="DefaultParagraphFont"/>
    <w:uiPriority w:val="99"/>
    <w:semiHidden/>
    <w:unhideWhenUsed/>
    <w:rsid w:val="00C00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025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audiology.org/careers/become-an-audiologis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ommons.wikimedia.org/wiki/File:IPA_chart_2020.pdf" TargetMode="External"/><Relationship Id="rId5" Type="http://schemas.openxmlformats.org/officeDocument/2006/relationships/image" Target="media/image1.png"/><Relationship Id="rId15" Type="http://schemas.microsoft.com/office/2020/10/relationships/intelligence" Target="intelligence2.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commons.wikimedia.org/wiki/File:Larynx_Anterolateral_View_Unlabeled.jp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Pages>1</Pages>
  <Words>1473</Words>
  <Characters>8397</Characters>
  <Application>Microsoft Office Word</Application>
  <DocSecurity>4</DocSecurity>
  <Lines>69</Lines>
  <Paragraphs>19</Paragraphs>
  <ScaleCrop>false</ScaleCrop>
  <Company/>
  <LinksUpToDate>false</LinksUpToDate>
  <CharactersWithSpaces>9851</CharactersWithSpaces>
  <SharedDoc>false</SharedDoc>
  <HLinks>
    <vt:vector size="18" baseType="variant">
      <vt:variant>
        <vt:i4>7405665</vt:i4>
      </vt:variant>
      <vt:variant>
        <vt:i4>6</vt:i4>
      </vt:variant>
      <vt:variant>
        <vt:i4>0</vt:i4>
      </vt:variant>
      <vt:variant>
        <vt:i4>5</vt:i4>
      </vt:variant>
      <vt:variant>
        <vt:lpwstr>https://www.audiology.org/careers/become-an-audiologist/</vt:lpwstr>
      </vt:variant>
      <vt:variant>
        <vt:lpwstr>:~:text=Those%20who%20pursue%20the%20profession,between%20eight%20to%20ten%20years</vt:lpwstr>
      </vt:variant>
      <vt:variant>
        <vt:i4>6291493</vt:i4>
      </vt:variant>
      <vt:variant>
        <vt:i4>3</vt:i4>
      </vt:variant>
      <vt:variant>
        <vt:i4>0</vt:i4>
      </vt:variant>
      <vt:variant>
        <vt:i4>5</vt:i4>
      </vt:variant>
      <vt:variant>
        <vt:lpwstr>https://commons.wikimedia.org/wiki/File:IPA_chart_2020.pdf</vt:lpwstr>
      </vt:variant>
      <vt:variant>
        <vt:lpwstr/>
      </vt:variant>
      <vt:variant>
        <vt:i4>103</vt:i4>
      </vt:variant>
      <vt:variant>
        <vt:i4>0</vt:i4>
      </vt:variant>
      <vt:variant>
        <vt:i4>0</vt:i4>
      </vt:variant>
      <vt:variant>
        <vt:i4>5</vt:i4>
      </vt:variant>
      <vt:variant>
        <vt:lpwstr>https://commons.wikimedia.org/wiki/File:Larynx_Anterolateral_View_Unlabeled.jpg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Chin</dc:creator>
  <cp:keywords/>
  <dc:description/>
  <cp:lastModifiedBy>Aidan Chin</cp:lastModifiedBy>
  <cp:revision>539</cp:revision>
  <dcterms:created xsi:type="dcterms:W3CDTF">2022-11-30T21:36:00Z</dcterms:created>
  <dcterms:modified xsi:type="dcterms:W3CDTF">2022-12-01T06:43:00Z</dcterms:modified>
</cp:coreProperties>
</file>