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D6BD7" w14:textId="77777777" w:rsidR="00662286" w:rsidRPr="00662286" w:rsidRDefault="00662286" w:rsidP="00662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Spacing w:w="0" w:type="dxa"/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7627"/>
      </w:tblGrid>
      <w:tr w:rsidR="00662286" w:rsidRPr="00662286" w14:paraId="4F7FA42C" w14:textId="77777777" w:rsidTr="00662286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27"/>
            </w:tblGrid>
            <w:tr w:rsidR="00662286" w:rsidRPr="00662286" w14:paraId="04810FC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0ED3E0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Domain Name: ORM.NET</w:t>
                  </w:r>
                </w:p>
                <w:p w14:paraId="53E2F7C3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Registry Domain ID: 3221093_DOMAIN_NET-VRSN</w:t>
                  </w:r>
                </w:p>
                <w:p w14:paraId="4547E74E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Registrar WHOIS Server: whois.networksolutions.com</w:t>
                  </w:r>
                </w:p>
                <w:p w14:paraId="72817F4A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Registrar URL: http://networksolutions.com</w:t>
                  </w:r>
                </w:p>
                <w:p w14:paraId="6CFD1F8F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Updated Date: 2018-08-03T14:30:56Z</w:t>
                  </w:r>
                </w:p>
                <w:p w14:paraId="45B09D85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Creation Date: 1998-08-18T04:00:00Z</w:t>
                  </w:r>
                </w:p>
                <w:p w14:paraId="2397D8CD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Registrar Registration Expiration Date: 2019-08-17T04:00:00Z</w:t>
                  </w:r>
                </w:p>
                <w:p w14:paraId="1364F004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Registrar: NETWORK SOLUTIONS, LLC.</w:t>
                  </w:r>
                </w:p>
                <w:p w14:paraId="22587E21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Registrar IANA ID: 2</w:t>
                  </w:r>
                </w:p>
                <w:p w14:paraId="37EB8610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Reseller: </w:t>
                  </w:r>
                </w:p>
                <w:p w14:paraId="6182F7FD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Domain Status: </w:t>
                  </w:r>
                  <w:proofErr w:type="spellStart"/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clientTransferProhibited</w:t>
                  </w:r>
                  <w:proofErr w:type="spellEnd"/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 https://icann.org/epp#clientTransferProhibited</w:t>
                  </w:r>
                </w:p>
                <w:p w14:paraId="78709F7D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Registry Registrant ID: </w:t>
                  </w:r>
                </w:p>
                <w:p w14:paraId="13A384E9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Registrant Name: Visio Corporation</w:t>
                  </w:r>
                </w:p>
                <w:p w14:paraId="032E93EC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Registrant Organization: Visio Corporation</w:t>
                  </w:r>
                </w:p>
                <w:p w14:paraId="2CED7DD5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Registrant Street: 16412 SE 24th Street</w:t>
                  </w:r>
                </w:p>
                <w:p w14:paraId="2E011798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Registrant City: Bellevue</w:t>
                  </w:r>
                </w:p>
                <w:p w14:paraId="7AF2EA12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Registrant State/Province: WA</w:t>
                  </w:r>
                </w:p>
                <w:p w14:paraId="540ABC29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Registrant Postal Code: 98008</w:t>
                  </w:r>
                </w:p>
                <w:p w14:paraId="3AE1420B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Registrant Country: US</w:t>
                  </w:r>
                </w:p>
                <w:p w14:paraId="6EAF6EF8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Registrant Phone: +1.5127288565</w:t>
                  </w:r>
                </w:p>
                <w:p w14:paraId="5B410B2A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Registrant Phone Ext: </w:t>
                  </w:r>
                </w:p>
                <w:p w14:paraId="695639D3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Registrant Fax: </w:t>
                  </w:r>
                </w:p>
                <w:p w14:paraId="2BF53F40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Registrant Fax Ext: </w:t>
                  </w:r>
                </w:p>
                <w:p w14:paraId="7A884DCB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Registrant Email: thalpin@comcast.net</w:t>
                  </w:r>
                </w:p>
                <w:p w14:paraId="5A1D52E4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Registry Admin ID: </w:t>
                  </w:r>
                </w:p>
                <w:p w14:paraId="3201CF45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Admin Name: Halpin, Terry</w:t>
                  </w:r>
                </w:p>
                <w:p w14:paraId="0A7946C3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Admin Organization: </w:t>
                  </w:r>
                </w:p>
                <w:p w14:paraId="699C5F42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Admin Street: One Dell Way</w:t>
                  </w:r>
                </w:p>
                <w:p w14:paraId="2EFF5E90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Admin City: Draper</w:t>
                  </w:r>
                </w:p>
                <w:p w14:paraId="15DB9042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Admin State/Province: UT</w:t>
                  </w:r>
                </w:p>
                <w:p w14:paraId="2339F491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Admin Postal Code: 84020</w:t>
                  </w:r>
                </w:p>
                <w:p w14:paraId="0168282F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Admin Country: US</w:t>
                  </w:r>
                </w:p>
                <w:p w14:paraId="13DA4DD2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Admin Phone: (801) 495 1041</w:t>
                  </w:r>
                </w:p>
                <w:p w14:paraId="38E8345A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Admin Phone Ext: </w:t>
                  </w:r>
                </w:p>
                <w:p w14:paraId="3F2D357A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Admin Fax: </w:t>
                  </w:r>
                </w:p>
                <w:p w14:paraId="44696422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Admin Fax Ext: </w:t>
                  </w:r>
                </w:p>
                <w:p w14:paraId="1A334BE3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Admin Email: thalpin@comcast.net</w:t>
                  </w:r>
                </w:p>
                <w:p w14:paraId="3CF30DA5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Registry Tech ID: </w:t>
                  </w:r>
                </w:p>
                <w:p w14:paraId="535F4609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Tech Name: </w:t>
                  </w:r>
                  <w:proofErr w:type="spellStart"/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Karney</w:t>
                  </w:r>
                  <w:proofErr w:type="spellEnd"/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, Jeff</w:t>
                  </w:r>
                </w:p>
                <w:p w14:paraId="090EB1F9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Tech Organization: </w:t>
                  </w:r>
                </w:p>
                <w:p w14:paraId="13CE43C0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Tech Street: PO Box 448</w:t>
                  </w:r>
                </w:p>
                <w:p w14:paraId="6B09C941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Tech City: Sycamore</w:t>
                  </w:r>
                </w:p>
                <w:p w14:paraId="717ABEC4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Tech State/Province: IL</w:t>
                  </w:r>
                </w:p>
                <w:p w14:paraId="0CF564A9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Tech Postal Code: 60178</w:t>
                  </w:r>
                </w:p>
                <w:p w14:paraId="3D2359D2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Tech Country: US</w:t>
                  </w:r>
                </w:p>
                <w:p w14:paraId="1039B07F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Tech Phone: +1.8158955756</w:t>
                  </w:r>
                </w:p>
                <w:p w14:paraId="1034BE7F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Tech Phone Ext: </w:t>
                  </w:r>
                </w:p>
                <w:p w14:paraId="527CD71E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Tech Fax: </w:t>
                  </w:r>
                </w:p>
                <w:p w14:paraId="1A557098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 xml:space="preserve">Tech Fax Ext: </w:t>
                  </w:r>
                </w:p>
                <w:p w14:paraId="5ACD30C3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Tech Email: jeff@balcom-vetillo.com</w:t>
                  </w:r>
                </w:p>
                <w:p w14:paraId="0CD495DD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Name Server: NS2.ZONEEDIT.COM</w:t>
                  </w:r>
                </w:p>
                <w:p w14:paraId="5285FDC6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Name Server: NS17.ZONEEDIT.COM</w:t>
                  </w:r>
                </w:p>
                <w:p w14:paraId="7965817F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DNSSEC: unsigned</w:t>
                  </w:r>
                </w:p>
                <w:p w14:paraId="4625ECE8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Registrar Abuse Contact Email: abuse@web.com</w:t>
                  </w:r>
                </w:p>
                <w:p w14:paraId="37FE5F37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Registrar Abuse Contact Phone: +1.8003337680</w:t>
                  </w:r>
                </w:p>
                <w:p w14:paraId="3497A024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URL of the ICANN WHOIS Data Problem Reporting System: http://wdprs.internic.net/</w:t>
                  </w:r>
                </w:p>
                <w:p w14:paraId="37E752C8" w14:textId="77777777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r w:rsidRPr="00662286"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  <w:t>&gt;&gt;&gt; Last update of WHOIS database: 2018-11-03T02:08:13Z &lt;&lt;&lt;</w:t>
                  </w:r>
                </w:p>
                <w:p w14:paraId="593FED57" w14:textId="14CDF451" w:rsidR="00662286" w:rsidRPr="00662286" w:rsidRDefault="00662286" w:rsidP="00662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Helvetica" w:eastAsia="Times New Roman" w:hAnsi="Helvetica" w:cs="Helvetica"/>
                      <w:sz w:val="20"/>
                      <w:szCs w:val="20"/>
                      <w:lang w:eastAsia="en-AU"/>
                    </w:rPr>
                  </w:pPr>
                  <w:bookmarkStart w:id="0" w:name="_GoBack"/>
                  <w:bookmarkEnd w:id="0"/>
                </w:p>
              </w:tc>
            </w:tr>
          </w:tbl>
          <w:p w14:paraId="664711B8" w14:textId="77777777" w:rsidR="00662286" w:rsidRPr="00662286" w:rsidRDefault="00662286" w:rsidP="00662286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AU"/>
              </w:rPr>
            </w:pPr>
          </w:p>
        </w:tc>
      </w:tr>
    </w:tbl>
    <w:p w14:paraId="6ECA0E23" w14:textId="77777777" w:rsidR="003F68DE" w:rsidRDefault="003F68DE"/>
    <w:sectPr w:rsidR="003F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86"/>
    <w:rsid w:val="003F68DE"/>
    <w:rsid w:val="0066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348B"/>
  <w15:chartTrackingRefBased/>
  <w15:docId w15:val="{86BD2A24-C146-4836-B5ED-F7291F75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66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ubheading">
    <w:name w:val="subheading"/>
    <w:basedOn w:val="Normal"/>
    <w:rsid w:val="0066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6622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2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Halpin</dc:creator>
  <cp:keywords/>
  <dc:description/>
  <cp:lastModifiedBy>Terry Halpin</cp:lastModifiedBy>
  <cp:revision>1</cp:revision>
  <dcterms:created xsi:type="dcterms:W3CDTF">2018-11-03T02:18:00Z</dcterms:created>
  <dcterms:modified xsi:type="dcterms:W3CDTF">2018-11-03T02:19:00Z</dcterms:modified>
</cp:coreProperties>
</file>