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67E9" w14:textId="77777777" w:rsidR="00AE0233" w:rsidRPr="00AE0233" w:rsidRDefault="00AE0233" w:rsidP="00AE0233">
      <w:pPr>
        <w:rPr>
          <w:b/>
          <w:bCs/>
        </w:rPr>
      </w:pPr>
      <w:r w:rsidRPr="00AE0233">
        <w:rPr>
          <w:b/>
          <w:bCs/>
        </w:rPr>
        <w:t>API Endpoints for Finance/Gov/Corp Pillars</w:t>
      </w:r>
    </w:p>
    <w:p w14:paraId="2F00539A" w14:textId="77777777" w:rsidR="00AE0233" w:rsidRPr="00AE0233" w:rsidRDefault="00AE0233" w:rsidP="00AE0233">
      <w:pPr>
        <w:rPr>
          <w:b/>
          <w:bCs/>
        </w:rPr>
      </w:pPr>
      <w:r w:rsidRPr="00AE0233">
        <w:rPr>
          <w:b/>
          <w:bCs/>
        </w:rPr>
        <w:t>1. Import Duty Calculator</w:t>
      </w:r>
    </w:p>
    <w:p w14:paraId="3A93FB76" w14:textId="77777777" w:rsidR="00AE0233" w:rsidRPr="00AE0233" w:rsidRDefault="00AE0233" w:rsidP="00AE0233">
      <w:r w:rsidRPr="00AE0233">
        <w:rPr>
          <w:b/>
          <w:bCs/>
        </w:rPr>
        <w:t>Endpoint:</w:t>
      </w:r>
      <w:r w:rsidRPr="00AE0233">
        <w:t> POST /</w:t>
      </w:r>
      <w:proofErr w:type="spellStart"/>
      <w:r w:rsidRPr="00AE0233">
        <w:t>api</w:t>
      </w:r>
      <w:proofErr w:type="spellEnd"/>
      <w:r w:rsidRPr="00AE0233">
        <w:t>/calculate-duty</w:t>
      </w:r>
    </w:p>
    <w:p w14:paraId="5A22A067" w14:textId="77777777" w:rsidR="00AE0233" w:rsidRPr="00AE0233" w:rsidRDefault="00AE0233" w:rsidP="00AE0233">
      <w:r w:rsidRPr="00AE0233">
        <w:rPr>
          <w:b/>
          <w:bCs/>
        </w:rPr>
        <w:t>Input (JSON body):</w:t>
      </w:r>
    </w:p>
    <w:p w14:paraId="7D7074A5" w14:textId="77777777" w:rsidR="00AE0233" w:rsidRPr="00AE0233" w:rsidRDefault="00AE0233" w:rsidP="00AE0233">
      <w:proofErr w:type="spellStart"/>
      <w:r w:rsidRPr="00AE0233">
        <w:t>json</w:t>
      </w:r>
      <w:proofErr w:type="spellEnd"/>
    </w:p>
    <w:p w14:paraId="5E37C6FD" w14:textId="77777777" w:rsidR="00AE0233" w:rsidRPr="00AE0233" w:rsidRDefault="00AE0233" w:rsidP="00AE0233">
      <w:r w:rsidRPr="00AE0233">
        <w:t>{</w:t>
      </w:r>
    </w:p>
    <w:p w14:paraId="1CD9CB3A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product</w:t>
      </w:r>
      <w:proofErr w:type="gramEnd"/>
      <w:r w:rsidRPr="00AE0233">
        <w:t>_type</w:t>
      </w:r>
      <w:proofErr w:type="spellEnd"/>
      <w:r w:rsidRPr="00AE0233">
        <w:t>": "electronics",</w:t>
      </w:r>
    </w:p>
    <w:p w14:paraId="6A563873" w14:textId="77777777" w:rsidR="00AE0233" w:rsidRPr="00AE0233" w:rsidRDefault="00AE0233" w:rsidP="00AE0233">
      <w:r w:rsidRPr="00AE0233">
        <w:t xml:space="preserve">  "value": 5000</w:t>
      </w:r>
    </w:p>
    <w:p w14:paraId="08C07F74" w14:textId="77777777" w:rsidR="00AE0233" w:rsidRPr="00AE0233" w:rsidRDefault="00AE0233" w:rsidP="00AE0233">
      <w:r w:rsidRPr="00AE0233">
        <w:t>}</w:t>
      </w:r>
    </w:p>
    <w:p w14:paraId="5BE6394A" w14:textId="77777777" w:rsidR="00AE0233" w:rsidRPr="00AE0233" w:rsidRDefault="00AE0233" w:rsidP="00AE0233">
      <w:r w:rsidRPr="00AE0233">
        <w:rPr>
          <w:b/>
          <w:bCs/>
        </w:rPr>
        <w:t>Output (JSON response):</w:t>
      </w:r>
    </w:p>
    <w:p w14:paraId="2A30B5E8" w14:textId="77777777" w:rsidR="00AE0233" w:rsidRPr="00AE0233" w:rsidRDefault="00AE0233" w:rsidP="00AE0233">
      <w:proofErr w:type="spellStart"/>
      <w:r w:rsidRPr="00AE0233">
        <w:t>json</w:t>
      </w:r>
      <w:proofErr w:type="spellEnd"/>
    </w:p>
    <w:p w14:paraId="29BF5FF2" w14:textId="77777777" w:rsidR="00AE0233" w:rsidRPr="00AE0233" w:rsidRDefault="00AE0233" w:rsidP="00AE0233">
      <w:r w:rsidRPr="00AE0233">
        <w:t>{</w:t>
      </w:r>
    </w:p>
    <w:p w14:paraId="2DD09883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product</w:t>
      </w:r>
      <w:proofErr w:type="gramEnd"/>
      <w:r w:rsidRPr="00AE0233">
        <w:t>_type</w:t>
      </w:r>
      <w:proofErr w:type="spellEnd"/>
      <w:r w:rsidRPr="00AE0233">
        <w:t>": "electronics",</w:t>
      </w:r>
    </w:p>
    <w:p w14:paraId="3677AC03" w14:textId="77777777" w:rsidR="00AE0233" w:rsidRPr="00AE0233" w:rsidRDefault="00AE0233" w:rsidP="00AE0233">
      <w:r w:rsidRPr="00AE0233">
        <w:t xml:space="preserve">  "value": 5000,</w:t>
      </w:r>
    </w:p>
    <w:p w14:paraId="280EC170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duty</w:t>
      </w:r>
      <w:proofErr w:type="gramEnd"/>
      <w:r w:rsidRPr="00AE0233">
        <w:t>_rate</w:t>
      </w:r>
      <w:proofErr w:type="spellEnd"/>
      <w:r w:rsidRPr="00AE0233">
        <w:t>": 25,</w:t>
      </w:r>
    </w:p>
    <w:p w14:paraId="591FB110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duty</w:t>
      </w:r>
      <w:proofErr w:type="gramEnd"/>
      <w:r w:rsidRPr="00AE0233">
        <w:t>_amount</w:t>
      </w:r>
      <w:proofErr w:type="spellEnd"/>
      <w:r w:rsidRPr="00AE0233">
        <w:t>": 1250,</w:t>
      </w:r>
    </w:p>
    <w:p w14:paraId="2FD8A8AD" w14:textId="77777777" w:rsidR="00AE0233" w:rsidRPr="00AE0233" w:rsidRDefault="00AE0233" w:rsidP="00AE0233">
      <w:r w:rsidRPr="00AE0233">
        <w:t xml:space="preserve">  "breakdown": "Value: $5,000.00 × Duty Rate: 25% = Duty: $1,250.00"</w:t>
      </w:r>
    </w:p>
    <w:p w14:paraId="25CBC3F9" w14:textId="77777777" w:rsidR="00AE0233" w:rsidRPr="00AE0233" w:rsidRDefault="00AE0233" w:rsidP="00AE0233">
      <w:r w:rsidRPr="00AE0233">
        <w:t>}</w:t>
      </w:r>
    </w:p>
    <w:p w14:paraId="1529FA1B" w14:textId="77777777" w:rsidR="00AE0233" w:rsidRPr="00AE0233" w:rsidRDefault="00AE0233" w:rsidP="00AE0233">
      <w:r w:rsidRPr="00AE0233">
        <w:rPr>
          <w:b/>
          <w:bCs/>
        </w:rPr>
        <w:t>Notes:</w:t>
      </w:r>
      <w:r w:rsidRPr="00AE0233">
        <w:t> Product type can be any string. The API tries to match it against known categories (electronics, clothing, machinery, raw materials, food, vehicles, furniture, chemicals). If no match, defaults to 20% duty rate.</w:t>
      </w:r>
    </w:p>
    <w:p w14:paraId="066C9EB3" w14:textId="7CA5D6B9" w:rsidR="00AE0233" w:rsidRPr="00AE0233" w:rsidRDefault="00AE0233" w:rsidP="00AE0233"/>
    <w:p w14:paraId="1010F80C" w14:textId="77777777" w:rsidR="00AE0233" w:rsidRPr="00AE0233" w:rsidRDefault="00AE0233" w:rsidP="00AE0233">
      <w:pPr>
        <w:rPr>
          <w:b/>
          <w:bCs/>
        </w:rPr>
      </w:pPr>
      <w:r w:rsidRPr="00AE0233">
        <w:rPr>
          <w:b/>
          <w:bCs/>
        </w:rPr>
        <w:t>2. Hire Purchase / Installment Calculator</w:t>
      </w:r>
    </w:p>
    <w:p w14:paraId="76088E9E" w14:textId="77777777" w:rsidR="00AE0233" w:rsidRPr="00AE0233" w:rsidRDefault="00AE0233" w:rsidP="00AE0233">
      <w:r w:rsidRPr="00AE0233">
        <w:rPr>
          <w:b/>
          <w:bCs/>
        </w:rPr>
        <w:t>Endpoint:</w:t>
      </w:r>
      <w:r w:rsidRPr="00AE0233">
        <w:t> POST /</w:t>
      </w:r>
      <w:proofErr w:type="spellStart"/>
      <w:r w:rsidRPr="00AE0233">
        <w:t>api</w:t>
      </w:r>
      <w:proofErr w:type="spellEnd"/>
      <w:r w:rsidRPr="00AE0233">
        <w:t>/calculate-installments</w:t>
      </w:r>
    </w:p>
    <w:p w14:paraId="41542E52" w14:textId="77777777" w:rsidR="00AE0233" w:rsidRPr="00AE0233" w:rsidRDefault="00AE0233" w:rsidP="00AE0233">
      <w:r w:rsidRPr="00AE0233">
        <w:rPr>
          <w:b/>
          <w:bCs/>
        </w:rPr>
        <w:t>Input (JSON body):</w:t>
      </w:r>
    </w:p>
    <w:p w14:paraId="5581E16B" w14:textId="77777777" w:rsidR="00AE0233" w:rsidRPr="00AE0233" w:rsidRDefault="00AE0233" w:rsidP="00AE0233">
      <w:proofErr w:type="spellStart"/>
      <w:r w:rsidRPr="00AE0233">
        <w:t>json</w:t>
      </w:r>
      <w:proofErr w:type="spellEnd"/>
    </w:p>
    <w:p w14:paraId="72B1B9B5" w14:textId="77777777" w:rsidR="00AE0233" w:rsidRPr="00AE0233" w:rsidRDefault="00AE0233" w:rsidP="00AE0233">
      <w:r w:rsidRPr="00AE0233">
        <w:t>{</w:t>
      </w:r>
    </w:p>
    <w:p w14:paraId="272E4DEA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item</w:t>
      </w:r>
      <w:proofErr w:type="gramEnd"/>
      <w:r w:rsidRPr="00AE0233">
        <w:t>_price</w:t>
      </w:r>
      <w:proofErr w:type="spellEnd"/>
      <w:r w:rsidRPr="00AE0233">
        <w:t>": 6000,</w:t>
      </w:r>
    </w:p>
    <w:p w14:paraId="366FD8E9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term</w:t>
      </w:r>
      <w:proofErr w:type="gramEnd"/>
      <w:r w:rsidRPr="00AE0233">
        <w:t>_months</w:t>
      </w:r>
      <w:proofErr w:type="spellEnd"/>
      <w:r w:rsidRPr="00AE0233">
        <w:t>": 12</w:t>
      </w:r>
    </w:p>
    <w:p w14:paraId="7BE12062" w14:textId="77777777" w:rsidR="00AE0233" w:rsidRPr="00AE0233" w:rsidRDefault="00AE0233" w:rsidP="00AE0233">
      <w:r w:rsidRPr="00AE0233">
        <w:lastRenderedPageBreak/>
        <w:t>}</w:t>
      </w:r>
    </w:p>
    <w:p w14:paraId="06A44338" w14:textId="77777777" w:rsidR="00AE0233" w:rsidRPr="00AE0233" w:rsidRDefault="00AE0233" w:rsidP="00AE0233">
      <w:r w:rsidRPr="00AE0233">
        <w:rPr>
          <w:b/>
          <w:bCs/>
        </w:rPr>
        <w:t>Output (JSON response):</w:t>
      </w:r>
    </w:p>
    <w:p w14:paraId="66B3794F" w14:textId="77777777" w:rsidR="00AE0233" w:rsidRPr="00AE0233" w:rsidRDefault="00AE0233" w:rsidP="00AE0233">
      <w:proofErr w:type="spellStart"/>
      <w:r w:rsidRPr="00AE0233">
        <w:t>json</w:t>
      </w:r>
      <w:proofErr w:type="spellEnd"/>
    </w:p>
    <w:p w14:paraId="0E41ADDC" w14:textId="77777777" w:rsidR="00AE0233" w:rsidRPr="00AE0233" w:rsidRDefault="00AE0233" w:rsidP="00AE0233">
      <w:r w:rsidRPr="00AE0233">
        <w:t>{</w:t>
      </w:r>
    </w:p>
    <w:p w14:paraId="08B78274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item</w:t>
      </w:r>
      <w:proofErr w:type="gramEnd"/>
      <w:r w:rsidRPr="00AE0233">
        <w:t>_price</w:t>
      </w:r>
      <w:proofErr w:type="spellEnd"/>
      <w:r w:rsidRPr="00AE0233">
        <w:t>": 6000,</w:t>
      </w:r>
    </w:p>
    <w:p w14:paraId="03145218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term</w:t>
      </w:r>
      <w:proofErr w:type="gramEnd"/>
      <w:r w:rsidRPr="00AE0233">
        <w:t>_months</w:t>
      </w:r>
      <w:proofErr w:type="spellEnd"/>
      <w:r w:rsidRPr="00AE0233">
        <w:t>": 12,</w:t>
      </w:r>
    </w:p>
    <w:p w14:paraId="3D9E0DCE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interest</w:t>
      </w:r>
      <w:proofErr w:type="gramEnd"/>
      <w:r w:rsidRPr="00AE0233">
        <w:t>_rate</w:t>
      </w:r>
      <w:proofErr w:type="spellEnd"/>
      <w:r w:rsidRPr="00AE0233">
        <w:t>": 15,</w:t>
      </w:r>
    </w:p>
    <w:p w14:paraId="73845C52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total</w:t>
      </w:r>
      <w:proofErr w:type="gramEnd"/>
      <w:r w:rsidRPr="00AE0233">
        <w:t>_interest</w:t>
      </w:r>
      <w:proofErr w:type="spellEnd"/>
      <w:r w:rsidRPr="00AE0233">
        <w:t>": 900,</w:t>
      </w:r>
    </w:p>
    <w:p w14:paraId="37D6A762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total</w:t>
      </w:r>
      <w:proofErr w:type="gramEnd"/>
      <w:r w:rsidRPr="00AE0233">
        <w:t>_cost</w:t>
      </w:r>
      <w:proofErr w:type="spellEnd"/>
      <w:r w:rsidRPr="00AE0233">
        <w:t>": 6900,</w:t>
      </w:r>
    </w:p>
    <w:p w14:paraId="40E01C2A" w14:textId="77777777" w:rsidR="00AE0233" w:rsidRPr="00AE0233" w:rsidRDefault="00AE0233" w:rsidP="00AE0233">
      <w:r w:rsidRPr="00AE0233">
        <w:t xml:space="preserve">  "</w:t>
      </w:r>
      <w:proofErr w:type="spellStart"/>
      <w:proofErr w:type="gramStart"/>
      <w:r w:rsidRPr="00AE0233">
        <w:t>monthly</w:t>
      </w:r>
      <w:proofErr w:type="gramEnd"/>
      <w:r w:rsidRPr="00AE0233">
        <w:t>_payment</w:t>
      </w:r>
      <w:proofErr w:type="spellEnd"/>
      <w:r w:rsidRPr="00AE0233">
        <w:t>": 575,</w:t>
      </w:r>
    </w:p>
    <w:p w14:paraId="70A54E9F" w14:textId="77777777" w:rsidR="00AE0233" w:rsidRPr="00AE0233" w:rsidRDefault="00AE0233" w:rsidP="00AE0233">
      <w:r w:rsidRPr="00AE0233">
        <w:t xml:space="preserve">  "breakdown": "Item Price: $6,000.00\</w:t>
      </w:r>
      <w:proofErr w:type="spellStart"/>
      <w:r w:rsidRPr="00AE0233">
        <w:t>nTerm</w:t>
      </w:r>
      <w:proofErr w:type="spellEnd"/>
      <w:r w:rsidRPr="00AE0233">
        <w:t>: 12 months\</w:t>
      </w:r>
      <w:proofErr w:type="spellStart"/>
      <w:r w:rsidRPr="00AE0233">
        <w:t>nInterest</w:t>
      </w:r>
      <w:proofErr w:type="spellEnd"/>
      <w:r w:rsidRPr="00AE0233">
        <w:t xml:space="preserve"> Rate: 15%\</w:t>
      </w:r>
      <w:proofErr w:type="spellStart"/>
      <w:r w:rsidRPr="00AE0233">
        <w:t>nTotal</w:t>
      </w:r>
      <w:proofErr w:type="spellEnd"/>
      <w:r w:rsidRPr="00AE0233">
        <w:t xml:space="preserve"> Interest: $900.00\</w:t>
      </w:r>
      <w:proofErr w:type="spellStart"/>
      <w:r w:rsidRPr="00AE0233">
        <w:t>nTotal</w:t>
      </w:r>
      <w:proofErr w:type="spellEnd"/>
      <w:r w:rsidRPr="00AE0233">
        <w:t xml:space="preserve"> Cost: $6,900.00\</w:t>
      </w:r>
      <w:proofErr w:type="spellStart"/>
      <w:r w:rsidRPr="00AE0233">
        <w:t>nMonthly</w:t>
      </w:r>
      <w:proofErr w:type="spellEnd"/>
      <w:r w:rsidRPr="00AE0233">
        <w:t xml:space="preserve"> Payment: $575.00"</w:t>
      </w:r>
    </w:p>
    <w:p w14:paraId="10C62206" w14:textId="77777777" w:rsidR="00AE0233" w:rsidRPr="00AE0233" w:rsidRDefault="00AE0233" w:rsidP="00AE0233">
      <w:r w:rsidRPr="00AE0233">
        <w:t>}</w:t>
      </w:r>
    </w:p>
    <w:p w14:paraId="1C140830" w14:textId="77777777" w:rsidR="00AE0233" w:rsidRPr="00AE0233" w:rsidRDefault="00AE0233" w:rsidP="00AE0233">
      <w:r w:rsidRPr="00AE0233">
        <w:rPr>
          <w:b/>
          <w:bCs/>
        </w:rPr>
        <w:t>Notes:</w:t>
      </w:r>
      <w:r w:rsidRPr="00AE0233">
        <w:t> Term must be between 6 and 24 months. Interest rates: 12% for 6 months, 15% for 12 months, 18% for 24 months.</w:t>
      </w:r>
    </w:p>
    <w:p w14:paraId="161D5558" w14:textId="015CAC1B" w:rsidR="00CD6893" w:rsidRPr="00AE0233" w:rsidRDefault="00453940" w:rsidP="00AE0233">
      <w:r w:rsidRPr="00AE0233">
        <w:t xml:space="preserve"> </w:t>
      </w:r>
    </w:p>
    <w:sectPr w:rsidR="00CD6893" w:rsidRPr="00AE0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3F"/>
    <w:rsid w:val="00212641"/>
    <w:rsid w:val="00260753"/>
    <w:rsid w:val="00360F53"/>
    <w:rsid w:val="003B6443"/>
    <w:rsid w:val="00453940"/>
    <w:rsid w:val="004D3A09"/>
    <w:rsid w:val="0053393F"/>
    <w:rsid w:val="005B2961"/>
    <w:rsid w:val="005E25FF"/>
    <w:rsid w:val="00732241"/>
    <w:rsid w:val="00734F70"/>
    <w:rsid w:val="00760A07"/>
    <w:rsid w:val="00975872"/>
    <w:rsid w:val="00A760E6"/>
    <w:rsid w:val="00AB7B2A"/>
    <w:rsid w:val="00AE0233"/>
    <w:rsid w:val="00B76C39"/>
    <w:rsid w:val="00C3541F"/>
    <w:rsid w:val="00C47153"/>
    <w:rsid w:val="00C5158C"/>
    <w:rsid w:val="00CD6893"/>
    <w:rsid w:val="00D26561"/>
    <w:rsid w:val="00DB2353"/>
    <w:rsid w:val="00DE0152"/>
    <w:rsid w:val="00E04864"/>
    <w:rsid w:val="00FD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A966"/>
  <w15:chartTrackingRefBased/>
  <w15:docId w15:val="{D39AFD27-B89D-42BF-9E04-4447AD7F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A760E6"/>
    <w:pPr>
      <w:jc w:val="center"/>
    </w:pPr>
    <w:rPr>
      <w:rFonts w:ascii="Bodoni MT" w:hAnsi="Bodoni MT"/>
      <w:b/>
      <w:sz w:val="36"/>
      <w:szCs w:val="26"/>
      <w:u w:val="single"/>
    </w:rPr>
  </w:style>
  <w:style w:type="character" w:customStyle="1" w:styleId="MainHeadingChar">
    <w:name w:val="Main Heading Char"/>
    <w:basedOn w:val="DefaultParagraphFont"/>
    <w:link w:val="MainHeading"/>
    <w:rsid w:val="00A760E6"/>
    <w:rPr>
      <w:rFonts w:ascii="Bodoni MT" w:hAnsi="Bodoni MT"/>
      <w:b/>
      <w:sz w:val="36"/>
      <w:szCs w:val="26"/>
      <w:u w:val="single"/>
    </w:rPr>
  </w:style>
  <w:style w:type="paragraph" w:customStyle="1" w:styleId="Sub-heading1">
    <w:name w:val="Sub-heading 1"/>
    <w:basedOn w:val="MainHeading"/>
    <w:link w:val="Sub-heading1Char"/>
    <w:qFormat/>
    <w:rsid w:val="00A760E6"/>
    <w:rPr>
      <w:sz w:val="28"/>
    </w:rPr>
  </w:style>
  <w:style w:type="character" w:customStyle="1" w:styleId="Sub-heading1Char">
    <w:name w:val="Sub-heading 1 Char"/>
    <w:basedOn w:val="MainHeadingChar"/>
    <w:link w:val="Sub-heading1"/>
    <w:rsid w:val="00A760E6"/>
    <w:rPr>
      <w:rFonts w:ascii="Bodoni MT" w:hAnsi="Bodoni MT"/>
      <w:b/>
      <w:sz w:val="28"/>
      <w:szCs w:val="26"/>
      <w:u w:val="single"/>
    </w:rPr>
  </w:style>
  <w:style w:type="paragraph" w:customStyle="1" w:styleId="Sub-heading2">
    <w:name w:val="Sub-heading 2"/>
    <w:basedOn w:val="Sub-heading1"/>
    <w:link w:val="Sub-heading2Char"/>
    <w:qFormat/>
    <w:rsid w:val="00A760E6"/>
    <w:rPr>
      <w:sz w:val="26"/>
    </w:rPr>
  </w:style>
  <w:style w:type="character" w:customStyle="1" w:styleId="Sub-heading2Char">
    <w:name w:val="Sub-heading 2 Char"/>
    <w:basedOn w:val="Sub-heading1Char"/>
    <w:link w:val="Sub-heading2"/>
    <w:rsid w:val="00A760E6"/>
    <w:rPr>
      <w:rFonts w:ascii="Bodoni MT" w:hAnsi="Bodoni MT"/>
      <w:b/>
      <w:sz w:val="26"/>
      <w:szCs w:val="26"/>
      <w:u w:val="single"/>
    </w:rPr>
  </w:style>
  <w:style w:type="paragraph" w:customStyle="1" w:styleId="Text">
    <w:name w:val="Text"/>
    <w:basedOn w:val="Normal"/>
    <w:link w:val="TextChar"/>
    <w:autoRedefine/>
    <w:qFormat/>
    <w:rsid w:val="00DE0152"/>
    <w:rPr>
      <w:rFonts w:ascii="Bodoni MT" w:hAnsi="Bodoni MT"/>
      <w:sz w:val="26"/>
      <w:szCs w:val="26"/>
      <w:u w:val="single"/>
    </w:rPr>
  </w:style>
  <w:style w:type="character" w:customStyle="1" w:styleId="TextChar">
    <w:name w:val="Text Char"/>
    <w:basedOn w:val="Sub-heading2Char"/>
    <w:link w:val="Text"/>
    <w:rsid w:val="00DE0152"/>
    <w:rPr>
      <w:rFonts w:ascii="Bodoni MT" w:hAnsi="Bodoni MT"/>
      <w:b w:val="0"/>
      <w:sz w:val="26"/>
      <w:szCs w:val="26"/>
      <w:u w:val="single"/>
    </w:rPr>
  </w:style>
  <w:style w:type="paragraph" w:customStyle="1" w:styleId="Text3">
    <w:name w:val="Text 3"/>
    <w:basedOn w:val="Normal"/>
    <w:link w:val="Text3Char"/>
    <w:qFormat/>
    <w:rsid w:val="00A760E6"/>
    <w:rPr>
      <w:rFonts w:ascii="Bodoni MT" w:hAnsi="Bodoni MT"/>
      <w:sz w:val="28"/>
      <w:szCs w:val="26"/>
      <w:u w:val="single"/>
    </w:rPr>
  </w:style>
  <w:style w:type="character" w:customStyle="1" w:styleId="Text3Char">
    <w:name w:val="Text 3 Char"/>
    <w:basedOn w:val="DefaultParagraphFont"/>
    <w:link w:val="Text3"/>
    <w:rsid w:val="00A760E6"/>
    <w:rPr>
      <w:rFonts w:ascii="Bodoni MT" w:hAnsi="Bodoni MT"/>
      <w:sz w:val="28"/>
      <w:szCs w:val="26"/>
      <w:u w:val="single"/>
    </w:rPr>
  </w:style>
  <w:style w:type="paragraph" w:customStyle="1" w:styleId="Style1">
    <w:name w:val="Style1"/>
    <w:basedOn w:val="Normal"/>
    <w:link w:val="Style1Char"/>
    <w:qFormat/>
    <w:rsid w:val="00A760E6"/>
  </w:style>
  <w:style w:type="character" w:customStyle="1" w:styleId="Style1Char">
    <w:name w:val="Style1 Char"/>
    <w:basedOn w:val="DefaultParagraphFont"/>
    <w:link w:val="Style1"/>
    <w:rsid w:val="00A760E6"/>
  </w:style>
  <w:style w:type="paragraph" w:customStyle="1" w:styleId="Text1">
    <w:name w:val="Text1"/>
    <w:basedOn w:val="Text"/>
    <w:link w:val="Text1Char"/>
    <w:qFormat/>
    <w:rsid w:val="00260753"/>
  </w:style>
  <w:style w:type="character" w:customStyle="1" w:styleId="Text1Char">
    <w:name w:val="Text1 Char"/>
    <w:basedOn w:val="TextChar"/>
    <w:link w:val="Text1"/>
    <w:rsid w:val="00260753"/>
    <w:rPr>
      <w:rFonts w:ascii="Bodoni MT" w:hAnsi="Bodoni MT"/>
      <w:b w:val="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3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6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2026-05-11T09:58:00Z</dcterms:created>
  <dcterms:modified xsi:type="dcterms:W3CDTF">2026-05-11T09:58:00Z</dcterms:modified>
</cp:coreProperties>
</file>