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HU-01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Paz Anchayhua, Gerardo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Figueroa Garay, Jhoan Joseph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Aznaran Cabrera, Gerson Eduardo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Tuyo Acero, Gustavo Alonso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Chavez Campos, Jean Pier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Especificación de características y flujo correspondiente al requisito de la HU-1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2/10/2022</w:t>
            </w:r>
          </w:p>
        </w:tc>
      </w:tr>
    </w:tbl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fuq0nva04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_2fuq0nva04bn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bhq31472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_ehbhq31472df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huau9kep7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_9fhuau9kep70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zbaucw9k77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_dzbaucw9k77j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6vpimvr1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LOGIN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_b6vpimvr172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2rv0jbbr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_gt2rv0jbbrk7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fgz1fk5l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_krfgz1fk5lr9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iygyjzmc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_6biygyjzmcp4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on6gdzlm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_6jon6gdzlmtv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cqkayow8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_yxcqkayow86l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iriahlxr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_1airiahlxrba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>
          <w:sz w:val="32"/>
          <w:szCs w:val="32"/>
        </w:rPr>
      </w:pPr>
      <w:bookmarkStart w:colFirst="0" w:colLast="0" w:name="_2fuq0nva04bn" w:id="0"/>
      <w:bookmarkEnd w:id="0"/>
      <w:r w:rsidDel="00000000" w:rsidR="00000000" w:rsidRPr="00000000">
        <w:rPr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01: </w:t>
      </w:r>
      <w:hyperlink w:anchor="_2fuq0nva04bn">
        <w:r w:rsidDel="00000000" w:rsidR="00000000" w:rsidRPr="00000000">
          <w:rPr>
            <w:rtl w:val="0"/>
          </w:rPr>
          <w:t xml:space="preserve">Acceso de la aplicación cajero o administrador</w:t>
        </w:r>
      </w:hyperlink>
      <w:r w:rsidDel="00000000" w:rsidR="00000000" w:rsidRPr="00000000">
        <w:rPr>
          <w:rtl w:val="0"/>
        </w:rPr>
        <w:t xml:space="preserve">. Esto a razón de poder identificar mejor los requerimientos de nuestro sistema de Punto de Venta para Licorerías.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ehbhq31472df" w:id="1"/>
      <w:bookmarkEnd w:id="1"/>
      <w:r w:rsidDel="00000000" w:rsidR="00000000" w:rsidRPr="00000000">
        <w:rPr>
          <w:sz w:val="32"/>
          <w:szCs w:val="32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Tejeda Echegaray, Yosmar Aldair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Anchayhua, Gerardo Ruben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Alvarez Huarsaya, Richard Saul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Urbai, Sebastian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>
          <w:sz w:val="32"/>
          <w:szCs w:val="32"/>
        </w:rPr>
      </w:pPr>
      <w:bookmarkStart w:colFirst="0" w:colLast="0" w:name="_9fhuau9kep70" w:id="2"/>
      <w:bookmarkEnd w:id="2"/>
      <w:r w:rsidDel="00000000" w:rsidR="00000000" w:rsidRPr="00000000">
        <w:rPr>
          <w:sz w:val="32"/>
          <w:szCs w:val="32"/>
          <w:rtl w:val="0"/>
        </w:rPr>
        <w:t xml:space="preserve">Diagrama de casos de uso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>
          <w:sz w:val="28"/>
          <w:szCs w:val="28"/>
        </w:rPr>
      </w:pPr>
      <w:bookmarkStart w:colFirst="0" w:colLast="0" w:name="_alqb6ow7f4k7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1789275</wp:posOffset>
            </wp:positionH>
            <wp:positionV relativeFrom="paragraph">
              <wp:posOffset>120062</wp:posOffset>
            </wp:positionV>
            <wp:extent cx="2152650" cy="8763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pStyle w:val="Heading1"/>
        <w:rPr>
          <w:sz w:val="28"/>
          <w:szCs w:val="28"/>
        </w:rPr>
      </w:pPr>
      <w:bookmarkStart w:colFirst="0" w:colLast="0" w:name="_gsp45p626y0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sz w:val="28"/>
          <w:szCs w:val="28"/>
        </w:rPr>
      </w:pPr>
      <w:bookmarkStart w:colFirst="0" w:colLast="0" w:name="_sk0747dw9p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>
          <w:sz w:val="32"/>
          <w:szCs w:val="32"/>
        </w:rPr>
      </w:pPr>
      <w:bookmarkStart w:colFirst="0" w:colLast="0" w:name="_dzbaucw9k77j" w:id="6"/>
      <w:bookmarkEnd w:id="6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64">
      <w:pPr>
        <w:pStyle w:val="Heading2"/>
        <w:spacing w:line="360" w:lineRule="auto"/>
        <w:rPr>
          <w:sz w:val="28"/>
          <w:szCs w:val="28"/>
        </w:rPr>
      </w:pPr>
      <w:bookmarkStart w:colFirst="0" w:colLast="0" w:name="_b6vpimvr172" w:id="7"/>
      <w:bookmarkEnd w:id="7"/>
      <w:r w:rsidDel="00000000" w:rsidR="00000000" w:rsidRPr="00000000">
        <w:rPr>
          <w:sz w:val="28"/>
          <w:szCs w:val="28"/>
          <w:rtl w:val="0"/>
        </w:rPr>
        <w:t xml:space="preserve">ESPECIFICACIÓN DE CASO DE USO: LOGIN</w:t>
      </w:r>
    </w:p>
    <w:p w:rsidR="00000000" w:rsidDel="00000000" w:rsidP="00000000" w:rsidRDefault="00000000" w:rsidRPr="00000000" w14:paraId="00000065">
      <w:pPr>
        <w:pStyle w:val="Heading3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gt2rv0jbbrk7" w:id="8"/>
      <w:bookmarkEnd w:id="8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66">
      <w:pPr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Autenticar al usuario que intente acceder al sistema</w:t>
      </w:r>
    </w:p>
    <w:p w:rsidR="00000000" w:rsidDel="00000000" w:rsidP="00000000" w:rsidRDefault="00000000" w:rsidRPr="00000000" w14:paraId="00000067">
      <w:pPr>
        <w:pStyle w:val="Heading3"/>
        <w:numPr>
          <w:ilvl w:val="0"/>
          <w:numId w:val="3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krfgz1fk5lr9" w:id="9"/>
      <w:bookmarkEnd w:id="9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que desee acceder al sistema debe poseer un nombre y contraseña ya registrados.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biygyjzmcp4" w:id="10"/>
      <w:bookmarkEnd w:id="10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Podrá diferenciar el rol que posea el usuario que ingrese sus credenciales, ya que dicha característica se alberga en la base de datos.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vez se superen los 5 intentos de ingreso, el sistema se bloqueará por un tiempo indefinido y enviará una notificación al administrador.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mostrará opciones para </w:t>
      </w:r>
      <w:r w:rsidDel="00000000" w:rsidR="00000000" w:rsidRPr="00000000">
        <w:rPr>
          <w:rtl w:val="0"/>
        </w:rPr>
        <w:t xml:space="preserve">cerrarse o</w:t>
      </w:r>
      <w:r w:rsidDel="00000000" w:rsidR="00000000" w:rsidRPr="00000000">
        <w:rPr>
          <w:rtl w:val="0"/>
        </w:rPr>
        <w:t xml:space="preserve"> apagar 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numPr>
          <w:ilvl w:val="0"/>
          <w:numId w:val="3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jon6gdzlmtv" w:id="11"/>
      <w:bookmarkEnd w:id="11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1. Una vez se ingrese al programa, se mostrará una interfaz al usuario, donde se le solicitará sus credenciales de acceso.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2. Luego que el usuario ingresa sus credenciales correctamente, pasará a la interfaz principal del sistema, donde se mostrarán las funciones que corresponden a su 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numPr>
          <w:ilvl w:val="0"/>
          <w:numId w:val="3"/>
        </w:numPr>
        <w:spacing w:after="0" w:afterAutospacing="0" w:line="360" w:lineRule="auto"/>
        <w:ind w:left="720" w:hanging="360"/>
        <w:rPr>
          <w:sz w:val="24"/>
          <w:szCs w:val="24"/>
        </w:rPr>
      </w:pPr>
      <w:bookmarkStart w:colFirst="0" w:colLast="0" w:name="_yxcqkayow86l" w:id="12"/>
      <w:bookmarkEnd w:id="12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el usuario desea salir o apagar el sistema, deberá presionar el botón de “control de sistema”.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numPr>
          <w:ilvl w:val="0"/>
          <w:numId w:val="3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1airiahlxrba" w:id="13"/>
      <w:bookmarkEnd w:id="13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Parámetro que describe la contraseña con la que el usuario ingresa al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valor del dólar en soles para futuras transacciones.</w:t>
            </w:r>
          </w:p>
        </w:tc>
      </w:tr>
    </w:tbl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