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29A3" w14:textId="47491434" w:rsidR="006508A8" w:rsidRDefault="00A06B5E" w:rsidP="00A06B5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06B5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БАГ репорти андроїд додатку </w:t>
      </w:r>
      <w:r w:rsidRPr="00A06B5E">
        <w:rPr>
          <w:rFonts w:ascii="Times New Roman" w:hAnsi="Times New Roman" w:cs="Times New Roman"/>
          <w:b/>
          <w:bCs/>
          <w:sz w:val="36"/>
          <w:szCs w:val="36"/>
          <w:lang w:val="en-US"/>
        </w:rPr>
        <w:t>My</w:t>
      </w:r>
      <w:r w:rsidRPr="00A06B5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A06B5E">
        <w:rPr>
          <w:rFonts w:ascii="Times New Roman" w:hAnsi="Times New Roman" w:cs="Times New Roman"/>
          <w:b/>
          <w:bCs/>
          <w:sz w:val="36"/>
          <w:szCs w:val="36"/>
          <w:lang w:val="en-US"/>
        </w:rPr>
        <w:t>Vodafone</w:t>
      </w:r>
    </w:p>
    <w:p w14:paraId="5998F398" w14:textId="77777777" w:rsidR="00062A5F" w:rsidRDefault="00062A5F" w:rsidP="00A06B5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5174A7C" w14:textId="17594681" w:rsidR="00A06B5E" w:rsidRPr="00A06B5E" w:rsidRDefault="00A06B5E" w:rsidP="00A06B5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0155076" wp14:editId="247BDD20">
            <wp:extent cx="84201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D210" w14:textId="34DA6219" w:rsidR="00A06B5E" w:rsidRDefault="00062A5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C788E0" wp14:editId="01915366">
            <wp:extent cx="3095625" cy="540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2609" w14:textId="3CA9EFA7" w:rsidR="00062A5F" w:rsidRDefault="00062A5F">
      <w:pPr>
        <w:rPr>
          <w:lang w:val="ru-RU"/>
        </w:rPr>
      </w:pPr>
    </w:p>
    <w:p w14:paraId="5E5B9EFA" w14:textId="582C76B3" w:rsidR="00062A5F" w:rsidRDefault="00062A5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7878698" wp14:editId="0B131A5D">
            <wp:extent cx="9048750" cy="546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91FC" w14:textId="4E95CBA4" w:rsidR="00062A5F" w:rsidRPr="00A06B5E" w:rsidRDefault="00B34BE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2C36C5" wp14:editId="1A15315B">
            <wp:extent cx="3457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A5F" w:rsidRPr="00A06B5E" w:rsidSect="00B34B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87"/>
    <w:rsid w:val="00062A5F"/>
    <w:rsid w:val="00067621"/>
    <w:rsid w:val="002D3387"/>
    <w:rsid w:val="006508A8"/>
    <w:rsid w:val="00A06B5E"/>
    <w:rsid w:val="00B3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2053"/>
  <w15:chartTrackingRefBased/>
  <w15:docId w15:val="{625648B1-D3F1-4130-BE2B-FD0A23BE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Стецюк Тетяна Василівна</dc:creator>
  <cp:keywords/>
  <dc:description/>
  <cp:lastModifiedBy>Стецюк Тетяна Василівна</cp:lastModifiedBy>
  <cp:revision>3</cp:revision>
  <dcterms:created xsi:type="dcterms:W3CDTF">2023-10-08T16:48:00Z</dcterms:created>
  <dcterms:modified xsi:type="dcterms:W3CDTF">2023-10-08T16:53:00Z</dcterms:modified>
</cp:coreProperties>
</file>