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84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6481"/>
      </w:tblGrid>
      <w:tr w:rsidR="00407229" w:rsidRPr="00D24C65" w14:paraId="37DF39B4" w14:textId="77777777" w:rsidTr="000A1615">
        <w:trPr>
          <w:trHeight w:val="893"/>
        </w:trPr>
        <w:tc>
          <w:tcPr>
            <w:tcW w:w="5000" w:type="pct"/>
            <w:gridSpan w:val="2"/>
            <w:shd w:val="clear" w:color="auto" w:fill="0070C0"/>
          </w:tcPr>
          <w:p w14:paraId="1BAB8975" w14:textId="77777777" w:rsidR="00407229" w:rsidRPr="00D24C65" w:rsidRDefault="00407229" w:rsidP="0040722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</w:pPr>
            <w:r w:rsidRPr="00D24C65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TITUS KANOGO NJEMA</w:t>
            </w:r>
          </w:p>
          <w:p w14:paraId="22D3F15D" w14:textId="0BA2AC3E" w:rsidR="00407229" w:rsidRPr="00D24C65" w:rsidRDefault="00407229" w:rsidP="00407229">
            <w:pPr>
              <w:jc w:val="center"/>
              <w:rPr>
                <w:rFonts w:ascii="Times New Roman" w:hAnsi="Times New Roman" w:cs="Times New Roman"/>
              </w:rPr>
            </w:pPr>
            <w:r w:rsidRPr="00D24C65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DATA ANALYST</w:t>
            </w:r>
            <w:r w:rsidR="00CE5458" w:rsidRPr="00D24C65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/SCIENTIST</w:t>
            </w:r>
          </w:p>
        </w:tc>
      </w:tr>
      <w:tr w:rsidR="00407229" w:rsidRPr="00D24C65" w14:paraId="5605FE75" w14:textId="77777777" w:rsidTr="000A1615">
        <w:trPr>
          <w:trHeight w:val="3690"/>
        </w:trPr>
        <w:tc>
          <w:tcPr>
            <w:tcW w:w="1785" w:type="pct"/>
            <w:shd w:val="clear" w:color="auto" w:fill="F2F2F2" w:themeFill="background1" w:themeFillShade="F2"/>
          </w:tcPr>
          <w:p w14:paraId="47088C41" w14:textId="6905F1F3" w:rsidR="00407229" w:rsidRPr="00D24C65" w:rsidRDefault="00D63C9B" w:rsidP="00D63C9B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CONTACT</w:t>
            </w:r>
          </w:p>
          <w:p w14:paraId="27A0AC14" w14:textId="700A20DD" w:rsidR="00266C7A" w:rsidRPr="00D24C65" w:rsidRDefault="00266C7A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njema3@gmail.com</w:t>
            </w:r>
          </w:p>
          <w:p w14:paraId="4D2D46FF" w14:textId="1408B576" w:rsidR="00697526" w:rsidRPr="00D24C65" w:rsidRDefault="00697526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njematitus@gmail.com</w:t>
            </w:r>
          </w:p>
          <w:p w14:paraId="4D7BAA07" w14:textId="0AC97BA7" w:rsidR="00266C7A" w:rsidRPr="00D24C65" w:rsidRDefault="00266C7A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(254)720035176</w:t>
            </w:r>
          </w:p>
          <w:p w14:paraId="73AE2666" w14:textId="77777777" w:rsidR="00266C7A" w:rsidRPr="00D24C65" w:rsidRDefault="00266C7A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Nairobi, Kenya</w:t>
            </w:r>
          </w:p>
          <w:p w14:paraId="67562CC9" w14:textId="77777777" w:rsidR="00C3766B" w:rsidRPr="00D24C65" w:rsidRDefault="00C3766B" w:rsidP="00D63C9B">
            <w:pPr>
              <w:jc w:val="right"/>
              <w:rPr>
                <w:rFonts w:ascii="Times New Roman" w:hAnsi="Times New Roman" w:cs="Times New Roman"/>
              </w:rPr>
            </w:pPr>
          </w:p>
          <w:p w14:paraId="152B6897" w14:textId="77777777" w:rsidR="0068773E" w:rsidRPr="00D24C65" w:rsidRDefault="0068773E" w:rsidP="00D63C9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110EBC26" w14:textId="585021BE" w:rsidR="00C3766B" w:rsidRPr="00D24C65" w:rsidRDefault="00D63C9B" w:rsidP="00D63C9B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EDUCATION</w:t>
            </w:r>
            <w:r w:rsidR="00C3766B"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FD6612F" w14:textId="033DBCB7" w:rsidR="00C3766B" w:rsidRPr="00D24C65" w:rsidRDefault="00E73AE8" w:rsidP="00D63C9B">
            <w:pPr>
              <w:jc w:val="right"/>
              <w:rPr>
                <w:rFonts w:ascii="Times New Roman" w:hAnsi="Times New Roman" w:cs="Times New Roman"/>
              </w:rPr>
            </w:pPr>
            <w:r w:rsidRPr="00D24C65">
              <w:rPr>
                <w:rFonts w:ascii="Times New Roman" w:hAnsi="Times New Roman" w:cs="Times New Roman"/>
              </w:rPr>
              <w:t>B.Sc.</w:t>
            </w:r>
            <w:r w:rsidR="00C3766B" w:rsidRPr="00D24C65">
              <w:rPr>
                <w:rFonts w:ascii="Times New Roman" w:hAnsi="Times New Roman" w:cs="Times New Roman"/>
              </w:rPr>
              <w:t xml:space="preserve"> Mathematics (First class honors)</w:t>
            </w:r>
          </w:p>
          <w:p w14:paraId="5FD1B5D9" w14:textId="77777777" w:rsidR="00C3766B" w:rsidRPr="00D24C65" w:rsidRDefault="003B2963" w:rsidP="00D63C9B">
            <w:pPr>
              <w:jc w:val="right"/>
              <w:rPr>
                <w:rFonts w:ascii="Times New Roman" w:hAnsi="Times New Roman" w:cs="Times New Roman"/>
              </w:rPr>
            </w:pPr>
            <w:r w:rsidRPr="00D24C65">
              <w:rPr>
                <w:rFonts w:ascii="Times New Roman" w:hAnsi="Times New Roman" w:cs="Times New Roman"/>
              </w:rPr>
              <w:t xml:space="preserve">Egerton University </w:t>
            </w:r>
          </w:p>
          <w:p w14:paraId="76ACAD79" w14:textId="77777777" w:rsidR="003B2963" w:rsidRPr="00D24C65" w:rsidRDefault="003B2963" w:rsidP="00D63C9B">
            <w:pPr>
              <w:jc w:val="right"/>
              <w:rPr>
                <w:rFonts w:ascii="Times New Roman" w:hAnsi="Times New Roman" w:cs="Times New Roman"/>
              </w:rPr>
            </w:pPr>
            <w:r w:rsidRPr="00D24C65">
              <w:rPr>
                <w:rFonts w:ascii="Times New Roman" w:hAnsi="Times New Roman" w:cs="Times New Roman"/>
              </w:rPr>
              <w:t xml:space="preserve">2002 – 2007 </w:t>
            </w:r>
          </w:p>
          <w:p w14:paraId="127BF498" w14:textId="77777777" w:rsidR="003B2963" w:rsidRPr="00D24C65" w:rsidRDefault="003B2963" w:rsidP="00D63C9B">
            <w:pPr>
              <w:jc w:val="right"/>
              <w:rPr>
                <w:rFonts w:ascii="Times New Roman" w:hAnsi="Times New Roman" w:cs="Times New Roman"/>
              </w:rPr>
            </w:pPr>
            <w:r w:rsidRPr="00D24C65">
              <w:rPr>
                <w:rFonts w:ascii="Times New Roman" w:hAnsi="Times New Roman" w:cs="Times New Roman"/>
              </w:rPr>
              <w:t>Nakuru, Kenya</w:t>
            </w:r>
          </w:p>
          <w:p w14:paraId="502FA6B8" w14:textId="77777777" w:rsidR="003B2963" w:rsidRPr="00D24C65" w:rsidRDefault="003B2963" w:rsidP="00D63C9B">
            <w:pPr>
              <w:jc w:val="right"/>
              <w:rPr>
                <w:rFonts w:ascii="Times New Roman" w:hAnsi="Times New Roman" w:cs="Times New Roman"/>
              </w:rPr>
            </w:pPr>
          </w:p>
          <w:p w14:paraId="7C73EA4F" w14:textId="77777777" w:rsidR="0068773E" w:rsidRPr="00D24C65" w:rsidRDefault="0068773E" w:rsidP="00D63C9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252156BC" w14:textId="3D583848" w:rsidR="003B2963" w:rsidRPr="00D24C65" w:rsidRDefault="00D63C9B" w:rsidP="00D63C9B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SKILLS</w:t>
            </w:r>
          </w:p>
          <w:p w14:paraId="7C8158D1" w14:textId="628DA5B1" w:rsidR="007B290D" w:rsidRPr="00D24C65" w:rsidRDefault="007B290D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Proficient in MS Office</w:t>
            </w: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(Excel, </w:t>
            </w:r>
            <w:r w:rsidR="00B908E4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Power BI, </w:t>
            </w: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Word, Outlook, PowerPoint)</w:t>
            </w:r>
          </w:p>
          <w:p w14:paraId="353FD2ED" w14:textId="77777777" w:rsidR="00697526" w:rsidRPr="00D24C65" w:rsidRDefault="00697526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9DF0C0F" w14:textId="77777777" w:rsidR="003439EB" w:rsidRPr="00D24C65" w:rsidRDefault="003439EB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E21907F" w14:textId="13F31C2E" w:rsidR="00075972" w:rsidRPr="00D24C65" w:rsidRDefault="00075972" w:rsidP="00D63C9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Data analysis </w:t>
            </w:r>
            <w:r w:rsidR="001B68F2"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packages</w:t>
            </w:r>
          </w:p>
          <w:p w14:paraId="0AB841F7" w14:textId="59C74EA9" w:rsidR="00075972" w:rsidRPr="00D24C65" w:rsidRDefault="007B290D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SPSS, Ms. Excel, R program,</w:t>
            </w:r>
          </w:p>
          <w:p w14:paraId="0A5C229C" w14:textId="026A3BD5" w:rsidR="007B290D" w:rsidRPr="00D24C65" w:rsidRDefault="00FA6419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MatLab,</w:t>
            </w:r>
            <w:r w:rsidR="007B290D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Tableau</w:t>
            </w:r>
            <w:r w:rsidR="007D128D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Power BI</w:t>
            </w:r>
            <w:r w:rsidR="007B290D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Stata</w:t>
            </w:r>
          </w:p>
          <w:p w14:paraId="453D8DC8" w14:textId="77777777" w:rsidR="00697526" w:rsidRPr="00D24C65" w:rsidRDefault="00697526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0D88082" w14:textId="77777777" w:rsidR="003439EB" w:rsidRPr="00D24C65" w:rsidRDefault="003439EB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B5636A7" w14:textId="45347DB6" w:rsidR="00D63C9B" w:rsidRPr="00D24C65" w:rsidRDefault="00D63C9B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Programming </w:t>
            </w: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language</w:t>
            </w: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(Python, </w:t>
            </w:r>
            <w:r w:rsidR="008C24D2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Pandas</w:t>
            </w: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MySQL,</w:t>
            </w:r>
            <w:r w:rsidR="008C24D2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SQL</w:t>
            </w:r>
            <w:r w:rsidR="00F04771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Java, </w:t>
            </w:r>
            <w:r w:rsidR="00B83431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 Studio</w:t>
            </w: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5F09CB0" w14:textId="77777777" w:rsidR="00697526" w:rsidRPr="00D24C65" w:rsidRDefault="00697526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E076CE4" w14:textId="77777777" w:rsidR="00FA6419" w:rsidRPr="00D24C65" w:rsidRDefault="00FA6419" w:rsidP="00D63C9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54C07AC" w14:textId="2A3DF2DE" w:rsidR="00075972" w:rsidRPr="00D24C65" w:rsidRDefault="00075972" w:rsidP="00D63C9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Additional</w:t>
            </w:r>
            <w:r w:rsidRPr="00D24C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skills</w:t>
            </w:r>
          </w:p>
          <w:p w14:paraId="09B57BB8" w14:textId="6FA5168E" w:rsidR="007B290D" w:rsidRPr="00D24C65" w:rsidRDefault="00075972" w:rsidP="00075972">
            <w:pPr>
              <w:jc w:val="right"/>
              <w:rPr>
                <w:rFonts w:ascii="Times New Roman" w:hAnsi="Times New Roman" w:cs="Times New Roman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(FastAPI, Flask</w:t>
            </w:r>
            <w:r w:rsidR="008C24D2"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8C24D2" w:rsidRPr="00D24C65">
              <w:rPr>
                <w:rFonts w:ascii="Times New Roman" w:hAnsi="Times New Roman" w:cs="Times New Roman"/>
                <w:sz w:val="24"/>
                <w:szCs w:val="24"/>
              </w:rPr>
              <w:t>Jup</w:t>
            </w:r>
            <w:r w:rsidR="00F3586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C24D2" w:rsidRPr="00D24C65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r w:rsidR="00F35863">
              <w:rPr>
                <w:rFonts w:ascii="Times New Roman" w:hAnsi="Times New Roman" w:cs="Times New Roman"/>
                <w:sz w:val="24"/>
                <w:szCs w:val="24"/>
              </w:rPr>
              <w:t xml:space="preserve"> Notebook</w:t>
            </w:r>
            <w:r w:rsidRPr="00D24C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215" w:type="pct"/>
          </w:tcPr>
          <w:p w14:paraId="4D2E9E32" w14:textId="496F9BED" w:rsidR="00407229" w:rsidRPr="00D24C65" w:rsidRDefault="008101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WORK EXPERIENCE </w:t>
            </w:r>
          </w:p>
          <w:p w14:paraId="5D9E5413" w14:textId="77777777" w:rsidR="00C462ED" w:rsidRPr="00D24C65" w:rsidRDefault="00C462ED">
            <w:pPr>
              <w:rPr>
                <w:rFonts w:ascii="Times New Roman" w:hAnsi="Times New Roman" w:cs="Times New Roman"/>
              </w:rPr>
            </w:pPr>
          </w:p>
          <w:p w14:paraId="51064F20" w14:textId="39C70EA3" w:rsidR="00861D79" w:rsidRPr="00D24C65" w:rsidRDefault="00861D79" w:rsidP="00300737">
            <w:pPr>
              <w:suppressAutoHyphens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 Engineer</w:t>
            </w:r>
            <w:r w:rsidR="00BA39C9"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C64A0"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 w:rsidR="00BA39C9"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Scientist </w:t>
            </w: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8CDAAE1" w14:textId="0A75468B" w:rsidR="00300737" w:rsidRPr="00D24C65" w:rsidRDefault="00300737" w:rsidP="0030073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Presently, I work as a freelance web developer</w:t>
            </w:r>
            <w:r w:rsidR="00BA39C9" w:rsidRPr="00D24C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  <w:r w:rsidR="00BA39C9" w:rsidRPr="00D24C65">
              <w:rPr>
                <w:rFonts w:ascii="Times New Roman" w:hAnsi="Times New Roman" w:cs="Times New Roman"/>
                <w:sz w:val="24"/>
                <w:szCs w:val="24"/>
              </w:rPr>
              <w:t xml:space="preserve"> and data scientist</w:t>
            </w: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214A23" w14:textId="77777777" w:rsidR="00300737" w:rsidRPr="00D24C65" w:rsidRDefault="00300737" w:rsidP="00A170EF">
            <w:pPr>
              <w:suppressAutoHyphens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Duties and responsibilities include;</w:t>
            </w:r>
          </w:p>
          <w:p w14:paraId="2925F6BC" w14:textId="77777777" w:rsidR="00300737" w:rsidRPr="00D24C65" w:rsidRDefault="00300737" w:rsidP="00A170EF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 xml:space="preserve">Developing python-based websites </w:t>
            </w:r>
          </w:p>
          <w:p w14:paraId="307751DB" w14:textId="77777777" w:rsidR="00300737" w:rsidRPr="00D24C65" w:rsidRDefault="00300737" w:rsidP="00A170EF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Develop APIs for independent clients</w:t>
            </w:r>
          </w:p>
          <w:p w14:paraId="737FD665" w14:textId="1C6B87B1" w:rsidR="00BA39C9" w:rsidRPr="00D24C65" w:rsidRDefault="00BA39C9" w:rsidP="00A170EF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 xml:space="preserve">Analyzing </w:t>
            </w:r>
            <w:r w:rsidR="007C64A0" w:rsidRPr="00D24C65">
              <w:rPr>
                <w:rFonts w:ascii="Times New Roman" w:hAnsi="Times New Roman" w:cs="Times New Roman"/>
                <w:sz w:val="24"/>
                <w:szCs w:val="24"/>
              </w:rPr>
              <w:t>data from databases using Python, Pandas and Power BI</w:t>
            </w:r>
          </w:p>
          <w:p w14:paraId="6C8C03F1" w14:textId="77777777" w:rsidR="00300737" w:rsidRPr="00D24C65" w:rsidRDefault="00300737" w:rsidP="00300737">
            <w:pPr>
              <w:suppressAutoHyphens/>
              <w:ind w:left="720"/>
              <w:rPr>
                <w:rFonts w:ascii="Times New Roman" w:hAnsi="Times New Roman" w:cs="Times New Roman"/>
              </w:rPr>
            </w:pPr>
          </w:p>
          <w:p w14:paraId="03FC6909" w14:textId="37BB5A82" w:rsidR="00861D79" w:rsidRPr="00D24C65" w:rsidRDefault="00861D79" w:rsidP="00861D79">
            <w:pPr>
              <w:suppressAutoHyphens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Freelance Writ</w:t>
            </w:r>
            <w:r w:rsidR="002F2F6C"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ing</w:t>
            </w:r>
            <w:r w:rsidR="009D1E6C"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Data Analysis </w:t>
            </w:r>
            <w:r w:rsidRPr="00D24C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2801608" w14:textId="51C2DD0D" w:rsidR="00300737" w:rsidRPr="00D24C65" w:rsidRDefault="00300737" w:rsidP="00861D7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Also, I work as a Freelance Writer</w:t>
            </w:r>
            <w:r w:rsidR="003B464C" w:rsidRPr="00D24C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2A25" w:rsidRPr="00D24C65">
              <w:rPr>
                <w:rFonts w:ascii="Times New Roman" w:hAnsi="Times New Roman" w:cs="Times New Roman"/>
                <w:sz w:val="24"/>
                <w:szCs w:val="24"/>
              </w:rPr>
              <w:t>and data analys</w:t>
            </w:r>
            <w:r w:rsidR="003B464C" w:rsidRPr="00D24C6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, which I started in 201</w:t>
            </w:r>
            <w:r w:rsidR="00556337" w:rsidRPr="00D24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DA16E3" w14:textId="77777777" w:rsidR="00300737" w:rsidRPr="00D24C65" w:rsidRDefault="00300737" w:rsidP="00A170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sz w:val="24"/>
                <w:szCs w:val="24"/>
              </w:rPr>
              <w:t>Duties and Responsibilities include;</w:t>
            </w:r>
          </w:p>
          <w:p w14:paraId="47ACBE1C" w14:textId="18F5650A" w:rsidR="00300737" w:rsidRPr="00D24C65" w:rsidRDefault="00300737" w:rsidP="00300737"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Researching and writing </w:t>
            </w:r>
            <w:r w:rsidR="00203F15"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independent </w:t>
            </w: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research </w:t>
            </w:r>
            <w:r w:rsidR="00482A25"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reports</w:t>
            </w: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49060220" w14:textId="512454E4" w:rsidR="00300737" w:rsidRPr="00D24C65" w:rsidRDefault="00300737" w:rsidP="00300737"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Formatting</w:t>
            </w:r>
            <w:r w:rsidR="00203F15"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reports </w:t>
            </w: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in different formats including APA, MLA, Chicago and Harvard;</w:t>
            </w:r>
          </w:p>
          <w:p w14:paraId="068C6A2F" w14:textId="77777777" w:rsidR="00300737" w:rsidRPr="00D24C65" w:rsidRDefault="00300737" w:rsidP="00300737"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Collecting and analyzing data online using online questionnaires and surveys and other methods;</w:t>
            </w:r>
          </w:p>
          <w:p w14:paraId="4E8CE02D" w14:textId="2195EC5F" w:rsidR="0091073A" w:rsidRPr="00D24C65" w:rsidRDefault="0091073A" w:rsidP="00300737"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Data cleansing</w:t>
            </w:r>
            <w:r w:rsidR="00077959"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/cleaning </w:t>
            </w:r>
            <w:r w:rsidR="008226D0"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in Power BI, SPSS and Excel prior to data analysis;</w:t>
            </w:r>
          </w:p>
          <w:p w14:paraId="373B5C19" w14:textId="7B4907C4" w:rsidR="008226D0" w:rsidRPr="00D24C65" w:rsidRDefault="008226D0" w:rsidP="00300737"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Data analysis using SPSS, Power BI, Excel, R and MatLab etc.</w:t>
            </w:r>
          </w:p>
          <w:p w14:paraId="0C4EDE51" w14:textId="0D3D0155" w:rsidR="00C462ED" w:rsidRPr="00D24C65" w:rsidRDefault="008E1EF5" w:rsidP="00C462ED"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>Data visualization using Power BI, Excel and</w:t>
            </w:r>
            <w:r w:rsidR="007D128D"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SPSS;</w:t>
            </w:r>
            <w:r w:rsidR="00300737" w:rsidRPr="00D24C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3AEA0256" w14:textId="77777777" w:rsidR="008D5691" w:rsidRPr="00D24C65" w:rsidRDefault="008D5691" w:rsidP="00C462ED">
            <w:pPr>
              <w:pStyle w:val="BodyText"/>
              <w:rPr>
                <w:color w:val="auto"/>
                <w:sz w:val="24"/>
                <w:szCs w:val="24"/>
              </w:rPr>
            </w:pPr>
          </w:p>
          <w:p w14:paraId="2C365450" w14:textId="77777777" w:rsidR="00073057" w:rsidRPr="00D24C65" w:rsidRDefault="00073057" w:rsidP="00073057">
            <w:pPr>
              <w:pStyle w:val="BodyText"/>
              <w:rPr>
                <w:b/>
                <w:bCs/>
                <w:color w:val="auto"/>
                <w:sz w:val="24"/>
                <w:szCs w:val="24"/>
              </w:rPr>
            </w:pPr>
            <w:r w:rsidRPr="00D24C65">
              <w:rPr>
                <w:b/>
                <w:bCs/>
                <w:color w:val="auto"/>
                <w:sz w:val="24"/>
                <w:szCs w:val="24"/>
              </w:rPr>
              <w:t xml:space="preserve">Data Analyst </w:t>
            </w:r>
          </w:p>
          <w:p w14:paraId="3B4D38BC" w14:textId="15F47C63" w:rsidR="00073057" w:rsidRPr="00D24C65" w:rsidRDefault="00073057" w:rsidP="00073057">
            <w:pPr>
              <w:pStyle w:val="BodyText"/>
              <w:rPr>
                <w:b/>
                <w:bCs/>
                <w:color w:val="auto"/>
                <w:sz w:val="24"/>
                <w:szCs w:val="24"/>
              </w:rPr>
            </w:pPr>
            <w:r w:rsidRPr="00D24C65">
              <w:rPr>
                <w:b/>
                <w:bCs/>
                <w:color w:val="auto"/>
                <w:sz w:val="24"/>
                <w:szCs w:val="24"/>
              </w:rPr>
              <w:t>KIPPRA</w:t>
            </w:r>
          </w:p>
          <w:p w14:paraId="1C865C91" w14:textId="75ED0A78" w:rsidR="00073057" w:rsidRPr="00D24C65" w:rsidRDefault="000A1615" w:rsidP="00073057">
            <w:pPr>
              <w:pStyle w:val="BodyText"/>
              <w:rPr>
                <w:color w:val="auto"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 xml:space="preserve">Feb. </w:t>
            </w:r>
            <w:r w:rsidR="00073057" w:rsidRPr="00D24C65">
              <w:rPr>
                <w:color w:val="auto"/>
                <w:sz w:val="24"/>
                <w:szCs w:val="24"/>
              </w:rPr>
              <w:t>201</w:t>
            </w:r>
            <w:r w:rsidR="00D44EF0" w:rsidRPr="00D24C65">
              <w:rPr>
                <w:color w:val="auto"/>
                <w:sz w:val="24"/>
                <w:szCs w:val="24"/>
              </w:rPr>
              <w:t>3</w:t>
            </w:r>
            <w:r w:rsidR="00073057" w:rsidRPr="00D24C65">
              <w:rPr>
                <w:color w:val="auto"/>
                <w:sz w:val="24"/>
                <w:szCs w:val="24"/>
              </w:rPr>
              <w:t xml:space="preserve"> – </w:t>
            </w:r>
            <w:r w:rsidRPr="00D24C65">
              <w:rPr>
                <w:color w:val="auto"/>
                <w:sz w:val="24"/>
                <w:szCs w:val="24"/>
              </w:rPr>
              <w:t xml:space="preserve">March </w:t>
            </w:r>
            <w:r w:rsidR="00073057" w:rsidRPr="00D24C65">
              <w:rPr>
                <w:color w:val="auto"/>
                <w:sz w:val="24"/>
                <w:szCs w:val="24"/>
              </w:rPr>
              <w:t>2017 / Nairobi, Kenya</w:t>
            </w:r>
          </w:p>
          <w:p w14:paraId="6999D91A" w14:textId="5F4BD39C" w:rsidR="00073057" w:rsidRPr="00D24C65" w:rsidRDefault="00073057" w:rsidP="00073057">
            <w:pPr>
              <w:pStyle w:val="BodyText"/>
              <w:numPr>
                <w:ilvl w:val="0"/>
                <w:numId w:val="2"/>
              </w:numPr>
              <w:rPr>
                <w:color w:val="auto"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>Participated in</w:t>
            </w:r>
            <w:r w:rsidR="005E41B0" w:rsidRPr="00D24C65">
              <w:rPr>
                <w:color w:val="auto"/>
                <w:sz w:val="24"/>
                <w:szCs w:val="24"/>
              </w:rPr>
              <w:t xml:space="preserve"> leading data collection </w:t>
            </w:r>
            <w:r w:rsidR="00356444" w:rsidRPr="00D24C65">
              <w:rPr>
                <w:color w:val="auto"/>
                <w:sz w:val="24"/>
                <w:szCs w:val="24"/>
              </w:rPr>
              <w:t>processes</w:t>
            </w:r>
            <w:r w:rsidR="00596DC9" w:rsidRPr="00D24C65">
              <w:rPr>
                <w:color w:val="auto"/>
                <w:sz w:val="24"/>
                <w:szCs w:val="24"/>
              </w:rPr>
              <w:t xml:space="preserve"> that were used to generate data used by the government to make economic-related </w:t>
            </w:r>
            <w:r w:rsidR="00060F74" w:rsidRPr="00D24C65">
              <w:rPr>
                <w:color w:val="auto"/>
                <w:sz w:val="24"/>
                <w:szCs w:val="24"/>
              </w:rPr>
              <w:t>decisions in Kenya</w:t>
            </w:r>
            <w:r w:rsidR="00356444" w:rsidRPr="00D24C65">
              <w:rPr>
                <w:color w:val="auto"/>
                <w:sz w:val="24"/>
                <w:szCs w:val="24"/>
              </w:rPr>
              <w:t>;</w:t>
            </w:r>
          </w:p>
          <w:p w14:paraId="61860F34" w14:textId="0A4B769D" w:rsidR="00356444" w:rsidRPr="00D24C65" w:rsidRDefault="00073057" w:rsidP="00073057">
            <w:pPr>
              <w:pStyle w:val="BodyText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 xml:space="preserve">Oversaw data entry process, which was conducted on </w:t>
            </w:r>
            <w:r w:rsidR="00356444" w:rsidRPr="00D24C65">
              <w:rPr>
                <w:color w:val="auto"/>
                <w:sz w:val="24"/>
                <w:szCs w:val="24"/>
              </w:rPr>
              <w:t xml:space="preserve">SPSS &amp; Excel </w:t>
            </w:r>
            <w:r w:rsidRPr="00D24C65">
              <w:rPr>
                <w:color w:val="auto"/>
                <w:sz w:val="24"/>
                <w:szCs w:val="24"/>
              </w:rPr>
              <w:t>software;</w:t>
            </w:r>
          </w:p>
          <w:p w14:paraId="3BDC902F" w14:textId="77777777" w:rsidR="005A3E26" w:rsidRPr="00D24C65" w:rsidRDefault="00073057" w:rsidP="00073057">
            <w:pPr>
              <w:pStyle w:val="BodyText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>Led teams in data analysis process using SPSS</w:t>
            </w:r>
            <w:r w:rsidR="00356444" w:rsidRPr="00D24C65">
              <w:rPr>
                <w:color w:val="auto"/>
                <w:sz w:val="24"/>
                <w:szCs w:val="24"/>
              </w:rPr>
              <w:t xml:space="preserve"> &amp; </w:t>
            </w:r>
            <w:r w:rsidR="0003101C" w:rsidRPr="00D24C65">
              <w:rPr>
                <w:color w:val="auto"/>
                <w:sz w:val="24"/>
                <w:szCs w:val="24"/>
              </w:rPr>
              <w:t>MATLAB</w:t>
            </w:r>
            <w:r w:rsidRPr="00D24C65">
              <w:rPr>
                <w:color w:val="auto"/>
                <w:sz w:val="24"/>
                <w:szCs w:val="24"/>
              </w:rPr>
              <w:t xml:space="preserve"> program</w:t>
            </w:r>
            <w:r w:rsidR="0003101C" w:rsidRPr="00D24C65">
              <w:rPr>
                <w:color w:val="auto"/>
                <w:sz w:val="24"/>
                <w:szCs w:val="24"/>
              </w:rPr>
              <w:t>s</w:t>
            </w:r>
            <w:r w:rsidR="005A3E26" w:rsidRPr="00D24C65">
              <w:rPr>
                <w:color w:val="auto"/>
                <w:sz w:val="24"/>
                <w:szCs w:val="24"/>
              </w:rPr>
              <w:t>;</w:t>
            </w:r>
          </w:p>
          <w:p w14:paraId="63259B87" w14:textId="67AC98F3" w:rsidR="00B908E4" w:rsidRPr="00D24C65" w:rsidRDefault="005A3E26" w:rsidP="00073057">
            <w:pPr>
              <w:pStyle w:val="BodyText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>Used the Excel and SPSS programs to present the data visuals</w:t>
            </w:r>
            <w:r w:rsidR="00060F74" w:rsidRPr="00D24C65">
              <w:rPr>
                <w:color w:val="auto"/>
                <w:sz w:val="24"/>
                <w:szCs w:val="24"/>
              </w:rPr>
              <w:t xml:space="preserve"> used by the government to make economic-related decisions</w:t>
            </w:r>
            <w:r w:rsidR="00073057" w:rsidRPr="00D24C65">
              <w:rPr>
                <w:color w:val="auto"/>
                <w:sz w:val="24"/>
                <w:szCs w:val="24"/>
              </w:rPr>
              <w:t>;</w:t>
            </w:r>
            <w:r w:rsidR="00B908E4" w:rsidRPr="00D24C65">
              <w:rPr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4676EBC7" w14:textId="77777777" w:rsidR="008D5691" w:rsidRPr="00D24C65" w:rsidRDefault="008D5691" w:rsidP="00C462ED">
            <w:pPr>
              <w:pStyle w:val="BodyText"/>
              <w:rPr>
                <w:color w:val="auto"/>
                <w:sz w:val="24"/>
                <w:szCs w:val="24"/>
              </w:rPr>
            </w:pPr>
          </w:p>
          <w:p w14:paraId="2F5CF2EF" w14:textId="2B79933E" w:rsidR="00DB6791" w:rsidRPr="00D24C65" w:rsidRDefault="00DB6791" w:rsidP="00C462ED">
            <w:pPr>
              <w:pStyle w:val="BodyText"/>
              <w:rPr>
                <w:b/>
                <w:bCs/>
                <w:color w:val="auto"/>
                <w:sz w:val="24"/>
                <w:szCs w:val="24"/>
              </w:rPr>
            </w:pPr>
            <w:r w:rsidRPr="00D24C65">
              <w:rPr>
                <w:b/>
                <w:bCs/>
                <w:color w:val="auto"/>
                <w:sz w:val="24"/>
                <w:szCs w:val="24"/>
              </w:rPr>
              <w:t xml:space="preserve">Data Analyst </w:t>
            </w:r>
          </w:p>
          <w:p w14:paraId="384A7491" w14:textId="09CA4244" w:rsidR="00DB6791" w:rsidRPr="00D24C65" w:rsidRDefault="00DB6791" w:rsidP="00C462ED">
            <w:pPr>
              <w:pStyle w:val="BodyText"/>
              <w:rPr>
                <w:b/>
                <w:bCs/>
                <w:color w:val="auto"/>
                <w:sz w:val="24"/>
                <w:szCs w:val="24"/>
              </w:rPr>
            </w:pPr>
            <w:r w:rsidRPr="00D24C65">
              <w:rPr>
                <w:b/>
                <w:bCs/>
                <w:color w:val="auto"/>
                <w:sz w:val="24"/>
                <w:szCs w:val="24"/>
              </w:rPr>
              <w:t>CONSUMER INSIGHT</w:t>
            </w:r>
          </w:p>
          <w:p w14:paraId="38763B00" w14:textId="77777777" w:rsidR="00907DA8" w:rsidRPr="00D24C65" w:rsidRDefault="00907DA8" w:rsidP="00C462ED">
            <w:pPr>
              <w:pStyle w:val="BodyText"/>
              <w:rPr>
                <w:color w:val="auto"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lastRenderedPageBreak/>
              <w:t xml:space="preserve">May </w:t>
            </w:r>
            <w:r w:rsidR="00C462ED" w:rsidRPr="00D24C65">
              <w:rPr>
                <w:color w:val="auto"/>
                <w:sz w:val="24"/>
                <w:szCs w:val="24"/>
              </w:rPr>
              <w:t xml:space="preserve">2007 – </w:t>
            </w:r>
            <w:r w:rsidRPr="00D24C65">
              <w:rPr>
                <w:color w:val="auto"/>
                <w:sz w:val="24"/>
                <w:szCs w:val="24"/>
              </w:rPr>
              <w:t xml:space="preserve">Sept. </w:t>
            </w:r>
            <w:r w:rsidR="00C462ED" w:rsidRPr="00D24C65">
              <w:rPr>
                <w:color w:val="auto"/>
                <w:sz w:val="24"/>
                <w:szCs w:val="24"/>
              </w:rPr>
              <w:t>2012</w:t>
            </w:r>
            <w:r w:rsidRPr="00D24C65">
              <w:rPr>
                <w:color w:val="auto"/>
                <w:sz w:val="24"/>
                <w:szCs w:val="24"/>
              </w:rPr>
              <w:t xml:space="preserve"> / Nairobi, Kenya</w:t>
            </w:r>
          </w:p>
          <w:p w14:paraId="57364F8C" w14:textId="77777777" w:rsidR="003425B4" w:rsidRPr="00D24C65" w:rsidRDefault="00386C0A" w:rsidP="00CD2335">
            <w:pPr>
              <w:pStyle w:val="BodyText"/>
              <w:numPr>
                <w:ilvl w:val="0"/>
                <w:numId w:val="2"/>
              </w:numPr>
              <w:rPr>
                <w:color w:val="auto"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 xml:space="preserve">Participated in </w:t>
            </w:r>
            <w:r w:rsidR="00CD2335" w:rsidRPr="00D24C65">
              <w:rPr>
                <w:color w:val="auto"/>
                <w:sz w:val="24"/>
                <w:szCs w:val="24"/>
              </w:rPr>
              <w:t>overseeing the development of questionnaires used to collect data</w:t>
            </w:r>
            <w:r w:rsidR="003425B4" w:rsidRPr="00D24C65">
              <w:rPr>
                <w:color w:val="auto"/>
                <w:sz w:val="24"/>
                <w:szCs w:val="24"/>
              </w:rPr>
              <w:t>;</w:t>
            </w:r>
          </w:p>
          <w:p w14:paraId="22C29131" w14:textId="152B2701" w:rsidR="003425B4" w:rsidRPr="00D24C65" w:rsidRDefault="003425B4" w:rsidP="00CD2335">
            <w:pPr>
              <w:pStyle w:val="BodyText"/>
              <w:numPr>
                <w:ilvl w:val="0"/>
                <w:numId w:val="2"/>
              </w:numPr>
              <w:rPr>
                <w:color w:val="auto"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>L</w:t>
            </w:r>
            <w:r w:rsidR="00CD2335" w:rsidRPr="00D24C65">
              <w:rPr>
                <w:color w:val="auto"/>
                <w:sz w:val="24"/>
                <w:szCs w:val="24"/>
              </w:rPr>
              <w:t xml:space="preserve">ed teams </w:t>
            </w:r>
            <w:r w:rsidR="0048058C" w:rsidRPr="00D24C65">
              <w:rPr>
                <w:color w:val="auto"/>
                <w:sz w:val="24"/>
                <w:szCs w:val="24"/>
              </w:rPr>
              <w:t>to collect market-related data for clients that was used to drive marketing campaigns</w:t>
            </w:r>
            <w:r w:rsidR="00483136" w:rsidRPr="00D24C65">
              <w:rPr>
                <w:color w:val="auto"/>
                <w:sz w:val="24"/>
                <w:szCs w:val="24"/>
              </w:rPr>
              <w:t xml:space="preserve"> by the clients</w:t>
            </w:r>
            <w:r w:rsidRPr="00D24C65">
              <w:rPr>
                <w:color w:val="auto"/>
                <w:sz w:val="24"/>
                <w:szCs w:val="24"/>
              </w:rPr>
              <w:t>;</w:t>
            </w:r>
          </w:p>
          <w:p w14:paraId="2E6FDBBB" w14:textId="77777777" w:rsidR="00B06A00" w:rsidRPr="00D24C65" w:rsidRDefault="00B06A00" w:rsidP="00CD2335">
            <w:pPr>
              <w:pStyle w:val="BodyText"/>
              <w:numPr>
                <w:ilvl w:val="0"/>
                <w:numId w:val="2"/>
              </w:numPr>
              <w:rPr>
                <w:color w:val="auto"/>
                <w:sz w:val="24"/>
                <w:szCs w:val="24"/>
              </w:rPr>
            </w:pPr>
            <w:r w:rsidRPr="00D24C65">
              <w:rPr>
                <w:color w:val="auto"/>
                <w:sz w:val="24"/>
                <w:szCs w:val="24"/>
              </w:rPr>
              <w:t>Oversaw data entry process, which was conducted on EPIDATA software;</w:t>
            </w:r>
          </w:p>
          <w:p w14:paraId="43F2EB59" w14:textId="70E212A2" w:rsidR="00032310" w:rsidRPr="00D24C65" w:rsidRDefault="008D5691" w:rsidP="00143F30">
            <w:pPr>
              <w:pStyle w:val="BodyText"/>
              <w:numPr>
                <w:ilvl w:val="0"/>
                <w:numId w:val="2"/>
              </w:numPr>
            </w:pPr>
            <w:r w:rsidRPr="00D24C65">
              <w:rPr>
                <w:color w:val="auto"/>
                <w:sz w:val="24"/>
                <w:szCs w:val="24"/>
              </w:rPr>
              <w:t>Led teams in data analysis process</w:t>
            </w:r>
            <w:r w:rsidR="00483136" w:rsidRPr="00D24C65">
              <w:rPr>
                <w:color w:val="auto"/>
                <w:sz w:val="24"/>
                <w:szCs w:val="24"/>
              </w:rPr>
              <w:t>es</w:t>
            </w:r>
            <w:r w:rsidRPr="00D24C65">
              <w:rPr>
                <w:color w:val="auto"/>
                <w:sz w:val="24"/>
                <w:szCs w:val="24"/>
              </w:rPr>
              <w:t xml:space="preserve"> using SPSS</w:t>
            </w:r>
            <w:r w:rsidR="00483136" w:rsidRPr="00D24C65">
              <w:rPr>
                <w:color w:val="auto"/>
                <w:sz w:val="24"/>
                <w:szCs w:val="24"/>
              </w:rPr>
              <w:t xml:space="preserve">, Excel </w:t>
            </w:r>
            <w:r w:rsidR="00060F74" w:rsidRPr="00D24C65">
              <w:rPr>
                <w:color w:val="auto"/>
                <w:sz w:val="24"/>
                <w:szCs w:val="24"/>
              </w:rPr>
              <w:t>and R</w:t>
            </w:r>
            <w:r w:rsidR="00483136" w:rsidRPr="00D24C65">
              <w:rPr>
                <w:color w:val="auto"/>
                <w:sz w:val="24"/>
                <w:szCs w:val="24"/>
              </w:rPr>
              <w:t xml:space="preserve"> </w:t>
            </w:r>
            <w:r w:rsidRPr="00D24C65">
              <w:rPr>
                <w:color w:val="auto"/>
                <w:sz w:val="24"/>
                <w:szCs w:val="24"/>
              </w:rPr>
              <w:t>program</w:t>
            </w:r>
            <w:r w:rsidR="00483136" w:rsidRPr="00D24C65">
              <w:rPr>
                <w:color w:val="auto"/>
                <w:sz w:val="24"/>
                <w:szCs w:val="24"/>
              </w:rPr>
              <w:t>s</w:t>
            </w:r>
            <w:r w:rsidR="00143F30" w:rsidRPr="00D24C65">
              <w:rPr>
                <w:color w:val="auto"/>
                <w:sz w:val="24"/>
                <w:szCs w:val="24"/>
              </w:rPr>
              <w:t xml:space="preserve">; </w:t>
            </w:r>
          </w:p>
          <w:p w14:paraId="276D9997" w14:textId="77777777" w:rsidR="00031125" w:rsidRPr="00D24C65" w:rsidRDefault="00143F30" w:rsidP="00143F30">
            <w:pPr>
              <w:pStyle w:val="BodyText"/>
              <w:numPr>
                <w:ilvl w:val="0"/>
                <w:numId w:val="2"/>
              </w:numPr>
            </w:pPr>
            <w:r w:rsidRPr="00D24C65">
              <w:rPr>
                <w:color w:val="auto"/>
                <w:sz w:val="24"/>
                <w:szCs w:val="24"/>
              </w:rPr>
              <w:t xml:space="preserve">Collaborated with lead data analyst to develop </w:t>
            </w:r>
            <w:r w:rsidR="00B83188" w:rsidRPr="00D24C65">
              <w:rPr>
                <w:color w:val="auto"/>
                <w:sz w:val="24"/>
                <w:szCs w:val="24"/>
              </w:rPr>
              <w:t xml:space="preserve">radio and TV ads that would </w:t>
            </w:r>
            <w:r w:rsidR="00032310" w:rsidRPr="00D24C65">
              <w:rPr>
                <w:color w:val="auto"/>
                <w:sz w:val="24"/>
                <w:szCs w:val="24"/>
              </w:rPr>
              <w:t>maximize sales for both banks and other product developers;</w:t>
            </w:r>
          </w:p>
          <w:p w14:paraId="125806B5" w14:textId="11B24A13" w:rsidR="00143F30" w:rsidRPr="00D24C65" w:rsidRDefault="00031125" w:rsidP="00143F30">
            <w:pPr>
              <w:pStyle w:val="BodyText"/>
              <w:numPr>
                <w:ilvl w:val="0"/>
                <w:numId w:val="2"/>
              </w:numPr>
            </w:pPr>
            <w:r w:rsidRPr="00D24C65">
              <w:rPr>
                <w:color w:val="auto"/>
                <w:sz w:val="24"/>
                <w:szCs w:val="24"/>
              </w:rPr>
              <w:t xml:space="preserve">Collaborated with lead data analyst </w:t>
            </w:r>
            <w:r w:rsidR="000909CD" w:rsidRPr="00D24C65">
              <w:rPr>
                <w:color w:val="auto"/>
                <w:sz w:val="24"/>
                <w:szCs w:val="24"/>
              </w:rPr>
              <w:t xml:space="preserve">via market research surveys </w:t>
            </w:r>
            <w:r w:rsidRPr="00D24C65">
              <w:rPr>
                <w:color w:val="auto"/>
                <w:sz w:val="24"/>
                <w:szCs w:val="24"/>
              </w:rPr>
              <w:t xml:space="preserve">to </w:t>
            </w:r>
            <w:r w:rsidR="000909CD" w:rsidRPr="00D24C65">
              <w:rPr>
                <w:color w:val="auto"/>
                <w:sz w:val="24"/>
                <w:szCs w:val="24"/>
              </w:rPr>
              <w:t>select clients’ products that would maximize sales</w:t>
            </w:r>
            <w:r w:rsidR="008D5691" w:rsidRPr="00D24C65">
              <w:rPr>
                <w:color w:val="auto"/>
                <w:sz w:val="24"/>
                <w:szCs w:val="24"/>
              </w:rPr>
              <w:t>;</w:t>
            </w:r>
            <w:r w:rsidR="00143F30" w:rsidRPr="00D24C65">
              <w:t xml:space="preserve"> </w:t>
            </w:r>
          </w:p>
        </w:tc>
      </w:tr>
    </w:tbl>
    <w:p w14:paraId="10EE1EC1" w14:textId="77777777" w:rsidR="00975A00" w:rsidRPr="00D24C65" w:rsidRDefault="00975A00">
      <w:pPr>
        <w:rPr>
          <w:rFonts w:ascii="Times New Roman" w:hAnsi="Times New Roman" w:cs="Times New Roman"/>
        </w:rPr>
      </w:pPr>
    </w:p>
    <w:sectPr w:rsidR="00975A00" w:rsidRPr="00D2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24A"/>
    <w:multiLevelType w:val="hybridMultilevel"/>
    <w:tmpl w:val="30E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5FA2"/>
    <w:multiLevelType w:val="hybridMultilevel"/>
    <w:tmpl w:val="91E47748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1B82B5F"/>
    <w:multiLevelType w:val="hybridMultilevel"/>
    <w:tmpl w:val="4740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1804"/>
    <w:multiLevelType w:val="hybridMultilevel"/>
    <w:tmpl w:val="01DC8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567217"/>
    <w:multiLevelType w:val="hybridMultilevel"/>
    <w:tmpl w:val="E89E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4377">
    <w:abstractNumId w:val="1"/>
  </w:num>
  <w:num w:numId="2" w16cid:durableId="1991977900">
    <w:abstractNumId w:val="2"/>
  </w:num>
  <w:num w:numId="3" w16cid:durableId="877863198">
    <w:abstractNumId w:val="4"/>
  </w:num>
  <w:num w:numId="4" w16cid:durableId="735856194">
    <w:abstractNumId w:val="0"/>
  </w:num>
  <w:num w:numId="5" w16cid:durableId="452138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29"/>
    <w:rsid w:val="0003101C"/>
    <w:rsid w:val="00031125"/>
    <w:rsid w:val="00032310"/>
    <w:rsid w:val="00060F74"/>
    <w:rsid w:val="00073057"/>
    <w:rsid w:val="00075972"/>
    <w:rsid w:val="00077959"/>
    <w:rsid w:val="000909CD"/>
    <w:rsid w:val="00092DD4"/>
    <w:rsid w:val="000A1615"/>
    <w:rsid w:val="00143F30"/>
    <w:rsid w:val="001B68F2"/>
    <w:rsid w:val="001D13FC"/>
    <w:rsid w:val="00203F15"/>
    <w:rsid w:val="00266C7A"/>
    <w:rsid w:val="002F2F6C"/>
    <w:rsid w:val="00300737"/>
    <w:rsid w:val="003425B4"/>
    <w:rsid w:val="003439EB"/>
    <w:rsid w:val="00356444"/>
    <w:rsid w:val="00386C0A"/>
    <w:rsid w:val="00396CAF"/>
    <w:rsid w:val="003B2963"/>
    <w:rsid w:val="003B464C"/>
    <w:rsid w:val="003D2E19"/>
    <w:rsid w:val="00407229"/>
    <w:rsid w:val="0047019F"/>
    <w:rsid w:val="0048058C"/>
    <w:rsid w:val="00482A25"/>
    <w:rsid w:val="00483136"/>
    <w:rsid w:val="00556337"/>
    <w:rsid w:val="00596DC9"/>
    <w:rsid w:val="005A3E26"/>
    <w:rsid w:val="005E41B0"/>
    <w:rsid w:val="005E767E"/>
    <w:rsid w:val="005F7942"/>
    <w:rsid w:val="0064298C"/>
    <w:rsid w:val="0068773E"/>
    <w:rsid w:val="00697526"/>
    <w:rsid w:val="007B290D"/>
    <w:rsid w:val="007C0FDB"/>
    <w:rsid w:val="007C64A0"/>
    <w:rsid w:val="007D128D"/>
    <w:rsid w:val="0081014C"/>
    <w:rsid w:val="008226D0"/>
    <w:rsid w:val="00827AFA"/>
    <w:rsid w:val="00861D79"/>
    <w:rsid w:val="008A223A"/>
    <w:rsid w:val="008C24D2"/>
    <w:rsid w:val="008C5758"/>
    <w:rsid w:val="008D5691"/>
    <w:rsid w:val="008E1EF5"/>
    <w:rsid w:val="00907DA8"/>
    <w:rsid w:val="0091073A"/>
    <w:rsid w:val="00924050"/>
    <w:rsid w:val="00975A00"/>
    <w:rsid w:val="009D1E6C"/>
    <w:rsid w:val="00A170EF"/>
    <w:rsid w:val="00A43C4E"/>
    <w:rsid w:val="00B06A00"/>
    <w:rsid w:val="00B1763E"/>
    <w:rsid w:val="00B83188"/>
    <w:rsid w:val="00B83431"/>
    <w:rsid w:val="00B908E4"/>
    <w:rsid w:val="00BA39C9"/>
    <w:rsid w:val="00C3766B"/>
    <w:rsid w:val="00C462ED"/>
    <w:rsid w:val="00C610E6"/>
    <w:rsid w:val="00CD2335"/>
    <w:rsid w:val="00CD3A9F"/>
    <w:rsid w:val="00CE5458"/>
    <w:rsid w:val="00D24C65"/>
    <w:rsid w:val="00D44EF0"/>
    <w:rsid w:val="00D63C9B"/>
    <w:rsid w:val="00DB6791"/>
    <w:rsid w:val="00E138D1"/>
    <w:rsid w:val="00E73AE8"/>
    <w:rsid w:val="00E9370F"/>
    <w:rsid w:val="00F04771"/>
    <w:rsid w:val="00F2197B"/>
    <w:rsid w:val="00F35863"/>
    <w:rsid w:val="00FA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2C40"/>
  <w15:chartTrackingRefBased/>
  <w15:docId w15:val="{E8C357CB-86A5-4BFC-A853-34EA32FD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7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C462ED"/>
    <w:pPr>
      <w:suppressAutoHyphens/>
      <w:spacing w:after="0" w:line="240" w:lineRule="auto"/>
    </w:pPr>
    <w:rPr>
      <w:rFonts w:ascii="Times New Roman" w:eastAsia="Times New Roman" w:hAnsi="Times New Roman" w:cs="Times New Roman"/>
      <w:color w:val="808080"/>
      <w:kern w:val="0"/>
      <w:sz w:val="20"/>
      <w:szCs w:val="20"/>
      <w:lang w:val="en-GB"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462ED"/>
    <w:rPr>
      <w:rFonts w:ascii="Times New Roman" w:eastAsia="Times New Roman" w:hAnsi="Times New Roman" w:cs="Times New Roman"/>
      <w:color w:val="808080"/>
      <w:kern w:val="0"/>
      <w:sz w:val="20"/>
      <w:szCs w:val="20"/>
      <w:lang w:val="en-GB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300737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2023-09-11T07:07:00Z</dcterms:created>
  <dcterms:modified xsi:type="dcterms:W3CDTF">2023-09-30T16:05:00Z</dcterms:modified>
</cp:coreProperties>
</file>