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A86632" w:rsidRPr="00A37F74" w14:paraId="05900E79" w14:textId="77777777" w:rsidTr="00F9561C">
        <w:tc>
          <w:tcPr>
            <w:tcW w:w="1384" w:type="dxa"/>
          </w:tcPr>
          <w:p w14:paraId="10B0D30F" w14:textId="77777777" w:rsidR="00A86632" w:rsidRPr="00A37F74" w:rsidRDefault="00A86632" w:rsidP="00F9561C">
            <w:pPr>
              <w:rPr>
                <w:b/>
                <w:sz w:val="24"/>
                <w:szCs w:val="24"/>
              </w:rPr>
            </w:pPr>
            <w:r w:rsidRPr="00A37F7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178E1CA" wp14:editId="157AC2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A9DABE8" w14:textId="77777777" w:rsidR="00A86632" w:rsidRPr="00A37F74" w:rsidRDefault="00A86632" w:rsidP="00F9561C">
            <w:pPr>
              <w:jc w:val="center"/>
              <w:rPr>
                <w:b/>
                <w:sz w:val="24"/>
                <w:szCs w:val="24"/>
              </w:rPr>
            </w:pPr>
            <w:r w:rsidRPr="00A37F74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DD8CBBB" w14:textId="77777777" w:rsidR="00A86632" w:rsidRPr="00A37F74" w:rsidRDefault="00A86632" w:rsidP="00F9561C">
            <w:pPr>
              <w:jc w:val="center"/>
              <w:rPr>
                <w:b/>
                <w:sz w:val="24"/>
                <w:szCs w:val="24"/>
              </w:rPr>
            </w:pPr>
            <w:r w:rsidRPr="00A37F74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10CA6B7" w14:textId="77777777" w:rsidR="00A86632" w:rsidRPr="00A37F74" w:rsidRDefault="00A86632" w:rsidP="00F9561C">
            <w:pPr>
              <w:jc w:val="center"/>
              <w:rPr>
                <w:b/>
                <w:sz w:val="24"/>
                <w:szCs w:val="24"/>
              </w:rPr>
            </w:pPr>
            <w:r w:rsidRPr="00A37F74">
              <w:rPr>
                <w:b/>
                <w:sz w:val="24"/>
                <w:szCs w:val="24"/>
              </w:rPr>
              <w:t>высшего образования</w:t>
            </w:r>
          </w:p>
          <w:p w14:paraId="1D6495E5" w14:textId="77777777" w:rsidR="00A86632" w:rsidRPr="00A37F74" w:rsidRDefault="00A86632" w:rsidP="00F956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A37F74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6D73CBF" w14:textId="77777777" w:rsidR="00A86632" w:rsidRPr="00A37F74" w:rsidRDefault="00A86632" w:rsidP="00F956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A37F74">
              <w:rPr>
                <w:b/>
                <w:sz w:val="24"/>
                <w:szCs w:val="24"/>
              </w:rPr>
              <w:t>имени Н.Э. Баумана</w:t>
            </w:r>
          </w:p>
          <w:p w14:paraId="7A423AF5" w14:textId="77777777" w:rsidR="00A86632" w:rsidRPr="00A37F74" w:rsidRDefault="00A86632" w:rsidP="00F9561C">
            <w:pPr>
              <w:jc w:val="center"/>
              <w:rPr>
                <w:b/>
                <w:sz w:val="24"/>
                <w:szCs w:val="24"/>
              </w:rPr>
            </w:pPr>
            <w:r w:rsidRPr="00A37F74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9DCC575" w14:textId="77777777" w:rsidR="00A86632" w:rsidRPr="00A37F74" w:rsidRDefault="00A86632" w:rsidP="00F9561C">
            <w:pPr>
              <w:jc w:val="center"/>
              <w:rPr>
                <w:b/>
                <w:sz w:val="24"/>
                <w:szCs w:val="24"/>
              </w:rPr>
            </w:pPr>
            <w:r w:rsidRPr="00A37F74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287D9D4" w14:textId="77777777" w:rsidR="00A86632" w:rsidRPr="00A37F74" w:rsidRDefault="00A86632" w:rsidP="00A86632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0BC5164" w14:textId="77777777" w:rsidR="00A86632" w:rsidRPr="00A37F74" w:rsidRDefault="00A86632" w:rsidP="00A86632">
      <w:pPr>
        <w:rPr>
          <w:b/>
          <w:sz w:val="24"/>
          <w:szCs w:val="24"/>
        </w:rPr>
      </w:pPr>
    </w:p>
    <w:p w14:paraId="438B25B9" w14:textId="77777777" w:rsidR="00A86632" w:rsidRPr="00A37F74" w:rsidRDefault="00A86632" w:rsidP="00A86632">
      <w:pPr>
        <w:rPr>
          <w:sz w:val="24"/>
          <w:szCs w:val="24"/>
        </w:rPr>
      </w:pPr>
      <w:r w:rsidRPr="00A37F74">
        <w:rPr>
          <w:sz w:val="24"/>
          <w:szCs w:val="24"/>
        </w:rPr>
        <w:t xml:space="preserve">ФАКУЛЬТЕТ </w:t>
      </w:r>
      <w:r w:rsidRPr="00A37F74">
        <w:rPr>
          <w:b/>
          <w:caps/>
          <w:sz w:val="24"/>
          <w:szCs w:val="24"/>
        </w:rPr>
        <w:t>Информатика и системы управления</w:t>
      </w:r>
    </w:p>
    <w:p w14:paraId="4C33041F" w14:textId="77777777" w:rsidR="00A86632" w:rsidRPr="00A37F74" w:rsidRDefault="00A86632" w:rsidP="00A86632">
      <w:pPr>
        <w:rPr>
          <w:sz w:val="24"/>
          <w:szCs w:val="24"/>
        </w:rPr>
      </w:pPr>
    </w:p>
    <w:p w14:paraId="5C31F1E7" w14:textId="77777777" w:rsidR="00A86632" w:rsidRPr="00A37F74" w:rsidRDefault="00A86632" w:rsidP="00A86632">
      <w:pPr>
        <w:rPr>
          <w:b/>
          <w:sz w:val="24"/>
          <w:szCs w:val="24"/>
        </w:rPr>
      </w:pPr>
      <w:r w:rsidRPr="00A37F74">
        <w:rPr>
          <w:sz w:val="24"/>
          <w:szCs w:val="24"/>
        </w:rPr>
        <w:t xml:space="preserve">КАФЕДРА </w:t>
      </w:r>
      <w:r w:rsidRPr="00A37F74">
        <w:rPr>
          <w:b/>
          <w:caps/>
          <w:sz w:val="24"/>
          <w:szCs w:val="24"/>
        </w:rPr>
        <w:t>Компьютерные системы и сети (ИУ6)</w:t>
      </w:r>
    </w:p>
    <w:p w14:paraId="031A0031" w14:textId="77777777" w:rsidR="00A86632" w:rsidRPr="00A37F74" w:rsidRDefault="00A86632" w:rsidP="00A86632">
      <w:pPr>
        <w:rPr>
          <w:i/>
          <w:sz w:val="24"/>
          <w:szCs w:val="24"/>
        </w:rPr>
      </w:pPr>
    </w:p>
    <w:p w14:paraId="1786000A" w14:textId="77777777" w:rsidR="00A86632" w:rsidRPr="00A37F74" w:rsidRDefault="00A86632" w:rsidP="00A86632">
      <w:pPr>
        <w:rPr>
          <w:b/>
          <w:sz w:val="24"/>
          <w:szCs w:val="24"/>
        </w:rPr>
      </w:pPr>
      <w:r w:rsidRPr="00A37F74">
        <w:rPr>
          <w:sz w:val="24"/>
          <w:szCs w:val="24"/>
        </w:rPr>
        <w:t xml:space="preserve">НАПРАВЛЕНИЕ ПОДГОТОВКИ </w:t>
      </w:r>
      <w:r w:rsidRPr="00A37F74">
        <w:rPr>
          <w:b/>
          <w:sz w:val="24"/>
          <w:szCs w:val="24"/>
        </w:rPr>
        <w:t>09.04.01 Информатика и вычислительная техника</w:t>
      </w:r>
    </w:p>
    <w:p w14:paraId="0ABC47DF" w14:textId="77777777" w:rsidR="00A86632" w:rsidRPr="00A37F74" w:rsidRDefault="00A86632" w:rsidP="00A86632">
      <w:pPr>
        <w:rPr>
          <w:sz w:val="24"/>
          <w:szCs w:val="24"/>
        </w:rPr>
      </w:pPr>
    </w:p>
    <w:p w14:paraId="741DDE05" w14:textId="77777777" w:rsidR="00A86632" w:rsidRPr="00A37F74" w:rsidRDefault="00A86632" w:rsidP="00A86632">
      <w:pPr>
        <w:rPr>
          <w:b/>
          <w:sz w:val="24"/>
          <w:szCs w:val="24"/>
        </w:rPr>
      </w:pPr>
      <w:r w:rsidRPr="00A37F74">
        <w:rPr>
          <w:sz w:val="24"/>
          <w:szCs w:val="24"/>
        </w:rPr>
        <w:t xml:space="preserve">МАГИСТЕРСКАЯ ПРОГРАММА </w:t>
      </w:r>
      <w:r w:rsidRPr="00A37F74">
        <w:rPr>
          <w:b/>
          <w:sz w:val="24"/>
          <w:szCs w:val="24"/>
        </w:rPr>
        <w:t xml:space="preserve">09.04.01/12 Интеллектуальный анализ больших  </w:t>
      </w:r>
    </w:p>
    <w:p w14:paraId="38DB65DF" w14:textId="77777777" w:rsidR="00A86632" w:rsidRPr="00A37F74" w:rsidRDefault="00A86632" w:rsidP="00A86632">
      <w:pPr>
        <w:rPr>
          <w:b/>
          <w:sz w:val="24"/>
          <w:szCs w:val="24"/>
        </w:rPr>
      </w:pPr>
      <w:r w:rsidRPr="00A37F74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53DFDFD2" w14:textId="77777777" w:rsidR="00A86632" w:rsidRPr="00A37F74" w:rsidRDefault="00A86632" w:rsidP="00A8663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A37F74">
        <w:rPr>
          <w:b/>
          <w:caps/>
          <w:spacing w:val="100"/>
          <w:sz w:val="32"/>
        </w:rPr>
        <w:t>Отчет</w:t>
      </w:r>
    </w:p>
    <w:p w14:paraId="4E9A63E3" w14:textId="442979C5" w:rsidR="00A86632" w:rsidRPr="00A37F74" w:rsidRDefault="00A86632" w:rsidP="00A86632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A37F74">
        <w:rPr>
          <w:b/>
          <w:sz w:val="28"/>
        </w:rPr>
        <w:t>по лабораторной работе № 3</w:t>
      </w:r>
    </w:p>
    <w:p w14:paraId="13F6EB30" w14:textId="77777777" w:rsidR="00A86632" w:rsidRPr="00A37F74" w:rsidRDefault="00A86632" w:rsidP="00A86632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A37F74">
        <w:rPr>
          <w:b/>
          <w:sz w:val="28"/>
        </w:rPr>
        <w:t>Вариант № 5</w:t>
      </w:r>
    </w:p>
    <w:p w14:paraId="02A93D40" w14:textId="77777777" w:rsidR="00A86632" w:rsidRPr="00A37F74" w:rsidRDefault="00A86632" w:rsidP="00A86632">
      <w:pPr>
        <w:spacing w:line="360" w:lineRule="auto"/>
        <w:ind w:left="142"/>
        <w:rPr>
          <w:b/>
          <w:sz w:val="28"/>
        </w:rPr>
      </w:pPr>
    </w:p>
    <w:p w14:paraId="319F6531" w14:textId="03E9120C" w:rsidR="00A86632" w:rsidRPr="00A37F74" w:rsidRDefault="00A86632" w:rsidP="00A86632">
      <w:pPr>
        <w:ind w:left="142"/>
        <w:jc w:val="center"/>
        <w:rPr>
          <w:sz w:val="32"/>
          <w:u w:val="single"/>
        </w:rPr>
      </w:pPr>
      <w:r w:rsidRPr="00A37F74">
        <w:rPr>
          <w:b/>
          <w:sz w:val="28"/>
        </w:rPr>
        <w:t xml:space="preserve">Название: </w:t>
      </w:r>
      <w:r w:rsidRPr="00A37F74">
        <w:rPr>
          <w:bCs/>
          <w:sz w:val="28"/>
          <w:u w:val="single"/>
        </w:rPr>
        <w:t>Построение модуля экспертной системы</w:t>
      </w:r>
    </w:p>
    <w:p w14:paraId="4AF9D155" w14:textId="77777777" w:rsidR="00A86632" w:rsidRPr="00A37F74" w:rsidRDefault="00A86632" w:rsidP="00A86632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6CE09420" w14:textId="77777777" w:rsidR="00A86632" w:rsidRPr="00A37F74" w:rsidRDefault="00A86632" w:rsidP="00A86632">
      <w:pPr>
        <w:ind w:left="142"/>
        <w:jc w:val="center"/>
        <w:rPr>
          <w:sz w:val="32"/>
          <w:szCs w:val="32"/>
        </w:rPr>
      </w:pPr>
      <w:r w:rsidRPr="00A37F74">
        <w:rPr>
          <w:b/>
          <w:sz w:val="28"/>
        </w:rPr>
        <w:t xml:space="preserve">Дисциплина: </w:t>
      </w:r>
      <w:r w:rsidRPr="00A37F74">
        <w:rPr>
          <w:bCs/>
          <w:sz w:val="28"/>
          <w:u w:val="single"/>
        </w:rPr>
        <w:t>Интеллектуальные технологии и системы</w:t>
      </w:r>
    </w:p>
    <w:p w14:paraId="7E9F7F31" w14:textId="77777777" w:rsidR="00A86632" w:rsidRPr="00A37F74" w:rsidRDefault="00A86632" w:rsidP="00A86632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47DF6679" w14:textId="77777777" w:rsidR="00A86632" w:rsidRPr="00A37F74" w:rsidRDefault="00A86632" w:rsidP="00A866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1758"/>
        <w:gridCol w:w="2276"/>
      </w:tblGrid>
      <w:tr w:rsidR="00A86632" w:rsidRPr="00A37F74" w14:paraId="044C73EF" w14:textId="77777777" w:rsidTr="00F9561C">
        <w:tc>
          <w:tcPr>
            <w:tcW w:w="2010" w:type="dxa"/>
            <w:shd w:val="clear" w:color="auto" w:fill="auto"/>
          </w:tcPr>
          <w:p w14:paraId="606B0A8B" w14:textId="77777777" w:rsidR="00A86632" w:rsidRPr="00A37F74" w:rsidRDefault="00A86632" w:rsidP="00F9561C">
            <w:pPr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0580677E" w14:textId="77777777" w:rsidR="00A86632" w:rsidRPr="00A37F74" w:rsidRDefault="00A86632" w:rsidP="00F9561C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ИУ6-13М</w:t>
            </w:r>
          </w:p>
        </w:tc>
        <w:tc>
          <w:tcPr>
            <w:tcW w:w="1739" w:type="dxa"/>
          </w:tcPr>
          <w:p w14:paraId="2A0EFCF4" w14:textId="77777777" w:rsidR="00A86632" w:rsidRPr="00A37F74" w:rsidRDefault="00A86632" w:rsidP="00F9561C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1C0AEE9D" w14:textId="77777777" w:rsidR="00A86632" w:rsidRPr="00A37F74" w:rsidRDefault="00A86632" w:rsidP="00F956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6A70CBEF" w14:textId="77777777" w:rsidR="00A86632" w:rsidRPr="00A37F74" w:rsidRDefault="00A86632" w:rsidP="00F956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С.П. Пантелеев</w:t>
            </w:r>
          </w:p>
        </w:tc>
      </w:tr>
      <w:tr w:rsidR="00A86632" w:rsidRPr="00A37F74" w14:paraId="68904F01" w14:textId="77777777" w:rsidTr="00F9561C">
        <w:tc>
          <w:tcPr>
            <w:tcW w:w="2010" w:type="dxa"/>
            <w:shd w:val="clear" w:color="auto" w:fill="auto"/>
          </w:tcPr>
          <w:p w14:paraId="04083EB7" w14:textId="77777777" w:rsidR="00A86632" w:rsidRPr="00A37F74" w:rsidRDefault="00A86632" w:rsidP="00F95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4B5AB05F" w14:textId="77777777" w:rsidR="00A86632" w:rsidRPr="00A37F74" w:rsidRDefault="00A86632" w:rsidP="00F9561C">
            <w:pPr>
              <w:jc w:val="center"/>
            </w:pPr>
            <w:r w:rsidRPr="00A37F74">
              <w:t>(Группа)</w:t>
            </w:r>
          </w:p>
        </w:tc>
        <w:tc>
          <w:tcPr>
            <w:tcW w:w="1739" w:type="dxa"/>
          </w:tcPr>
          <w:p w14:paraId="712D07B2" w14:textId="77777777" w:rsidR="00A86632" w:rsidRPr="00A37F74" w:rsidRDefault="00A86632" w:rsidP="00F9561C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78D3A0A" w14:textId="77777777" w:rsidR="00A86632" w:rsidRPr="00A37F74" w:rsidRDefault="00A86632" w:rsidP="00F9561C">
            <w:pPr>
              <w:jc w:val="center"/>
            </w:pPr>
            <w:r w:rsidRPr="00A37F74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2FF86D92" w14:textId="77777777" w:rsidR="00A86632" w:rsidRPr="00A37F74" w:rsidRDefault="00A86632" w:rsidP="00F9561C">
            <w:pPr>
              <w:jc w:val="center"/>
            </w:pPr>
            <w:r w:rsidRPr="00A37F74">
              <w:t>(И.О. Фамилия)</w:t>
            </w:r>
          </w:p>
        </w:tc>
      </w:tr>
      <w:tr w:rsidR="00A86632" w:rsidRPr="00A37F74" w14:paraId="04261B7D" w14:textId="77777777" w:rsidTr="00F9561C">
        <w:tc>
          <w:tcPr>
            <w:tcW w:w="2010" w:type="dxa"/>
            <w:shd w:val="clear" w:color="auto" w:fill="auto"/>
          </w:tcPr>
          <w:p w14:paraId="0333D8D2" w14:textId="77777777" w:rsidR="00A86632" w:rsidRPr="00A37F74" w:rsidRDefault="00A86632" w:rsidP="00F95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711A2A3" w14:textId="77777777" w:rsidR="00A86632" w:rsidRPr="00A37F74" w:rsidRDefault="00A86632" w:rsidP="00F9561C">
            <w:pPr>
              <w:jc w:val="center"/>
            </w:pPr>
          </w:p>
        </w:tc>
        <w:tc>
          <w:tcPr>
            <w:tcW w:w="1739" w:type="dxa"/>
          </w:tcPr>
          <w:p w14:paraId="7A9949D0" w14:textId="77777777" w:rsidR="00A86632" w:rsidRPr="00A37F74" w:rsidRDefault="00A86632" w:rsidP="00F9561C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5B1B868" w14:textId="77777777" w:rsidR="00A86632" w:rsidRPr="00A37F74" w:rsidRDefault="00A86632" w:rsidP="00F9561C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6DFC53C2" w14:textId="77777777" w:rsidR="00A86632" w:rsidRPr="00A37F74" w:rsidRDefault="00A86632" w:rsidP="00F9561C">
            <w:pPr>
              <w:jc w:val="center"/>
            </w:pPr>
          </w:p>
        </w:tc>
      </w:tr>
      <w:tr w:rsidR="00A86632" w:rsidRPr="00A37F74" w14:paraId="00278BFF" w14:textId="77777777" w:rsidTr="00F9561C">
        <w:tc>
          <w:tcPr>
            <w:tcW w:w="2010" w:type="dxa"/>
            <w:shd w:val="clear" w:color="auto" w:fill="auto"/>
          </w:tcPr>
          <w:p w14:paraId="44F92E00" w14:textId="77777777" w:rsidR="00A86632" w:rsidRPr="00A37F74" w:rsidRDefault="00A86632" w:rsidP="00F9561C">
            <w:pPr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26669A8E" w14:textId="77777777" w:rsidR="00A86632" w:rsidRPr="00A37F74" w:rsidRDefault="00A86632" w:rsidP="00F9561C"/>
        </w:tc>
        <w:tc>
          <w:tcPr>
            <w:tcW w:w="1739" w:type="dxa"/>
          </w:tcPr>
          <w:p w14:paraId="49440A49" w14:textId="77777777" w:rsidR="00A86632" w:rsidRPr="00A37F74" w:rsidRDefault="00A86632" w:rsidP="00F9561C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524B5E0C" w14:textId="77777777" w:rsidR="00A86632" w:rsidRPr="00A37F74" w:rsidRDefault="00A86632" w:rsidP="00F956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3063CFCC" w14:textId="77777777" w:rsidR="00A86632" w:rsidRPr="00A37F74" w:rsidRDefault="00A86632" w:rsidP="00F956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Е.К. Пугачев</w:t>
            </w:r>
          </w:p>
        </w:tc>
      </w:tr>
      <w:tr w:rsidR="00A86632" w:rsidRPr="00A37F74" w14:paraId="2C33D0D9" w14:textId="77777777" w:rsidTr="00F9561C">
        <w:tc>
          <w:tcPr>
            <w:tcW w:w="2010" w:type="dxa"/>
            <w:shd w:val="clear" w:color="auto" w:fill="auto"/>
          </w:tcPr>
          <w:p w14:paraId="083262AC" w14:textId="77777777" w:rsidR="00A86632" w:rsidRPr="00A37F74" w:rsidRDefault="00A86632" w:rsidP="00F956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10001A55" w14:textId="77777777" w:rsidR="00A86632" w:rsidRPr="00A37F74" w:rsidRDefault="00A86632" w:rsidP="00F9561C">
            <w:pPr>
              <w:jc w:val="center"/>
            </w:pPr>
          </w:p>
        </w:tc>
        <w:tc>
          <w:tcPr>
            <w:tcW w:w="1739" w:type="dxa"/>
          </w:tcPr>
          <w:p w14:paraId="6EFEF96C" w14:textId="77777777" w:rsidR="00A86632" w:rsidRPr="00A37F74" w:rsidRDefault="00A86632" w:rsidP="00F9561C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46B38AEC" w14:textId="77777777" w:rsidR="00A86632" w:rsidRPr="00A37F74" w:rsidRDefault="00A86632" w:rsidP="00F9561C">
            <w:pPr>
              <w:jc w:val="center"/>
            </w:pPr>
            <w:r w:rsidRPr="00A37F74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70E56A81" w14:textId="77777777" w:rsidR="00A86632" w:rsidRPr="00A37F74" w:rsidRDefault="00A86632" w:rsidP="00F9561C">
            <w:pPr>
              <w:jc w:val="center"/>
            </w:pPr>
            <w:r w:rsidRPr="00A37F74">
              <w:t>(И.О. Фамилия)</w:t>
            </w:r>
          </w:p>
        </w:tc>
      </w:tr>
    </w:tbl>
    <w:p w14:paraId="5ADFE395" w14:textId="77777777" w:rsidR="00A86632" w:rsidRPr="00A37F74" w:rsidRDefault="00A86632" w:rsidP="00A86632">
      <w:pPr>
        <w:rPr>
          <w:sz w:val="24"/>
        </w:rPr>
      </w:pPr>
    </w:p>
    <w:p w14:paraId="5A2AA14C" w14:textId="77777777" w:rsidR="00A86632" w:rsidRPr="00A37F74" w:rsidRDefault="00A86632" w:rsidP="00A86632">
      <w:pPr>
        <w:rPr>
          <w:sz w:val="24"/>
        </w:rPr>
      </w:pPr>
    </w:p>
    <w:p w14:paraId="307AB61B" w14:textId="4635EE39" w:rsidR="00A86632" w:rsidRPr="00A37F74" w:rsidRDefault="00A86632" w:rsidP="00A86632">
      <w:pPr>
        <w:rPr>
          <w:sz w:val="24"/>
        </w:rPr>
      </w:pPr>
    </w:p>
    <w:p w14:paraId="1E00E796" w14:textId="77777777" w:rsidR="00A86632" w:rsidRPr="00A37F74" w:rsidRDefault="00A86632" w:rsidP="00A86632">
      <w:pPr>
        <w:rPr>
          <w:sz w:val="24"/>
        </w:rPr>
      </w:pPr>
    </w:p>
    <w:p w14:paraId="6EA8E6F3" w14:textId="77777777" w:rsidR="00A86632" w:rsidRPr="00A37F74" w:rsidRDefault="00A86632" w:rsidP="00A86632">
      <w:pPr>
        <w:rPr>
          <w:sz w:val="24"/>
        </w:rPr>
      </w:pPr>
    </w:p>
    <w:p w14:paraId="60B0DA82" w14:textId="77777777" w:rsidR="00A86632" w:rsidRPr="00A37F74" w:rsidRDefault="00A86632" w:rsidP="00A86632">
      <w:pPr>
        <w:rPr>
          <w:sz w:val="24"/>
        </w:rPr>
      </w:pPr>
    </w:p>
    <w:p w14:paraId="7BBB8C28" w14:textId="77777777" w:rsidR="00A86632" w:rsidRPr="00A37F74" w:rsidRDefault="00A86632" w:rsidP="00A86632">
      <w:pPr>
        <w:rPr>
          <w:sz w:val="24"/>
        </w:rPr>
      </w:pPr>
    </w:p>
    <w:p w14:paraId="64FCE00D" w14:textId="77777777" w:rsidR="00A86632" w:rsidRPr="00A37F74" w:rsidRDefault="00A86632" w:rsidP="00A86632">
      <w:pPr>
        <w:rPr>
          <w:sz w:val="24"/>
        </w:rPr>
      </w:pPr>
    </w:p>
    <w:p w14:paraId="542C46EF" w14:textId="77777777" w:rsidR="00A86632" w:rsidRPr="00A37F74" w:rsidRDefault="00A86632" w:rsidP="00A86632">
      <w:pPr>
        <w:rPr>
          <w:sz w:val="24"/>
        </w:rPr>
      </w:pPr>
    </w:p>
    <w:p w14:paraId="41AA3476" w14:textId="77777777" w:rsidR="00A86632" w:rsidRPr="00A37F74" w:rsidRDefault="00A86632" w:rsidP="00A86632">
      <w:pPr>
        <w:jc w:val="center"/>
        <w:rPr>
          <w:sz w:val="24"/>
        </w:rPr>
      </w:pPr>
      <w:r w:rsidRPr="00A37F74">
        <w:rPr>
          <w:sz w:val="24"/>
        </w:rPr>
        <w:t>Москва, 2023</w:t>
      </w:r>
    </w:p>
    <w:p w14:paraId="03165C1A" w14:textId="1F940E1F" w:rsidR="0093326E" w:rsidRPr="00A37F74" w:rsidRDefault="00A86632" w:rsidP="009E3964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 w:rsidRPr="00A37F74">
        <w:rPr>
          <w:b/>
          <w:bCs/>
          <w:sz w:val="28"/>
          <w:szCs w:val="22"/>
        </w:rPr>
        <w:lastRenderedPageBreak/>
        <w:t>Цель:</w:t>
      </w:r>
      <w:r w:rsidR="001670DB" w:rsidRPr="00A37F74">
        <w:rPr>
          <w:b/>
          <w:bCs/>
          <w:sz w:val="28"/>
          <w:szCs w:val="22"/>
        </w:rPr>
        <w:t xml:space="preserve"> </w:t>
      </w:r>
      <w:r w:rsidR="001670DB" w:rsidRPr="00A37F74">
        <w:rPr>
          <w:sz w:val="28"/>
          <w:szCs w:val="22"/>
        </w:rPr>
        <w:t>изучение способов представления знаний и методов обработки знаний, этапов проектирования экспертной системы и её компонентов, проведение логической декомпозиции, построение модели базы знаний и механизма логического вывода.</w:t>
      </w:r>
    </w:p>
    <w:p w14:paraId="69397E4E" w14:textId="7F142C9E" w:rsidR="0093326E" w:rsidRPr="00A37F74" w:rsidRDefault="0093326E" w:rsidP="007442AC">
      <w:pPr>
        <w:spacing w:line="360" w:lineRule="auto"/>
        <w:ind w:firstLine="708"/>
        <w:jc w:val="both"/>
        <w:rPr>
          <w:sz w:val="28"/>
          <w:szCs w:val="22"/>
        </w:rPr>
      </w:pPr>
      <w:r w:rsidRPr="00A37F74">
        <w:rPr>
          <w:b/>
          <w:bCs/>
          <w:sz w:val="28"/>
          <w:szCs w:val="22"/>
        </w:rPr>
        <w:t xml:space="preserve">Задание: </w:t>
      </w:r>
      <w:r w:rsidRPr="00A37F74">
        <w:rPr>
          <w:sz w:val="28"/>
          <w:szCs w:val="22"/>
        </w:rPr>
        <w:t>диагностическая интерактивная экспертная система проверки работоспособности однокаскадного усилителя в статике</w:t>
      </w:r>
      <w:r w:rsidR="00913660" w:rsidRPr="00A37F74">
        <w:rPr>
          <w:sz w:val="28"/>
          <w:szCs w:val="22"/>
        </w:rPr>
        <w:t xml:space="preserve"> (показан на рисунке 1)</w:t>
      </w:r>
      <w:r w:rsidRPr="00A37F74">
        <w:rPr>
          <w:sz w:val="28"/>
          <w:szCs w:val="22"/>
        </w:rPr>
        <w:t>. Основными входными фактами (данными) являются величины напряжений в контрольных точках.</w:t>
      </w:r>
    </w:p>
    <w:p w14:paraId="57CD07FB" w14:textId="3F3523C6" w:rsidR="0093326E" w:rsidRPr="00A37F74" w:rsidRDefault="0093326E" w:rsidP="00056125">
      <w:pPr>
        <w:spacing w:line="360" w:lineRule="auto"/>
        <w:jc w:val="center"/>
      </w:pPr>
      <w:r w:rsidRPr="00A37F74">
        <w:object w:dxaOrig="6494" w:dyaOrig="2430" w14:anchorId="6FB81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6pt;height:121.8pt" o:ole="">
            <v:imagedata r:id="rId7" o:title=""/>
          </v:shape>
          <o:OLEObject Type="Embed" ProgID="PBrush" ShapeID="_x0000_i1025" DrawAspect="Content" ObjectID="_1736159571" r:id="rId8"/>
        </w:object>
      </w:r>
    </w:p>
    <w:p w14:paraId="74AA2D55" w14:textId="0D93AD76" w:rsidR="0093326E" w:rsidRPr="00A37F74" w:rsidRDefault="0093326E" w:rsidP="007442AC">
      <w:pPr>
        <w:spacing w:line="360" w:lineRule="auto"/>
        <w:ind w:firstLine="708"/>
        <w:jc w:val="center"/>
        <w:rPr>
          <w:sz w:val="24"/>
          <w:szCs w:val="24"/>
        </w:rPr>
      </w:pPr>
      <w:r w:rsidRPr="00A37F74">
        <w:rPr>
          <w:sz w:val="24"/>
          <w:szCs w:val="24"/>
        </w:rPr>
        <w:t xml:space="preserve">Рисунок 1 – </w:t>
      </w:r>
      <w:r w:rsidR="001670DB" w:rsidRPr="00A37F74">
        <w:rPr>
          <w:sz w:val="24"/>
          <w:szCs w:val="24"/>
        </w:rPr>
        <w:t>О</w:t>
      </w:r>
      <w:r w:rsidR="00913660" w:rsidRPr="00A37F74">
        <w:rPr>
          <w:sz w:val="24"/>
          <w:szCs w:val="24"/>
        </w:rPr>
        <w:t>днокаскадный усилитель</w:t>
      </w:r>
      <w:r w:rsidR="00FB08E0">
        <w:rPr>
          <w:sz w:val="24"/>
          <w:szCs w:val="24"/>
        </w:rPr>
        <w:t xml:space="preserve"> в статике</w:t>
      </w:r>
    </w:p>
    <w:p w14:paraId="2AB5652C" w14:textId="77777777" w:rsidR="009E3964" w:rsidRPr="00A37F74" w:rsidRDefault="0093326E" w:rsidP="009E3964">
      <w:pPr>
        <w:spacing w:line="360" w:lineRule="auto"/>
        <w:ind w:firstLine="708"/>
        <w:jc w:val="both"/>
        <w:rPr>
          <w:sz w:val="40"/>
          <w:szCs w:val="32"/>
        </w:rPr>
      </w:pPr>
      <w:r w:rsidRPr="00A37F74">
        <w:rPr>
          <w:sz w:val="28"/>
          <w:szCs w:val="28"/>
        </w:rPr>
        <w:t>Использовать функцию механизма логического вывода.</w:t>
      </w:r>
    </w:p>
    <w:p w14:paraId="234A86F7" w14:textId="4EBA46B8" w:rsidR="009E3964" w:rsidRPr="00A37F74" w:rsidRDefault="009E3964" w:rsidP="009E3964">
      <w:pPr>
        <w:spacing w:line="360" w:lineRule="auto"/>
        <w:ind w:firstLine="708"/>
        <w:jc w:val="both"/>
        <w:rPr>
          <w:sz w:val="28"/>
          <w:szCs w:val="28"/>
        </w:rPr>
      </w:pPr>
    </w:p>
    <w:p w14:paraId="5588D4DA" w14:textId="25BF66A5" w:rsidR="00845564" w:rsidRPr="00A37F74" w:rsidRDefault="00196815" w:rsidP="00433A38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37F74">
        <w:rPr>
          <w:b/>
          <w:bCs/>
          <w:sz w:val="28"/>
          <w:szCs w:val="28"/>
        </w:rPr>
        <w:t>1 Декомпозиция предметной области</w:t>
      </w:r>
    </w:p>
    <w:p w14:paraId="76BB6208" w14:textId="77777777" w:rsidR="00CE6DD5" w:rsidRDefault="00526579" w:rsidP="00526579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 xml:space="preserve">Проведём логическую декомпозицию предметной области. </w:t>
      </w:r>
    </w:p>
    <w:p w14:paraId="6762DC50" w14:textId="611A3CE8" w:rsidR="00526579" w:rsidRPr="00A37F74" w:rsidRDefault="00CE6DD5" w:rsidP="005265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26579" w:rsidRPr="00A37F74">
        <w:rPr>
          <w:sz w:val="28"/>
          <w:szCs w:val="28"/>
        </w:rPr>
        <w:t>апряжение контрольной точки зависит не только от исправности самих элементов, но и от исправности контактов и соединений. Кроме того, некоторые участки цепи могут пересекаться</w:t>
      </w:r>
      <w:r w:rsidR="00414DE3" w:rsidRPr="00A37F74">
        <w:rPr>
          <w:sz w:val="28"/>
          <w:szCs w:val="28"/>
        </w:rPr>
        <w:t xml:space="preserve"> –</w:t>
      </w:r>
      <w:r w:rsidR="00526579" w:rsidRPr="00A37F74">
        <w:rPr>
          <w:sz w:val="28"/>
          <w:szCs w:val="28"/>
        </w:rPr>
        <w:t xml:space="preserve"> один участок включает другой, и </w:t>
      </w:r>
      <w:r w:rsidR="00414DE3" w:rsidRPr="00A37F74">
        <w:rPr>
          <w:sz w:val="28"/>
          <w:szCs w:val="28"/>
        </w:rPr>
        <w:t>если</w:t>
      </w:r>
      <w:r w:rsidR="00526579" w:rsidRPr="00A37F74">
        <w:rPr>
          <w:sz w:val="28"/>
          <w:szCs w:val="28"/>
        </w:rPr>
        <w:t xml:space="preserve"> больший участок исправен, то нет необходимости проверять включенный участок отдельно. </w:t>
      </w:r>
      <w:r w:rsidR="00DA4794" w:rsidRPr="00A37F74">
        <w:rPr>
          <w:sz w:val="28"/>
          <w:szCs w:val="28"/>
        </w:rPr>
        <w:t>В данной схеме можно выделить 7</w:t>
      </w:r>
      <w:r w:rsidR="00526579" w:rsidRPr="00A37F74">
        <w:rPr>
          <w:sz w:val="28"/>
          <w:szCs w:val="28"/>
        </w:rPr>
        <w:t xml:space="preserve"> участк</w:t>
      </w:r>
      <w:r w:rsidR="00DA4794" w:rsidRPr="00A37F74">
        <w:rPr>
          <w:sz w:val="28"/>
          <w:szCs w:val="28"/>
        </w:rPr>
        <w:t>ов</w:t>
      </w:r>
      <w:r w:rsidR="005E7645">
        <w:rPr>
          <w:sz w:val="28"/>
          <w:szCs w:val="28"/>
        </w:rPr>
        <w:t xml:space="preserve"> цепи</w:t>
      </w:r>
      <w:r w:rsidR="00DA4794" w:rsidRPr="00A37F74">
        <w:rPr>
          <w:sz w:val="28"/>
          <w:szCs w:val="28"/>
        </w:rPr>
        <w:t>, они</w:t>
      </w:r>
      <w:r w:rsidR="00526579" w:rsidRPr="00A37F74">
        <w:rPr>
          <w:sz w:val="28"/>
          <w:szCs w:val="28"/>
        </w:rPr>
        <w:t xml:space="preserve"> показаны на рисунк</w:t>
      </w:r>
      <w:r w:rsidR="003A7577" w:rsidRPr="00A37F74">
        <w:rPr>
          <w:sz w:val="28"/>
          <w:szCs w:val="28"/>
        </w:rPr>
        <w:t>е 2.</w:t>
      </w:r>
    </w:p>
    <w:p w14:paraId="429EFFD4" w14:textId="2E82D510" w:rsidR="003A7577" w:rsidRPr="00A37F74" w:rsidRDefault="003A7577" w:rsidP="003A7577">
      <w:pPr>
        <w:spacing w:line="360" w:lineRule="auto"/>
        <w:jc w:val="center"/>
        <w:rPr>
          <w:sz w:val="28"/>
          <w:szCs w:val="28"/>
        </w:rPr>
      </w:pPr>
      <w:r w:rsidRPr="00A37F74">
        <w:rPr>
          <w:noProof/>
          <w14:ligatures w14:val="standardContextual"/>
        </w:rPr>
        <w:lastRenderedPageBreak/>
        <w:drawing>
          <wp:inline distT="0" distB="0" distL="0" distR="0" wp14:anchorId="0C9DB727" wp14:editId="0CC3539F">
            <wp:extent cx="5940425" cy="4685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8994" w14:textId="66837089" w:rsidR="00C82311" w:rsidRPr="00A37F74" w:rsidRDefault="00DA4794" w:rsidP="00982284">
      <w:pPr>
        <w:spacing w:line="360" w:lineRule="auto"/>
        <w:jc w:val="center"/>
        <w:rPr>
          <w:sz w:val="24"/>
          <w:szCs w:val="24"/>
        </w:rPr>
      </w:pPr>
      <w:r w:rsidRPr="00A37F74">
        <w:rPr>
          <w:sz w:val="24"/>
          <w:szCs w:val="24"/>
        </w:rPr>
        <w:t>Рисунок 2 – Участки цепи</w:t>
      </w:r>
    </w:p>
    <w:p w14:paraId="13A0BA83" w14:textId="34B74752" w:rsidR="00526579" w:rsidRPr="00A37F74" w:rsidRDefault="00526579" w:rsidP="00526579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>На основании рисунк</w:t>
      </w:r>
      <w:r w:rsidR="00982284" w:rsidRPr="00A37F74">
        <w:rPr>
          <w:sz w:val="28"/>
          <w:szCs w:val="28"/>
        </w:rPr>
        <w:t>а</w:t>
      </w:r>
      <w:r w:rsidRPr="00A37F74">
        <w:rPr>
          <w:sz w:val="28"/>
          <w:szCs w:val="28"/>
        </w:rPr>
        <w:t xml:space="preserve"> 2, а также номинальных параметров схемы,</w:t>
      </w:r>
      <w:r w:rsidR="004336B5" w:rsidRPr="00A37F74">
        <w:rPr>
          <w:sz w:val="28"/>
          <w:szCs w:val="28"/>
        </w:rPr>
        <w:t xml:space="preserve"> указанных в таблице 1,</w:t>
      </w:r>
      <w:r w:rsidRPr="00A37F74">
        <w:rPr>
          <w:sz w:val="28"/>
          <w:szCs w:val="28"/>
        </w:rPr>
        <w:t xml:space="preserve"> возможно построить схему иерархии результатов логической декомпозиции предметной области экспертной системы. Она представлена на рисунке </w:t>
      </w:r>
      <w:r w:rsidR="004336B5" w:rsidRPr="00A37F74">
        <w:rPr>
          <w:sz w:val="28"/>
          <w:szCs w:val="28"/>
        </w:rPr>
        <w:t>3</w:t>
      </w:r>
      <w:r w:rsidRPr="00A37F74">
        <w:rPr>
          <w:sz w:val="28"/>
          <w:szCs w:val="28"/>
        </w:rPr>
        <w:t>.</w:t>
      </w:r>
    </w:p>
    <w:p w14:paraId="7637DCF1" w14:textId="391CA7CE" w:rsidR="004135F8" w:rsidRPr="00A37F74" w:rsidRDefault="004135F8" w:rsidP="004135F8">
      <w:pPr>
        <w:spacing w:line="360" w:lineRule="auto"/>
        <w:jc w:val="both"/>
        <w:rPr>
          <w:sz w:val="28"/>
          <w:szCs w:val="28"/>
        </w:rPr>
      </w:pPr>
      <w:r w:rsidRPr="00A37F74">
        <w:rPr>
          <w:sz w:val="28"/>
          <w:szCs w:val="28"/>
        </w:rPr>
        <w:t>Таблица 1 – номиналы элементов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35F8" w:rsidRPr="00A37F74" w14:paraId="2631D486" w14:textId="77777777" w:rsidTr="004135F8">
        <w:tc>
          <w:tcPr>
            <w:tcW w:w="3115" w:type="dxa"/>
          </w:tcPr>
          <w:p w14:paraId="0D32F816" w14:textId="3C5F2FE0" w:rsidR="004135F8" w:rsidRPr="00A37F74" w:rsidRDefault="00526223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Резисторы</w:t>
            </w:r>
          </w:p>
        </w:tc>
        <w:tc>
          <w:tcPr>
            <w:tcW w:w="3115" w:type="dxa"/>
          </w:tcPr>
          <w:p w14:paraId="77640EFF" w14:textId="475AE597" w:rsidR="004135F8" w:rsidRPr="00A37F74" w:rsidRDefault="00526223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Конденсаторы</w:t>
            </w:r>
          </w:p>
        </w:tc>
        <w:tc>
          <w:tcPr>
            <w:tcW w:w="3115" w:type="dxa"/>
          </w:tcPr>
          <w:p w14:paraId="54A056E1" w14:textId="6A82102C" w:rsidR="004135F8" w:rsidRPr="00A37F74" w:rsidRDefault="00526223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Узлы (контрольные точки)</w:t>
            </w:r>
          </w:p>
        </w:tc>
      </w:tr>
      <w:tr w:rsidR="00526223" w:rsidRPr="00A37F74" w14:paraId="27A74DA0" w14:textId="77777777" w:rsidTr="004135F8">
        <w:tc>
          <w:tcPr>
            <w:tcW w:w="3115" w:type="dxa"/>
          </w:tcPr>
          <w:p w14:paraId="6C975AE8" w14:textId="7F84E704" w:rsidR="00526223" w:rsidRPr="00A37F74" w:rsidRDefault="00526223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  <w:lang w:val="en-US"/>
              </w:rPr>
              <w:t xml:space="preserve">R1 = 8,2 </w:t>
            </w:r>
            <w:r w:rsidRPr="00A37F74">
              <w:rPr>
                <w:sz w:val="28"/>
                <w:szCs w:val="28"/>
              </w:rPr>
              <w:t>кОм</w:t>
            </w:r>
          </w:p>
        </w:tc>
        <w:tc>
          <w:tcPr>
            <w:tcW w:w="3115" w:type="dxa"/>
          </w:tcPr>
          <w:p w14:paraId="0587742A" w14:textId="43BD120B" w:rsidR="00526223" w:rsidRPr="00A37F74" w:rsidRDefault="00526223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 xml:space="preserve">С1 = 220 </w:t>
            </w:r>
            <w:r w:rsidR="00806A7F" w:rsidRPr="00A37F74">
              <w:rPr>
                <w:sz w:val="28"/>
                <w:szCs w:val="28"/>
              </w:rPr>
              <w:t>мкФ</w:t>
            </w:r>
          </w:p>
        </w:tc>
        <w:tc>
          <w:tcPr>
            <w:tcW w:w="3115" w:type="dxa"/>
          </w:tcPr>
          <w:p w14:paraId="388028BB" w14:textId="41E5016B" w:rsidR="00526223" w:rsidRPr="00A37F74" w:rsidRDefault="009B223D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КТ1 = 11 В</w:t>
            </w:r>
          </w:p>
        </w:tc>
      </w:tr>
      <w:tr w:rsidR="00526223" w:rsidRPr="00A37F74" w14:paraId="08530C7D" w14:textId="77777777" w:rsidTr="004135F8">
        <w:tc>
          <w:tcPr>
            <w:tcW w:w="3115" w:type="dxa"/>
          </w:tcPr>
          <w:p w14:paraId="3D3B1591" w14:textId="74FBBEC0" w:rsidR="00526223" w:rsidRPr="00A37F74" w:rsidRDefault="00526223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  <w:lang w:val="en-US"/>
              </w:rPr>
              <w:t>R2</w:t>
            </w:r>
            <w:r w:rsidRPr="00A37F74">
              <w:rPr>
                <w:sz w:val="28"/>
                <w:szCs w:val="28"/>
              </w:rPr>
              <w:t xml:space="preserve"> = 4,7 кОм</w:t>
            </w:r>
          </w:p>
        </w:tc>
        <w:tc>
          <w:tcPr>
            <w:tcW w:w="3115" w:type="dxa"/>
          </w:tcPr>
          <w:p w14:paraId="1EB738F7" w14:textId="12346337" w:rsidR="00526223" w:rsidRPr="00A37F74" w:rsidRDefault="00526223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 xml:space="preserve">С2 = 470 </w:t>
            </w:r>
            <w:r w:rsidR="00806A7F" w:rsidRPr="00A37F74">
              <w:rPr>
                <w:sz w:val="28"/>
                <w:szCs w:val="28"/>
              </w:rPr>
              <w:t>мкФ</w:t>
            </w:r>
          </w:p>
        </w:tc>
        <w:tc>
          <w:tcPr>
            <w:tcW w:w="3115" w:type="dxa"/>
          </w:tcPr>
          <w:p w14:paraId="761114AC" w14:textId="0FEBB047" w:rsidR="00526223" w:rsidRPr="00A37F74" w:rsidRDefault="009B223D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КТ2 = 7,5 В</w:t>
            </w:r>
          </w:p>
        </w:tc>
      </w:tr>
      <w:tr w:rsidR="00526223" w:rsidRPr="00A37F74" w14:paraId="25D31943" w14:textId="77777777" w:rsidTr="00D91CA6">
        <w:tc>
          <w:tcPr>
            <w:tcW w:w="3115" w:type="dxa"/>
          </w:tcPr>
          <w:p w14:paraId="7512D094" w14:textId="7BAE569D" w:rsidR="00526223" w:rsidRPr="00A37F74" w:rsidRDefault="00526223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  <w:lang w:val="en-US"/>
              </w:rPr>
              <w:t>R</w:t>
            </w:r>
            <w:r w:rsidRPr="00A37F74">
              <w:rPr>
                <w:sz w:val="28"/>
                <w:szCs w:val="28"/>
              </w:rPr>
              <w:t>к = 1,2 кОм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DD8AE4E" w14:textId="04216C99" w:rsidR="00526223" w:rsidRPr="00A37F74" w:rsidRDefault="00526223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 xml:space="preserve">Сэ = 6800 </w:t>
            </w:r>
            <w:r w:rsidR="00806A7F" w:rsidRPr="00A37F74">
              <w:rPr>
                <w:sz w:val="28"/>
                <w:szCs w:val="28"/>
              </w:rPr>
              <w:t>мкФ</w:t>
            </w:r>
          </w:p>
        </w:tc>
        <w:tc>
          <w:tcPr>
            <w:tcW w:w="3115" w:type="dxa"/>
          </w:tcPr>
          <w:p w14:paraId="2CA3DFF2" w14:textId="3D3CDA91" w:rsidR="00526223" w:rsidRPr="00A37F74" w:rsidRDefault="009B223D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КТ3 = 18 В</w:t>
            </w:r>
          </w:p>
        </w:tc>
      </w:tr>
      <w:tr w:rsidR="009B223D" w:rsidRPr="00A37F74" w14:paraId="12C39FAC" w14:textId="77777777" w:rsidTr="00D91CA6">
        <w:tc>
          <w:tcPr>
            <w:tcW w:w="3115" w:type="dxa"/>
            <w:tcBorders>
              <w:bottom w:val="single" w:sz="4" w:space="0" w:color="auto"/>
            </w:tcBorders>
          </w:tcPr>
          <w:p w14:paraId="6DAB925D" w14:textId="086EFE8B" w:rsidR="009B223D" w:rsidRPr="00A37F74" w:rsidRDefault="009B223D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  <w:lang w:val="en-US"/>
              </w:rPr>
              <w:t>R</w:t>
            </w:r>
            <w:r w:rsidRPr="00A37F74">
              <w:rPr>
                <w:sz w:val="28"/>
                <w:szCs w:val="28"/>
              </w:rPr>
              <w:t>э =1 кОм</w:t>
            </w:r>
          </w:p>
        </w:tc>
        <w:tc>
          <w:tcPr>
            <w:tcW w:w="3115" w:type="dxa"/>
            <w:vMerge w:val="restart"/>
            <w:tcBorders>
              <w:bottom w:val="nil"/>
            </w:tcBorders>
          </w:tcPr>
          <w:p w14:paraId="6A1AE109" w14:textId="77777777" w:rsidR="009B223D" w:rsidRPr="00A37F74" w:rsidRDefault="009B223D" w:rsidP="0052622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437FBCD" w14:textId="561C61FD" w:rsidR="009B223D" w:rsidRPr="00A37F74" w:rsidRDefault="009B223D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КТ4 = 15 В</w:t>
            </w:r>
          </w:p>
        </w:tc>
      </w:tr>
      <w:tr w:rsidR="009B223D" w:rsidRPr="00A37F74" w14:paraId="66D29467" w14:textId="77777777" w:rsidTr="00D91CA6">
        <w:tc>
          <w:tcPr>
            <w:tcW w:w="3115" w:type="dxa"/>
            <w:vMerge w:val="restart"/>
            <w:tcBorders>
              <w:left w:val="nil"/>
              <w:bottom w:val="nil"/>
              <w:right w:val="nil"/>
            </w:tcBorders>
          </w:tcPr>
          <w:p w14:paraId="75D145CC" w14:textId="5A7245ED" w:rsidR="009B223D" w:rsidRPr="00A37F74" w:rsidRDefault="009B223D" w:rsidP="00526223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vMerge/>
            <w:tcBorders>
              <w:left w:val="nil"/>
              <w:bottom w:val="nil"/>
            </w:tcBorders>
          </w:tcPr>
          <w:p w14:paraId="786FABC7" w14:textId="77777777" w:rsidR="009B223D" w:rsidRPr="00A37F74" w:rsidRDefault="009B223D" w:rsidP="0052622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F1DD71E" w14:textId="26CE2963" w:rsidR="009B223D" w:rsidRPr="00A37F74" w:rsidRDefault="009B223D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КТ5 = 7 В</w:t>
            </w:r>
          </w:p>
        </w:tc>
      </w:tr>
      <w:tr w:rsidR="009B223D" w:rsidRPr="00A37F74" w14:paraId="3032418A" w14:textId="77777777" w:rsidTr="00D91CA6">
        <w:tc>
          <w:tcPr>
            <w:tcW w:w="3115" w:type="dxa"/>
            <w:vMerge/>
            <w:tcBorders>
              <w:left w:val="nil"/>
              <w:bottom w:val="nil"/>
              <w:right w:val="nil"/>
            </w:tcBorders>
          </w:tcPr>
          <w:p w14:paraId="1A10F416" w14:textId="5CB30276" w:rsidR="009B223D" w:rsidRPr="00A37F74" w:rsidRDefault="009B223D" w:rsidP="00526223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vMerge/>
            <w:tcBorders>
              <w:left w:val="nil"/>
              <w:bottom w:val="nil"/>
            </w:tcBorders>
          </w:tcPr>
          <w:p w14:paraId="1770B18F" w14:textId="77777777" w:rsidR="009B223D" w:rsidRPr="00A37F74" w:rsidRDefault="009B223D" w:rsidP="0052622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9586BF3" w14:textId="4A56CA31" w:rsidR="009B223D" w:rsidRPr="00A37F74" w:rsidRDefault="009B223D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КТ6 = 0 В</w:t>
            </w:r>
          </w:p>
        </w:tc>
      </w:tr>
      <w:tr w:rsidR="009B223D" w:rsidRPr="00A37F74" w14:paraId="6B399C00" w14:textId="77777777" w:rsidTr="00D91CA6">
        <w:tc>
          <w:tcPr>
            <w:tcW w:w="3115" w:type="dxa"/>
            <w:vMerge/>
            <w:tcBorders>
              <w:left w:val="nil"/>
              <w:bottom w:val="nil"/>
              <w:right w:val="nil"/>
            </w:tcBorders>
          </w:tcPr>
          <w:p w14:paraId="13091311" w14:textId="77777777" w:rsidR="009B223D" w:rsidRPr="00A37F74" w:rsidRDefault="009B223D" w:rsidP="0052622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  <w:vMerge/>
            <w:tcBorders>
              <w:left w:val="nil"/>
              <w:bottom w:val="nil"/>
            </w:tcBorders>
          </w:tcPr>
          <w:p w14:paraId="5E2D3509" w14:textId="77777777" w:rsidR="009B223D" w:rsidRPr="00A37F74" w:rsidRDefault="009B223D" w:rsidP="0052622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7588D83" w14:textId="0640048E" w:rsidR="009B223D" w:rsidRPr="00A37F74" w:rsidRDefault="009B223D" w:rsidP="00526223">
            <w:pPr>
              <w:jc w:val="both"/>
              <w:rPr>
                <w:sz w:val="28"/>
                <w:szCs w:val="28"/>
              </w:rPr>
            </w:pPr>
            <w:r w:rsidRPr="00A37F74">
              <w:rPr>
                <w:sz w:val="28"/>
                <w:szCs w:val="28"/>
              </w:rPr>
              <w:t>КТ7 = 11 В</w:t>
            </w:r>
          </w:p>
        </w:tc>
      </w:tr>
    </w:tbl>
    <w:p w14:paraId="1372E79D" w14:textId="77777777" w:rsidR="004135F8" w:rsidRPr="00A37F74" w:rsidRDefault="004135F8" w:rsidP="00526579">
      <w:pPr>
        <w:spacing w:line="360" w:lineRule="auto"/>
        <w:ind w:firstLine="708"/>
        <w:jc w:val="both"/>
        <w:rPr>
          <w:sz w:val="28"/>
          <w:szCs w:val="28"/>
        </w:rPr>
      </w:pPr>
    </w:p>
    <w:p w14:paraId="181FF036" w14:textId="77777777" w:rsidR="00526579" w:rsidRPr="00A37F74" w:rsidRDefault="00526579" w:rsidP="00526579">
      <w:pPr>
        <w:spacing w:line="360" w:lineRule="auto"/>
        <w:ind w:firstLine="708"/>
        <w:jc w:val="both"/>
        <w:rPr>
          <w:sz w:val="28"/>
          <w:szCs w:val="28"/>
        </w:rPr>
      </w:pPr>
    </w:p>
    <w:p w14:paraId="1C4EF913" w14:textId="70BF9D5E" w:rsidR="00526579" w:rsidRPr="00A37F74" w:rsidRDefault="00526579" w:rsidP="00526579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lastRenderedPageBreak/>
        <w:t xml:space="preserve"> </w:t>
      </w:r>
      <w:r w:rsidR="00806A7F" w:rsidRPr="00A37F74">
        <w:rPr>
          <w:noProof/>
          <w14:ligatures w14:val="standardContextual"/>
        </w:rPr>
        <w:drawing>
          <wp:inline distT="0" distB="0" distL="0" distR="0" wp14:anchorId="02051850" wp14:editId="14DA1AAD">
            <wp:extent cx="5940425" cy="4123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561E" w14:textId="622BA49B" w:rsidR="009E3964" w:rsidRPr="00A37F74" w:rsidRDefault="00526579" w:rsidP="00136C60">
      <w:pPr>
        <w:spacing w:line="360" w:lineRule="auto"/>
        <w:jc w:val="center"/>
        <w:rPr>
          <w:sz w:val="24"/>
          <w:szCs w:val="24"/>
        </w:rPr>
      </w:pPr>
      <w:r w:rsidRPr="00A37F74">
        <w:rPr>
          <w:sz w:val="24"/>
          <w:szCs w:val="24"/>
        </w:rPr>
        <w:t xml:space="preserve">Рисунок </w:t>
      </w:r>
      <w:r w:rsidR="00136C60" w:rsidRPr="00A37F74">
        <w:rPr>
          <w:sz w:val="24"/>
          <w:szCs w:val="24"/>
        </w:rPr>
        <w:t>3</w:t>
      </w:r>
      <w:r w:rsidRPr="00A37F74">
        <w:rPr>
          <w:sz w:val="24"/>
          <w:szCs w:val="24"/>
        </w:rPr>
        <w:t xml:space="preserve">. </w:t>
      </w:r>
      <w:r w:rsidR="00136C60" w:rsidRPr="00A37F74">
        <w:rPr>
          <w:sz w:val="24"/>
          <w:szCs w:val="24"/>
        </w:rPr>
        <w:t>Л</w:t>
      </w:r>
      <w:r w:rsidRPr="00A37F74">
        <w:rPr>
          <w:sz w:val="24"/>
          <w:szCs w:val="24"/>
        </w:rPr>
        <w:t>огическ</w:t>
      </w:r>
      <w:r w:rsidR="00136C60" w:rsidRPr="00A37F74">
        <w:rPr>
          <w:sz w:val="24"/>
          <w:szCs w:val="24"/>
        </w:rPr>
        <w:t>ая</w:t>
      </w:r>
      <w:r w:rsidRPr="00A37F74">
        <w:rPr>
          <w:sz w:val="24"/>
          <w:szCs w:val="24"/>
        </w:rPr>
        <w:t xml:space="preserve"> декомпозици</w:t>
      </w:r>
      <w:r w:rsidR="00136C60" w:rsidRPr="00A37F74">
        <w:rPr>
          <w:sz w:val="24"/>
          <w:szCs w:val="24"/>
        </w:rPr>
        <w:t>я</w:t>
      </w:r>
      <w:r w:rsidRPr="00A37F74">
        <w:rPr>
          <w:sz w:val="24"/>
          <w:szCs w:val="24"/>
        </w:rPr>
        <w:t xml:space="preserve"> предметной области</w:t>
      </w:r>
    </w:p>
    <w:p w14:paraId="0FE7E7F4" w14:textId="3BFEF64B" w:rsidR="009E3964" w:rsidRPr="00A37F74" w:rsidRDefault="00DF4D9A" w:rsidP="009E3964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 xml:space="preserve">Из схемы можно сделать вывод, что выявление некоторых фактов может влиять на выявление последующих фактов. Например, если выявится, что напряжение на КТ 2 равно номинальному, а на КТ 3 – нет, то не все аспекты исправности КТ 3 попадают под подозрение, ведь согласно исправности КТ 2 исправны </w:t>
      </w:r>
      <w:r w:rsidR="005E7645">
        <w:rPr>
          <w:sz w:val="28"/>
          <w:szCs w:val="28"/>
        </w:rPr>
        <w:t>1-ый и 3-ий</w:t>
      </w:r>
      <w:r w:rsidRPr="00A37F74">
        <w:rPr>
          <w:sz w:val="28"/>
          <w:szCs w:val="28"/>
        </w:rPr>
        <w:t xml:space="preserve"> участ</w:t>
      </w:r>
      <w:r w:rsidR="005E7645">
        <w:rPr>
          <w:sz w:val="28"/>
          <w:szCs w:val="28"/>
        </w:rPr>
        <w:t>ки</w:t>
      </w:r>
      <w:r w:rsidRPr="00A37F74">
        <w:rPr>
          <w:sz w:val="28"/>
          <w:szCs w:val="28"/>
        </w:rPr>
        <w:t xml:space="preserve"> цепи и резистор R2. Соответственно, они вычеркиваются из списка возможных причин неисправностей, оставляя там только </w:t>
      </w:r>
      <w:r w:rsidR="005E7645">
        <w:rPr>
          <w:sz w:val="28"/>
          <w:szCs w:val="28"/>
        </w:rPr>
        <w:t>7-ой</w:t>
      </w:r>
      <w:r w:rsidRPr="00A37F74">
        <w:rPr>
          <w:sz w:val="28"/>
          <w:szCs w:val="28"/>
        </w:rPr>
        <w:t xml:space="preserve"> участок цепи – резисторы Rэ, Rк и R1. Учитывая эти особенности, была построена модель базы знаний, которая обеспечивает более быстрый поиск неисправности, чем вариант с перебором всех возможных КТ, которая, по сути, учитывает опыт предыдущих итераций. Схема показана на рисунке </w:t>
      </w:r>
      <w:r w:rsidR="00436847" w:rsidRPr="00A37F74">
        <w:rPr>
          <w:sz w:val="28"/>
          <w:szCs w:val="28"/>
        </w:rPr>
        <w:t>4</w:t>
      </w:r>
      <w:r w:rsidRPr="00A37F74">
        <w:rPr>
          <w:sz w:val="28"/>
          <w:szCs w:val="28"/>
        </w:rPr>
        <w:t xml:space="preserve">. Как видно, база знаний содержит </w:t>
      </w:r>
      <w:r w:rsidR="005E7645">
        <w:rPr>
          <w:sz w:val="28"/>
          <w:szCs w:val="28"/>
        </w:rPr>
        <w:t>5</w:t>
      </w:r>
      <w:r w:rsidRPr="00A37F74">
        <w:rPr>
          <w:sz w:val="28"/>
          <w:szCs w:val="28"/>
        </w:rPr>
        <w:t xml:space="preserve"> уровн</w:t>
      </w:r>
      <w:r w:rsidR="005E7645">
        <w:rPr>
          <w:sz w:val="28"/>
          <w:szCs w:val="28"/>
        </w:rPr>
        <w:t>ей</w:t>
      </w:r>
      <w:r w:rsidRPr="00A37F74">
        <w:rPr>
          <w:sz w:val="28"/>
          <w:szCs w:val="28"/>
        </w:rPr>
        <w:t>.</w:t>
      </w:r>
    </w:p>
    <w:p w14:paraId="327A70F6" w14:textId="5E72C6F0" w:rsidR="00474E20" w:rsidRPr="00A37F74" w:rsidRDefault="00436847" w:rsidP="00F54E01">
      <w:pPr>
        <w:spacing w:line="360" w:lineRule="auto"/>
        <w:jc w:val="both"/>
        <w:rPr>
          <w:b/>
          <w:bCs/>
          <w:sz w:val="28"/>
          <w:szCs w:val="28"/>
        </w:rPr>
      </w:pPr>
      <w:r w:rsidRPr="00A37F74">
        <w:rPr>
          <w:noProof/>
          <w14:ligatures w14:val="standardContextual"/>
        </w:rPr>
        <w:lastRenderedPageBreak/>
        <w:drawing>
          <wp:inline distT="0" distB="0" distL="0" distR="0" wp14:anchorId="7446C338" wp14:editId="4E601751">
            <wp:extent cx="5940425" cy="5610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52A9" w14:textId="545A1BD7" w:rsidR="00474E20" w:rsidRPr="00A37F74" w:rsidRDefault="00474E20" w:rsidP="00474E20">
      <w:pPr>
        <w:spacing w:line="360" w:lineRule="auto"/>
        <w:ind w:firstLine="708"/>
        <w:jc w:val="center"/>
        <w:rPr>
          <w:sz w:val="24"/>
          <w:szCs w:val="24"/>
        </w:rPr>
      </w:pPr>
      <w:r w:rsidRPr="00A37F74">
        <w:rPr>
          <w:sz w:val="24"/>
          <w:szCs w:val="24"/>
        </w:rPr>
        <w:t xml:space="preserve">Рисунок </w:t>
      </w:r>
      <w:r w:rsidR="00436847" w:rsidRPr="00A37F74">
        <w:rPr>
          <w:sz w:val="24"/>
          <w:szCs w:val="24"/>
        </w:rPr>
        <w:t>4</w:t>
      </w:r>
      <w:r w:rsidRPr="00A37F74">
        <w:rPr>
          <w:sz w:val="24"/>
          <w:szCs w:val="24"/>
        </w:rPr>
        <w:t>. Модель базы знаний</w:t>
      </w:r>
    </w:p>
    <w:p w14:paraId="75342182" w14:textId="7E7CA029" w:rsidR="00474E20" w:rsidRPr="00A37F74" w:rsidRDefault="00474E20" w:rsidP="009E3964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 xml:space="preserve">Для разработки базы знаний была использована продукционная модель, из чего следует, что факты объединены в группы с помощью правил вида: ЕСЛИ…,ТО... </w:t>
      </w:r>
      <w:r w:rsidR="00974E36" w:rsidRPr="00A37F74">
        <w:rPr>
          <w:sz w:val="28"/>
          <w:szCs w:val="28"/>
        </w:rPr>
        <w:t>П</w:t>
      </w:r>
      <w:r w:rsidRPr="00A37F74">
        <w:rPr>
          <w:sz w:val="28"/>
          <w:szCs w:val="28"/>
        </w:rPr>
        <w:t>ример из разрабатываемой экспертной системы: ЕСЛИ &lt;Усилитель исправен в статическом режиме &gt;</w:t>
      </w:r>
      <w:r w:rsidR="00A070BD">
        <w:rPr>
          <w:sz w:val="28"/>
          <w:szCs w:val="28"/>
        </w:rPr>
        <w:t>,</w:t>
      </w:r>
      <w:r w:rsidRPr="00A37F74">
        <w:rPr>
          <w:sz w:val="28"/>
          <w:szCs w:val="28"/>
        </w:rPr>
        <w:t xml:space="preserve"> ТО &lt; Напряжение на КТ1 равно +11 В, Напряжение на КТ1 равно +18 В, Напряжение на КТ7 равно +11 В&gt;.</w:t>
      </w:r>
    </w:p>
    <w:p w14:paraId="2727E24E" w14:textId="77777777" w:rsidR="000A0F4D" w:rsidRPr="00A37F74" w:rsidRDefault="000A0F4D" w:rsidP="009E3964">
      <w:pPr>
        <w:spacing w:line="360" w:lineRule="auto"/>
        <w:ind w:firstLine="708"/>
        <w:jc w:val="both"/>
        <w:rPr>
          <w:sz w:val="28"/>
          <w:szCs w:val="28"/>
        </w:rPr>
      </w:pPr>
    </w:p>
    <w:p w14:paraId="33358179" w14:textId="53C3686A" w:rsidR="00DF0AFC" w:rsidRPr="00A37F74" w:rsidRDefault="00DF0AFC" w:rsidP="009E396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37F74">
        <w:rPr>
          <w:b/>
          <w:bCs/>
          <w:sz w:val="28"/>
          <w:szCs w:val="28"/>
        </w:rPr>
        <w:t>2 Проектирование механизма логического вывода</w:t>
      </w:r>
    </w:p>
    <w:p w14:paraId="32A2E9B8" w14:textId="77777777" w:rsidR="00513483" w:rsidRDefault="00513483" w:rsidP="00F54E01">
      <w:pPr>
        <w:spacing w:line="360" w:lineRule="auto"/>
        <w:ind w:firstLine="708"/>
        <w:jc w:val="both"/>
        <w:rPr>
          <w:sz w:val="28"/>
          <w:szCs w:val="28"/>
        </w:rPr>
      </w:pPr>
      <w:r w:rsidRPr="00513483">
        <w:rPr>
          <w:sz w:val="28"/>
          <w:szCs w:val="28"/>
        </w:rPr>
        <w:t xml:space="preserve">Механизм вывода можно представить в виде четырех последовательных процессов: </w:t>
      </w:r>
    </w:p>
    <w:p w14:paraId="57E61715" w14:textId="77777777" w:rsidR="00513483" w:rsidRDefault="00513483" w:rsidP="00F54E01">
      <w:pPr>
        <w:spacing w:line="360" w:lineRule="auto"/>
        <w:ind w:firstLine="708"/>
        <w:jc w:val="both"/>
        <w:rPr>
          <w:sz w:val="28"/>
          <w:szCs w:val="28"/>
        </w:rPr>
      </w:pPr>
      <w:r w:rsidRPr="00513483">
        <w:rPr>
          <w:sz w:val="28"/>
          <w:szCs w:val="28"/>
        </w:rPr>
        <w:t xml:space="preserve">• выбор активных правил и фактов; </w:t>
      </w:r>
    </w:p>
    <w:p w14:paraId="675C322C" w14:textId="77777777" w:rsidR="00513483" w:rsidRDefault="00513483" w:rsidP="00F54E01">
      <w:pPr>
        <w:spacing w:line="360" w:lineRule="auto"/>
        <w:ind w:firstLine="708"/>
        <w:jc w:val="both"/>
        <w:rPr>
          <w:sz w:val="28"/>
          <w:szCs w:val="28"/>
        </w:rPr>
      </w:pPr>
      <w:r w:rsidRPr="00513483">
        <w:rPr>
          <w:sz w:val="28"/>
          <w:szCs w:val="28"/>
        </w:rPr>
        <w:lastRenderedPageBreak/>
        <w:t xml:space="preserve">• сопоставление (определяется какие правила выполнять в первую очередь); </w:t>
      </w:r>
    </w:p>
    <w:p w14:paraId="5B8B1DD7" w14:textId="0304B9E5" w:rsidR="00513483" w:rsidRDefault="00513483" w:rsidP="00F54E01">
      <w:pPr>
        <w:spacing w:line="360" w:lineRule="auto"/>
        <w:ind w:firstLine="708"/>
        <w:jc w:val="both"/>
        <w:rPr>
          <w:sz w:val="28"/>
          <w:szCs w:val="28"/>
        </w:rPr>
      </w:pPr>
      <w:r w:rsidRPr="00513483">
        <w:rPr>
          <w:sz w:val="28"/>
          <w:szCs w:val="28"/>
        </w:rPr>
        <w:t xml:space="preserve">• разрешение конфликтов; </w:t>
      </w:r>
    </w:p>
    <w:p w14:paraId="02827805" w14:textId="56FDB3BA" w:rsidR="00513483" w:rsidRDefault="00513483" w:rsidP="00F54E01">
      <w:pPr>
        <w:spacing w:line="360" w:lineRule="auto"/>
        <w:ind w:firstLine="708"/>
        <w:jc w:val="both"/>
        <w:rPr>
          <w:sz w:val="28"/>
          <w:szCs w:val="28"/>
        </w:rPr>
      </w:pPr>
      <w:r w:rsidRPr="00513483">
        <w:rPr>
          <w:sz w:val="28"/>
          <w:szCs w:val="28"/>
        </w:rPr>
        <w:t>• выполнение выбранного означенного правила (действие).</w:t>
      </w:r>
    </w:p>
    <w:p w14:paraId="5DE4CD12" w14:textId="77777777" w:rsidR="00513483" w:rsidRPr="004879E2" w:rsidRDefault="00513483" w:rsidP="00F54E01">
      <w:pPr>
        <w:spacing w:line="360" w:lineRule="auto"/>
        <w:ind w:firstLine="708"/>
        <w:jc w:val="both"/>
        <w:rPr>
          <w:sz w:val="28"/>
          <w:szCs w:val="28"/>
        </w:rPr>
      </w:pPr>
    </w:p>
    <w:p w14:paraId="796DAEF7" w14:textId="0C26A594" w:rsidR="00F54E01" w:rsidRPr="00A37F74" w:rsidRDefault="00F54E01" w:rsidP="00F54E01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>МЛВ в общем виде представляется как:</w:t>
      </w:r>
    </w:p>
    <w:p w14:paraId="7FDE4159" w14:textId="77777777" w:rsidR="00F54E01" w:rsidRPr="00A37F74" w:rsidRDefault="00F54E01" w:rsidP="00F54E01">
      <w:pPr>
        <w:spacing w:line="360" w:lineRule="auto"/>
        <w:ind w:firstLine="708"/>
        <w:jc w:val="center"/>
        <w:rPr>
          <w:sz w:val="28"/>
          <w:szCs w:val="28"/>
        </w:rPr>
      </w:pPr>
      <w:r w:rsidRPr="00A37F74">
        <w:rPr>
          <w:sz w:val="28"/>
          <w:szCs w:val="28"/>
        </w:rPr>
        <w:t>S = (F, R, I),</w:t>
      </w:r>
    </w:p>
    <w:p w14:paraId="0108B32B" w14:textId="77777777" w:rsidR="00283A03" w:rsidRPr="00A37F74" w:rsidRDefault="00F54E01" w:rsidP="00F54E01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 xml:space="preserve">где F – множество фактов, </w:t>
      </w:r>
    </w:p>
    <w:p w14:paraId="13085B0A" w14:textId="77777777" w:rsidR="00283A03" w:rsidRPr="00A37F74" w:rsidRDefault="00F54E01" w:rsidP="00F54E01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 xml:space="preserve">R – множество правил, </w:t>
      </w:r>
    </w:p>
    <w:p w14:paraId="79CD09D0" w14:textId="0B4AE317" w:rsidR="004E4A64" w:rsidRPr="00CE6DD5" w:rsidRDefault="00F54E01" w:rsidP="003E0B84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>I – интерпретатор</w:t>
      </w:r>
      <w:r w:rsidR="003E0B84" w:rsidRPr="00CE6DD5">
        <w:rPr>
          <w:sz w:val="28"/>
          <w:szCs w:val="28"/>
        </w:rPr>
        <w:t>.</w:t>
      </w:r>
    </w:p>
    <w:p w14:paraId="5C259ED2" w14:textId="52F695A3" w:rsidR="00E460C9" w:rsidRPr="00A37F74" w:rsidRDefault="00E460C9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>В рассматриваемом примере фактами</w:t>
      </w:r>
      <w:r w:rsidR="004C3942" w:rsidRPr="00A37F74">
        <w:rPr>
          <w:sz w:val="28"/>
          <w:szCs w:val="28"/>
        </w:rPr>
        <w:t xml:space="preserve"> (</w:t>
      </w:r>
      <w:r w:rsidR="004C3942" w:rsidRPr="00A37F74">
        <w:rPr>
          <w:sz w:val="28"/>
          <w:szCs w:val="28"/>
          <w:lang w:val="en-US"/>
        </w:rPr>
        <w:t>F</w:t>
      </w:r>
      <w:r w:rsidR="004C3942" w:rsidRPr="00A37F74">
        <w:rPr>
          <w:sz w:val="28"/>
          <w:szCs w:val="28"/>
        </w:rPr>
        <w:t>)</w:t>
      </w:r>
      <w:r w:rsidRPr="00A37F74">
        <w:rPr>
          <w:sz w:val="28"/>
          <w:szCs w:val="28"/>
        </w:rPr>
        <w:t xml:space="preserve"> будут являться резисторы, конденсаторы и узлы, а правилами </w:t>
      </w:r>
      <w:r w:rsidR="004C3942" w:rsidRPr="00A37F74">
        <w:rPr>
          <w:sz w:val="28"/>
          <w:szCs w:val="28"/>
        </w:rPr>
        <w:t>(</w:t>
      </w:r>
      <w:r w:rsidR="004C3942" w:rsidRPr="00A37F74">
        <w:rPr>
          <w:sz w:val="28"/>
          <w:szCs w:val="28"/>
          <w:lang w:val="en-US"/>
        </w:rPr>
        <w:t>R</w:t>
      </w:r>
      <w:r w:rsidR="004C3942" w:rsidRPr="00A37F74">
        <w:rPr>
          <w:sz w:val="28"/>
          <w:szCs w:val="28"/>
        </w:rPr>
        <w:t xml:space="preserve">) </w:t>
      </w:r>
      <w:r w:rsidRPr="00A37F74">
        <w:rPr>
          <w:sz w:val="28"/>
          <w:szCs w:val="28"/>
        </w:rPr>
        <w:t>исправность работы цепей:</w:t>
      </w:r>
    </w:p>
    <w:p w14:paraId="6BE25964" w14:textId="332E3212" w:rsidR="00714707" w:rsidRPr="00A37F74" w:rsidRDefault="00714707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R</w:t>
      </w:r>
      <w:r w:rsidRPr="00A37F74">
        <w:rPr>
          <w:sz w:val="28"/>
          <w:szCs w:val="28"/>
          <w:vertAlign w:val="subscript"/>
        </w:rPr>
        <w:t>0</w:t>
      </w:r>
      <w:r w:rsidRPr="00A37F74">
        <w:rPr>
          <w:sz w:val="28"/>
          <w:szCs w:val="28"/>
        </w:rPr>
        <w:t xml:space="preserve"> : </w:t>
      </w:r>
      <w:r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  <w:vertAlign w:val="subscript"/>
          <w:lang w:val="en-US"/>
        </w:rPr>
        <w:t>d</w:t>
      </w:r>
      <w:r w:rsidRPr="00A37F74">
        <w:rPr>
          <w:sz w:val="28"/>
          <w:szCs w:val="28"/>
          <w:vertAlign w:val="subscript"/>
        </w:rPr>
        <w:t xml:space="preserve">0 </w:t>
      </w:r>
      <w:r w:rsidRPr="00A37F74">
        <w:rPr>
          <w:sz w:val="28"/>
          <w:szCs w:val="28"/>
          <w:lang w:val="en-US"/>
        </w:rPr>
        <w:sym w:font="Wingdings" w:char="F0DF"/>
      </w:r>
      <w:r w:rsidRPr="00A37F74">
        <w:rPr>
          <w:sz w:val="28"/>
          <w:szCs w:val="28"/>
        </w:rPr>
        <w:t xml:space="preserve"> </w:t>
      </w:r>
      <w:r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  <w:vertAlign w:val="subscript"/>
        </w:rPr>
        <w:t>0</w:t>
      </w:r>
      <w:r w:rsidR="008A1BA5" w:rsidRPr="00A37F74">
        <w:rPr>
          <w:sz w:val="28"/>
          <w:szCs w:val="28"/>
          <w:vertAlign w:val="subscript"/>
        </w:rPr>
        <w:t>1</w:t>
      </w:r>
      <w:r w:rsidRPr="00A37F74">
        <w:rPr>
          <w:sz w:val="28"/>
          <w:szCs w:val="28"/>
          <w:vertAlign w:val="subscript"/>
        </w:rPr>
        <w:t xml:space="preserve"> </w:t>
      </w:r>
      <w:r w:rsidR="008A1BA5" w:rsidRPr="00A37F74">
        <w:rPr>
          <w:rFonts w:ascii="Cambria Math" w:hAnsi="Cambria Math" w:cs="Cambria Math"/>
          <w:sz w:val="28"/>
          <w:szCs w:val="28"/>
        </w:rPr>
        <w:t>∧</w:t>
      </w:r>
      <w:r w:rsidR="008A1BA5" w:rsidRPr="00A37F74">
        <w:rPr>
          <w:sz w:val="28"/>
          <w:szCs w:val="28"/>
          <w:vertAlign w:val="subscript"/>
        </w:rPr>
        <w:t xml:space="preserve"> </w:t>
      </w:r>
      <w:r w:rsidR="008A1BA5" w:rsidRPr="00A37F74">
        <w:rPr>
          <w:sz w:val="28"/>
          <w:szCs w:val="28"/>
          <w:lang w:val="en-US"/>
        </w:rPr>
        <w:t>F</w:t>
      </w:r>
      <w:r w:rsidR="008A1BA5" w:rsidRPr="00A37F74">
        <w:rPr>
          <w:sz w:val="28"/>
          <w:szCs w:val="28"/>
          <w:vertAlign w:val="subscript"/>
        </w:rPr>
        <w:t xml:space="preserve">02 </w:t>
      </w:r>
      <w:r w:rsidR="008A1BA5" w:rsidRPr="00A37F74">
        <w:rPr>
          <w:rFonts w:ascii="Cambria Math" w:hAnsi="Cambria Math" w:cs="Cambria Math"/>
          <w:sz w:val="28"/>
          <w:szCs w:val="28"/>
        </w:rPr>
        <w:t>∧</w:t>
      </w:r>
      <w:r w:rsidR="008A1BA5" w:rsidRPr="00A37F74">
        <w:rPr>
          <w:sz w:val="28"/>
          <w:szCs w:val="28"/>
          <w:vertAlign w:val="subscript"/>
        </w:rPr>
        <w:t xml:space="preserve"> </w:t>
      </w:r>
      <w:r w:rsidR="008A1BA5" w:rsidRPr="00A37F74">
        <w:rPr>
          <w:sz w:val="28"/>
          <w:szCs w:val="28"/>
          <w:lang w:val="en-US"/>
        </w:rPr>
        <w:t>F</w:t>
      </w:r>
      <w:r w:rsidR="008A1BA5" w:rsidRPr="00A37F74">
        <w:rPr>
          <w:sz w:val="28"/>
          <w:szCs w:val="28"/>
          <w:vertAlign w:val="subscript"/>
        </w:rPr>
        <w:t>03</w:t>
      </w:r>
      <w:r w:rsidRPr="00A37F74">
        <w:rPr>
          <w:sz w:val="28"/>
          <w:szCs w:val="28"/>
        </w:rPr>
        <w:t xml:space="preserve">, где </w:t>
      </w:r>
      <w:r w:rsidR="008A1BA5" w:rsidRPr="00A37F74">
        <w:rPr>
          <w:sz w:val="28"/>
          <w:szCs w:val="28"/>
          <w:lang w:val="en-US"/>
        </w:rPr>
        <w:t>F</w:t>
      </w:r>
      <w:r w:rsidR="008A1BA5" w:rsidRPr="00A37F74">
        <w:rPr>
          <w:sz w:val="28"/>
          <w:szCs w:val="28"/>
          <w:vertAlign w:val="subscript"/>
        </w:rPr>
        <w:t>01</w:t>
      </w:r>
      <w:r w:rsidR="008A1BA5" w:rsidRPr="00A37F74">
        <w:rPr>
          <w:sz w:val="28"/>
          <w:szCs w:val="28"/>
        </w:rPr>
        <w:t xml:space="preserve"> – исправность КТ1,</w:t>
      </w:r>
      <w:r w:rsidR="008A1BA5" w:rsidRPr="00A37F74">
        <w:rPr>
          <w:sz w:val="28"/>
          <w:szCs w:val="28"/>
          <w:vertAlign w:val="subscript"/>
        </w:rPr>
        <w:t xml:space="preserve"> </w:t>
      </w:r>
      <w:r w:rsidR="008A1BA5" w:rsidRPr="00A37F74">
        <w:rPr>
          <w:sz w:val="28"/>
          <w:szCs w:val="28"/>
          <w:lang w:val="en-US"/>
        </w:rPr>
        <w:t>F</w:t>
      </w:r>
      <w:r w:rsidR="008A1BA5" w:rsidRPr="00A37F74">
        <w:rPr>
          <w:sz w:val="28"/>
          <w:szCs w:val="28"/>
          <w:vertAlign w:val="subscript"/>
        </w:rPr>
        <w:t xml:space="preserve">02 </w:t>
      </w:r>
      <w:r w:rsidR="008A1BA5" w:rsidRPr="00A37F74">
        <w:rPr>
          <w:sz w:val="28"/>
          <w:szCs w:val="28"/>
        </w:rPr>
        <w:t xml:space="preserve">– исправность </w:t>
      </w:r>
      <w:r w:rsidR="004E4A64" w:rsidRPr="00A37F74">
        <w:rPr>
          <w:sz w:val="28"/>
          <w:szCs w:val="28"/>
        </w:rPr>
        <w:t>6-го участка</w:t>
      </w:r>
      <w:r w:rsidR="008A1BA5" w:rsidRPr="00A37F74">
        <w:rPr>
          <w:sz w:val="28"/>
          <w:szCs w:val="28"/>
        </w:rPr>
        <w:t xml:space="preserve">, </w:t>
      </w:r>
      <w:r w:rsidR="008A1BA5" w:rsidRPr="00A37F74">
        <w:rPr>
          <w:sz w:val="28"/>
          <w:szCs w:val="28"/>
          <w:lang w:val="en-US"/>
        </w:rPr>
        <w:t>F</w:t>
      </w:r>
      <w:r w:rsidR="008A1BA5" w:rsidRPr="00A37F74">
        <w:rPr>
          <w:sz w:val="28"/>
          <w:szCs w:val="28"/>
          <w:vertAlign w:val="subscript"/>
        </w:rPr>
        <w:t xml:space="preserve">03 </w:t>
      </w:r>
      <w:r w:rsidR="008A1BA5" w:rsidRPr="00A37F74">
        <w:rPr>
          <w:sz w:val="28"/>
          <w:szCs w:val="28"/>
        </w:rPr>
        <w:t>– исправность КТ3</w:t>
      </w:r>
      <w:r w:rsidR="0015156F" w:rsidRPr="00A37F74">
        <w:rPr>
          <w:sz w:val="28"/>
          <w:szCs w:val="28"/>
        </w:rPr>
        <w:t xml:space="preserve">, а </w:t>
      </w:r>
      <w:r w:rsidR="0015156F" w:rsidRPr="00A37F74">
        <w:rPr>
          <w:sz w:val="28"/>
          <w:szCs w:val="28"/>
          <w:lang w:val="en-US"/>
        </w:rPr>
        <w:t>F</w:t>
      </w:r>
      <w:r w:rsidR="0015156F" w:rsidRPr="00A37F74">
        <w:rPr>
          <w:sz w:val="28"/>
          <w:szCs w:val="28"/>
          <w:vertAlign w:val="subscript"/>
          <w:lang w:val="en-US"/>
        </w:rPr>
        <w:t>d</w:t>
      </w:r>
      <w:r w:rsidR="0015156F" w:rsidRPr="00A37F74">
        <w:rPr>
          <w:sz w:val="28"/>
          <w:szCs w:val="28"/>
          <w:vertAlign w:val="subscript"/>
        </w:rPr>
        <w:t xml:space="preserve">0 </w:t>
      </w:r>
      <w:r w:rsidR="0015156F" w:rsidRPr="00A37F74">
        <w:rPr>
          <w:sz w:val="28"/>
          <w:szCs w:val="28"/>
        </w:rPr>
        <w:t>– исправность усилителя</w:t>
      </w:r>
      <w:r w:rsidR="00AD4517" w:rsidRPr="00A37F74">
        <w:rPr>
          <w:sz w:val="28"/>
          <w:szCs w:val="28"/>
        </w:rPr>
        <w:t>.</w:t>
      </w:r>
    </w:p>
    <w:p w14:paraId="57619DD8" w14:textId="6BE6BEC6" w:rsidR="00E460C9" w:rsidRPr="00A37F74" w:rsidRDefault="00E460C9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R</w:t>
      </w:r>
      <w:r w:rsidRPr="00A37F74">
        <w:rPr>
          <w:sz w:val="28"/>
          <w:szCs w:val="28"/>
          <w:vertAlign w:val="subscript"/>
        </w:rPr>
        <w:t>1</w:t>
      </w:r>
      <w:r w:rsidRPr="00A37F74">
        <w:rPr>
          <w:sz w:val="28"/>
          <w:szCs w:val="28"/>
        </w:rPr>
        <w:t xml:space="preserve"> : </w:t>
      </w:r>
      <w:r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  <w:vertAlign w:val="subscript"/>
          <w:lang w:val="en-US"/>
        </w:rPr>
        <w:t>d</w:t>
      </w:r>
      <w:r w:rsidRPr="00A37F74">
        <w:rPr>
          <w:sz w:val="28"/>
          <w:szCs w:val="28"/>
          <w:vertAlign w:val="subscript"/>
        </w:rPr>
        <w:t xml:space="preserve">1 </w:t>
      </w:r>
      <w:r w:rsidRPr="00A37F74">
        <w:rPr>
          <w:sz w:val="28"/>
          <w:szCs w:val="28"/>
          <w:lang w:val="en-US"/>
        </w:rPr>
        <w:sym w:font="Wingdings" w:char="F0DF"/>
      </w:r>
      <w:r w:rsidRPr="00A37F74">
        <w:rPr>
          <w:sz w:val="28"/>
          <w:szCs w:val="28"/>
        </w:rPr>
        <w:t xml:space="preserve"> </w:t>
      </w:r>
      <w:r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  <w:vertAlign w:val="subscript"/>
        </w:rPr>
        <w:t>1</w:t>
      </w:r>
      <w:r w:rsidR="00D328C4" w:rsidRPr="00A37F74">
        <w:rPr>
          <w:sz w:val="28"/>
          <w:szCs w:val="28"/>
          <w:vertAlign w:val="subscript"/>
        </w:rPr>
        <w:t xml:space="preserve">1 </w:t>
      </w:r>
      <w:r w:rsidR="00D328C4" w:rsidRPr="00A37F74">
        <w:rPr>
          <w:rFonts w:ascii="Cambria Math" w:hAnsi="Cambria Math" w:cs="Cambria Math"/>
          <w:sz w:val="28"/>
          <w:szCs w:val="28"/>
        </w:rPr>
        <w:t>∧</w:t>
      </w:r>
      <w:r w:rsidR="00D328C4" w:rsidRPr="00A37F74">
        <w:rPr>
          <w:sz w:val="28"/>
          <w:szCs w:val="28"/>
        </w:rPr>
        <w:t xml:space="preserve"> </w:t>
      </w:r>
      <w:r w:rsidR="00D328C4" w:rsidRPr="00A37F74">
        <w:rPr>
          <w:sz w:val="28"/>
          <w:szCs w:val="28"/>
          <w:lang w:val="en-US"/>
        </w:rPr>
        <w:t>F</w:t>
      </w:r>
      <w:r w:rsidR="00D328C4" w:rsidRPr="00A37F74">
        <w:rPr>
          <w:sz w:val="28"/>
          <w:szCs w:val="28"/>
          <w:vertAlign w:val="subscript"/>
        </w:rPr>
        <w:t xml:space="preserve">12 </w:t>
      </w:r>
      <w:r w:rsidR="00D328C4" w:rsidRPr="00A37F74">
        <w:rPr>
          <w:rFonts w:ascii="Cambria Math" w:hAnsi="Cambria Math" w:cs="Cambria Math"/>
          <w:sz w:val="28"/>
          <w:szCs w:val="28"/>
        </w:rPr>
        <w:t>∧</w:t>
      </w:r>
      <w:r w:rsidR="00D328C4" w:rsidRPr="00A37F74">
        <w:rPr>
          <w:sz w:val="28"/>
          <w:szCs w:val="28"/>
        </w:rPr>
        <w:t xml:space="preserve"> </w:t>
      </w:r>
      <w:r w:rsidR="00D328C4" w:rsidRPr="00A37F74">
        <w:rPr>
          <w:sz w:val="28"/>
          <w:szCs w:val="28"/>
          <w:lang w:val="en-US"/>
        </w:rPr>
        <w:t>F</w:t>
      </w:r>
      <w:r w:rsidR="00D328C4" w:rsidRPr="00A37F74">
        <w:rPr>
          <w:sz w:val="28"/>
          <w:szCs w:val="28"/>
          <w:vertAlign w:val="subscript"/>
        </w:rPr>
        <w:t>1</w:t>
      </w:r>
      <w:r w:rsidR="004E4A64" w:rsidRPr="00A37F74">
        <w:rPr>
          <w:sz w:val="28"/>
          <w:szCs w:val="28"/>
          <w:vertAlign w:val="subscript"/>
        </w:rPr>
        <w:t>3</w:t>
      </w:r>
      <w:r w:rsidRPr="00A37F74">
        <w:rPr>
          <w:sz w:val="28"/>
          <w:szCs w:val="28"/>
        </w:rPr>
        <w:t xml:space="preserve">, где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11 </w:t>
      </w:r>
      <w:r w:rsidR="004E4A64" w:rsidRPr="00A37F74">
        <w:rPr>
          <w:sz w:val="28"/>
          <w:szCs w:val="28"/>
        </w:rPr>
        <w:t xml:space="preserve">– исправность конденсатора </w:t>
      </w:r>
      <w:r w:rsidR="004E4A64" w:rsidRPr="00A37F74">
        <w:rPr>
          <w:sz w:val="28"/>
          <w:szCs w:val="28"/>
          <w:lang w:val="en-US"/>
        </w:rPr>
        <w:t>C</w:t>
      </w:r>
      <w:r w:rsidR="004E4A64" w:rsidRPr="00A37F74">
        <w:rPr>
          <w:sz w:val="28"/>
          <w:szCs w:val="28"/>
        </w:rPr>
        <w:t xml:space="preserve">э,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12 </w:t>
      </w:r>
      <w:r w:rsidR="004E4A64" w:rsidRPr="00A37F74">
        <w:rPr>
          <w:sz w:val="28"/>
          <w:szCs w:val="28"/>
        </w:rPr>
        <w:t xml:space="preserve">– исправность конденсатора С2,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13 </w:t>
      </w:r>
      <w:r w:rsidR="004E4A64" w:rsidRPr="00A37F74">
        <w:rPr>
          <w:sz w:val="28"/>
          <w:szCs w:val="28"/>
        </w:rPr>
        <w:t xml:space="preserve">– исправность КТ4, а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  <w:lang w:val="en-US"/>
        </w:rPr>
        <w:t>d</w:t>
      </w:r>
      <w:r w:rsidR="004E4A64" w:rsidRPr="00A37F74">
        <w:rPr>
          <w:sz w:val="28"/>
          <w:szCs w:val="28"/>
          <w:vertAlign w:val="subscript"/>
        </w:rPr>
        <w:t xml:space="preserve">1 </w:t>
      </w:r>
      <w:r w:rsidR="004E4A64" w:rsidRPr="00A37F74">
        <w:rPr>
          <w:sz w:val="28"/>
          <w:szCs w:val="28"/>
        </w:rPr>
        <w:t>– исправность КТ7.</w:t>
      </w:r>
    </w:p>
    <w:p w14:paraId="07EE7960" w14:textId="46E7D367" w:rsidR="00E460C9" w:rsidRPr="00A37F74" w:rsidRDefault="00E460C9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R</w:t>
      </w:r>
      <w:r w:rsidRPr="00A37F74">
        <w:rPr>
          <w:sz w:val="28"/>
          <w:szCs w:val="28"/>
          <w:vertAlign w:val="subscript"/>
        </w:rPr>
        <w:t>2</w:t>
      </w:r>
      <w:r w:rsidRPr="00A37F74">
        <w:rPr>
          <w:sz w:val="28"/>
          <w:szCs w:val="28"/>
        </w:rPr>
        <w:t xml:space="preserve"> : </w:t>
      </w:r>
      <w:r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  <w:vertAlign w:val="subscript"/>
          <w:lang w:val="en-US"/>
        </w:rPr>
        <w:t>d</w:t>
      </w:r>
      <w:r w:rsidRPr="00A37F74">
        <w:rPr>
          <w:sz w:val="28"/>
          <w:szCs w:val="28"/>
          <w:vertAlign w:val="subscript"/>
        </w:rPr>
        <w:t xml:space="preserve">2 </w:t>
      </w:r>
      <w:r w:rsidRPr="00A37F74">
        <w:rPr>
          <w:sz w:val="28"/>
          <w:szCs w:val="28"/>
          <w:lang w:val="en-US"/>
        </w:rPr>
        <w:sym w:font="Wingdings" w:char="F0DF"/>
      </w:r>
      <w:r w:rsidRPr="00A37F74">
        <w:rPr>
          <w:sz w:val="28"/>
          <w:szCs w:val="28"/>
        </w:rPr>
        <w:t xml:space="preserve"> </w:t>
      </w:r>
      <w:r w:rsidR="00D328C4" w:rsidRPr="00A37F74">
        <w:rPr>
          <w:sz w:val="28"/>
          <w:szCs w:val="28"/>
          <w:lang w:val="en-US"/>
        </w:rPr>
        <w:t>F</w:t>
      </w:r>
      <w:r w:rsidR="00D328C4" w:rsidRPr="00A37F74">
        <w:rPr>
          <w:sz w:val="28"/>
          <w:szCs w:val="28"/>
          <w:vertAlign w:val="subscript"/>
        </w:rPr>
        <w:t xml:space="preserve">21 </w:t>
      </w:r>
      <w:r w:rsidR="00D328C4" w:rsidRPr="00A37F74">
        <w:rPr>
          <w:rFonts w:ascii="Cambria Math" w:hAnsi="Cambria Math" w:cs="Cambria Math"/>
          <w:sz w:val="28"/>
          <w:szCs w:val="28"/>
        </w:rPr>
        <w:t>∧</w:t>
      </w:r>
      <w:r w:rsidR="00D328C4" w:rsidRPr="00A37F74">
        <w:rPr>
          <w:sz w:val="28"/>
          <w:szCs w:val="28"/>
        </w:rPr>
        <w:t xml:space="preserve"> </w:t>
      </w:r>
      <w:r w:rsidR="00D328C4" w:rsidRPr="00A37F74">
        <w:rPr>
          <w:sz w:val="28"/>
          <w:szCs w:val="28"/>
          <w:lang w:val="en-US"/>
        </w:rPr>
        <w:t>F</w:t>
      </w:r>
      <w:r w:rsidR="00D328C4" w:rsidRPr="00A37F74">
        <w:rPr>
          <w:sz w:val="28"/>
          <w:szCs w:val="28"/>
          <w:vertAlign w:val="subscript"/>
        </w:rPr>
        <w:t xml:space="preserve">22 </w:t>
      </w:r>
      <w:r w:rsidR="00D328C4" w:rsidRPr="00A37F74">
        <w:rPr>
          <w:rFonts w:ascii="Cambria Math" w:hAnsi="Cambria Math" w:cs="Cambria Math"/>
          <w:sz w:val="28"/>
          <w:szCs w:val="28"/>
        </w:rPr>
        <w:t>∧</w:t>
      </w:r>
      <w:r w:rsidR="00D328C4" w:rsidRPr="00A37F74">
        <w:rPr>
          <w:sz w:val="28"/>
          <w:szCs w:val="28"/>
        </w:rPr>
        <w:t xml:space="preserve"> </w:t>
      </w:r>
      <w:r w:rsidR="00D328C4" w:rsidRPr="00A37F74">
        <w:rPr>
          <w:sz w:val="28"/>
          <w:szCs w:val="28"/>
          <w:lang w:val="en-US"/>
        </w:rPr>
        <w:t>F</w:t>
      </w:r>
      <w:r w:rsidR="00D328C4" w:rsidRPr="00A37F74">
        <w:rPr>
          <w:sz w:val="28"/>
          <w:szCs w:val="28"/>
          <w:vertAlign w:val="subscript"/>
        </w:rPr>
        <w:t xml:space="preserve">23 </w:t>
      </w:r>
      <w:r w:rsidR="00D328C4" w:rsidRPr="00A37F74">
        <w:rPr>
          <w:rFonts w:ascii="Cambria Math" w:hAnsi="Cambria Math" w:cs="Cambria Math"/>
          <w:sz w:val="28"/>
          <w:szCs w:val="28"/>
        </w:rPr>
        <w:t>∧</w:t>
      </w:r>
      <w:r w:rsidR="00D328C4" w:rsidRPr="00A37F74">
        <w:rPr>
          <w:sz w:val="28"/>
          <w:szCs w:val="28"/>
        </w:rPr>
        <w:t xml:space="preserve"> </w:t>
      </w:r>
      <w:r w:rsidR="00D328C4" w:rsidRPr="00A37F74">
        <w:rPr>
          <w:sz w:val="28"/>
          <w:szCs w:val="28"/>
          <w:lang w:val="en-US"/>
        </w:rPr>
        <w:t>F</w:t>
      </w:r>
      <w:r w:rsidR="00D328C4" w:rsidRPr="00A37F74">
        <w:rPr>
          <w:sz w:val="28"/>
          <w:szCs w:val="28"/>
          <w:vertAlign w:val="subscript"/>
        </w:rPr>
        <w:t xml:space="preserve">24 </w:t>
      </w:r>
      <w:r w:rsidR="00D328C4" w:rsidRPr="00A37F74">
        <w:rPr>
          <w:rFonts w:ascii="Cambria Math" w:hAnsi="Cambria Math" w:cs="Cambria Math"/>
          <w:sz w:val="28"/>
          <w:szCs w:val="28"/>
        </w:rPr>
        <w:t>∧</w:t>
      </w:r>
      <w:r w:rsidR="00D328C4" w:rsidRPr="00A37F74">
        <w:rPr>
          <w:sz w:val="28"/>
          <w:szCs w:val="28"/>
        </w:rPr>
        <w:t xml:space="preserve"> </w:t>
      </w:r>
      <w:r w:rsidR="00D328C4" w:rsidRPr="00A37F74">
        <w:rPr>
          <w:sz w:val="28"/>
          <w:szCs w:val="28"/>
          <w:lang w:val="en-US"/>
        </w:rPr>
        <w:t>F</w:t>
      </w:r>
      <w:r w:rsidR="00D328C4" w:rsidRPr="00A37F74">
        <w:rPr>
          <w:sz w:val="28"/>
          <w:szCs w:val="28"/>
          <w:vertAlign w:val="subscript"/>
        </w:rPr>
        <w:t>25</w:t>
      </w:r>
      <w:r w:rsidR="00D328C4" w:rsidRPr="00A37F74">
        <w:rPr>
          <w:sz w:val="28"/>
          <w:szCs w:val="28"/>
        </w:rPr>
        <w:t>, где</w:t>
      </w:r>
      <w:r w:rsidR="004E4A64" w:rsidRPr="00A37F74">
        <w:rPr>
          <w:sz w:val="28"/>
          <w:szCs w:val="28"/>
        </w:rPr>
        <w:t xml:space="preserve">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21 </w:t>
      </w:r>
      <w:r w:rsidR="004E4A64" w:rsidRPr="00A37F74">
        <w:rPr>
          <w:sz w:val="28"/>
          <w:szCs w:val="28"/>
        </w:rPr>
        <w:t xml:space="preserve">– исправность 7-го участка,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22 </w:t>
      </w:r>
      <w:r w:rsidR="004E4A64" w:rsidRPr="00A37F74">
        <w:rPr>
          <w:sz w:val="28"/>
          <w:szCs w:val="28"/>
        </w:rPr>
        <w:t xml:space="preserve">– исправность резистора </w:t>
      </w:r>
      <w:r w:rsidR="004E4A64" w:rsidRPr="00A37F74">
        <w:rPr>
          <w:sz w:val="28"/>
          <w:szCs w:val="28"/>
          <w:lang w:val="en-US"/>
        </w:rPr>
        <w:t>R</w:t>
      </w:r>
      <w:r w:rsidR="004E4A64" w:rsidRPr="00A37F74">
        <w:rPr>
          <w:sz w:val="28"/>
          <w:szCs w:val="28"/>
        </w:rPr>
        <w:t xml:space="preserve">к,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23 </w:t>
      </w:r>
      <w:r w:rsidR="004E4A64" w:rsidRPr="00A37F74">
        <w:rPr>
          <w:sz w:val="28"/>
          <w:szCs w:val="28"/>
        </w:rPr>
        <w:t xml:space="preserve">– исправность КТ2,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24 </w:t>
      </w:r>
      <w:r w:rsidR="004E4A64" w:rsidRPr="00A37F74">
        <w:rPr>
          <w:sz w:val="28"/>
          <w:szCs w:val="28"/>
        </w:rPr>
        <w:t xml:space="preserve">– исправность резистора </w:t>
      </w:r>
      <w:r w:rsidR="004E4A64" w:rsidRPr="00A37F74">
        <w:rPr>
          <w:sz w:val="28"/>
          <w:szCs w:val="28"/>
          <w:lang w:val="en-US"/>
        </w:rPr>
        <w:t>R</w:t>
      </w:r>
      <w:r w:rsidR="004E4A64" w:rsidRPr="00A37F74">
        <w:rPr>
          <w:sz w:val="28"/>
          <w:szCs w:val="28"/>
        </w:rPr>
        <w:t xml:space="preserve">1,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25 </w:t>
      </w:r>
      <w:r w:rsidR="004E4A64" w:rsidRPr="00A37F74">
        <w:rPr>
          <w:sz w:val="28"/>
          <w:szCs w:val="28"/>
        </w:rPr>
        <w:t xml:space="preserve">– исправность резистора </w:t>
      </w:r>
      <w:r w:rsidR="004E4A64" w:rsidRPr="00A37F74">
        <w:rPr>
          <w:sz w:val="28"/>
          <w:szCs w:val="28"/>
          <w:lang w:val="en-US"/>
        </w:rPr>
        <w:t>R</w:t>
      </w:r>
      <w:r w:rsidR="004E4A64" w:rsidRPr="00A37F74">
        <w:rPr>
          <w:sz w:val="28"/>
          <w:szCs w:val="28"/>
        </w:rPr>
        <w:t xml:space="preserve">э, а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  <w:lang w:val="en-US"/>
        </w:rPr>
        <w:t>d</w:t>
      </w:r>
      <w:r w:rsidR="004E4A64" w:rsidRPr="00A37F74">
        <w:rPr>
          <w:sz w:val="28"/>
          <w:szCs w:val="28"/>
          <w:vertAlign w:val="subscript"/>
        </w:rPr>
        <w:t xml:space="preserve">2 </w:t>
      </w:r>
      <w:r w:rsidR="004E4A64" w:rsidRPr="00A37F74">
        <w:rPr>
          <w:sz w:val="28"/>
          <w:szCs w:val="28"/>
        </w:rPr>
        <w:t>– исправность КТ3.</w:t>
      </w:r>
    </w:p>
    <w:p w14:paraId="59541E4B" w14:textId="3973DD0A" w:rsidR="00E460C9" w:rsidRPr="00A37F74" w:rsidRDefault="00E460C9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R</w:t>
      </w:r>
      <w:r w:rsidRPr="00A37F74">
        <w:rPr>
          <w:sz w:val="28"/>
          <w:szCs w:val="28"/>
          <w:vertAlign w:val="subscript"/>
        </w:rPr>
        <w:t>3</w:t>
      </w:r>
      <w:r w:rsidRPr="00A37F74">
        <w:rPr>
          <w:sz w:val="28"/>
          <w:szCs w:val="28"/>
        </w:rPr>
        <w:t xml:space="preserve"> : </w:t>
      </w:r>
      <w:r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  <w:vertAlign w:val="subscript"/>
          <w:lang w:val="en-US"/>
        </w:rPr>
        <w:t>d</w:t>
      </w:r>
      <w:r w:rsidR="00D328C4" w:rsidRPr="00A37F74">
        <w:rPr>
          <w:sz w:val="28"/>
          <w:szCs w:val="28"/>
          <w:vertAlign w:val="subscript"/>
        </w:rPr>
        <w:t>3</w:t>
      </w:r>
      <w:r w:rsidRPr="00A37F74">
        <w:rPr>
          <w:sz w:val="28"/>
          <w:szCs w:val="28"/>
          <w:vertAlign w:val="subscript"/>
        </w:rPr>
        <w:t xml:space="preserve"> </w:t>
      </w:r>
      <w:r w:rsidRPr="00A37F74">
        <w:rPr>
          <w:sz w:val="28"/>
          <w:szCs w:val="28"/>
          <w:lang w:val="en-US"/>
        </w:rPr>
        <w:sym w:font="Wingdings" w:char="F0DF"/>
      </w:r>
      <w:r w:rsidRPr="00A37F74">
        <w:rPr>
          <w:sz w:val="28"/>
          <w:szCs w:val="28"/>
        </w:rPr>
        <w:t xml:space="preserve"> </w:t>
      </w:r>
      <w:r w:rsidR="00D328C4" w:rsidRPr="00A37F74">
        <w:rPr>
          <w:sz w:val="28"/>
          <w:szCs w:val="28"/>
          <w:lang w:val="en-US"/>
        </w:rPr>
        <w:t>F</w:t>
      </w:r>
      <w:r w:rsidR="00D328C4" w:rsidRPr="00A37F74">
        <w:rPr>
          <w:sz w:val="28"/>
          <w:szCs w:val="28"/>
          <w:vertAlign w:val="subscript"/>
        </w:rPr>
        <w:t xml:space="preserve">31 </w:t>
      </w:r>
      <w:r w:rsidR="00D328C4" w:rsidRPr="00A37F74">
        <w:rPr>
          <w:rFonts w:ascii="Cambria Math" w:hAnsi="Cambria Math" w:cs="Cambria Math"/>
          <w:sz w:val="28"/>
          <w:szCs w:val="28"/>
        </w:rPr>
        <w:t>∧</w:t>
      </w:r>
      <w:r w:rsidR="00D328C4" w:rsidRPr="00A37F74">
        <w:rPr>
          <w:sz w:val="28"/>
          <w:szCs w:val="28"/>
        </w:rPr>
        <w:t xml:space="preserve"> </w:t>
      </w:r>
      <w:r w:rsidR="00D328C4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>32</w:t>
      </w:r>
      <w:r w:rsidR="00D328C4" w:rsidRPr="00A37F74">
        <w:rPr>
          <w:sz w:val="28"/>
          <w:szCs w:val="28"/>
          <w:vertAlign w:val="subscript"/>
        </w:rPr>
        <w:t xml:space="preserve"> </w:t>
      </w:r>
      <w:r w:rsidR="00D328C4" w:rsidRPr="00A37F74">
        <w:rPr>
          <w:rFonts w:ascii="Cambria Math" w:hAnsi="Cambria Math" w:cs="Cambria Math"/>
          <w:sz w:val="28"/>
          <w:szCs w:val="28"/>
        </w:rPr>
        <w:t>∧</w:t>
      </w:r>
      <w:r w:rsidR="00D328C4" w:rsidRPr="00A37F74">
        <w:rPr>
          <w:sz w:val="28"/>
          <w:szCs w:val="28"/>
        </w:rPr>
        <w:t xml:space="preserve"> </w:t>
      </w:r>
      <w:r w:rsidR="00D328C4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>33</w:t>
      </w:r>
      <w:r w:rsidR="00F27683" w:rsidRPr="00A37F74">
        <w:rPr>
          <w:sz w:val="28"/>
          <w:szCs w:val="28"/>
        </w:rPr>
        <w:t>, где</w:t>
      </w:r>
      <w:r w:rsidR="004E4A64" w:rsidRPr="00A37F74">
        <w:rPr>
          <w:sz w:val="28"/>
          <w:szCs w:val="28"/>
        </w:rPr>
        <w:t xml:space="preserve">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31 </w:t>
      </w:r>
      <w:r w:rsidR="004E4A64" w:rsidRPr="00A37F74">
        <w:rPr>
          <w:sz w:val="28"/>
          <w:szCs w:val="28"/>
        </w:rPr>
        <w:t xml:space="preserve">– исправность 4-го участка,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32 </w:t>
      </w:r>
      <w:r w:rsidR="004E4A64" w:rsidRPr="00A37F74">
        <w:rPr>
          <w:sz w:val="28"/>
          <w:szCs w:val="28"/>
        </w:rPr>
        <w:t xml:space="preserve">– исправность конденсатора С1,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33 </w:t>
      </w:r>
      <w:r w:rsidR="004E4A64" w:rsidRPr="00A37F74">
        <w:rPr>
          <w:sz w:val="28"/>
          <w:szCs w:val="28"/>
        </w:rPr>
        <w:t xml:space="preserve">– исправность КТ2, а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  <w:lang w:val="en-US"/>
        </w:rPr>
        <w:t>d</w:t>
      </w:r>
      <w:r w:rsidR="004E4A64" w:rsidRPr="00A37F74">
        <w:rPr>
          <w:sz w:val="28"/>
          <w:szCs w:val="28"/>
          <w:vertAlign w:val="subscript"/>
        </w:rPr>
        <w:t xml:space="preserve">3 </w:t>
      </w:r>
      <w:r w:rsidR="004E4A64" w:rsidRPr="00A37F74">
        <w:rPr>
          <w:sz w:val="28"/>
          <w:szCs w:val="28"/>
        </w:rPr>
        <w:t>– исправность КТ1.</w:t>
      </w:r>
    </w:p>
    <w:p w14:paraId="2820FB06" w14:textId="549CA3C2" w:rsidR="00E460C9" w:rsidRPr="00A37F74" w:rsidRDefault="00E460C9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R</w:t>
      </w:r>
      <w:r w:rsidRPr="00A37F74">
        <w:rPr>
          <w:sz w:val="28"/>
          <w:szCs w:val="28"/>
          <w:vertAlign w:val="subscript"/>
        </w:rPr>
        <w:t>4</w:t>
      </w:r>
      <w:r w:rsidRPr="00A37F74">
        <w:rPr>
          <w:sz w:val="28"/>
          <w:szCs w:val="28"/>
        </w:rPr>
        <w:t xml:space="preserve"> : </w:t>
      </w:r>
      <w:r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  <w:vertAlign w:val="subscript"/>
          <w:lang w:val="en-US"/>
        </w:rPr>
        <w:t>d</w:t>
      </w:r>
      <w:r w:rsidR="00D328C4" w:rsidRPr="00A37F74">
        <w:rPr>
          <w:sz w:val="28"/>
          <w:szCs w:val="28"/>
          <w:vertAlign w:val="subscript"/>
        </w:rPr>
        <w:t>4</w:t>
      </w:r>
      <w:r w:rsidRPr="00A37F74">
        <w:rPr>
          <w:sz w:val="28"/>
          <w:szCs w:val="28"/>
          <w:vertAlign w:val="subscript"/>
        </w:rPr>
        <w:t xml:space="preserve"> </w:t>
      </w:r>
      <w:r w:rsidRPr="00A37F74">
        <w:rPr>
          <w:sz w:val="28"/>
          <w:szCs w:val="28"/>
          <w:lang w:val="en-US"/>
        </w:rPr>
        <w:sym w:font="Wingdings" w:char="F0DF"/>
      </w:r>
      <w:r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 xml:space="preserve">41 </w:t>
      </w:r>
      <w:r w:rsidR="00F27683" w:rsidRPr="00A37F74">
        <w:rPr>
          <w:rFonts w:ascii="Cambria Math" w:hAnsi="Cambria Math" w:cs="Cambria Math"/>
          <w:sz w:val="28"/>
          <w:szCs w:val="28"/>
        </w:rPr>
        <w:t>∧</w:t>
      </w:r>
      <w:r w:rsidR="00F27683"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 xml:space="preserve">42 </w:t>
      </w:r>
      <w:r w:rsidR="00F27683" w:rsidRPr="00A37F74">
        <w:rPr>
          <w:rFonts w:ascii="Cambria Math" w:hAnsi="Cambria Math" w:cs="Cambria Math"/>
          <w:sz w:val="28"/>
          <w:szCs w:val="28"/>
        </w:rPr>
        <w:t>∧</w:t>
      </w:r>
      <w:r w:rsidR="00F27683"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>43</w:t>
      </w:r>
      <w:r w:rsidR="00F27683" w:rsidRPr="00A37F74">
        <w:rPr>
          <w:sz w:val="28"/>
          <w:szCs w:val="28"/>
        </w:rPr>
        <w:t>, где</w:t>
      </w:r>
      <w:r w:rsidR="004E4A64" w:rsidRPr="00A37F74">
        <w:rPr>
          <w:sz w:val="28"/>
          <w:szCs w:val="28"/>
        </w:rPr>
        <w:t xml:space="preserve">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41 </w:t>
      </w:r>
      <w:r w:rsidR="004E4A64" w:rsidRPr="00A37F74">
        <w:rPr>
          <w:sz w:val="28"/>
          <w:szCs w:val="28"/>
        </w:rPr>
        <w:t xml:space="preserve">– исправность 5-го участка,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42 </w:t>
      </w:r>
      <w:r w:rsidR="004E4A64" w:rsidRPr="00A37F74">
        <w:rPr>
          <w:sz w:val="28"/>
          <w:szCs w:val="28"/>
        </w:rPr>
        <w:t xml:space="preserve">– исправность КТ2,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43 </w:t>
      </w:r>
      <w:r w:rsidR="004E4A64" w:rsidRPr="00A37F74">
        <w:rPr>
          <w:sz w:val="28"/>
          <w:szCs w:val="28"/>
        </w:rPr>
        <w:t xml:space="preserve">– исправность КТ5, а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  <w:lang w:val="en-US"/>
        </w:rPr>
        <w:t>d</w:t>
      </w:r>
      <w:r w:rsidR="004E4A64" w:rsidRPr="00A37F74">
        <w:rPr>
          <w:sz w:val="28"/>
          <w:szCs w:val="28"/>
          <w:vertAlign w:val="subscript"/>
        </w:rPr>
        <w:t xml:space="preserve">4 </w:t>
      </w:r>
      <w:r w:rsidR="004E4A64" w:rsidRPr="00A37F74">
        <w:rPr>
          <w:sz w:val="28"/>
          <w:szCs w:val="28"/>
        </w:rPr>
        <w:t>– исправность КТ4.</w:t>
      </w:r>
    </w:p>
    <w:p w14:paraId="66C6A61B" w14:textId="4B200C93" w:rsidR="00E460C9" w:rsidRPr="00A37F74" w:rsidRDefault="00E460C9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R</w:t>
      </w:r>
      <w:r w:rsidRPr="00A37F74">
        <w:rPr>
          <w:sz w:val="28"/>
          <w:szCs w:val="28"/>
          <w:vertAlign w:val="subscript"/>
        </w:rPr>
        <w:t>5</w:t>
      </w:r>
      <w:r w:rsidRPr="00A37F74">
        <w:rPr>
          <w:sz w:val="28"/>
          <w:szCs w:val="28"/>
        </w:rPr>
        <w:t xml:space="preserve"> : </w:t>
      </w:r>
      <w:r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  <w:vertAlign w:val="subscript"/>
          <w:lang w:val="en-US"/>
        </w:rPr>
        <w:t>d</w:t>
      </w:r>
      <w:r w:rsidR="00D328C4" w:rsidRPr="00A37F74">
        <w:rPr>
          <w:sz w:val="28"/>
          <w:szCs w:val="28"/>
          <w:vertAlign w:val="subscript"/>
        </w:rPr>
        <w:t>5</w:t>
      </w:r>
      <w:r w:rsidRPr="00A37F74">
        <w:rPr>
          <w:sz w:val="28"/>
          <w:szCs w:val="28"/>
          <w:vertAlign w:val="subscript"/>
        </w:rPr>
        <w:t xml:space="preserve"> </w:t>
      </w:r>
      <w:r w:rsidRPr="00A37F74">
        <w:rPr>
          <w:sz w:val="28"/>
          <w:szCs w:val="28"/>
          <w:lang w:val="en-US"/>
        </w:rPr>
        <w:sym w:font="Wingdings" w:char="F0DF"/>
      </w:r>
      <w:r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 xml:space="preserve">51 </w:t>
      </w:r>
      <w:r w:rsidR="00F27683" w:rsidRPr="00A37F74">
        <w:rPr>
          <w:rFonts w:ascii="Cambria Math" w:hAnsi="Cambria Math" w:cs="Cambria Math"/>
          <w:sz w:val="28"/>
          <w:szCs w:val="28"/>
        </w:rPr>
        <w:t>∧</w:t>
      </w:r>
      <w:r w:rsidR="00F27683"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 xml:space="preserve">52 </w:t>
      </w:r>
      <w:r w:rsidR="00F27683" w:rsidRPr="00A37F74">
        <w:rPr>
          <w:rFonts w:ascii="Cambria Math" w:hAnsi="Cambria Math" w:cs="Cambria Math"/>
          <w:sz w:val="28"/>
          <w:szCs w:val="28"/>
        </w:rPr>
        <w:t>∧</w:t>
      </w:r>
      <w:r w:rsidR="00F27683"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>53</w:t>
      </w:r>
      <w:r w:rsidR="00F27683" w:rsidRPr="00A37F74">
        <w:rPr>
          <w:sz w:val="28"/>
          <w:szCs w:val="28"/>
        </w:rPr>
        <w:t>, где</w:t>
      </w:r>
      <w:r w:rsidR="004E4A64" w:rsidRPr="00A37F74">
        <w:rPr>
          <w:sz w:val="28"/>
          <w:szCs w:val="28"/>
        </w:rPr>
        <w:t xml:space="preserve">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51 </w:t>
      </w:r>
      <w:r w:rsidR="004E4A64" w:rsidRPr="00A37F74">
        <w:rPr>
          <w:sz w:val="28"/>
          <w:szCs w:val="28"/>
        </w:rPr>
        <w:t xml:space="preserve">– исправность 3-го участка,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52 </w:t>
      </w:r>
      <w:r w:rsidR="004E4A64" w:rsidRPr="00A37F74">
        <w:rPr>
          <w:sz w:val="28"/>
          <w:szCs w:val="28"/>
        </w:rPr>
        <w:t xml:space="preserve">– исправность резистора </w:t>
      </w:r>
      <w:r w:rsidR="004E4A64" w:rsidRPr="00A37F74">
        <w:rPr>
          <w:sz w:val="28"/>
          <w:szCs w:val="28"/>
          <w:lang w:val="en-US"/>
        </w:rPr>
        <w:t>R</w:t>
      </w:r>
      <w:r w:rsidR="004E4A64" w:rsidRPr="00A37F74">
        <w:rPr>
          <w:sz w:val="28"/>
          <w:szCs w:val="28"/>
        </w:rPr>
        <w:t xml:space="preserve">2,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</w:rPr>
        <w:t xml:space="preserve">53 </w:t>
      </w:r>
      <w:r w:rsidR="004E4A64" w:rsidRPr="00A37F74">
        <w:rPr>
          <w:sz w:val="28"/>
          <w:szCs w:val="28"/>
        </w:rPr>
        <w:t xml:space="preserve">– исправность КТ6, а </w:t>
      </w:r>
      <w:r w:rsidR="004E4A64" w:rsidRPr="00A37F74">
        <w:rPr>
          <w:sz w:val="28"/>
          <w:szCs w:val="28"/>
          <w:lang w:val="en-US"/>
        </w:rPr>
        <w:t>F</w:t>
      </w:r>
      <w:r w:rsidR="004E4A64" w:rsidRPr="00A37F74">
        <w:rPr>
          <w:sz w:val="28"/>
          <w:szCs w:val="28"/>
          <w:vertAlign w:val="subscript"/>
          <w:lang w:val="en-US"/>
        </w:rPr>
        <w:t>d</w:t>
      </w:r>
      <w:r w:rsidR="004E4A64" w:rsidRPr="00A37F74">
        <w:rPr>
          <w:sz w:val="28"/>
          <w:szCs w:val="28"/>
          <w:vertAlign w:val="subscript"/>
        </w:rPr>
        <w:t xml:space="preserve">5 </w:t>
      </w:r>
      <w:r w:rsidR="004E4A64" w:rsidRPr="00A37F74">
        <w:rPr>
          <w:sz w:val="28"/>
          <w:szCs w:val="28"/>
        </w:rPr>
        <w:t>– исправность КТ2.</w:t>
      </w:r>
    </w:p>
    <w:p w14:paraId="7B6C8157" w14:textId="3D278574" w:rsidR="00E460C9" w:rsidRPr="00A37F74" w:rsidRDefault="00E460C9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R</w:t>
      </w:r>
      <w:r w:rsidRPr="00A37F74">
        <w:rPr>
          <w:sz w:val="28"/>
          <w:szCs w:val="28"/>
          <w:vertAlign w:val="subscript"/>
        </w:rPr>
        <w:t>6</w:t>
      </w:r>
      <w:r w:rsidRPr="00A37F74">
        <w:rPr>
          <w:sz w:val="28"/>
          <w:szCs w:val="28"/>
        </w:rPr>
        <w:t xml:space="preserve"> : </w:t>
      </w:r>
      <w:r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  <w:vertAlign w:val="subscript"/>
          <w:lang w:val="en-US"/>
        </w:rPr>
        <w:t>d</w:t>
      </w:r>
      <w:r w:rsidR="00D328C4" w:rsidRPr="00A37F74">
        <w:rPr>
          <w:sz w:val="28"/>
          <w:szCs w:val="28"/>
          <w:vertAlign w:val="subscript"/>
        </w:rPr>
        <w:t>6</w:t>
      </w:r>
      <w:r w:rsidRPr="00A37F74">
        <w:rPr>
          <w:sz w:val="28"/>
          <w:szCs w:val="28"/>
          <w:vertAlign w:val="subscript"/>
        </w:rPr>
        <w:t xml:space="preserve"> </w:t>
      </w:r>
      <w:r w:rsidRPr="00A37F74">
        <w:rPr>
          <w:sz w:val="28"/>
          <w:szCs w:val="28"/>
          <w:lang w:val="en-US"/>
        </w:rPr>
        <w:sym w:font="Wingdings" w:char="F0DF"/>
      </w:r>
      <w:r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 xml:space="preserve">61 </w:t>
      </w:r>
      <w:r w:rsidR="00F27683" w:rsidRPr="00A37F74">
        <w:rPr>
          <w:rFonts w:ascii="Cambria Math" w:hAnsi="Cambria Math" w:cs="Cambria Math"/>
          <w:sz w:val="28"/>
          <w:szCs w:val="28"/>
        </w:rPr>
        <w:t>∧</w:t>
      </w:r>
      <w:r w:rsidR="00F27683"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 xml:space="preserve">62 </w:t>
      </w:r>
      <w:r w:rsidR="00F27683" w:rsidRPr="00A37F74">
        <w:rPr>
          <w:rFonts w:ascii="Cambria Math" w:hAnsi="Cambria Math" w:cs="Cambria Math"/>
          <w:sz w:val="28"/>
          <w:szCs w:val="28"/>
        </w:rPr>
        <w:t>∧</w:t>
      </w:r>
      <w:r w:rsidR="00F27683"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 xml:space="preserve">63 </w:t>
      </w:r>
      <w:r w:rsidR="00F27683" w:rsidRPr="00A37F74">
        <w:rPr>
          <w:rFonts w:ascii="Cambria Math" w:hAnsi="Cambria Math" w:cs="Cambria Math"/>
          <w:sz w:val="28"/>
          <w:szCs w:val="28"/>
        </w:rPr>
        <w:t>∧</w:t>
      </w:r>
      <w:r w:rsidR="00F27683"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 xml:space="preserve">64 </w:t>
      </w:r>
      <w:r w:rsidR="00F27683" w:rsidRPr="00A37F74">
        <w:rPr>
          <w:rFonts w:ascii="Cambria Math" w:hAnsi="Cambria Math" w:cs="Cambria Math"/>
          <w:sz w:val="28"/>
          <w:szCs w:val="28"/>
        </w:rPr>
        <w:t>∧</w:t>
      </w:r>
      <w:r w:rsidR="00F27683"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>65</w:t>
      </w:r>
      <w:r w:rsidR="00F27683" w:rsidRPr="00A37F74">
        <w:rPr>
          <w:sz w:val="28"/>
          <w:szCs w:val="28"/>
        </w:rPr>
        <w:t>, где</w:t>
      </w:r>
      <w:r w:rsidR="00A8424C" w:rsidRPr="00A37F74">
        <w:rPr>
          <w:sz w:val="28"/>
          <w:szCs w:val="28"/>
        </w:rPr>
        <w:t xml:space="preserve"> </w:t>
      </w:r>
      <w:r w:rsidR="00A8424C" w:rsidRPr="00A37F74">
        <w:rPr>
          <w:sz w:val="28"/>
          <w:szCs w:val="28"/>
          <w:lang w:val="en-US"/>
        </w:rPr>
        <w:t>F</w:t>
      </w:r>
      <w:r w:rsidR="00A8424C" w:rsidRPr="00A37F74">
        <w:rPr>
          <w:sz w:val="28"/>
          <w:szCs w:val="28"/>
          <w:vertAlign w:val="subscript"/>
        </w:rPr>
        <w:t xml:space="preserve">61 </w:t>
      </w:r>
      <w:r w:rsidR="00A8424C" w:rsidRPr="00A37F74">
        <w:rPr>
          <w:sz w:val="28"/>
          <w:szCs w:val="28"/>
        </w:rPr>
        <w:t xml:space="preserve">– исправность 2-го участка, </w:t>
      </w:r>
      <w:r w:rsidR="00A8424C" w:rsidRPr="00A37F74">
        <w:rPr>
          <w:sz w:val="28"/>
          <w:szCs w:val="28"/>
          <w:lang w:val="en-US"/>
        </w:rPr>
        <w:t>F</w:t>
      </w:r>
      <w:r w:rsidR="00A8424C" w:rsidRPr="00A37F74">
        <w:rPr>
          <w:sz w:val="28"/>
          <w:szCs w:val="28"/>
          <w:vertAlign w:val="subscript"/>
        </w:rPr>
        <w:t xml:space="preserve">62 </w:t>
      </w:r>
      <w:r w:rsidR="00A8424C" w:rsidRPr="00A37F74">
        <w:rPr>
          <w:sz w:val="28"/>
          <w:szCs w:val="28"/>
        </w:rPr>
        <w:t xml:space="preserve">– исправность 3-го участка, </w:t>
      </w:r>
      <w:r w:rsidR="00A8424C" w:rsidRPr="00A37F74">
        <w:rPr>
          <w:sz w:val="28"/>
          <w:szCs w:val="28"/>
          <w:lang w:val="en-US"/>
        </w:rPr>
        <w:t>F</w:t>
      </w:r>
      <w:r w:rsidR="00A8424C" w:rsidRPr="00A37F74">
        <w:rPr>
          <w:sz w:val="28"/>
          <w:szCs w:val="28"/>
          <w:vertAlign w:val="subscript"/>
        </w:rPr>
        <w:t xml:space="preserve">63 </w:t>
      </w:r>
      <w:r w:rsidR="00A8424C" w:rsidRPr="00A37F74">
        <w:rPr>
          <w:sz w:val="28"/>
          <w:szCs w:val="28"/>
        </w:rPr>
        <w:t xml:space="preserve">– исправность конденсатора </w:t>
      </w:r>
      <w:r w:rsidR="00A8424C" w:rsidRPr="00A37F74">
        <w:rPr>
          <w:sz w:val="28"/>
          <w:szCs w:val="28"/>
          <w:lang w:val="en-US"/>
        </w:rPr>
        <w:t>C</w:t>
      </w:r>
      <w:r w:rsidR="00A8424C" w:rsidRPr="00A37F74">
        <w:rPr>
          <w:sz w:val="28"/>
          <w:szCs w:val="28"/>
        </w:rPr>
        <w:t xml:space="preserve">э, </w:t>
      </w:r>
      <w:r w:rsidR="00A8424C" w:rsidRPr="00A37F74">
        <w:rPr>
          <w:sz w:val="28"/>
          <w:szCs w:val="28"/>
          <w:lang w:val="en-US"/>
        </w:rPr>
        <w:t>F</w:t>
      </w:r>
      <w:r w:rsidR="00A8424C" w:rsidRPr="00A37F74">
        <w:rPr>
          <w:sz w:val="28"/>
          <w:szCs w:val="28"/>
          <w:vertAlign w:val="subscript"/>
        </w:rPr>
        <w:t xml:space="preserve">64 </w:t>
      </w:r>
      <w:r w:rsidR="00A8424C" w:rsidRPr="00A37F74">
        <w:rPr>
          <w:sz w:val="28"/>
          <w:szCs w:val="28"/>
        </w:rPr>
        <w:t xml:space="preserve">– исправность резистора </w:t>
      </w:r>
      <w:r w:rsidR="00A8424C" w:rsidRPr="00A37F74">
        <w:rPr>
          <w:sz w:val="28"/>
          <w:szCs w:val="28"/>
          <w:lang w:val="en-US"/>
        </w:rPr>
        <w:t>R</w:t>
      </w:r>
      <w:r w:rsidR="00A8424C" w:rsidRPr="00A37F74">
        <w:rPr>
          <w:sz w:val="28"/>
          <w:szCs w:val="28"/>
        </w:rPr>
        <w:t xml:space="preserve">э, </w:t>
      </w:r>
      <w:r w:rsidR="00A8424C" w:rsidRPr="00A37F74">
        <w:rPr>
          <w:sz w:val="28"/>
          <w:szCs w:val="28"/>
          <w:lang w:val="en-US"/>
        </w:rPr>
        <w:t>F</w:t>
      </w:r>
      <w:r w:rsidR="00A8424C" w:rsidRPr="00A37F74">
        <w:rPr>
          <w:sz w:val="28"/>
          <w:szCs w:val="28"/>
          <w:vertAlign w:val="subscript"/>
        </w:rPr>
        <w:t xml:space="preserve">65 </w:t>
      </w:r>
      <w:r w:rsidR="00A8424C" w:rsidRPr="00A37F74">
        <w:rPr>
          <w:sz w:val="28"/>
          <w:szCs w:val="28"/>
        </w:rPr>
        <w:t xml:space="preserve">– исправность КТ6, а </w:t>
      </w:r>
      <w:r w:rsidR="00A8424C" w:rsidRPr="00A37F74">
        <w:rPr>
          <w:sz w:val="28"/>
          <w:szCs w:val="28"/>
          <w:lang w:val="en-US"/>
        </w:rPr>
        <w:t>F</w:t>
      </w:r>
      <w:r w:rsidR="00A8424C" w:rsidRPr="00A37F74">
        <w:rPr>
          <w:sz w:val="28"/>
          <w:szCs w:val="28"/>
          <w:vertAlign w:val="subscript"/>
          <w:lang w:val="en-US"/>
        </w:rPr>
        <w:t>d</w:t>
      </w:r>
      <w:r w:rsidR="004E4A64" w:rsidRPr="00A37F74">
        <w:rPr>
          <w:sz w:val="28"/>
          <w:szCs w:val="28"/>
          <w:vertAlign w:val="subscript"/>
        </w:rPr>
        <w:t>6</w:t>
      </w:r>
      <w:r w:rsidR="00A8424C" w:rsidRPr="00A37F74">
        <w:rPr>
          <w:sz w:val="28"/>
          <w:szCs w:val="28"/>
          <w:vertAlign w:val="subscript"/>
        </w:rPr>
        <w:t xml:space="preserve"> </w:t>
      </w:r>
      <w:r w:rsidR="00A8424C" w:rsidRPr="00A37F74">
        <w:rPr>
          <w:sz w:val="28"/>
          <w:szCs w:val="28"/>
        </w:rPr>
        <w:t>– исправность КТ</w:t>
      </w:r>
      <w:r w:rsidR="004E4A64" w:rsidRPr="00A37F74">
        <w:rPr>
          <w:sz w:val="28"/>
          <w:szCs w:val="28"/>
        </w:rPr>
        <w:t>5</w:t>
      </w:r>
      <w:r w:rsidR="00A8424C" w:rsidRPr="00A37F74">
        <w:rPr>
          <w:sz w:val="28"/>
          <w:szCs w:val="28"/>
        </w:rPr>
        <w:t>.</w:t>
      </w:r>
    </w:p>
    <w:p w14:paraId="562B66BF" w14:textId="6964956E" w:rsidR="00E460C9" w:rsidRPr="00A37F74" w:rsidRDefault="00E460C9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R</w:t>
      </w:r>
      <w:r w:rsidRPr="00A37F74">
        <w:rPr>
          <w:sz w:val="28"/>
          <w:szCs w:val="28"/>
          <w:vertAlign w:val="subscript"/>
        </w:rPr>
        <w:t>7</w:t>
      </w:r>
      <w:r w:rsidRPr="00A37F74">
        <w:rPr>
          <w:sz w:val="28"/>
          <w:szCs w:val="28"/>
        </w:rPr>
        <w:t xml:space="preserve"> : </w:t>
      </w:r>
      <w:r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  <w:vertAlign w:val="subscript"/>
          <w:lang w:val="en-US"/>
        </w:rPr>
        <w:t>d</w:t>
      </w:r>
      <w:r w:rsidR="00D328C4" w:rsidRPr="00A37F74">
        <w:rPr>
          <w:sz w:val="28"/>
          <w:szCs w:val="28"/>
          <w:vertAlign w:val="subscript"/>
        </w:rPr>
        <w:t>7</w:t>
      </w:r>
      <w:r w:rsidRPr="00A37F74">
        <w:rPr>
          <w:sz w:val="28"/>
          <w:szCs w:val="28"/>
          <w:vertAlign w:val="subscript"/>
        </w:rPr>
        <w:t xml:space="preserve"> </w:t>
      </w:r>
      <w:r w:rsidRPr="00A37F74">
        <w:rPr>
          <w:sz w:val="28"/>
          <w:szCs w:val="28"/>
          <w:lang w:val="en-US"/>
        </w:rPr>
        <w:sym w:font="Wingdings" w:char="F0DF"/>
      </w:r>
      <w:r w:rsidRPr="00A37F74">
        <w:rPr>
          <w:sz w:val="28"/>
          <w:szCs w:val="28"/>
        </w:rPr>
        <w:t xml:space="preserve"> </w:t>
      </w:r>
      <w:r w:rsidR="00F27683" w:rsidRPr="00A37F74">
        <w:rPr>
          <w:sz w:val="28"/>
          <w:szCs w:val="28"/>
          <w:lang w:val="en-US"/>
        </w:rPr>
        <w:t>F</w:t>
      </w:r>
      <w:r w:rsidR="00F27683" w:rsidRPr="00A37F74">
        <w:rPr>
          <w:sz w:val="28"/>
          <w:szCs w:val="28"/>
          <w:vertAlign w:val="subscript"/>
        </w:rPr>
        <w:t>71</w:t>
      </w:r>
      <w:r w:rsidR="00F27683" w:rsidRPr="00A37F74">
        <w:rPr>
          <w:sz w:val="28"/>
          <w:szCs w:val="28"/>
        </w:rPr>
        <w:t>, где</w:t>
      </w:r>
      <w:r w:rsidR="0045739E" w:rsidRPr="00A37F74">
        <w:rPr>
          <w:sz w:val="28"/>
          <w:szCs w:val="28"/>
        </w:rPr>
        <w:t xml:space="preserve"> </w:t>
      </w:r>
      <w:r w:rsidR="0045739E" w:rsidRPr="00A37F74">
        <w:rPr>
          <w:sz w:val="28"/>
          <w:szCs w:val="28"/>
          <w:lang w:val="en-US"/>
        </w:rPr>
        <w:t>F</w:t>
      </w:r>
      <w:r w:rsidR="0045739E" w:rsidRPr="00A37F74">
        <w:rPr>
          <w:sz w:val="28"/>
          <w:szCs w:val="28"/>
          <w:vertAlign w:val="subscript"/>
        </w:rPr>
        <w:t xml:space="preserve">71 </w:t>
      </w:r>
      <w:r w:rsidR="0045739E" w:rsidRPr="00A37F74">
        <w:rPr>
          <w:sz w:val="28"/>
          <w:szCs w:val="28"/>
        </w:rPr>
        <w:t>– исправность</w:t>
      </w:r>
      <w:r w:rsidR="00A8424C" w:rsidRPr="00A37F74">
        <w:rPr>
          <w:sz w:val="28"/>
          <w:szCs w:val="28"/>
        </w:rPr>
        <w:t xml:space="preserve"> </w:t>
      </w:r>
      <w:r w:rsidR="0045739E" w:rsidRPr="00A37F74">
        <w:rPr>
          <w:sz w:val="28"/>
          <w:szCs w:val="28"/>
        </w:rPr>
        <w:t xml:space="preserve">1-го участка, а </w:t>
      </w:r>
      <w:r w:rsidR="0045739E" w:rsidRPr="00A37F74">
        <w:rPr>
          <w:sz w:val="28"/>
          <w:szCs w:val="28"/>
          <w:lang w:val="en-US"/>
        </w:rPr>
        <w:t>F</w:t>
      </w:r>
      <w:r w:rsidR="0045739E" w:rsidRPr="00A37F74">
        <w:rPr>
          <w:sz w:val="28"/>
          <w:szCs w:val="28"/>
          <w:vertAlign w:val="subscript"/>
          <w:lang w:val="en-US"/>
        </w:rPr>
        <w:t>d</w:t>
      </w:r>
      <w:r w:rsidR="0045739E" w:rsidRPr="00A37F74">
        <w:rPr>
          <w:sz w:val="28"/>
          <w:szCs w:val="28"/>
          <w:vertAlign w:val="subscript"/>
        </w:rPr>
        <w:t xml:space="preserve">7 </w:t>
      </w:r>
      <w:r w:rsidR="0045739E" w:rsidRPr="00A37F74">
        <w:rPr>
          <w:sz w:val="28"/>
          <w:szCs w:val="28"/>
        </w:rPr>
        <w:t>– исправность КТ6</w:t>
      </w:r>
      <w:r w:rsidR="00756E51" w:rsidRPr="00A37F74">
        <w:rPr>
          <w:sz w:val="28"/>
          <w:szCs w:val="28"/>
        </w:rPr>
        <w:t>.</w:t>
      </w:r>
    </w:p>
    <w:p w14:paraId="52C59705" w14:textId="58D77577" w:rsidR="004E4A64" w:rsidRDefault="004E4A64" w:rsidP="00D412D0">
      <w:pPr>
        <w:spacing w:line="360" w:lineRule="auto"/>
        <w:ind w:firstLine="708"/>
        <w:jc w:val="both"/>
        <w:rPr>
          <w:sz w:val="28"/>
          <w:szCs w:val="28"/>
        </w:rPr>
      </w:pPr>
    </w:p>
    <w:p w14:paraId="7521B30A" w14:textId="28EAC04D" w:rsidR="003E0B84" w:rsidRPr="00A37F74" w:rsidRDefault="003E0B84" w:rsidP="003E0B8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Итератор в свою </w:t>
      </w:r>
      <w:r w:rsidRPr="00A37F74">
        <w:rPr>
          <w:sz w:val="28"/>
          <w:szCs w:val="28"/>
        </w:rPr>
        <w:t>очередь имеет следующий вид:</w:t>
      </w:r>
    </w:p>
    <w:p w14:paraId="28DE6C9D" w14:textId="77777777" w:rsidR="003E0B84" w:rsidRPr="00A37F74" w:rsidRDefault="003E0B84" w:rsidP="003E0B84">
      <w:pPr>
        <w:spacing w:line="360" w:lineRule="auto"/>
        <w:ind w:firstLine="708"/>
        <w:jc w:val="center"/>
        <w:rPr>
          <w:sz w:val="28"/>
          <w:szCs w:val="28"/>
        </w:rPr>
      </w:pPr>
      <w:r w:rsidRPr="00A37F74">
        <w:rPr>
          <w:sz w:val="28"/>
          <w:szCs w:val="28"/>
        </w:rPr>
        <w:t>I = (V, M, C, W),</w:t>
      </w:r>
    </w:p>
    <w:p w14:paraId="77F97EC0" w14:textId="77777777" w:rsidR="003E0B84" w:rsidRPr="00A37F74" w:rsidRDefault="003E0B84" w:rsidP="003E0B84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 xml:space="preserve">где V – процесс выбора активных фактов и правил (Fa, Ra), </w:t>
      </w:r>
    </w:p>
    <w:p w14:paraId="39808309" w14:textId="77777777" w:rsidR="003E0B84" w:rsidRPr="00A37F74" w:rsidRDefault="003E0B84" w:rsidP="003E0B84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 xml:space="preserve">М – процесс сопоставления, </w:t>
      </w:r>
    </w:p>
    <w:p w14:paraId="122FD0B5" w14:textId="77777777" w:rsidR="003E0B84" w:rsidRPr="00A37F74" w:rsidRDefault="003E0B84" w:rsidP="003E0B84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 xml:space="preserve">С – процесс разрешения конфликтов, </w:t>
      </w:r>
    </w:p>
    <w:p w14:paraId="5CC23B9B" w14:textId="50E003AB" w:rsidR="003E0B84" w:rsidRPr="003E0B84" w:rsidRDefault="003E0B84" w:rsidP="003E0B84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>W – процесс выполнения выбранного означенного правила.</w:t>
      </w:r>
    </w:p>
    <w:p w14:paraId="4478698B" w14:textId="64590515" w:rsidR="002A25A1" w:rsidRDefault="002A25A1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2A25A1">
        <w:rPr>
          <w:sz w:val="28"/>
          <w:szCs w:val="28"/>
        </w:rPr>
        <w:t xml:space="preserve">В разрабатываемой </w:t>
      </w:r>
      <w:r w:rsidR="009F26EA">
        <w:rPr>
          <w:sz w:val="28"/>
          <w:szCs w:val="28"/>
        </w:rPr>
        <w:t>ЭС</w:t>
      </w:r>
      <w:r w:rsidRPr="002A25A1">
        <w:rPr>
          <w:sz w:val="28"/>
          <w:szCs w:val="28"/>
        </w:rPr>
        <w:t xml:space="preserve"> процесс </w:t>
      </w:r>
      <w:r w:rsidRPr="003E0B84">
        <w:rPr>
          <w:sz w:val="28"/>
          <w:szCs w:val="28"/>
          <w:lang w:val="en-US"/>
        </w:rPr>
        <w:t>V</w:t>
      </w:r>
      <w:r w:rsidRPr="002A25A1">
        <w:rPr>
          <w:sz w:val="28"/>
          <w:szCs w:val="28"/>
        </w:rPr>
        <w:t xml:space="preserve"> </w:t>
      </w:r>
      <w:r w:rsidR="009F26EA">
        <w:rPr>
          <w:sz w:val="28"/>
          <w:szCs w:val="28"/>
        </w:rPr>
        <w:t>– это</w:t>
      </w:r>
      <w:r w:rsidRPr="002A25A1">
        <w:rPr>
          <w:sz w:val="28"/>
          <w:szCs w:val="28"/>
        </w:rPr>
        <w:t xml:space="preserve"> диалог с системой. </w:t>
      </w:r>
      <w:r w:rsidR="009F26EA">
        <w:rPr>
          <w:sz w:val="28"/>
          <w:szCs w:val="28"/>
        </w:rPr>
        <w:t>Она</w:t>
      </w:r>
      <w:r w:rsidRPr="002A25A1">
        <w:rPr>
          <w:sz w:val="28"/>
          <w:szCs w:val="28"/>
        </w:rPr>
        <w:t xml:space="preserve"> задаёт вопросы о неисправностях в устройстве. Вопросы могут быть типа «Введите напряжение в контрольной точке 1»</w:t>
      </w:r>
    </w:p>
    <w:p w14:paraId="744DA684" w14:textId="0C673152" w:rsidR="002A25A1" w:rsidRDefault="003E0B84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3E0B84">
        <w:rPr>
          <w:sz w:val="28"/>
          <w:szCs w:val="28"/>
        </w:rPr>
        <w:t xml:space="preserve">Процесс </w:t>
      </w:r>
      <w:r w:rsidRPr="003E0B84">
        <w:rPr>
          <w:sz w:val="28"/>
          <w:szCs w:val="28"/>
          <w:lang w:val="en-US"/>
        </w:rPr>
        <w:t>M</w:t>
      </w:r>
      <w:r w:rsidRPr="003E0B84">
        <w:rPr>
          <w:sz w:val="28"/>
          <w:szCs w:val="28"/>
        </w:rPr>
        <w:t xml:space="preserve"> представляет собой сравнение введённых числовых значений напряжения</w:t>
      </w:r>
      <w:r w:rsidR="009400B9">
        <w:rPr>
          <w:sz w:val="28"/>
          <w:szCs w:val="28"/>
        </w:rPr>
        <w:t>, емкостей и</w:t>
      </w:r>
      <w:r w:rsidRPr="003E0B84">
        <w:rPr>
          <w:sz w:val="28"/>
          <w:szCs w:val="28"/>
        </w:rPr>
        <w:t xml:space="preserve"> сопротивления с уже имеющимися в базе программы</w:t>
      </w:r>
      <w:r w:rsidR="00A767E0">
        <w:rPr>
          <w:sz w:val="28"/>
          <w:szCs w:val="28"/>
        </w:rPr>
        <w:t xml:space="preserve">, которые </w:t>
      </w:r>
      <w:r w:rsidRPr="003E0B84">
        <w:rPr>
          <w:sz w:val="28"/>
          <w:szCs w:val="28"/>
        </w:rPr>
        <w:t>являются нормой для каждого конкретного элемента устройства с учётом погрешности.</w:t>
      </w:r>
    </w:p>
    <w:p w14:paraId="181D70D3" w14:textId="77777777" w:rsidR="004F077F" w:rsidRDefault="003E0B84" w:rsidP="004F077F">
      <w:pPr>
        <w:spacing w:line="360" w:lineRule="auto"/>
        <w:ind w:firstLine="708"/>
        <w:jc w:val="both"/>
        <w:rPr>
          <w:sz w:val="28"/>
          <w:szCs w:val="28"/>
        </w:rPr>
      </w:pPr>
      <w:r w:rsidRPr="003E0B84">
        <w:rPr>
          <w:sz w:val="28"/>
          <w:szCs w:val="28"/>
        </w:rPr>
        <w:t xml:space="preserve">В реализации процесса </w:t>
      </w:r>
      <w:r w:rsidRPr="004F077F">
        <w:rPr>
          <w:sz w:val="28"/>
          <w:szCs w:val="28"/>
          <w:lang w:val="en-US"/>
        </w:rPr>
        <w:t>C</w:t>
      </w:r>
      <w:r w:rsidRPr="003E0B84">
        <w:rPr>
          <w:sz w:val="28"/>
          <w:szCs w:val="28"/>
        </w:rPr>
        <w:t xml:space="preserve"> данная система не нуждается, поскольку сама контролирует диалог с пользователем, не давая ему ввести неверные данные. </w:t>
      </w:r>
    </w:p>
    <w:p w14:paraId="4C71C817" w14:textId="5496B1AF" w:rsidR="003E0B84" w:rsidRDefault="003E0B84" w:rsidP="004F077F">
      <w:pPr>
        <w:spacing w:line="360" w:lineRule="auto"/>
        <w:ind w:firstLine="708"/>
        <w:jc w:val="both"/>
        <w:rPr>
          <w:sz w:val="28"/>
          <w:szCs w:val="28"/>
        </w:rPr>
      </w:pPr>
      <w:r w:rsidRPr="003E0B84">
        <w:rPr>
          <w:sz w:val="28"/>
          <w:szCs w:val="28"/>
        </w:rPr>
        <w:t xml:space="preserve">Процесс W запускается после </w:t>
      </w:r>
      <w:r w:rsidR="004F077F">
        <w:rPr>
          <w:sz w:val="28"/>
          <w:szCs w:val="28"/>
        </w:rPr>
        <w:t>задания входного напряжения</w:t>
      </w:r>
      <w:r w:rsidRPr="003E0B84">
        <w:rPr>
          <w:sz w:val="28"/>
          <w:szCs w:val="28"/>
        </w:rPr>
        <w:t xml:space="preserve"> в программу</w:t>
      </w:r>
      <w:r w:rsidR="004F077F">
        <w:rPr>
          <w:sz w:val="28"/>
          <w:szCs w:val="28"/>
        </w:rPr>
        <w:t xml:space="preserve"> и проверка контрольных точек</w:t>
      </w:r>
      <w:r w:rsidR="004F077F" w:rsidRPr="004F077F">
        <w:rPr>
          <w:sz w:val="28"/>
          <w:szCs w:val="28"/>
        </w:rPr>
        <w:t>.</w:t>
      </w:r>
      <w:r w:rsidR="004F077F">
        <w:rPr>
          <w:sz w:val="28"/>
          <w:szCs w:val="28"/>
        </w:rPr>
        <w:t xml:space="preserve"> Если в какой-то из КТ будет найдена ошибка, программа сообщит об этом.</w:t>
      </w:r>
    </w:p>
    <w:p w14:paraId="342B5EB1" w14:textId="22EFE969" w:rsidR="004879E2" w:rsidRDefault="004879E2" w:rsidP="004F077F">
      <w:pPr>
        <w:spacing w:line="360" w:lineRule="auto"/>
        <w:ind w:firstLine="708"/>
        <w:jc w:val="both"/>
        <w:rPr>
          <w:sz w:val="28"/>
          <w:szCs w:val="28"/>
        </w:rPr>
      </w:pPr>
    </w:p>
    <w:p w14:paraId="68DA2327" w14:textId="4A34D9BD" w:rsidR="00C360D2" w:rsidRPr="00C360D2" w:rsidRDefault="00C360D2" w:rsidP="004F077F">
      <w:pPr>
        <w:spacing w:line="360" w:lineRule="auto"/>
        <w:ind w:firstLine="708"/>
        <w:jc w:val="both"/>
        <w:rPr>
          <w:sz w:val="40"/>
          <w:szCs w:val="40"/>
        </w:rPr>
      </w:pPr>
      <w:r w:rsidRPr="00C360D2">
        <w:rPr>
          <w:sz w:val="28"/>
          <w:szCs w:val="28"/>
        </w:rPr>
        <w:t>В данной системе использован обратный порядок вывода, который двигается от заключения к активным фактам.</w:t>
      </w:r>
    </w:p>
    <w:p w14:paraId="6AD3FE9D" w14:textId="455B1191" w:rsidR="004879E2" w:rsidRPr="004F077F" w:rsidRDefault="004879E2" w:rsidP="004879E2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>Стратегией в данной ЭС является Альфа-бета алгоритм. Задача сводится к удалению ветвей, не перспективных для поиска успешного решения. Поэтому просматриваются только те вершины, в которые можно попасть в результате следующего шага, после чего неперспективные направления исключаются из дальнейшего рассмотрения. Например, несоответствие напряжения номинальному на КТ2 может рассматриваться только в случае, если напряжение ни на одной из КТ 1, 3 или 7 не соответствует номинальному.</w:t>
      </w:r>
    </w:p>
    <w:p w14:paraId="28C4275F" w14:textId="77777777" w:rsidR="003E0B84" w:rsidRPr="00A37F74" w:rsidRDefault="003E0B84" w:rsidP="00D412D0">
      <w:pPr>
        <w:spacing w:line="360" w:lineRule="auto"/>
        <w:ind w:firstLine="708"/>
        <w:jc w:val="both"/>
        <w:rPr>
          <w:sz w:val="28"/>
          <w:szCs w:val="28"/>
        </w:rPr>
      </w:pPr>
    </w:p>
    <w:p w14:paraId="5DCEF7F5" w14:textId="338128F9" w:rsidR="008D75A7" w:rsidRPr="00A37F74" w:rsidRDefault="008D75A7" w:rsidP="00D412D0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>Схема МЛВ показа ЭС показана на рисунке 5.</w:t>
      </w:r>
    </w:p>
    <w:p w14:paraId="7D0D9884" w14:textId="6988DC9F" w:rsidR="008D75A7" w:rsidRPr="00A37F74" w:rsidRDefault="000E42C5" w:rsidP="000E42C5">
      <w:pPr>
        <w:spacing w:line="360" w:lineRule="auto"/>
        <w:jc w:val="center"/>
        <w:rPr>
          <w:sz w:val="28"/>
          <w:szCs w:val="28"/>
        </w:rPr>
      </w:pPr>
      <w:r w:rsidRPr="00A37F74">
        <w:rPr>
          <w:noProof/>
          <w14:ligatures w14:val="standardContextual"/>
        </w:rPr>
        <w:lastRenderedPageBreak/>
        <w:drawing>
          <wp:inline distT="0" distB="0" distL="0" distR="0" wp14:anchorId="4284B2C7" wp14:editId="3FE82C9E">
            <wp:extent cx="4625340" cy="28473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430" cy="28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7BC0" w14:textId="7DF14950" w:rsidR="008D75A7" w:rsidRPr="00A37F74" w:rsidRDefault="008D75A7" w:rsidP="008D75A7">
      <w:pPr>
        <w:spacing w:line="360" w:lineRule="auto"/>
        <w:ind w:firstLine="708"/>
        <w:jc w:val="center"/>
        <w:rPr>
          <w:sz w:val="24"/>
          <w:szCs w:val="24"/>
        </w:rPr>
      </w:pPr>
      <w:r w:rsidRPr="00A37F74">
        <w:rPr>
          <w:sz w:val="24"/>
          <w:szCs w:val="24"/>
        </w:rPr>
        <w:t xml:space="preserve">Рисунок 5 – Схема МЛВ для ЭС </w:t>
      </w:r>
      <w:r w:rsidRPr="00A37F74">
        <w:rPr>
          <w:sz w:val="24"/>
        </w:rPr>
        <w:t>однокаскадного усилителя в статике</w:t>
      </w:r>
    </w:p>
    <w:p w14:paraId="0FB529D0" w14:textId="7614B169" w:rsidR="00B150BC" w:rsidRPr="00A37F74" w:rsidRDefault="00B150BC" w:rsidP="00B150BC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 xml:space="preserve">где </w:t>
      </w:r>
      <w:r w:rsidR="0064249A"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</w:rPr>
        <w:t xml:space="preserve">, </w:t>
      </w:r>
      <w:r w:rsidR="0064249A" w:rsidRPr="00A37F74">
        <w:rPr>
          <w:sz w:val="28"/>
          <w:szCs w:val="28"/>
          <w:lang w:val="en-US"/>
        </w:rPr>
        <w:t>Fa</w:t>
      </w:r>
      <w:r w:rsidRPr="00A37F74">
        <w:rPr>
          <w:sz w:val="28"/>
          <w:szCs w:val="28"/>
        </w:rPr>
        <w:t xml:space="preserve"> , </w:t>
      </w:r>
      <w:r w:rsidR="0064249A" w:rsidRPr="00A37F74">
        <w:rPr>
          <w:sz w:val="28"/>
          <w:szCs w:val="28"/>
          <w:lang w:val="en-US"/>
        </w:rPr>
        <w:t>F</w:t>
      </w:r>
      <w:r w:rsidRPr="00A37F74">
        <w:rPr>
          <w:sz w:val="28"/>
          <w:szCs w:val="28"/>
        </w:rPr>
        <w:t>¬</w:t>
      </w:r>
      <w:r w:rsidR="0064249A" w:rsidRPr="00A37F74">
        <w:rPr>
          <w:sz w:val="28"/>
          <w:szCs w:val="28"/>
          <w:lang w:val="en-US"/>
        </w:rPr>
        <w:t>a</w:t>
      </w:r>
      <w:r w:rsidRPr="00A37F74">
        <w:rPr>
          <w:sz w:val="28"/>
          <w:szCs w:val="28"/>
        </w:rPr>
        <w:t xml:space="preserve"> – исходные, активные и неактивные факты;</w:t>
      </w:r>
    </w:p>
    <w:p w14:paraId="3411BB46" w14:textId="50CF8381" w:rsidR="00B150BC" w:rsidRPr="00A37F74" w:rsidRDefault="00093AAE" w:rsidP="00B150BC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Fs</w:t>
      </w:r>
      <w:r w:rsidR="00B150BC" w:rsidRPr="00A37F74">
        <w:rPr>
          <w:sz w:val="28"/>
          <w:szCs w:val="28"/>
        </w:rPr>
        <w:t xml:space="preserve"> , </w:t>
      </w:r>
      <w:r w:rsidRPr="00A37F74">
        <w:rPr>
          <w:sz w:val="28"/>
          <w:szCs w:val="28"/>
          <w:lang w:val="en-US"/>
        </w:rPr>
        <w:t>F</w:t>
      </w:r>
      <w:r w:rsidR="00B150BC" w:rsidRPr="00A37F74">
        <w:rPr>
          <w:sz w:val="28"/>
          <w:szCs w:val="28"/>
        </w:rPr>
        <w:t>¬</w:t>
      </w:r>
      <w:r w:rsidRPr="00A37F74">
        <w:rPr>
          <w:sz w:val="28"/>
          <w:szCs w:val="28"/>
          <w:lang w:val="en-US"/>
        </w:rPr>
        <w:t>s</w:t>
      </w:r>
      <w:r w:rsidR="00B150BC" w:rsidRPr="00A37F74">
        <w:rPr>
          <w:sz w:val="28"/>
          <w:szCs w:val="28"/>
        </w:rPr>
        <w:t xml:space="preserve"> – факты, которые сработали и не сработали;</w:t>
      </w:r>
    </w:p>
    <w:p w14:paraId="274A3470" w14:textId="7946F9E2" w:rsidR="00B150BC" w:rsidRPr="00A37F74" w:rsidRDefault="00093AAE" w:rsidP="00B150BC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Fz</w:t>
      </w:r>
      <w:r w:rsidR="00B150BC" w:rsidRPr="00A37F74">
        <w:rPr>
          <w:sz w:val="28"/>
          <w:szCs w:val="28"/>
        </w:rPr>
        <w:t xml:space="preserve"> , </w:t>
      </w:r>
      <w:r w:rsidRPr="00A37F74">
        <w:rPr>
          <w:sz w:val="28"/>
          <w:szCs w:val="28"/>
          <w:lang w:val="en-US"/>
        </w:rPr>
        <w:t>Fd</w:t>
      </w:r>
      <w:r w:rsidR="00B150BC" w:rsidRPr="00A37F74">
        <w:rPr>
          <w:sz w:val="28"/>
          <w:szCs w:val="28"/>
        </w:rPr>
        <w:t xml:space="preserve"> – факты заключения и дополнительные факты;</w:t>
      </w:r>
    </w:p>
    <w:p w14:paraId="64CA7584" w14:textId="6AFDB3D1" w:rsidR="00B150BC" w:rsidRPr="00A37F74" w:rsidRDefault="00093AAE" w:rsidP="00B150BC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Fda</w:t>
      </w:r>
      <w:r w:rsidR="00B150BC" w:rsidRPr="00A37F74">
        <w:rPr>
          <w:sz w:val="28"/>
          <w:szCs w:val="28"/>
        </w:rPr>
        <w:t xml:space="preserve"> – активные дополнительные факты;</w:t>
      </w:r>
    </w:p>
    <w:p w14:paraId="460B3812" w14:textId="7271E78F" w:rsidR="00B150BC" w:rsidRPr="00A37F74" w:rsidRDefault="00093AAE" w:rsidP="00B150BC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Ra</w:t>
      </w:r>
      <w:r w:rsidR="00B150BC" w:rsidRPr="00A37F74">
        <w:rPr>
          <w:sz w:val="28"/>
          <w:szCs w:val="28"/>
        </w:rPr>
        <w:t xml:space="preserve"> – активные правила;</w:t>
      </w:r>
    </w:p>
    <w:p w14:paraId="3772F2B1" w14:textId="7F01973E" w:rsidR="00B150BC" w:rsidRPr="00A37F74" w:rsidRDefault="00093AAE" w:rsidP="00B150BC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Rs</w:t>
      </w:r>
      <w:r w:rsidR="00B150BC" w:rsidRPr="00A37F74">
        <w:rPr>
          <w:sz w:val="28"/>
          <w:szCs w:val="28"/>
        </w:rPr>
        <w:t xml:space="preserve">, </w:t>
      </w:r>
      <w:r w:rsidRPr="00A37F74">
        <w:rPr>
          <w:sz w:val="28"/>
          <w:szCs w:val="28"/>
          <w:lang w:val="en-US"/>
        </w:rPr>
        <w:t>R</w:t>
      </w:r>
      <w:r w:rsidR="00B150BC" w:rsidRPr="00A37F74">
        <w:rPr>
          <w:sz w:val="28"/>
          <w:szCs w:val="28"/>
        </w:rPr>
        <w:t>¬</w:t>
      </w:r>
      <w:r w:rsidRPr="00A37F74">
        <w:rPr>
          <w:sz w:val="28"/>
          <w:szCs w:val="28"/>
          <w:lang w:val="en-US"/>
        </w:rPr>
        <w:t>s</w:t>
      </w:r>
      <w:r w:rsidR="00B150BC" w:rsidRPr="00A37F74">
        <w:rPr>
          <w:sz w:val="28"/>
          <w:szCs w:val="28"/>
        </w:rPr>
        <w:t xml:space="preserve"> – правила, которые сработали и не сработали;</w:t>
      </w:r>
    </w:p>
    <w:p w14:paraId="4FD53635" w14:textId="4D3EFE65" w:rsidR="00B150BC" w:rsidRPr="00A37F74" w:rsidRDefault="00093AAE" w:rsidP="00B150BC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P</w:t>
      </w:r>
      <w:r w:rsidRPr="00A37F74">
        <w:rPr>
          <w:sz w:val="28"/>
          <w:szCs w:val="28"/>
        </w:rPr>
        <w:t>1</w:t>
      </w:r>
      <w:r w:rsidR="00B150BC" w:rsidRPr="00A37F74">
        <w:rPr>
          <w:sz w:val="28"/>
          <w:szCs w:val="28"/>
        </w:rPr>
        <w:t xml:space="preserve"> – процесс определения активных фактов;</w:t>
      </w:r>
    </w:p>
    <w:p w14:paraId="418D7B27" w14:textId="459CEB09" w:rsidR="00B150BC" w:rsidRPr="00A37F74" w:rsidRDefault="00093AAE" w:rsidP="00B150BC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P</w:t>
      </w:r>
      <w:r w:rsidRPr="00A37F74">
        <w:rPr>
          <w:sz w:val="28"/>
          <w:szCs w:val="28"/>
        </w:rPr>
        <w:t>2</w:t>
      </w:r>
      <w:r w:rsidR="00B150BC" w:rsidRPr="00A37F74">
        <w:rPr>
          <w:sz w:val="28"/>
          <w:szCs w:val="28"/>
        </w:rPr>
        <w:t xml:space="preserve"> – процесс определения активных правил и формирование заключений </w:t>
      </w:r>
    </w:p>
    <w:p w14:paraId="6BBA5039" w14:textId="77777777" w:rsidR="00B150BC" w:rsidRPr="00A37F74" w:rsidRDefault="00B150BC" w:rsidP="000E42C5">
      <w:pPr>
        <w:spacing w:line="360" w:lineRule="auto"/>
        <w:jc w:val="both"/>
        <w:rPr>
          <w:sz w:val="28"/>
          <w:szCs w:val="28"/>
        </w:rPr>
      </w:pPr>
      <w:r w:rsidRPr="00A37F74">
        <w:rPr>
          <w:sz w:val="28"/>
          <w:szCs w:val="28"/>
        </w:rPr>
        <w:t>1-го уровня;</w:t>
      </w:r>
    </w:p>
    <w:p w14:paraId="764D5C4E" w14:textId="7AF113FE" w:rsidR="008D75A7" w:rsidRPr="00A37F74" w:rsidRDefault="00093AAE" w:rsidP="000E42C5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  <w:lang w:val="en-US"/>
        </w:rPr>
        <w:t>P</w:t>
      </w:r>
      <w:r w:rsidRPr="00A37F74">
        <w:rPr>
          <w:sz w:val="28"/>
          <w:szCs w:val="28"/>
        </w:rPr>
        <w:t>3</w:t>
      </w:r>
      <w:r w:rsidR="00B150BC" w:rsidRPr="00A37F74">
        <w:rPr>
          <w:sz w:val="28"/>
          <w:szCs w:val="28"/>
        </w:rPr>
        <w:t xml:space="preserve"> – процесс формирования заключений 2-го уровня с возможностью дополнительных итераций</w:t>
      </w:r>
      <w:r w:rsidR="000E42C5" w:rsidRPr="00A37F74">
        <w:rPr>
          <w:sz w:val="28"/>
          <w:szCs w:val="28"/>
        </w:rPr>
        <w:t>;</w:t>
      </w:r>
    </w:p>
    <w:p w14:paraId="1B7EE1B9" w14:textId="2B173FBE" w:rsidR="000E42C5" w:rsidRPr="00A37F74" w:rsidRDefault="000E42C5" w:rsidP="00B150BC">
      <w:pPr>
        <w:spacing w:line="360" w:lineRule="auto"/>
        <w:ind w:firstLine="708"/>
        <w:jc w:val="both"/>
        <w:rPr>
          <w:sz w:val="28"/>
          <w:szCs w:val="28"/>
        </w:rPr>
      </w:pPr>
      <w:r w:rsidRPr="00A37F74">
        <w:rPr>
          <w:sz w:val="28"/>
          <w:szCs w:val="28"/>
        </w:rPr>
        <w:t xml:space="preserve">Р4 </w:t>
      </w:r>
      <w:r w:rsidR="00A37F74">
        <w:rPr>
          <w:sz w:val="28"/>
          <w:szCs w:val="28"/>
        </w:rPr>
        <w:t>–</w:t>
      </w:r>
      <w:r w:rsidRPr="00A37F74">
        <w:rPr>
          <w:sz w:val="28"/>
          <w:szCs w:val="28"/>
        </w:rPr>
        <w:t xml:space="preserve"> процесс формирования активных правил и заключений 3-го уровня с возможностью уточнений; </w:t>
      </w:r>
    </w:p>
    <w:p w14:paraId="682352D0" w14:textId="182869DE" w:rsidR="000E42C5" w:rsidRPr="00A37F74" w:rsidRDefault="00A37F74" w:rsidP="00B150BC">
      <w:pPr>
        <w:spacing w:line="360" w:lineRule="auto"/>
        <w:ind w:firstLine="708"/>
        <w:jc w:val="both"/>
        <w:rPr>
          <w:sz w:val="40"/>
          <w:szCs w:val="40"/>
        </w:rPr>
      </w:pPr>
      <w:r>
        <w:rPr>
          <w:sz w:val="28"/>
          <w:szCs w:val="28"/>
        </w:rPr>
        <w:t>Р5</w:t>
      </w:r>
      <w:r w:rsidR="000E42C5" w:rsidRPr="00A37F7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0E42C5" w:rsidRPr="00A37F74">
        <w:rPr>
          <w:sz w:val="28"/>
          <w:szCs w:val="28"/>
        </w:rPr>
        <w:t xml:space="preserve"> процесс формирования активных правил и заключений 4-го уровня с возможностью уточнений.</w:t>
      </w:r>
    </w:p>
    <w:p w14:paraId="3F2ADFBE" w14:textId="77777777" w:rsidR="008D75A7" w:rsidRPr="00A37F74" w:rsidRDefault="008D75A7" w:rsidP="00D412D0">
      <w:pPr>
        <w:spacing w:line="360" w:lineRule="auto"/>
        <w:ind w:firstLine="708"/>
        <w:jc w:val="both"/>
        <w:rPr>
          <w:sz w:val="28"/>
          <w:szCs w:val="28"/>
        </w:rPr>
      </w:pPr>
    </w:p>
    <w:p w14:paraId="6EA47204" w14:textId="4B84FFD8" w:rsidR="0093326E" w:rsidRPr="00204F1E" w:rsidRDefault="001670DB" w:rsidP="00204F1E">
      <w:pPr>
        <w:spacing w:line="360" w:lineRule="auto"/>
        <w:ind w:firstLine="708"/>
        <w:jc w:val="both"/>
        <w:rPr>
          <w:sz w:val="40"/>
          <w:szCs w:val="32"/>
        </w:rPr>
      </w:pPr>
      <w:r w:rsidRPr="00A37F74">
        <w:rPr>
          <w:b/>
          <w:bCs/>
          <w:sz w:val="28"/>
          <w:szCs w:val="22"/>
        </w:rPr>
        <w:t xml:space="preserve">Вывод: </w:t>
      </w:r>
      <w:r w:rsidR="00493E9E" w:rsidRPr="00A37F74">
        <w:rPr>
          <w:sz w:val="28"/>
          <w:szCs w:val="22"/>
        </w:rPr>
        <w:t>были изучены способы представления знаний и методов обработки знаний, этапы проектирования экспертной системы и её компоненты, была проведена логическая декомпозиция и построена</w:t>
      </w:r>
      <w:r w:rsidR="00D840E4" w:rsidRPr="00A37F74">
        <w:rPr>
          <w:sz w:val="28"/>
          <w:szCs w:val="22"/>
        </w:rPr>
        <w:t xml:space="preserve"> модель</w:t>
      </w:r>
      <w:r w:rsidR="00493E9E" w:rsidRPr="00A37F74">
        <w:rPr>
          <w:sz w:val="28"/>
          <w:szCs w:val="22"/>
        </w:rPr>
        <w:t xml:space="preserve"> механизм логического вывода.</w:t>
      </w:r>
    </w:p>
    <w:sectPr w:rsidR="0093326E" w:rsidRPr="00204F1E" w:rsidSect="0052657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81D61" w14:textId="77777777" w:rsidR="00281E65" w:rsidRDefault="00281E65" w:rsidP="00526579">
      <w:r>
        <w:separator/>
      </w:r>
    </w:p>
  </w:endnote>
  <w:endnote w:type="continuationSeparator" w:id="0">
    <w:p w14:paraId="1CE5E4FF" w14:textId="77777777" w:rsidR="00281E65" w:rsidRDefault="00281E65" w:rsidP="0052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9792139"/>
      <w:docPartObj>
        <w:docPartGallery w:val="Page Numbers (Bottom of Page)"/>
        <w:docPartUnique/>
      </w:docPartObj>
    </w:sdtPr>
    <w:sdtContent>
      <w:p w14:paraId="6386C241" w14:textId="5909CC3F" w:rsidR="00526579" w:rsidRDefault="00526579" w:rsidP="005265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00B9" w14:textId="77777777" w:rsidR="00281E65" w:rsidRDefault="00281E65" w:rsidP="00526579">
      <w:r>
        <w:separator/>
      </w:r>
    </w:p>
  </w:footnote>
  <w:footnote w:type="continuationSeparator" w:id="0">
    <w:p w14:paraId="172217A8" w14:textId="77777777" w:rsidR="00281E65" w:rsidRDefault="00281E65" w:rsidP="00526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1"/>
    <w:rsid w:val="00010950"/>
    <w:rsid w:val="00056125"/>
    <w:rsid w:val="00093AAE"/>
    <w:rsid w:val="000A0F4D"/>
    <w:rsid w:val="000A3A72"/>
    <w:rsid w:val="000E42C5"/>
    <w:rsid w:val="00136C60"/>
    <w:rsid w:val="0015156F"/>
    <w:rsid w:val="001670DB"/>
    <w:rsid w:val="00196815"/>
    <w:rsid w:val="00204F1E"/>
    <w:rsid w:val="00247B2E"/>
    <w:rsid w:val="00276079"/>
    <w:rsid w:val="00281E65"/>
    <w:rsid w:val="00283A03"/>
    <w:rsid w:val="002A25A1"/>
    <w:rsid w:val="00394423"/>
    <w:rsid w:val="003A7577"/>
    <w:rsid w:val="003E0B84"/>
    <w:rsid w:val="004135F8"/>
    <w:rsid w:val="00414DE3"/>
    <w:rsid w:val="004336B5"/>
    <w:rsid w:val="00433A38"/>
    <w:rsid w:val="00436847"/>
    <w:rsid w:val="0045739E"/>
    <w:rsid w:val="00474E20"/>
    <w:rsid w:val="004827A3"/>
    <w:rsid w:val="004879E2"/>
    <w:rsid w:val="00493E9E"/>
    <w:rsid w:val="004C3942"/>
    <w:rsid w:val="004E4A64"/>
    <w:rsid w:val="004F077F"/>
    <w:rsid w:val="00513483"/>
    <w:rsid w:val="00526223"/>
    <w:rsid w:val="00526579"/>
    <w:rsid w:val="005E7645"/>
    <w:rsid w:val="005F5DBD"/>
    <w:rsid w:val="0064249A"/>
    <w:rsid w:val="00714707"/>
    <w:rsid w:val="007442AC"/>
    <w:rsid w:val="00756E51"/>
    <w:rsid w:val="00784C3E"/>
    <w:rsid w:val="00806A7F"/>
    <w:rsid w:val="00845564"/>
    <w:rsid w:val="008A1BA5"/>
    <w:rsid w:val="008D75A7"/>
    <w:rsid w:val="00913660"/>
    <w:rsid w:val="0093326E"/>
    <w:rsid w:val="009400B9"/>
    <w:rsid w:val="00974E36"/>
    <w:rsid w:val="00982284"/>
    <w:rsid w:val="0099251C"/>
    <w:rsid w:val="009B223D"/>
    <w:rsid w:val="009E3964"/>
    <w:rsid w:val="009F26EA"/>
    <w:rsid w:val="00A070BD"/>
    <w:rsid w:val="00A37F74"/>
    <w:rsid w:val="00A767E0"/>
    <w:rsid w:val="00A8424C"/>
    <w:rsid w:val="00A86632"/>
    <w:rsid w:val="00AB0551"/>
    <w:rsid w:val="00AD4517"/>
    <w:rsid w:val="00B150BC"/>
    <w:rsid w:val="00C360D2"/>
    <w:rsid w:val="00C82311"/>
    <w:rsid w:val="00CE6DD5"/>
    <w:rsid w:val="00CF5AFF"/>
    <w:rsid w:val="00D328C4"/>
    <w:rsid w:val="00D412D0"/>
    <w:rsid w:val="00D840E4"/>
    <w:rsid w:val="00D91CA6"/>
    <w:rsid w:val="00DA4794"/>
    <w:rsid w:val="00DF0AFC"/>
    <w:rsid w:val="00DF4D9A"/>
    <w:rsid w:val="00E43781"/>
    <w:rsid w:val="00E460C9"/>
    <w:rsid w:val="00E61DC1"/>
    <w:rsid w:val="00E71E75"/>
    <w:rsid w:val="00F27683"/>
    <w:rsid w:val="00F54E01"/>
    <w:rsid w:val="00F8335D"/>
    <w:rsid w:val="00FB08E0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73F9"/>
  <w15:chartTrackingRefBased/>
  <w15:docId w15:val="{347640FA-D78E-4DB9-A1D5-CCB8764B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63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8663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52657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2657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5265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2657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table" w:styleId="a7">
    <w:name w:val="Table Grid"/>
    <w:basedOn w:val="a1"/>
    <w:uiPriority w:val="39"/>
    <w:rsid w:val="0041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75</cp:revision>
  <cp:lastPrinted>2023-01-24T21:33:00Z</cp:lastPrinted>
  <dcterms:created xsi:type="dcterms:W3CDTF">2023-01-24T18:11:00Z</dcterms:created>
  <dcterms:modified xsi:type="dcterms:W3CDTF">2023-01-25T10:46:00Z</dcterms:modified>
</cp:coreProperties>
</file>