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1AD" w:rsidRPr="000311AD" w:rsidRDefault="000311AD" w:rsidP="000311AD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Sort:</w:t>
      </w:r>
    </w:p>
    <w:p w:rsidR="000311AD" w:rsidRPr="000311AD" w:rsidRDefault="000311AD" w:rsidP="000311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A simple comparison-based sorting algorithm that repeatedly steps through the list, compares adjacent elements, and swaps them if they are in the wrong order.</w:t>
      </w:r>
    </w:p>
    <w:p w:rsidR="000311AD" w:rsidRPr="000311AD" w:rsidRDefault="000311AD" w:rsidP="000311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0311AD" w:rsidRPr="000311AD" w:rsidRDefault="000311AD" w:rsidP="000311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Best Case: </w:t>
      </w:r>
      <w:r>
        <w:rPr>
          <w:rFonts w:ascii="Times New Roman" w:eastAsia="Times New Roman" w:hAnsi="Times New Roman" w:cs="Times New Roman"/>
          <w:sz w:val="24"/>
          <w:szCs w:val="24"/>
        </w:rPr>
        <w:t>O(n)</w:t>
      </w:r>
    </w:p>
    <w:p w:rsidR="000311AD" w:rsidRPr="000311AD" w:rsidRDefault="000311AD" w:rsidP="000311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Average Case: O(n^2)</w:t>
      </w:r>
    </w:p>
    <w:p w:rsidR="000311AD" w:rsidRPr="000311AD" w:rsidRDefault="000311AD" w:rsidP="000311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Worst Case: O(n^2)</w:t>
      </w:r>
    </w:p>
    <w:p w:rsidR="000311AD" w:rsidRPr="000311AD" w:rsidRDefault="000311AD" w:rsidP="000311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O(1)</w:t>
      </w:r>
    </w:p>
    <w:p w:rsidR="000311AD" w:rsidRPr="000311AD" w:rsidRDefault="000311AD" w:rsidP="000311AD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Sort:</w:t>
      </w:r>
    </w:p>
    <w:p w:rsidR="000311AD" w:rsidRPr="000311AD" w:rsidRDefault="000311AD" w:rsidP="000311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Builds the final sorted array one item at a time. It picks an element and inserts it into its correct position in the sorted part of the array.</w:t>
      </w:r>
    </w:p>
    <w:p w:rsidR="000311AD" w:rsidRPr="000311AD" w:rsidRDefault="000311AD" w:rsidP="000311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0311AD" w:rsidRPr="000311AD" w:rsidRDefault="000311AD" w:rsidP="000311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Best Case: O(n)</w:t>
      </w:r>
    </w:p>
    <w:p w:rsidR="000311AD" w:rsidRPr="000311AD" w:rsidRDefault="000311AD" w:rsidP="000311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Average Case: O(n^2)</w:t>
      </w:r>
    </w:p>
    <w:p w:rsidR="000311AD" w:rsidRPr="000311AD" w:rsidRDefault="000311AD" w:rsidP="000311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O(n^2)</w:t>
      </w:r>
    </w:p>
    <w:p w:rsidR="000311AD" w:rsidRPr="000311AD" w:rsidRDefault="000311AD" w:rsidP="000311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O(1)</w:t>
      </w:r>
    </w:p>
    <w:p w:rsidR="000311AD" w:rsidRPr="000311AD" w:rsidRDefault="000311AD" w:rsidP="000311AD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Sort:</w:t>
      </w:r>
    </w:p>
    <w:p w:rsidR="000311AD" w:rsidRPr="000311AD" w:rsidRDefault="000311AD" w:rsidP="000311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A divide-and-conquer algorithm. It selects a 'pivot' element and partitions the array into two sub-arrays according to whether elements are less than or greater than the pivot. It recursively sorts the sub-arrays.</w:t>
      </w:r>
    </w:p>
    <w:p w:rsidR="000311AD" w:rsidRPr="000311AD" w:rsidRDefault="000311AD" w:rsidP="000311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0311AD" w:rsidRPr="000311AD" w:rsidRDefault="000311AD" w:rsidP="000311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Best Case: O(n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0311AD" w:rsidRPr="000311AD" w:rsidRDefault="000311AD" w:rsidP="000311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Average Case: O(n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0311AD" w:rsidRPr="000311AD" w:rsidRDefault="000311AD" w:rsidP="000311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Worst Case: O(n^2)</w:t>
      </w:r>
    </w:p>
    <w:p w:rsidR="000311AD" w:rsidRPr="000311AD" w:rsidRDefault="000311AD" w:rsidP="000311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0311AD" w:rsidRPr="000311AD" w:rsidRDefault="000311AD" w:rsidP="000311AD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Sort:</w:t>
      </w:r>
    </w:p>
    <w:p w:rsidR="000311AD" w:rsidRPr="000311AD" w:rsidRDefault="000311AD" w:rsidP="000311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A divide-and-conquer algorithm that divides the array into halves, recursively sorts them, and then merges the sorted halves.</w:t>
      </w:r>
    </w:p>
    <w:p w:rsidR="000311AD" w:rsidRPr="000311AD" w:rsidRDefault="000311AD" w:rsidP="000311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0311AD" w:rsidRPr="000311AD" w:rsidRDefault="000311AD" w:rsidP="000311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Best Case: O(n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0311AD" w:rsidRPr="000311AD" w:rsidRDefault="000311AD" w:rsidP="000311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Average Case: O(n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0311AD" w:rsidRPr="000311AD" w:rsidRDefault="000311AD" w:rsidP="000311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Worst Case: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O(n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0311AD" w:rsidRDefault="000311AD" w:rsidP="000311AD">
      <w:pPr>
        <w:numPr>
          <w:ilvl w:val="0"/>
          <w:numId w:val="4"/>
        </w:numPr>
        <w:spacing w:before="100" w:beforeAutospacing="1" w:after="100" w:afterAutospacing="1"/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O(n)</w:t>
      </w:r>
      <w:r>
        <w:t xml:space="preserve"> </w:t>
      </w:r>
    </w:p>
    <w:p w:rsidR="000311AD" w:rsidRPr="000311AD" w:rsidRDefault="000311AD" w:rsidP="000311AD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Comparison:</w:t>
      </w:r>
    </w:p>
    <w:p w:rsidR="000311AD" w:rsidRPr="000311AD" w:rsidRDefault="000311AD" w:rsidP="000311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Sort:</w:t>
      </w:r>
    </w:p>
    <w:p w:rsidR="000311AD" w:rsidRPr="000311AD" w:rsidRDefault="000311AD" w:rsidP="000311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Best Case: O(n)</w:t>
      </w:r>
    </w:p>
    <w:p w:rsidR="000311AD" w:rsidRPr="000311AD" w:rsidRDefault="000311AD" w:rsidP="000311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Average Case: </w:t>
      </w:r>
      <w:r>
        <w:rPr>
          <w:rFonts w:ascii="Times New Roman" w:eastAsia="Times New Roman" w:hAnsi="Times New Roman" w:cs="Times New Roman"/>
          <w:sz w:val="24"/>
          <w:szCs w:val="24"/>
        </w:rPr>
        <w:t>O(n^2)</w:t>
      </w:r>
    </w:p>
    <w:p w:rsidR="000311AD" w:rsidRPr="000311AD" w:rsidRDefault="000311AD" w:rsidP="000311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Worst Case: O(n^2)</w:t>
      </w:r>
    </w:p>
    <w:p w:rsidR="000311AD" w:rsidRPr="000311AD" w:rsidRDefault="000311AD" w:rsidP="000311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Sort:</w:t>
      </w:r>
    </w:p>
    <w:p w:rsidR="000311AD" w:rsidRPr="000311AD" w:rsidRDefault="000311AD" w:rsidP="000311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Best Case: O(n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0311AD" w:rsidRPr="000311AD" w:rsidRDefault="000311AD" w:rsidP="000311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>Average Case: O(n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0311AD" w:rsidRPr="000311AD" w:rsidRDefault="000311AD" w:rsidP="000311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>
        <w:rPr>
          <w:rFonts w:ascii="Times New Roman" w:eastAsia="Times New Roman" w:hAnsi="Times New Roman" w:cs="Times New Roman"/>
          <w:sz w:val="24"/>
          <w:szCs w:val="24"/>
        </w:rPr>
        <w:t>O(n^2)</w:t>
      </w:r>
    </w:p>
    <w:p w:rsidR="000311AD" w:rsidRPr="000311AD" w:rsidRDefault="000311AD" w:rsidP="000311AD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Why Quick Sort is Generally Preferred over Bubble Sort:</w:t>
      </w:r>
    </w:p>
    <w:p w:rsidR="000311AD" w:rsidRPr="000311AD" w:rsidRDefault="000311AD" w:rsidP="000311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Quick Sort is generally much faster than Bubble Sort, especially for large datasets. It has an average-case time complexity of </w:t>
      </w:r>
      <w:proofErr w:type="gramStart"/>
      <w:r w:rsidRPr="000311A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311AD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>n), compared to Bubble Sort's O(n^2).</w:t>
      </w:r>
    </w:p>
    <w:p w:rsidR="000311AD" w:rsidRPr="000311AD" w:rsidRDefault="000311AD" w:rsidP="000311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Quick Sort is more scalable due to its efficient handling of large arrays.</w:t>
      </w:r>
    </w:p>
    <w:p w:rsidR="000311AD" w:rsidRPr="000311AD" w:rsidRDefault="000311AD" w:rsidP="000311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11AD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Adaptability:</w:t>
      </w:r>
      <w:r w:rsidRPr="000311AD">
        <w:rPr>
          <w:rFonts w:ascii="Times New Roman" w:eastAsia="Times New Roman" w:hAnsi="Times New Roman" w:cs="Times New Roman"/>
          <w:sz w:val="24"/>
          <w:szCs w:val="24"/>
        </w:rPr>
        <w:t xml:space="preserve"> Quick Sort can be optimized with techniques like choosing a good pivot (e.g., using the median-of-three method), which helps avoid the worst-case scenario.</w:t>
      </w:r>
    </w:p>
    <w:p w:rsidR="000311AD" w:rsidRDefault="000311AD" w:rsidP="000311AD">
      <w:pPr>
        <w:ind w:left="0" w:firstLine="0"/>
      </w:pPr>
      <w:bookmarkStart w:id="0" w:name="_GoBack"/>
      <w:bookmarkEnd w:id="0"/>
    </w:p>
    <w:sectPr w:rsidR="0003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0379"/>
    <w:multiLevelType w:val="multilevel"/>
    <w:tmpl w:val="B9A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3F26"/>
    <w:multiLevelType w:val="multilevel"/>
    <w:tmpl w:val="AF70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51053"/>
    <w:multiLevelType w:val="multilevel"/>
    <w:tmpl w:val="058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131B0"/>
    <w:multiLevelType w:val="multilevel"/>
    <w:tmpl w:val="D61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46F4D"/>
    <w:multiLevelType w:val="multilevel"/>
    <w:tmpl w:val="7058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82C8F"/>
    <w:multiLevelType w:val="multilevel"/>
    <w:tmpl w:val="4A6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E6"/>
    <w:rsid w:val="000311AD"/>
    <w:rsid w:val="003E78E6"/>
    <w:rsid w:val="00D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6D8F1"/>
  <w15:chartTrackingRefBased/>
  <w15:docId w15:val="{6AF49EAC-68BF-4E20-8EFB-E235479E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1AD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1AD"/>
    <w:rPr>
      <w:b/>
      <w:bCs/>
    </w:rPr>
  </w:style>
  <w:style w:type="character" w:customStyle="1" w:styleId="katex-mathml">
    <w:name w:val="katex-mathml"/>
    <w:basedOn w:val="DefaultParagraphFont"/>
    <w:rsid w:val="000311AD"/>
  </w:style>
  <w:style w:type="character" w:customStyle="1" w:styleId="mord">
    <w:name w:val="mord"/>
    <w:basedOn w:val="DefaultParagraphFont"/>
    <w:rsid w:val="000311AD"/>
  </w:style>
  <w:style w:type="character" w:customStyle="1" w:styleId="mopen">
    <w:name w:val="mopen"/>
    <w:basedOn w:val="DefaultParagraphFont"/>
    <w:rsid w:val="000311AD"/>
  </w:style>
  <w:style w:type="character" w:customStyle="1" w:styleId="mclose">
    <w:name w:val="mclose"/>
    <w:basedOn w:val="DefaultParagraphFont"/>
    <w:rsid w:val="000311AD"/>
  </w:style>
  <w:style w:type="character" w:customStyle="1" w:styleId="mop">
    <w:name w:val="mop"/>
    <w:basedOn w:val="DefaultParagraphFont"/>
    <w:rsid w:val="00031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303</Words>
  <Characters>1580</Characters>
  <Application>Microsoft Office Word</Application>
  <DocSecurity>0</DocSecurity>
  <Lines>49</Lines>
  <Paragraphs>41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2024-07-30T12:51:00Z</dcterms:created>
  <dcterms:modified xsi:type="dcterms:W3CDTF">2024-07-30T13:00:00Z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fb8bd7bb9e71b260399b2f75eafcbac7fad6b439b7d71aa0788f1afc34f99b8d</vt:lpwstr>
  </property>
</Properties>
</file>