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F4CE" w14:textId="46C68766" w:rsidR="001B6D77" w:rsidRDefault="00167DD6" w:rsidP="00167DD6">
      <w:r>
        <w:t>Prompt ngắn: liệt kê 7 ngôn ngữ lập trình</w:t>
      </w:r>
      <w:r>
        <w:br/>
        <w:t xml:space="preserve">prompt có định dạng: </w:t>
      </w:r>
      <w:r>
        <w:t>liệt kê 7 ngôn ngữ lập trình</w:t>
      </w:r>
      <w:r>
        <w:t xml:space="preserve"> trình bày dạng bullet có miêu tả về mỗi ngôn ngữ</w:t>
      </w:r>
      <w:r>
        <w:br/>
      </w:r>
      <w:r>
        <w:t xml:space="preserve"> </w:t>
      </w:r>
    </w:p>
    <w:sectPr w:rsidR="001B6D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77308"/>
    <w:multiLevelType w:val="hybridMultilevel"/>
    <w:tmpl w:val="B71674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01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817"/>
    <w:rsid w:val="00167DD6"/>
    <w:rsid w:val="001B6D77"/>
    <w:rsid w:val="002E4A88"/>
    <w:rsid w:val="00324B75"/>
    <w:rsid w:val="003807ED"/>
    <w:rsid w:val="0043799E"/>
    <w:rsid w:val="007A7DC9"/>
    <w:rsid w:val="00B84251"/>
    <w:rsid w:val="00E2614B"/>
    <w:rsid w:val="00E27BDC"/>
    <w:rsid w:val="00F221FE"/>
    <w:rsid w:val="00FC5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D5B03"/>
  <w15:chartTrackingRefBased/>
  <w15:docId w15:val="{08B46E36-7C5C-4F4B-A34F-DD3B5A2B3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5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5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5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5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5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5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5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5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81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581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581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5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5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5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5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5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5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5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C581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C581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C5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5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5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5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5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5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Hoàng</dc:creator>
  <cp:keywords/>
  <dc:description/>
  <cp:lastModifiedBy>Thah .</cp:lastModifiedBy>
  <cp:revision>8</cp:revision>
  <cp:lastPrinted>2025-12-08T14:02:00Z</cp:lastPrinted>
  <dcterms:created xsi:type="dcterms:W3CDTF">2025-12-08T13:53:00Z</dcterms:created>
  <dcterms:modified xsi:type="dcterms:W3CDTF">2025-12-11T18:04:00Z</dcterms:modified>
</cp:coreProperties>
</file>