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C324" w14:textId="77777777" w:rsidR="00B958B5" w:rsidRPr="006E3D19" w:rsidRDefault="00B958B5" w:rsidP="002614CE">
      <w:pPr>
        <w:rPr>
          <w:rStyle w:val="Hyperlink"/>
          <w:rFonts w:ascii="Arial" w:hAnsi="Arial" w:cs="Arial"/>
          <w:b/>
          <w:i/>
          <w:sz w:val="26"/>
          <w:szCs w:val="26"/>
        </w:rPr>
      </w:pPr>
    </w:p>
    <w:p w14:paraId="53040EA6" w14:textId="77777777" w:rsidR="00B958B5" w:rsidRPr="006E3D19" w:rsidRDefault="00B958B5" w:rsidP="00E8127D">
      <w:pPr>
        <w:pStyle w:val="Heading1"/>
        <w:jc w:val="center"/>
        <w:rPr>
          <w:rStyle w:val="Hyperlink"/>
          <w:rFonts w:ascii="Arial" w:hAnsi="Arial" w:cs="Arial"/>
          <w:b/>
          <w:sz w:val="26"/>
          <w:szCs w:val="26"/>
          <w:u w:val="none"/>
        </w:rPr>
      </w:pPr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Bài tậ</w:t>
      </w:r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p </w:t>
      </w:r>
      <w:r w:rsidR="00E66332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xPath </w:t>
      </w:r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Buổi</w:t>
      </w:r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 </w:t>
      </w:r>
      <w:r w:rsidR="004C2DDA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10</w:t>
      </w:r>
    </w:p>
    <w:p w14:paraId="5DB2D696" w14:textId="77777777" w:rsidR="008710D8" w:rsidRPr="006E3D19" w:rsidRDefault="008710D8" w:rsidP="00EA678A">
      <w:pPr>
        <w:jc w:val="center"/>
        <w:rPr>
          <w:rFonts w:ascii="Arial" w:hAnsi="Arial" w:cs="Arial"/>
          <w:sz w:val="26"/>
          <w:szCs w:val="26"/>
        </w:rPr>
      </w:pPr>
      <w:r w:rsidRPr="006E3D19">
        <w:rPr>
          <w:rFonts w:ascii="Arial" w:hAnsi="Arial" w:cs="Arial"/>
          <w:b/>
          <w:sz w:val="26"/>
          <w:szCs w:val="26"/>
        </w:rPr>
        <w:t>(</w:t>
      </w:r>
      <w:r w:rsidR="00EA678A" w:rsidRPr="006E3D19">
        <w:rPr>
          <w:rFonts w:ascii="Arial" w:hAnsi="Arial" w:cs="Arial"/>
          <w:b/>
          <w:sz w:val="26"/>
          <w:szCs w:val="26"/>
        </w:rPr>
        <w:t>Học viên á</w:t>
      </w:r>
      <w:r w:rsidRPr="006E3D19">
        <w:rPr>
          <w:rFonts w:ascii="Arial" w:hAnsi="Arial" w:cs="Arial"/>
          <w:b/>
          <w:sz w:val="26"/>
          <w:szCs w:val="26"/>
        </w:rPr>
        <w:t>p dụng các hàm, cấu trúc xPath đã học trong buổ</w:t>
      </w:r>
      <w:r w:rsidR="004C2DDA" w:rsidRPr="006E3D19">
        <w:rPr>
          <w:rFonts w:ascii="Arial" w:hAnsi="Arial" w:cs="Arial"/>
          <w:b/>
          <w:sz w:val="26"/>
          <w:szCs w:val="26"/>
        </w:rPr>
        <w:t>i 10</w:t>
      </w:r>
      <w:r w:rsidRPr="006E3D19">
        <w:rPr>
          <w:rFonts w:ascii="Arial" w:hAnsi="Arial" w:cs="Arial"/>
          <w:b/>
          <w:sz w:val="26"/>
          <w:szCs w:val="26"/>
        </w:rPr>
        <w:t>)</w:t>
      </w:r>
    </w:p>
    <w:p w14:paraId="30DF21FE" w14:textId="77777777" w:rsidR="00B958B5" w:rsidRPr="006E3D19" w:rsidRDefault="00B958B5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 xml:space="preserve">Bài 1: vào trang </w:t>
      </w:r>
      <w:hyperlink r:id="rId5" w:history="1">
        <w:r w:rsidRPr="006E3D19">
          <w:rPr>
            <w:rStyle w:val="Hyperlink"/>
            <w:rFonts w:ascii="Arial" w:hAnsi="Arial" w:cs="Arial"/>
            <w:b/>
            <w:i/>
            <w:sz w:val="26"/>
            <w:szCs w:val="26"/>
          </w:rPr>
          <w:t>https://alada.vn/tai-khoan/dang-ky.html</w:t>
        </w:r>
      </w:hyperlink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</w:p>
    <w:p w14:paraId="7B27DD85" w14:textId="77777777" w:rsidR="00240901" w:rsidRPr="006E3D19" w:rsidRDefault="00971895" w:rsidP="00971895">
      <w:pPr>
        <w:pStyle w:val="ListParagraph"/>
        <w:numPr>
          <w:ilvl w:val="0"/>
          <w:numId w:val="5"/>
        </w:num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>Tìm xPath các element trên trang đăng ký và fill vào bảng sau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8"/>
        <w:gridCol w:w="3659"/>
        <w:gridCol w:w="2181"/>
      </w:tblGrid>
      <w:tr w:rsidR="00971895" w:rsidRPr="006E3D19" w14:paraId="7025CCEC" w14:textId="77777777" w:rsidTr="00971895">
        <w:tc>
          <w:tcPr>
            <w:tcW w:w="3226" w:type="dxa"/>
          </w:tcPr>
          <w:p w14:paraId="436A25C3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3226" w:type="dxa"/>
          </w:tcPr>
          <w:p w14:paraId="5A3779C9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3226" w:type="dxa"/>
          </w:tcPr>
          <w:p w14:paraId="1D480CF5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971895" w:rsidRPr="006E3D19" w14:paraId="30F20FB9" w14:textId="77777777" w:rsidTr="00971895">
        <w:tc>
          <w:tcPr>
            <w:tcW w:w="3226" w:type="dxa"/>
          </w:tcPr>
          <w:p w14:paraId="7533633B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HoVaTen</w:t>
            </w:r>
          </w:p>
        </w:tc>
        <w:tc>
          <w:tcPr>
            <w:tcW w:w="3226" w:type="dxa"/>
          </w:tcPr>
          <w:p w14:paraId="4F72C50B" w14:textId="624DA9E1" w:rsidR="00971895" w:rsidRPr="00BA036A" w:rsidRDefault="00BA036A" w:rsidP="00971895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BA036A">
              <w:rPr>
                <w:rFonts w:ascii="Arial" w:hAnsi="Arial" w:cs="Arial"/>
                <w:bCs/>
                <w:iCs/>
                <w:sz w:val="26"/>
                <w:szCs w:val="26"/>
              </w:rPr>
              <w:t>//input[@placeholder='Nhập họ và tên']</w:t>
            </w:r>
          </w:p>
        </w:tc>
        <w:tc>
          <w:tcPr>
            <w:tcW w:w="3226" w:type="dxa"/>
          </w:tcPr>
          <w:p w14:paraId="00FE2585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71895" w:rsidRPr="006E3D19" w14:paraId="51D9E395" w14:textId="77777777" w:rsidTr="00971895">
        <w:tc>
          <w:tcPr>
            <w:tcW w:w="3226" w:type="dxa"/>
          </w:tcPr>
          <w:p w14:paraId="5151ECB9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Email</w:t>
            </w:r>
          </w:p>
        </w:tc>
        <w:tc>
          <w:tcPr>
            <w:tcW w:w="3226" w:type="dxa"/>
          </w:tcPr>
          <w:p w14:paraId="4EF3433F" w14:textId="65CF2784" w:rsidR="00971895" w:rsidRPr="00BA036A" w:rsidRDefault="00BA036A" w:rsidP="00971895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BA036A">
              <w:rPr>
                <w:rFonts w:ascii="Arial" w:hAnsi="Arial" w:cs="Arial"/>
                <w:bCs/>
                <w:iCs/>
                <w:sz w:val="26"/>
                <w:szCs w:val="26"/>
              </w:rPr>
              <w:t>(//input[@placeholder='Địa chỉ email'])[4]</w:t>
            </w:r>
          </w:p>
        </w:tc>
        <w:tc>
          <w:tcPr>
            <w:tcW w:w="3226" w:type="dxa"/>
          </w:tcPr>
          <w:p w14:paraId="6567955C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71895" w:rsidRPr="006E3D19" w14:paraId="559426A3" w14:textId="77777777" w:rsidTr="00971895">
        <w:tc>
          <w:tcPr>
            <w:tcW w:w="3226" w:type="dxa"/>
          </w:tcPr>
          <w:p w14:paraId="2EFC99F4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NhapLaiEmail</w:t>
            </w:r>
          </w:p>
        </w:tc>
        <w:tc>
          <w:tcPr>
            <w:tcW w:w="3226" w:type="dxa"/>
          </w:tcPr>
          <w:p w14:paraId="2BAB02C7" w14:textId="18780EF0" w:rsidR="00971895" w:rsidRPr="00BA036A" w:rsidRDefault="00BA036A" w:rsidP="00BA036A">
            <w:pPr>
              <w:pStyle w:val="ListParagraph"/>
              <w:tabs>
                <w:tab w:val="left" w:pos="1047"/>
              </w:tabs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BA036A">
              <w:rPr>
                <w:rFonts w:ascii="Arial" w:hAnsi="Arial" w:cs="Arial"/>
                <w:bCs/>
                <w:iCs/>
                <w:sz w:val="26"/>
                <w:szCs w:val="26"/>
              </w:rPr>
              <w:t>(//input[@placeholder='Nhập lại địa chỉ email'])</w:t>
            </w:r>
          </w:p>
        </w:tc>
        <w:tc>
          <w:tcPr>
            <w:tcW w:w="3226" w:type="dxa"/>
          </w:tcPr>
          <w:p w14:paraId="5A965DAA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71895" w:rsidRPr="006E3D19" w14:paraId="4591F234" w14:textId="77777777" w:rsidTr="00971895">
        <w:tc>
          <w:tcPr>
            <w:tcW w:w="3226" w:type="dxa"/>
          </w:tcPr>
          <w:p w14:paraId="2F9B19ED" w14:textId="558494F2" w:rsidR="00971895" w:rsidRPr="00BA036A" w:rsidRDefault="00BA036A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color w:val="000000" w:themeColor="text1"/>
                <w:sz w:val="26"/>
                <w:szCs w:val="26"/>
              </w:rPr>
              <w:t>inputMatKhau</w:t>
            </w:r>
          </w:p>
        </w:tc>
        <w:tc>
          <w:tcPr>
            <w:tcW w:w="3226" w:type="dxa"/>
          </w:tcPr>
          <w:p w14:paraId="6C3E6359" w14:textId="4E2C8D2E" w:rsidR="00971895" w:rsidRPr="00BA036A" w:rsidRDefault="00BA036A" w:rsidP="00971895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BA036A">
              <w:rPr>
                <w:rFonts w:ascii="Arial" w:hAnsi="Arial" w:cs="Arial"/>
                <w:bCs/>
                <w:iCs/>
                <w:sz w:val="26"/>
                <w:szCs w:val="26"/>
              </w:rPr>
              <w:t>(//input[@placeholder='Mật khẩu']) [3]</w:t>
            </w:r>
          </w:p>
        </w:tc>
        <w:tc>
          <w:tcPr>
            <w:tcW w:w="3226" w:type="dxa"/>
          </w:tcPr>
          <w:p w14:paraId="30764DC3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7E64D04A" w14:textId="77777777" w:rsidTr="00971895">
        <w:tc>
          <w:tcPr>
            <w:tcW w:w="3226" w:type="dxa"/>
          </w:tcPr>
          <w:p w14:paraId="0B058FDB" w14:textId="06E8A722" w:rsidR="00F72CC5" w:rsidRPr="006E3D19" w:rsidRDefault="00BA036A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inputNhapLaiMatKhau</w:t>
            </w:r>
          </w:p>
        </w:tc>
        <w:tc>
          <w:tcPr>
            <w:tcW w:w="3226" w:type="dxa"/>
          </w:tcPr>
          <w:p w14:paraId="6F6C8BAA" w14:textId="437505CE" w:rsidR="00F72CC5" w:rsidRPr="00BA036A" w:rsidRDefault="00BA036A" w:rsidP="00971895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BA036A">
              <w:rPr>
                <w:rFonts w:ascii="Arial" w:hAnsi="Arial" w:cs="Arial"/>
                <w:bCs/>
                <w:iCs/>
                <w:sz w:val="26"/>
                <w:szCs w:val="26"/>
              </w:rPr>
              <w:t>(//input[@placeholder='Nhập lại mật khẩu']) [3]</w:t>
            </w:r>
          </w:p>
        </w:tc>
        <w:tc>
          <w:tcPr>
            <w:tcW w:w="3226" w:type="dxa"/>
          </w:tcPr>
          <w:p w14:paraId="3236E10F" w14:textId="77777777" w:rsidR="00F72CC5" w:rsidRPr="006E3D19" w:rsidRDefault="00F72CC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0B6B6D3F" w14:textId="77777777" w:rsidTr="00971895">
        <w:tc>
          <w:tcPr>
            <w:tcW w:w="3226" w:type="dxa"/>
          </w:tcPr>
          <w:p w14:paraId="7C97B0E6" w14:textId="1C0EE411" w:rsidR="00F72CC5" w:rsidRPr="006E3D19" w:rsidRDefault="00BA036A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inputDienThoai</w:t>
            </w:r>
          </w:p>
        </w:tc>
        <w:tc>
          <w:tcPr>
            <w:tcW w:w="3226" w:type="dxa"/>
          </w:tcPr>
          <w:p w14:paraId="626A57DF" w14:textId="25E2AE88" w:rsidR="00F72CC5" w:rsidRPr="00BA036A" w:rsidRDefault="00BA036A" w:rsidP="00971895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BA036A">
              <w:rPr>
                <w:rFonts w:ascii="Arial" w:hAnsi="Arial" w:cs="Arial"/>
                <w:bCs/>
                <w:iCs/>
                <w:sz w:val="26"/>
                <w:szCs w:val="26"/>
              </w:rPr>
              <w:t>(//input[@placeholder='Chúng tôi cam kết bảo mật tuyệt đối số điện thoại của bạn.'])</w:t>
            </w:r>
          </w:p>
        </w:tc>
        <w:tc>
          <w:tcPr>
            <w:tcW w:w="3226" w:type="dxa"/>
          </w:tcPr>
          <w:p w14:paraId="24B9EAA4" w14:textId="77777777" w:rsidR="00F72CC5" w:rsidRPr="006E3D19" w:rsidRDefault="00F72CC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11C2D" w:rsidRPr="006E3D19" w14:paraId="1785EC5B" w14:textId="77777777" w:rsidTr="00971895">
        <w:tc>
          <w:tcPr>
            <w:tcW w:w="3226" w:type="dxa"/>
          </w:tcPr>
          <w:p w14:paraId="334AD14B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26" w:type="dxa"/>
          </w:tcPr>
          <w:p w14:paraId="584C080E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26" w:type="dxa"/>
          </w:tcPr>
          <w:p w14:paraId="77DDEACF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11C2D" w:rsidRPr="006E3D19" w14:paraId="37E3B6FD" w14:textId="77777777" w:rsidTr="00971895">
        <w:tc>
          <w:tcPr>
            <w:tcW w:w="3226" w:type="dxa"/>
          </w:tcPr>
          <w:p w14:paraId="07C91AEE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26" w:type="dxa"/>
          </w:tcPr>
          <w:p w14:paraId="491AD4F5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26" w:type="dxa"/>
          </w:tcPr>
          <w:p w14:paraId="25689332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35EFC8E0" w14:textId="77777777" w:rsidR="00971895" w:rsidRPr="006E3D19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</w:p>
    <w:p w14:paraId="4AF9FF5C" w14:textId="77777777" w:rsidR="00971895" w:rsidRPr="006E3D19" w:rsidRDefault="00971895" w:rsidP="00971895">
      <w:pPr>
        <w:pStyle w:val="ListParagraph"/>
        <w:numPr>
          <w:ilvl w:val="0"/>
          <w:numId w:val="5"/>
        </w:num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 xml:space="preserve">Vào trang chỉnh sửa thông tin </w:t>
      </w:r>
    </w:p>
    <w:p w14:paraId="73C638EC" w14:textId="77777777" w:rsidR="00971895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414B3463" wp14:editId="7D259872">
            <wp:extent cx="5494496" cy="4191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D19">
        <w:rPr>
          <w:rFonts w:ascii="Arial" w:hAnsi="Arial" w:cs="Arial"/>
          <w:b/>
          <w:i/>
          <w:sz w:val="26"/>
          <w:szCs w:val="26"/>
        </w:rPr>
        <w:t>Sau đó tìm xPath các element trên trang Thông tin cá nhân và fill vào bảng sau</w:t>
      </w:r>
    </w:p>
    <w:p w14:paraId="1682A109" w14:textId="77777777" w:rsidR="00911C2D" w:rsidRPr="006E3D19" w:rsidRDefault="00911C2D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 w:rsidRPr="00911C2D">
        <w:rPr>
          <w:rFonts w:ascii="Arial" w:hAnsi="Arial" w:cs="Arial"/>
          <w:b/>
          <w:i/>
          <w:noProof/>
          <w:sz w:val="26"/>
          <w:szCs w:val="26"/>
        </w:rPr>
        <w:lastRenderedPageBreak/>
        <w:drawing>
          <wp:inline distT="0" distB="0" distL="0" distR="0" wp14:anchorId="26564F7E" wp14:editId="583454D6">
            <wp:extent cx="6151880" cy="45402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5"/>
        <w:gridCol w:w="5379"/>
        <w:gridCol w:w="794"/>
      </w:tblGrid>
      <w:tr w:rsidR="00921472" w:rsidRPr="006E3D19" w14:paraId="14F3AFB0" w14:textId="77777777" w:rsidTr="00ED1D40">
        <w:tc>
          <w:tcPr>
            <w:tcW w:w="2819" w:type="dxa"/>
          </w:tcPr>
          <w:p w14:paraId="2C688DF1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5816" w:type="dxa"/>
          </w:tcPr>
          <w:p w14:paraId="421A2ED1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323" w:type="dxa"/>
          </w:tcPr>
          <w:p w14:paraId="0182E0B8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921472" w:rsidRPr="006E3D19" w14:paraId="422A4D0D" w14:textId="77777777" w:rsidTr="00ED1D40">
        <w:tc>
          <w:tcPr>
            <w:tcW w:w="2819" w:type="dxa"/>
          </w:tcPr>
          <w:p w14:paraId="63A7B94B" w14:textId="77777777" w:rsidR="00921472" w:rsidRPr="006E3D19" w:rsidRDefault="004709D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Ho</w:t>
            </w:r>
          </w:p>
        </w:tc>
        <w:tc>
          <w:tcPr>
            <w:tcW w:w="5816" w:type="dxa"/>
          </w:tcPr>
          <w:p w14:paraId="347C6D18" w14:textId="17F4D19D" w:rsidR="00921472" w:rsidRPr="00ED1D40" w:rsidRDefault="00ED1D40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ED1D40">
              <w:rPr>
                <w:rFonts w:ascii="Arial" w:hAnsi="Arial" w:cs="Arial"/>
                <w:bCs/>
                <w:iCs/>
                <w:sz w:val="26"/>
                <w:szCs w:val="26"/>
              </w:rPr>
              <w:t>//input[@id='member_lastname']</w:t>
            </w:r>
          </w:p>
        </w:tc>
        <w:tc>
          <w:tcPr>
            <w:tcW w:w="323" w:type="dxa"/>
          </w:tcPr>
          <w:p w14:paraId="2471F0A9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7E3AB8D9" w14:textId="77777777" w:rsidTr="00ED1D40">
        <w:tc>
          <w:tcPr>
            <w:tcW w:w="2819" w:type="dxa"/>
          </w:tcPr>
          <w:p w14:paraId="6BDAB467" w14:textId="77777777" w:rsidR="00921472" w:rsidRPr="006E3D19" w:rsidRDefault="004709D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Ten</w:t>
            </w:r>
          </w:p>
        </w:tc>
        <w:tc>
          <w:tcPr>
            <w:tcW w:w="5816" w:type="dxa"/>
          </w:tcPr>
          <w:p w14:paraId="4047B49A" w14:textId="3CA0A476" w:rsidR="00921472" w:rsidRPr="00ED1D40" w:rsidRDefault="00ED1D40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ED1D40">
              <w:rPr>
                <w:rFonts w:ascii="Arial" w:hAnsi="Arial" w:cs="Arial"/>
                <w:bCs/>
                <w:iCs/>
                <w:sz w:val="26"/>
                <w:szCs w:val="26"/>
              </w:rPr>
              <w:t>//input[@id='member_firstname']</w:t>
            </w:r>
          </w:p>
        </w:tc>
        <w:tc>
          <w:tcPr>
            <w:tcW w:w="323" w:type="dxa"/>
          </w:tcPr>
          <w:p w14:paraId="19E8420D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1F80CFC7" w14:textId="77777777" w:rsidTr="00ED1D40">
        <w:tc>
          <w:tcPr>
            <w:tcW w:w="2819" w:type="dxa"/>
          </w:tcPr>
          <w:p w14:paraId="2DD24BA7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checkGioiTinh</w:t>
            </w:r>
          </w:p>
        </w:tc>
        <w:tc>
          <w:tcPr>
            <w:tcW w:w="5816" w:type="dxa"/>
          </w:tcPr>
          <w:p w14:paraId="77AD1204" w14:textId="3425FAB9" w:rsidR="00921472" w:rsidRPr="00ED1D40" w:rsidRDefault="00ED1D40" w:rsidP="00ED1D40">
            <w:pPr>
              <w:pStyle w:val="ListParagraph"/>
              <w:ind w:left="0"/>
              <w:rPr>
                <w:rFonts w:ascii="Arial" w:hAnsi="Arial" w:cs="Arial"/>
                <w:bCs/>
                <w:iCs/>
                <w:szCs w:val="24"/>
              </w:rPr>
            </w:pPr>
            <w:r w:rsidRPr="00ED1D40">
              <w:rPr>
                <w:rFonts w:ascii="Arial" w:hAnsi="Arial" w:cs="Arial"/>
                <w:bCs/>
                <w:iCs/>
                <w:szCs w:val="24"/>
              </w:rPr>
              <w:t>//label[normalize-space()='Giới tính']/ancestor::div[@class='edi_row fleft w100per']</w:t>
            </w:r>
          </w:p>
        </w:tc>
        <w:tc>
          <w:tcPr>
            <w:tcW w:w="323" w:type="dxa"/>
          </w:tcPr>
          <w:p w14:paraId="4599272D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7E894EE0" w14:textId="77777777" w:rsidTr="00ED1D40">
        <w:tc>
          <w:tcPr>
            <w:tcW w:w="2819" w:type="dxa"/>
          </w:tcPr>
          <w:p w14:paraId="2BAFC462" w14:textId="77777777" w:rsidR="00921472" w:rsidRPr="006E3D19" w:rsidRDefault="00751BCC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d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ateNgaySinh</w:t>
            </w:r>
          </w:p>
        </w:tc>
        <w:tc>
          <w:tcPr>
            <w:tcW w:w="5816" w:type="dxa"/>
          </w:tcPr>
          <w:p w14:paraId="110DBB32" w14:textId="2569CB15" w:rsidR="00921472" w:rsidRPr="00ED1D40" w:rsidRDefault="00ED1D40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ED1D40">
              <w:rPr>
                <w:rFonts w:ascii="Arial" w:hAnsi="Arial" w:cs="Arial"/>
                <w:bCs/>
                <w:iCs/>
                <w:sz w:val="26"/>
                <w:szCs w:val="26"/>
              </w:rPr>
              <w:t>//input[@id='member_birthday']</w:t>
            </w:r>
          </w:p>
        </w:tc>
        <w:tc>
          <w:tcPr>
            <w:tcW w:w="323" w:type="dxa"/>
          </w:tcPr>
          <w:p w14:paraId="56D32D9A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67EC874C" w14:textId="77777777" w:rsidTr="00ED1D40">
        <w:tc>
          <w:tcPr>
            <w:tcW w:w="2819" w:type="dxa"/>
          </w:tcPr>
          <w:p w14:paraId="74A3D0B9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dropdownTinhTP</w:t>
            </w:r>
          </w:p>
        </w:tc>
        <w:tc>
          <w:tcPr>
            <w:tcW w:w="5816" w:type="dxa"/>
          </w:tcPr>
          <w:p w14:paraId="4B8B3208" w14:textId="16B7CDE2" w:rsidR="00921472" w:rsidRPr="003702A8" w:rsidRDefault="003702A8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3702A8">
              <w:rPr>
                <w:rFonts w:ascii="Arial" w:hAnsi="Arial" w:cs="Arial"/>
                <w:bCs/>
                <w:iCs/>
                <w:sz w:val="26"/>
                <w:szCs w:val="26"/>
              </w:rPr>
              <w:t>//option[normalize-space()='TP.HCM']/ancestor ::select</w:t>
            </w:r>
          </w:p>
        </w:tc>
        <w:tc>
          <w:tcPr>
            <w:tcW w:w="323" w:type="dxa"/>
          </w:tcPr>
          <w:p w14:paraId="360B3B3E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4EBB9637" w14:textId="77777777" w:rsidTr="00ED1D40">
        <w:tc>
          <w:tcPr>
            <w:tcW w:w="2819" w:type="dxa"/>
          </w:tcPr>
          <w:p w14:paraId="780F5D46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color w:val="FF0000"/>
                <w:sz w:val="26"/>
                <w:szCs w:val="26"/>
              </w:rPr>
              <w:t>… (mọi người tự đặt tên đến hết)</w:t>
            </w:r>
          </w:p>
        </w:tc>
        <w:tc>
          <w:tcPr>
            <w:tcW w:w="5816" w:type="dxa"/>
          </w:tcPr>
          <w:p w14:paraId="007A5180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  <w:tc>
          <w:tcPr>
            <w:tcW w:w="323" w:type="dxa"/>
          </w:tcPr>
          <w:p w14:paraId="6F9553C5" w14:textId="77777777" w:rsidR="00921472" w:rsidRPr="006E3D19" w:rsidRDefault="0092147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0DFAA3B1" w14:textId="77777777" w:rsidTr="00ED1D40">
        <w:tc>
          <w:tcPr>
            <w:tcW w:w="2819" w:type="dxa"/>
          </w:tcPr>
          <w:p w14:paraId="0D7EA5B5" w14:textId="4860BDE1" w:rsidR="00F72CC5" w:rsidRPr="006E3D19" w:rsidRDefault="003702A8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inputSoDienThoai</w:t>
            </w:r>
          </w:p>
        </w:tc>
        <w:tc>
          <w:tcPr>
            <w:tcW w:w="5816" w:type="dxa"/>
          </w:tcPr>
          <w:p w14:paraId="4EA7CF8B" w14:textId="13479F46" w:rsidR="00F72CC5" w:rsidRPr="003702A8" w:rsidRDefault="003702A8" w:rsidP="003702A8">
            <w:pPr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3702A8">
              <w:rPr>
                <w:rFonts w:ascii="Arial" w:hAnsi="Arial" w:cs="Arial"/>
                <w:bCs/>
                <w:iCs/>
                <w:sz w:val="26"/>
                <w:szCs w:val="26"/>
              </w:rPr>
              <w:t>//input[@id='member_tel']</w:t>
            </w:r>
          </w:p>
        </w:tc>
        <w:tc>
          <w:tcPr>
            <w:tcW w:w="323" w:type="dxa"/>
          </w:tcPr>
          <w:p w14:paraId="16D1E994" w14:textId="77777777" w:rsidR="00F72CC5" w:rsidRPr="006E3D19" w:rsidRDefault="00F72CC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39897968" w14:textId="77777777" w:rsidTr="00ED1D40">
        <w:tc>
          <w:tcPr>
            <w:tcW w:w="2819" w:type="dxa"/>
          </w:tcPr>
          <w:p w14:paraId="6366775E" w14:textId="4A6214EC" w:rsidR="00F72CC5" w:rsidRPr="006E3D19" w:rsidRDefault="003702A8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inputDiaChi</w:t>
            </w:r>
          </w:p>
        </w:tc>
        <w:tc>
          <w:tcPr>
            <w:tcW w:w="5816" w:type="dxa"/>
          </w:tcPr>
          <w:p w14:paraId="6CFE4895" w14:textId="2B8B6DAC" w:rsidR="00F72CC5" w:rsidRPr="003702A8" w:rsidRDefault="003702A8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3702A8">
              <w:rPr>
                <w:rFonts w:ascii="Arial" w:hAnsi="Arial" w:cs="Arial"/>
                <w:bCs/>
                <w:iCs/>
                <w:sz w:val="26"/>
                <w:szCs w:val="26"/>
              </w:rPr>
              <w:t>//input[@id='member_address']</w:t>
            </w:r>
          </w:p>
        </w:tc>
        <w:tc>
          <w:tcPr>
            <w:tcW w:w="323" w:type="dxa"/>
          </w:tcPr>
          <w:p w14:paraId="72336A7F" w14:textId="77777777" w:rsidR="00F72CC5" w:rsidRPr="006E3D19" w:rsidRDefault="00F72CC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A4B62" w:rsidRPr="006E3D19" w14:paraId="37F56F89" w14:textId="77777777" w:rsidTr="00ED1D40">
        <w:tc>
          <w:tcPr>
            <w:tcW w:w="2819" w:type="dxa"/>
          </w:tcPr>
          <w:p w14:paraId="6A035A94" w14:textId="6882D8B3" w:rsidR="001A4B62" w:rsidRPr="006E3D19" w:rsidRDefault="003702A8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inputCongTy</w:t>
            </w:r>
          </w:p>
        </w:tc>
        <w:tc>
          <w:tcPr>
            <w:tcW w:w="5816" w:type="dxa"/>
          </w:tcPr>
          <w:p w14:paraId="1DB6CAC4" w14:textId="517B38E1" w:rsidR="001A4B62" w:rsidRPr="003702A8" w:rsidRDefault="003702A8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3702A8">
              <w:rPr>
                <w:rFonts w:ascii="Arial" w:hAnsi="Arial" w:cs="Arial"/>
                <w:bCs/>
                <w:iCs/>
                <w:sz w:val="26"/>
                <w:szCs w:val="26"/>
              </w:rPr>
              <w:t>//input[@id='member_company']</w:t>
            </w:r>
          </w:p>
        </w:tc>
        <w:tc>
          <w:tcPr>
            <w:tcW w:w="323" w:type="dxa"/>
          </w:tcPr>
          <w:p w14:paraId="088D835E" w14:textId="77777777" w:rsidR="001A4B62" w:rsidRPr="006E3D19" w:rsidRDefault="001A4B6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A4B62" w:rsidRPr="006E3D19" w14:paraId="148FFBC2" w14:textId="77777777" w:rsidTr="00ED1D40">
        <w:tc>
          <w:tcPr>
            <w:tcW w:w="2819" w:type="dxa"/>
          </w:tcPr>
          <w:p w14:paraId="5DC4B20F" w14:textId="1E63B2A8" w:rsidR="001A4B62" w:rsidRPr="006E3D19" w:rsidRDefault="003702A8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buttonLuuThongTin</w:t>
            </w:r>
          </w:p>
        </w:tc>
        <w:tc>
          <w:tcPr>
            <w:tcW w:w="5816" w:type="dxa"/>
          </w:tcPr>
          <w:p w14:paraId="5DEFDABD" w14:textId="0579FE37" w:rsidR="001A4B62" w:rsidRPr="003702A8" w:rsidRDefault="003702A8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r w:rsidRPr="003702A8">
              <w:rPr>
                <w:rFonts w:ascii="Arial" w:hAnsi="Arial" w:cs="Arial"/>
                <w:bCs/>
                <w:iCs/>
                <w:sz w:val="26"/>
                <w:szCs w:val="26"/>
              </w:rPr>
              <w:t>//button[normalize-space()='Lưu thông tin']</w:t>
            </w:r>
          </w:p>
        </w:tc>
        <w:tc>
          <w:tcPr>
            <w:tcW w:w="323" w:type="dxa"/>
          </w:tcPr>
          <w:p w14:paraId="55A77713" w14:textId="77777777" w:rsidR="001A4B62" w:rsidRPr="006E3D19" w:rsidRDefault="001A4B62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2B9EB82" w14:textId="341A43E5" w:rsidR="00971895" w:rsidRPr="006E3D19" w:rsidRDefault="003702A8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>s</w:t>
      </w:r>
    </w:p>
    <w:p w14:paraId="618CD69B" w14:textId="77777777" w:rsidR="00240901" w:rsidRPr="006E3D19" w:rsidRDefault="00167F37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>Bài 2: v</w:t>
      </w:r>
      <w:r w:rsidR="00240901" w:rsidRPr="006E3D19">
        <w:rPr>
          <w:rFonts w:ascii="Arial" w:hAnsi="Arial" w:cs="Arial"/>
          <w:b/>
          <w:i/>
          <w:sz w:val="26"/>
          <w:szCs w:val="26"/>
        </w:rPr>
        <w:t xml:space="preserve">ào trang </w:t>
      </w:r>
    </w:p>
    <w:p w14:paraId="7311E63A" w14:textId="77777777" w:rsidR="00F856D6" w:rsidRPr="006E3D19" w:rsidRDefault="00F856D6" w:rsidP="00B958B5">
      <w:pPr>
        <w:rPr>
          <w:rFonts w:ascii="Arial" w:hAnsi="Arial" w:cs="Arial"/>
          <w:sz w:val="26"/>
          <w:szCs w:val="26"/>
        </w:rPr>
      </w:pPr>
      <w:hyperlink r:id="rId8" w:history="1">
        <w:r w:rsidRPr="006E3D19">
          <w:rPr>
            <w:rStyle w:val="Hyperlink"/>
            <w:rFonts w:ascii="Arial" w:hAnsi="Arial" w:cs="Arial"/>
            <w:sz w:val="26"/>
            <w:szCs w:val="26"/>
          </w:rPr>
          <w:t>https://www.telerik.com/design-system/docs/components/checkbox/</w:t>
        </w:r>
      </w:hyperlink>
    </w:p>
    <w:p w14:paraId="10BA2AD2" w14:textId="77777777" w:rsidR="006A49F2" w:rsidRPr="006E3D19" w:rsidRDefault="00F72CC5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lastRenderedPageBreak/>
        <w:t>Tìm xpath của các checkbox trong phần States và điền vào bảng:</w:t>
      </w:r>
    </w:p>
    <w:p w14:paraId="5109758E" w14:textId="77777777" w:rsidR="000C16E6" w:rsidRPr="006E3D19" w:rsidRDefault="00F72CC5" w:rsidP="00B958B5">
      <w:pPr>
        <w:rPr>
          <w:rFonts w:ascii="Arial" w:hAnsi="Arial" w:cs="Arial"/>
          <w:noProof/>
          <w:sz w:val="26"/>
          <w:szCs w:val="26"/>
        </w:rPr>
      </w:pPr>
      <w:r w:rsidRPr="006E3D19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6AA77B31" wp14:editId="362E04C2">
            <wp:extent cx="6151880" cy="19354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BC6C" w14:textId="77777777" w:rsidR="000C16E6" w:rsidRPr="006E3D19" w:rsidRDefault="000C16E6" w:rsidP="00B958B5">
      <w:pPr>
        <w:rPr>
          <w:rFonts w:ascii="Arial" w:hAnsi="Arial" w:cs="Arial"/>
          <w:noProof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21"/>
        <w:gridCol w:w="5043"/>
        <w:gridCol w:w="794"/>
      </w:tblGrid>
      <w:tr w:rsidR="000C16E6" w:rsidRPr="006E3D19" w14:paraId="06BEFB7E" w14:textId="77777777" w:rsidTr="005F1F04">
        <w:tc>
          <w:tcPr>
            <w:tcW w:w="3034" w:type="dxa"/>
          </w:tcPr>
          <w:p w14:paraId="721C7464" w14:textId="77777777" w:rsidR="000C16E6" w:rsidRPr="006E3D19" w:rsidRDefault="000C16E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5421" w:type="dxa"/>
          </w:tcPr>
          <w:p w14:paraId="48AA1597" w14:textId="77777777" w:rsidR="000C16E6" w:rsidRPr="006E3D19" w:rsidRDefault="000C16E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503" w:type="dxa"/>
          </w:tcPr>
          <w:p w14:paraId="400B2609" w14:textId="77777777" w:rsidR="000C16E6" w:rsidRPr="006E3D19" w:rsidRDefault="000C16E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0C16E6" w:rsidRPr="006E3D19" w14:paraId="5C1761E2" w14:textId="77777777" w:rsidTr="005F1F04">
        <w:tc>
          <w:tcPr>
            <w:tcW w:w="3034" w:type="dxa"/>
          </w:tcPr>
          <w:p w14:paraId="67C2CA8B" w14:textId="77777777" w:rsidR="000C16E6" w:rsidRPr="006E3D19" w:rsidRDefault="000F764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checkboxInvalid</w:t>
            </w:r>
          </w:p>
        </w:tc>
        <w:tc>
          <w:tcPr>
            <w:tcW w:w="5421" w:type="dxa"/>
          </w:tcPr>
          <w:p w14:paraId="36E1120F" w14:textId="7866B04C" w:rsidR="000C16E6" w:rsidRPr="005F1F04" w:rsidRDefault="00E83D80">
            <w:pPr>
              <w:pStyle w:val="ListParagraph"/>
              <w:ind w:left="0"/>
              <w:rPr>
                <w:rFonts w:ascii="Arial" w:hAnsi="Arial" w:cs="Arial"/>
                <w:bCs/>
                <w:iCs/>
                <w:szCs w:val="24"/>
              </w:rPr>
            </w:pPr>
            <w:r w:rsidRPr="005F1F04">
              <w:rPr>
                <w:rFonts w:ascii="Arial" w:hAnsi="Arial" w:cs="Arial"/>
                <w:bCs/>
                <w:iCs/>
                <w:szCs w:val="24"/>
              </w:rPr>
              <w:t>(//input[@id='invalid'])/ancestor::label</w:t>
            </w:r>
          </w:p>
        </w:tc>
        <w:tc>
          <w:tcPr>
            <w:tcW w:w="503" w:type="dxa"/>
          </w:tcPr>
          <w:p w14:paraId="737EA1F0" w14:textId="77777777" w:rsidR="000C16E6" w:rsidRPr="006E3D19" w:rsidRDefault="000C16E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0C16E6" w:rsidRPr="006E3D19" w14:paraId="789EC432" w14:textId="77777777" w:rsidTr="005F1F04">
        <w:tc>
          <w:tcPr>
            <w:tcW w:w="3034" w:type="dxa"/>
          </w:tcPr>
          <w:p w14:paraId="0812F1F2" w14:textId="77777777" w:rsidR="000C16E6" w:rsidRPr="006E3D19" w:rsidRDefault="000F764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checkboxDisabled</w:t>
            </w:r>
          </w:p>
        </w:tc>
        <w:tc>
          <w:tcPr>
            <w:tcW w:w="5421" w:type="dxa"/>
          </w:tcPr>
          <w:p w14:paraId="59D89865" w14:textId="2704D599" w:rsidR="000C16E6" w:rsidRPr="005F1F04" w:rsidRDefault="005F1F04">
            <w:pPr>
              <w:pStyle w:val="ListParagraph"/>
              <w:ind w:left="0"/>
              <w:rPr>
                <w:rFonts w:ascii="Arial" w:hAnsi="Arial" w:cs="Arial"/>
                <w:bCs/>
                <w:iCs/>
                <w:szCs w:val="24"/>
              </w:rPr>
            </w:pPr>
            <w:r w:rsidRPr="005F1F04">
              <w:rPr>
                <w:rFonts w:ascii="Arial" w:hAnsi="Arial" w:cs="Arial"/>
                <w:bCs/>
                <w:iCs/>
                <w:szCs w:val="24"/>
              </w:rPr>
              <w:t>(//input[@id='disabled'])/ancestor::label</w:t>
            </w:r>
          </w:p>
        </w:tc>
        <w:tc>
          <w:tcPr>
            <w:tcW w:w="503" w:type="dxa"/>
          </w:tcPr>
          <w:p w14:paraId="655B3F78" w14:textId="77777777" w:rsidR="000C16E6" w:rsidRPr="006E3D19" w:rsidRDefault="000C16E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0C16E6" w:rsidRPr="006E3D19" w14:paraId="226AE904" w14:textId="77777777" w:rsidTr="005F1F04">
        <w:tc>
          <w:tcPr>
            <w:tcW w:w="3034" w:type="dxa"/>
          </w:tcPr>
          <w:p w14:paraId="7DD997B0" w14:textId="77777777" w:rsidR="000C16E6" w:rsidRPr="006E3D19" w:rsidRDefault="000F764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checkboxIndeterminate</w:t>
            </w:r>
          </w:p>
        </w:tc>
        <w:tc>
          <w:tcPr>
            <w:tcW w:w="5421" w:type="dxa"/>
          </w:tcPr>
          <w:p w14:paraId="1F9D3FF0" w14:textId="55C42989" w:rsidR="000C16E6" w:rsidRPr="005F1F04" w:rsidRDefault="005F1F04">
            <w:pPr>
              <w:pStyle w:val="ListParagraph"/>
              <w:ind w:left="0"/>
              <w:rPr>
                <w:rFonts w:ascii="Arial" w:hAnsi="Arial" w:cs="Arial"/>
                <w:bCs/>
                <w:iCs/>
                <w:szCs w:val="24"/>
              </w:rPr>
            </w:pPr>
            <w:r w:rsidRPr="005F1F04">
              <w:rPr>
                <w:rFonts w:ascii="Arial" w:hAnsi="Arial" w:cs="Arial"/>
                <w:bCs/>
                <w:iCs/>
                <w:szCs w:val="24"/>
              </w:rPr>
              <w:t>(//input[@id='indeterminate'])/ancestor::label</w:t>
            </w:r>
          </w:p>
        </w:tc>
        <w:tc>
          <w:tcPr>
            <w:tcW w:w="503" w:type="dxa"/>
          </w:tcPr>
          <w:p w14:paraId="6EAA9D8C" w14:textId="77777777" w:rsidR="000C16E6" w:rsidRPr="006E3D19" w:rsidRDefault="000C16E6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A79FA51" w14:textId="77777777" w:rsidR="00B958B5" w:rsidRPr="006E3D19" w:rsidRDefault="00B958B5" w:rsidP="00B958B5">
      <w:pPr>
        <w:rPr>
          <w:rFonts w:ascii="Arial" w:hAnsi="Arial" w:cs="Arial"/>
          <w:b/>
          <w:i/>
          <w:sz w:val="26"/>
          <w:szCs w:val="26"/>
        </w:rPr>
      </w:pPr>
    </w:p>
    <w:p w14:paraId="3484FAA6" w14:textId="20A89AF4" w:rsidR="009C6922" w:rsidRPr="006E3D19" w:rsidRDefault="009C6922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br w:type="page"/>
      </w:r>
      <w:r w:rsidR="00130D7D">
        <w:rPr>
          <w:rFonts w:ascii="Arial" w:hAnsi="Arial" w:cs="Arial"/>
          <w:b/>
          <w:i/>
          <w:sz w:val="26"/>
          <w:szCs w:val="26"/>
        </w:rPr>
        <w:lastRenderedPageBreak/>
        <w:tab/>
      </w:r>
    </w:p>
    <w:p w14:paraId="6C908AA5" w14:textId="7E0F904F" w:rsidR="00CB4DC4" w:rsidRPr="006E3D19" w:rsidRDefault="00CB4DC4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 xml:space="preserve">Bài 3: </w:t>
      </w:r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vào trang </w:t>
      </w:r>
      <w:hyperlink r:id="rId10" w:history="1">
        <w:r w:rsidR="006701F7" w:rsidRPr="006E3D19">
          <w:rPr>
            <w:rStyle w:val="Hyperlink"/>
            <w:rFonts w:ascii="Arial" w:hAnsi="Arial" w:cs="Arial"/>
            <w:b/>
            <w:i/>
            <w:sz w:val="26"/>
            <w:szCs w:val="26"/>
          </w:rPr>
          <w:t>https://rise.fairsketch.com/events</w:t>
        </w:r>
      </w:hyperlink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r w:rsidR="00490A1D" w:rsidRPr="006E3D19">
        <w:rPr>
          <w:rFonts w:ascii="Arial" w:hAnsi="Arial" w:cs="Arial"/>
          <w:b/>
          <w:i/>
          <w:sz w:val="26"/>
          <w:szCs w:val="26"/>
        </w:rPr>
        <w:t>và tìm locator của element 2</w:t>
      </w:r>
      <w:r w:rsidR="00AF2C6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r w:rsidR="00AF2C63" w:rsidRPr="006E3D19">
        <w:rPr>
          <w:rFonts w:ascii="Arial" w:hAnsi="Arial" w:cs="Arial"/>
          <w:b/>
          <w:i/>
          <w:sz w:val="26"/>
          <w:szCs w:val="26"/>
          <w:lang w:val="vi-VN"/>
        </w:rPr>
        <w:t xml:space="preserve">có </w:t>
      </w:r>
      <w:r w:rsidR="000B55F5">
        <w:rPr>
          <w:rFonts w:ascii="Arial" w:hAnsi="Arial" w:cs="Arial"/>
          <w:b/>
          <w:i/>
          <w:sz w:val="26"/>
          <w:szCs w:val="26"/>
          <w:lang w:val="vi-VN"/>
        </w:rPr>
        <w:t xml:space="preserve">text </w:t>
      </w:r>
      <w:r w:rsidR="000B55F5">
        <w:rPr>
          <w:rFonts w:ascii="Arial" w:hAnsi="Arial" w:cs="Arial"/>
          <w:b/>
          <w:i/>
          <w:sz w:val="26"/>
          <w:szCs w:val="26"/>
        </w:rPr>
        <w:t>vd</w:t>
      </w:r>
      <w:r w:rsidR="000B55F5" w:rsidRPr="00AF786A">
        <w:rPr>
          <w:rFonts w:ascii="Arial" w:hAnsi="Arial" w:cs="Arial"/>
          <w:b/>
          <w:i/>
          <w:color w:val="FF0000"/>
          <w:sz w:val="26"/>
          <w:szCs w:val="26"/>
        </w:rPr>
        <w:t xml:space="preserve">: </w:t>
      </w:r>
      <w:r w:rsidR="00EF1874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“</w:t>
      </w:r>
      <w:r w:rsidR="001A4B62" w:rsidRPr="00AF786A">
        <w:rPr>
          <w:rFonts w:ascii="Arial" w:hAnsi="Arial" w:cs="Arial"/>
          <w:color w:val="FF0000"/>
          <w:sz w:val="26"/>
          <w:szCs w:val="26"/>
          <w:shd w:val="clear" w:color="auto" w:fill="FFFFFF"/>
        </w:rPr>
        <w:t>Client Advisory Board Meeting</w:t>
      </w:r>
      <w:r w:rsidR="00EF1874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”</w:t>
      </w:r>
      <w:r w:rsidR="00AF2C63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 xml:space="preserve"> </w:t>
      </w:r>
      <w:r w:rsidR="00F64A1C"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 w:rsidR="00F64A1C" w:rsidRPr="00F64A1C">
        <w:rPr>
          <w:rFonts w:ascii="Arial" w:hAnsi="Arial" w:cs="Arial"/>
          <w:b/>
          <w:bCs/>
          <w:i/>
          <w:sz w:val="26"/>
          <w:szCs w:val="26"/>
        </w:rPr>
        <w:t>sao</w:t>
      </w:r>
      <w:r w:rsidR="007F065D" w:rsidRPr="00F64A1C">
        <w:rPr>
          <w:rFonts w:ascii="Arial" w:hAnsi="Arial" w:cs="Arial"/>
          <w:b/>
          <w:i/>
          <w:sz w:val="26"/>
          <w:szCs w:val="26"/>
        </w:rPr>
        <w:t xml:space="preserve"> </w:t>
      </w:r>
      <w:r w:rsidR="007F065D" w:rsidRPr="00CD1022">
        <w:rPr>
          <w:rFonts w:ascii="Arial" w:hAnsi="Arial" w:cs="Arial"/>
          <w:b/>
          <w:i/>
          <w:sz w:val="26"/>
          <w:szCs w:val="26"/>
        </w:rPr>
        <w:t>cho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r w:rsidR="00C23E17" w:rsidRPr="00CD1022">
        <w:rPr>
          <w:rFonts w:ascii="Arial" w:hAnsi="Arial" w:cs="Arial"/>
          <w:b/>
          <w:i/>
          <w:sz w:val="26"/>
          <w:szCs w:val="26"/>
        </w:rPr>
        <w:t>có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r w:rsidR="00C23E17" w:rsidRPr="00CD1022">
        <w:rPr>
          <w:rFonts w:ascii="Arial" w:hAnsi="Arial" w:cs="Arial"/>
          <w:b/>
          <w:i/>
          <w:sz w:val="26"/>
          <w:szCs w:val="26"/>
        </w:rPr>
        <w:t>sự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liên quan: element 2 nằm trong element 1</w:t>
      </w:r>
      <w:r w:rsidR="000B55F5" w:rsidRPr="00AF786A"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 w:rsidR="00CD1022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data-date = ‘2025-0</w:t>
      </w:r>
      <w:r w:rsidR="00CD1022" w:rsidRPr="00AF786A">
        <w:rPr>
          <w:rFonts w:ascii="Arial" w:hAnsi="Arial" w:cs="Arial"/>
          <w:i/>
          <w:color w:val="FF0000"/>
          <w:sz w:val="26"/>
          <w:szCs w:val="26"/>
        </w:rPr>
        <w:t>5</w:t>
      </w:r>
      <w:r w:rsidR="00CD1022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-</w:t>
      </w:r>
      <w:r w:rsidR="00CD1022" w:rsidRPr="00AF786A">
        <w:rPr>
          <w:rFonts w:ascii="Arial" w:hAnsi="Arial" w:cs="Arial"/>
          <w:i/>
          <w:color w:val="FF0000"/>
          <w:sz w:val="26"/>
          <w:szCs w:val="26"/>
        </w:rPr>
        <w:t>05</w:t>
      </w:r>
      <w:r w:rsidR="00AF2C63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’</w:t>
      </w:r>
      <w:r w:rsidR="00C23E17" w:rsidRPr="00CD1022">
        <w:rPr>
          <w:rFonts w:ascii="Arial" w:hAnsi="Arial" w:cs="Arial"/>
          <w:b/>
          <w:i/>
          <w:sz w:val="26"/>
          <w:szCs w:val="26"/>
        </w:rPr>
        <w:t>.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(</w:t>
      </w:r>
      <w:r w:rsidR="00C23E17" w:rsidRPr="00CD1022">
        <w:rPr>
          <w:rFonts w:ascii="Arial" w:hAnsi="Arial" w:cs="Arial"/>
          <w:b/>
          <w:i/>
          <w:sz w:val="26"/>
          <w:szCs w:val="26"/>
        </w:rPr>
        <w:t>Á</w:t>
      </w:r>
      <w:r w:rsidR="00490A1D" w:rsidRPr="00CD1022">
        <w:rPr>
          <w:rFonts w:ascii="Arial" w:hAnsi="Arial" w:cs="Arial"/>
          <w:b/>
          <w:i/>
          <w:sz w:val="26"/>
          <w:szCs w:val="26"/>
        </w:rPr>
        <w:t>p</w:t>
      </w:r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dụng cho việc xác nhận rằng event </w:t>
      </w:r>
      <w:r w:rsidR="00C72C93" w:rsidRPr="006E3D19">
        <w:rPr>
          <w:rFonts w:ascii="Arial" w:hAnsi="Arial" w:cs="Arial"/>
          <w:b/>
          <w:i/>
          <w:sz w:val="26"/>
          <w:szCs w:val="26"/>
        </w:rPr>
        <w:t>nào đó sau khi tạo sẽ thuộc một ngày nào đó</w:t>
      </w:r>
      <w:r w:rsidR="00490A1D" w:rsidRPr="006E3D19">
        <w:rPr>
          <w:rFonts w:ascii="Arial" w:hAnsi="Arial" w:cs="Arial"/>
          <w:b/>
          <w:i/>
          <w:sz w:val="26"/>
          <w:szCs w:val="26"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08"/>
        <w:gridCol w:w="4823"/>
        <w:gridCol w:w="2210"/>
      </w:tblGrid>
      <w:tr w:rsidR="00291AF1" w:rsidRPr="006E3D19" w14:paraId="51D5AAB1" w14:textId="77777777" w:rsidTr="0037581E">
        <w:tc>
          <w:tcPr>
            <w:tcW w:w="2508" w:type="dxa"/>
          </w:tcPr>
          <w:p w14:paraId="0023BBB4" w14:textId="77777777" w:rsidR="00291AF1" w:rsidRPr="006E3D19" w:rsidRDefault="00291AF1" w:rsidP="00291AF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Tên element </w:t>
            </w:r>
          </w:p>
        </w:tc>
        <w:tc>
          <w:tcPr>
            <w:tcW w:w="4823" w:type="dxa"/>
          </w:tcPr>
          <w:p w14:paraId="75E4A142" w14:textId="77777777" w:rsidR="00291AF1" w:rsidRPr="006E3D19" w:rsidRDefault="00291AF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2210" w:type="dxa"/>
          </w:tcPr>
          <w:p w14:paraId="5F0B5C02" w14:textId="77777777" w:rsidR="00291AF1" w:rsidRPr="006E3D19" w:rsidRDefault="00291AF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291AF1" w:rsidRPr="006E3D19" w14:paraId="669832E4" w14:textId="77777777" w:rsidTr="0037581E">
        <w:tc>
          <w:tcPr>
            <w:tcW w:w="2508" w:type="dxa"/>
          </w:tcPr>
          <w:p w14:paraId="0D022CB5" w14:textId="12293912" w:rsidR="00291AF1" w:rsidRPr="006E3D19" w:rsidRDefault="00E75B28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test</w:t>
            </w:r>
            <w:r w:rsidR="0037581E">
              <w:rPr>
                <w:rFonts w:ascii="Arial" w:hAnsi="Arial" w:cs="Arial"/>
                <w:b/>
                <w:i/>
                <w:sz w:val="26"/>
                <w:szCs w:val="26"/>
              </w:rPr>
              <w:t>Press</w:t>
            </w:r>
          </w:p>
        </w:tc>
        <w:tc>
          <w:tcPr>
            <w:tcW w:w="4823" w:type="dxa"/>
          </w:tcPr>
          <w:p w14:paraId="2779DE84" w14:textId="5298F36C" w:rsidR="00291AF1" w:rsidRPr="0037581E" w:rsidRDefault="0037581E">
            <w:pPr>
              <w:pStyle w:val="ListParagraph"/>
              <w:ind w:left="0"/>
              <w:rPr>
                <w:rFonts w:ascii="Arial" w:hAnsi="Arial" w:cs="Arial"/>
                <w:bCs/>
                <w:iCs/>
                <w:sz w:val="26"/>
                <w:szCs w:val="26"/>
              </w:rPr>
            </w:pPr>
            <w:proofErr w:type="gramStart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( /</w:t>
            </w:r>
            <w:proofErr w:type="gramEnd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/span[normalize-</w:t>
            </w:r>
            <w:proofErr w:type="gramStart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space(</w:t>
            </w:r>
            <w:proofErr w:type="gramEnd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)='Press Conference: Product Announcement'</w:t>
            </w:r>
            <w:proofErr w:type="gramStart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])[</w:t>
            </w:r>
            <w:proofErr w:type="gramEnd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2]/</w:t>
            </w:r>
            <w:proofErr w:type="gramStart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ancestor::td[@</w:t>
            </w:r>
            <w:proofErr w:type="gramEnd"/>
            <w:r w:rsidRPr="0037581E">
              <w:rPr>
                <w:rFonts w:ascii="Arial" w:hAnsi="Arial" w:cs="Arial"/>
                <w:bCs/>
                <w:iCs/>
                <w:sz w:val="26"/>
                <w:szCs w:val="26"/>
              </w:rPr>
              <w:t>data-date="2025-10-27"]</w:t>
            </w:r>
          </w:p>
        </w:tc>
        <w:tc>
          <w:tcPr>
            <w:tcW w:w="2210" w:type="dxa"/>
          </w:tcPr>
          <w:p w14:paraId="095A41BA" w14:textId="77777777" w:rsidR="00291AF1" w:rsidRPr="006E3D19" w:rsidRDefault="00291AF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7E5491D" w14:textId="7D71F140" w:rsidR="00291AF1" w:rsidRPr="00EC419A" w:rsidRDefault="0037581E" w:rsidP="00EC419A">
      <w:pPr>
        <w:ind w:left="2160" w:hanging="2160"/>
        <w:rPr>
          <w:rFonts w:ascii="Arial" w:hAnsi="Arial" w:cs="Arial"/>
          <w:bCs/>
          <w:iCs/>
          <w:szCs w:val="24"/>
        </w:rPr>
      </w:pPr>
      <w:r>
        <w:rPr>
          <w:rFonts w:ascii="Arial" w:hAnsi="Arial" w:cs="Arial"/>
          <w:b/>
          <w:i/>
          <w:sz w:val="26"/>
          <w:szCs w:val="26"/>
        </w:rPr>
        <w:t>test</w:t>
      </w:r>
      <w:r w:rsidR="00EC419A">
        <w:rPr>
          <w:rFonts w:ascii="Arial" w:hAnsi="Arial" w:cs="Arial"/>
          <w:b/>
          <w:i/>
          <w:sz w:val="26"/>
          <w:szCs w:val="26"/>
        </w:rPr>
        <w:t>Client</w:t>
      </w:r>
      <w:proofErr w:type="gramStart"/>
      <w:r>
        <w:rPr>
          <w:rFonts w:ascii="Arial" w:hAnsi="Arial" w:cs="Arial"/>
          <w:b/>
          <w:i/>
          <w:sz w:val="26"/>
          <w:szCs w:val="26"/>
        </w:rPr>
        <w:tab/>
      </w:r>
      <w:r w:rsidR="00EC419A" w:rsidRPr="00EC419A">
        <w:rPr>
          <w:rFonts w:ascii="Arial" w:hAnsi="Arial" w:cs="Arial"/>
          <w:bCs/>
          <w:iCs/>
          <w:sz w:val="26"/>
          <w:szCs w:val="26"/>
        </w:rPr>
        <w:t>( /</w:t>
      </w:r>
      <w:proofErr w:type="gramEnd"/>
      <w:r w:rsidR="00EC419A" w:rsidRPr="00EC419A">
        <w:rPr>
          <w:rFonts w:ascii="Arial" w:hAnsi="Arial" w:cs="Arial"/>
          <w:bCs/>
          <w:iCs/>
          <w:sz w:val="26"/>
          <w:szCs w:val="26"/>
        </w:rPr>
        <w:t>/span[normalize-</w:t>
      </w:r>
      <w:proofErr w:type="gramStart"/>
      <w:r w:rsidR="00EC419A" w:rsidRPr="00EC419A">
        <w:rPr>
          <w:rFonts w:ascii="Arial" w:hAnsi="Arial" w:cs="Arial"/>
          <w:bCs/>
          <w:iCs/>
          <w:sz w:val="26"/>
          <w:szCs w:val="26"/>
        </w:rPr>
        <w:t>space(</w:t>
      </w:r>
      <w:proofErr w:type="gramEnd"/>
      <w:r w:rsidR="00EC419A" w:rsidRPr="00EC419A">
        <w:rPr>
          <w:rFonts w:ascii="Arial" w:hAnsi="Arial" w:cs="Arial"/>
          <w:bCs/>
          <w:iCs/>
          <w:sz w:val="26"/>
          <w:szCs w:val="26"/>
        </w:rPr>
        <w:t>)='Client Advisory Board Meeting'</w:t>
      </w:r>
      <w:proofErr w:type="gramStart"/>
      <w:r w:rsidR="00EC419A" w:rsidRPr="00EC419A">
        <w:rPr>
          <w:rFonts w:ascii="Arial" w:hAnsi="Arial" w:cs="Arial"/>
          <w:bCs/>
          <w:iCs/>
          <w:sz w:val="26"/>
          <w:szCs w:val="26"/>
        </w:rPr>
        <w:t>])[</w:t>
      </w:r>
      <w:proofErr w:type="gramEnd"/>
      <w:r w:rsidR="00EC419A" w:rsidRPr="00EC419A">
        <w:rPr>
          <w:rFonts w:ascii="Arial" w:hAnsi="Arial" w:cs="Arial"/>
          <w:bCs/>
          <w:iCs/>
          <w:sz w:val="26"/>
          <w:szCs w:val="26"/>
        </w:rPr>
        <w:t>2]/</w:t>
      </w:r>
      <w:proofErr w:type="gramStart"/>
      <w:r w:rsidR="00EC419A" w:rsidRPr="00EC419A">
        <w:rPr>
          <w:rFonts w:ascii="Arial" w:hAnsi="Arial" w:cs="Arial"/>
          <w:bCs/>
          <w:iCs/>
          <w:sz w:val="26"/>
          <w:szCs w:val="26"/>
        </w:rPr>
        <w:t>ancestor::td[@</w:t>
      </w:r>
      <w:proofErr w:type="gramEnd"/>
      <w:r w:rsidR="00EC419A" w:rsidRPr="00EC419A">
        <w:rPr>
          <w:rFonts w:ascii="Arial" w:hAnsi="Arial" w:cs="Arial"/>
          <w:bCs/>
          <w:iCs/>
          <w:sz w:val="26"/>
          <w:szCs w:val="26"/>
        </w:rPr>
        <w:t>data-date="2025-10-27"]</w:t>
      </w:r>
    </w:p>
    <w:p w14:paraId="3232DA24" w14:textId="77777777" w:rsidR="0065003D" w:rsidRPr="006E3D19" w:rsidRDefault="001A4B62" w:rsidP="00B958B5">
      <w:pPr>
        <w:rPr>
          <w:rFonts w:ascii="Arial" w:hAnsi="Arial" w:cs="Arial"/>
          <w:b/>
          <w:i/>
          <w:sz w:val="26"/>
          <w:szCs w:val="26"/>
        </w:rPr>
      </w:pPr>
      <w:r w:rsidRPr="001A4B62">
        <w:rPr>
          <w:rFonts w:ascii="Arial" w:hAnsi="Arial" w:cs="Arial"/>
          <w:b/>
          <w:i/>
          <w:noProof/>
          <w:sz w:val="26"/>
          <w:szCs w:val="26"/>
        </w:rPr>
        <w:drawing>
          <wp:inline distT="0" distB="0" distL="0" distR="0" wp14:anchorId="1E7946EB" wp14:editId="2DA260F1">
            <wp:extent cx="6151880" cy="398335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39D" w14:textId="2C2B7806" w:rsidR="003F48E4" w:rsidRPr="006E3D19" w:rsidRDefault="00522F41" w:rsidP="00522F41">
      <w:pPr>
        <w:jc w:val="center"/>
        <w:rPr>
          <w:rFonts w:ascii="Arial" w:hAnsi="Arial" w:cs="Arial"/>
          <w:b/>
          <w:i/>
          <w:color w:val="FF0000"/>
          <w:sz w:val="26"/>
          <w:szCs w:val="26"/>
        </w:rPr>
      </w:pPr>
      <w:r w:rsidRPr="006E3D19">
        <w:rPr>
          <w:rFonts w:ascii="Arial" w:hAnsi="Arial" w:cs="Arial"/>
          <w:b/>
          <w:i/>
          <w:color w:val="FF0000"/>
          <w:sz w:val="26"/>
          <w:szCs w:val="26"/>
        </w:rPr>
        <w:t>Các bạn đẩy file lên github sau khi làm xong nh</w:t>
      </w:r>
      <w:r w:rsidR="005943E0">
        <w:rPr>
          <w:rFonts w:ascii="Arial" w:hAnsi="Arial" w:cs="Arial"/>
          <w:b/>
          <w:i/>
          <w:color w:val="FF0000"/>
          <w:sz w:val="26"/>
          <w:szCs w:val="26"/>
        </w:rPr>
        <w:t xml:space="preserve">ghh </w:t>
      </w:r>
      <w:r w:rsidRPr="006E3D19">
        <w:rPr>
          <w:rFonts w:ascii="Arial" w:hAnsi="Arial" w:cs="Arial"/>
          <w:b/>
          <w:i/>
          <w:color w:val="FF0000"/>
          <w:sz w:val="26"/>
          <w:szCs w:val="26"/>
        </w:rPr>
        <w:t>é !</w:t>
      </w:r>
    </w:p>
    <w:sectPr w:rsidR="003F48E4" w:rsidRPr="006E3D19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6314650">
    <w:abstractNumId w:val="3"/>
  </w:num>
  <w:num w:numId="2" w16cid:durableId="146165490">
    <w:abstractNumId w:val="4"/>
  </w:num>
  <w:num w:numId="3" w16cid:durableId="678435587">
    <w:abstractNumId w:val="0"/>
  </w:num>
  <w:num w:numId="4" w16cid:durableId="2030328233">
    <w:abstractNumId w:val="1"/>
  </w:num>
  <w:num w:numId="5" w16cid:durableId="1506704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278A6"/>
    <w:rsid w:val="000538EB"/>
    <w:rsid w:val="000A1F44"/>
    <w:rsid w:val="000B55F5"/>
    <w:rsid w:val="000C16E6"/>
    <w:rsid w:val="000E4174"/>
    <w:rsid w:val="000F7641"/>
    <w:rsid w:val="001064D4"/>
    <w:rsid w:val="00130D7D"/>
    <w:rsid w:val="00132E51"/>
    <w:rsid w:val="00167F37"/>
    <w:rsid w:val="001A4B62"/>
    <w:rsid w:val="001A4E11"/>
    <w:rsid w:val="001B552F"/>
    <w:rsid w:val="001B7679"/>
    <w:rsid w:val="00206084"/>
    <w:rsid w:val="002240F2"/>
    <w:rsid w:val="002368EA"/>
    <w:rsid w:val="002369A2"/>
    <w:rsid w:val="00240901"/>
    <w:rsid w:val="002614CE"/>
    <w:rsid w:val="002814BF"/>
    <w:rsid w:val="00291AF1"/>
    <w:rsid w:val="002D7E93"/>
    <w:rsid w:val="002F4A49"/>
    <w:rsid w:val="00343575"/>
    <w:rsid w:val="003524A9"/>
    <w:rsid w:val="003702A8"/>
    <w:rsid w:val="0037581E"/>
    <w:rsid w:val="003D5A43"/>
    <w:rsid w:val="003F3E07"/>
    <w:rsid w:val="003F48E4"/>
    <w:rsid w:val="00437CA2"/>
    <w:rsid w:val="00446AAA"/>
    <w:rsid w:val="004709D6"/>
    <w:rsid w:val="00482620"/>
    <w:rsid w:val="00482B98"/>
    <w:rsid w:val="00490A1D"/>
    <w:rsid w:val="004C2DDA"/>
    <w:rsid w:val="004E25D5"/>
    <w:rsid w:val="00511EDB"/>
    <w:rsid w:val="00514008"/>
    <w:rsid w:val="00522F41"/>
    <w:rsid w:val="00546AD1"/>
    <w:rsid w:val="0059411E"/>
    <w:rsid w:val="005943E0"/>
    <w:rsid w:val="005D622E"/>
    <w:rsid w:val="005E60A4"/>
    <w:rsid w:val="005F1F04"/>
    <w:rsid w:val="005F2329"/>
    <w:rsid w:val="00611304"/>
    <w:rsid w:val="0065003D"/>
    <w:rsid w:val="006701F7"/>
    <w:rsid w:val="006A49F2"/>
    <w:rsid w:val="006A4AB7"/>
    <w:rsid w:val="006E3D19"/>
    <w:rsid w:val="006E6C8A"/>
    <w:rsid w:val="006F2860"/>
    <w:rsid w:val="00727ADA"/>
    <w:rsid w:val="00751BCC"/>
    <w:rsid w:val="00790EE5"/>
    <w:rsid w:val="007A7B38"/>
    <w:rsid w:val="007D63C2"/>
    <w:rsid w:val="007F065D"/>
    <w:rsid w:val="0080370F"/>
    <w:rsid w:val="00847436"/>
    <w:rsid w:val="008710D8"/>
    <w:rsid w:val="008A33A1"/>
    <w:rsid w:val="008A3D95"/>
    <w:rsid w:val="008B4C88"/>
    <w:rsid w:val="008C75B5"/>
    <w:rsid w:val="008D520D"/>
    <w:rsid w:val="00911C2D"/>
    <w:rsid w:val="00921472"/>
    <w:rsid w:val="00971895"/>
    <w:rsid w:val="009C6922"/>
    <w:rsid w:val="00A00CA1"/>
    <w:rsid w:val="00A02403"/>
    <w:rsid w:val="00A30B76"/>
    <w:rsid w:val="00A40E32"/>
    <w:rsid w:val="00A50C8E"/>
    <w:rsid w:val="00A7199D"/>
    <w:rsid w:val="00A97B70"/>
    <w:rsid w:val="00AA1705"/>
    <w:rsid w:val="00AA5A80"/>
    <w:rsid w:val="00AF2C63"/>
    <w:rsid w:val="00AF3DF8"/>
    <w:rsid w:val="00AF786A"/>
    <w:rsid w:val="00B12983"/>
    <w:rsid w:val="00B647BE"/>
    <w:rsid w:val="00B740D8"/>
    <w:rsid w:val="00B869C1"/>
    <w:rsid w:val="00B958B5"/>
    <w:rsid w:val="00BA036A"/>
    <w:rsid w:val="00BC3C9C"/>
    <w:rsid w:val="00BD2DB0"/>
    <w:rsid w:val="00C07B6C"/>
    <w:rsid w:val="00C20F86"/>
    <w:rsid w:val="00C23E17"/>
    <w:rsid w:val="00C273EC"/>
    <w:rsid w:val="00C322E2"/>
    <w:rsid w:val="00C3634C"/>
    <w:rsid w:val="00C719F6"/>
    <w:rsid w:val="00C72C93"/>
    <w:rsid w:val="00C768A7"/>
    <w:rsid w:val="00C877B8"/>
    <w:rsid w:val="00CB4DC4"/>
    <w:rsid w:val="00CC197C"/>
    <w:rsid w:val="00CD1022"/>
    <w:rsid w:val="00CF2C99"/>
    <w:rsid w:val="00D52668"/>
    <w:rsid w:val="00D60184"/>
    <w:rsid w:val="00DA34D1"/>
    <w:rsid w:val="00E002CD"/>
    <w:rsid w:val="00E11AF3"/>
    <w:rsid w:val="00E66332"/>
    <w:rsid w:val="00E75B28"/>
    <w:rsid w:val="00E8127D"/>
    <w:rsid w:val="00E83D80"/>
    <w:rsid w:val="00EA678A"/>
    <w:rsid w:val="00EC419A"/>
    <w:rsid w:val="00ED1D40"/>
    <w:rsid w:val="00EE7AC0"/>
    <w:rsid w:val="00EF1874"/>
    <w:rsid w:val="00F21EA6"/>
    <w:rsid w:val="00F64A1C"/>
    <w:rsid w:val="00F72CC5"/>
    <w:rsid w:val="00F856D6"/>
    <w:rsid w:val="00F9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55BC"/>
  <w15:chartTrackingRefBased/>
  <w15:docId w15:val="{2C6AFFC2-4EE8-4538-8C1D-6B327370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lerik.com/design-system/docs/components/checkbo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alada.vn/tai-khoan/dang-ky.html" TargetMode="External"/><Relationship Id="rId10" Type="http://schemas.openxmlformats.org/officeDocument/2006/relationships/hyperlink" Target="https://rise.fairsketch.com/ev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3462</TotalTime>
  <Pages>5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Sơn Dương Hữu Thái</cp:lastModifiedBy>
  <cp:revision>2</cp:revision>
  <dcterms:created xsi:type="dcterms:W3CDTF">2023-06-19T16:30:00Z</dcterms:created>
  <dcterms:modified xsi:type="dcterms:W3CDTF">2025-11-05T09:36:00Z</dcterms:modified>
</cp:coreProperties>
</file>