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00770 — Eastern corridor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