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B2801" w14:textId="77777777" w:rsidR="002205E1" w:rsidRPr="0057707E" w:rsidRDefault="002205E1" w:rsidP="002205E1">
      <w:pPr>
        <w:jc w:val="center"/>
      </w:pPr>
      <w:r w:rsidRPr="0057707E">
        <w:rPr>
          <w:rFonts w:hint="cs"/>
          <w:noProof/>
          <w:cs/>
        </w:rPr>
        <w:drawing>
          <wp:inline distT="0" distB="0" distL="0" distR="0" wp14:anchorId="6C114384" wp14:editId="0D8A716D">
            <wp:extent cx="914400" cy="1674111"/>
            <wp:effectExtent l="0" t="0" r="0" b="254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6AFB" w14:textId="77777777" w:rsidR="002205E1" w:rsidRPr="0057707E" w:rsidRDefault="002205E1" w:rsidP="002205E1">
      <w:pPr>
        <w:jc w:val="center"/>
      </w:pPr>
    </w:p>
    <w:p w14:paraId="2926F700" w14:textId="77777777" w:rsidR="002205E1" w:rsidRPr="0057707E" w:rsidRDefault="002205E1" w:rsidP="002205E1">
      <w:pPr>
        <w:jc w:val="center"/>
      </w:pPr>
    </w:p>
    <w:p w14:paraId="56DE9058" w14:textId="77777777" w:rsidR="002205E1" w:rsidRPr="0057707E" w:rsidRDefault="002205E1" w:rsidP="002205E1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3354558A" w14:textId="77777777" w:rsidR="002205E1" w:rsidRPr="0057707E" w:rsidRDefault="00ED2C9B" w:rsidP="002205E1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4562533E" w14:textId="77777777" w:rsidR="002205E1" w:rsidRPr="0057707E" w:rsidRDefault="002205E1" w:rsidP="002205E1">
      <w:pPr>
        <w:jc w:val="center"/>
        <w:rPr>
          <w:b/>
          <w:bCs/>
        </w:rPr>
      </w:pPr>
    </w:p>
    <w:p w14:paraId="68204FA2" w14:textId="77777777" w:rsidR="002205E1" w:rsidRPr="0057707E" w:rsidRDefault="002205E1" w:rsidP="002205E1">
      <w:pPr>
        <w:jc w:val="center"/>
        <w:rPr>
          <w:b/>
          <w:bCs/>
        </w:rPr>
      </w:pPr>
    </w:p>
    <w:p w14:paraId="3A9BD916" w14:textId="77777777" w:rsidR="002205E1" w:rsidRPr="0057707E" w:rsidRDefault="002205E1" w:rsidP="002205E1">
      <w:pPr>
        <w:jc w:val="center"/>
        <w:rPr>
          <w:b/>
          <w:bCs/>
        </w:rPr>
      </w:pPr>
    </w:p>
    <w:p w14:paraId="07E3F5AA" w14:textId="77777777" w:rsidR="002205E1" w:rsidRPr="0057707E" w:rsidRDefault="002205E1" w:rsidP="002205E1">
      <w:pPr>
        <w:jc w:val="center"/>
        <w:rPr>
          <w:b/>
          <w:bCs/>
        </w:rPr>
      </w:pPr>
    </w:p>
    <w:p w14:paraId="4F5437F9" w14:textId="77777777" w:rsidR="009C2DB1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9C2DB1" w:rsidRPr="0057707E" w14:paraId="3F25BD35" w14:textId="77777777" w:rsidTr="009C2DB1">
        <w:trPr>
          <w:jc w:val="center"/>
        </w:trPr>
        <w:tc>
          <w:tcPr>
            <w:tcW w:w="1255" w:type="dxa"/>
          </w:tcPr>
          <w:p w14:paraId="6CF434A7" w14:textId="77777777" w:rsidR="009C2DB1" w:rsidRPr="0057707E" w:rsidRDefault="009C2DB1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6F94EBC4" w14:textId="77777777" w:rsidR="009C2DB1" w:rsidRPr="0057707E" w:rsidRDefault="00322C4B" w:rsidP="00275BCA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9C2DB1" w:rsidRPr="0057707E" w14:paraId="17E49A48" w14:textId="77777777" w:rsidTr="009C2DB1">
        <w:trPr>
          <w:jc w:val="center"/>
        </w:trPr>
        <w:tc>
          <w:tcPr>
            <w:tcW w:w="1255" w:type="dxa"/>
          </w:tcPr>
          <w:p w14:paraId="25D86F99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7B3E1626" w14:textId="77777777" w:rsidR="009C2DB1" w:rsidRPr="0057707E" w:rsidRDefault="009C2DB1" w:rsidP="00275BCA">
            <w:pPr>
              <w:rPr>
                <w:b/>
                <w:bCs/>
              </w:rPr>
            </w:pPr>
          </w:p>
        </w:tc>
      </w:tr>
    </w:tbl>
    <w:p w14:paraId="37FF73FB" w14:textId="77777777" w:rsidR="002205E1" w:rsidRPr="0057707E" w:rsidRDefault="002205E1" w:rsidP="009C2DB1">
      <w:pPr>
        <w:tabs>
          <w:tab w:val="left" w:pos="4680"/>
        </w:tabs>
        <w:jc w:val="left"/>
        <w:rPr>
          <w:b/>
          <w:bCs/>
        </w:rPr>
      </w:pPr>
    </w:p>
    <w:p w14:paraId="5E112405" w14:textId="77777777" w:rsidR="002205E1" w:rsidRPr="0057707E" w:rsidRDefault="002205E1" w:rsidP="002205E1">
      <w:pPr>
        <w:jc w:val="center"/>
        <w:rPr>
          <w:b/>
          <w:bCs/>
        </w:rPr>
      </w:pPr>
    </w:p>
    <w:p w14:paraId="529FCABA" w14:textId="77777777" w:rsidR="002205E1" w:rsidRPr="0057707E" w:rsidRDefault="002205E1" w:rsidP="002205E1">
      <w:pPr>
        <w:jc w:val="center"/>
        <w:rPr>
          <w:b/>
          <w:bCs/>
        </w:rPr>
      </w:pPr>
    </w:p>
    <w:p w14:paraId="57312586" w14:textId="77777777" w:rsidR="002205E1" w:rsidRPr="0057707E" w:rsidRDefault="002205E1" w:rsidP="002205E1">
      <w:pPr>
        <w:jc w:val="left"/>
        <w:rPr>
          <w:b/>
          <w:bCs/>
        </w:rPr>
      </w:pPr>
    </w:p>
    <w:p w14:paraId="13796B5C" w14:textId="77777777" w:rsidR="00322C4B" w:rsidRDefault="00322C4B" w:rsidP="002205E1">
      <w:pPr>
        <w:jc w:val="left"/>
        <w:rPr>
          <w:b/>
          <w:bCs/>
        </w:rPr>
      </w:pPr>
    </w:p>
    <w:p w14:paraId="34186E8E" w14:textId="77777777" w:rsidR="00ED2C9B" w:rsidRDefault="00ED2C9B" w:rsidP="002205E1">
      <w:pPr>
        <w:jc w:val="left"/>
        <w:rPr>
          <w:b/>
          <w:bCs/>
        </w:rPr>
      </w:pPr>
    </w:p>
    <w:p w14:paraId="28561807" w14:textId="77777777" w:rsidR="00ED2C9B" w:rsidRPr="0057707E" w:rsidRDefault="00ED2C9B" w:rsidP="002205E1">
      <w:pPr>
        <w:jc w:val="left"/>
        <w:rPr>
          <w:b/>
          <w:bCs/>
        </w:rPr>
      </w:pPr>
    </w:p>
    <w:p w14:paraId="09E4813D" w14:textId="77777777" w:rsidR="002205E1" w:rsidRPr="0057707E" w:rsidRDefault="00731A75" w:rsidP="002205E1">
      <w:pPr>
        <w:jc w:val="center"/>
        <w:rPr>
          <w:b/>
          <w:bCs/>
        </w:rPr>
      </w:pPr>
      <w:r>
        <w:rPr>
          <w:rFonts w:hint="cs"/>
          <w:b/>
          <w:bCs/>
          <w:cs/>
        </w:rPr>
        <w:t>รายงานนี้เป็นส่วนหนึ่งของวิชาสหกิจ</w:t>
      </w:r>
      <w:r w:rsidR="002205E1" w:rsidRPr="0057707E">
        <w:rPr>
          <w:rFonts w:hint="cs"/>
          <w:b/>
          <w:bCs/>
          <w:cs/>
        </w:rPr>
        <w:t>ศึกษาตามหลักสูตรปริญญาวิศวกรรม</w:t>
      </w:r>
      <w:proofErr w:type="spellStart"/>
      <w:r w:rsidR="002205E1" w:rsidRPr="0057707E">
        <w:rPr>
          <w:rFonts w:hint="cs"/>
          <w:b/>
          <w:bCs/>
          <w:cs/>
        </w:rPr>
        <w:t>ศา</w:t>
      </w:r>
      <w:proofErr w:type="spellEnd"/>
      <w:r w:rsidR="002205E1" w:rsidRPr="0057707E">
        <w:rPr>
          <w:rFonts w:hint="cs"/>
          <w:b/>
          <w:bCs/>
          <w:cs/>
        </w:rPr>
        <w:t>สตรบัณฑิต</w:t>
      </w:r>
    </w:p>
    <w:p w14:paraId="1E3EB995" w14:textId="77777777" w:rsidR="002205E1" w:rsidRPr="0057707E" w:rsidRDefault="002205E1" w:rsidP="002205E1">
      <w:pPr>
        <w:jc w:val="center"/>
        <w:rPr>
          <w:b/>
          <w:bCs/>
          <w:cs/>
        </w:rPr>
      </w:pPr>
      <w:r w:rsidRPr="0057707E">
        <w:rPr>
          <w:rFonts w:hint="cs"/>
          <w:b/>
          <w:bCs/>
          <w:cs/>
        </w:rPr>
        <w:t>สาขาวิชาวิศวกรรมคอมพิวเตอร์</w:t>
      </w:r>
    </w:p>
    <w:p w14:paraId="67625A59" w14:textId="77777777" w:rsidR="002205E1" w:rsidRPr="0057707E" w:rsidRDefault="002205E1" w:rsidP="002205E1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มหาวิทยาลัยเทคโนโลยีราชมงคลอีสาน วิทยาเขตขอนแก่น</w:t>
      </w:r>
    </w:p>
    <w:p w14:paraId="433104A3" w14:textId="77777777" w:rsidR="00215564" w:rsidRPr="0057707E" w:rsidRDefault="002205E1" w:rsidP="00215564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t>พ.ศ. 25</w:t>
      </w:r>
      <w:r w:rsidRPr="0057707E">
        <w:rPr>
          <w:rFonts w:hint="cs"/>
          <w:b/>
          <w:bCs/>
        </w:rPr>
        <w:t>6</w:t>
      </w:r>
      <w:r w:rsidR="009C2DB1" w:rsidRPr="0057707E">
        <w:rPr>
          <w:rFonts w:hint="cs"/>
          <w:b/>
          <w:bCs/>
          <w:cs/>
        </w:rPr>
        <w:t>9</w:t>
      </w:r>
    </w:p>
    <w:p w14:paraId="4A8BC82A" w14:textId="77777777" w:rsidR="001A7E02" w:rsidRPr="0057707E" w:rsidRDefault="002205E1" w:rsidP="001A7E02">
      <w:pPr>
        <w:jc w:val="center"/>
        <w:rPr>
          <w:b/>
          <w:bCs/>
          <w:cs/>
        </w:rPr>
        <w:sectPr w:rsidR="001A7E02" w:rsidRPr="0057707E" w:rsidSect="002205E1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57707E">
        <w:rPr>
          <w:rFonts w:hint="cs"/>
          <w:b/>
          <w:bCs/>
          <w:cs/>
        </w:rPr>
        <w:t>ลิขสิทธิ์ของคณะวิศวกรรมศาสตร</w:t>
      </w:r>
      <w:r w:rsidR="002B76CF" w:rsidRPr="0057707E">
        <w:rPr>
          <w:rFonts w:hint="cs"/>
          <w:b/>
          <w:bCs/>
          <w:cs/>
        </w:rPr>
        <w:t>์</w:t>
      </w:r>
      <w:r w:rsidRPr="0057707E">
        <w:rPr>
          <w:rFonts w:hint="cs"/>
          <w:b/>
          <w:bCs/>
          <w:cs/>
        </w:rPr>
        <w:t xml:space="preserve"> มหาวิทยาลัยเทคโนโลยีราชมงคลอีสา</w:t>
      </w:r>
      <w:r w:rsidR="00215564" w:rsidRPr="0057707E">
        <w:rPr>
          <w:rFonts w:hint="cs"/>
          <w:b/>
          <w:bCs/>
          <w:cs/>
        </w:rPr>
        <w:t>น</w:t>
      </w:r>
    </w:p>
    <w:p w14:paraId="6F8AE320" w14:textId="77777777" w:rsidR="00731A75" w:rsidRPr="0057707E" w:rsidRDefault="00731A75" w:rsidP="00731A75">
      <w:pPr>
        <w:jc w:val="center"/>
      </w:pPr>
      <w:r w:rsidRPr="0057707E">
        <w:rPr>
          <w:rFonts w:hint="cs"/>
          <w:noProof/>
          <w:cs/>
        </w:rPr>
        <w:lastRenderedPageBreak/>
        <w:drawing>
          <wp:inline distT="0" distB="0" distL="0" distR="0" wp14:anchorId="2BF61527" wp14:editId="1A965675">
            <wp:extent cx="914400" cy="1674111"/>
            <wp:effectExtent l="0" t="0" r="0" b="2540"/>
            <wp:docPr id="1441948272" name="รูปภาพ 1441948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674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23BC" w14:textId="77777777" w:rsidR="00731A75" w:rsidRPr="0057707E" w:rsidRDefault="00731A75" w:rsidP="00731A75">
      <w:pPr>
        <w:jc w:val="center"/>
      </w:pPr>
    </w:p>
    <w:p w14:paraId="0ABFA65C" w14:textId="77777777" w:rsidR="00731A75" w:rsidRPr="0057707E" w:rsidRDefault="00731A75" w:rsidP="00731A75">
      <w:pPr>
        <w:jc w:val="center"/>
      </w:pPr>
    </w:p>
    <w:p w14:paraId="755DE0B3" w14:textId="77777777" w:rsidR="00731A75" w:rsidRPr="0057707E" w:rsidRDefault="00731A75" w:rsidP="00731A75">
      <w:pPr>
        <w:jc w:val="center"/>
        <w:rPr>
          <w:b/>
          <w:bCs/>
          <w:sz w:val="40"/>
          <w:szCs w:val="40"/>
        </w:rPr>
      </w:pPr>
      <w:r w:rsidRPr="0057707E">
        <w:rPr>
          <w:rFonts w:hint="cs"/>
          <w:b/>
          <w:bCs/>
          <w:sz w:val="40"/>
          <w:szCs w:val="40"/>
          <w:cs/>
        </w:rPr>
        <w:t>แอปพลิเคชันรวมศูนย์ข้อความและการจัดการคำสั่งซื้อสำหรับธุรกิจออนไลน์</w:t>
      </w:r>
    </w:p>
    <w:p w14:paraId="2D822598" w14:textId="77777777" w:rsidR="00731A75" w:rsidRPr="0057707E" w:rsidRDefault="00731A75" w:rsidP="00731A75">
      <w:pPr>
        <w:jc w:val="center"/>
        <w:rPr>
          <w:b/>
          <w:bCs/>
        </w:rPr>
      </w:pPr>
      <w:proofErr w:type="spellStart"/>
      <w:r w:rsidRPr="00ED2C9B">
        <w:rPr>
          <w:rFonts w:hint="cs"/>
          <w:b/>
          <w:bCs/>
          <w:sz w:val="40"/>
          <w:szCs w:val="40"/>
          <w:cs/>
        </w:rPr>
        <w:t>Centralized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Chat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and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Order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Management</w:t>
      </w:r>
      <w:r w:rsidRPr="00ED2C9B">
        <w:rPr>
          <w:rFonts w:hint="cs"/>
          <w:b/>
          <w:bCs/>
          <w:sz w:val="40"/>
          <w:szCs w:val="40"/>
          <w:cs/>
        </w:rPr>
        <w:br/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Application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for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</w:t>
      </w:r>
      <w:proofErr w:type="spellStart"/>
      <w:r w:rsidRPr="00ED2C9B">
        <w:rPr>
          <w:rFonts w:hint="cs"/>
          <w:b/>
          <w:bCs/>
          <w:sz w:val="40"/>
          <w:szCs w:val="40"/>
          <w:cs/>
        </w:rPr>
        <w:t>Online</w:t>
      </w:r>
      <w:proofErr w:type="spellEnd"/>
      <w:r w:rsidRPr="00ED2C9B">
        <w:rPr>
          <w:rFonts w:hint="cs"/>
          <w:b/>
          <w:bCs/>
          <w:sz w:val="40"/>
          <w:szCs w:val="40"/>
          <w:cs/>
        </w:rPr>
        <w:t xml:space="preserve"> Business</w:t>
      </w:r>
    </w:p>
    <w:p w14:paraId="74E907B7" w14:textId="77777777" w:rsidR="00731A75" w:rsidRPr="0057707E" w:rsidRDefault="00731A75" w:rsidP="00731A75">
      <w:pPr>
        <w:jc w:val="center"/>
        <w:rPr>
          <w:b/>
          <w:bCs/>
        </w:rPr>
      </w:pPr>
    </w:p>
    <w:p w14:paraId="2AD9ECF8" w14:textId="77777777" w:rsidR="00731A75" w:rsidRPr="0057707E" w:rsidRDefault="00731A75" w:rsidP="00731A75">
      <w:pPr>
        <w:jc w:val="center"/>
        <w:rPr>
          <w:b/>
          <w:bCs/>
        </w:rPr>
      </w:pPr>
    </w:p>
    <w:p w14:paraId="0564B8BE" w14:textId="77777777" w:rsidR="00731A75" w:rsidRPr="0057707E" w:rsidRDefault="00731A75" w:rsidP="00731A75">
      <w:pPr>
        <w:jc w:val="center"/>
        <w:rPr>
          <w:b/>
          <w:bCs/>
        </w:rPr>
      </w:pPr>
    </w:p>
    <w:p w14:paraId="041011EA" w14:textId="77777777" w:rsidR="00731A75" w:rsidRPr="0057707E" w:rsidRDefault="00731A75" w:rsidP="00731A75">
      <w:pPr>
        <w:jc w:val="center"/>
        <w:rPr>
          <w:b/>
          <w:bCs/>
        </w:rPr>
      </w:pPr>
    </w:p>
    <w:p w14:paraId="778BFD05" w14:textId="77777777" w:rsidR="00731A75" w:rsidRDefault="00731A75" w:rsidP="00731A75">
      <w:pPr>
        <w:jc w:val="center"/>
        <w:rPr>
          <w:b/>
          <w:bCs/>
        </w:rPr>
      </w:pPr>
    </w:p>
    <w:p w14:paraId="50769FCD" w14:textId="77777777" w:rsidR="00731A75" w:rsidRDefault="00731A75" w:rsidP="00731A75">
      <w:pPr>
        <w:jc w:val="center"/>
        <w:rPr>
          <w:b/>
          <w:bCs/>
        </w:rPr>
      </w:pPr>
    </w:p>
    <w:p w14:paraId="71DD6665" w14:textId="77777777" w:rsidR="00731A75" w:rsidRPr="0057707E" w:rsidRDefault="00731A75" w:rsidP="00731A75">
      <w:pPr>
        <w:tabs>
          <w:tab w:val="left" w:pos="4680"/>
        </w:tabs>
        <w:jc w:val="center"/>
        <w:rPr>
          <w:b/>
          <w:bCs/>
        </w:rPr>
      </w:pPr>
      <w:r>
        <w:rPr>
          <w:rFonts w:hint="cs"/>
          <w:b/>
          <w:bCs/>
          <w:sz w:val="36"/>
          <w:szCs w:val="36"/>
          <w:cs/>
        </w:rPr>
        <w:t>โดย</w:t>
      </w:r>
    </w:p>
    <w:tbl>
      <w:tblPr>
        <w:tblStyle w:val="a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1080"/>
      </w:tblGrid>
      <w:tr w:rsidR="00731A75" w:rsidRPr="0057707E" w14:paraId="7B139422" w14:textId="77777777" w:rsidTr="00C175BE">
        <w:trPr>
          <w:jc w:val="center"/>
        </w:trPr>
        <w:tc>
          <w:tcPr>
            <w:tcW w:w="1255" w:type="dxa"/>
          </w:tcPr>
          <w:p w14:paraId="55AE123F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ธนพล</w:t>
            </w:r>
          </w:p>
        </w:tc>
        <w:tc>
          <w:tcPr>
            <w:tcW w:w="1080" w:type="dxa"/>
          </w:tcPr>
          <w:p w14:paraId="11FEE7E9" w14:textId="77777777" w:rsidR="00731A75" w:rsidRPr="0057707E" w:rsidRDefault="00731A75" w:rsidP="00C175BE">
            <w:pPr>
              <w:rPr>
                <w:b/>
                <w:bCs/>
              </w:rPr>
            </w:pPr>
            <w:r w:rsidRPr="0057707E">
              <w:rPr>
                <w:rFonts w:hint="cs"/>
                <w:b/>
                <w:bCs/>
                <w:sz w:val="36"/>
                <w:szCs w:val="36"/>
                <w:cs/>
              </w:rPr>
              <w:t>วุฒิธาดา</w:t>
            </w:r>
          </w:p>
        </w:tc>
      </w:tr>
      <w:tr w:rsidR="00731A75" w:rsidRPr="0057707E" w14:paraId="5E110EE2" w14:textId="77777777" w:rsidTr="00C175BE">
        <w:trPr>
          <w:jc w:val="center"/>
        </w:trPr>
        <w:tc>
          <w:tcPr>
            <w:tcW w:w="1255" w:type="dxa"/>
          </w:tcPr>
          <w:p w14:paraId="3926C8EC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  <w:tc>
          <w:tcPr>
            <w:tcW w:w="1080" w:type="dxa"/>
          </w:tcPr>
          <w:p w14:paraId="1FF6E738" w14:textId="77777777" w:rsidR="00731A75" w:rsidRPr="0057707E" w:rsidRDefault="00731A75" w:rsidP="00C175BE">
            <w:pPr>
              <w:rPr>
                <w:b/>
                <w:bCs/>
              </w:rPr>
            </w:pPr>
          </w:p>
        </w:tc>
      </w:tr>
    </w:tbl>
    <w:p w14:paraId="4F74CF24" w14:textId="77777777" w:rsidR="00731A75" w:rsidRPr="0057707E" w:rsidRDefault="00731A75" w:rsidP="00731A75">
      <w:pPr>
        <w:tabs>
          <w:tab w:val="left" w:pos="4680"/>
        </w:tabs>
        <w:jc w:val="left"/>
        <w:rPr>
          <w:b/>
          <w:bCs/>
        </w:rPr>
      </w:pPr>
    </w:p>
    <w:p w14:paraId="4F3B6627" w14:textId="77777777" w:rsidR="00731A75" w:rsidRPr="0057707E" w:rsidRDefault="00731A75" w:rsidP="00731A75">
      <w:pPr>
        <w:jc w:val="center"/>
        <w:rPr>
          <w:b/>
          <w:bCs/>
        </w:rPr>
      </w:pPr>
    </w:p>
    <w:p w14:paraId="34CACA59" w14:textId="77777777" w:rsidR="00731A75" w:rsidRPr="0057707E" w:rsidRDefault="00731A75" w:rsidP="00731A75">
      <w:pPr>
        <w:jc w:val="center"/>
        <w:rPr>
          <w:b/>
          <w:bCs/>
        </w:rPr>
      </w:pPr>
    </w:p>
    <w:p w14:paraId="62C18C8D" w14:textId="77777777" w:rsidR="00731A75" w:rsidRPr="0057707E" w:rsidRDefault="00731A75" w:rsidP="00731A75">
      <w:pPr>
        <w:jc w:val="left"/>
        <w:rPr>
          <w:b/>
          <w:bCs/>
        </w:rPr>
      </w:pPr>
    </w:p>
    <w:p w14:paraId="3639DD5B" w14:textId="77777777" w:rsidR="00731A75" w:rsidRDefault="00731A75" w:rsidP="00731A75">
      <w:pPr>
        <w:jc w:val="left"/>
        <w:rPr>
          <w:b/>
          <w:bCs/>
        </w:rPr>
      </w:pPr>
    </w:p>
    <w:p w14:paraId="64EDC79E" w14:textId="77777777" w:rsidR="00731A75" w:rsidRDefault="00731A75" w:rsidP="00731A75">
      <w:pPr>
        <w:jc w:val="left"/>
        <w:rPr>
          <w:b/>
          <w:bCs/>
        </w:rPr>
      </w:pPr>
    </w:p>
    <w:p w14:paraId="110FF741" w14:textId="77777777" w:rsidR="00731A75" w:rsidRPr="0057707E" w:rsidRDefault="00731A75" w:rsidP="00731A75">
      <w:pPr>
        <w:jc w:val="left"/>
        <w:rPr>
          <w:b/>
          <w:bCs/>
        </w:rPr>
      </w:pPr>
    </w:p>
    <w:p w14:paraId="2C8D3FF2" w14:textId="77777777" w:rsidR="00731A75" w:rsidRDefault="00731A75" w:rsidP="00731A75">
      <w:pPr>
        <w:jc w:val="left"/>
        <w:rPr>
          <w:b/>
          <w:bCs/>
        </w:rPr>
      </w:pPr>
    </w:p>
    <w:p w14:paraId="41DAFDC2" w14:textId="77777777" w:rsidR="00731A75" w:rsidRDefault="00731A75" w:rsidP="00731A75">
      <w:pPr>
        <w:jc w:val="center"/>
        <w:rPr>
          <w:b/>
          <w:bCs/>
          <w:cs/>
        </w:rPr>
      </w:pPr>
      <w:r>
        <w:rPr>
          <w:rFonts w:hint="cs"/>
          <w:b/>
          <w:bCs/>
          <w:cs/>
        </w:rPr>
        <w:t>ปฏิบัติงาน ณ</w:t>
      </w:r>
      <w:r>
        <w:rPr>
          <w:b/>
          <w:bCs/>
          <w:cs/>
        </w:rPr>
        <w:br/>
      </w:r>
      <w:r>
        <w:rPr>
          <w:rFonts w:hint="cs"/>
          <w:b/>
          <w:bCs/>
          <w:cs/>
        </w:rPr>
        <w:t>บริษัทไฮ</w:t>
      </w:r>
      <w:proofErr w:type="spellStart"/>
      <w:r>
        <w:rPr>
          <w:rFonts w:hint="cs"/>
          <w:b/>
          <w:bCs/>
          <w:cs/>
        </w:rPr>
        <w:t>เฟ</w:t>
      </w:r>
      <w:proofErr w:type="spellEnd"/>
      <w:r>
        <w:rPr>
          <w:rFonts w:hint="cs"/>
          <w:b/>
          <w:bCs/>
          <w:cs/>
        </w:rPr>
        <w:t>นพลัสจำกัด</w:t>
      </w:r>
    </w:p>
    <w:p w14:paraId="0945C2F6" w14:textId="77777777" w:rsidR="00731A75" w:rsidRPr="0057707E" w:rsidRDefault="00731A75" w:rsidP="00731A75">
      <w:pPr>
        <w:jc w:val="center"/>
        <w:rPr>
          <w:b/>
          <w:bCs/>
          <w:cs/>
        </w:rPr>
        <w:sectPr w:rsidR="00731A75" w:rsidRPr="0057707E" w:rsidSect="00731A75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type w:val="continuous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r w:rsidRPr="00731A75">
        <w:rPr>
          <w:b/>
          <w:bCs/>
          <w:cs/>
        </w:rPr>
        <w:t>71 ซอยรังสิต-นครนายก 59 ตำบลประชาธิปัตย์ อำเภอธัญบุรี จังหวัดปทุมธานี 12130</w:t>
      </w:r>
    </w:p>
    <w:p w14:paraId="545515C8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lastRenderedPageBreak/>
        <w:t>หัวข้อปริญญานิพนธ์</w:t>
      </w:r>
      <w:r w:rsidRPr="0057707E">
        <w:rPr>
          <w:rFonts w:hint="cs"/>
          <w:cs/>
        </w:rPr>
        <w:tab/>
        <w:t>แอปพลิเคชันรวมศูนย์ข้อความและการจัดการคำสั่งซื้อสำหรับธุรกิจออนไลน์</w:t>
      </w:r>
    </w:p>
    <w:p w14:paraId="5F317F4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จัดทำโดย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ธนพล วุฒิธาดา</w:t>
      </w:r>
    </w:p>
    <w:p w14:paraId="08EBEC82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ปีที่ปริญญานิพนธ์สำเร็จ</w:t>
      </w:r>
      <w:r w:rsidRPr="0057707E">
        <w:rPr>
          <w:rFonts w:hint="cs"/>
          <w:cs/>
        </w:rPr>
        <w:tab/>
        <w:t>พ.ศ.</w:t>
      </w:r>
      <w:r w:rsidRPr="0057707E">
        <w:rPr>
          <w:rFonts w:hint="cs"/>
        </w:rPr>
        <w:t xml:space="preserve"> </w:t>
      </w:r>
      <w:r w:rsidRPr="0057707E">
        <w:rPr>
          <w:rFonts w:hint="cs"/>
          <w:cs/>
        </w:rPr>
        <w:t>256</w:t>
      </w:r>
      <w:r w:rsidR="008C7173" w:rsidRPr="0057707E">
        <w:rPr>
          <w:rFonts w:hint="cs"/>
          <w:cs/>
        </w:rPr>
        <w:t>9</w:t>
      </w:r>
    </w:p>
    <w:p w14:paraId="5DDCEF6C" w14:textId="77777777" w:rsidR="00BE5A99" w:rsidRPr="0057707E" w:rsidRDefault="00BE5A99" w:rsidP="00BE5A99">
      <w:pPr>
        <w:tabs>
          <w:tab w:val="left" w:pos="2268"/>
        </w:tabs>
        <w:ind w:left="2268" w:hanging="2268"/>
        <w:rPr>
          <w:cs/>
        </w:rPr>
      </w:pPr>
      <w:r w:rsidRPr="0057707E">
        <w:rPr>
          <w:rFonts w:hint="cs"/>
          <w:cs/>
        </w:rPr>
        <w:t>สาขาวิชา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Pr="0057707E">
        <w:rPr>
          <w:rFonts w:hint="cs"/>
          <w:cs/>
        </w:rPr>
        <w:t>วิศวกรรมคอมพิวเตอร์</w:t>
      </w:r>
    </w:p>
    <w:p w14:paraId="7FD9E4E9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  <w:cs/>
        </w:rPr>
        <w:t>ประธานที่ปรึกษา</w:t>
      </w:r>
      <w:r w:rsidRPr="0057707E">
        <w:rPr>
          <w:rFonts w:hint="cs"/>
          <w:cs/>
        </w:rPr>
        <w:tab/>
      </w:r>
      <w:r w:rsidR="00040403" w:rsidRPr="0057707E">
        <w:rPr>
          <w:rFonts w:hint="cs"/>
          <w:cs/>
        </w:rPr>
        <w:tab/>
      </w:r>
      <w:r w:rsidR="00DE312F" w:rsidRPr="0057707E">
        <w:rPr>
          <w:rFonts w:hint="cs"/>
          <w:cs/>
        </w:rPr>
        <w:t>ผู้ช่วยศาสตราจารย์ ดร.อติราช สุขสวัสดิ์</w:t>
      </w:r>
    </w:p>
    <w:p w14:paraId="652FC750" w14:textId="77777777" w:rsidR="00BE5A99" w:rsidRPr="0057707E" w:rsidRDefault="00BE5A99" w:rsidP="00BE5A99">
      <w:pPr>
        <w:rPr>
          <w:cs/>
        </w:rPr>
      </w:pPr>
    </w:p>
    <w:p w14:paraId="74FE2DE3" w14:textId="77777777" w:rsidR="00BE5A99" w:rsidRPr="0057707E" w:rsidRDefault="00BE5A99" w:rsidP="00BE5A99"/>
    <w:p w14:paraId="563357E6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0" w:name="_Toc227769533"/>
      <w:bookmarkStart w:id="1" w:name="_Toc228972009"/>
      <w:bookmarkStart w:id="2" w:name="_Toc243075639"/>
      <w:r w:rsidRPr="0057707E">
        <w:rPr>
          <w:rFonts w:hint="cs"/>
          <w:b/>
          <w:bCs/>
          <w:cs/>
        </w:rPr>
        <w:t>บทคัดย่อ</w:t>
      </w:r>
      <w:bookmarkEnd w:id="0"/>
      <w:bookmarkEnd w:id="1"/>
      <w:bookmarkEnd w:id="2"/>
    </w:p>
    <w:p w14:paraId="0ABFE4E8" w14:textId="77777777" w:rsidR="00BE5A99" w:rsidRPr="0057707E" w:rsidRDefault="00BE5A99" w:rsidP="00BE5A99">
      <w:pPr>
        <w:jc w:val="center"/>
      </w:pPr>
    </w:p>
    <w:p w14:paraId="7EBD3D4B" w14:textId="77777777" w:rsidR="00BE5A99" w:rsidRPr="0057707E" w:rsidRDefault="00BE5A99" w:rsidP="00BE5A99">
      <w:r w:rsidRPr="0057707E">
        <w:rPr>
          <w:rFonts w:hint="cs"/>
          <w:cs/>
        </w:rPr>
        <w:tab/>
        <w:t>โครงงานนี้มีวัตถุประสงค์เพื่อพัฒนาแอปพลิเคชันบนสมาร์ต</w:t>
      </w:r>
      <w:proofErr w:type="spellStart"/>
      <w:r w:rsidRPr="0057707E">
        <w:rPr>
          <w:rFonts w:hint="cs"/>
          <w:cs/>
        </w:rPr>
        <w:t>โฟ</w:t>
      </w:r>
      <w:proofErr w:type="spellEnd"/>
      <w:r w:rsidRPr="0057707E">
        <w:rPr>
          <w:rFonts w:hint="cs"/>
          <w:cs/>
        </w:rPr>
        <w:t xml:space="preserve">นของ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 ซึ่งเป็นแอปพลิเคชันรวมศูนย์ข้อความและการจัดการคำสั่งซื้อสำหรับธุรกิจออนไลน์ ร้านค้าที่ให้บริการลูกค้าหลายช่องทางต้องสลับเปิดหลายแอปพลิเคชันบนสมาร์ตโฟน ทำให้พลาดการแจ้งเตือน ตอบลูกค้าล่าช้า ตอบข้อความซ้ำซ้อน และข้อมูลคำสั่งซื้อกระจัดกระจาย แอปพลิเคชันนี้จึงรวบรวมแชทจาก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ไว้ในกล่องข้อความเดียว</w:t>
      </w:r>
    </w:p>
    <w:p w14:paraId="3CE55C1C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แอปพลิเคชันพัฒนาด้วย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และภาษา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จัดการสถานะด้วย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เชื่อมต่อระบบบริการหลังบ้านที่พัฒนาด้วย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ร่วมกับฐานข้อมูล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และ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รับส่งเหตุการณ์แบบเรียลไทม์ผ่าน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และแจ้งเตือน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</w:t>
      </w:r>
      <w:proofErr w:type="spellEnd"/>
      <w:r w:rsidRPr="0057707E">
        <w:rPr>
          <w:rFonts w:hint="cs"/>
          <w:cs/>
        </w:rPr>
        <w:t xml:space="preserve"> ผ่าน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 รองรับการค้นหาและคัดกรองบทสนทนา การ</w:t>
      </w:r>
      <w:proofErr w:type="spellStart"/>
      <w:r w:rsidRPr="0057707E">
        <w:rPr>
          <w:rFonts w:hint="cs"/>
          <w:cs/>
        </w:rPr>
        <w:t>ล็</w:t>
      </w:r>
      <w:proofErr w:type="spellEnd"/>
      <w:r w:rsidRPr="0057707E">
        <w:rPr>
          <w:rFonts w:hint="cs"/>
          <w:cs/>
        </w:rPr>
        <w:t>อกและมอบหมายบทสนทนา การควบคุมโหมดแชทบอทและดูผลวิเคราะห์บทสนทนา การจัดการข้อมูลสินค้า ลูกค้า และการเปิดคำสั่งซื้อจากหน้าต่างสนทนา รวมถึงการดูรายงานสรุปผลการให้บริการ</w:t>
      </w:r>
    </w:p>
    <w:p w14:paraId="460B6D5F" w14:textId="77777777" w:rsidR="00BE5A99" w:rsidRPr="0057707E" w:rsidRDefault="00BE5A99" w:rsidP="00BE5A99">
      <w:r w:rsidRPr="0057707E">
        <w:rPr>
          <w:rFonts w:hint="cs"/>
          <w:cs/>
        </w:rPr>
        <w:tab/>
        <w:t xml:space="preserve">ผลการทดสอบแบบ Black 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ตามกรณีทดสอบ 16 กรณี พบว่าระบบทำงานได้ถูกต้องทุกกรณี และผลการประเมินความพึงพอใจของผู้ใช้งานจำนวน 15 คน มีค่าเฉลี่ยรวมเท่ากับ 4.10 และส่วนเบี่ยงเบนมาตรฐานเท่ากับ 0.37 อยู่ในระดับดี</w:t>
      </w:r>
    </w:p>
    <w:p w14:paraId="3F6FAF20" w14:textId="77777777" w:rsidR="00BE5A99" w:rsidRPr="00534F5E" w:rsidRDefault="00BE5A99" w:rsidP="00BE5A99">
      <w:r w:rsidRPr="0057707E">
        <w:rPr>
          <w:rFonts w:hint="cs"/>
          <w:b/>
          <w:bCs/>
          <w:cs/>
        </w:rPr>
        <w:t>คำสำคัญ</w:t>
      </w:r>
      <w:r w:rsidRPr="0057707E">
        <w:rPr>
          <w:rFonts w:hint="cs"/>
          <w:b/>
          <w:bCs/>
          <w:cs/>
        </w:rPr>
        <w:tab/>
      </w:r>
      <w:r w:rsidRPr="0057707E">
        <w:rPr>
          <w:rFonts w:hint="cs"/>
          <w:b/>
          <w:bCs/>
          <w:cs/>
        </w:rPr>
        <w:tab/>
        <w:t xml:space="preserve">:  </w:t>
      </w:r>
      <w:r w:rsidRPr="00534F5E">
        <w:rPr>
          <w:rFonts w:hint="cs"/>
          <w:cs/>
        </w:rPr>
        <w:t xml:space="preserve">แอปพลิเคชันรวมศูนย์ข้อความ, ร้านค้าออนไลน์, แชทบอท, </w:t>
      </w:r>
      <w:proofErr w:type="spellStart"/>
      <w:r w:rsidRPr="00534F5E">
        <w:rPr>
          <w:rFonts w:hint="cs"/>
          <w:cs/>
        </w:rPr>
        <w:t>Flutter</w:t>
      </w:r>
      <w:proofErr w:type="spellEnd"/>
      <w:r w:rsidRPr="00534F5E">
        <w:rPr>
          <w:rFonts w:hint="cs"/>
          <w:cs/>
        </w:rPr>
        <w:t xml:space="preserve">, </w:t>
      </w:r>
      <w:proofErr w:type="spellStart"/>
      <w:r w:rsidRPr="00534F5E">
        <w:rPr>
          <w:rFonts w:hint="cs"/>
          <w:cs/>
        </w:rPr>
        <w:t>Laravel</w:t>
      </w:r>
      <w:proofErr w:type="spellEnd"/>
    </w:p>
    <w:p w14:paraId="3A9E41C1" w14:textId="77777777" w:rsidR="00BE5A99" w:rsidRPr="0057707E" w:rsidRDefault="00BE5A9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spacing w:line="259" w:lineRule="auto"/>
        <w:jc w:val="both"/>
        <w:sectPr w:rsidR="00BE5A99" w:rsidRPr="0057707E" w:rsidSect="00BE5A99">
          <w:headerReference w:type="default" r:id="rId24"/>
          <w:pgSz w:w="11906" w:h="16838" w:code="9"/>
          <w:pgMar w:top="2160" w:right="1440" w:bottom="1440" w:left="2160" w:header="1440" w:footer="706" w:gutter="0"/>
          <w:pgNumType w:fmt="thaiLetters" w:start="4"/>
          <w:cols w:space="708"/>
          <w:docGrid w:linePitch="435"/>
        </w:sectPr>
      </w:pPr>
    </w:p>
    <w:p w14:paraId="644D6EDD" w14:textId="77777777" w:rsidR="00BE5A99" w:rsidRPr="0057707E" w:rsidRDefault="00BE5A99" w:rsidP="00322C4B">
      <w:pPr>
        <w:tabs>
          <w:tab w:val="left" w:pos="1620"/>
        </w:tabs>
        <w:ind w:left="1620" w:hanging="1620"/>
      </w:pPr>
      <w:r w:rsidRPr="0057707E">
        <w:rPr>
          <w:rFonts w:hint="cs"/>
          <w:cs/>
        </w:rPr>
        <w:lastRenderedPageBreak/>
        <w:t xml:space="preserve">Project </w:t>
      </w:r>
      <w:proofErr w:type="spellStart"/>
      <w:r w:rsidRPr="0057707E">
        <w:rPr>
          <w:rFonts w:hint="cs"/>
          <w:cs/>
        </w:rPr>
        <w:t>Title</w:t>
      </w:r>
      <w:proofErr w:type="spellEnd"/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Management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Business</w:t>
      </w:r>
    </w:p>
    <w:p w14:paraId="09A307C1" w14:textId="77777777" w:rsidR="00BE5A99" w:rsidRPr="0057707E" w:rsidRDefault="00BE5A99" w:rsidP="00BE5A99">
      <w:pPr>
        <w:tabs>
          <w:tab w:val="left" w:pos="2268"/>
        </w:tabs>
        <w:ind w:left="2268" w:hanging="2268"/>
      </w:pPr>
      <w:proofErr w:type="spellStart"/>
      <w:r w:rsidRPr="0057707E">
        <w:rPr>
          <w:rFonts w:hint="cs"/>
          <w:cs/>
        </w:rPr>
        <w:t>Proposed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by</w:t>
      </w:r>
      <w:proofErr w:type="spellEnd"/>
      <w:r w:rsidRPr="0057707E">
        <w:rPr>
          <w:rFonts w:hint="cs"/>
          <w:cs/>
        </w:rPr>
        <w:tab/>
        <w:t>Thanaphol Wuttitada</w:t>
      </w:r>
    </w:p>
    <w:p w14:paraId="4E6D271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Year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Pr="0057707E">
        <w:rPr>
          <w:rFonts w:hint="cs"/>
        </w:rPr>
        <w:t>202</w:t>
      </w:r>
      <w:r w:rsidR="00EC0884" w:rsidRPr="0057707E">
        <w:rPr>
          <w:rFonts w:hint="cs"/>
          <w:cs/>
        </w:rPr>
        <w:t>6</w:t>
      </w:r>
    </w:p>
    <w:p w14:paraId="4C809A9B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Department</w:t>
      </w:r>
      <w:r w:rsidRPr="0057707E">
        <w:rPr>
          <w:rFonts w:hint="cs"/>
          <w:cs/>
        </w:rPr>
        <w:tab/>
      </w:r>
      <w:r w:rsidRPr="0057707E">
        <w:rPr>
          <w:rFonts w:hint="cs"/>
        </w:rPr>
        <w:t>Computer Engineering</w:t>
      </w:r>
    </w:p>
    <w:p w14:paraId="7CB80791" w14:textId="77777777" w:rsidR="00BE5A99" w:rsidRPr="0057707E" w:rsidRDefault="00BE5A99" w:rsidP="00BE5A99">
      <w:pPr>
        <w:tabs>
          <w:tab w:val="left" w:pos="2268"/>
        </w:tabs>
        <w:ind w:left="2268" w:hanging="2268"/>
      </w:pPr>
      <w:r w:rsidRPr="0057707E">
        <w:rPr>
          <w:rFonts w:hint="cs"/>
        </w:rPr>
        <w:t>Advisor</w:t>
      </w:r>
      <w:r w:rsidRPr="0057707E">
        <w:rPr>
          <w:rFonts w:hint="cs"/>
        </w:rPr>
        <w:tab/>
      </w:r>
      <w:r w:rsidR="006C1ACE" w:rsidRPr="0057707E">
        <w:rPr>
          <w:rFonts w:hint="cs"/>
          <w:cs/>
        </w:rPr>
        <w:tab/>
      </w:r>
      <w:r w:rsidR="00253991" w:rsidRPr="0057707E">
        <w:rPr>
          <w:rFonts w:hint="cs"/>
        </w:rPr>
        <w:t xml:space="preserve">Assistant Professor, </w:t>
      </w:r>
      <w:proofErr w:type="spellStart"/>
      <w:r w:rsidR="00253991" w:rsidRPr="0057707E">
        <w:rPr>
          <w:rFonts w:hint="cs"/>
        </w:rPr>
        <w:t>Atirarj</w:t>
      </w:r>
      <w:proofErr w:type="spellEnd"/>
      <w:r w:rsidR="00253991" w:rsidRPr="0057707E">
        <w:rPr>
          <w:rFonts w:hint="cs"/>
        </w:rPr>
        <w:t xml:space="preserve"> </w:t>
      </w:r>
      <w:proofErr w:type="spellStart"/>
      <w:r w:rsidR="00253991" w:rsidRPr="0057707E">
        <w:rPr>
          <w:rFonts w:hint="cs"/>
        </w:rPr>
        <w:t>Suksawad</w:t>
      </w:r>
      <w:proofErr w:type="spellEnd"/>
      <w:r w:rsidR="00253991" w:rsidRPr="0057707E">
        <w:rPr>
          <w:rFonts w:hint="cs"/>
        </w:rPr>
        <w:t xml:space="preserve">, </w:t>
      </w:r>
      <w:proofErr w:type="spellStart"/>
      <w:proofErr w:type="gramStart"/>
      <w:r w:rsidR="00253991" w:rsidRPr="0057707E">
        <w:rPr>
          <w:rFonts w:hint="cs"/>
        </w:rPr>
        <w:t>D.Eng</w:t>
      </w:r>
      <w:proofErr w:type="spellEnd"/>
      <w:proofErr w:type="gramEnd"/>
    </w:p>
    <w:p w14:paraId="3B074F05" w14:textId="77777777" w:rsidR="00C7013B" w:rsidRPr="0057707E" w:rsidRDefault="00C7013B" w:rsidP="00BE5A99"/>
    <w:p w14:paraId="226F4AB6" w14:textId="77777777" w:rsidR="00C7013B" w:rsidRPr="0057707E" w:rsidRDefault="00C7013B" w:rsidP="00BE5A99">
      <w:pPr>
        <w:rPr>
          <w:cs/>
        </w:rPr>
      </w:pPr>
    </w:p>
    <w:p w14:paraId="2291DE11" w14:textId="77777777" w:rsidR="00BE5A99" w:rsidRPr="0057707E" w:rsidRDefault="00BE5A99" w:rsidP="00BE5A99">
      <w:pPr>
        <w:jc w:val="center"/>
        <w:rPr>
          <w:b/>
          <w:bCs/>
        </w:rPr>
      </w:pPr>
      <w:r w:rsidRPr="0057707E">
        <w:rPr>
          <w:rFonts w:hint="cs"/>
          <w:b/>
          <w:bCs/>
        </w:rPr>
        <w:t>Abstract</w:t>
      </w:r>
    </w:p>
    <w:p w14:paraId="5101039F" w14:textId="77777777" w:rsidR="00BE5A99" w:rsidRPr="0057707E" w:rsidRDefault="00BE5A99" w:rsidP="00BE5A99">
      <w:pPr>
        <w:jc w:val="center"/>
        <w:rPr>
          <w:cs/>
        </w:rPr>
      </w:pPr>
    </w:p>
    <w:p w14:paraId="2EF4D59C" w14:textId="77777777" w:rsidR="00C7013B" w:rsidRPr="0057707E" w:rsidRDefault="00BE5A99" w:rsidP="00C7013B">
      <w:r w:rsidRPr="0057707E">
        <w:rPr>
          <w:rFonts w:hint="cs"/>
          <w:cs/>
        </w:rPr>
        <w:tab/>
      </w:r>
      <w:proofErr w:type="spellStart"/>
      <w:r w:rsidRPr="0057707E">
        <w:rPr>
          <w:rFonts w:hint="cs"/>
          <w:cs/>
        </w:rPr>
        <w:t>This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project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aims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of </w:t>
      </w:r>
      <w:proofErr w:type="spellStart"/>
      <w:r w:rsidRPr="0057707E">
        <w:rPr>
          <w:rFonts w:hint="cs"/>
          <w:cs/>
        </w:rPr>
        <w:t>Chatshop</w:t>
      </w:r>
      <w:proofErr w:type="spellEnd"/>
      <w:r w:rsidRPr="0057707E">
        <w:rPr>
          <w:rFonts w:hint="cs"/>
          <w:cs/>
        </w:rPr>
        <w:t xml:space="preserve">, a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businesses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serving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customers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multiple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channels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must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switch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between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separate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smartphone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causing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missed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delayed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replies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duplicate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responses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scattered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records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therefore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consolidates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LINE </w:t>
      </w:r>
      <w:proofErr w:type="spellStart"/>
      <w:r w:rsidRPr="0057707E">
        <w:rPr>
          <w:rFonts w:hint="cs"/>
          <w:cs/>
        </w:rPr>
        <w:t>Official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Account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Facebook</w:t>
      </w:r>
      <w:proofErr w:type="spellEnd"/>
      <w:r w:rsidRPr="0057707E">
        <w:rPr>
          <w:rFonts w:hint="cs"/>
          <w:cs/>
        </w:rPr>
        <w:t xml:space="preserve"> Messenger, </w:t>
      </w:r>
      <w:proofErr w:type="spellStart"/>
      <w:r w:rsidRPr="0057707E">
        <w:rPr>
          <w:rFonts w:hint="cs"/>
          <w:cs/>
        </w:rPr>
        <w:t>Instagram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WebChat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single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inbox</w:t>
      </w:r>
      <w:proofErr w:type="spellEnd"/>
      <w:r w:rsidRPr="0057707E">
        <w:rPr>
          <w:rFonts w:hint="cs"/>
          <w:cs/>
        </w:rPr>
        <w:t>.</w:t>
      </w:r>
    </w:p>
    <w:p w14:paraId="01B39C44" w14:textId="77777777" w:rsidR="00C7013B" w:rsidRPr="0057707E" w:rsidRDefault="00DC2552" w:rsidP="00C7013B">
      <w:r w:rsidRPr="0057707E">
        <w:rPr>
          <w:rFonts w:hint="cs"/>
          <w:cs/>
        </w:rPr>
        <w:tab/>
        <w:t xml:space="preserve">The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developed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Dart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using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Riverpod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for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state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connecting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backend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MySQL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MongoDB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databases</w:t>
      </w:r>
      <w:proofErr w:type="spellEnd"/>
      <w:r w:rsidRPr="0057707E">
        <w:rPr>
          <w:rFonts w:hint="cs"/>
          <w:cs/>
        </w:rPr>
        <w:t xml:space="preserve">. </w:t>
      </w:r>
      <w:proofErr w:type="spellStart"/>
      <w:r w:rsidRPr="0057707E">
        <w:rPr>
          <w:rFonts w:hint="cs"/>
          <w:cs/>
        </w:rPr>
        <w:t>It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receives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real</w:t>
      </w:r>
      <w:proofErr w:type="spellEnd"/>
      <w:r w:rsidRPr="0057707E">
        <w:rPr>
          <w:rFonts w:hint="cs"/>
          <w:cs/>
        </w:rPr>
        <w:t>-</w:t>
      </w:r>
      <w:proofErr w:type="spellStart"/>
      <w:r w:rsidRPr="0057707E">
        <w:rPr>
          <w:rFonts w:hint="cs"/>
          <w:cs/>
        </w:rPr>
        <w:t>time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events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Laravel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Reverb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mobile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Push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Notifications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via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Firebase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Cloud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Messaging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supporting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search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filtering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locking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assignment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mode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control</w:t>
      </w:r>
      <w:proofErr w:type="spellEnd"/>
      <w:r w:rsidRPr="0057707E">
        <w:rPr>
          <w:rFonts w:hint="cs"/>
          <w:cs/>
        </w:rPr>
        <w:t xml:space="preserve"> and AI </w:t>
      </w:r>
      <w:proofErr w:type="spellStart"/>
      <w:r w:rsidRPr="0057707E">
        <w:rPr>
          <w:rFonts w:hint="cs"/>
          <w:cs/>
        </w:rPr>
        <w:t>conversation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analysis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product</w:t>
      </w:r>
      <w:proofErr w:type="spellEnd"/>
      <w:r w:rsidRPr="0057707E">
        <w:rPr>
          <w:rFonts w:hint="cs"/>
          <w:cs/>
        </w:rPr>
        <w:t xml:space="preserve"> and </w:t>
      </w:r>
      <w:proofErr w:type="spellStart"/>
      <w:r w:rsidRPr="0057707E">
        <w:rPr>
          <w:rFonts w:hint="cs"/>
          <w:cs/>
        </w:rPr>
        <w:t>customer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management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order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creation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directly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from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screen</w:t>
      </w:r>
      <w:proofErr w:type="spellEnd"/>
      <w:r w:rsidRPr="0057707E">
        <w:rPr>
          <w:rFonts w:hint="cs"/>
          <w:cs/>
        </w:rPr>
        <w:t xml:space="preserve">, and </w:t>
      </w:r>
      <w:proofErr w:type="spellStart"/>
      <w:r w:rsidRPr="0057707E">
        <w:rPr>
          <w:rFonts w:hint="cs"/>
          <w:cs/>
        </w:rPr>
        <w:t>service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summary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reports</w:t>
      </w:r>
      <w:proofErr w:type="spellEnd"/>
      <w:r w:rsidRPr="0057707E">
        <w:rPr>
          <w:rFonts w:hint="cs"/>
          <w:cs/>
        </w:rPr>
        <w:t>.</w:t>
      </w:r>
    </w:p>
    <w:p w14:paraId="627E80F7" w14:textId="77777777" w:rsidR="00C7013B" w:rsidRPr="0057707E" w:rsidRDefault="00DC2552" w:rsidP="00C7013B">
      <w:r w:rsidRPr="0057707E">
        <w:rPr>
          <w:rFonts w:hint="cs"/>
          <w:cs/>
        </w:rPr>
        <w:tab/>
        <w:t>Black-</w:t>
      </w:r>
      <w:proofErr w:type="spellStart"/>
      <w:r w:rsidRPr="0057707E">
        <w:rPr>
          <w:rFonts w:hint="cs"/>
          <w:cs/>
        </w:rPr>
        <w:t>box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testing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across</w:t>
      </w:r>
      <w:proofErr w:type="spellEnd"/>
      <w:r w:rsidRPr="0057707E">
        <w:rPr>
          <w:rFonts w:hint="cs"/>
          <w:cs/>
        </w:rPr>
        <w:t xml:space="preserve"> 16 </w:t>
      </w:r>
      <w:proofErr w:type="spellStart"/>
      <w:r w:rsidRPr="0057707E">
        <w:rPr>
          <w:rFonts w:hint="cs"/>
          <w:cs/>
        </w:rPr>
        <w:t>test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showed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system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operated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correctly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in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cases</w:t>
      </w:r>
      <w:proofErr w:type="spellEnd"/>
      <w:r w:rsidRPr="0057707E">
        <w:rPr>
          <w:rFonts w:hint="cs"/>
          <w:cs/>
        </w:rPr>
        <w:t xml:space="preserve">. The </w:t>
      </w:r>
      <w:proofErr w:type="spellStart"/>
      <w:r w:rsidRPr="0057707E">
        <w:rPr>
          <w:rFonts w:hint="cs"/>
          <w:cs/>
        </w:rPr>
        <w:t>user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survey</w:t>
      </w:r>
      <w:proofErr w:type="spellEnd"/>
      <w:r w:rsidRPr="0057707E">
        <w:rPr>
          <w:rFonts w:hint="cs"/>
          <w:cs/>
        </w:rPr>
        <w:t xml:space="preserve"> of 15 </w:t>
      </w:r>
      <w:proofErr w:type="spellStart"/>
      <w:r w:rsidRPr="0057707E">
        <w:rPr>
          <w:rFonts w:hint="cs"/>
          <w:cs/>
        </w:rPr>
        <w:t>participants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yielded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overall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mean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score</w:t>
      </w:r>
      <w:proofErr w:type="spellEnd"/>
      <w:r w:rsidRPr="0057707E">
        <w:rPr>
          <w:rFonts w:hint="cs"/>
          <w:cs/>
        </w:rPr>
        <w:t xml:space="preserve"> of 4.10 </w:t>
      </w:r>
      <w:proofErr w:type="spellStart"/>
      <w:r w:rsidRPr="0057707E">
        <w:rPr>
          <w:rFonts w:hint="cs"/>
          <w:cs/>
        </w:rPr>
        <w:t>with</w:t>
      </w:r>
      <w:proofErr w:type="spellEnd"/>
      <w:r w:rsidRPr="0057707E">
        <w:rPr>
          <w:rFonts w:hint="cs"/>
          <w:cs/>
        </w:rPr>
        <w:t xml:space="preserve"> a </w:t>
      </w:r>
      <w:proofErr w:type="spellStart"/>
      <w:r w:rsidRPr="0057707E">
        <w:rPr>
          <w:rFonts w:hint="cs"/>
          <w:cs/>
        </w:rPr>
        <w:t>standard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deviation</w:t>
      </w:r>
      <w:proofErr w:type="spellEnd"/>
      <w:r w:rsidRPr="0057707E">
        <w:rPr>
          <w:rFonts w:hint="cs"/>
          <w:cs/>
        </w:rPr>
        <w:t xml:space="preserve"> of 0.37, </w:t>
      </w:r>
      <w:proofErr w:type="spellStart"/>
      <w:r w:rsidRPr="0057707E">
        <w:rPr>
          <w:rFonts w:hint="cs"/>
          <w:cs/>
        </w:rPr>
        <w:t>which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corresponds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to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the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good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satisfaction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level</w:t>
      </w:r>
      <w:proofErr w:type="spellEnd"/>
      <w:r w:rsidRPr="0057707E">
        <w:rPr>
          <w:rFonts w:hint="cs"/>
          <w:cs/>
        </w:rPr>
        <w:t>.</w:t>
      </w:r>
    </w:p>
    <w:p w14:paraId="2A2680A4" w14:textId="77777777" w:rsidR="00C7013B" w:rsidRPr="0057707E" w:rsidRDefault="00C7013B" w:rsidP="00C7013B"/>
    <w:p w14:paraId="2221D631" w14:textId="77777777" w:rsidR="00BE5A99" w:rsidRPr="0057707E" w:rsidRDefault="00C7013B" w:rsidP="00C7013B">
      <w:pPr>
        <w:sectPr w:rsidR="00BE5A99" w:rsidRPr="0057707E" w:rsidSect="00BE5A99">
          <w:headerReference w:type="default" r:id="rId25"/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  <w:proofErr w:type="spellStart"/>
      <w:r w:rsidRPr="0057707E">
        <w:rPr>
          <w:rFonts w:hint="cs"/>
          <w:cs/>
        </w:rPr>
        <w:t>Keywords</w:t>
      </w:r>
      <w:proofErr w:type="spellEnd"/>
      <w:r w:rsidRPr="0057707E">
        <w:rPr>
          <w:rFonts w:hint="cs"/>
          <w:cs/>
        </w:rPr>
        <w:t xml:space="preserve">: </w:t>
      </w:r>
      <w:proofErr w:type="spellStart"/>
      <w:r w:rsidRPr="0057707E">
        <w:rPr>
          <w:rFonts w:hint="cs"/>
          <w:cs/>
        </w:rPr>
        <w:t>Centralized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Chat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Application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Online</w:t>
      </w:r>
      <w:proofErr w:type="spellEnd"/>
      <w:r w:rsidRPr="0057707E">
        <w:rPr>
          <w:rFonts w:hint="cs"/>
          <w:cs/>
        </w:rPr>
        <w:t xml:space="preserve"> </w:t>
      </w:r>
      <w:proofErr w:type="spellStart"/>
      <w:r w:rsidRPr="0057707E">
        <w:rPr>
          <w:rFonts w:hint="cs"/>
          <w:cs/>
        </w:rPr>
        <w:t>Shop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Chatbot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Flutter</w:t>
      </w:r>
      <w:proofErr w:type="spellEnd"/>
      <w:r w:rsidRPr="0057707E">
        <w:rPr>
          <w:rFonts w:hint="cs"/>
          <w:cs/>
        </w:rPr>
        <w:t xml:space="preserve">, </w:t>
      </w:r>
      <w:proofErr w:type="spellStart"/>
      <w:r w:rsidRPr="0057707E">
        <w:rPr>
          <w:rFonts w:hint="cs"/>
          <w:cs/>
        </w:rPr>
        <w:t>Laravel</w:t>
      </w:r>
      <w:proofErr w:type="spellEnd"/>
    </w:p>
    <w:p w14:paraId="0722DBA3" w14:textId="77777777" w:rsidR="00BE5A99" w:rsidRPr="0057707E" w:rsidRDefault="00BE5A99" w:rsidP="00BE5A99">
      <w:pPr>
        <w:jc w:val="center"/>
        <w:outlineLvl w:val="0"/>
        <w:rPr>
          <w:b/>
          <w:bCs/>
        </w:rPr>
      </w:pPr>
      <w:bookmarkStart w:id="3" w:name="_Toc227769534"/>
      <w:bookmarkStart w:id="4" w:name="_Toc228972010"/>
      <w:bookmarkStart w:id="5" w:name="_Toc243075640"/>
      <w:r w:rsidRPr="0057707E">
        <w:rPr>
          <w:rFonts w:hint="cs"/>
          <w:b/>
          <w:bCs/>
          <w:cs/>
        </w:rPr>
        <w:lastRenderedPageBreak/>
        <w:t>กิตติกรรมประกาศ</w:t>
      </w:r>
      <w:bookmarkEnd w:id="3"/>
      <w:bookmarkEnd w:id="4"/>
      <w:bookmarkEnd w:id="5"/>
    </w:p>
    <w:p w14:paraId="5F50BAC7" w14:textId="77777777" w:rsidR="00BE5A99" w:rsidRPr="0057707E" w:rsidRDefault="00BE5A99" w:rsidP="007B2FC7">
      <w:pPr>
        <w:rPr>
          <w:cs/>
        </w:rPr>
      </w:pPr>
    </w:p>
    <w:p w14:paraId="371A57D5" w14:textId="77777777" w:rsidR="00BE5A99" w:rsidRDefault="00BE5A99" w:rsidP="007B2FC7">
      <w:r w:rsidRPr="0057707E">
        <w:rPr>
          <w:rFonts w:hint="cs"/>
          <w:cs/>
        </w:rPr>
        <w:tab/>
      </w:r>
      <w:r w:rsidR="007B2FC7">
        <w:rPr>
          <w:cs/>
        </w:rPr>
        <w:t>การที่ข้าพเจ้าได้มาปฏิบัติงานสหกิจศึกษา ณ บริษัท</w:t>
      </w:r>
      <w:r w:rsidR="007B2FC7">
        <w:rPr>
          <w:rFonts w:hint="cs"/>
          <w:cs/>
        </w:rPr>
        <w:t>ไฮ</w:t>
      </w:r>
      <w:proofErr w:type="spellStart"/>
      <w:r w:rsidR="007B2FC7">
        <w:rPr>
          <w:rFonts w:hint="cs"/>
          <w:cs/>
        </w:rPr>
        <w:t>เฟ</w:t>
      </w:r>
      <w:proofErr w:type="spellEnd"/>
      <w:r w:rsidR="007B2FC7">
        <w:rPr>
          <w:rFonts w:hint="cs"/>
          <w:cs/>
        </w:rPr>
        <w:t>นพลัส</w:t>
      </w:r>
      <w:r w:rsidR="007B2FC7">
        <w:rPr>
          <w:cs/>
        </w:rPr>
        <w:t xml:space="preserve">จำกัด ตั้งแต่วันที่ </w:t>
      </w:r>
      <w:r w:rsidR="007B2FC7">
        <w:rPr>
          <w:rFonts w:hint="cs"/>
          <w:cs/>
        </w:rPr>
        <w:t>2</w:t>
      </w:r>
      <w:r w:rsidR="00743E65">
        <w:rPr>
          <w:rFonts w:hint="cs"/>
          <w:cs/>
        </w:rPr>
        <w:t>2</w:t>
      </w:r>
      <w:r w:rsidR="007B2FC7">
        <w:rPr>
          <w:rFonts w:hint="cs"/>
          <w:cs/>
        </w:rPr>
        <w:t>มิถุนายน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ถึงวันที่ 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</w:t>
      </w:r>
      <w:r w:rsidR="007B2FC7">
        <w:rPr>
          <w:rFonts w:hint="cs"/>
          <w:cs/>
        </w:rPr>
        <w:t>ตุลาคม</w:t>
      </w:r>
      <w:r w:rsidR="007B2FC7">
        <w:rPr>
          <w:cs/>
        </w:rPr>
        <w:t xml:space="preserve"> พ.ศ. 256</w:t>
      </w:r>
      <w:r w:rsidR="007B2FC7">
        <w:rPr>
          <w:rFonts w:hint="cs"/>
          <w:cs/>
        </w:rPr>
        <w:t>9</w:t>
      </w:r>
      <w:r w:rsidR="007B2FC7">
        <w:rPr>
          <w:cs/>
        </w:rPr>
        <w:t xml:space="preserve"> ข้าพเจ้าได้รับความรู้ทั้งในด้านการปฏิบัติงานจริง การแก้ปัญหาที่หน้างาน และประสบการณ์ในการทำงานร่วมกับผู้อื่น ซึ่งเป็นประสบการณ์ที่สำคัญและเป็นประโยชน์อย่างยิ่ง สำหรับโครงงานสหกิจศึกษาฉบับนี้ จะสำเร็จลุล่วงไปไม่ได้หากปราศจากความช่วยเหลือและสนับสนุนจากหลายฝ่าย ข้าพเจ้าขอแสดงความ</w:t>
      </w:r>
      <w:r w:rsidR="007B2FC7">
        <w:rPr>
          <w:rFonts w:hint="cs"/>
          <w:cs/>
        </w:rPr>
        <w:t xml:space="preserve"> </w:t>
      </w:r>
      <w:r w:rsidR="007B2FC7">
        <w:rPr>
          <w:cs/>
        </w:rPr>
        <w:t>ขอบคุณอย่างสูงต่อบุคคลต่อไปนี้</w:t>
      </w:r>
    </w:p>
    <w:p w14:paraId="08A863AB" w14:textId="77777777" w:rsidR="007B2FC7" w:rsidRDefault="007B2FC7" w:rsidP="007B2FC7"/>
    <w:p w14:paraId="3F045011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</w:t>
      </w:r>
      <w:r w:rsidR="00EB773B" w:rsidRPr="00534F5E">
        <w:rPr>
          <w:rFonts w:cs="TH SarabunPSK" w:hint="cs"/>
          <w:szCs w:val="32"/>
          <w:cs/>
        </w:rPr>
        <w:t>ปริญญา จันทร์</w:t>
      </w:r>
      <w:proofErr w:type="spellStart"/>
      <w:r w:rsidR="00EB773B" w:rsidRPr="00534F5E">
        <w:rPr>
          <w:rFonts w:cs="TH SarabunPSK" w:hint="cs"/>
          <w:szCs w:val="32"/>
          <w:cs/>
        </w:rPr>
        <w:t>ครุธ</w:t>
      </w:r>
      <w:proofErr w:type="spellEnd"/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กรรมการ</w:t>
      </w:r>
      <w:r w:rsidR="00EB773B" w:rsidRPr="00534F5E">
        <w:rPr>
          <w:rFonts w:cs="TH SarabunPSK" w:hint="cs"/>
          <w:szCs w:val="32"/>
          <w:cs/>
        </w:rPr>
        <w:t>บริษัท</w:t>
      </w:r>
    </w:p>
    <w:p w14:paraId="238077D1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คุณนพรัต</w:t>
      </w:r>
      <w:proofErr w:type="spellStart"/>
      <w:r w:rsidRPr="00534F5E">
        <w:rPr>
          <w:rFonts w:cs="TH SarabunPSK" w:hint="cs"/>
          <w:szCs w:val="32"/>
          <w:cs/>
        </w:rPr>
        <w:t>ร์</w:t>
      </w:r>
      <w:proofErr w:type="spellEnd"/>
      <w:r w:rsidRPr="00534F5E">
        <w:rPr>
          <w:rFonts w:cs="TH SarabunPSK" w:hint="cs"/>
          <w:szCs w:val="32"/>
          <w:cs/>
        </w:rPr>
        <w:t xml:space="preserve"> คำโกแก้ว</w:t>
      </w:r>
      <w:r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ab/>
      </w:r>
      <w:r w:rsidR="00652299" w:rsidRPr="00534F5E">
        <w:rPr>
          <w:rFonts w:cs="TH SarabunPSK" w:hint="cs"/>
          <w:szCs w:val="32"/>
          <w:cs/>
        </w:rPr>
        <w:tab/>
      </w:r>
      <w:r w:rsidRPr="00534F5E">
        <w:rPr>
          <w:rFonts w:cs="TH SarabunPSK" w:hint="cs"/>
          <w:szCs w:val="32"/>
          <w:cs/>
        </w:rPr>
        <w:t>ตำแหน่ง นักพัฒนา</w:t>
      </w:r>
      <w:proofErr w:type="spellStart"/>
      <w:r w:rsidRPr="00534F5E">
        <w:rPr>
          <w:rFonts w:cs="TH SarabunPSK" w:hint="cs"/>
          <w:szCs w:val="32"/>
          <w:cs/>
        </w:rPr>
        <w:t>ซอฟแวร์</w:t>
      </w:r>
      <w:proofErr w:type="spellEnd"/>
    </w:p>
    <w:p w14:paraId="12814606" w14:textId="77777777" w:rsidR="007B2FC7" w:rsidRPr="00534F5E" w:rsidRDefault="007B2FC7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ผู้ช่วยศาสตราจารย์ ดร.อติราช สุขสวัสดิ์</w:t>
      </w:r>
      <w:r w:rsidRPr="00534F5E">
        <w:rPr>
          <w:rFonts w:cs="TH SarabunPSK" w:hint="cs"/>
          <w:szCs w:val="32"/>
          <w:cs/>
        </w:rPr>
        <w:tab/>
        <w:t>ตำแหน่ง</w:t>
      </w:r>
      <w:r w:rsidR="00652299" w:rsidRPr="00534F5E">
        <w:rPr>
          <w:rFonts w:cs="TH SarabunPSK" w:hint="cs"/>
          <w:szCs w:val="32"/>
          <w:cs/>
        </w:rPr>
        <w:t xml:space="preserve"> อาจารย์นิเทศสหกิจศึกษา</w:t>
      </w:r>
    </w:p>
    <w:p w14:paraId="04681765" w14:textId="77777777" w:rsidR="007B2FC7" w:rsidRPr="00534F5E" w:rsidRDefault="00652299" w:rsidP="007B2FC7">
      <w:pPr>
        <w:pStyle w:val="a7"/>
        <w:numPr>
          <w:ilvl w:val="0"/>
          <w:numId w:val="22"/>
        </w:numPr>
        <w:rPr>
          <w:rFonts w:cs="TH SarabunPSK"/>
          <w:szCs w:val="32"/>
        </w:rPr>
      </w:pPr>
      <w:r w:rsidRPr="00534F5E">
        <w:rPr>
          <w:rFonts w:cs="TH SarabunPSK" w:hint="cs"/>
          <w:szCs w:val="32"/>
          <w:cs/>
        </w:rPr>
        <w:t>อาจารย์ชัย ดร. ชัย วันคัน</w:t>
      </w:r>
      <w:r w:rsidRPr="00534F5E">
        <w:rPr>
          <w:rFonts w:cs="TH SarabunPSK" w:hint="cs"/>
          <w:szCs w:val="32"/>
          <w:cs/>
        </w:rPr>
        <w:tab/>
      </w:r>
      <w:r w:rsidR="00534F5E">
        <w:rPr>
          <w:rFonts w:cs="TH SarabunPSK"/>
          <w:szCs w:val="32"/>
        </w:rPr>
        <w:t xml:space="preserve">                     </w:t>
      </w:r>
      <w:r w:rsidRPr="00534F5E">
        <w:rPr>
          <w:rFonts w:cs="TH SarabunPSK" w:hint="cs"/>
          <w:szCs w:val="32"/>
          <w:cs/>
        </w:rPr>
        <w:t>ตำแหน่ง อาจารย์ประสานงานสหกิจ</w:t>
      </w:r>
    </w:p>
    <w:p w14:paraId="28562E8C" w14:textId="77777777" w:rsidR="007B2FC7" w:rsidRDefault="007B2FC7" w:rsidP="007B2FC7"/>
    <w:p w14:paraId="0D4474D3" w14:textId="77777777" w:rsidR="007B2FC7" w:rsidRDefault="007B2FC7" w:rsidP="00652299">
      <w:r>
        <w:tab/>
      </w:r>
      <w:r>
        <w:rPr>
          <w:cs/>
        </w:rPr>
        <w:t>นอกจากนี้ ข้าพเจ้ายังขอขอบคุณเจ้าหน้าที่สำนักเทคโนโลยีดิจิตอลมหาวิทยาลัยขอนแก่น</w:t>
      </w:r>
    </w:p>
    <w:p w14:paraId="16426C77" w14:textId="77777777" w:rsidR="007B2FC7" w:rsidRDefault="007B2FC7" w:rsidP="00652299">
      <w:r>
        <w:rPr>
          <w:cs/>
        </w:rPr>
        <w:t>และทีมช่างทุกท่าน ที่ได้ให้คำแนะนำและความช่วยเหลือตลอดระยะเวลาการฝึกงาน รวมถึงการให้ข้อมูลและความรู้ที่เป็นประโยชน์ต่อการพัฒนาโครงงานนี้</w:t>
      </w:r>
    </w:p>
    <w:p w14:paraId="0D47D259" w14:textId="77777777" w:rsidR="007B2FC7" w:rsidRPr="0057707E" w:rsidRDefault="007B2FC7" w:rsidP="00652299">
      <w:r>
        <w:tab/>
      </w:r>
      <w:r>
        <w:rPr>
          <w:cs/>
        </w:rPr>
        <w:t>สุดท้ายนี้ ข้าพเจ้าขอขอบพระคุณอาจารย์ทุกท่านจากมหาวิทยาลัยเทคโนโลยีราชมงคลอีสาน ที่ได้มอบโอกาสและสนับสนุนการศึกษาของข้าพเจ้า ข้าพเจ้าขอขอบพระคุณทุกท่านไว้ ณ</w:t>
      </w:r>
      <w:r w:rsidR="00652299">
        <w:rPr>
          <w:rFonts w:hint="cs"/>
          <w:cs/>
        </w:rPr>
        <w:t xml:space="preserve"> </w:t>
      </w:r>
      <w:r>
        <w:rPr>
          <w:cs/>
        </w:rPr>
        <w:t>โอกาสนี้</w:t>
      </w:r>
    </w:p>
    <w:p w14:paraId="175D4DE4" w14:textId="77777777" w:rsidR="00BE5A99" w:rsidRPr="0057707E" w:rsidRDefault="00BE5A99" w:rsidP="00BE5A99">
      <w:pPr>
        <w:tabs>
          <w:tab w:val="left" w:pos="992"/>
          <w:tab w:val="left" w:pos="6096"/>
          <w:tab w:val="left" w:pos="7230"/>
        </w:tabs>
      </w:pPr>
    </w:p>
    <w:p w14:paraId="7181E816" w14:textId="77777777" w:rsidR="00BE5A99" w:rsidRPr="0057707E" w:rsidRDefault="00BE5A99" w:rsidP="00806634">
      <w:pPr>
        <w:tabs>
          <w:tab w:val="left" w:pos="992"/>
          <w:tab w:val="left" w:pos="6096"/>
          <w:tab w:val="left" w:pos="6379"/>
        </w:tabs>
        <w:rPr>
          <w:cs/>
        </w:rPr>
      </w:pP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 xml:space="preserve">  ธนพล      วุฒิธาดา</w:t>
      </w:r>
    </w:p>
    <w:p w14:paraId="1FB1800B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BE5A99">
          <w:pgSz w:w="11906" w:h="16838" w:code="9"/>
          <w:pgMar w:top="2160" w:right="1440" w:bottom="1440" w:left="2160" w:header="1440" w:footer="706" w:gutter="0"/>
          <w:pgNumType w:fmt="thaiLetters"/>
          <w:cols w:space="708"/>
          <w:docGrid w:linePitch="435"/>
        </w:sectPr>
      </w:pPr>
    </w:p>
    <w:p w14:paraId="7789D6C5" w14:textId="77777777" w:rsidR="00FA5069" w:rsidRPr="0057707E" w:rsidRDefault="00FA5069" w:rsidP="00FA5069">
      <w:pPr>
        <w:jc w:val="center"/>
        <w:rPr>
          <w:b/>
          <w:bCs/>
        </w:rPr>
      </w:pPr>
      <w:r w:rsidRPr="0057707E">
        <w:rPr>
          <w:rFonts w:hint="cs"/>
          <w:b/>
          <w:bCs/>
          <w:cs/>
        </w:rPr>
        <w:lastRenderedPageBreak/>
        <w:t>สารบัญ</w:t>
      </w:r>
    </w:p>
    <w:p w14:paraId="7E014D48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</w:tabs>
        <w:jc w:val="right"/>
      </w:pPr>
      <w:r w:rsidRPr="0057707E">
        <w:rPr>
          <w:rFonts w:hint="cs"/>
          <w:b/>
          <w:cs/>
        </w:rPr>
        <w:t>หน้า</w:t>
      </w:r>
    </w:p>
    <w:p w14:paraId="12FEBDF8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บทคัดย่อ</w:t>
      </w:r>
      <w:r>
        <w:tab/>
        <w:t>ง</w:t>
      </w:r>
    </w:p>
    <w:p w14:paraId="51CA7B7B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Abstract</w:t>
      </w:r>
      <w:r>
        <w:tab/>
        <w:t>จ</w:t>
      </w:r>
    </w:p>
    <w:p w14:paraId="5FEFF3D9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กิตติกรรมประกาศ</w:t>
      </w:r>
      <w:r>
        <w:tab/>
        <w:t>ฉ</w:t>
      </w:r>
    </w:p>
    <w:p w14:paraId="136AC7B1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</w:t>
      </w:r>
      <w:r>
        <w:tab/>
        <w:t>ช</w:t>
      </w:r>
    </w:p>
    <w:p w14:paraId="027B8E72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สารบัญตาราง</w:t>
      </w:r>
      <w:r>
        <w:tab/>
        <w:t>ฎ</w:t>
      </w:r>
    </w:p>
    <w:p w14:paraId="59146748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สารบัญรูป</w:t>
      </w:r>
      <w:r>
        <w:tab/>
        <w:t>ฐ</w:t>
      </w:r>
    </w:p>
    <w:p w14:paraId="7ECB140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1 บทนำ</w:t>
      </w:r>
      <w:r>
        <w:tab/>
        <w:t>1</w:t>
      </w:r>
    </w:p>
    <w:p w14:paraId="4FCBCCA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1.1 สถานประกอบการ</w:t>
      </w:r>
      <w:r>
        <w:tab/>
        <w:t>1</w:t>
      </w:r>
    </w:p>
    <w:p w14:paraId="5876C50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1.2 ความเป็นมาและความสำคัญของปัญหา</w:t>
      </w:r>
      <w:r>
        <w:tab/>
        <w:t>2</w:t>
      </w:r>
    </w:p>
    <w:p w14:paraId="5F72B89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1.3 วัตถุประสงค์ของโครงงาน</w:t>
      </w:r>
      <w:r>
        <w:tab/>
        <w:t>3</w:t>
      </w:r>
    </w:p>
    <w:p w14:paraId="4F20B1D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1.4 ขอบเขตของโครงงาน</w:t>
      </w:r>
      <w:r>
        <w:tab/>
        <w:t>3</w:t>
      </w:r>
    </w:p>
    <w:p w14:paraId="3453E41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1.5 ประโยชน์ที่คาดว่าจะได้รับ</w:t>
      </w:r>
      <w:r>
        <w:tab/>
        <w:t>4</w:t>
      </w:r>
    </w:p>
    <w:p w14:paraId="116235C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1.6 เทคโนโลยีและเครื่องมือที่ใช้ในการพัฒนา</w:t>
      </w:r>
      <w:r>
        <w:tab/>
        <w:t>4</w:t>
      </w:r>
    </w:p>
    <w:p w14:paraId="7FB5CA9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1.7 นิยามศัพท์เฉพาะ</w:t>
      </w:r>
      <w:r>
        <w:tab/>
        <w:t>5</w:t>
      </w:r>
    </w:p>
    <w:p w14:paraId="7C29DEA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2 ทฤษฎีและงานวิจัยที่เกี่ยวข้อง</w:t>
      </w:r>
      <w:r>
        <w:tab/>
        <w:t>6</w:t>
      </w:r>
    </w:p>
    <w:p w14:paraId="6D4F27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 Flutter</w:t>
      </w:r>
      <w:r>
        <w:tab/>
        <w:t>7</w:t>
      </w:r>
    </w:p>
    <w:p w14:paraId="1099DFB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 ภาษา Dart</w:t>
      </w:r>
      <w:r>
        <w:tab/>
        <w:t>8</w:t>
      </w:r>
    </w:p>
    <w:p w14:paraId="7A290A2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2.3 Riverpod</w:t>
      </w:r>
      <w:r>
        <w:tab/>
        <w:t>8</w:t>
      </w:r>
    </w:p>
    <w:p w14:paraId="1378939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2.4 go_router</w:t>
      </w:r>
      <w:r>
        <w:tab/>
        <w:t>9</w:t>
      </w:r>
    </w:p>
    <w:p w14:paraId="13C25AD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2.5 Laravel</w:t>
      </w:r>
      <w:r>
        <w:tab/>
        <w:t>10</w:t>
      </w:r>
    </w:p>
    <w:p w14:paraId="2223242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2.6 REST API</w:t>
      </w:r>
      <w:r>
        <w:tab/>
        <w:t>11</w:t>
      </w:r>
    </w:p>
    <w:p w14:paraId="392DA07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2.7 OAuth 2.0</w:t>
      </w:r>
      <w:r>
        <w:tab/>
        <w:t>12</w:t>
      </w:r>
    </w:p>
    <w:p w14:paraId="2670C719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2.8 LINE Messaging API</w:t>
      </w:r>
      <w:r>
        <w:tab/>
        <w:t>13</w:t>
      </w:r>
    </w:p>
    <w:p w14:paraId="4F92DED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2.9 Meta Graph API</w:t>
      </w:r>
      <w:r>
        <w:tab/>
        <w:t>14</w:t>
      </w:r>
    </w:p>
    <w:p w14:paraId="507B2F3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2.10 Webhook</w:t>
      </w:r>
      <w:r>
        <w:tab/>
        <w:t>15</w:t>
      </w:r>
    </w:p>
    <w:p w14:paraId="20CE9C9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2.11 Queue และ Task Scheduling</w:t>
      </w:r>
      <w:r>
        <w:tab/>
        <w:t>16</w:t>
      </w:r>
    </w:p>
    <w:p w14:paraId="315AC16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2.12 WebSocket และ Laravel Reverb</w:t>
      </w:r>
      <w:r>
        <w:tab/>
        <w:t>17</w:t>
      </w:r>
    </w:p>
    <w:p w14:paraId="01BB2148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2.13 Firebase Cloud Messaging (FCM)</w:t>
      </w:r>
      <w:r>
        <w:tab/>
        <w:t>18</w:t>
      </w:r>
    </w:p>
    <w:p w14:paraId="02F880D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2.14 MySQL</w:t>
      </w:r>
      <w:r>
        <w:tab/>
        <w:t>19</w:t>
      </w:r>
    </w:p>
    <w:p w14:paraId="1273FFC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2.15 MongoDB</w:t>
      </w:r>
      <w:r>
        <w:tab/>
        <w:t>21</w:t>
      </w:r>
    </w:p>
    <w:p w14:paraId="0728DBFF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2.16 สถาปัตยกรรม Multi-Tenant</w:t>
      </w:r>
      <w:r>
        <w:tab/>
        <w:t>22</w:t>
      </w:r>
    </w:p>
    <w:p w14:paraId="458C7BE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2.17 การควบคุมสิทธิ์ตามบทบาท (RBAC)</w:t>
      </w:r>
      <w:r>
        <w:tab/>
        <w:t>23</w:t>
      </w:r>
    </w:p>
    <w:p w14:paraId="397A326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2.18 แชทบอท</w:t>
      </w:r>
      <w:r>
        <w:tab/>
        <w:t>24</w:t>
      </w:r>
    </w:p>
    <w:p w14:paraId="1FEBF60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2.19 แบบจำลองภาษาขนาดใหญ่ (Large Language Model: LLM)</w:t>
      </w:r>
      <w:r>
        <w:tab/>
        <w:t>25</w:t>
      </w:r>
    </w:p>
    <w:p w14:paraId="3A4B34C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2.20 RAG (Retrieval-Augmented Generation)</w:t>
      </w:r>
      <w:r>
        <w:tab/>
        <w:t>26</w:t>
      </w:r>
    </w:p>
    <w:p w14:paraId="7233966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2.21 Embedding และความคล้ายโคไซน์</w:t>
      </w:r>
      <w:r>
        <w:tab/>
        <w:t>26</w:t>
      </w:r>
    </w:p>
    <w:p w14:paraId="401D891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2.22 งานวิจัยที่เกี่ยวข้อง</w:t>
      </w:r>
      <w:r>
        <w:tab/>
        <w:t>27</w:t>
      </w:r>
    </w:p>
    <w:p w14:paraId="48202C10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3 วิธีดำเนินงาน</w:t>
      </w:r>
      <w:r>
        <w:tab/>
        <w:t>30</w:t>
      </w:r>
    </w:p>
    <w:p w14:paraId="15474851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3.1 กำหนดปัญหาที่เกิดขึ้นกับระบบงาน</w:t>
      </w:r>
      <w:r>
        <w:tab/>
        <w:t>30</w:t>
      </w:r>
    </w:p>
    <w:p w14:paraId="6AAE117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3.2 การวิเคราะห์ระบบ</w:t>
      </w:r>
      <w:r>
        <w:tab/>
        <w:t>30</w:t>
      </w:r>
    </w:p>
    <w:p w14:paraId="32E1958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3.3 การออกแบบระบบ</w:t>
      </w:r>
      <w:r>
        <w:tab/>
        <w:t>33</w:t>
      </w:r>
    </w:p>
    <w:p w14:paraId="1331D02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3.4 โครงสร้างแอปพลิเคชันบนสมาร์ตโฟน</w:t>
      </w:r>
      <w:r>
        <w:tab/>
        <w:t>38</w:t>
      </w:r>
    </w:p>
    <w:p w14:paraId="790A606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3.5 โครงสร้างระบบบริการหลังบ้าน</w:t>
      </w:r>
      <w:r>
        <w:tab/>
        <w:t>39</w:t>
      </w:r>
    </w:p>
    <w:p w14:paraId="1E20FDC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3.6 การออกแบบ API</w:t>
      </w:r>
      <w:r>
        <w:tab/>
        <w:t>40</w:t>
      </w:r>
    </w:p>
    <w:p w14:paraId="72B565B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3.7 การพัฒนาแอปพลิเคชันบนสมาร์ตโฟน</w:t>
      </w:r>
      <w:r>
        <w:tab/>
        <w:t>41</w:t>
      </w:r>
    </w:p>
    <w:p w14:paraId="340CA2F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3.8 การตั้งค่าแพลตฟอร์มภายนอก</w:t>
      </w:r>
      <w:r>
        <w:tab/>
        <w:t>57</w:t>
      </w:r>
    </w:p>
    <w:p w14:paraId="63D54E53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4 ผลการดำเนินงานและการทดสอบ</w:t>
      </w:r>
      <w:r>
        <w:tab/>
        <w:t>68</w:t>
      </w:r>
    </w:p>
    <w:p w14:paraId="092AA98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 ผลการทดสอบการเข้าสู่ระบบด้วยอีเมลและรหัสผ่าน</w:t>
      </w:r>
      <w:r>
        <w:tab/>
        <w:t>70</w:t>
      </w:r>
    </w:p>
    <w:p w14:paraId="44B5B48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4.2 ผลการทดสอบการเข้าสู่ระบบด้วยบัญชี Facebook และ Google</w:t>
      </w:r>
      <w:r>
        <w:tab/>
        <w:t>71</w:t>
      </w:r>
    </w:p>
    <w:p w14:paraId="09DB396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4.3 ผลการทดสอบการตรวจลายเซ็นของ Webhook</w:t>
      </w:r>
      <w:r>
        <w:tab/>
        <w:t>72</w:t>
      </w:r>
    </w:p>
    <w:p w14:paraId="3A36955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4.4 ผลการทดสอบการส่งข้อความเกินกรอบเวลา 24 ชั่วโมงของ Meta</w:t>
      </w:r>
      <w:r>
        <w:tab/>
        <w:t>73</w:t>
      </w:r>
    </w:p>
    <w:p w14:paraId="5B0AF6E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4.5 ผลการทดสอบการล็อกบทสนทนาเพื่อป้องกันการตอบซ้ำซ้อน</w:t>
      </w:r>
      <w:r>
        <w:tab/>
        <w:t>74</w:t>
      </w:r>
    </w:p>
    <w:p w14:paraId="4EAFCC4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4.6 ผลการทดสอบการแจ้งเตือนแชทที่ค้างตอบเกินกำหนด</w:t>
      </w:r>
      <w:r>
        <w:tab/>
        <w:t>75</w:t>
      </w:r>
    </w:p>
    <w:p w14:paraId="493C5BA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4.7 ผลการทดสอบการรวมข้อความที่ลูกค้าส่งติดกันก่อนแชทบอทตอบ</w:t>
      </w:r>
      <w:r>
        <w:tab/>
        <w:t>76</w:t>
      </w:r>
    </w:p>
    <w:p w14:paraId="2B95787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4.8 ผลการทดสอบการส่งต่อบทสนทนาเมื่อแชทบอทตอบไม่ได้</w:t>
      </w:r>
      <w:r>
        <w:tab/>
        <w:t>77</w:t>
      </w:r>
    </w:p>
    <w:p w14:paraId="203BB37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4.9 ผลการทดสอบการป้องกันการตอบซ้ำเมื่องานถูกประมวลผลซ้ำ</w:t>
      </w:r>
      <w:r>
        <w:tab/>
        <w:t>78</w:t>
      </w:r>
    </w:p>
    <w:p w14:paraId="2D61B41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4.10 ผลการทดสอบการค้นคืนส่วนย่อยของเอกสารความรู้</w:t>
      </w:r>
      <w:r>
        <w:tab/>
        <w:t>79</w:t>
      </w:r>
    </w:p>
    <w:p w14:paraId="18462BC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4.11 ผลการทดสอบการเปิดและแก้ไขคำสั่งซื้อจากบทสนทนา</w:t>
      </w:r>
      <w:r>
        <w:tab/>
        <w:t>80</w:t>
      </w:r>
    </w:p>
    <w:p w14:paraId="570B045B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4.12 ผลการทดสอบการแยกข้อมูลระหว่างร้านค้า</w:t>
      </w:r>
      <w:r>
        <w:tab/>
        <w:t>81</w:t>
      </w:r>
    </w:p>
    <w:p w14:paraId="5CB2E95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4.13 ผลการทดสอบการควบคุมสิทธิ์ตามบทบาท</w:t>
      </w:r>
      <w:r>
        <w:tab/>
        <w:t>82</w:t>
      </w:r>
    </w:p>
    <w:p w14:paraId="56AE264A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4.14 ผลการทดสอบการรับเหตุการณ์แบบเรียลไทม์บนแอปพลิเคชัน</w:t>
      </w:r>
      <w:r>
        <w:tab/>
        <w:t>83</w:t>
      </w:r>
    </w:p>
    <w:p w14:paraId="71FFB88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4.15 ผลการทดสอบการตอบกลับโดยอ้างอิงข้อความและการส่งไฟล์</w:t>
      </w:r>
      <w:r>
        <w:tab/>
        <w:t>84</w:t>
      </w:r>
    </w:p>
    <w:p w14:paraId="7A55FB9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4.16 ผลการทดสอบการจัดการไฟล์สื่อขาเข้า</w:t>
      </w:r>
      <w:r>
        <w:tab/>
        <w:t>85</w:t>
      </w:r>
    </w:p>
    <w:p w14:paraId="4FA28C4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4.17 แบบประเมินความพึงพอใจในการใช้งานแอปพลิเคชัน</w:t>
      </w:r>
      <w:r>
        <w:tab/>
        <w:t>86</w:t>
      </w:r>
    </w:p>
    <w:p w14:paraId="29EC5C55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4.18 การเปรียบเทียบการทำงานก่อนและหลังใช้แอปพลิเคชัน Chatshop</w:t>
      </w:r>
      <w:r>
        <w:tab/>
        <w:t>91</w:t>
      </w:r>
    </w:p>
    <w:p w14:paraId="6B9EE8D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บทที่ 5 สรุปผลและข้อเสนอแนะ</w:t>
      </w:r>
      <w:r>
        <w:tab/>
        <w:t>93</w:t>
      </w:r>
    </w:p>
    <w:p w14:paraId="4A586B22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5.1 สรุปผลการดำเนินงาน</w:t>
      </w:r>
      <w:r>
        <w:tab/>
        <w:t>93</w:t>
      </w:r>
    </w:p>
    <w:p w14:paraId="3D12D32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5.2 อภิปรายผล</w:t>
      </w:r>
      <w:r>
        <w:tab/>
        <w:t>94</w:t>
      </w:r>
    </w:p>
    <w:p w14:paraId="163AD31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5.3 ปัญหาและอุปสรรค</w:t>
      </w:r>
      <w:r>
        <w:tab/>
        <w:t>95</w:t>
      </w:r>
    </w:p>
    <w:p w14:paraId="69C1BA8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5.4 ข้อเสนอแนะและแนวทางในการพัฒนาต่อ</w:t>
      </w:r>
      <w:r>
        <w:tab/>
        <w:t>95</w:t>
      </w:r>
    </w:p>
    <w:p w14:paraId="481CBED4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บรรณานุกรม</w:t>
      </w:r>
      <w:r>
        <w:tab/>
        <w:t>96</w:t>
      </w:r>
    </w:p>
    <w:p w14:paraId="11D1AE4C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ภาคผนวก ก คู่มือการใช้งานแอปพลิเคชัน Chatshop</w:t>
      </w:r>
      <w:r>
        <w:tab/>
        <w:t>100</w:t>
      </w:r>
    </w:p>
    <w:p w14:paraId="341866F0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ก.1 ข้อกำหนดและผู้ใช้งานแอปพลิเคชัน</w:t>
      </w:r>
      <w:r>
        <w:tab/>
        <w:t>100</w:t>
      </w:r>
    </w:p>
    <w:p w14:paraId="2731CA0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ก.2 การเข้าสู่ระบบและการสมัครใช้งาน</w:t>
      </w:r>
      <w:r>
        <w:tab/>
        <w:t>100</w:t>
      </w:r>
    </w:p>
    <w:p w14:paraId="3C21056D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ก.3 กล่องข้อความและการค้นหาบทสนทนา</w:t>
      </w:r>
      <w:r>
        <w:tab/>
        <w:t>102</w:t>
      </w:r>
    </w:p>
    <w:p w14:paraId="59DA02FC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ก.4 หน้าต่างสนทนาและการจัดการข้อความ</w:t>
      </w:r>
      <w:r>
        <w:tab/>
        <w:t>104</w:t>
      </w:r>
    </w:p>
    <w:p w14:paraId="1BB155F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ก.5 การควบคุมแชทบอทและการวิเคราะห์บทสนทนา</w:t>
      </w:r>
      <w:r>
        <w:tab/>
        <w:t>106</w:t>
      </w:r>
    </w:p>
    <w:p w14:paraId="7D3BA517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ก.6 ข้อมูลลูกค้าและการเปิดคำสั่งซื้อจากหน้าต่างสนทนา</w:t>
      </w:r>
      <w:r>
        <w:tab/>
        <w:t>108</w:t>
      </w:r>
    </w:p>
    <w:p w14:paraId="743964AE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ก.7 การแจ้งเตือนและ Push Notification</w:t>
      </w:r>
      <w:r>
        <w:tab/>
        <w:t>110</w:t>
      </w:r>
    </w:p>
    <w:p w14:paraId="58D854D4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ก.8 การจัดการลูกค้า สินค้า คำสั่งซื้อ และทีมงาน</w:t>
      </w:r>
      <w:r>
        <w:tab/>
        <w:t>112</w:t>
      </w:r>
    </w:p>
    <w:p w14:paraId="7E3B3F53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t>ก.9 รายงานสรุปผลและการเชื่อมต่อช่องทางแชท</w:t>
      </w:r>
      <w:r>
        <w:tab/>
        <w:t>116</w:t>
      </w:r>
    </w:p>
    <w:p w14:paraId="41F94C16" w14:textId="77777777" w:rsidR="00BA4C2B" w:rsidRDefault="00BA4C2B">
      <w:pPr>
        <w:pStyle w:val="21"/>
        <w:spacing w:after="40"/>
        <w:rPr>
          <w:rFonts w:asciiTheme="minorHAnsi" w:eastAsiaTheme="minorEastAsia" w:hAnsiTheme="minorHAnsi" w:cstheme="minorBidi"/>
          <w:color w:val="auto"/>
          <w:kern w:val="2"/>
          <w:sz w:val="24"/>
          <w:szCs w:val="30"/>
          <w14:ligatures w14:val="standardContextual"/>
        </w:rPr>
      </w:pPr>
      <w:r>
        <w:lastRenderedPageBreak/>
        <w:t>ก.10 ข้อมูลผู้ใช้และการตั้งค่าระบบ</w:t>
      </w:r>
      <w:r>
        <w:tab/>
        <w:t>119</w:t>
      </w:r>
    </w:p>
    <w:p w14:paraId="13E8C86E" w14:textId="77777777" w:rsidR="00BA4C2B" w:rsidRDefault="00FA5069">
      <w:pPr>
        <w:pStyle w:val="11"/>
        <w:spacing w:after="40"/>
        <w:rPr>
          <w:rFonts w:asciiTheme="minorHAnsi" w:eastAsiaTheme="minorEastAsia" w:hAnsiTheme="minorHAnsi" w:cstheme="minorBidi"/>
          <w:kern w:val="2"/>
          <w:sz w:val="24"/>
          <w:szCs w:val="30"/>
          <w:lang w:val="en-US"/>
          <w14:ligatures w14:val="standardContextual"/>
        </w:rPr>
      </w:pPr>
      <w:r>
        <w:t>ประวัติผู้เขียน</w:t>
      </w:r>
      <w:r>
        <w:tab/>
        <w:t>122</w:t>
      </w:r>
    </w:p>
    <w:p w14:paraId="645DCEAB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6"/>
          <w:headerReference w:type="first" r:id="rId27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7DCE647D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6" w:name="_Toc243075641"/>
      <w:r w:rsidRPr="0057707E">
        <w:rPr>
          <w:rFonts w:hint="cs"/>
          <w:b/>
          <w:bCs/>
          <w:cs/>
        </w:rPr>
        <w:lastRenderedPageBreak/>
        <w:t>สารบัญตาราง</w:t>
      </w:r>
      <w:bookmarkEnd w:id="6"/>
    </w:p>
    <w:p w14:paraId="71F1FE9A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ตาราง</w:t>
      </w:r>
      <w:r w:rsidRPr="0057707E">
        <w:rPr>
          <w:rFonts w:hint="cs"/>
          <w:b/>
          <w:cs/>
        </w:rPr>
        <w:tab/>
        <w:t>หน้า</w:t>
      </w:r>
    </w:p>
    <w:p w14:paraId="6BC1491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3.1  ตารางในฐานข้อมูล MySQL</w:t>
      </w:r>
      <w:r>
        <w:tab/>
        <w:t>34</w:t>
      </w:r>
    </w:p>
    <w:p w14:paraId="711CD30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3.2  คอลเลกชันในฐานข้อมูล MongoDB</w:t>
      </w:r>
      <w:r>
        <w:tab/>
        <w:t>35</w:t>
      </w:r>
    </w:p>
    <w:p w14:paraId="79D8F39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3.3  หมวดของ API</w:t>
      </w:r>
      <w:r>
        <w:tab/>
        <w:t>40</w:t>
      </w:r>
    </w:p>
    <w:p w14:paraId="130589F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3.4  แอปของ Meta ที่ใช้ในระบบ</w:t>
      </w:r>
      <w:r>
        <w:tab/>
        <w:t>60</w:t>
      </w:r>
    </w:p>
    <w:p w14:paraId="5689FBA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3.5  Valid OAuth Redirect URIs ของแอปเชื่อมต่อช่องทาง</w:t>
      </w:r>
      <w:r>
        <w:tab/>
        <w:t>62</w:t>
      </w:r>
    </w:p>
    <w:p w14:paraId="06872CD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3.6  สิทธิ์ที่ขอใน Configuration connect</w:t>
      </w:r>
      <w:r>
        <w:tab/>
        <w:t>63</w:t>
      </w:r>
    </w:p>
    <w:p w14:paraId="0AD0671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  ขอบเขตข้อมูลที่ใช้ในตารางกรณีทดสอบ</w:t>
      </w:r>
      <w:r>
        <w:tab/>
        <w:t>69</w:t>
      </w:r>
    </w:p>
    <w:p w14:paraId="781074A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4.2  การทดสอบการเข้าสู่ระบบด้วยอีเมลและรหัสผ่าน</w:t>
      </w:r>
      <w:r>
        <w:tab/>
        <w:t>70</w:t>
      </w:r>
    </w:p>
    <w:p w14:paraId="2A5963C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4.3  การทดสอบการเข้าสู่ระบบด้วยบัญชี Facebook และ Google</w:t>
      </w:r>
      <w:r>
        <w:tab/>
        <w:t>71</w:t>
      </w:r>
    </w:p>
    <w:p w14:paraId="425562B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4.4  </w:t>
      </w:r>
      <w:proofErr w:type="spellStart"/>
      <w:r>
        <w:t>การทดสอบการตรวจลายเซ็นของ</w:t>
      </w:r>
      <w:proofErr w:type="spellEnd"/>
      <w:proofErr w:type="gramEnd"/>
      <w:r>
        <w:t xml:space="preserve"> Webhook </w:t>
      </w:r>
      <w:proofErr w:type="spellStart"/>
      <w:r>
        <w:t>จาก</w:t>
      </w:r>
      <w:proofErr w:type="spellEnd"/>
      <w:r>
        <w:t xml:space="preserve"> LINE</w:t>
      </w:r>
      <w:r w:rsidR="00AB338F">
        <w:rPr>
          <w:rFonts w:hint="cs"/>
          <w:cs/>
        </w:rPr>
        <w:t xml:space="preserve"> </w:t>
      </w:r>
      <w:proofErr w:type="spellStart"/>
      <w:r w:rsidR="00AB338F">
        <w:t>และ</w:t>
      </w:r>
      <w:proofErr w:type="spellEnd"/>
      <w:r w:rsidR="00AB338F">
        <w:t xml:space="preserve"> Meta</w:t>
      </w:r>
      <w:r>
        <w:tab/>
        <w:t>72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4.5  </w:t>
      </w:r>
      <w:proofErr w:type="spellStart"/>
      <w:r>
        <w:t>การทดสอบการส่งข้อความเกินกรอบเวลา</w:t>
      </w:r>
      <w:proofErr w:type="spellEnd"/>
      <w:proofErr w:type="gramEnd"/>
      <w:r>
        <w:t xml:space="preserve"> 24 ชั่วโมง</w:t>
      </w:r>
      <w:r>
        <w:tab/>
        <w:t>73</w:t>
      </w:r>
    </w:p>
    <w:p w14:paraId="60B8103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4.6  การทดสอบการล็อกบทสนทนาเพื่อป้องกันการตอบซ้ำซ้อน</w:t>
      </w:r>
      <w:r>
        <w:tab/>
        <w:t>74</w:t>
      </w:r>
    </w:p>
    <w:p w14:paraId="1054029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4.7  การทดสอบการแจ้งเตือนแชทที่ค้างตอบเกินกำหนด</w:t>
      </w:r>
      <w:r>
        <w:tab/>
        <w:t>75</w:t>
      </w:r>
    </w:p>
    <w:p w14:paraId="01F48CE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4.8  การทดสอบการรวมข้อความที่ลูกค้าส่งติดกัน</w:t>
      </w:r>
      <w:r>
        <w:tab/>
        <w:t>76</w:t>
      </w:r>
    </w:p>
    <w:p w14:paraId="1DCDAA1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4.9  การทดสอบการส่งต่อบทสนทนาเมื่อแชทบอทตอบไม่ได้</w:t>
      </w:r>
      <w:r>
        <w:tab/>
        <w:t>77</w:t>
      </w:r>
    </w:p>
    <w:p w14:paraId="76042FF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4.10  การทดสอบการป้องกันการตอบซ้ำเมื่องานถูกประมวลผลซ้ำ</w:t>
      </w:r>
      <w:r>
        <w:tab/>
        <w:t>78</w:t>
      </w:r>
    </w:p>
    <w:p w14:paraId="19B028B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4.11  การทดสอบการค้นคืนส่วนย่อยของเอกสารความรู้</w:t>
      </w:r>
      <w:r>
        <w:tab/>
        <w:t>79</w:t>
      </w:r>
    </w:p>
    <w:p w14:paraId="16179BA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4.12  การทดสอบการเปิดและแก้ไขคำสั่งซื้อจากบทสนทนา</w:t>
      </w:r>
      <w:r>
        <w:tab/>
        <w:t>80</w:t>
      </w:r>
    </w:p>
    <w:p w14:paraId="22BA0F1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4.13  การทดสอบการแยกข้อมูลระหว่างร้านค้า</w:t>
      </w:r>
      <w:r>
        <w:tab/>
        <w:t>81</w:t>
      </w:r>
    </w:p>
    <w:p w14:paraId="56E271A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4.14  การทดสอบการควบคุมสิทธิ์ตามบทบาท</w:t>
      </w:r>
      <w:r>
        <w:tab/>
        <w:t>82</w:t>
      </w:r>
    </w:p>
    <w:p w14:paraId="482FBEC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4.15  การทดสอบการรับเหตุการณ์แบบเรียลไทม์บนแอปพลิเคชัน</w:t>
      </w:r>
      <w:r>
        <w:tab/>
        <w:t>83</w:t>
      </w:r>
    </w:p>
    <w:p w14:paraId="6AB6DCB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4.16  การทดสอบการตอบกลับโดยอ้างอิงข้อความและการส่งไฟล์</w:t>
      </w:r>
      <w:r>
        <w:tab/>
        <w:t>84</w:t>
      </w:r>
    </w:p>
    <w:p w14:paraId="043D4A9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4.17  การทดสอบการจัดการไฟล์สื่อขาเข้า</w:t>
      </w:r>
      <w:r>
        <w:tab/>
        <w:t>85</w:t>
      </w:r>
    </w:p>
    <w:p w14:paraId="3E62757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4.18  ผลการประเมินความพึงพอใจด้านฟังก์ชันการทำงาน</w:t>
      </w:r>
      <w:r>
        <w:tab/>
        <w:t>86</w:t>
      </w:r>
      <w:r>
        <w:br/>
        <w:t>และความสามารถของระบบ</w:t>
      </w:r>
    </w:p>
    <w:p w14:paraId="6241396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ตารางที่ 4.19  ผลการประเมินความพึงพอใจด้านการออกแบบส่วนต่อประสาน</w:t>
      </w:r>
      <w:r>
        <w:tab/>
        <w:t>87</w:t>
      </w:r>
      <w:r>
        <w:br/>
        <w:t>และความง่ายในการใช้งาน</w:t>
      </w:r>
    </w:p>
    <w:p w14:paraId="7B45440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lastRenderedPageBreak/>
        <w:t>ตารางที่</w:t>
      </w:r>
      <w:proofErr w:type="spellEnd"/>
      <w:r>
        <w:t xml:space="preserve"> </w:t>
      </w:r>
      <w:proofErr w:type="gramStart"/>
      <w:r>
        <w:t xml:space="preserve">4.20  </w:t>
      </w:r>
      <w:proofErr w:type="spellStart"/>
      <w:r>
        <w:t>ผลการประเมินความพึงพอใจด้านประสิทธิภาพ</w:t>
      </w:r>
      <w:r w:rsidR="00D8258D">
        <w:t>และความเสถียรของระบบ</w:t>
      </w:r>
      <w:proofErr w:type="spellEnd"/>
      <w:proofErr w:type="gramEnd"/>
      <w:r>
        <w:tab/>
        <w:t>88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4.21  </w:t>
      </w:r>
      <w:proofErr w:type="spellStart"/>
      <w:r>
        <w:t>ผลการประเมินความพึงพอใจด้านประโยชน์</w:t>
      </w:r>
      <w:r w:rsidR="00D8258D">
        <w:t>และความพึงพอใจในภาพรวม</w:t>
      </w:r>
      <w:proofErr w:type="spellEnd"/>
      <w:proofErr w:type="gramEnd"/>
      <w:r>
        <w:tab/>
        <w:t>88</w:t>
      </w:r>
      <w:r>
        <w:br/>
      </w: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4.22  </w:t>
      </w:r>
      <w:proofErr w:type="spellStart"/>
      <w:r>
        <w:t>สรุปผลการประเมินความพึงพอใจในภาพรวมทุกด้าน</w:t>
      </w:r>
      <w:proofErr w:type="spellEnd"/>
      <w:proofErr w:type="gramEnd"/>
      <w:r>
        <w:tab/>
        <w:t>89</w:t>
      </w:r>
    </w:p>
    <w:p w14:paraId="2B50495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 xml:space="preserve">ตารางที่ </w:t>
      </w:r>
      <w:proofErr w:type="gramStart"/>
      <w:r>
        <w:t xml:space="preserve">4.23  </w:t>
      </w:r>
      <w:proofErr w:type="spellStart"/>
      <w:r>
        <w:t>การเปรียบเทียบการทำงานก่อนและหลังใช้</w:t>
      </w:r>
      <w:r w:rsidR="00D8258D">
        <w:t>แอปพลิเคชัน</w:t>
      </w:r>
      <w:proofErr w:type="spellEnd"/>
      <w:proofErr w:type="gramEnd"/>
      <w:r w:rsidR="00D8258D">
        <w:t xml:space="preserve"> </w:t>
      </w:r>
      <w:proofErr w:type="spellStart"/>
      <w:r w:rsidR="00D8258D">
        <w:t>Chatshop</w:t>
      </w:r>
      <w:proofErr w:type="spellEnd"/>
      <w:r>
        <w:tab/>
        <w:t>91</w:t>
      </w:r>
      <w:r>
        <w:br/>
      </w:r>
    </w:p>
    <w:p w14:paraId="421A6573" w14:textId="77777777" w:rsidR="00FA5069" w:rsidRPr="0057707E" w:rsidRDefault="00FA5069" w:rsidP="00476360">
      <w:pPr>
        <w:tabs>
          <w:tab w:val="left" w:pos="992"/>
          <w:tab w:val="left" w:pos="6096"/>
          <w:tab w:val="left" w:pos="6237"/>
        </w:tabs>
        <w:sectPr w:rsidR="00FA5069" w:rsidRPr="0057707E" w:rsidSect="00FA5069">
          <w:headerReference w:type="default" r:id="rId28"/>
          <w:headerReference w:type="first" r:id="rId29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09B2B443" w14:textId="77777777" w:rsidR="00FA5069" w:rsidRPr="0057707E" w:rsidRDefault="00FA5069" w:rsidP="00FA5069">
      <w:pPr>
        <w:jc w:val="center"/>
        <w:outlineLvl w:val="0"/>
        <w:rPr>
          <w:b/>
          <w:bCs/>
        </w:rPr>
      </w:pPr>
      <w:bookmarkStart w:id="7" w:name="_Toc243075642"/>
      <w:r w:rsidRPr="0057707E">
        <w:rPr>
          <w:rFonts w:hint="cs"/>
          <w:b/>
          <w:bCs/>
          <w:cs/>
        </w:rPr>
        <w:lastRenderedPageBreak/>
        <w:t>สารบัญรูป</w:t>
      </w:r>
      <w:bookmarkEnd w:id="7"/>
    </w:p>
    <w:p w14:paraId="27BA2CC2" w14:textId="77777777" w:rsidR="00FA5069" w:rsidRPr="0057707E" w:rsidRDefault="00FA5069" w:rsidP="00FA5069">
      <w:pPr>
        <w:tabs>
          <w:tab w:val="clear" w:pos="0"/>
          <w:tab w:val="clear" w:pos="1021"/>
          <w:tab w:val="clear" w:pos="1588"/>
          <w:tab w:val="clear" w:pos="2381"/>
          <w:tab w:val="clear" w:pos="2665"/>
          <w:tab w:val="right" w:pos="8294"/>
        </w:tabs>
        <w:jc w:val="left"/>
      </w:pPr>
      <w:r w:rsidRPr="0057707E">
        <w:rPr>
          <w:rFonts w:hint="cs"/>
          <w:b/>
          <w:cs/>
        </w:rPr>
        <w:t>รูป</w:t>
      </w:r>
      <w:r w:rsidRPr="0057707E">
        <w:rPr>
          <w:rFonts w:hint="cs"/>
          <w:b/>
          <w:cs/>
        </w:rPr>
        <w:tab/>
        <w:t>หน้า</w:t>
      </w:r>
    </w:p>
    <w:p w14:paraId="2C53CDB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1.1  ที่ตั้งบริษัท ไฮเฟน พลัส จำกัด</w:t>
      </w:r>
      <w:r>
        <w:tab/>
        <w:t>1</w:t>
      </w:r>
    </w:p>
    <w:p w14:paraId="2607CB0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2.2  โครงสร้างการทำงานของ Flutter</w:t>
      </w:r>
      <w:r>
        <w:tab/>
        <w:t>7</w:t>
      </w:r>
    </w:p>
    <w:p w14:paraId="1403EA4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2.3  ความสัมพันธ์ระหว่าง Provider และวิดเจ็ตใน Riverpod</w:t>
      </w:r>
      <w:r>
        <w:tab/>
        <w:t>9</w:t>
      </w:r>
    </w:p>
    <w:p w14:paraId="753FD53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2.4  โครงสร้างเส้นทางหน้าจอของแอปพลิเคชันด้วย go_router</w:t>
      </w:r>
      <w:r>
        <w:tab/>
        <w:t>10</w:t>
      </w:r>
    </w:p>
    <w:p w14:paraId="2CE2E7D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2.5  การทำงานตามรูปแบบ MVC ของ Laravel</w:t>
      </w:r>
      <w:r>
        <w:tab/>
        <w:t>11</w:t>
      </w:r>
    </w:p>
    <w:p w14:paraId="17E4BC3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2.6  การรับส่งข้อมูลผ่าน REST API</w:t>
      </w:r>
      <w:r>
        <w:tab/>
        <w:t>12</w:t>
      </w:r>
    </w:p>
    <w:p w14:paraId="3D15115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2.7  ขั้นตอนการขอสิทธิ์ด้วย OAuth 2.0</w:t>
      </w:r>
      <w:r>
        <w:tab/>
        <w:t>13</w:t>
      </w:r>
    </w:p>
    <w:p w14:paraId="6C466F5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2.8  การรับส่งข้อความผ่าน LINE Messaging API</w:t>
      </w:r>
      <w:r>
        <w:tab/>
        <w:t>14</w:t>
      </w:r>
    </w:p>
    <w:p w14:paraId="652A8D2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2.9  การรับส่งข้อความผ่าน Messenger Platform</w:t>
      </w:r>
      <w:r>
        <w:tab/>
        <w:t>15</w:t>
      </w:r>
    </w:p>
    <w:p w14:paraId="2C754F7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2.10  </w:t>
      </w:r>
      <w:proofErr w:type="spellStart"/>
      <w:r>
        <w:t>การทำงานของ</w:t>
      </w:r>
      <w:proofErr w:type="spellEnd"/>
      <w:proofErr w:type="gramEnd"/>
      <w:r>
        <w:t xml:space="preserve"> Webhook</w:t>
      </w:r>
      <w:r w:rsidR="00E35DD2">
        <w:rPr>
          <w:rFonts w:hint="cs"/>
          <w:cs/>
        </w:rPr>
        <w:t xml:space="preserve"> </w:t>
      </w:r>
      <w:proofErr w:type="spellStart"/>
      <w:r w:rsidR="00E35DD2">
        <w:t>เทียบกับการสอบถามข้อมูลเป็นระยะ</w:t>
      </w:r>
      <w:proofErr w:type="spellEnd"/>
      <w:r>
        <w:tab/>
        <w:t>16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2.11  </w:t>
      </w:r>
      <w:proofErr w:type="spellStart"/>
      <w:r>
        <w:t>การทำงานของคิวงาน</w:t>
      </w:r>
      <w:proofErr w:type="spellEnd"/>
      <w:proofErr w:type="gramEnd"/>
      <w:r>
        <w:tab/>
        <w:t>17</w:t>
      </w:r>
    </w:p>
    <w:p w14:paraId="2B7609E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2.12  การเชื่อมต่อแบบ WebSocket เทียบกับ HTTP</w:t>
      </w:r>
      <w:r>
        <w:tab/>
        <w:t>18</w:t>
      </w:r>
    </w:p>
    <w:p w14:paraId="6A65D66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2.13  </w:t>
      </w:r>
      <w:proofErr w:type="spellStart"/>
      <w:r>
        <w:t>การส่ง</w:t>
      </w:r>
      <w:proofErr w:type="spellEnd"/>
      <w:proofErr w:type="gramEnd"/>
      <w:r>
        <w:t xml:space="preserve"> Push Notification </w:t>
      </w:r>
      <w:proofErr w:type="spellStart"/>
      <w:r>
        <w:t>ผ่าน</w:t>
      </w:r>
      <w:proofErr w:type="spellEnd"/>
      <w:r w:rsidR="00E35DD2">
        <w:rPr>
          <w:rFonts w:hint="cs"/>
          <w:cs/>
        </w:rPr>
        <w:t xml:space="preserve"> </w:t>
      </w:r>
      <w:r w:rsidR="00E35DD2">
        <w:t>Firebase Cloud Messaging</w:t>
      </w:r>
      <w:r>
        <w:tab/>
        <w:t>19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2.14  </w:t>
      </w:r>
      <w:proofErr w:type="spellStart"/>
      <w:r>
        <w:t>ตัวอย่างตารางที่เชื่อมกันด้วยคีย์หลักและคีย์นอก</w:t>
      </w:r>
      <w:proofErr w:type="spellEnd"/>
      <w:proofErr w:type="gramEnd"/>
      <w:r>
        <w:tab/>
        <w:t>20</w:t>
      </w:r>
    </w:p>
    <w:p w14:paraId="5FDFFDB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2.15  โครงสร้างฐานข้อมูล คอลเลกชัน และเอกสารของ MongoDB</w:t>
      </w:r>
      <w:r>
        <w:tab/>
        <w:t>21</w:t>
      </w:r>
    </w:p>
    <w:p w14:paraId="2F14774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2.16  การแยกข้อมูลของผู้เช่าด้วยคอลัมน์รหัสผู้เช่า</w:t>
      </w:r>
      <w:r>
        <w:tab/>
        <w:t>23</w:t>
      </w:r>
    </w:p>
    <w:p w14:paraId="3F316C1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2.17  ความสัมพันธ์ระหว่างผู้ใช้ บทบาท และสิทธิ์</w:t>
      </w:r>
      <w:r>
        <w:tab/>
        <w:t>24</w:t>
      </w:r>
    </w:p>
    <w:p w14:paraId="660C5AC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2.18  สถาปัตยกรรม Transformer (ที่มา: [20])</w:t>
      </w:r>
      <w:r>
        <w:tab/>
        <w:t>25</w:t>
      </w:r>
    </w:p>
    <w:p w14:paraId="0303C63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2.19  ขั้นตอนการทำงานของ RAG</w:t>
      </w:r>
      <w:r>
        <w:tab/>
        <w:t>26</w:t>
      </w:r>
    </w:p>
    <w:p w14:paraId="42D7BC6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2.20  ตัวอย่างตำแหน่งของข้อความในปริภูมิเวกเตอร์</w:t>
      </w:r>
      <w:r>
        <w:tab/>
        <w:t>27</w:t>
      </w:r>
    </w:p>
    <w:p w14:paraId="696319B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3.21  Use Case Diagram ของระบบ Chatshop</w:t>
      </w:r>
      <w:r>
        <w:tab/>
        <w:t>32</w:t>
      </w:r>
    </w:p>
    <w:p w14:paraId="19DDE2E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3.22  สถาปัตยกรรมของระบบ Chatshop</w:t>
      </w:r>
      <w:r>
        <w:tab/>
        <w:t>33</w:t>
      </w:r>
    </w:p>
    <w:p w14:paraId="7056DA4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3.23  ความสัมพันธ์ของข้อมูลใน MySQL และ MongoDB</w:t>
      </w:r>
      <w:r>
        <w:tab/>
        <w:t>34</w:t>
      </w:r>
    </w:p>
    <w:p w14:paraId="4F0113F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3.24  ขั้นตอนการรับข้อความจาก Webhook</w:t>
      </w:r>
      <w:r>
        <w:tab/>
        <w:t>36</w:t>
      </w:r>
    </w:p>
    <w:p w14:paraId="77679E8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3.25  ขั้นตอนการสร้างคำตอบของแชทบอท</w:t>
      </w:r>
      <w:r>
        <w:tab/>
        <w:t>37</w:t>
      </w:r>
    </w:p>
    <w:p w14:paraId="5D38A86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3.26  </w:t>
      </w:r>
      <w:proofErr w:type="spellStart"/>
      <w:r>
        <w:t>ขั้นตอนการรับเหตุการณ์และการแจ้งเตือน</w:t>
      </w:r>
      <w:r w:rsidR="00E35DD2">
        <w:t>บนแอปพลิเคชัน</w:t>
      </w:r>
      <w:proofErr w:type="spellEnd"/>
      <w:proofErr w:type="gramEnd"/>
      <w:r>
        <w:tab/>
        <w:t>37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3.27  </w:t>
      </w:r>
      <w:proofErr w:type="spellStart"/>
      <w:r>
        <w:t>โครงสร้างโค้ดของแอปพลิเคชัน</w:t>
      </w:r>
      <w:proofErr w:type="spellEnd"/>
      <w:proofErr w:type="gramEnd"/>
      <w:r>
        <w:tab/>
        <w:t>38</w:t>
      </w:r>
    </w:p>
    <w:p w14:paraId="61A18D3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lastRenderedPageBreak/>
        <w:t>รูปที่ 3.28  หน้าเข้าสู่ระบบ</w:t>
      </w:r>
      <w:r>
        <w:tab/>
        <w:t>42</w:t>
      </w:r>
    </w:p>
    <w:p w14:paraId="0DB2BB3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3.29  หน้าสมัครใช้งาน</w:t>
      </w:r>
      <w:r>
        <w:tab/>
        <w:t>42</w:t>
      </w:r>
    </w:p>
    <w:p w14:paraId="1CC3FC3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3.30  หน้ากล่องข้อความ</w:t>
      </w:r>
      <w:r>
        <w:tab/>
        <w:t>43</w:t>
      </w:r>
    </w:p>
    <w:p w14:paraId="25B0041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3.31  หน้าค้นหาบทสนทนา</w:t>
      </w:r>
      <w:r>
        <w:tab/>
        <w:t>44</w:t>
      </w:r>
    </w:p>
    <w:p w14:paraId="6C9A3AC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3.32  หน้าต่างสนทนา</w:t>
      </w:r>
      <w:r>
        <w:tab/>
        <w:t>45</w:t>
      </w:r>
    </w:p>
    <w:p w14:paraId="73CDBC4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3.33  เมนูเมื่อกดค้างที่ข้อความ</w:t>
      </w:r>
      <w:r>
        <w:tab/>
        <w:t>46</w:t>
      </w:r>
    </w:p>
    <w:p w14:paraId="36BC136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3.34  การเลือกโหมดแชทบอท</w:t>
      </w:r>
      <w:r>
        <w:tab/>
        <w:t>46</w:t>
      </w:r>
    </w:p>
    <w:p w14:paraId="6841581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3.35  แผ่นวิเคราะห์บทสนทนา</w:t>
      </w:r>
      <w:r>
        <w:tab/>
        <w:t>47</w:t>
      </w:r>
    </w:p>
    <w:p w14:paraId="2DDE60D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3.36  แผ่นข้อมูลลูกค้า</w:t>
      </w:r>
      <w:r>
        <w:tab/>
        <w:t>48</w:t>
      </w:r>
    </w:p>
    <w:p w14:paraId="4736388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3.37  แบบฟอร์มเปิดคำสั่งซื้อ</w:t>
      </w:r>
      <w:r>
        <w:tab/>
        <w:t>48</w:t>
      </w:r>
    </w:p>
    <w:p w14:paraId="062368C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3.38  หน้าการแจ้งเตือน</w:t>
      </w:r>
      <w:r>
        <w:tab/>
        <w:t>49</w:t>
      </w:r>
    </w:p>
    <w:p w14:paraId="1776D2E4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3.39  Push Notification บนสมาร์ตโฟน</w:t>
      </w:r>
      <w:r>
        <w:tab/>
        <w:t>50</w:t>
      </w:r>
    </w:p>
    <w:p w14:paraId="4485245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3.40  หน้าข้อมูลลูกค้า</w:t>
      </w:r>
      <w:r>
        <w:tab/>
        <w:t>50</w:t>
      </w:r>
    </w:p>
    <w:p w14:paraId="42CFB0D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3.41  หน้าสินค้า</w:t>
      </w:r>
      <w:r>
        <w:tab/>
        <w:t>51</w:t>
      </w:r>
    </w:p>
    <w:p w14:paraId="34C0DBE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3.42  หน้ารายการคำสั่งซื้อ</w:t>
      </w:r>
      <w:r>
        <w:tab/>
        <w:t>52</w:t>
      </w:r>
    </w:p>
    <w:p w14:paraId="65C15A6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3.43  หน้าจัดการทีม</w:t>
      </w:r>
      <w:r>
        <w:tab/>
        <w:t>53</w:t>
      </w:r>
    </w:p>
    <w:p w14:paraId="45B501D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3.44  หน้ารายงาน</w:t>
      </w:r>
      <w:r>
        <w:tab/>
        <w:t>53</w:t>
      </w:r>
    </w:p>
    <w:p w14:paraId="4C13B32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3.45  หน้าเชื่อมต่อช่องทาง</w:t>
      </w:r>
      <w:r>
        <w:tab/>
        <w:t>54</w:t>
      </w:r>
    </w:p>
    <w:p w14:paraId="2ACD8FA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3.46  หน้าข้อมูลผู้ใช้</w:t>
      </w:r>
      <w:r>
        <w:tab/>
        <w:t>55</w:t>
      </w:r>
    </w:p>
    <w:p w14:paraId="2B0DC0E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3.47  เมนูการตั้งค่า</w:t>
      </w:r>
      <w:r>
        <w:tab/>
        <w:t>56</w:t>
      </w:r>
    </w:p>
    <w:p w14:paraId="49AD5A3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3.48  หน้าตั้งค่าแชทบอท</w:t>
      </w:r>
      <w:r>
        <w:tab/>
        <w:t>57</w:t>
      </w:r>
    </w:p>
    <w:p w14:paraId="1A69FD9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>3.49  Channel</w:t>
      </w:r>
      <w:proofErr w:type="gramEnd"/>
      <w:r>
        <w:t xml:space="preserve">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</w:t>
      </w:r>
      <w:proofErr w:type="spellEnd"/>
      <w:r w:rsidR="00E35DD2">
        <w:t xml:space="preserve"> LINE Developers Console</w:t>
      </w:r>
      <w:r>
        <w:tab/>
        <w:t>58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3.50  </w:t>
      </w:r>
      <w:proofErr w:type="spellStart"/>
      <w:r>
        <w:t>การเปิด</w:t>
      </w:r>
      <w:proofErr w:type="spellEnd"/>
      <w:proofErr w:type="gramEnd"/>
      <w:r>
        <w:t xml:space="preserve"> Use webhook และปิดการตอบกลับอัตโนมัติ</w:t>
      </w:r>
      <w:r>
        <w:tab/>
        <w:t>59</w:t>
      </w:r>
    </w:p>
    <w:p w14:paraId="6F316F8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3.51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ในแอปพลิเคชัน</w:t>
      </w:r>
      <w:proofErr w:type="spellEnd"/>
      <w:r>
        <w:tab/>
        <w:t>59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3.52  </w:t>
      </w:r>
      <w:proofErr w:type="spellStart"/>
      <w:r>
        <w:t>การตั้งค่า</w:t>
      </w:r>
      <w:proofErr w:type="spellEnd"/>
      <w:proofErr w:type="gramEnd"/>
      <w:r>
        <w:t xml:space="preserve"> Facebook Login ของแอปเข้าสู่ระบบ</w:t>
      </w:r>
      <w:r>
        <w:tab/>
        <w:t>60</w:t>
      </w:r>
    </w:p>
    <w:p w14:paraId="568F7AC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3.53  การเพิ่มแพลตฟอร์ม Android ในแอปเข้าสู่ระบบ</w:t>
      </w:r>
      <w:r>
        <w:tab/>
        <w:t>61</w:t>
      </w:r>
    </w:p>
    <w:p w14:paraId="5967340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 xml:space="preserve">รูปที่ </w:t>
      </w:r>
      <w:proofErr w:type="gramStart"/>
      <w:r>
        <w:t>3.54  การตั้งค่า</w:t>
      </w:r>
      <w:proofErr w:type="gramEnd"/>
      <w:r>
        <w:t xml:space="preserve"> Valid OAuth Redirect URIs</w:t>
      </w:r>
      <w:r w:rsidR="00E35DD2">
        <w:rPr>
          <w:rFonts w:hint="cs"/>
          <w:cs/>
        </w:rPr>
        <w:t xml:space="preserve"> </w:t>
      </w:r>
      <w:proofErr w:type="spellStart"/>
      <w:r w:rsidR="00E35DD2">
        <w:t>ของแอปเชื่อมต่อช่องทาง</w:t>
      </w:r>
      <w:proofErr w:type="spellEnd"/>
      <w:r>
        <w:tab/>
        <w:t>62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>3.55  การตั้งค่า</w:t>
      </w:r>
      <w:proofErr w:type="gramEnd"/>
      <w:r>
        <w:t xml:space="preserve"> Webhook ของ Meta</w:t>
      </w:r>
      <w:r>
        <w:tab/>
        <w:t>64</w:t>
      </w:r>
    </w:p>
    <w:p w14:paraId="6744192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lastRenderedPageBreak/>
        <w:t>รูปที่ 3.56  การเลือกเพจที่ต้องการเชื่อมต่อ</w:t>
      </w:r>
      <w:r>
        <w:tab/>
        <w:t>65</w:t>
      </w:r>
    </w:p>
    <w:p w14:paraId="3A84FB5A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3.57  โปรเจกต์ Firebase และแอปพลิเคชัน Android</w:t>
      </w:r>
      <w:r>
        <w:tab/>
        <w:t>66</w:t>
      </w:r>
    </w:p>
    <w:p w14:paraId="1AAB88E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3.58  โค้ดสำหรับติด WebChat บนเว็บไซต์</w:t>
      </w:r>
      <w:r>
        <w:tab/>
        <w:t>67</w:t>
      </w:r>
    </w:p>
    <w:p w14:paraId="41B0049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  หน้าเข้าสู่ระบบ</w:t>
      </w:r>
      <w:r>
        <w:tab/>
        <w:t>101</w:t>
      </w:r>
    </w:p>
    <w:p w14:paraId="18AE278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  หน้าสมัครใช้งาน</w:t>
      </w:r>
      <w:r>
        <w:tab/>
        <w:t>102</w:t>
      </w:r>
    </w:p>
    <w:p w14:paraId="6C2EF86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ก.3  หน้ากล่องข้อความ</w:t>
      </w:r>
      <w:r>
        <w:tab/>
        <w:t>103</w:t>
      </w:r>
    </w:p>
    <w:p w14:paraId="60FC4E26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ก.4  หน้าค้นหาบทสนทนา</w:t>
      </w:r>
      <w:r>
        <w:tab/>
        <w:t>104</w:t>
      </w:r>
    </w:p>
    <w:p w14:paraId="4A4EF3A0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ก.5  หน้าต่างสนทนา</w:t>
      </w:r>
      <w:r>
        <w:tab/>
        <w:t>105</w:t>
      </w:r>
    </w:p>
    <w:p w14:paraId="51E5299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ก.6  เมนูเมื่อกดค้างที่ข้อความ</w:t>
      </w:r>
      <w:r>
        <w:tab/>
        <w:t>106</w:t>
      </w:r>
    </w:p>
    <w:p w14:paraId="5F78CE2F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ก.7  การเลือกโหมดแชทบอท</w:t>
      </w:r>
      <w:r>
        <w:tab/>
        <w:t>107</w:t>
      </w:r>
    </w:p>
    <w:p w14:paraId="388ABC7D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ก.8  แผ่นวิเคราะห์บทสนทนา</w:t>
      </w:r>
      <w:r>
        <w:tab/>
        <w:t>108</w:t>
      </w:r>
    </w:p>
    <w:p w14:paraId="3D6DD1F7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ก.9  แผ่นข้อมูลลูกค้า</w:t>
      </w:r>
      <w:r>
        <w:tab/>
        <w:t>109</w:t>
      </w:r>
    </w:p>
    <w:p w14:paraId="391CC04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ก.10  แบบฟอร์มเปิดคำสั่งซื้อ</w:t>
      </w:r>
      <w:r>
        <w:tab/>
        <w:t>110</w:t>
      </w:r>
    </w:p>
    <w:p w14:paraId="1F0A466E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ก.11  หน้าการแจ้งเตือน</w:t>
      </w:r>
      <w:r>
        <w:tab/>
        <w:t>111</w:t>
      </w:r>
    </w:p>
    <w:p w14:paraId="683CB87C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ก.12  Push Notification บนสมาร์ตโฟน</w:t>
      </w:r>
      <w:r>
        <w:tab/>
        <w:t>112</w:t>
      </w:r>
    </w:p>
    <w:p w14:paraId="7C7E54A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ก.13  หน้าข้อมูลลูกค้า</w:t>
      </w:r>
      <w:r>
        <w:tab/>
        <w:t>113</w:t>
      </w:r>
    </w:p>
    <w:p w14:paraId="15832C58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ก.14  หน้าสินค้า</w:t>
      </w:r>
      <w:r>
        <w:tab/>
        <w:t>114</w:t>
      </w:r>
    </w:p>
    <w:p w14:paraId="6448E822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ก.15  หน้ารายการคำสั่งซื้อ</w:t>
      </w:r>
      <w:r>
        <w:tab/>
        <w:t>115</w:t>
      </w:r>
    </w:p>
    <w:p w14:paraId="5BFE5B15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ก.16  หน้าจัดการทีม</w:t>
      </w:r>
      <w:r>
        <w:tab/>
        <w:t>116</w:t>
      </w:r>
    </w:p>
    <w:p w14:paraId="47F922B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ก.17  หน้ารายงาน</w:t>
      </w:r>
      <w:r>
        <w:tab/>
        <w:t>117</w:t>
      </w:r>
    </w:p>
    <w:p w14:paraId="3BB50059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ก.18  หน้าเชื่อมต่อช่องทาง</w:t>
      </w:r>
      <w:r>
        <w:tab/>
        <w:t>118</w:t>
      </w:r>
    </w:p>
    <w:p w14:paraId="29DB2F93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ก.19  </w:t>
      </w:r>
      <w:proofErr w:type="spellStart"/>
      <w:r>
        <w:t>การกรอก</w:t>
      </w:r>
      <w:proofErr w:type="spellEnd"/>
      <w:proofErr w:type="gramEnd"/>
      <w:r>
        <w:t xml:space="preserve"> Channel ID </w:t>
      </w:r>
      <w:proofErr w:type="spellStart"/>
      <w:r>
        <w:t>และ</w:t>
      </w:r>
      <w:proofErr w:type="spellEnd"/>
      <w:r>
        <w:t xml:space="preserve"> Channel Secret</w:t>
      </w:r>
      <w:r w:rsidR="00E35DD2">
        <w:rPr>
          <w:rFonts w:hint="cs"/>
          <w:cs/>
        </w:rPr>
        <w:t xml:space="preserve"> </w:t>
      </w:r>
      <w:proofErr w:type="spellStart"/>
      <w:r w:rsidR="00E35DD2">
        <w:t>ในแอปพลิเคชัน</w:t>
      </w:r>
      <w:proofErr w:type="spellEnd"/>
      <w:r>
        <w:tab/>
        <w:t>119</w:t>
      </w:r>
      <w:r>
        <w:br/>
      </w:r>
      <w:proofErr w:type="spellStart"/>
      <w:r>
        <w:t>รูปที่</w:t>
      </w:r>
      <w:proofErr w:type="spellEnd"/>
      <w:r>
        <w:t xml:space="preserve"> </w:t>
      </w:r>
      <w:proofErr w:type="gramStart"/>
      <w:r>
        <w:t xml:space="preserve">ก.20  </w:t>
      </w:r>
      <w:proofErr w:type="spellStart"/>
      <w:r>
        <w:t>หน้าข้อมูลผู้ใช้</w:t>
      </w:r>
      <w:proofErr w:type="spellEnd"/>
      <w:proofErr w:type="gramEnd"/>
      <w:r>
        <w:tab/>
        <w:t>120</w:t>
      </w:r>
    </w:p>
    <w:p w14:paraId="58BCDAB1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ก.21  เมนูการตั้งค่า</w:t>
      </w:r>
      <w:r>
        <w:tab/>
        <w:t>120</w:t>
      </w:r>
    </w:p>
    <w:p w14:paraId="601E8C4B" w14:textId="77777777" w:rsidR="002A4358" w:rsidRPr="002A4358" w:rsidRDefault="00FA5069" w:rsidP="002A4358">
      <w:pPr>
        <w:pStyle w:val="af9"/>
        <w:tabs>
          <w:tab w:val="right" w:pos="8294"/>
        </w:tabs>
        <w:spacing w:after="40"/>
        <w:rPr>
          <w:rFonts w:eastAsiaTheme="minorEastAsia"/>
          <w:noProof/>
          <w:kern w:val="2"/>
          <w14:ligatures w14:val="standardContextual"/>
        </w:rPr>
      </w:pPr>
      <w:r>
        <w:t>รูปที่ ก.22  หน้าตั้งค่าแชทบอท</w:t>
      </w:r>
      <w:r>
        <w:tab/>
        <w:t>121</w:t>
      </w:r>
    </w:p>
    <w:p w14:paraId="0EF90AD7" w14:textId="77777777" w:rsidR="00D942A9" w:rsidRPr="0057707E" w:rsidRDefault="00D942A9" w:rsidP="00476360">
      <w:pPr>
        <w:tabs>
          <w:tab w:val="left" w:pos="992"/>
          <w:tab w:val="left" w:pos="6096"/>
          <w:tab w:val="left" w:pos="6237"/>
        </w:tabs>
        <w:sectPr w:rsidR="00D942A9" w:rsidRPr="0057707E" w:rsidSect="00FA5069">
          <w:headerReference w:type="default" r:id="rId30"/>
          <w:headerReference w:type="first" r:id="rId31"/>
          <w:pgSz w:w="11906" w:h="16838" w:code="9"/>
          <w:pgMar w:top="2160" w:right="1440" w:bottom="1440" w:left="2160" w:header="1440" w:footer="706" w:gutter="0"/>
          <w:pgNumType w:fmt="thaiLetters"/>
          <w:cols w:space="708"/>
          <w:titlePg/>
          <w:docGrid w:linePitch="435"/>
        </w:sectPr>
      </w:pPr>
    </w:p>
    <w:p w14:paraId="03219BAC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8" w:name="_Toc243075643"/>
      <w:r>
        <w:rPr>
          <w:rFonts w:hint="cs"/>
          <w:cs/>
        </w:rPr>
        <w:t>บทนำ</w:t>
      </w:r>
      <w:bookmarkEnd w:id="8"/>
    </w:p>
    <w:p w14:paraId="3B5DC67D" w14:textId="77777777" w:rsidR="0019297E" w:rsidRDefault="0019297E"/>
    <w:p w14:paraId="17947B50" w14:textId="77777777" w:rsidR="0019297E" w:rsidRDefault="0019297E">
      <w:pPr>
        <w:pStyle w:val="2"/>
      </w:pPr>
      <w:bookmarkStart w:id="9" w:name="_Toc243075644"/>
      <w:r>
        <w:rPr>
          <w:rFonts w:hint="cs"/>
          <w:cs/>
        </w:rPr>
        <w:t>สถานประกอบการ</w:t>
      </w:r>
      <w:bookmarkEnd w:id="9"/>
    </w:p>
    <w:p w14:paraId="364B64A2" w14:textId="77777777" w:rsidR="0019297E" w:rsidRDefault="0019297E">
      <w:pPr>
        <w:pStyle w:val="3"/>
      </w:pPr>
      <w:r>
        <w:rPr>
          <w:rFonts w:hint="cs"/>
          <w:cs/>
        </w:rPr>
        <w:t>ชื่อและที่ตั้งสถานประกอบการ</w:t>
      </w:r>
    </w:p>
    <w:p w14:paraId="05607A04" w14:textId="77777777" w:rsidR="0019297E" w:rsidRDefault="0019297E">
      <w:r>
        <w:rPr>
          <w:rFonts w:hint="cs"/>
          <w:cs/>
        </w:rPr>
        <w:tab/>
        <w:t xml:space="preserve">หน่วยงาน: 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(</w:t>
      </w:r>
      <w:proofErr w:type="spellStart"/>
      <w:r>
        <w:rPr>
          <w:rFonts w:hint="cs"/>
          <w:cs/>
        </w:rPr>
        <w:t>Hyphen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Plus</w:t>
      </w:r>
      <w:proofErr w:type="spellEnd"/>
      <w:r>
        <w:rPr>
          <w:rFonts w:hint="cs"/>
          <w:cs/>
        </w:rPr>
        <w:t xml:space="preserve"> Co., </w:t>
      </w:r>
      <w:proofErr w:type="spellStart"/>
      <w:r>
        <w:rPr>
          <w:rFonts w:hint="cs"/>
          <w:cs/>
        </w:rPr>
        <w:t>Ltd</w:t>
      </w:r>
      <w:proofErr w:type="spellEnd"/>
      <w:r>
        <w:rPr>
          <w:rFonts w:hint="cs"/>
          <w:cs/>
        </w:rPr>
        <w:t>.)</w:t>
      </w:r>
    </w:p>
    <w:p w14:paraId="613592CA" w14:textId="77777777" w:rsidR="0019297E" w:rsidRDefault="0019297E">
      <w:r>
        <w:rPr>
          <w:rFonts w:hint="cs"/>
          <w:cs/>
        </w:rPr>
        <w:tab/>
        <w:t xml:space="preserve">ที่ตั้ง: 71 ซอยรังสิต-นครนายก 59 ตำบลประชาธิปัตย์ อำเภอธัญบุรี จังหวัดปทุมธานี 12130 (71 </w:t>
      </w:r>
      <w:proofErr w:type="spellStart"/>
      <w:r>
        <w:rPr>
          <w:rFonts w:hint="cs"/>
          <w:cs/>
        </w:rPr>
        <w:t>Soi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Rangsit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Nakhon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Nayok</w:t>
      </w:r>
      <w:proofErr w:type="spellEnd"/>
      <w:r>
        <w:rPr>
          <w:rFonts w:hint="cs"/>
          <w:cs/>
        </w:rPr>
        <w:t xml:space="preserve"> 59, </w:t>
      </w:r>
      <w:proofErr w:type="spellStart"/>
      <w:r>
        <w:rPr>
          <w:rFonts w:hint="cs"/>
          <w:cs/>
        </w:rPr>
        <w:t>Prachathipat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Thanyaburi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Pathum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Thani</w:t>
      </w:r>
      <w:proofErr w:type="spellEnd"/>
      <w:r>
        <w:rPr>
          <w:rFonts w:hint="cs"/>
          <w:cs/>
        </w:rPr>
        <w:t xml:space="preserve"> 12130)</w:t>
      </w:r>
    </w:p>
    <w:p w14:paraId="5F4D3715" w14:textId="77777777" w:rsidR="0019297E" w:rsidRDefault="0019297E">
      <w:r>
        <w:rPr>
          <w:rFonts w:hint="cs"/>
          <w:cs/>
        </w:rPr>
        <w:tab/>
        <w:t xml:space="preserve">ที่ตั้งของบริษัท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แสดงดังรูปที่ 1.1</w:t>
      </w:r>
    </w:p>
    <w:p w14:paraId="30470974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11B55479" w14:textId="77777777">
        <w:trPr>
          <w:cantSplit/>
        </w:trPr>
        <w:tc>
          <w:tcPr>
            <w:tcW w:w="8306" w:type="dxa"/>
          </w:tcPr>
          <w:p w14:paraId="3042856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5FF0DD0" wp14:editId="519FE6BB">
                  <wp:extent cx="4320000" cy="2661855"/>
                  <wp:effectExtent l="0" t="0" r="4445" b="571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1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6618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04873B" w14:textId="77777777" w:rsidR="0019297E" w:rsidRDefault="0019297E">
            <w:pPr>
              <w:keepNext/>
            </w:pPr>
          </w:p>
          <w:p w14:paraId="5FC4887F" w14:textId="77777777" w:rsidR="0019297E" w:rsidRDefault="0019297E">
            <w:pPr>
              <w:pStyle w:val="ab"/>
              <w:keepNext/>
            </w:pPr>
            <w:bookmarkStart w:id="10" w:name="_Toc243075748"/>
            <w:r>
              <w:rPr>
                <w:rFonts w:hint="cs"/>
                <w:cs/>
              </w:rPr>
              <w:t>รูปที่ 1.</w:t>
            </w:r>
            <w:fldSimple w:instr=" SEQ รูปที่ \* ARABIC ">
              <w:r w:rsidR="00E9623D">
                <w:rPr>
                  <w:noProof/>
                </w:rPr>
                <w:t>1</w:t>
              </w:r>
            </w:fldSimple>
            <w:r>
              <w:rPr>
                <w:rFonts w:hint="cs"/>
                <w:cs/>
              </w:rPr>
              <w:t xml:space="preserve">  ที่ตั้งบริษัท </w:t>
            </w:r>
            <w:proofErr w:type="spellStart"/>
            <w:r>
              <w:rPr>
                <w:rFonts w:hint="cs"/>
                <w:cs/>
              </w:rPr>
              <w:t>ไฮเฟน</w:t>
            </w:r>
            <w:proofErr w:type="spellEnd"/>
            <w:r>
              <w:rPr>
                <w:rFonts w:hint="cs"/>
                <w:cs/>
              </w:rPr>
              <w:t xml:space="preserve"> พลัส จำกัด</w:t>
            </w:r>
            <w:bookmarkEnd w:id="10"/>
          </w:p>
        </w:tc>
      </w:tr>
    </w:tbl>
    <w:p w14:paraId="74765263" w14:textId="77777777" w:rsidR="0019297E" w:rsidRDefault="0019297E"/>
    <w:p w14:paraId="7A439526" w14:textId="77777777" w:rsidR="0019297E" w:rsidRDefault="0019297E">
      <w:pPr>
        <w:pStyle w:val="3"/>
      </w:pPr>
      <w:r>
        <w:rPr>
          <w:rFonts w:hint="cs"/>
          <w:cs/>
        </w:rPr>
        <w:t>ประวัติและความเป็นมาของสถานประกอบการ</w:t>
      </w:r>
    </w:p>
    <w:p w14:paraId="0DBDD64F" w14:textId="77777777" w:rsidR="0019297E" w:rsidRDefault="0019297E">
      <w:r>
        <w:rPr>
          <w:rFonts w:hint="cs"/>
          <w:cs/>
        </w:rPr>
        <w:tab/>
        <w:t xml:space="preserve">บริษัท </w:t>
      </w:r>
      <w:proofErr w:type="spellStart"/>
      <w:r>
        <w:rPr>
          <w:rFonts w:hint="cs"/>
          <w:cs/>
        </w:rPr>
        <w:t>ไฮเฟน</w:t>
      </w:r>
      <w:proofErr w:type="spellEnd"/>
      <w:r>
        <w:rPr>
          <w:rFonts w:hint="cs"/>
          <w:cs/>
        </w:rPr>
        <w:t xml:space="preserve"> พลัส จำกัด เป็นบริษัทพัฒนาซอฟต์แวร์ตั้งอยู่ในจังหวัดปทุมธานี ก่อตั้งเมื่อปี พ.ศ. 2563 ให้บริการพัฒนาซอฟต์แวร์ตามความต้องการของลูกค้า โดยเน้นระบบอัตโนมัติที่ธุรกิจ</w:t>
      </w:r>
      <w:r>
        <w:rPr>
          <w:rFonts w:hint="cs"/>
          <w:cs/>
        </w:rPr>
        <w:lastRenderedPageBreak/>
        <w:t>ใช้งานประจำวัน เช่น ระบบขายสินค้าผ่านการถ่ายทอดสด ระบบตรวจสอบการชำระเงิน และระบบประมวลผลเอกสาร เพื่อเปลี่ยนงานที่ต้องทำด้วยมือให้ระบบทำงานแทนได้อย่างต่อเนื่อง</w:t>
      </w:r>
    </w:p>
    <w:p w14:paraId="46D33FC8" w14:textId="77777777" w:rsidR="0019297E" w:rsidRDefault="0019297E">
      <w:r>
        <w:rPr>
          <w:rFonts w:hint="cs"/>
          <w:cs/>
        </w:rPr>
        <w:tab/>
        <w:t xml:space="preserve">บริษัทเป็น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Business </w:t>
      </w:r>
      <w:proofErr w:type="spellStart"/>
      <w:r>
        <w:rPr>
          <w:rFonts w:hint="cs"/>
          <w:cs/>
        </w:rPr>
        <w:t>Partner</w:t>
      </w:r>
      <w:proofErr w:type="spellEnd"/>
      <w:r>
        <w:rPr>
          <w:rFonts w:hint="cs"/>
          <w:cs/>
        </w:rPr>
        <w:t xml:space="preserve"> และได้รับการรับรองเป็น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Tech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รวมทั้งผ่านการรับรองด้านการจัดการข้อมูลลูกค้าจาก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จึงพัฒนาระบบบนแพลตฟอร์มของ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ตามมาตรฐานที่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กำหนด นอกจากงานตามความต้องการของลูกค้าแล้ว บริษัทยังพัฒนาผลิตภัณฑ์ของตนเอง ได้แก่ </w:t>
      </w:r>
      <w:proofErr w:type="spellStart"/>
      <w:r>
        <w:rPr>
          <w:rFonts w:hint="cs"/>
          <w:cs/>
        </w:rPr>
        <w:t>MegaPic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CheckSlip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Edocify</w:t>
      </w:r>
      <w:proofErr w:type="spellEnd"/>
      <w:r>
        <w:rPr>
          <w:rFonts w:hint="cs"/>
          <w:cs/>
        </w:rPr>
        <w:t xml:space="preserve"> และ CF </w:t>
      </w:r>
      <w:proofErr w:type="spellStart"/>
      <w:r>
        <w:rPr>
          <w:rFonts w:hint="cs"/>
          <w:cs/>
        </w:rPr>
        <w:t>Shop</w:t>
      </w:r>
      <w:proofErr w:type="spellEnd"/>
    </w:p>
    <w:p w14:paraId="3142C681" w14:textId="77777777" w:rsidR="0019297E" w:rsidRDefault="0019297E">
      <w:r>
        <w:rPr>
          <w:rFonts w:hint="cs"/>
          <w:cs/>
        </w:rPr>
        <w:tab/>
        <w:t xml:space="preserve">งานทั้งหมดพัฒนาโดยทีมงานภายในบริษัท และบริษัทเปิดรับนักศึกษาสหกิจศึกษาเข้าร่วมปฏิบัติงานพัฒนาซอฟต์แวร์จริงร่วมกับทีมงาน โดยผู้จัดทำปฏิบัติงานในตำแหน่ง </w:t>
      </w:r>
      <w:proofErr w:type="spellStart"/>
      <w:r>
        <w:rPr>
          <w:rFonts w:hint="cs"/>
          <w:cs/>
        </w:rPr>
        <w:t>Trainee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มีนายนพรัตน์ คำโกแก้ว ตำแหน่ง </w:t>
      </w:r>
      <w:proofErr w:type="spellStart"/>
      <w:r>
        <w:rPr>
          <w:rFonts w:hint="cs"/>
          <w:cs/>
        </w:rPr>
        <w:t>Software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เป็นพนักงานที่ปรึกษา และได้รับมอบหมายให้พัฒนาแอปพลิเคชันบนสมาร์ตโฟนและระบบบริการหลังบ้านของ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ซึ่งเป็นผลิตภัณฑ์ที่บริษัทจะให้บริการแก่ร้านค้าออนไลน์</w:t>
      </w:r>
    </w:p>
    <w:p w14:paraId="69C61D73" w14:textId="77777777" w:rsidR="0019297E" w:rsidRDefault="0019297E"/>
    <w:p w14:paraId="7064B5C4" w14:textId="77777777" w:rsidR="0019297E" w:rsidRDefault="0019297E">
      <w:pPr>
        <w:pStyle w:val="2"/>
      </w:pPr>
      <w:bookmarkStart w:id="11" w:name="_Toc243075645"/>
      <w:r>
        <w:rPr>
          <w:rFonts w:hint="cs"/>
          <w:cs/>
        </w:rPr>
        <w:t>ความเป็นมาและความสำคัญของปัญหา</w:t>
      </w:r>
      <w:bookmarkEnd w:id="11"/>
    </w:p>
    <w:p w14:paraId="629E1D1B" w14:textId="77777777" w:rsidR="0019297E" w:rsidRDefault="0019297E">
      <w:r>
        <w:rPr>
          <w:rFonts w:hint="cs"/>
          <w:cs/>
        </w:rPr>
        <w:tab/>
        <w:t xml:space="preserve">การซื้อขายสินค้าผ่านการสนทนาทางแชทได้รับความนิยมอย่างแพร่หลายในประเทศไทย ผู้บริโภคติดต่อสอบถามรายละเอียด ขอชมรูปภาพสินค้า และตกลงซื้อขายกับร้านค้าผ่านสื่อสังคมออนไลน์ ได้แก่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ร้านค้าออนไลน์จึงจำเป็นต้องเปิดให้บริการพร้อมกันหลายช่องทางเพื่อรองรับกลุ่มลูกค้าได้อย่างทั่วถึง</w:t>
      </w:r>
    </w:p>
    <w:p w14:paraId="66CF8D37" w14:textId="77777777" w:rsidR="0019297E" w:rsidRDefault="0019297E">
      <w:r>
        <w:rPr>
          <w:rFonts w:hint="cs"/>
          <w:cs/>
        </w:rPr>
        <w:tab/>
        <w:t>การสื่อสารและการติดตามงานผ่านสมาร์ต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นมีความจำเป็นอย่างยิ่งต่อผู้ประกอบการและพนักงานที่ต้องตอบสนองลูกค้าได้อย่างรวดเร็วตลอดเวลา แต่เนื่องจากแต่ละแพลตฟอร์มมีแอปพลิเคชันแยกจากกัน เจ้าหน้าที่จึงต้องสลับเปิดใช้งานหลายแอปพลิเคชันบนสมาร์ตโฟน ส่งผลให้การแจ้งเตือนตกหล่นและตอบสนองลูกค้าล่าช้า เมื่อมีเจ้าหน้าที่หลายคนช่วยกันดูแลก็เกิดปัญหาตอบข้อความซ้ำซ้อนเนื่องจากไม่มีระบบแบ่งมอบหมายงาน อีกทั้งการเปิดคำสั่งซื้อยังกระทำโดยจดบันทึกแยกส่วน จึงเสี่ยงต่อความผิดพลาดและไม่สามารถติดตามสถานะคำสั่งซื้อที่ผูกกับบทสนทนาได้อย่างเป็นระบบ</w:t>
      </w:r>
    </w:p>
    <w:p w14:paraId="43697336" w14:textId="77777777" w:rsidR="0019297E" w:rsidRDefault="0019297E">
      <w:r>
        <w:rPr>
          <w:rFonts w:hint="cs"/>
          <w:cs/>
        </w:rPr>
        <w:tab/>
        <w:t xml:space="preserve">จากปัญหาดังกล่าว ผู้จัดทำร่วมกับผู้ร่วมพัฒนาจึงพัฒนาระบบ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ซึ่งประกอบด้วยระบบเว็บและแอปพลิเคชันบนสมาร์ตโฟน โดยผู้จัดทำรับผิดชอบการพัฒนาแอปพลิเคชันบนสมาร์ต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และการเชื่อมต่อกับระบบบริการหลังบ้าน เพื่อรวมศูนย์การรับส่งข้อความจากทุกช่องทางไว้ในกล่องข้อความเดียวแบบเรียลไทม์ พร้อมระบบแจ้งเตือนบนสมาร์ต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นแบบ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 การจัดการสถานะบทสนทนา การกำหนดบทบาทและสิทธิ์ของทีมงาน การจัดการข้อมูลสินค้า ลูกค้า และการเปิดคำสั่งซื้อได้โดยตรง</w:t>
      </w:r>
      <w:r>
        <w:rPr>
          <w:rFonts w:hint="cs"/>
          <w:cs/>
        </w:rPr>
        <w:lastRenderedPageBreak/>
        <w:t>จากหน้าต่างสนทนา รวมถึงการควบคุมโหมดการทำงานของแชทบอทเพื่อช่วยตอบคำถามลูกค้าได้อย่างรวดเร็ว</w:t>
      </w:r>
    </w:p>
    <w:p w14:paraId="3F75BE9A" w14:textId="77777777" w:rsidR="0019297E" w:rsidRDefault="0019297E"/>
    <w:p w14:paraId="231DE793" w14:textId="77777777" w:rsidR="0019297E" w:rsidRDefault="0019297E">
      <w:pPr>
        <w:pStyle w:val="2"/>
      </w:pPr>
      <w:bookmarkStart w:id="12" w:name="_Toc243075646"/>
      <w:r>
        <w:rPr>
          <w:rFonts w:hint="cs"/>
          <w:cs/>
        </w:rPr>
        <w:t>วัตถุประสงค์ของโครงงาน</w:t>
      </w:r>
      <w:bookmarkEnd w:id="12"/>
    </w:p>
    <w:p w14:paraId="4D49ACC5" w14:textId="77777777" w:rsidR="0019297E" w:rsidRDefault="0019297E">
      <w:pPr>
        <w:pStyle w:val="3"/>
      </w:pPr>
      <w:r>
        <w:rPr>
          <w:rFonts w:hint="cs"/>
          <w:cs/>
        </w:rPr>
        <w:t>เพื่อพัฒนาแอปพลิเคชันบนสมาร์ต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ที่สามารถรวบรวมและตอบกลับข้อความจาก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ได้ในหน้าจอเดียวแบบเรียลไทม์</w:t>
      </w:r>
    </w:p>
    <w:p w14:paraId="1E75EE84" w14:textId="77777777" w:rsidR="0019297E" w:rsidRDefault="0019297E">
      <w:pPr>
        <w:pStyle w:val="3"/>
      </w:pPr>
      <w:r>
        <w:rPr>
          <w:rFonts w:hint="cs"/>
          <w:cs/>
        </w:rPr>
        <w:t xml:space="preserve">เพื่อพัฒนาระบบรับส่งข้อมูลแบบสองทางผ่าน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เพื่อให้เจ้าหน้าที่รับทราบข้อความใหม่และการแจ้งเตือนแชทที่ค้างตอบได้อย่างทันท่วงที</w:t>
      </w:r>
    </w:p>
    <w:p w14:paraId="2D4BF57A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เพื่อพัฒนาระบบจัดการบทสนทนา การมอบหมายผู้รับผิดชอบ การคัดกรองและค้นหาบทสนทนา และการควบคุมโหมดการทำงานของแชทบอทผ่านแอปพลิเคชัน</w:t>
      </w:r>
    </w:p>
    <w:p w14:paraId="561513A6" w14:textId="77777777" w:rsidR="0019297E" w:rsidRDefault="0019297E">
      <w:pPr>
        <w:pStyle w:val="3"/>
      </w:pPr>
      <w:r>
        <w:rPr>
          <w:rFonts w:hint="cs"/>
          <w:cs/>
        </w:rPr>
        <w:t>เพื่อพัฒนาระบบจัดการข้อมูลสินค้า ลูกค้า และการเปิดคำสั่งซื้อที่เชื่อมโยงกับบทสนทนาบนแอปพลิเคชัน</w:t>
      </w:r>
    </w:p>
    <w:p w14:paraId="019FA857" w14:textId="77777777" w:rsidR="0019297E" w:rsidRDefault="0019297E">
      <w:pPr>
        <w:pStyle w:val="3"/>
      </w:pPr>
      <w:r>
        <w:rPr>
          <w:rFonts w:hint="cs"/>
          <w:cs/>
        </w:rPr>
        <w:t>เพื่อเชื่อมต่อแอปพลิเคชันบนสมาร์ตโฟนเข้ากับระบบบริการหลังบ้านผ่านส่วนต่อประสานโปรแกรมประยุกต์และระบบยืนยันตัวตนที่มีความปลอดภัย</w:t>
      </w:r>
    </w:p>
    <w:p w14:paraId="6509CDB2" w14:textId="77777777" w:rsidR="0019297E" w:rsidRDefault="0019297E"/>
    <w:p w14:paraId="4425196E" w14:textId="77777777" w:rsidR="0019297E" w:rsidRDefault="0019297E">
      <w:pPr>
        <w:pStyle w:val="2"/>
      </w:pPr>
      <w:bookmarkStart w:id="13" w:name="_Toc243075647"/>
      <w:r>
        <w:rPr>
          <w:rFonts w:hint="cs"/>
          <w:cs/>
        </w:rPr>
        <w:t>ขอบเขตของโครงงาน</w:t>
      </w:r>
      <w:bookmarkEnd w:id="13"/>
    </w:p>
    <w:p w14:paraId="5E4D6840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รองรับการทำงานบนระบบปฏิบัติการ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และเชื่อมต่อกับระบบบริการหลังบ้านผ่านส่วนต่อประสานโปรแกรมประยุกต์</w:t>
      </w:r>
    </w:p>
    <w:p w14:paraId="5AA5508A" w14:textId="77777777" w:rsidR="0019297E" w:rsidRDefault="0019297E">
      <w:pPr>
        <w:pStyle w:val="3"/>
      </w:pPr>
      <w:r>
        <w:rPr>
          <w:rFonts w:hint="cs"/>
          <w:cs/>
        </w:rPr>
        <w:t xml:space="preserve">แอปพลิเคชันยืนยันตัวตนผู้ใช้งานด้วยระบบอีเมลร่วมกับรหัสผ่าน และรองรับการเข้าสู่ระบบด้วยบัญชี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พร้อมจัดเก็บโทเคนความปลอดภัยบนอุปกรณ์</w:t>
      </w:r>
    </w:p>
    <w:p w14:paraId="130FB08D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เจ้าหน้าที่สามารถดูรายการบทสนทนารวมทุกช่องทาง คัดกรองตามช่องทางหรือข้อความที่ยังไม่อ่าน และค้นหาบทสนทนาจากชื่อ ข้อความ หรือแท็กได้จากกล่องข้อความเดียว</w:t>
      </w:r>
    </w:p>
    <w:p w14:paraId="5BF4D2B5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เจ้าหน้าที่สามารถตอบกลับข้อความ ส่งรูปภาพ วิดีโอ และไฟล์เอกสาร รวมถึงการตอบกลับข้อความสำเร็จรูปและการอ้างอิงข้อความเดิมได้</w:t>
      </w:r>
    </w:p>
    <w:p w14:paraId="5A446084" w14:textId="77777777" w:rsidR="0019297E" w:rsidRDefault="0019297E">
      <w:pPr>
        <w:pStyle w:val="3"/>
      </w:pPr>
      <w:r>
        <w:rPr>
          <w:rFonts w:hint="cs"/>
          <w:cs/>
        </w:rPr>
        <w:t xml:space="preserve">ระบบแสดงข้อความเข้าใหม่แบบเรียลไทม์ผ่าน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มายังสมาร์ตโฟนเมื่อมีข้อความใหม่หรือมีแชทที่ค้างตอบเกินเกณฑ์ที่กำหนด</w:t>
      </w:r>
    </w:p>
    <w:p w14:paraId="0C377DF9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เจ้าหน้าที่สามารถล็อกบทสนทนาเพื่อป้องกันการตอบซ้ำซ้อน และมอบหมายบทสนทนาให้แก่สมาชิกในทีมงานตามสิทธิ์ที่ได้รับ</w:t>
      </w:r>
    </w:p>
    <w:p w14:paraId="47E88103" w14:textId="77777777" w:rsidR="0019297E" w:rsidRDefault="0019297E">
      <w:pPr>
        <w:pStyle w:val="3"/>
      </w:pPr>
      <w:r>
        <w:rPr>
          <w:rFonts w:hint="cs"/>
          <w:cs/>
        </w:rPr>
        <w:lastRenderedPageBreak/>
        <w:t>ผู้ใช้งานสามารถเลือกปรับเปลี่ยนโหมดการทำงานของแชทบอท และเรียกดูผลการวิเคราะห์เจตนาหรือข้อมูลสรุปของบทสนทนาได้</w:t>
      </w:r>
    </w:p>
    <w:p w14:paraId="3DAA3BD6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เจ้าหน้าที่สามารถดูและแก้ไขข้อมูลลูกค้า จัดการแคตตาล็อกสินค้า และเปิดคำสั่งซื้อสินค้าจากหน้าต่างสนทนาได้โดยตรง</w:t>
      </w:r>
    </w:p>
    <w:p w14:paraId="46C66239" w14:textId="77777777" w:rsidR="0019297E" w:rsidRDefault="0019297E">
      <w:pPr>
        <w:pStyle w:val="3"/>
      </w:pPr>
      <w:r>
        <w:rPr>
          <w:rFonts w:hint="cs"/>
          <w:cs/>
        </w:rPr>
        <w:t>ผู้ใช้งานสามารถตรวจสอบรายงานภาพรวมการให้บริการและสัดส่วนปริมาณข้อความของแต่ละช่องทางได้</w:t>
      </w:r>
    </w:p>
    <w:p w14:paraId="43B30A9C" w14:textId="77777777" w:rsidR="0019297E" w:rsidRDefault="0019297E">
      <w:pPr>
        <w:pStyle w:val="3"/>
      </w:pPr>
      <w:r>
        <w:rPr>
          <w:rFonts w:hint="cs"/>
          <w:cs/>
        </w:rPr>
        <w:t xml:space="preserve">ระบบบริการหลังบ้านที่พัฒนาด้วย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ทำหน้าที่ประมวลผลคำขอ จัดการฐานข้อมูล รับส่งข้อมูลกับแพลตฟอร์มภายนอก และเปิดส่วนต่อประสานโปรแกรมประยุกต์ให้แอปพลิเคชันเรียกใช้งาน</w:t>
      </w:r>
    </w:p>
    <w:p w14:paraId="46AADDB6" w14:textId="77777777" w:rsidR="0019297E" w:rsidRDefault="0019297E"/>
    <w:p w14:paraId="24085D32" w14:textId="77777777" w:rsidR="0019297E" w:rsidRDefault="0019297E">
      <w:pPr>
        <w:pStyle w:val="2"/>
      </w:pPr>
      <w:bookmarkStart w:id="14" w:name="_Toc243075648"/>
      <w:r>
        <w:rPr>
          <w:rFonts w:hint="cs"/>
          <w:cs/>
        </w:rPr>
        <w:t>ประโยชน์ที่คาดว่าจะได้รับ</w:t>
      </w:r>
      <w:bookmarkEnd w:id="14"/>
    </w:p>
    <w:p w14:paraId="6FEC04FA" w14:textId="77777777" w:rsidR="0019297E" w:rsidRDefault="0019297E">
      <w:pPr>
        <w:pStyle w:val="3"/>
      </w:pPr>
      <w:r>
        <w:rPr>
          <w:rFonts w:hint="cs"/>
          <w:cs/>
        </w:rPr>
        <w:t>เจ้าหน้าที่สามารถติดตามและตอบข้อความลูกค้าจากทุกช่องทางผ่านสมาร์ตโฟนได้สะดวกรวดเร็วในหน้าจอเดียว</w:t>
      </w:r>
    </w:p>
    <w:p w14:paraId="4C87E567" w14:textId="77777777" w:rsidR="0019297E" w:rsidRDefault="0019297E">
      <w:pPr>
        <w:pStyle w:val="3"/>
      </w:pPr>
      <w:r>
        <w:rPr>
          <w:rFonts w:hint="cs"/>
          <w:cs/>
        </w:rPr>
        <w:t xml:space="preserve">ลดความผิดพลาดและลดความล่าช้าในการตอบสนองลูกค้าด้วยระบบแจ้งเตือน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และการสื่อสารแบบเรียลไทม์</w:t>
      </w:r>
    </w:p>
    <w:p w14:paraId="1478808E" w14:textId="77777777" w:rsidR="0019297E" w:rsidRDefault="0019297E">
      <w:pPr>
        <w:pStyle w:val="3"/>
      </w:pPr>
      <w:r>
        <w:rPr>
          <w:rFonts w:hint="cs"/>
          <w:cs/>
        </w:rPr>
        <w:t>เพิ่มประสิทธิภาพในการทำงานร่วมกันของทีมงานผ่านการแบ่งมอบหมายหน้าที่และการควบคุมสิทธิ์การเข้าถึงข้อมูล</w:t>
      </w:r>
    </w:p>
    <w:p w14:paraId="6DE87CC8" w14:textId="77777777" w:rsidR="0019297E" w:rsidRDefault="0019297E">
      <w:pPr>
        <w:pStyle w:val="3"/>
      </w:pPr>
      <w:r>
        <w:rPr>
          <w:rFonts w:hint="cs"/>
          <w:cs/>
        </w:rPr>
        <w:t>อำนวยความสะดวกในการเปิดคำสั่งซื้อและบันทึกข้อมูลลูกค้าได้ทันทีระหว่างการสนทนา</w:t>
      </w:r>
    </w:p>
    <w:p w14:paraId="0B080383" w14:textId="77777777" w:rsidR="0019297E" w:rsidRDefault="0019297E">
      <w:pPr>
        <w:pStyle w:val="3"/>
      </w:pPr>
      <w:r>
        <w:rPr>
          <w:rFonts w:hint="cs"/>
          <w:cs/>
        </w:rPr>
        <w:t>ผู้ประกอบการสามารถติดตามสถานะการสนทนาและประสิทธิภาพการดำเนินงานของร้านค้าได้ทุกที่ทุกเวลา</w:t>
      </w:r>
    </w:p>
    <w:p w14:paraId="4D7B7FFF" w14:textId="77777777" w:rsidR="0019297E" w:rsidRDefault="0019297E"/>
    <w:p w14:paraId="15EA3773" w14:textId="77777777" w:rsidR="0019297E" w:rsidRDefault="0019297E">
      <w:pPr>
        <w:pStyle w:val="2"/>
      </w:pPr>
      <w:bookmarkStart w:id="15" w:name="_Toc243075649"/>
      <w:r>
        <w:rPr>
          <w:rFonts w:hint="cs"/>
          <w:cs/>
        </w:rPr>
        <w:t>เทคโนโลยีและเครื่องมือที่ใช้ในการพัฒนา</w:t>
      </w:r>
      <w:bookmarkEnd w:id="15"/>
    </w:p>
    <w:p w14:paraId="555DFA23" w14:textId="77777777" w:rsidR="0019297E" w:rsidRDefault="0019297E">
      <w:pPr>
        <w:pStyle w:val="3"/>
      </w:pPr>
      <w:proofErr w:type="spellStart"/>
      <w:r>
        <w:rPr>
          <w:rFonts w:hint="cs"/>
          <w:cs/>
        </w:rPr>
        <w:t>Visual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Code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 ใช้เป็นเครื่องมือหลักในการเขียนโปรแกรมและทดสอบแอปพลิเคชัน</w:t>
      </w:r>
    </w:p>
    <w:p w14:paraId="1151F5DF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และภาษา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ใช้พัฒนาแอปพลิเคชันบนสมาร์ตโฟน</w:t>
      </w:r>
    </w:p>
    <w:p w14:paraId="105227BC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ใช้จัดการสถานะและการนำทางภายในแอปพลิเคชัน</w:t>
      </w:r>
    </w:p>
    <w:p w14:paraId="3ACB01DB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ใช้พัฒนาระบบบริการหลังบ้านและส่วนต่อประสานโปรแกรมประยุกต์</w:t>
      </w:r>
    </w:p>
    <w:p w14:paraId="19130EFE" w14:textId="77777777" w:rsidR="0019297E" w:rsidRDefault="0019297E">
      <w:pPr>
        <w:pStyle w:val="3"/>
      </w:pP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ใช้จัดเก็บข้อมูลของระบบ</w:t>
      </w:r>
    </w:p>
    <w:p w14:paraId="0B32F759" w14:textId="77777777" w:rsidR="0019297E" w:rsidRDefault="0019297E">
      <w:pPr>
        <w:pStyle w:val="3"/>
      </w:pP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ใช้รับส่งข้อมูลแบบเรียลไทม์ผ่าน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</w:p>
    <w:p w14:paraId="3D47D957" w14:textId="77777777" w:rsidR="0019297E" w:rsidRDefault="0019297E">
      <w:pPr>
        <w:pStyle w:val="3"/>
      </w:pPr>
      <w:proofErr w:type="spellStart"/>
      <w:r>
        <w:rPr>
          <w:rFonts w:hint="cs"/>
          <w:cs/>
        </w:rPr>
        <w:lastRenderedPageBreak/>
        <w:t>Git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ใช้ควบคุม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>ของซอร์สโค้ด</w:t>
      </w:r>
    </w:p>
    <w:p w14:paraId="0869A771" w14:textId="77777777" w:rsidR="0019297E" w:rsidRDefault="0019297E"/>
    <w:p w14:paraId="58493C71" w14:textId="77777777" w:rsidR="0019297E" w:rsidRDefault="0019297E">
      <w:pPr>
        <w:pStyle w:val="2"/>
      </w:pPr>
      <w:bookmarkStart w:id="16" w:name="_Toc243075650"/>
      <w:r>
        <w:rPr>
          <w:rFonts w:hint="cs"/>
          <w:cs/>
        </w:rPr>
        <w:t>นิยามศัพท์เฉพาะ</w:t>
      </w:r>
      <w:bookmarkEnd w:id="16"/>
    </w:p>
    <w:p w14:paraId="0CA0A334" w14:textId="77777777" w:rsidR="0019297E" w:rsidRDefault="0019297E">
      <w:pPr>
        <w:pStyle w:val="3"/>
      </w:pP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หมายถึง แอปพลิเคชันรวมศูนย์ข้อความและการจัดการคำสั่งซื้อสำหรับธุรกิจออนไลน์ที่พัฒนาขึ้นในโครงงานนี้ ซึ่งทำงานบนสมาร์ตโฟนและเชื่อมโยงกับระบบบริการหลังบ้าน</w:t>
      </w:r>
    </w:p>
    <w:p w14:paraId="09A1C7CD" w14:textId="77777777" w:rsidR="0019297E" w:rsidRDefault="0019297E">
      <w:pPr>
        <w:pStyle w:val="3"/>
      </w:pP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หมายถึง ชุดพัฒนาซอฟต์แวร์ส่วนต่อประสานผู้ใช้แบบข้ามแพลตฟอร์มที่พัฒนาโดย Google สำหรับสร้างแอปพลิเคชันด้วยภาษา </w:t>
      </w:r>
      <w:proofErr w:type="spellStart"/>
      <w:r>
        <w:rPr>
          <w:rFonts w:hint="cs"/>
          <w:cs/>
        </w:rPr>
        <w:t>Dart</w:t>
      </w:r>
      <w:proofErr w:type="spellEnd"/>
    </w:p>
    <w:p w14:paraId="1E7AC902" w14:textId="77777777" w:rsidR="0019297E" w:rsidRDefault="0019297E">
      <w:pPr>
        <w:pStyle w:val="3"/>
      </w:pP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หมายถึง เครื่องมือสำหรับบริหารจัดการสถานะของแอปพลิเคชันในระบบนิเวศของ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ที่มีโครงสร้างแบบไม่ขึ้นต่อบริบทของหน้าจอและรองรับการทำงานแบบไม่ประสานเวลา</w:t>
      </w:r>
    </w:p>
    <w:p w14:paraId="677E1AC8" w14:textId="77777777" w:rsidR="0019297E" w:rsidRDefault="0019297E">
      <w:pPr>
        <w:pStyle w:val="3"/>
      </w:pP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หมายถึง การส่งข้อความแจ้งเตือนจากเครื่องแม่ข่ายผ่าน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นของผู้ใช้งานโดยตรง แม้ไม่ได้เปิดใช้งานแอปพลิเคชันอยู่ก็ตาม</w:t>
      </w:r>
    </w:p>
    <w:p w14:paraId="6BD64850" w14:textId="77777777" w:rsidR="0019297E" w:rsidRDefault="0019297E">
      <w:pPr>
        <w:pStyle w:val="3"/>
      </w:pP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หมายถึง โพรโทคอลการสื่อสารข้อมูลแบบสองทางผ่านการเชื่อมต่อแบบเปิดค้างไว้ระหว่างเครื่องแม่ข่ายกับแอปพลิเคชัน เพื่อการรับส่งข้อมูลแบบเรียลไทม์</w:t>
      </w:r>
    </w:p>
    <w:p w14:paraId="16A12737" w14:textId="77777777" w:rsidR="0019297E" w:rsidRDefault="0019297E">
      <w:pPr>
        <w:sectPr w:rsidR="0019297E" w:rsidSect="0019297E">
          <w:headerReference w:type="default" r:id="rId33"/>
          <w:headerReference w:type="first" r:id="rId34"/>
          <w:pgSz w:w="11906" w:h="16838" w:code="9"/>
          <w:pgMar w:top="2160" w:right="1440" w:bottom="1440" w:left="2160" w:header="1440" w:footer="709" w:gutter="0"/>
          <w:pgNumType w:start="1"/>
          <w:cols w:space="708"/>
          <w:titlePg/>
          <w:docGrid w:linePitch="435"/>
        </w:sectPr>
      </w:pPr>
    </w:p>
    <w:p w14:paraId="3F6A3016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7" w:name="_Toc243075651"/>
      <w:r>
        <w:rPr>
          <w:rFonts w:hint="cs"/>
          <w:cs/>
        </w:rPr>
        <w:t>ทฤษฎีและงานวิจัยที่เกี่ยวข้อง</w:t>
      </w:r>
      <w:bookmarkEnd w:id="17"/>
    </w:p>
    <w:p w14:paraId="67C3A44A" w14:textId="77777777" w:rsidR="0019297E" w:rsidRDefault="0019297E">
      <w:r>
        <w:rPr>
          <w:rFonts w:hint="cs"/>
          <w:cs/>
        </w:rPr>
        <w:tab/>
        <w:t xml:space="preserve">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ประกอบด้วยแอปพลิเคชันบนสมาร์ตโฟนสำหรับเจ้าหน้าที่ร้านค้า และระบบบริการหลังบ้านสำหรับรับส่งข้อความกับแพลตฟอร์มภายนอก จัดเก็บข้อมูล และประมวลผลแชทบอท ผู้จัดทำจึงศึกษาแนวคิดและเทคโนโลยีที่เกี่ยวข้องทั้งสองส่วน เพื่อนำมาออกแบบและพัฒนาระบบให้ทำงานได้ตามวัตถุประสงค์ โดยมีหัวข้อดังนี้</w:t>
      </w:r>
    </w:p>
    <w:p w14:paraId="5782A517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 </w:t>
      </w:r>
      <w:proofErr w:type="spellStart"/>
      <w:r>
        <w:rPr>
          <w:rFonts w:hint="cs"/>
          <w:cs/>
        </w:rPr>
        <w:t>Flutter</w:t>
      </w:r>
      <w:proofErr w:type="spellEnd"/>
    </w:p>
    <w:p w14:paraId="4A044703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 ภาษา </w:t>
      </w:r>
      <w:proofErr w:type="spellStart"/>
      <w:r>
        <w:rPr>
          <w:rFonts w:hint="cs"/>
          <w:cs/>
        </w:rPr>
        <w:t>Dart</w:t>
      </w:r>
      <w:proofErr w:type="spellEnd"/>
    </w:p>
    <w:p w14:paraId="212507E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2.3 </w:t>
      </w:r>
      <w:proofErr w:type="spellStart"/>
      <w:r>
        <w:rPr>
          <w:rFonts w:hint="cs"/>
          <w:cs/>
        </w:rPr>
        <w:t>Riverpod</w:t>
      </w:r>
      <w:proofErr w:type="spellEnd"/>
    </w:p>
    <w:p w14:paraId="24ACB2C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2.4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</w:p>
    <w:p w14:paraId="10548824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2.5 </w:t>
      </w:r>
      <w:proofErr w:type="spellStart"/>
      <w:r>
        <w:rPr>
          <w:rFonts w:hint="cs"/>
          <w:cs/>
        </w:rPr>
        <w:t>Laravel</w:t>
      </w:r>
      <w:proofErr w:type="spellEnd"/>
    </w:p>
    <w:p w14:paraId="15F797DC" w14:textId="77777777" w:rsidR="0019297E" w:rsidRDefault="0019297E">
      <w:pPr>
        <w:ind w:left="720"/>
        <w:jc w:val="left"/>
      </w:pPr>
      <w:r>
        <w:rPr>
          <w:rFonts w:hint="cs"/>
          <w:cs/>
        </w:rPr>
        <w:t>2.6 REST API</w:t>
      </w:r>
    </w:p>
    <w:p w14:paraId="56899109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2.7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</w:p>
    <w:p w14:paraId="768DF65C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2.8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</w:p>
    <w:p w14:paraId="3F311D6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2.9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</w:p>
    <w:p w14:paraId="5A43087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2.10 </w:t>
      </w:r>
      <w:proofErr w:type="spellStart"/>
      <w:r>
        <w:rPr>
          <w:rFonts w:hint="cs"/>
          <w:cs/>
        </w:rPr>
        <w:t>Webhook</w:t>
      </w:r>
      <w:proofErr w:type="spellEnd"/>
    </w:p>
    <w:p w14:paraId="58A8683D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2.11 </w:t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</w:p>
    <w:p w14:paraId="4FB3D00A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2.12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</w:p>
    <w:p w14:paraId="4040EE58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</w:p>
    <w:p w14:paraId="1604703A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2.14 </w:t>
      </w:r>
      <w:proofErr w:type="spellStart"/>
      <w:r>
        <w:rPr>
          <w:rFonts w:hint="cs"/>
          <w:cs/>
        </w:rPr>
        <w:t>MySQL</w:t>
      </w:r>
      <w:proofErr w:type="spellEnd"/>
    </w:p>
    <w:p w14:paraId="435214C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2.15 </w:t>
      </w:r>
      <w:proofErr w:type="spellStart"/>
      <w:r>
        <w:rPr>
          <w:rFonts w:hint="cs"/>
          <w:cs/>
        </w:rPr>
        <w:t>MongoDB</w:t>
      </w:r>
      <w:proofErr w:type="spellEnd"/>
    </w:p>
    <w:p w14:paraId="3EF3B025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2.16 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</w:p>
    <w:p w14:paraId="25B94878" w14:textId="77777777" w:rsidR="0019297E" w:rsidRDefault="0019297E">
      <w:pPr>
        <w:ind w:left="720"/>
        <w:jc w:val="left"/>
      </w:pPr>
      <w:r>
        <w:rPr>
          <w:rFonts w:hint="cs"/>
          <w:cs/>
        </w:rPr>
        <w:t>2.17 การควบคุมสิทธิ์ตามบทบาท (RBAC)</w:t>
      </w:r>
    </w:p>
    <w:p w14:paraId="501DF2F1" w14:textId="77777777" w:rsidR="0019297E" w:rsidRDefault="0019297E">
      <w:pPr>
        <w:ind w:left="720"/>
        <w:jc w:val="left"/>
      </w:pPr>
      <w:r>
        <w:rPr>
          <w:rFonts w:hint="cs"/>
          <w:cs/>
        </w:rPr>
        <w:t>2.18 แชทบอท</w:t>
      </w:r>
    </w:p>
    <w:p w14:paraId="27FDEF1A" w14:textId="77777777" w:rsidR="0019297E" w:rsidRDefault="0019297E">
      <w:pPr>
        <w:ind w:left="720"/>
        <w:jc w:val="left"/>
      </w:pPr>
      <w:r>
        <w:rPr>
          <w:rFonts w:hint="cs"/>
          <w:cs/>
        </w:rPr>
        <w:t>2.19 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</w:p>
    <w:p w14:paraId="53CA9355" w14:textId="77777777" w:rsidR="0019297E" w:rsidRDefault="0019297E">
      <w:pPr>
        <w:ind w:left="720"/>
        <w:jc w:val="left"/>
      </w:pPr>
      <w:r>
        <w:rPr>
          <w:rFonts w:hint="cs"/>
          <w:cs/>
        </w:rPr>
        <w:t>2.20 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</w:p>
    <w:p w14:paraId="1D830A62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2.21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</w:p>
    <w:p w14:paraId="473217A9" w14:textId="77777777" w:rsidR="0019297E" w:rsidRDefault="0019297E">
      <w:pPr>
        <w:ind w:left="720"/>
        <w:jc w:val="left"/>
      </w:pPr>
      <w:r>
        <w:rPr>
          <w:rFonts w:hint="cs"/>
          <w:cs/>
        </w:rPr>
        <w:t>2.22 งานวิจัยที่เกี่ยวข้อง</w:t>
      </w:r>
    </w:p>
    <w:p w14:paraId="67C281DD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2BFCE277" w14:textId="77777777" w:rsidR="0019297E" w:rsidRDefault="0019297E"/>
    <w:p w14:paraId="1F88A747" w14:textId="77777777" w:rsidR="0019297E" w:rsidRDefault="0019297E">
      <w:pPr>
        <w:pStyle w:val="2"/>
      </w:pPr>
      <w:bookmarkStart w:id="18" w:name="_Toc243075652"/>
      <w:proofErr w:type="spellStart"/>
      <w:r>
        <w:rPr>
          <w:rFonts w:hint="cs"/>
          <w:cs/>
        </w:rPr>
        <w:t>Flutter</w:t>
      </w:r>
      <w:bookmarkEnd w:id="18"/>
      <w:proofErr w:type="spellEnd"/>
    </w:p>
    <w:p w14:paraId="58862389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คือชุดพัฒนาซอฟต์แวร์แบบโอเพนซอร์สของ Google สำหรับสร้างแอปพลิเคชันหลายแพลตฟอร์มจากโค้ดชุดเดียว [1] ส่วนติดต่อผู้ใช้ประกอบขึ้นจากวิดเจ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ที่ซ้อนกันเป็นลำดับชั้น และวาดหน้าจอด้วยเอนจินกราฟิกของ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เอง จึงแสดงผลเหมือนกันทุกอุปกรณ์ ดังรูปที่ 2.1 ระหว่างพัฒนารองรับ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ที่แสดงผลการแก้ไขโค้ดได้ทันทีโดยไม่ต้องเริ่มแอปพลิเคชันใหม่</w:t>
      </w:r>
    </w:p>
    <w:p w14:paraId="2D0E295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C58C558" w14:textId="77777777">
        <w:trPr>
          <w:cantSplit/>
        </w:trPr>
        <w:tc>
          <w:tcPr>
            <w:tcW w:w="8306" w:type="dxa"/>
          </w:tcPr>
          <w:p w14:paraId="1353ED82" w14:textId="5871321A" w:rsidR="0019297E" w:rsidRDefault="00754DDF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99BE5B1" wp14:editId="14A118F7">
                  <wp:extent cx="5274310" cy="2943860"/>
                  <wp:effectExtent l="0" t="0" r="2540" b="8890"/>
                  <wp:docPr id="94269988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99887" name="รูปภาพ 942699887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CB48FB" w14:textId="77777777" w:rsidR="0019297E" w:rsidRDefault="0019297E">
            <w:pPr>
              <w:keepNext/>
            </w:pPr>
          </w:p>
          <w:p w14:paraId="32BB73DD" w14:textId="77777777" w:rsidR="0019297E" w:rsidRDefault="0019297E">
            <w:pPr>
              <w:pStyle w:val="ab"/>
              <w:keepNext/>
            </w:pPr>
            <w:bookmarkStart w:id="19" w:name="_Toc24307574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</w:t>
              </w:r>
            </w:fldSimple>
            <w:r>
              <w:rPr>
                <w:rFonts w:hint="cs"/>
                <w:cs/>
              </w:rPr>
              <w:t xml:space="preserve">  โครงสร้างการทำงานของ </w:t>
            </w:r>
            <w:proofErr w:type="spellStart"/>
            <w:r>
              <w:rPr>
                <w:rFonts w:hint="cs"/>
                <w:cs/>
              </w:rPr>
              <w:t>Flutter</w:t>
            </w:r>
            <w:bookmarkEnd w:id="19"/>
            <w:proofErr w:type="spellEnd"/>
          </w:p>
        </w:tc>
      </w:tr>
    </w:tbl>
    <w:p w14:paraId="54979590" w14:textId="77777777" w:rsidR="0019297E" w:rsidRDefault="0019297E"/>
    <w:p w14:paraId="565191EC" w14:textId="77777777" w:rsidR="0019297E" w:rsidRDefault="0019297E">
      <w:r>
        <w:rPr>
          <w:rFonts w:hint="cs"/>
          <w:cs/>
        </w:rPr>
        <w:tab/>
        <w:t>2.1.1 ข้อดี</w:t>
      </w:r>
    </w:p>
    <w:p w14:paraId="1257F8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2.1.1.1 เขียนโค้ดชุดเดียวแล้วนำไปใช้ได้ทั้ง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iOS</w:t>
      </w:r>
      <w:proofErr w:type="spellEnd"/>
    </w:p>
    <w:p w14:paraId="53D40B7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2.1.1.2 มีวิดเจ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ตามแนวทาง </w:t>
      </w:r>
      <w:proofErr w:type="spellStart"/>
      <w:r>
        <w:rPr>
          <w:rFonts w:hint="cs"/>
          <w:cs/>
        </w:rPr>
        <w:t>Material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 xml:space="preserve"> ให้ใช้งานครบถ้วน</w:t>
      </w:r>
    </w:p>
    <w:p w14:paraId="08C816D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2.1.1.3 </w:t>
      </w:r>
      <w:proofErr w:type="spellStart"/>
      <w:r>
        <w:rPr>
          <w:rFonts w:hint="cs"/>
          <w:cs/>
        </w:rPr>
        <w:t>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Reload</w:t>
      </w:r>
      <w:proofErr w:type="spellEnd"/>
      <w:r>
        <w:rPr>
          <w:rFonts w:hint="cs"/>
          <w:cs/>
        </w:rPr>
        <w:t xml:space="preserve"> ช่วยลดเวลาในการพัฒนาและปรับแต่งหน้าจอ</w:t>
      </w:r>
    </w:p>
    <w:p w14:paraId="7F21FF30" w14:textId="77777777" w:rsidR="0019297E" w:rsidRDefault="0019297E">
      <w:r>
        <w:rPr>
          <w:rFonts w:hint="cs"/>
          <w:cs/>
        </w:rPr>
        <w:tab/>
        <w:t>2.1.2 ข้อเสีย</w:t>
      </w:r>
    </w:p>
    <w:p w14:paraId="5647CBA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2.1.2.1 ไฟล์ติดตั้งมีขนาดใหญ่กว่าแอปพลิเคชันแบบเนทีฟ</w:t>
      </w:r>
    </w:p>
    <w:p w14:paraId="1B5C78D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2.1.2.2 การใช้ความสามารถเฉพาะของอุปกรณ์ต้องพึ่ง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>เสริม</w:t>
      </w:r>
    </w:p>
    <w:p w14:paraId="4594D2A1" w14:textId="77777777" w:rsidR="0019297E" w:rsidRDefault="0019297E">
      <w:r>
        <w:rPr>
          <w:rFonts w:hint="cs"/>
          <w:cs/>
        </w:rPr>
        <w:tab/>
        <w:t xml:space="preserve">2.1.3 การนำไปใช้ในโครงการ ผู้จัดทำใช้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3 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นบนระบบปฏิบัติการ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แบ่งโค้ดเป็น 13 โมดูลตามหน้าที่ เช่น การเข้าสู่ระบบ กล่องข้อความ หน้าต่างสนทนา ลูกค้า สินค้า คำสั่งซื้อ การแจ้งเตือน รายงาน และการตั้งค่า</w:t>
      </w:r>
    </w:p>
    <w:p w14:paraId="7961545C" w14:textId="77777777" w:rsidR="0019297E" w:rsidRDefault="0019297E"/>
    <w:p w14:paraId="25EE4083" w14:textId="77777777" w:rsidR="0019297E" w:rsidRDefault="0019297E">
      <w:pPr>
        <w:pStyle w:val="2"/>
      </w:pPr>
      <w:bookmarkStart w:id="20" w:name="_Toc243075653"/>
      <w:r>
        <w:rPr>
          <w:rFonts w:hint="cs"/>
          <w:cs/>
        </w:rPr>
        <w:t xml:space="preserve">ภาษา </w:t>
      </w:r>
      <w:proofErr w:type="spellStart"/>
      <w:r>
        <w:rPr>
          <w:rFonts w:hint="cs"/>
          <w:cs/>
        </w:rPr>
        <w:t>Dart</w:t>
      </w:r>
      <w:bookmarkEnd w:id="20"/>
      <w:proofErr w:type="spellEnd"/>
    </w:p>
    <w:p w14:paraId="402DBB6E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คือภาษาโปรแกรมเชิงวัตถุของ Google ที่ใช้พัฒนาแอปพลิเคชันด้วย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[2] มีระบบชนิดข้อมูลแบบ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ที่ตรวจสอบค่าว่างตั้งแต่ขั้นตอนคอมไพล์ และรองรับการเขียนโปรแกรมแบบไม่ประสานเวลาด้วย Future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และคำสั่ง </w:t>
      </w:r>
      <w:proofErr w:type="spellStart"/>
      <w:r>
        <w:rPr>
          <w:rFonts w:hint="cs"/>
          <w:cs/>
        </w:rPr>
        <w:t>async</w:t>
      </w:r>
      <w:proofErr w:type="spellEnd"/>
      <w:r>
        <w:rPr>
          <w:rFonts w:hint="cs"/>
          <w:cs/>
        </w:rPr>
        <w:t xml:space="preserve"> กับ </w:t>
      </w:r>
      <w:proofErr w:type="spellStart"/>
      <w:r>
        <w:rPr>
          <w:rFonts w:hint="cs"/>
          <w:cs/>
        </w:rPr>
        <w:t>await</w:t>
      </w:r>
      <w:proofErr w:type="spellEnd"/>
      <w:r>
        <w:rPr>
          <w:rFonts w:hint="cs"/>
          <w:cs/>
        </w:rPr>
        <w:t xml:space="preserve"> ทำให้รอข้อมูลจากเครือข่ายได้โดยหน้าจอไม่ค้าง</w:t>
      </w:r>
    </w:p>
    <w:p w14:paraId="357C3CA2" w14:textId="77777777" w:rsidR="0019297E" w:rsidRDefault="0019297E">
      <w:r>
        <w:rPr>
          <w:rFonts w:hint="cs"/>
          <w:cs/>
        </w:rPr>
        <w:tab/>
        <w:t>2.2.1 ข้อดี</w:t>
      </w:r>
    </w:p>
    <w:p w14:paraId="7A2EEC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2.2.1.1 </w:t>
      </w:r>
      <w:proofErr w:type="spellStart"/>
      <w:r>
        <w:rPr>
          <w:rFonts w:hint="cs"/>
          <w:cs/>
        </w:rPr>
        <w:t>Null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Safety</w:t>
      </w:r>
      <w:proofErr w:type="spellEnd"/>
      <w:r>
        <w:rPr>
          <w:rFonts w:hint="cs"/>
          <w:cs/>
        </w:rPr>
        <w:t xml:space="preserve"> ช่วยลดข้อผิดพลาดจากค่าว่างขณะแอปพลิเคชันทำงาน</w:t>
      </w:r>
    </w:p>
    <w:p w14:paraId="7529D4B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2.2.1.2 คอมไพล์เป็นรหัสเครื่องสำหรับการติดตั้งจริง จึงทำงานได้รวดเร็ว</w:t>
      </w:r>
    </w:p>
    <w:p w14:paraId="60D39580" w14:textId="77777777" w:rsidR="0019297E" w:rsidRDefault="0019297E">
      <w:r>
        <w:rPr>
          <w:rFonts w:hint="cs"/>
          <w:cs/>
        </w:rPr>
        <w:tab/>
        <w:t>2.2.2 ข้อเสีย</w:t>
      </w:r>
    </w:p>
    <w:p w14:paraId="301B41E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2.2.2.1 มีผู้ใช้งานน้อยกว่าภาษาหลักอื่น เช่น </w:t>
      </w:r>
      <w:proofErr w:type="spellStart"/>
      <w:r>
        <w:rPr>
          <w:rFonts w:hint="cs"/>
          <w:cs/>
        </w:rPr>
        <w:t>JavaScript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Kotlin</w:t>
      </w:r>
      <w:proofErr w:type="spellEnd"/>
    </w:p>
    <w:p w14:paraId="20BC95DC" w14:textId="77777777" w:rsidR="0019297E" w:rsidRDefault="0019297E">
      <w:r>
        <w:rPr>
          <w:rFonts w:hint="cs"/>
          <w:cs/>
        </w:rPr>
        <w:tab/>
        <w:t xml:space="preserve">2.2.3 การนำไปใช้ในโครงการ ผู้จัดทำใช้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เขียนโค้ดทั้งหมดของแอปพลิเคชัน โดยใช้ Future สำหรับเรียก REST API ของระบบหลังบ้าน และใช้ </w:t>
      </w:r>
      <w:proofErr w:type="spellStart"/>
      <w:r>
        <w:rPr>
          <w:rFonts w:hint="cs"/>
          <w:cs/>
        </w:rPr>
        <w:t>Stream</w:t>
      </w:r>
      <w:proofErr w:type="spellEnd"/>
      <w:r>
        <w:rPr>
          <w:rFonts w:hint="cs"/>
          <w:cs/>
        </w:rPr>
        <w:t xml:space="preserve"> สำหรับรับเหตุการณ์แบบเรียลไทม์และการแจ้งเตือน</w:t>
      </w:r>
    </w:p>
    <w:p w14:paraId="7DCDE951" w14:textId="77777777" w:rsidR="0019297E" w:rsidRDefault="0019297E"/>
    <w:p w14:paraId="5F7CC4CE" w14:textId="77777777" w:rsidR="0019297E" w:rsidRDefault="0019297E">
      <w:pPr>
        <w:pStyle w:val="2"/>
      </w:pPr>
      <w:bookmarkStart w:id="21" w:name="_Toc243075654"/>
      <w:proofErr w:type="spellStart"/>
      <w:r>
        <w:rPr>
          <w:rFonts w:hint="cs"/>
          <w:cs/>
        </w:rPr>
        <w:t>Riverpod</w:t>
      </w:r>
      <w:bookmarkEnd w:id="21"/>
      <w:proofErr w:type="spellEnd"/>
    </w:p>
    <w:p w14:paraId="509700C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คือไลบรารีบริหารจัดการสถานะของแอปพลิเคชันสำหรับ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[3] ข้อมูลแต่ละชุดประกาศเป็น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ที่ไม่ขึ้นกับตำแหน่งของวิดเจ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 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 xml:space="preserve">ที่ติดตามข้อมูลด้วยคำสั่ง </w:t>
      </w:r>
      <w:proofErr w:type="spellStart"/>
      <w:r>
        <w:rPr>
          <w:rFonts w:hint="cs"/>
          <w:cs/>
        </w:rPr>
        <w:t>watch</w:t>
      </w:r>
      <w:proofErr w:type="spellEnd"/>
      <w:r>
        <w:rPr>
          <w:rFonts w:hint="cs"/>
          <w:cs/>
        </w:rPr>
        <w:t xml:space="preserve"> จะสร้างหน้าจอใหม่เมื่อข้อมูลเปลี่ยน และ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หนึ่งสามารถติดตาม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อื่นได้ เมื่อข้อมูลต้นทางเปลี่ยน ข้อมูลที่คำนวณต่อจากกันจะถูกคำนวณใหม่ตามลำดับโดยอัตโนมัติ ดังรูปที่ 2.2</w:t>
      </w:r>
    </w:p>
    <w:p w14:paraId="4C04D7D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6488282A" w14:textId="77777777">
        <w:trPr>
          <w:cantSplit/>
        </w:trPr>
        <w:tc>
          <w:tcPr>
            <w:tcW w:w="8306" w:type="dxa"/>
          </w:tcPr>
          <w:p w14:paraId="70D9F467" w14:textId="60509E43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FD45725" wp14:editId="7641D552">
                  <wp:extent cx="5274310" cy="2943860"/>
                  <wp:effectExtent l="0" t="0" r="2540" b="8890"/>
                  <wp:docPr id="1468855980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855980" name="รูปภาพ 1468855980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81F951" w14:textId="77777777" w:rsidR="0019297E" w:rsidRDefault="0019297E">
            <w:pPr>
              <w:keepNext/>
            </w:pPr>
          </w:p>
          <w:p w14:paraId="394699D4" w14:textId="77777777" w:rsidR="0019297E" w:rsidRDefault="0019297E">
            <w:pPr>
              <w:pStyle w:val="ab"/>
              <w:keepNext/>
            </w:pPr>
            <w:bookmarkStart w:id="22" w:name="_Toc24307575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3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 </w:t>
            </w:r>
            <w:proofErr w:type="spellStart"/>
            <w:r>
              <w:rPr>
                <w:rFonts w:hint="cs"/>
                <w:cs/>
              </w:rPr>
              <w:t>Provider</w:t>
            </w:r>
            <w:proofErr w:type="spellEnd"/>
            <w:r>
              <w:rPr>
                <w:rFonts w:hint="cs"/>
                <w:cs/>
              </w:rPr>
              <w:t xml:space="preserve"> และวิดเจ</w:t>
            </w:r>
            <w:proofErr w:type="spellStart"/>
            <w:r>
              <w:rPr>
                <w:rFonts w:hint="cs"/>
                <w:cs/>
              </w:rPr>
              <w:t>็ต</w:t>
            </w:r>
            <w:proofErr w:type="spellEnd"/>
            <w:r>
              <w:rPr>
                <w:rFonts w:hint="cs"/>
                <w:cs/>
              </w:rPr>
              <w:t xml:space="preserve">ใน </w:t>
            </w:r>
            <w:proofErr w:type="spellStart"/>
            <w:r>
              <w:rPr>
                <w:rFonts w:hint="cs"/>
                <w:cs/>
              </w:rPr>
              <w:t>Riverpod</w:t>
            </w:r>
            <w:bookmarkEnd w:id="22"/>
            <w:proofErr w:type="spellEnd"/>
          </w:p>
        </w:tc>
      </w:tr>
    </w:tbl>
    <w:p w14:paraId="5679BE67" w14:textId="77777777" w:rsidR="0019297E" w:rsidRDefault="0019297E"/>
    <w:p w14:paraId="178A6BE2" w14:textId="77777777" w:rsidR="0019297E" w:rsidRDefault="0019297E">
      <w:r>
        <w:rPr>
          <w:rFonts w:hint="cs"/>
          <w:cs/>
        </w:rPr>
        <w:tab/>
        <w:t>2.3.1 ข้อดี</w:t>
      </w:r>
    </w:p>
    <w:p w14:paraId="3459773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2.3.1.1 แยกตรรกะของข้อมูลออกจากหน้าจอ ทำให้ทดสอบได้ง่าย</w:t>
      </w:r>
    </w:p>
    <w:p w14:paraId="674083E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2.3.1.2 ตรวจสอบชนิดข้อมูลได้ตั้งแต่ขั้นตอนคอมไพล์</w:t>
      </w:r>
    </w:p>
    <w:p w14:paraId="3112055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2.3.1.3 จัดการสถานะกำลังโหลดและข้อผิดพลาดให้โดยอัตโนมัติ</w:t>
      </w:r>
    </w:p>
    <w:p w14:paraId="1B63F08A" w14:textId="77777777" w:rsidR="0019297E" w:rsidRDefault="0019297E">
      <w:r>
        <w:rPr>
          <w:rFonts w:hint="cs"/>
          <w:cs/>
        </w:rPr>
        <w:tab/>
        <w:t>2.3.2 ข้อเสีย</w:t>
      </w:r>
    </w:p>
    <w:p w14:paraId="640FA35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2.3.2.1 ผู้พัฒนาต้องเรียนรู้แนวคิดของ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หลายชนิดก่อนใช้งาน</w:t>
      </w:r>
    </w:p>
    <w:p w14:paraId="46FB20B2" w14:textId="77777777" w:rsidR="0019297E" w:rsidRDefault="0019297E">
      <w:r>
        <w:rPr>
          <w:rFonts w:hint="cs"/>
          <w:cs/>
        </w:rPr>
        <w:tab/>
        <w:t xml:space="preserve">2.3.3 การนำไปใช้ในโครงการ ผู้จัดทำใช้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เก็บสถานะการเข้าสู่ระบบ ตัวเรียก REST API ข้อมูลบทสนทนา บริการเรียลไทม์ และบริการแจ้งเตือน เมื่อผู้ใช้เข้าสู่ระบบหรือออกจากระบบ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ที่ติดตามสถานะนี้จะเชื่อมต่อหรือยกเลิกการเชื่อมต่อเรียลไทม์และการลงทะเบียนอุปกรณ์ให้เองทันที</w:t>
      </w:r>
    </w:p>
    <w:p w14:paraId="2B221472" w14:textId="77777777" w:rsidR="0019297E" w:rsidRDefault="0019297E"/>
    <w:p w14:paraId="557733B4" w14:textId="77777777" w:rsidR="0019297E" w:rsidRDefault="0019297E">
      <w:pPr>
        <w:pStyle w:val="2"/>
      </w:pPr>
      <w:bookmarkStart w:id="23" w:name="_Toc243075655"/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bookmarkEnd w:id="23"/>
      <w:proofErr w:type="spellEnd"/>
    </w:p>
    <w:p w14:paraId="5907558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กำหนดเส้นทางหน้าจอของ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[4] ที่ระบุแต่ละหน้าจอด้วยเส้นทางในรูปแบบ URL เช่น /</w:t>
      </w:r>
      <w:proofErr w:type="spellStart"/>
      <w:r>
        <w:rPr>
          <w:rFonts w:hint="cs"/>
          <w:cs/>
        </w:rPr>
        <w:t>inbox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thread</w:t>
      </w:r>
      <w:proofErr w:type="spellEnd"/>
      <w:r>
        <w:rPr>
          <w:rFonts w:hint="cs"/>
          <w:cs/>
        </w:rPr>
        <w:t>/: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 xml:space="preserve"> รองรับการเปลี่ยนเส้นทางตามเงื่อนไข และการซ้อนเส้นทางไว้ภายใต้โครงหน้าจอเดียวกันด้วย </w:t>
      </w:r>
      <w:proofErr w:type="spellStart"/>
      <w:r>
        <w:rPr>
          <w:rFonts w:hint="cs"/>
          <w:cs/>
        </w:rPr>
        <w:t>ShellRoute</w:t>
      </w:r>
      <w:proofErr w:type="spellEnd"/>
    </w:p>
    <w:p w14:paraId="09684342" w14:textId="77777777" w:rsidR="0019297E" w:rsidRDefault="0019297E">
      <w:r>
        <w:rPr>
          <w:rFonts w:hint="cs"/>
          <w:cs/>
        </w:rPr>
        <w:tab/>
        <w:t>2.4.1 ข้อดี</w:t>
      </w:r>
    </w:p>
    <w:p w14:paraId="7FE8E51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2.4.1.1 เปิดหน้าจอที่ต้องการได้โดยตรงจากเส้นทาง เช่น เมื่อแตะการแจ้งเตือน</w:t>
      </w:r>
    </w:p>
    <w:p w14:paraId="24A959F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2.4.1.2 ตรวจสอบสิทธิ์ก่อนเข้าหน้าจอได้จากจุดเดียว</w:t>
      </w:r>
    </w:p>
    <w:p w14:paraId="0FEDB5B2" w14:textId="77777777" w:rsidR="0019297E" w:rsidRDefault="0019297E">
      <w:r>
        <w:rPr>
          <w:rFonts w:hint="cs"/>
          <w:cs/>
        </w:rPr>
        <w:tab/>
        <w:t>2.4.2 ข้อเสีย</w:t>
      </w:r>
    </w:p>
    <w:p w14:paraId="2D603A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2.4.2.1 เส้นทางที่ซ้อนกันหลายชั้นทำให้โครงสร้างโค้ดซับซ้อนขึ้น</w:t>
      </w:r>
    </w:p>
    <w:p w14:paraId="5FACE82A" w14:textId="77777777" w:rsidR="0019297E" w:rsidRDefault="0019297E">
      <w:r>
        <w:rPr>
          <w:rFonts w:hint="cs"/>
          <w:cs/>
        </w:rPr>
        <w:tab/>
        <w:t xml:space="preserve">2.4.3 การนำไปใช้ในโครงการ ผู้จัดทำใช้ </w:t>
      </w:r>
      <w:proofErr w:type="spellStart"/>
      <w:r>
        <w:rPr>
          <w:rFonts w:hint="cs"/>
          <w:cs/>
        </w:rPr>
        <w:t>StatefulShellRoute</w:t>
      </w:r>
      <w:proofErr w:type="spellEnd"/>
      <w:r>
        <w:rPr>
          <w:rFonts w:hint="cs"/>
          <w:cs/>
        </w:rPr>
        <w:t xml:space="preserve"> สร้างแถบนำทางด้านล่าง 3 แท็บ ได้แก่ กล่องข้อความ การแจ้งเตือน และข้อมูลผู้ใช้ โดยแต่ละแท็บจำหน้าจอล่าสุดไว้เมื่อสลับแท็บ และกำหนดให้ผู้ใช้ที่ยังไม่เข้าสู่ระบบถูกส่งไปยังหน้าเข้าสู่ระบบเสมอ ดังรูปที่ 2.3</w:t>
      </w:r>
    </w:p>
    <w:p w14:paraId="07538B4C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232878D1" w14:textId="77777777">
        <w:trPr>
          <w:cantSplit/>
        </w:trPr>
        <w:tc>
          <w:tcPr>
            <w:tcW w:w="8306" w:type="dxa"/>
          </w:tcPr>
          <w:p w14:paraId="2B1395A3" w14:textId="53EF461E" w:rsidR="0019297E" w:rsidRDefault="0000651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1D61DF2B" wp14:editId="226E2302">
                  <wp:extent cx="5274310" cy="2943860"/>
                  <wp:effectExtent l="0" t="0" r="2540" b="8890"/>
                  <wp:docPr id="1986785598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785598" name="รูปภาพ 4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605C71" w14:textId="77777777" w:rsidR="0019297E" w:rsidRDefault="0019297E">
            <w:pPr>
              <w:keepNext/>
            </w:pPr>
          </w:p>
          <w:p w14:paraId="70C726CD" w14:textId="77777777" w:rsidR="0019297E" w:rsidRDefault="0019297E">
            <w:pPr>
              <w:pStyle w:val="ab"/>
              <w:keepNext/>
            </w:pPr>
            <w:bookmarkStart w:id="24" w:name="_Toc24307575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4</w:t>
              </w:r>
            </w:fldSimple>
            <w:r>
              <w:rPr>
                <w:rFonts w:hint="cs"/>
                <w:cs/>
              </w:rPr>
              <w:t xml:space="preserve">  โครงสร้างเส้นทางหน้าจอของแอปพลิเคชันด้วย </w:t>
            </w:r>
            <w:proofErr w:type="spellStart"/>
            <w:r>
              <w:rPr>
                <w:rFonts w:hint="cs"/>
                <w:cs/>
              </w:rPr>
              <w:t>go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router</w:t>
            </w:r>
            <w:bookmarkEnd w:id="24"/>
            <w:proofErr w:type="spellEnd"/>
          </w:p>
        </w:tc>
      </w:tr>
    </w:tbl>
    <w:p w14:paraId="62AFA498" w14:textId="77777777" w:rsidR="0019297E" w:rsidRDefault="0019297E"/>
    <w:p w14:paraId="074A3DAE" w14:textId="77777777" w:rsidR="0019297E" w:rsidRDefault="0019297E"/>
    <w:p w14:paraId="462CE340" w14:textId="77777777" w:rsidR="0019297E" w:rsidRDefault="0019297E">
      <w:pPr>
        <w:pStyle w:val="2"/>
      </w:pPr>
      <w:bookmarkStart w:id="25" w:name="_Toc243075656"/>
      <w:proofErr w:type="spellStart"/>
      <w:r>
        <w:rPr>
          <w:rFonts w:hint="cs"/>
          <w:cs/>
        </w:rPr>
        <w:t>Laravel</w:t>
      </w:r>
      <w:bookmarkEnd w:id="25"/>
      <w:proofErr w:type="spellEnd"/>
    </w:p>
    <w:p w14:paraId="4316DA14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คือเฟรม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ภาษา PHP ที่ใช้รูปแบบ MVC (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View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Controller</w:t>
      </w:r>
      <w:proofErr w:type="spellEnd"/>
      <w:r>
        <w:rPr>
          <w:rFonts w:hint="cs"/>
          <w:cs/>
        </w:rPr>
        <w:t xml:space="preserve">) [5] มีเครื่องมือพื้นฐานสำหรับพัฒนาระบบฝั่งเครื่องแม่ข่าย ได้แก่ การกำหนดเส้นทาง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ORM สำหรับติดต่อฐานข้อมูล ระบบยืนยันตัวตน และระบบคิวงานสำหรับประมวลผลเบื้องหลัง การทำงานตามรูปแบบ MVC แสดงดังรูปที่ 2.4</w:t>
      </w:r>
    </w:p>
    <w:p w14:paraId="5EB90436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FF3B6A9" w14:textId="77777777">
        <w:trPr>
          <w:cantSplit/>
        </w:trPr>
        <w:tc>
          <w:tcPr>
            <w:tcW w:w="8306" w:type="dxa"/>
          </w:tcPr>
          <w:p w14:paraId="7AE36860" w14:textId="0701DD12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8AB8E7" wp14:editId="28E63438">
                  <wp:extent cx="5274310" cy="2943860"/>
                  <wp:effectExtent l="0" t="0" r="2540" b="8890"/>
                  <wp:docPr id="735285264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285264" name="รูปภาพ 735285264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282623" w14:textId="77777777" w:rsidR="0019297E" w:rsidRDefault="0019297E">
            <w:pPr>
              <w:keepNext/>
            </w:pPr>
          </w:p>
          <w:p w14:paraId="7C4BB88B" w14:textId="77777777" w:rsidR="0019297E" w:rsidRDefault="0019297E">
            <w:pPr>
              <w:pStyle w:val="ab"/>
              <w:keepNext/>
            </w:pPr>
            <w:bookmarkStart w:id="26" w:name="_Toc24307575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5</w:t>
              </w:r>
            </w:fldSimple>
            <w:r>
              <w:rPr>
                <w:rFonts w:hint="cs"/>
                <w:cs/>
              </w:rPr>
              <w:t xml:space="preserve">  การทำงานตามรูปแบบ MVC ของ </w:t>
            </w:r>
            <w:proofErr w:type="spellStart"/>
            <w:r>
              <w:rPr>
                <w:rFonts w:hint="cs"/>
                <w:cs/>
              </w:rPr>
              <w:t>Laravel</w:t>
            </w:r>
            <w:bookmarkEnd w:id="26"/>
            <w:proofErr w:type="spellEnd"/>
          </w:p>
        </w:tc>
      </w:tr>
    </w:tbl>
    <w:p w14:paraId="43B37B0A" w14:textId="77777777" w:rsidR="0019297E" w:rsidRDefault="0019297E"/>
    <w:p w14:paraId="5783FC08" w14:textId="77777777" w:rsidR="0019297E" w:rsidRDefault="0019297E">
      <w:r>
        <w:rPr>
          <w:rFonts w:hint="cs"/>
          <w:cs/>
        </w:rPr>
        <w:tab/>
        <w:t>2.5.1 ข้อดี</w:t>
      </w:r>
    </w:p>
    <w:p w14:paraId="7D68B11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2.5.1.1 มีเครื่องมือพื้นฐานครบ ลดเวลาในการพัฒนา</w:t>
      </w:r>
    </w:p>
    <w:p w14:paraId="345EDF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2.5.1.2 โครงสร้างโค้ดเป็นระเบียบตามรูปแบบ MVC</w:t>
      </w:r>
    </w:p>
    <w:p w14:paraId="369EEC6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2.5.1.3 มีเอกสารและชุมชนผู้ใช้งานจำนวนมาก</w:t>
      </w:r>
    </w:p>
    <w:p w14:paraId="09DF211B" w14:textId="77777777" w:rsidR="0019297E" w:rsidRDefault="0019297E">
      <w:r>
        <w:rPr>
          <w:rFonts w:hint="cs"/>
          <w:cs/>
        </w:rPr>
        <w:tab/>
        <w:t>2.5.2 ข้อเสีย</w:t>
      </w:r>
    </w:p>
    <w:p w14:paraId="5005B07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2.5.2.1 ใช้ทรัพยากรเครื่องแม่ข่ายมากกว่าการเขียน PHP แบบไม่ใช้เฟรม</w:t>
      </w:r>
      <w:proofErr w:type="spellStart"/>
      <w:r>
        <w:rPr>
          <w:rFonts w:hint="cs"/>
          <w:cs/>
        </w:rPr>
        <w:t>เวิร์ก</w:t>
      </w:r>
      <w:proofErr w:type="spellEnd"/>
    </w:p>
    <w:p w14:paraId="054EE2A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2.5.2.2 ผู้พัฒนาต้องเรียนรู้ข้อกำหนดของเฟรม</w:t>
      </w:r>
      <w:proofErr w:type="spellStart"/>
      <w:r>
        <w:rPr>
          <w:rFonts w:hint="cs"/>
          <w:cs/>
        </w:rPr>
        <w:t>เวิร์ก</w:t>
      </w:r>
      <w:proofErr w:type="spellEnd"/>
      <w:r>
        <w:rPr>
          <w:rFonts w:hint="cs"/>
          <w:cs/>
        </w:rPr>
        <w:t>ก่อนใช้งาน</w:t>
      </w:r>
    </w:p>
    <w:p w14:paraId="3E58EC77" w14:textId="77777777" w:rsidR="0019297E" w:rsidRDefault="0019297E">
      <w:r>
        <w:rPr>
          <w:rFonts w:hint="cs"/>
          <w:cs/>
        </w:rPr>
        <w:tab/>
        <w:t xml:space="preserve">2.5.3 การนำไปใช้ในโครงการ ผู้จัดทำใช้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พัฒนาระบบบริการหลังบ้านทั้งหมด ได้แก่ การรับ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การส่งข้อความออกไปยังแพลตฟอร์ม คิวงาน แชทบอท การส่งการแจ้งเตือน และ REST API ที่แอปพลิเคชันเรียกใช้</w:t>
      </w:r>
    </w:p>
    <w:p w14:paraId="747470FC" w14:textId="77777777" w:rsidR="0019297E" w:rsidRDefault="0019297E"/>
    <w:p w14:paraId="321F78FF" w14:textId="77777777" w:rsidR="0019297E" w:rsidRDefault="0019297E">
      <w:pPr>
        <w:pStyle w:val="2"/>
      </w:pPr>
      <w:bookmarkStart w:id="27" w:name="_Toc243075657"/>
      <w:r>
        <w:rPr>
          <w:rFonts w:hint="cs"/>
          <w:cs/>
        </w:rPr>
        <w:t>REST API</w:t>
      </w:r>
      <w:bookmarkEnd w:id="27"/>
    </w:p>
    <w:p w14:paraId="7C719571" w14:textId="77777777" w:rsidR="0019297E" w:rsidRDefault="0019297E">
      <w:r>
        <w:rPr>
          <w:rFonts w:hint="cs"/>
          <w:cs/>
        </w:rPr>
        <w:tab/>
        <w:t>REST API คือรูปแบบการออกแบบส่วนต่อประสานที่ใช้โพรโทคอล HTTP ในการสื่อสารระหว่างระบบ [6] โดยระบุทรัพยากรด้วย URL และใช้เมธอด GET POST PUT PATCH และ DELETE แทนการอ่าน สร้าง แก้ไข และลบข้อมูล ข้อมูลที่รับส่งนิยมใช้รูปแบบ JSON และเครื่องแม่ข่ายไม่เก็บสถานะของผู้เรียก คำขอแต่ละครั้งจึงต้องแนบโทเคนยืนยันตัวตนมาด้วย ดังรูปที่ 2.5</w:t>
      </w:r>
    </w:p>
    <w:p w14:paraId="2C7F02D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1C423B7" w14:textId="77777777">
        <w:trPr>
          <w:cantSplit/>
        </w:trPr>
        <w:tc>
          <w:tcPr>
            <w:tcW w:w="8306" w:type="dxa"/>
          </w:tcPr>
          <w:p w14:paraId="1F9CD670" w14:textId="7F6116DF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AB7611F" wp14:editId="41F32BDA">
                  <wp:extent cx="5274310" cy="2943860"/>
                  <wp:effectExtent l="0" t="0" r="2540" b="8890"/>
                  <wp:docPr id="69171862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718625" name="รูปภาพ 691718625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DB427B" w14:textId="77777777" w:rsidR="0019297E" w:rsidRDefault="0019297E">
            <w:pPr>
              <w:keepNext/>
            </w:pPr>
          </w:p>
          <w:p w14:paraId="1C924094" w14:textId="77777777" w:rsidR="0019297E" w:rsidRDefault="0019297E">
            <w:pPr>
              <w:pStyle w:val="ab"/>
              <w:keepNext/>
            </w:pPr>
            <w:bookmarkStart w:id="28" w:name="_Toc24307575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6</w:t>
              </w:r>
            </w:fldSimple>
            <w:r>
              <w:rPr>
                <w:rFonts w:hint="cs"/>
                <w:cs/>
              </w:rPr>
              <w:t xml:space="preserve">  การรับส่งข้อมูลผ่าน REST API</w:t>
            </w:r>
            <w:bookmarkEnd w:id="28"/>
          </w:p>
        </w:tc>
      </w:tr>
    </w:tbl>
    <w:p w14:paraId="4C9AF4ED" w14:textId="77777777" w:rsidR="0019297E" w:rsidRDefault="0019297E"/>
    <w:p w14:paraId="6FB312F1" w14:textId="77777777" w:rsidR="0019297E" w:rsidRDefault="0019297E">
      <w:r>
        <w:rPr>
          <w:rFonts w:hint="cs"/>
          <w:cs/>
        </w:rPr>
        <w:tab/>
        <w:t>2.6.1 ข้อดี</w:t>
      </w:r>
    </w:p>
    <w:p w14:paraId="43EAA88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2.6.1.1 ใช้มาตรฐาน HTTP ที่ทุกแพลตฟอร์มรองรับ</w:t>
      </w:r>
    </w:p>
    <w:p w14:paraId="1C4F279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2.6.1.2 แยกการพัฒนาแอปพลิเคชันออกจากระบบหลังบ้านได้ชัดเจน</w:t>
      </w:r>
    </w:p>
    <w:p w14:paraId="23ADC330" w14:textId="77777777" w:rsidR="0019297E" w:rsidRDefault="0019297E">
      <w:r>
        <w:rPr>
          <w:rFonts w:hint="cs"/>
          <w:cs/>
        </w:rPr>
        <w:tab/>
        <w:t>2.6.2 ข้อเสีย</w:t>
      </w:r>
    </w:p>
    <w:p w14:paraId="5C25D64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2.6.2.1 หน้าจอที่ใช้ข้อมูลหลายชุดต้องเรียกหลายครั้ง</w:t>
      </w:r>
    </w:p>
    <w:p w14:paraId="329AA428" w14:textId="77777777" w:rsidR="0019297E" w:rsidRDefault="0019297E">
      <w:r>
        <w:rPr>
          <w:rFonts w:hint="cs"/>
          <w:cs/>
        </w:rPr>
        <w:tab/>
        <w:t xml:space="preserve">2.6.3 การนำไปใช้ในโครงการ ระบบหลังบ้านเปิด REST API ประมาณ 99 เส้นทางภายใต้ </w:t>
      </w:r>
      <w:proofErr w:type="spellStart"/>
      <w:r>
        <w:rPr>
          <w:rFonts w:hint="cs"/>
          <w:cs/>
        </w:rPr>
        <w:t>mobile</w:t>
      </w:r>
      <w:proofErr w:type="spellEnd"/>
      <w:r>
        <w:rPr>
          <w:rFonts w:hint="cs"/>
          <w:cs/>
        </w:rPr>
        <w:t xml:space="preserve">/ และออกโทเคนด้วย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เมื่อเข้าสู่ระบบสำเร็จ แอปพลิเคชันใช้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เก็บโทเคนไว้ในพื้นที่จัดเก็บที่เข้ารหัสของอุปกรณ์ และแนบโทเคนไปกับทุกคำขอในส่วนหัว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หากระบบหลังบ้านตอบว่าโทเคนไม่ถูกต้อง แอปพลิเคชันจะลบโทเคนและกลับไปหน้าเข้าสู่ระบบ</w:t>
      </w:r>
    </w:p>
    <w:p w14:paraId="7198731C" w14:textId="77777777" w:rsidR="0019297E" w:rsidRDefault="0019297E"/>
    <w:p w14:paraId="0084FE8C" w14:textId="77777777" w:rsidR="0019297E" w:rsidRDefault="0019297E">
      <w:pPr>
        <w:pStyle w:val="2"/>
      </w:pPr>
      <w:bookmarkStart w:id="29" w:name="_Toc243075658"/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</w:t>
      </w:r>
      <w:bookmarkEnd w:id="29"/>
    </w:p>
    <w:p w14:paraId="092600A1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คือมาตรฐานการอนุญาตให้แอปพลิเคชันเข้าถึงข้อมูลของผู้ใช้บนบริการอื่นโดยผู้ใช้ไม่ต้องให้รหัสผ่านแก่แอปพลิเคชัน [7] ผู้ใช้เข้าสู่ระบบและยินยอมที่ผู้ให้บริการ แล้วแอปพลิเคชันจะได้รับ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สำหรับเรียกใช้ API แทนผู้ใช้ ดังรูปที่ 2.6</w:t>
      </w:r>
    </w:p>
    <w:p w14:paraId="11F2C3B5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9274467" w14:textId="77777777">
        <w:trPr>
          <w:cantSplit/>
        </w:trPr>
        <w:tc>
          <w:tcPr>
            <w:tcW w:w="8306" w:type="dxa"/>
          </w:tcPr>
          <w:p w14:paraId="294AC3F8" w14:textId="07E1C029" w:rsidR="0019297E" w:rsidRDefault="0000651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A959991" wp14:editId="411AF343">
                  <wp:extent cx="5274310" cy="2943860"/>
                  <wp:effectExtent l="0" t="0" r="2540" b="8890"/>
                  <wp:docPr id="726033976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033976" name="รูปภาพ 726033976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4CCEAF" w14:textId="77777777" w:rsidR="0019297E" w:rsidRDefault="0019297E">
            <w:pPr>
              <w:keepNext/>
            </w:pPr>
          </w:p>
          <w:p w14:paraId="01A1D9A5" w14:textId="77777777" w:rsidR="0019297E" w:rsidRDefault="0019297E">
            <w:pPr>
              <w:pStyle w:val="ab"/>
              <w:keepNext/>
            </w:pPr>
            <w:bookmarkStart w:id="30" w:name="_Toc24307575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7</w:t>
              </w:r>
            </w:fldSimple>
            <w:r>
              <w:rPr>
                <w:rFonts w:hint="cs"/>
                <w:cs/>
              </w:rPr>
              <w:t xml:space="preserve">  ขั้นตอนการขอสิทธิ์ด้วย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2.0</w:t>
            </w:r>
            <w:bookmarkEnd w:id="30"/>
          </w:p>
        </w:tc>
      </w:tr>
    </w:tbl>
    <w:p w14:paraId="3278011E" w14:textId="77777777" w:rsidR="0019297E" w:rsidRDefault="0019297E"/>
    <w:p w14:paraId="40CFB37D" w14:textId="77777777" w:rsidR="0019297E" w:rsidRDefault="0019297E">
      <w:r>
        <w:rPr>
          <w:rFonts w:hint="cs"/>
          <w:cs/>
        </w:rPr>
        <w:tab/>
        <w:t xml:space="preserve">2.7.1 การนำไปใช้ในโครงการ แอปพลิเคชันเรียกหน้าเข้าสู่ระบบของ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บนสมาร์ตโฟนโดยตรง แล้วส่งโทเคนที่ได้ไปยังระบบหลังบ้าน ระบบหลังบ้านนำโทเคนไปตรวจสอบกับผู้ให้บริการ จากนั้นสร้างหรือค้นหาบัญชีผู้ใช้และออกโทเคนของระบบกลับมาให้แอปพลิเคชันใช้งาน นอกจากนี้ระบบหลังบ้านยังใช้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ขอสิทธิ์จัดการข้อความของเพจร้านค้า</w:t>
      </w:r>
    </w:p>
    <w:p w14:paraId="7B25A935" w14:textId="77777777" w:rsidR="0019297E" w:rsidRDefault="0019297E"/>
    <w:p w14:paraId="6ED95E8C" w14:textId="77777777" w:rsidR="0019297E" w:rsidRDefault="0019297E">
      <w:pPr>
        <w:pStyle w:val="2"/>
      </w:pPr>
      <w:bookmarkStart w:id="31" w:name="_Toc243075659"/>
      <w:r>
        <w:rPr>
          <w:rFonts w:hint="cs"/>
          <w:cs/>
        </w:rPr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</w:t>
      </w:r>
      <w:bookmarkEnd w:id="31"/>
    </w:p>
    <w:p w14:paraId="240D0A49" w14:textId="77777777" w:rsidR="0019297E" w:rsidRDefault="0019297E"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คือบริการของ LINE สำหรับเชื่อมต่อระบบภายนอกกับบัญชี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 ระบบรับข้อความจากผู้ใช้ผ่าน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และส่งข้อความกลับผ่าน API โดยยืนยันตัวตนด้วย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และตรวจสอบ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ดังรูปที่ 2.7</w:t>
      </w:r>
    </w:p>
    <w:p w14:paraId="23505BE0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7DCB4A0" w14:textId="77777777">
        <w:trPr>
          <w:cantSplit/>
        </w:trPr>
        <w:tc>
          <w:tcPr>
            <w:tcW w:w="8306" w:type="dxa"/>
          </w:tcPr>
          <w:p w14:paraId="5CE1738B" w14:textId="0DBD4C2C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21FFE8A" wp14:editId="1FFE809F">
                  <wp:extent cx="5274310" cy="2943860"/>
                  <wp:effectExtent l="0" t="0" r="2540" b="8890"/>
                  <wp:docPr id="1307902576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902576" name="รูปภาพ 1307902576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A8D29" w14:textId="77777777" w:rsidR="0019297E" w:rsidRDefault="0019297E">
            <w:pPr>
              <w:keepNext/>
            </w:pPr>
          </w:p>
          <w:p w14:paraId="25A64CCA" w14:textId="77777777" w:rsidR="0019297E" w:rsidRDefault="0019297E">
            <w:pPr>
              <w:pStyle w:val="ab"/>
              <w:keepNext/>
            </w:pPr>
            <w:bookmarkStart w:id="32" w:name="_Toc24307575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8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LINE 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  <w:r>
              <w:rPr>
                <w:rFonts w:hint="cs"/>
                <w:cs/>
              </w:rPr>
              <w:t xml:space="preserve"> API</w:t>
            </w:r>
            <w:bookmarkEnd w:id="32"/>
          </w:p>
        </w:tc>
      </w:tr>
    </w:tbl>
    <w:p w14:paraId="690A56C2" w14:textId="77777777" w:rsidR="0019297E" w:rsidRDefault="0019297E"/>
    <w:p w14:paraId="4CAF3B66" w14:textId="77777777" w:rsidR="0019297E" w:rsidRDefault="0019297E">
      <w:r>
        <w:rPr>
          <w:rFonts w:hint="cs"/>
          <w:cs/>
        </w:rPr>
        <w:tab/>
        <w:t>2.8.1 ข้อดี</w:t>
      </w:r>
    </w:p>
    <w:p w14:paraId="7986999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2.8.1.1 เข้าถึงผู้ใช้ LINE ซึ่งเป็นแอปพลิเคชันแชทที่คนไทยใช้มากที่สุด</w:t>
      </w:r>
    </w:p>
    <w:p w14:paraId="3BBFE2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2.8.1.2 ส่งข้อความได้หลายรูปแบบ เช่น ข้อความ รูปภาพ และสติกเกอร์</w:t>
      </w:r>
    </w:p>
    <w:p w14:paraId="4B62C57D" w14:textId="77777777" w:rsidR="0019297E" w:rsidRDefault="0019297E">
      <w:r>
        <w:rPr>
          <w:rFonts w:hint="cs"/>
          <w:cs/>
        </w:rPr>
        <w:tab/>
        <w:t>2.8.2 ข้อเสีย</w:t>
      </w:r>
    </w:p>
    <w:p w14:paraId="273F21D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2.8.2.1 ไฟล์สื่อจากผู้ใช้ไม่มี URL สาธารณะ ต้องดาวน์โหลดผ่าน API</w:t>
      </w:r>
    </w:p>
    <w:p w14:paraId="3C019E8D" w14:textId="77777777" w:rsidR="0019297E" w:rsidRDefault="0019297E">
      <w:r>
        <w:rPr>
          <w:rFonts w:hint="cs"/>
          <w:cs/>
        </w:rPr>
        <w:tab/>
        <w:t xml:space="preserve">2.8.3 การนำไปใช้ในโครงการ ระบบหลังบ้านรับข้อความจาก LINE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ของแต่ละช่องทาง และส่งข้อความกลับด้วย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โดยแสดงสถานะกำลังโหลดให้ลูกค้าเห็นระหว่างที่แชทบอทสร้างคำตอบ</w:t>
      </w:r>
    </w:p>
    <w:p w14:paraId="252C6D94" w14:textId="77777777" w:rsidR="0019297E" w:rsidRDefault="0019297E"/>
    <w:p w14:paraId="34747EE3" w14:textId="77777777" w:rsidR="0019297E" w:rsidRDefault="0019297E">
      <w:pPr>
        <w:pStyle w:val="2"/>
      </w:pPr>
      <w:bookmarkStart w:id="33" w:name="_Toc243075660"/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</w:t>
      </w:r>
      <w:bookmarkEnd w:id="33"/>
    </w:p>
    <w:p w14:paraId="7434A62D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คือ API ที่บริษัท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เปิดให้นักพัฒนาใช้เข้าถึงข้อมูลและบริการบนแพลตฟอร์ม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[9] โครงงานนี้ใช้ส่วน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สำหรับรับส่งข้อความกับผู้ใช้ผ่านเพจ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โดยใช้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ในการยืนยันตัวตน ดังรูปที่ 2.8</w:t>
      </w:r>
    </w:p>
    <w:p w14:paraId="22D7F2C7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2B0E3215" w14:textId="77777777">
        <w:trPr>
          <w:cantSplit/>
        </w:trPr>
        <w:tc>
          <w:tcPr>
            <w:tcW w:w="8306" w:type="dxa"/>
          </w:tcPr>
          <w:p w14:paraId="51897B75" w14:textId="71315F5D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E246BB9" wp14:editId="5E41DE6A">
                  <wp:extent cx="5274310" cy="2943860"/>
                  <wp:effectExtent l="0" t="0" r="2540" b="8890"/>
                  <wp:docPr id="897173561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173561" name="รูปภาพ 9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521611" w14:textId="77777777" w:rsidR="0019297E" w:rsidRDefault="0019297E">
            <w:pPr>
              <w:keepNext/>
            </w:pPr>
          </w:p>
          <w:p w14:paraId="4225467E" w14:textId="77777777" w:rsidR="0019297E" w:rsidRDefault="0019297E">
            <w:pPr>
              <w:pStyle w:val="ab"/>
              <w:keepNext/>
            </w:pPr>
            <w:bookmarkStart w:id="34" w:name="_Toc24307575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9</w:t>
              </w:r>
            </w:fldSimple>
            <w:r>
              <w:rPr>
                <w:rFonts w:hint="cs"/>
                <w:cs/>
              </w:rPr>
              <w:t xml:space="preserve">  การรับส่งข้อความผ่าน Messenger </w:t>
            </w:r>
            <w:proofErr w:type="spellStart"/>
            <w:r>
              <w:rPr>
                <w:rFonts w:hint="cs"/>
                <w:cs/>
              </w:rPr>
              <w:t>Platform</w:t>
            </w:r>
            <w:bookmarkEnd w:id="34"/>
            <w:proofErr w:type="spellEnd"/>
          </w:p>
        </w:tc>
      </w:tr>
    </w:tbl>
    <w:p w14:paraId="5AA40F18" w14:textId="77777777" w:rsidR="0019297E" w:rsidRDefault="0019297E"/>
    <w:p w14:paraId="62E3DFC9" w14:textId="77777777" w:rsidR="0019297E" w:rsidRDefault="0019297E">
      <w:r>
        <w:rPr>
          <w:rFonts w:hint="cs"/>
          <w:cs/>
        </w:rPr>
        <w:tab/>
        <w:t>2.9.1 ข้อดี</w:t>
      </w:r>
    </w:p>
    <w:p w14:paraId="5B0D1A9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2.9.1.1 ใช้ API ชุดเดียวส่งข้อความได้ทั้ง Messenger และ </w:t>
      </w:r>
      <w:proofErr w:type="spellStart"/>
      <w:r>
        <w:rPr>
          <w:rFonts w:hint="cs"/>
          <w:cs/>
        </w:rPr>
        <w:t>Instagram</w:t>
      </w:r>
      <w:proofErr w:type="spellEnd"/>
    </w:p>
    <w:p w14:paraId="20C1839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2.9.1.2 ดึงประวัติบทสนทนาเดิมของเพจมาเก็บในระบบได้</w:t>
      </w:r>
    </w:p>
    <w:p w14:paraId="3AE14FC8" w14:textId="77777777" w:rsidR="0019297E" w:rsidRDefault="0019297E">
      <w:r>
        <w:rPr>
          <w:rFonts w:hint="cs"/>
          <w:cs/>
        </w:rPr>
        <w:tab/>
        <w:t>2.9.2 ข้อเสีย</w:t>
      </w:r>
    </w:p>
    <w:p w14:paraId="70BE7A0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2.9.2.1 ข้อความอัตโนมัติส่งได้ภายใน 24 ชั่วโมงหลังข้อความล่าสุดเท่านั้น</w:t>
      </w:r>
    </w:p>
    <w:p w14:paraId="565C5E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2.9.2.2 โทเคนของเพจหมดอายุหรือถูกยกเลิกได้ ระบบต้องตรวจจับข้อผิดพลาดนี้ ปิดการเชื่อมต่อช่องทางนั้น และแจ้งให้ร้านค้าเชื่อมต่อใหม่</w:t>
      </w:r>
    </w:p>
    <w:p w14:paraId="30A5D765" w14:textId="77777777" w:rsidR="0019297E" w:rsidRDefault="0019297E">
      <w:r>
        <w:rPr>
          <w:rFonts w:hint="cs"/>
          <w:cs/>
        </w:rPr>
        <w:tab/>
        <w:t xml:space="preserve">2.9.3 การนำไปใช้ในโครงการ ระบบหลังบ้านใช้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 ส่งข้อความตอบกลับ ดึงรูปโปรไฟล์ลูกค้า และนำเข้าประวัติแชทย้อนหลังได้ไม่เกิน 90 วัน</w:t>
      </w:r>
    </w:p>
    <w:p w14:paraId="6544FFED" w14:textId="77777777" w:rsidR="0019297E" w:rsidRDefault="0019297E"/>
    <w:p w14:paraId="231B16D1" w14:textId="77777777" w:rsidR="0019297E" w:rsidRDefault="0019297E">
      <w:pPr>
        <w:pStyle w:val="2"/>
      </w:pPr>
      <w:bookmarkStart w:id="35" w:name="_Toc243075661"/>
      <w:proofErr w:type="spellStart"/>
      <w:r>
        <w:rPr>
          <w:rFonts w:hint="cs"/>
          <w:cs/>
        </w:rPr>
        <w:t>Webhook</w:t>
      </w:r>
      <w:bookmarkEnd w:id="35"/>
      <w:proofErr w:type="spellEnd"/>
    </w:p>
    <w:p w14:paraId="61472318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คือกลไกที่ระบบต้นทางส่งคำขอ HTTP ไปยัง URL ที่ระบบปลายทางได้ลงทะเบียนไว้ล่วงหน้าทันทีเมื่อเกิดเหตุการณ์ [10] เช่น มีข้อความใหม่ ระบบปลายทางจึงรับข้อมูลได้ทันทีโดยไม่ต้องสอบถามซ้ำเป็นระยะ ดังรูปที่ 2.9 ผู้ให้บริการมักแนบลายเซ็นดิจิทัลที่สร้างจาก HMAC มาด้วย เพื่อให้ระบบปลายทางตรวจสอบได้ว่าข้อมูลมาจากผู้ให้บริการจริงและไม่ถูกแก้ไขระหว่างทาง</w:t>
      </w:r>
    </w:p>
    <w:p w14:paraId="011A4164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2C4C1900" w14:textId="77777777">
        <w:trPr>
          <w:cantSplit/>
        </w:trPr>
        <w:tc>
          <w:tcPr>
            <w:tcW w:w="8306" w:type="dxa"/>
          </w:tcPr>
          <w:p w14:paraId="674B3B7E" w14:textId="188E2C3B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143A1A9" wp14:editId="3BEF1693">
                  <wp:extent cx="5274310" cy="2943860"/>
                  <wp:effectExtent l="0" t="0" r="2540" b="8890"/>
                  <wp:docPr id="1486941823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941823" name="รูปภาพ 1486941823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364A62" w14:textId="77777777" w:rsidR="0019297E" w:rsidRDefault="0019297E">
            <w:pPr>
              <w:keepNext/>
            </w:pPr>
          </w:p>
          <w:p w14:paraId="59D06F56" w14:textId="77777777" w:rsidR="0019297E" w:rsidRDefault="0019297E">
            <w:pPr>
              <w:pStyle w:val="ab"/>
              <w:keepNext/>
            </w:pPr>
            <w:bookmarkStart w:id="36" w:name="_Toc24307575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10</w:t>
              </w:r>
            </w:fldSimple>
            <w:r>
              <w:rPr>
                <w:rFonts w:hint="cs"/>
                <w:cs/>
              </w:rPr>
              <w:t xml:space="preserve">  การทำงานของ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เทียบกับการสอบถามข้อมูลเป็นระยะ</w:t>
            </w:r>
            <w:bookmarkEnd w:id="36"/>
          </w:p>
        </w:tc>
      </w:tr>
    </w:tbl>
    <w:p w14:paraId="7E67D7E8" w14:textId="77777777" w:rsidR="0019297E" w:rsidRDefault="0019297E"/>
    <w:p w14:paraId="70D2E759" w14:textId="77777777" w:rsidR="0019297E" w:rsidRDefault="0019297E">
      <w:r>
        <w:rPr>
          <w:rFonts w:hint="cs"/>
          <w:cs/>
        </w:rPr>
        <w:tab/>
        <w:t>2.10.1 ข้อดี</w:t>
      </w:r>
    </w:p>
    <w:p w14:paraId="66023C2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2.10.1.1 รับข้อความใหม่ได้ทันที ไม่ต้องสอบถามข้อมูลซ้ำเป็นระยะ</w:t>
      </w:r>
    </w:p>
    <w:p w14:paraId="7EC9FFD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2.10.1.2 ลดภาระของเครื่องแม่ข่ายทั้งฝั่งผู้ให้บริการและฝั่งระบบ</w:t>
      </w:r>
    </w:p>
    <w:p w14:paraId="26683E2F" w14:textId="77777777" w:rsidR="0019297E" w:rsidRDefault="0019297E">
      <w:r>
        <w:rPr>
          <w:rFonts w:hint="cs"/>
          <w:cs/>
        </w:rPr>
        <w:tab/>
        <w:t>2.10.2 ข้อเสีย</w:t>
      </w:r>
    </w:p>
    <w:p w14:paraId="082666B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2.10.2.1 ระบบต้องตอบกลับให้เร็ว หากตอบช้าผู้ให้บริการจะส่งซ้ำ</w:t>
      </w:r>
    </w:p>
    <w:p w14:paraId="443F6BEC" w14:textId="77777777" w:rsidR="0019297E" w:rsidRDefault="0019297E">
      <w:r>
        <w:rPr>
          <w:rFonts w:hint="cs"/>
          <w:cs/>
        </w:rPr>
        <w:tab/>
        <w:t>2.10.3 การนำไปใช้ในโครงการ ระบบหลังบ้านตรวจสอบลายเซ็น X-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 ของ LINE และ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ด้วย HMAC-SHA256 จากนั้นส่งข้อมูลเข้าคิวงานทันที เพื่อให้ตอบกลับผู้ให้บริการได้รวดเร็ว แล้วจึงบันทึกข้อความและเรียกแชทบอทในเบื้องหลัง</w:t>
      </w:r>
    </w:p>
    <w:p w14:paraId="501C16B9" w14:textId="77777777" w:rsidR="0019297E" w:rsidRDefault="0019297E"/>
    <w:p w14:paraId="60A096D0" w14:textId="77777777" w:rsidR="0019297E" w:rsidRDefault="0019297E">
      <w:pPr>
        <w:pStyle w:val="2"/>
      </w:pPr>
      <w:bookmarkStart w:id="37" w:name="_Toc243075662"/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bookmarkEnd w:id="37"/>
      <w:proofErr w:type="spellEnd"/>
    </w:p>
    <w:p w14:paraId="0BC6A114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Queue</w:t>
      </w:r>
      <w:proofErr w:type="spellEnd"/>
      <w:r>
        <w:rPr>
          <w:rFonts w:hint="cs"/>
          <w:cs/>
        </w:rPr>
        <w:t xml:space="preserve"> คือการย้ายงานที่ใช้เวลานานออกไปทำงานเบื้องหลัง ทำให้ระบบตอบกลับคำขอได้ทันที ดังรูปที่ 2.10 งานแต่ละประเภทแยกไว้คนละคิวได้เพื่อกำหนดลำดับความสำคัญ ส่วน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 คือการกำหนดให้คำสั่งทำงานอัตโนมัติตามรอบเวลา [11]</w:t>
      </w:r>
    </w:p>
    <w:p w14:paraId="5E1E24E0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1D4BE51" w14:textId="77777777">
        <w:trPr>
          <w:cantSplit/>
        </w:trPr>
        <w:tc>
          <w:tcPr>
            <w:tcW w:w="8306" w:type="dxa"/>
          </w:tcPr>
          <w:p w14:paraId="45799073" w14:textId="6AE4AAC8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178B22A" wp14:editId="123CA769">
                  <wp:extent cx="5274310" cy="2943860"/>
                  <wp:effectExtent l="0" t="0" r="2540" b="8890"/>
                  <wp:docPr id="88641487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414873" name="รูปภาพ 886414873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A754E8" w14:textId="77777777" w:rsidR="0019297E" w:rsidRDefault="0019297E">
            <w:pPr>
              <w:keepNext/>
            </w:pPr>
          </w:p>
          <w:p w14:paraId="25712CE9" w14:textId="77777777" w:rsidR="0019297E" w:rsidRDefault="0019297E">
            <w:pPr>
              <w:pStyle w:val="ab"/>
              <w:keepNext/>
            </w:pPr>
            <w:bookmarkStart w:id="38" w:name="_Toc243075758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11</w:t>
              </w:r>
            </w:fldSimple>
            <w:r>
              <w:rPr>
                <w:rFonts w:hint="cs"/>
                <w:cs/>
              </w:rPr>
              <w:t xml:space="preserve">  การทำงานของคิวงาน</w:t>
            </w:r>
            <w:bookmarkEnd w:id="38"/>
          </w:p>
        </w:tc>
      </w:tr>
    </w:tbl>
    <w:p w14:paraId="5995CA78" w14:textId="77777777" w:rsidR="0019297E" w:rsidRDefault="0019297E"/>
    <w:p w14:paraId="62853B68" w14:textId="77777777" w:rsidR="0019297E" w:rsidRDefault="0019297E">
      <w:r>
        <w:rPr>
          <w:rFonts w:hint="cs"/>
          <w:cs/>
        </w:rPr>
        <w:tab/>
        <w:t>2.11.1 การนำไปใช้ในโครงการ</w:t>
      </w:r>
    </w:p>
    <w:p w14:paraId="2C44DF2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2.11.1.1 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ขาเข้าและการนำเข้าประวัติแชท</w:t>
      </w:r>
    </w:p>
    <w:p w14:paraId="69316A8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2.11.1.2 คิว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ใช้สร้างคำตอบของแชทบอท สรุปบทสนทนา จัดทำดัชนีเอกสารความรู้ และส่งบรอดแคสต์เป็นชุด ชุดละ 100 บทสนทนา</w:t>
      </w:r>
    </w:p>
    <w:p w14:paraId="27D09FF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2.11.1.3 คิว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ใช้ส่งสถานะกำลังพิมพ์ระหว่างที่แชทบอทสร้างคำตอบ</w:t>
      </w:r>
    </w:p>
    <w:p w14:paraId="0994FE2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2.11.1.4 ตัวจัดตารางเวลาตรวจหาแชทที่ค้างตอบนานเกินกำหนดทุก 1 นาที</w:t>
      </w:r>
    </w:p>
    <w:p w14:paraId="33E5EB17" w14:textId="77777777" w:rsidR="0019297E" w:rsidRDefault="0019297E"/>
    <w:p w14:paraId="1678A68D" w14:textId="77777777" w:rsidR="0019297E" w:rsidRDefault="0019297E">
      <w:pPr>
        <w:pStyle w:val="2"/>
      </w:pPr>
      <w:bookmarkStart w:id="39" w:name="_Toc243075663"/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bookmarkEnd w:id="39"/>
      <w:proofErr w:type="spellEnd"/>
    </w:p>
    <w:p w14:paraId="2D9A36DB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คือโพรโทคอลที่เปิดการเชื่อมต่อค้างไว้ระหว่างผู้ใช้กับเครื่องแม่ข่าย ทำให้เครื่องแม่ข่ายส่งข้อมูลไปยังผู้ใช้ได้ทันทีโดยผู้ใช้ไม่ต้องส่งคำขอซ้ำ ดังรูปที่ 2.11 ส่วน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คือ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[12] ที่ใช้โพรโทคอลเดียวกับ </w:t>
      </w:r>
      <w:proofErr w:type="spellStart"/>
      <w:r>
        <w:rPr>
          <w:rFonts w:hint="cs"/>
          <w:cs/>
        </w:rPr>
        <w:t>Pusher</w:t>
      </w:r>
      <w:proofErr w:type="spellEnd"/>
      <w:r>
        <w:rPr>
          <w:rFonts w:hint="cs"/>
          <w:cs/>
        </w:rPr>
        <w:t xml:space="preserve"> และรองรับช่องส่วนตัวที่ต้องขออนุญาตจากระบบหลังบ้านก่อนรับข้อมูล</w:t>
      </w:r>
    </w:p>
    <w:p w14:paraId="10373BEA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62A7D68D" w14:textId="77777777">
        <w:trPr>
          <w:cantSplit/>
        </w:trPr>
        <w:tc>
          <w:tcPr>
            <w:tcW w:w="8306" w:type="dxa"/>
          </w:tcPr>
          <w:p w14:paraId="32023702" w14:textId="04E1FAFA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C65F10E" wp14:editId="12A9AC1E">
                  <wp:extent cx="5274310" cy="2943860"/>
                  <wp:effectExtent l="0" t="0" r="2540" b="8890"/>
                  <wp:docPr id="261477000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477000" name="รูปภาพ 261477000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507A5" w14:textId="77777777" w:rsidR="0019297E" w:rsidRDefault="0019297E">
            <w:pPr>
              <w:keepNext/>
            </w:pPr>
          </w:p>
          <w:p w14:paraId="4E02F618" w14:textId="77777777" w:rsidR="0019297E" w:rsidRDefault="0019297E">
            <w:pPr>
              <w:pStyle w:val="ab"/>
              <w:keepNext/>
            </w:pPr>
            <w:bookmarkStart w:id="40" w:name="_Toc243075759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12</w:t>
              </w:r>
            </w:fldSimple>
            <w:r>
              <w:rPr>
                <w:rFonts w:hint="cs"/>
                <w:cs/>
              </w:rPr>
              <w:t xml:space="preserve">  การเชื่อมต่อแบบ </w:t>
            </w:r>
            <w:proofErr w:type="spellStart"/>
            <w:r>
              <w:rPr>
                <w:rFonts w:hint="cs"/>
                <w:cs/>
              </w:rPr>
              <w:t>WebSocket</w:t>
            </w:r>
            <w:proofErr w:type="spellEnd"/>
            <w:r>
              <w:rPr>
                <w:rFonts w:hint="cs"/>
                <w:cs/>
              </w:rPr>
              <w:t xml:space="preserve"> เทียบกับ HTTP</w:t>
            </w:r>
            <w:bookmarkEnd w:id="40"/>
          </w:p>
        </w:tc>
      </w:tr>
    </w:tbl>
    <w:p w14:paraId="5BDEC546" w14:textId="77777777" w:rsidR="0019297E" w:rsidRDefault="0019297E"/>
    <w:p w14:paraId="0C42F768" w14:textId="77777777" w:rsidR="0019297E" w:rsidRDefault="0019297E">
      <w:r>
        <w:rPr>
          <w:rFonts w:hint="cs"/>
          <w:cs/>
        </w:rPr>
        <w:tab/>
        <w:t>2.12.1 ข้อดี</w:t>
      </w:r>
    </w:p>
    <w:p w14:paraId="001A169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2.12.1.1 แสดงข้อความใหม่ได้ทันทีโดยไม่ต้องดึงข้อมูลซ้ำเป็นระยะ</w:t>
      </w:r>
    </w:p>
    <w:p w14:paraId="03E269F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2.12.1.2 ช่องส่วนตัวป้องกันไม่ให้ผู้ใช้ร้านอื่นรับข้อมูลของร้านค้าได้</w:t>
      </w:r>
    </w:p>
    <w:p w14:paraId="2007F5E9" w14:textId="77777777" w:rsidR="0019297E" w:rsidRDefault="0019297E">
      <w:r>
        <w:rPr>
          <w:rFonts w:hint="cs"/>
          <w:cs/>
        </w:rPr>
        <w:tab/>
        <w:t>2.12.2 ข้อเสีย</w:t>
      </w:r>
    </w:p>
    <w:p w14:paraId="6C71B0F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2.12.2.1 การเชื่อมต่อหลุดได้เมื่อสัญญาณเครือข่ายของสมาร์ตโฟนไม่เสถียร</w:t>
      </w:r>
    </w:p>
    <w:p w14:paraId="609DD12C" w14:textId="77777777" w:rsidR="0019297E" w:rsidRDefault="0019297E">
      <w:r>
        <w:rPr>
          <w:rFonts w:hint="cs"/>
          <w:cs/>
        </w:rPr>
        <w:tab/>
        <w:t>2.12.3 การนำไปใช้ในโครงการ ระบบหลังบ้านส่งเหตุการณ์ของร้านค้า เช่น ข้อความใหม่ การแจ้งเตือน และคำสั่งซื้อที่เปลี่ยนสถานะ ผ่านช่องส่วนตัวของแต่ละร้านค้า แอปพลิเคชันใช้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เชื่อมต่อช่องนี้หลังเข้าสู่ระบบ แล้วปรับรายการบทสนทนาและหน้าต่างสนทนาที่เปิดอยู่ทันทีเมื่อได้รับเหตุการณ์</w:t>
      </w:r>
    </w:p>
    <w:p w14:paraId="216E6F76" w14:textId="77777777" w:rsidR="0019297E" w:rsidRDefault="0019297E"/>
    <w:p w14:paraId="24B6B99E" w14:textId="77777777" w:rsidR="0019297E" w:rsidRDefault="0019297E">
      <w:pPr>
        <w:pStyle w:val="2"/>
      </w:pPr>
      <w:bookmarkStart w:id="41" w:name="_Toc243075664"/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(FCM)</w:t>
      </w:r>
      <w:bookmarkEnd w:id="41"/>
    </w:p>
    <w:p w14:paraId="10FB9B46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คือบริการส่ง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ที่ให้บริการโดย Google [13] เครื่องแม่ข่ายส่งการแจ้งเตือนไปยังอุปกรณ์ผ่านโทเคนประจำเครื่องที่แอปพลิเคชันลงทะเบียนไว้ ดังรูปที่ 2.12 ผู้ใช้จึงได้รับการแจ้งเตือนแม้ไม่ได้เปิดแอปพลิเคชันอยู่ และแตะการแจ้งเตือนเพื่อเปิดหน้าจอที่เกี่ยวข้องได้</w:t>
      </w:r>
    </w:p>
    <w:p w14:paraId="1F807AB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735906A4" w14:textId="77777777">
        <w:trPr>
          <w:cantSplit/>
        </w:trPr>
        <w:tc>
          <w:tcPr>
            <w:tcW w:w="8306" w:type="dxa"/>
          </w:tcPr>
          <w:p w14:paraId="1EF161E1" w14:textId="3BB6FCD4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60E217C" wp14:editId="0EC0B9EF">
                  <wp:extent cx="5274310" cy="2943860"/>
                  <wp:effectExtent l="0" t="0" r="2540" b="8890"/>
                  <wp:docPr id="1372793723" name="รูปภาพ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2793723" name="รูปภาพ 1372793723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B793" w14:textId="77777777" w:rsidR="0019297E" w:rsidRDefault="0019297E">
            <w:pPr>
              <w:keepNext/>
            </w:pPr>
          </w:p>
          <w:p w14:paraId="40435D24" w14:textId="77777777" w:rsidR="0019297E" w:rsidRDefault="0019297E">
            <w:pPr>
              <w:pStyle w:val="ab"/>
              <w:keepNext/>
            </w:pPr>
            <w:bookmarkStart w:id="42" w:name="_Toc243075760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13</w:t>
              </w:r>
            </w:fldSimple>
            <w:r>
              <w:rPr>
                <w:rFonts w:hint="cs"/>
                <w:cs/>
              </w:rPr>
              <w:t xml:space="preserve">  การส่ง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ผ่าน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Cloud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Messaging</w:t>
            </w:r>
            <w:bookmarkEnd w:id="42"/>
            <w:proofErr w:type="spellEnd"/>
          </w:p>
        </w:tc>
      </w:tr>
    </w:tbl>
    <w:p w14:paraId="3960B63E" w14:textId="77777777" w:rsidR="0019297E" w:rsidRDefault="0019297E"/>
    <w:p w14:paraId="4E3C3B52" w14:textId="77777777" w:rsidR="0019297E" w:rsidRDefault="0019297E">
      <w:r>
        <w:rPr>
          <w:rFonts w:hint="cs"/>
          <w:cs/>
        </w:rPr>
        <w:tab/>
        <w:t>2.13.1 ข้อดี</w:t>
      </w:r>
    </w:p>
    <w:p w14:paraId="77BC879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2.13.1.1 ใช้งานได้โดยไม่มีค่าใช้จ่าย</w:t>
      </w:r>
    </w:p>
    <w:p w14:paraId="16AB6F2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2.13.1.2 ส่งการแจ้งเตือนถึงอุปกรณ์ได้แม้แอปพลิเคชันถูกปิดอยู่</w:t>
      </w:r>
    </w:p>
    <w:p w14:paraId="49D4BC6E" w14:textId="77777777" w:rsidR="0019297E" w:rsidRDefault="0019297E">
      <w:r>
        <w:rPr>
          <w:rFonts w:hint="cs"/>
          <w:cs/>
        </w:rPr>
        <w:tab/>
        <w:t>2.13.2 ข้อเสีย</w:t>
      </w:r>
    </w:p>
    <w:p w14:paraId="014DB2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2.13.2.1 ขณะแอปพลิเคชันเปิดอยู่ ระบบปฏิบัติการจะไม่แสดงการแจ้งเตือนให้เอง แอปพลิเคชันต้องจัดการแสดงผลเอง</w:t>
      </w:r>
    </w:p>
    <w:p w14:paraId="1CD189CA" w14:textId="77777777" w:rsidR="0019297E" w:rsidRDefault="0019297E">
      <w:r>
        <w:rPr>
          <w:rFonts w:hint="cs"/>
          <w:cs/>
        </w:rPr>
        <w:tab/>
        <w:t>2.13.3 การนำไปใช้ในโครงการ แอปพลิเคชันลงทะเบียนโทเคนของอุปกรณ์เมื่อเข้าสู่ระบบ ปรับปรุงโทเคนเมื่อมีการเปลี่ยนแปลง และยกเลิกเมื่อออกจากระบบ ส่วนระบบหลังบ้านจะส่งการแจ้งเตือนเมื่อมีข้อความใหม่ แชทค้างตอบนานเกินกำหนด หรือแชทบอทสร้างคำตอบไม่สำเร็จ หากแอปพลิเคชันเปิดอยู่จะแสดงการแจ้งเตือนด้วย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local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notifications</w:t>
      </w:r>
      <w:proofErr w:type="spellEnd"/>
      <w:r>
        <w:rPr>
          <w:rFonts w:hint="cs"/>
          <w:cs/>
        </w:rPr>
        <w:t xml:space="preserve"> แทน เมื่อผู้ใช้แตะการแจ้งเตือน แอปพลิเคชันจะเปิดหน้าต่างสนทนานั้นทันที</w:t>
      </w:r>
    </w:p>
    <w:p w14:paraId="2D9FD504" w14:textId="77777777" w:rsidR="0019297E" w:rsidRDefault="0019297E"/>
    <w:p w14:paraId="67BBB622" w14:textId="77777777" w:rsidR="0019297E" w:rsidRDefault="0019297E">
      <w:pPr>
        <w:pStyle w:val="2"/>
      </w:pPr>
      <w:bookmarkStart w:id="43" w:name="_Toc243075665"/>
      <w:proofErr w:type="spellStart"/>
      <w:r>
        <w:rPr>
          <w:rFonts w:hint="cs"/>
          <w:cs/>
        </w:rPr>
        <w:t>MySQL</w:t>
      </w:r>
      <w:bookmarkEnd w:id="43"/>
      <w:proofErr w:type="spellEnd"/>
    </w:p>
    <w:p w14:paraId="274716F9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คือระบบจัดการฐานข้อมูลเชิงสัมพันธ์แบบโอเพนซอร์ส [14] จัดเก็บข้อมูลในรูปตารางที่ประกอบด้วยแถวและคอลัมน์ แต่ละตารางมีคีย์หลักสำหรับระบุแถวที่ไม่ซ้ำกัน และใช้คีย์นอกอ้างอิงแถวของตารางอื่นเพื่อบังคับความสัมพันธ์ของข้อมูล ดังรูปที่ 2.13 ผู้ใช้จัดการข้อมูลด้วยภาษา SQL ระบบรองรับธุรกรรมตามคุณสมบัติ ACID ที่ทำให้กลุ่มคำสั่งสำเร็จทั้งหมดหรือไม่สำเร็จเลย และ</w:t>
      </w:r>
      <w:r>
        <w:rPr>
          <w:rFonts w:hint="cs"/>
          <w:cs/>
        </w:rPr>
        <w:lastRenderedPageBreak/>
        <w:t xml:space="preserve">สร้างดัชนีเพื่อเพิ่มความเร็วในการค้นหาได้ นอกจากนี้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ยังมีชนิดข้อมูล JSON สำหรับเก็บข้อมูลที่เป็นรายการไว้ในคอลัมน์เดียว</w:t>
      </w:r>
    </w:p>
    <w:p w14:paraId="6D491DBB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F74939B" w14:textId="77777777">
        <w:trPr>
          <w:cantSplit/>
        </w:trPr>
        <w:tc>
          <w:tcPr>
            <w:tcW w:w="8306" w:type="dxa"/>
          </w:tcPr>
          <w:p w14:paraId="29066F85" w14:textId="21FAEB87" w:rsidR="0019297E" w:rsidRDefault="00545D59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22A68DE" wp14:editId="38D64278">
                  <wp:extent cx="5274310" cy="2943860"/>
                  <wp:effectExtent l="0" t="0" r="2540" b="8890"/>
                  <wp:docPr id="755411613" name="รูปภาพ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5411613" name="รูปภาพ 755411613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F0FA09" w14:textId="77777777" w:rsidR="0019297E" w:rsidRDefault="0019297E">
            <w:pPr>
              <w:keepNext/>
            </w:pPr>
          </w:p>
          <w:p w14:paraId="15B5185E" w14:textId="77777777" w:rsidR="0019297E" w:rsidRDefault="0019297E">
            <w:pPr>
              <w:pStyle w:val="ab"/>
              <w:keepNext/>
            </w:pPr>
            <w:bookmarkStart w:id="44" w:name="_Toc243075761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14</w:t>
              </w:r>
            </w:fldSimple>
            <w:r>
              <w:rPr>
                <w:rFonts w:hint="cs"/>
                <w:cs/>
              </w:rPr>
              <w:t xml:space="preserve">  ตัวอย่างตารางที่เชื่อมกันด้วยคีย์หลักและคีย์นอก</w:t>
            </w:r>
            <w:bookmarkEnd w:id="44"/>
          </w:p>
        </w:tc>
      </w:tr>
    </w:tbl>
    <w:p w14:paraId="164F89C3" w14:textId="77777777" w:rsidR="0019297E" w:rsidRDefault="0019297E"/>
    <w:p w14:paraId="0464B943" w14:textId="77777777" w:rsidR="0019297E" w:rsidRDefault="0019297E">
      <w:r>
        <w:rPr>
          <w:rFonts w:hint="cs"/>
          <w:cs/>
        </w:rPr>
        <w:tab/>
        <w:t>2.14.1 ข้อดี</w:t>
      </w:r>
    </w:p>
    <w:p w14:paraId="2723F4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2.14.1.1 รักษาความถูกต้องของข้อมูลที่สัมพันธ์กันด้วยคีย์หลักและคีย์นอก</w:t>
      </w:r>
    </w:p>
    <w:p w14:paraId="29636AE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2.14.1.2 รองรับธุรกรรม เหมาะกับข้อมูลที่ต้องการความถูกต้องสูง</w:t>
      </w:r>
    </w:p>
    <w:p w14:paraId="66082FA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2.14.1.3 รวมข้อมูลจากหลายตารางในคำสั่งเดียวได้ด้วยการเชื่อมตาราง</w:t>
      </w:r>
    </w:p>
    <w:p w14:paraId="6319D5F0" w14:textId="77777777" w:rsidR="0019297E" w:rsidRDefault="0019297E">
      <w:r>
        <w:rPr>
          <w:rFonts w:hint="cs"/>
          <w:cs/>
        </w:rPr>
        <w:tab/>
        <w:t>2.14.2 ข้อเสีย</w:t>
      </w:r>
    </w:p>
    <w:p w14:paraId="71314D1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2.14.2.1 ต้องกำหนดโครงสร้างตารางล่วงหน้า ไม่เหมาะกับข้อมูลที่เปลี่ยนบ่อย</w:t>
      </w:r>
    </w:p>
    <w:p w14:paraId="0B66B98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2.14.2.2 การเพิ่มคอลัมน์ในตารางที่มีข้อมูลจำนวนมากใช้เวลานาน</w:t>
      </w:r>
    </w:p>
    <w:p w14:paraId="7EE851F9" w14:textId="77777777" w:rsidR="0019297E" w:rsidRDefault="0019297E">
      <w:r>
        <w:rPr>
          <w:rFonts w:hint="cs"/>
          <w:cs/>
        </w:rPr>
        <w:tab/>
        <w:t xml:space="preserve">2.14.3 การนำไปใช้ในโครงการ ผู้จัดทำใช้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จัดเก็บข้อมูลที่มีความสัมพันธ์กันชัดเจนและต้องการความถูกต้องสูง ดังนี้</w:t>
      </w:r>
    </w:p>
    <w:p w14:paraId="319DA6C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2.14.3.1 ข้อมูลร้านค้าและผู้ใช้ ได้แก่ ร้านค้า สมาชิก บทบาท และคำเชิญ</w:t>
      </w:r>
    </w:p>
    <w:p w14:paraId="081515A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2.14.3.2 ข้อมูลธุรกิจและช่องทาง ได้แก่ ธุรกิจ ช่องทางที่เชื่อมต่อ และการตั้งค่าแชทบอทของแต่ละธุรกิจ</w:t>
      </w:r>
    </w:p>
    <w:p w14:paraId="2BECD2A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2.14.3.3 ข้อมูลการขาย ได้แก่ ลูกค้า สินค้า และคำสั่งซื้อ</w:t>
      </w:r>
    </w:p>
    <w:p w14:paraId="375A3DD7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2.14.3.4 ข้อมูลสนับสนุนการตอบแชท ได้แก่ แท็ก ข้อความสำเร็จรูป กฎตอบกลับอัตโนมัติ ผู้รับผิดชอบบทสนทนา และประวัติการนำเข้าแชท</w:t>
      </w:r>
    </w:p>
    <w:p w14:paraId="1C032D89" w14:textId="77777777" w:rsidR="0019297E" w:rsidRDefault="0019297E">
      <w:r>
        <w:rPr>
          <w:rFonts w:hint="cs"/>
          <w:cs/>
        </w:rPr>
        <w:tab/>
        <w:t>2.14.4 แนวทางการออกแบบตารางในโครงการ ดังนี้</w:t>
      </w:r>
    </w:p>
    <w:p w14:paraId="40F69EB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2.14.4.1 ทุกตารางที่เป็นข้อมูลของร้านค้าอ้างอิงตารางร้านค้าด้วยคีย์นอกแบบลบตามกัน เมื่อร้านค้าถูกลบ ข้อมูลที่เกี่ยวข้องจะถูกลบตามโดยอัตโนมัติ</w:t>
      </w:r>
    </w:p>
    <w:p w14:paraId="5034747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2.14.4.2 เก็บข้อมูลที่เป็นรายการ เช่น สิทธิ์ของบทบาทและคีย์เวิร์ดของกฎตอบกลับ ไว้ในคอลัมน์ชนิด JSON</w:t>
      </w:r>
    </w:p>
    <w:p w14:paraId="07645E0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2.14.4.3 ใช้ชุดอักขระ utf8mb4 ซึ่งรองรับทั้งภาษาไทยและอีโมจิ</w:t>
      </w:r>
    </w:p>
    <w:p w14:paraId="3078353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2.14.4.4 สร้างและแก้ไขโครงสร้างตารางผ่าน </w:t>
      </w:r>
      <w:proofErr w:type="spellStart"/>
      <w:r>
        <w:rPr>
          <w:rFonts w:hint="cs"/>
          <w:cs/>
        </w:rPr>
        <w:t>Migration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จึงติดตามประวัติการเปลี่ยนแปลงโครงสร้างได้</w:t>
      </w:r>
    </w:p>
    <w:p w14:paraId="0E9E76CB" w14:textId="77777777" w:rsidR="0019297E" w:rsidRDefault="0019297E"/>
    <w:p w14:paraId="70400E3A" w14:textId="77777777" w:rsidR="0019297E" w:rsidRDefault="0019297E">
      <w:pPr>
        <w:pStyle w:val="2"/>
      </w:pPr>
      <w:bookmarkStart w:id="45" w:name="_Toc243075666"/>
      <w:proofErr w:type="spellStart"/>
      <w:r>
        <w:rPr>
          <w:rFonts w:hint="cs"/>
          <w:cs/>
        </w:rPr>
        <w:t>MongoDB</w:t>
      </w:r>
      <w:bookmarkEnd w:id="45"/>
      <w:proofErr w:type="spellEnd"/>
    </w:p>
    <w:p w14:paraId="646EC805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คือฐานข้อมูลแบบเอกสาร จัดเก็บข้อมูลเป็นเอกสารรูปแบบ BSON ซึ่งมีโครงสร้างคล้าย JSON [15] และรวมเอกสารประเภทเดียวกันไว้ในคอ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เอกสารในคอ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ลกชันเดียวกันไม่จำเป็นต้องมี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ลด์เหมือนกัน และเก็บอาร์เรย์หรือเอกสารย่อยไว้ในเอกสารได้โดยตรง ดังรูปที่ 2.14 เอกสารทุกฉบับมีรหัส </w:t>
      </w:r>
      <w:proofErr w:type="spellStart"/>
      <w:r>
        <w:rPr>
          <w:rFonts w:hint="cs"/>
          <w:cs/>
        </w:rPr>
        <w:t>ObjectId</w:t>
      </w:r>
      <w:proofErr w:type="spellEnd"/>
      <w:r>
        <w:rPr>
          <w:rFonts w:hint="cs"/>
          <w:cs/>
        </w:rPr>
        <w:t xml:space="preserve"> ที่ระบบสร้างให้เป็นคีย์หลัก การใช้ฐานข้อมูลหลายประเภทในระบบเดียวตามลักษณะของข้อมูลเรียกว่า </w:t>
      </w:r>
      <w:proofErr w:type="spellStart"/>
      <w:r>
        <w:rPr>
          <w:rFonts w:hint="cs"/>
          <w:cs/>
        </w:rPr>
        <w:t>Polyglot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Persistence</w:t>
      </w:r>
      <w:proofErr w:type="spellEnd"/>
      <w:r>
        <w:rPr>
          <w:rFonts w:hint="cs"/>
          <w:cs/>
        </w:rPr>
        <w:t xml:space="preserve"> [16]</w:t>
      </w:r>
    </w:p>
    <w:p w14:paraId="08FC58E3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4754D65" w14:textId="77777777">
        <w:trPr>
          <w:cantSplit/>
        </w:trPr>
        <w:tc>
          <w:tcPr>
            <w:tcW w:w="8306" w:type="dxa"/>
          </w:tcPr>
          <w:p w14:paraId="53EAB39C" w14:textId="6504CB2A" w:rsidR="0019297E" w:rsidRDefault="00545D59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3F30059" wp14:editId="166B98EC">
                  <wp:extent cx="5274310" cy="2943860"/>
                  <wp:effectExtent l="0" t="0" r="2540" b="8890"/>
                  <wp:docPr id="1400458500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458500" name="รูปภาพ 1400458500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F95BE2" w14:textId="77777777" w:rsidR="0019297E" w:rsidRDefault="0019297E">
            <w:pPr>
              <w:keepNext/>
            </w:pPr>
          </w:p>
          <w:p w14:paraId="1246E2BE" w14:textId="77777777" w:rsidR="0019297E" w:rsidRDefault="0019297E">
            <w:pPr>
              <w:pStyle w:val="ab"/>
              <w:keepNext/>
            </w:pPr>
            <w:bookmarkStart w:id="46" w:name="_Toc243075762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15</w:t>
              </w:r>
            </w:fldSimple>
            <w:r>
              <w:rPr>
                <w:rFonts w:hint="cs"/>
                <w:cs/>
              </w:rPr>
              <w:t xml:space="preserve">  โครงสร้างฐานข้อมูล 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 xml:space="preserve">ลกชัน และเอกสารของ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46"/>
            <w:proofErr w:type="spellEnd"/>
          </w:p>
        </w:tc>
      </w:tr>
    </w:tbl>
    <w:p w14:paraId="6326E246" w14:textId="77777777" w:rsidR="0019297E" w:rsidRDefault="0019297E"/>
    <w:p w14:paraId="65C37550" w14:textId="77777777" w:rsidR="0019297E" w:rsidRDefault="0019297E">
      <w:r>
        <w:rPr>
          <w:rFonts w:hint="cs"/>
          <w:cs/>
        </w:rPr>
        <w:tab/>
        <w:t>2.15.1 ข้อดี</w:t>
      </w:r>
    </w:p>
    <w:p w14:paraId="16786EC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2.15.1.1 โครงสร้างข้อมูลยืดหยุ่น เพิ่ม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ลด์ได้โดยไม่ต้องแก้โครงสร้างตาราง</w:t>
      </w:r>
    </w:p>
    <w:p w14:paraId="253DC32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2.15.1.2 รองรับข้อมูลปริมาณมากและเก็บอาร์เรย์ในเอกสารได้โดยตรง</w:t>
      </w:r>
    </w:p>
    <w:p w14:paraId="4D7444E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2.15.1.3 อ่านข้อมูลที่เกี่ยวข้องได้จากเอกสารเดียวโดยไม่ต้องเชื่อมหลายตาราง</w:t>
      </w:r>
    </w:p>
    <w:p w14:paraId="0083F8F6" w14:textId="77777777" w:rsidR="0019297E" w:rsidRDefault="0019297E">
      <w:r>
        <w:rPr>
          <w:rFonts w:hint="cs"/>
          <w:cs/>
        </w:rPr>
        <w:tab/>
        <w:t>2.15.2 ข้อเสีย</w:t>
      </w:r>
    </w:p>
    <w:p w14:paraId="61F29AD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2.15.2.1 ไม่มีการบังคับความสัมพันธ์ระหว่างข้อมูลเหมือนฐานข้อมูลเชิงสัมพันธ์</w:t>
      </w:r>
    </w:p>
    <w:p w14:paraId="332AB05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2.15.2.2 ผู้พัฒนาต้องตรวจสอบความถูกต้องของ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ลด์ในโปรแกรมเอง</w:t>
      </w:r>
    </w:p>
    <w:p w14:paraId="07BB4862" w14:textId="77777777" w:rsidR="0019297E" w:rsidRDefault="0019297E">
      <w:r>
        <w:rPr>
          <w:rFonts w:hint="cs"/>
          <w:cs/>
        </w:rPr>
        <w:tab/>
        <w:t xml:space="preserve">2.15.3 การนำไปใช้ในโครงการ ผู้จัดทำใช้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เก็บข้อมูลที่มีปริมาณมาก เพิ่มขึ้นตลอดเวลา หรือมีรูปแบบไม่แน่นอน แบ่งเป็น 5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>ลกชัน ดังนี้</w:t>
      </w:r>
    </w:p>
    <w:p w14:paraId="36D47E1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2.15.3.1 </w:t>
      </w:r>
      <w:proofErr w:type="spellStart"/>
      <w:r>
        <w:rPr>
          <w:rFonts w:hint="cs"/>
          <w:cs/>
        </w:rPr>
        <w:t>conversations</w:t>
      </w:r>
      <w:proofErr w:type="spellEnd"/>
      <w:r>
        <w:rPr>
          <w:rFonts w:hint="cs"/>
          <w:cs/>
        </w:rPr>
        <w:t xml:space="preserve"> เก็บบทสนทนาของลูกค้าแต่ละรายในแต่ละช่องทาง พร้อมแท็ก ผู้รับผิดชอบ และโหมดแชทบอท</w:t>
      </w:r>
    </w:p>
    <w:p w14:paraId="10F7065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2.15.3.2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เก็บข้อความทุกข้อความ ซึ่งมี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>ลด์ต่างกันตามประเภท เช่น ข้อความสติกเกอร์มีรหัสสติกเกอร์ และข้อความไฟล์มีชื่อและขนาดไฟล์</w:t>
      </w:r>
    </w:p>
    <w:p w14:paraId="6FB9F47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2.15.3.3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documents</w:t>
      </w:r>
      <w:proofErr w:type="spellEnd"/>
      <w:r>
        <w:rPr>
          <w:rFonts w:hint="cs"/>
          <w:cs/>
        </w:rPr>
        <w:t xml:space="preserve"> เก็บเอกสารความรู้ของแชทบอทแต่ละธุรกิจ</w:t>
      </w:r>
    </w:p>
    <w:p w14:paraId="4BE55FE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2.15.3.4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chunks</w:t>
      </w:r>
      <w:proofErr w:type="spellEnd"/>
      <w:r>
        <w:rPr>
          <w:rFonts w:hint="cs"/>
          <w:cs/>
        </w:rPr>
        <w:t xml:space="preserve"> เก็บส่วนย่อยของเอกสารพร้อมเวกเตอร์</w:t>
      </w:r>
    </w:p>
    <w:p w14:paraId="399D5B4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2.15.3.5 </w:t>
      </w:r>
      <w:proofErr w:type="spellStart"/>
      <w:r>
        <w:rPr>
          <w:rFonts w:hint="cs"/>
          <w:cs/>
        </w:rPr>
        <w:t>device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tokens</w:t>
      </w:r>
      <w:proofErr w:type="spellEnd"/>
      <w:r>
        <w:rPr>
          <w:rFonts w:hint="cs"/>
          <w:cs/>
        </w:rPr>
        <w:t xml:space="preserve"> เก็บโทเคนของอุปกรณ์สำหรับส่งการแจ้งเตือน</w:t>
      </w:r>
    </w:p>
    <w:p w14:paraId="64C30F93" w14:textId="77777777" w:rsidR="0019297E" w:rsidRDefault="0019297E">
      <w:r>
        <w:rPr>
          <w:rFonts w:hint="cs"/>
          <w:cs/>
        </w:rPr>
        <w:lastRenderedPageBreak/>
        <w:tab/>
        <w:t xml:space="preserve">2.15.4 การเชื่อมต่อกับระบบหลังบ้าน ระบบหลังบ้านเชื่อมต่อ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ผ่านไลบรารี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ซึ่งใช้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 xml:space="preserve"> รูปแบบเดียวกับ </w:t>
      </w:r>
      <w:proofErr w:type="spellStart"/>
      <w:r>
        <w:rPr>
          <w:rFonts w:hint="cs"/>
          <w:cs/>
        </w:rPr>
        <w:t>Eloquent</w:t>
      </w:r>
      <w:proofErr w:type="spellEnd"/>
      <w:r>
        <w:rPr>
          <w:rFonts w:hint="cs"/>
          <w:cs/>
        </w:rPr>
        <w:t xml:space="preserve"> และเชื่อมโยงข้อมูลกับ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ด้วยรหัสอ้างอิง เช่น เอกสารบทสนทนาเก็บรหัสร้านค้าและรหัสลูกค้าจาก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ส่วนตารางคำสั่งซื้อเก็บรหัสเอกสารบทสนทนาจาก </w:t>
      </w:r>
      <w:proofErr w:type="spellStart"/>
      <w:r>
        <w:rPr>
          <w:rFonts w:hint="cs"/>
          <w:cs/>
        </w:rPr>
        <w:t>MongoDB</w:t>
      </w:r>
      <w:proofErr w:type="spellEnd"/>
    </w:p>
    <w:p w14:paraId="2A396C5F" w14:textId="77777777" w:rsidR="0019297E" w:rsidRDefault="0019297E"/>
    <w:p w14:paraId="77FF368D" w14:textId="77777777" w:rsidR="0019297E" w:rsidRDefault="0019297E">
      <w:pPr>
        <w:pStyle w:val="2"/>
      </w:pPr>
      <w:bookmarkStart w:id="47" w:name="_Toc243075667"/>
      <w:r>
        <w:rPr>
          <w:rFonts w:hint="cs"/>
          <w:cs/>
        </w:rPr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bookmarkEnd w:id="47"/>
      <w:proofErr w:type="spellEnd"/>
    </w:p>
    <w:p w14:paraId="14DCA85A" w14:textId="77777777" w:rsidR="0019297E" w:rsidRDefault="0019297E">
      <w:r>
        <w:rPr>
          <w:rFonts w:hint="cs"/>
          <w:cs/>
        </w:rPr>
        <w:tab/>
        <w:t xml:space="preserve">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คือการออกแบบให้ระบบเดียวให้บริการผู้เช่าหลายราย โดยข้อมูลของผู้เช่าแต่ละรายแยกออกจากกัน [17] วิธีที่ใช้กันทั่วไปคือใช้ฐานข้อมูลร่วมกันและเพิ่มคอลัมน์รหัสผู้เช่าในทุกตาราง แล้วกรองข้อมูลตามรหัสผู้เช่าทุกครั้งที่อ่านหรือเขียน ดังรูปที่ 2.15</w:t>
      </w:r>
    </w:p>
    <w:p w14:paraId="7033322D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B8B44C0" w14:textId="77777777">
        <w:trPr>
          <w:cantSplit/>
        </w:trPr>
        <w:tc>
          <w:tcPr>
            <w:tcW w:w="8306" w:type="dxa"/>
          </w:tcPr>
          <w:p w14:paraId="7718CC00" w14:textId="4674A1DF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372BD6F" wp14:editId="310CAE96">
                  <wp:extent cx="5274310" cy="2943860"/>
                  <wp:effectExtent l="0" t="0" r="2540" b="8890"/>
                  <wp:docPr id="667446064" name="รูปภาพ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7446064" name="รูปภาพ 667446064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570C52" w14:textId="77777777" w:rsidR="0019297E" w:rsidRDefault="0019297E">
            <w:pPr>
              <w:keepNext/>
            </w:pPr>
          </w:p>
          <w:p w14:paraId="5F80640E" w14:textId="77777777" w:rsidR="0019297E" w:rsidRDefault="0019297E">
            <w:pPr>
              <w:pStyle w:val="ab"/>
              <w:keepNext/>
            </w:pPr>
            <w:bookmarkStart w:id="48" w:name="_Toc243075763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16</w:t>
              </w:r>
            </w:fldSimple>
            <w:r>
              <w:rPr>
                <w:rFonts w:hint="cs"/>
                <w:cs/>
              </w:rPr>
              <w:t xml:space="preserve">  การแยกข้อมูลของผู้เช่าด้วยคอลัมน์รหัสผู้เช่า</w:t>
            </w:r>
            <w:bookmarkEnd w:id="48"/>
          </w:p>
        </w:tc>
      </w:tr>
    </w:tbl>
    <w:p w14:paraId="08D96786" w14:textId="77777777" w:rsidR="0019297E" w:rsidRDefault="0019297E"/>
    <w:p w14:paraId="17653721" w14:textId="77777777" w:rsidR="0019297E" w:rsidRDefault="0019297E">
      <w:r>
        <w:rPr>
          <w:rFonts w:hint="cs"/>
          <w:cs/>
        </w:rPr>
        <w:tab/>
        <w:t>2.16.1 การนำไปใช้ในโครงการ ทุกตารางและทุกเอกสารมีรหัสร้านค้ากำกับ ร้านค้าหนึ่งแห่งมีได้หลายธุรกิจ แต่ละธุรกิจมีช่องทาง แบรนด์ และการตั้งค่าแชทบอทของตนเอง</w:t>
      </w:r>
    </w:p>
    <w:p w14:paraId="2100B05A" w14:textId="77777777" w:rsidR="0019297E" w:rsidRDefault="0019297E"/>
    <w:p w14:paraId="327A2B7D" w14:textId="77777777" w:rsidR="0019297E" w:rsidRDefault="0019297E">
      <w:pPr>
        <w:pStyle w:val="2"/>
      </w:pPr>
      <w:bookmarkStart w:id="49" w:name="_Toc243075668"/>
      <w:r>
        <w:rPr>
          <w:rFonts w:hint="cs"/>
          <w:cs/>
        </w:rPr>
        <w:t>การควบคุมสิทธิ์ตามบทบาท (RBAC)</w:t>
      </w:r>
      <w:bookmarkEnd w:id="49"/>
    </w:p>
    <w:p w14:paraId="13E31622" w14:textId="77777777" w:rsidR="0019297E" w:rsidRDefault="0019297E">
      <w:r>
        <w:rPr>
          <w:rFonts w:hint="cs"/>
          <w:cs/>
        </w:rPr>
        <w:tab/>
        <w:t>RBAC (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>) คือการควบคุมการเข้าถึงระบบโดยกำหนดสิทธิ์ให้แก่บทบาท แล้วมอบบทบาทให้ผู้ใช้ [18] ดังรูปที่ 2.16 เมื่อต้องการเปลี่ยนสิทธิ์ของผู้ใช้หลายคน ผู้ดูแลแก้ไขเฉพาะบทบาทโดยไม่ต้องแก้ทีละคน ช่วยลดความผิดพลาดในการกำหนดสิทธิ์</w:t>
      </w:r>
    </w:p>
    <w:p w14:paraId="09D4C0EA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33FD43DE" w14:textId="77777777">
        <w:trPr>
          <w:cantSplit/>
        </w:trPr>
        <w:tc>
          <w:tcPr>
            <w:tcW w:w="8306" w:type="dxa"/>
          </w:tcPr>
          <w:p w14:paraId="41F98B14" w14:textId="1A27A875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764C12" wp14:editId="14FC6072">
                  <wp:extent cx="5274310" cy="2943860"/>
                  <wp:effectExtent l="0" t="0" r="2540" b="8890"/>
                  <wp:docPr id="895392446" name="รูปภาพ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392446" name="รูปภาพ 895392446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4F57" w14:textId="77777777" w:rsidR="0019297E" w:rsidRDefault="0019297E">
            <w:pPr>
              <w:keepNext/>
            </w:pPr>
          </w:p>
          <w:p w14:paraId="0645849E" w14:textId="77777777" w:rsidR="0019297E" w:rsidRDefault="0019297E">
            <w:pPr>
              <w:pStyle w:val="ab"/>
              <w:keepNext/>
            </w:pPr>
            <w:bookmarkStart w:id="50" w:name="_Toc243075764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17</w:t>
              </w:r>
            </w:fldSimple>
            <w:r>
              <w:rPr>
                <w:rFonts w:hint="cs"/>
                <w:cs/>
              </w:rPr>
              <w:t xml:space="preserve">  ความสัมพันธ์ระหว่างผู้ใช้ บทบาท และสิทธิ์</w:t>
            </w:r>
            <w:bookmarkEnd w:id="50"/>
          </w:p>
        </w:tc>
      </w:tr>
    </w:tbl>
    <w:p w14:paraId="16216468" w14:textId="77777777" w:rsidR="0019297E" w:rsidRDefault="0019297E"/>
    <w:p w14:paraId="1A15AB92" w14:textId="77777777" w:rsidR="0019297E" w:rsidRDefault="0019297E">
      <w:r>
        <w:rPr>
          <w:rFonts w:hint="cs"/>
          <w:cs/>
        </w:rPr>
        <w:tab/>
        <w:t xml:space="preserve">2.17.1 การนำไปใช้ในโครงการ ระบบมีบทบาทพื้นฐานที่กำหนดไว้ล่วงหน้า 5 บทบาท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และเจ้าของร้านสร้างบทบาทใหม่ได้ โดยเลือกจากสิทธิ์ทั้งหมด 12 รายการ เช่น การตอบข้อความ การมอบหมายงาน และการจัดการคำสั่งซื้อ โดยระบบหลังบ้านตรวจสอบสิทธิ์ทุกครั้งที่มีคำขอ</w:t>
      </w:r>
    </w:p>
    <w:p w14:paraId="4C63C5F2" w14:textId="77777777" w:rsidR="0019297E" w:rsidRDefault="0019297E"/>
    <w:p w14:paraId="2AADC0D0" w14:textId="77777777" w:rsidR="0019297E" w:rsidRDefault="0019297E">
      <w:pPr>
        <w:pStyle w:val="2"/>
      </w:pPr>
      <w:bookmarkStart w:id="51" w:name="_Toc243075669"/>
      <w:r>
        <w:rPr>
          <w:rFonts w:hint="cs"/>
          <w:cs/>
        </w:rPr>
        <w:t>แชทบอท</w:t>
      </w:r>
      <w:bookmarkEnd w:id="51"/>
    </w:p>
    <w:p w14:paraId="66CAB49E" w14:textId="77777777" w:rsidR="0019297E" w:rsidRDefault="0019297E">
      <w:r>
        <w:rPr>
          <w:rFonts w:hint="cs"/>
          <w:cs/>
        </w:rPr>
        <w:tab/>
        <w:t>แชทบอทคือโปรแกรมที่สนทนากับผู้ใช้ด้วยภาษาธรรมชาติผ่านช่องทางแชท [19] แชทบอทแบบกฎจะตอบตามคำสำคัญหรือเงื่อนไขที่กำหนดไว้ล่วงหน้า ส่วนแชทบอทที่ใช้แบบจำลองภาษาสามารถสร้างคำตอบใหม่ได้ตามบริบทของการสนทนา แต่อาจสร้างข้อมูลที่ไม่มีอยู่จริงได้ ร้านค้าจึงต้องให้แชทบอทส่งต่อบทสนทนาให้เจ้าหน้าที่เมื่อตอบคำถามไม่ได้</w:t>
      </w:r>
    </w:p>
    <w:p w14:paraId="097FEF10" w14:textId="77777777" w:rsidR="0019297E" w:rsidRDefault="0019297E">
      <w:r>
        <w:rPr>
          <w:rFonts w:hint="cs"/>
          <w:cs/>
        </w:rPr>
        <w:tab/>
        <w:t>2.18.1 การนำไปใช้ในโครงการ แชทบอทตอบลูกค้าได้ทุกช่องทาง ร้านค้ากำหนดโหมดเริ่มต้นของแต่ละธุรกิจ และเจ้าหน้าที่เปลี่ยนโหมดรายบทสนทนาได้จากแอปพลิเคชัน ดังนี้</w:t>
      </w:r>
    </w:p>
    <w:p w14:paraId="0C02EE3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2.18.1.1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เจ้าหน้าที่ตอบลูกค้าเองทั้งหมด</w:t>
      </w:r>
    </w:p>
    <w:p w14:paraId="677A613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2.18.1.2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แชทบอทเสนอคำตอบให้เจ้าหน้าที่เลือกใช้</w:t>
      </w:r>
    </w:p>
    <w:p w14:paraId="5CEF762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2.18.1.3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แชทบอทตอบลูกค้าเอง ส่งต่อให้เจ้าหน้าที่เมื่อตอบไม่ได้</w:t>
      </w:r>
    </w:p>
    <w:p w14:paraId="6993CE51" w14:textId="77777777" w:rsidR="0019297E" w:rsidRDefault="0019297E">
      <w:r>
        <w:rPr>
          <w:rFonts w:hint="cs"/>
          <w:cs/>
        </w:rPr>
        <w:lastRenderedPageBreak/>
        <w:tab/>
        <w:t>2.18.2 การตอบอัตโนมัติด้วยคีย์เวิร์ด นอกจากแชทบอทที่ใช้แบบจำลองภาษา ระบบมีการตอบอัตโนมัติแบบกฎ ร้านค้ากำหนดคีย์เวิร์ดและข้อความตอบกลับได้เอง เมื่อข้อความของลูกค้าตรงกับคีย์เวิร์ดทั้งข้อความหรือมีคีย์เวิร์ดอยู่ ระบบจะส่งข้อความที่กำหนดไว้ทันที</w:t>
      </w:r>
    </w:p>
    <w:p w14:paraId="665EDCB4" w14:textId="77777777" w:rsidR="0019297E" w:rsidRDefault="0019297E"/>
    <w:p w14:paraId="6045D914" w14:textId="77777777" w:rsidR="0019297E" w:rsidRDefault="0019297E">
      <w:pPr>
        <w:pStyle w:val="2"/>
      </w:pPr>
      <w:bookmarkStart w:id="52" w:name="_Toc243075670"/>
      <w:r>
        <w:rPr>
          <w:rFonts w:hint="cs"/>
          <w:cs/>
        </w:rPr>
        <w:t>แบบจำลองภาษาขนาดใหญ่ (</w:t>
      </w:r>
      <w:proofErr w:type="spellStart"/>
      <w:r>
        <w:rPr>
          <w:rFonts w:hint="cs"/>
          <w:cs/>
        </w:rPr>
        <w:t>Large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</w:t>
      </w:r>
      <w:proofErr w:type="spellEnd"/>
      <w:r>
        <w:rPr>
          <w:rFonts w:hint="cs"/>
          <w:cs/>
        </w:rPr>
        <w:t>: LLM)</w:t>
      </w:r>
      <w:bookmarkEnd w:id="52"/>
    </w:p>
    <w:p w14:paraId="72A5BF7C" w14:textId="77777777" w:rsidR="0019297E" w:rsidRDefault="0019297E">
      <w:r>
        <w:rPr>
          <w:rFonts w:hint="cs"/>
          <w:cs/>
        </w:rPr>
        <w:tab/>
        <w:t xml:space="preserve">แบบจำลองภาษาขนาดใหญ่คือแบบจำลองที่ผ่านการฝึกด้วยข้อความจำนวนมหาศาลเพื่อทำนายคำถัดไปของข้อความ แบบจำลองส่วนใหญ่ใช้สถาปัตยกรรม </w:t>
      </w:r>
      <w:proofErr w:type="spellStart"/>
      <w:r>
        <w:rPr>
          <w:rFonts w:hint="cs"/>
          <w:cs/>
        </w:rPr>
        <w:t>Transformer</w:t>
      </w:r>
      <w:proofErr w:type="spellEnd"/>
      <w:r>
        <w:rPr>
          <w:rFonts w:hint="cs"/>
          <w:cs/>
        </w:rPr>
        <w:t xml:space="preserve"> ซึ่งใช้กลไก </w:t>
      </w:r>
      <w:proofErr w:type="spellStart"/>
      <w:r>
        <w:rPr>
          <w:rFonts w:hint="cs"/>
          <w:cs/>
        </w:rPr>
        <w:t>Self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พิจารณาความสัมพันธ์ระหว่างคำทุกคำในข้อความพร้อมกัน [20] ดังรูปที่ 2.17 เมื่อแบบจำลองมีขนาดใหญ่เพียงพอ จะสามารถทำงานใหม่ได้จากคำสั่งและตัวอย่างที่ให้ไว้ในข้อความนำเข้า โดยไม่ต้องฝึกแบบจำลองเพิ่มเติม [21]</w:t>
      </w:r>
    </w:p>
    <w:p w14:paraId="5BAFF57A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01393AB4" w14:textId="77777777">
        <w:trPr>
          <w:cantSplit/>
        </w:trPr>
        <w:tc>
          <w:tcPr>
            <w:tcW w:w="8306" w:type="dxa"/>
          </w:tcPr>
          <w:p w14:paraId="086925DC" w14:textId="0464BFE8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822EB2B" wp14:editId="1E17E016">
                  <wp:extent cx="5274310" cy="2943860"/>
                  <wp:effectExtent l="0" t="0" r="2540" b="8890"/>
                  <wp:docPr id="2004291387" name="รูปภาพ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291387" name="รูปภาพ 2004291387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28E9" w14:textId="77777777" w:rsidR="0019297E" w:rsidRDefault="0019297E">
            <w:pPr>
              <w:keepNext/>
            </w:pPr>
          </w:p>
          <w:p w14:paraId="19D45122" w14:textId="77777777" w:rsidR="0019297E" w:rsidRDefault="0019297E">
            <w:pPr>
              <w:pStyle w:val="ab"/>
              <w:keepNext/>
            </w:pPr>
            <w:bookmarkStart w:id="53" w:name="_Toc243075765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18</w:t>
              </w:r>
            </w:fldSimple>
            <w:r>
              <w:rPr>
                <w:rFonts w:hint="cs"/>
                <w:cs/>
              </w:rPr>
              <w:t xml:space="preserve">  สถาปัตยกรรม </w:t>
            </w:r>
            <w:proofErr w:type="spellStart"/>
            <w:r>
              <w:rPr>
                <w:rFonts w:hint="cs"/>
                <w:cs/>
              </w:rPr>
              <w:t>Transformer</w:t>
            </w:r>
            <w:proofErr w:type="spellEnd"/>
            <w:r>
              <w:rPr>
                <w:rFonts w:hint="cs"/>
                <w:cs/>
              </w:rPr>
              <w:t xml:space="preserve"> (ที่มา: [20])</w:t>
            </w:r>
            <w:bookmarkEnd w:id="53"/>
          </w:p>
        </w:tc>
      </w:tr>
    </w:tbl>
    <w:p w14:paraId="0B8DCB75" w14:textId="77777777" w:rsidR="0019297E" w:rsidRDefault="0019297E"/>
    <w:p w14:paraId="59C30698" w14:textId="77777777" w:rsidR="0019297E" w:rsidRDefault="0019297E">
      <w:r>
        <w:rPr>
          <w:rFonts w:hint="cs"/>
          <w:cs/>
        </w:rPr>
        <w:tab/>
        <w:t xml:space="preserve">2.19.1 การนำไปใช้ในโครงการ ระบบหลังบ้านประกอบข้อความสั่งงานจากบุคลิกที่ร้านค้ากำหนด ข้อมูลแบรนด์ ผลการค้นคืนจากฐานความรู้ บทสรุปของบทสนทนา และข้อความล่าสุด 20 ข้อความ แล้วส่งให้แบบจำลองภาษาสร้างคำตอบ ร้านค้าเลือกใช้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ที่ติดตั้งบนเครื่องแม่ข่ายเอง หรือบริการผ่าน API เช่น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 และ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ได้ นอกจากนี้แอปพลิเคชันยังเรียกให้แบบจำลองภาษาวิเคราะห์บทสนทนา เพื่อแสดงบทสรุป ความรู้สึก และเจตนาของลูกค้าแก่เจ้าหน้าที่</w:t>
      </w:r>
    </w:p>
    <w:p w14:paraId="29E0D850" w14:textId="77777777" w:rsidR="0019297E" w:rsidRDefault="0019297E"/>
    <w:p w14:paraId="31D74430" w14:textId="77777777" w:rsidR="0019297E" w:rsidRDefault="0019297E">
      <w:pPr>
        <w:pStyle w:val="2"/>
      </w:pPr>
      <w:bookmarkStart w:id="54" w:name="_Toc243075671"/>
      <w:r>
        <w:rPr>
          <w:rFonts w:hint="cs"/>
          <w:cs/>
        </w:rPr>
        <w:t>RAG (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>)</w:t>
      </w:r>
      <w:bookmarkEnd w:id="54"/>
    </w:p>
    <w:p w14:paraId="2A5FB816" w14:textId="77777777" w:rsidR="0019297E" w:rsidRDefault="0019297E">
      <w:r>
        <w:rPr>
          <w:rFonts w:hint="cs"/>
          <w:cs/>
        </w:rPr>
        <w:tab/>
        <w:t>RAG คือเทคนิคที่ค้นคืนเอกสารที่เกี่ยวข้องกับคำถามจากฐานความรู้ก่อน แล้วส่งเอกสารเหล่านั้นให้แบบจำลองภาษาใช้ประกอบการสร้างคำตอบ [22] ดังรูปที่ 2.18 ช่วยให้แบบจำลองตอบจากข้อมูลของร้านค้าที่ไม่ได้อยู่ในข้อมูลที่ใช้ฝึก และลดการสร้างข้อมูลที่ไม่มีอยู่จริง</w:t>
      </w:r>
    </w:p>
    <w:p w14:paraId="3525E4E2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4B6116B7" w14:textId="77777777">
        <w:trPr>
          <w:cantSplit/>
        </w:trPr>
        <w:tc>
          <w:tcPr>
            <w:tcW w:w="8306" w:type="dxa"/>
          </w:tcPr>
          <w:p w14:paraId="09CA711F" w14:textId="5AA5292D" w:rsidR="0019297E" w:rsidRDefault="00444BFC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D298EB9" wp14:editId="466B5139">
                  <wp:extent cx="5274310" cy="2943860"/>
                  <wp:effectExtent l="0" t="0" r="2540" b="8890"/>
                  <wp:docPr id="1585887821" name="รูปภาพ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5887821" name="รูปภาพ 1585887821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625C86" w14:textId="77777777" w:rsidR="0019297E" w:rsidRDefault="0019297E">
            <w:pPr>
              <w:keepNext/>
            </w:pPr>
          </w:p>
          <w:p w14:paraId="7684453C" w14:textId="77777777" w:rsidR="0019297E" w:rsidRDefault="0019297E">
            <w:pPr>
              <w:pStyle w:val="ab"/>
              <w:keepNext/>
            </w:pPr>
            <w:bookmarkStart w:id="55" w:name="_Toc243075766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19</w:t>
              </w:r>
            </w:fldSimple>
            <w:r>
              <w:rPr>
                <w:rFonts w:hint="cs"/>
                <w:cs/>
              </w:rPr>
              <w:t xml:space="preserve">  ขั้นตอนการทำงานของ RAG</w:t>
            </w:r>
            <w:bookmarkEnd w:id="55"/>
          </w:p>
        </w:tc>
      </w:tr>
    </w:tbl>
    <w:p w14:paraId="66B15780" w14:textId="77777777" w:rsidR="0019297E" w:rsidRDefault="0019297E"/>
    <w:p w14:paraId="3C76AE5B" w14:textId="77777777" w:rsidR="0019297E" w:rsidRDefault="0019297E">
      <w:r>
        <w:rPr>
          <w:rFonts w:hint="cs"/>
          <w:cs/>
        </w:rPr>
        <w:tab/>
        <w:t xml:space="preserve">2.20.1 การนำไปใช้ในโครงการ ร้านค้าเพิ่มเอกสารความรู้และนำข้อมูลสินค้าเข้าสู่ฐานความรู้ได้ ระบบแบ่งเอกสารเป็นส่วนย่อยขนาดไม่เกิน 500 ตัวอักษร จัดเก็บพร้อมเวกเตอร์ใน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และค้นคืนส่วนย่อยที่เกี่ยวข้อง 4 อันดับแรกมาประกอบข้อความสั่งงาน</w:t>
      </w:r>
    </w:p>
    <w:p w14:paraId="300B9F45" w14:textId="77777777" w:rsidR="0019297E" w:rsidRDefault="0019297E"/>
    <w:p w14:paraId="48E9D51C" w14:textId="77777777" w:rsidR="0019297E" w:rsidRDefault="0019297E">
      <w:pPr>
        <w:pStyle w:val="2"/>
      </w:pPr>
      <w:bookmarkStart w:id="56" w:name="_Toc243075672"/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และความคล้ายโคไซน์</w:t>
      </w:r>
      <w:bookmarkEnd w:id="56"/>
    </w:p>
    <w:p w14:paraId="4DA1721B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คือการแปลงข้อความเป็นเวกเตอร์ตัวเลขที่มีมิติคงที่ โดยข้อความที่มีความหมายใกล้เคียงกันจะได้เวกเตอร์ที่อยู่ใกล้กันในปริภูมิเวกเตอร์ [23] ดังรูปที่ 2.19 ความใกล้เคียงวัดได้จากความคล้ายโคไซน์ </w:t>
      </w:r>
      <w:proofErr w:type="spellStart"/>
      <w:r>
        <w:rPr>
          <w:rFonts w:hint="cs"/>
          <w:cs/>
        </w:rPr>
        <w:t>cos</w:t>
      </w:r>
      <w:proofErr w:type="spellEnd"/>
      <w:r>
        <w:rPr>
          <w:rFonts w:hint="cs"/>
          <w:cs/>
        </w:rPr>
        <w:t>(θ) = (A · B) / (‖A‖ ‖B‖) ค่าที่เข้าใกล้ 1 แสดงว่าข้อความทั้งสองมีความหมายใกล้เคียงกัน ส่วนค่าที่เข้าใกล้ 0 แสดงว่าไม่เกี่ยวข้องกัน</w:t>
      </w:r>
    </w:p>
    <w:p w14:paraId="45A354F8" w14:textId="77777777" w:rsidR="0019297E" w:rsidRDefault="0019297E"/>
    <w:tbl>
      <w:tblPr>
        <w:tblW w:w="0" w:type="auto"/>
        <w:tblLook w:val="04A0" w:firstRow="1" w:lastRow="0" w:firstColumn="1" w:lastColumn="0" w:noHBand="0" w:noVBand="1"/>
      </w:tblPr>
      <w:tblGrid>
        <w:gridCol w:w="8306"/>
      </w:tblGrid>
      <w:tr w:rsidR="0019297E" w14:paraId="5E0FDA6B" w14:textId="77777777">
        <w:trPr>
          <w:cantSplit/>
        </w:trPr>
        <w:tc>
          <w:tcPr>
            <w:tcW w:w="8306" w:type="dxa"/>
          </w:tcPr>
          <w:p w14:paraId="25FF7BCC" w14:textId="61F0CAFC" w:rsidR="0019297E" w:rsidRDefault="00444BFC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6DA80D52" wp14:editId="603E05A4">
                  <wp:extent cx="5274310" cy="2943860"/>
                  <wp:effectExtent l="0" t="0" r="2540" b="8890"/>
                  <wp:docPr id="1549517454" name="รูปภาพ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517454" name="รูปภาพ 1549517454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4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D0272" w14:textId="77777777" w:rsidR="0019297E" w:rsidRDefault="0019297E">
            <w:pPr>
              <w:keepNext/>
            </w:pPr>
          </w:p>
          <w:p w14:paraId="2093B83E" w14:textId="77777777" w:rsidR="0019297E" w:rsidRDefault="0019297E">
            <w:pPr>
              <w:pStyle w:val="ab"/>
              <w:keepNext/>
            </w:pPr>
            <w:bookmarkStart w:id="57" w:name="_Toc243075767"/>
            <w:r>
              <w:rPr>
                <w:rFonts w:hint="cs"/>
                <w:cs/>
              </w:rPr>
              <w:t>รูปที่ 2.</w:t>
            </w:r>
            <w:fldSimple w:instr=" SEQ รูปที่ \* ARABIC ">
              <w:r w:rsidR="00E9623D">
                <w:rPr>
                  <w:noProof/>
                </w:rPr>
                <w:t>20</w:t>
              </w:r>
            </w:fldSimple>
            <w:r>
              <w:rPr>
                <w:rFonts w:hint="cs"/>
                <w:cs/>
              </w:rPr>
              <w:t xml:space="preserve">  ตัวอย่างตำแหน่งของข้อความในปริภูมิเวกเตอร์</w:t>
            </w:r>
            <w:bookmarkEnd w:id="57"/>
          </w:p>
        </w:tc>
      </w:tr>
    </w:tbl>
    <w:p w14:paraId="213B280B" w14:textId="77777777" w:rsidR="0019297E" w:rsidRDefault="0019297E"/>
    <w:p w14:paraId="757BFA6C" w14:textId="77777777" w:rsidR="0019297E" w:rsidRDefault="0019297E">
      <w:r>
        <w:rPr>
          <w:rFonts w:hint="cs"/>
          <w:cs/>
        </w:rPr>
        <w:tab/>
        <w:t xml:space="preserve">2.21.1 การนำไปใช้ในโครงการ ระบบแปลงเอกสารความรู้และคำถามของลูกค้าเป็นเวกเตอร์ด้วยแบบจำลอง </w:t>
      </w:r>
      <w:proofErr w:type="spellStart"/>
      <w:r>
        <w:rPr>
          <w:rFonts w:hint="cs"/>
          <w:cs/>
        </w:rPr>
        <w:t>Embedding</w:t>
      </w:r>
      <w:proofErr w:type="spellEnd"/>
      <w:r>
        <w:rPr>
          <w:rFonts w:hint="cs"/>
          <w:cs/>
        </w:rPr>
        <w:t xml:space="preserve"> ของ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 แล้วคำนวณความคล้ายโคไซน์ระหว่างคำถามกับทุกส่วนย่อย และเลือกเฉพาะส่วนย่อยที่มีค่าตั้งแต่ 0.3 ขึ้นไป</w:t>
      </w:r>
    </w:p>
    <w:p w14:paraId="3042E591" w14:textId="77777777" w:rsidR="0019297E" w:rsidRDefault="0019297E"/>
    <w:p w14:paraId="116DA78C" w14:textId="77777777" w:rsidR="0019297E" w:rsidRDefault="0019297E">
      <w:pPr>
        <w:pStyle w:val="2"/>
      </w:pPr>
      <w:bookmarkStart w:id="58" w:name="_Toc243075673"/>
      <w:r>
        <w:rPr>
          <w:rFonts w:hint="cs"/>
          <w:cs/>
        </w:rPr>
        <w:t>งานวิจัยที่เกี่ยวข้อง</w:t>
      </w:r>
      <w:bookmarkEnd w:id="58"/>
    </w:p>
    <w:p w14:paraId="36C15E5B" w14:textId="77777777" w:rsidR="0019297E" w:rsidRDefault="0019297E">
      <w:r>
        <w:rPr>
          <w:rFonts w:hint="cs"/>
          <w:cs/>
        </w:rPr>
        <w:tab/>
        <w:t xml:space="preserve">จากการศึกษาแนวคิด ทฤษฎี และเทคโนโลยีที่นำมาใช้ในการพัฒนาระบบ ผู้จัดทำได้ศึกษาและรวบรวมงานวิจัยรวมถึงวิทยานิพนธ์ที่เกี่ยวข้องกับการพัฒนาระบบรวมศูนย์ข้อความ การประยุกต์ใช้แชทบอทเพื่อสนับสนุนการสื่อสารและการพาณิชย์ ตลอดจนระบบจัดการคำสั่งซื้อ เพื่อนำสาระสำคัญและข้อจำกัดของงานวิจัยดังกล่าวมาเป็นแนวทางในการออกแบบและพัฒนาแอปพลิเคชัน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โดยมีรายละเอียดดังต่อไปนี้</w:t>
      </w:r>
    </w:p>
    <w:p w14:paraId="334DA140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 xml:space="preserve">กา นันยากรสกุล [24] ได้ศึกษาระบบแช็ตบอตและการวิเคราะห์ข้อมูลขั้นสูงของธุรกิจบริการจัดส่งพัสดุไปต่างประเทศ โดยพัฒนาระบบสื่อสารกับลูกค้าผ่าน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เพื่อช่วยแนะนำข้อมูลและตรวจสอบสถานะการจัดส่งพัสดุอัตโนมัติตลอดเวลา พร้อมทั้งนำข้อมูลประวัติการสนทนามาประมวลผลเพื่อวิเคราะห์พฤติกรรมและความต้องการของลูกค้า รวมถึงมีกลไกส่งต่อข้อความแจ้งเตือนแก่เจ้าหน้าที่เมื่อบทสนทนามีความซับซ้อนเกินกว่าระบบอัตโนมัติจะประมวลผลได้ งานวิจัยดังกล่าวช่วยลดภาระงานของเจ้าหน้าที่และลดระยะเวลาการตอบกลับลูกค้าได้อย่างมีประสิทธิภาพ อย่างไรก็ตาม ระบบยังรองรับการสื่อสารผ่านช่องทาง LINE เพียงช่องทาง</w:t>
      </w:r>
      <w:r>
        <w:rPr>
          <w:rFonts w:hint="cs"/>
          <w:cs/>
        </w:rPr>
        <w:lastRenderedPageBreak/>
        <w:t>เดียว และการทำงานของเจ้าหน้าที่ยังไม่มีระบบรวมศูนย์บนสมาร์ตโฟนที่สามารถจัดการข้อความและดำเนินธุรกรรมคำสั่งซื้อได้พร้อมกันในจุดเดียว</w:t>
      </w:r>
    </w:p>
    <w:p w14:paraId="442FE612" w14:textId="77777777" w:rsidR="0019297E" w:rsidRDefault="0019297E"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 xml:space="preserve">นิติเวทย์ [25] ได้ศึกษาการพัฒนาเว็บแอปพลิเคชันและแช็ตบอตของธุรกิจขายเสื้อผ้า โดยพัฒนาระบบให้สามารถโต้ตอบกับลูกค้าผ่านแอปพลิเคชัน LINE ด้วย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เพื่อตอบคำถาม ให้ข้อมูลสินค้า และตรวจสอบสถานะรายการสั่งซื้อ พร้อมทั้งพัฒนาเว็บแอปพลิเคชันสำหรับเจ้าหน้าที่ร้านค้าเพื่อใช้จัดการรายการสินค้า ตรวจสอบคำสั่งซื้อ และจัดการสินค้าคงคลัง โดยมีการกำหนดสิทธิ์การเข้าถึงข้อมูลตามบทบาทของผู้ใช้งาน ผลการวิจัยพบว่าระบบช่วยเพิ่มความสะดวกรวดเร็วในการตอบสนองความต้องการของลูกค้าและช่วยให้เจ้าหน้าที่ทำงานได้อย่างเป็นระบบมากยิ่งขึ้น อย่างไรก็ตาม ระบบดังกล่าวยังรองรับเฉพาะแพลตฟอร์ม LINE เท่านั้น อีกทั้งการจัดการคำสั่งซื้อยังทำงานแยกส่วนอยู่บนหน้าเว็บแอปพลิเคชัน จึงยังไม่รองรับการจัดการคำสั่งซื้อได้โดยตรงจากหน้าต่างสนทนาบนสมาร์ต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</w:t>
      </w:r>
    </w:p>
    <w:p w14:paraId="7C9A27DD" w14:textId="77777777" w:rsidR="0019297E" w:rsidRDefault="0019297E">
      <w:r>
        <w:rPr>
          <w:rFonts w:hint="cs"/>
          <w:cs/>
        </w:rPr>
        <w:tab/>
        <w:t>เสริมศิริ นวลลิขิต [26] ได้ศึกษาการพัฒนาระบบแชตบอตสำหรับธุรกิจจำหน่ายบรรจุภัณฑ์ไปรษณีย์ โดยพัฒนาระบบการตอบกลับข้อความและอำนวยความสะดวกในการสั่งซื้อสินค้าผ่านแอปพลิเคชัน LINE ซึ่งนำเทคโนโลยีการประมวลผลภาษาธรรมชาติและจำแนกเจตนาของข้อความมาประยุกต์ใช้เพื่อแนะนำรายการสินค้า คำนวณราคา และรับคำสั่งซื้อจากลูกค้าผ่านบทสนทนาโดยตรง ช่วยให้กระบวนการซื้อขายดำเนินไปได้อย่างรวดเร็วและต่อเนื่อง ผลการประเมินพบว่าระบบช่วยลดเวลาในการให้บริการและสร้างความพึงพอใจให้แก่ลูกค้าในระดับสูง อย่างไรก็ตาม ระบบดังกล่าวเน้นการโต้ตอบแบบอัตโนมัติผ่านช่องทาง LINE เพียงช่องทางเดียว และยังขาดระบบรองรับการสลับการทำงานมายังเจ้าหน้าที่ร้านค้าสำหรับการสนทนาข้ามหลายแพลตฟอร์มอย่างเป็นระบบ</w:t>
      </w:r>
    </w:p>
    <w:p w14:paraId="40F835A2" w14:textId="77777777" w:rsidR="0019297E" w:rsidRDefault="0019297E">
      <w:r>
        <w:rPr>
          <w:rFonts w:hint="cs"/>
          <w:cs/>
        </w:rPr>
        <w:tab/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 xml:space="preserve"> [27] ได้ศึกษาวิจัยเรื่อง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 โดยศึกษาการประยุกต์ใช้ระบบสนทนาอัตโนมัติบน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เพื่อสนับสนุนการดำเนินธุรกิจการค้าและการสร้างปฏิสัมพันธ์กับลูกค้า งานวิจัยได้วิเคราะห์สถาปัตยกรรมการรับส่งข้อความ การเชื่อมต่อผ่าน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และการจัดการธุรกรรมซื้อขายผ่านบทสนทนา พร้อมทั้งชี้ให้เห็นถึงความจำเป็นในการผสานการทำงานระหว่างระบบอัตโนมัติกับเจ้าหน้าที่ เพื่อให้เจ้าหน้าที่สามารถเข้ามารับช่วงต่อบทสนทนาในกรณีที่ลูกค้ามีข้อซักถามเฉพาะด้านหรือต้องการปิดการขายที่ซับซ้อนได้อย่างราบรื่น อย่างไรก็ตาม งานวิจัยดังกล่าวมุ่งเน้นการศึกษาเฉพาะบนแพลตฟอร์ม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เพียงช่องทางเดียว และยังไม่มีการพัฒนาแอปพลิเคชันเพื่อรวมศูนย์การสนทนาข้ามแพลตฟอร์มสำหรับเจ้าหน้าที่ร้านค้า</w:t>
      </w:r>
    </w:p>
    <w:p w14:paraId="0D2E5482" w14:textId="77777777" w:rsidR="0019297E" w:rsidRDefault="0019297E">
      <w:pPr>
        <w:rPr>
          <w:cs/>
        </w:rPr>
        <w:sectPr w:rsidR="0019297E" w:rsidSect="0019297E">
          <w:headerReference w:type="first" r:id="rId5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  <w:r>
        <w:rPr>
          <w:rFonts w:hint="cs"/>
          <w:cs/>
        </w:rPr>
        <w:tab/>
        <w:t>จากการศึกษางานวิจัยและวิทยานิพนธ์ที่เกี่ยวข้องข้างต้น พบว่าการนำระบบสนทนาอัตโนมัติมาประยุกต์ใช้ในธุรกิจช่วยเพิ่มประสิทธิภาพในการตอบสนองลูกค้าและสนับสนุนการสร้างคำ</w:t>
      </w:r>
      <w:r>
        <w:rPr>
          <w:rFonts w:hint="cs"/>
          <w:cs/>
        </w:rPr>
        <w:lastRenderedPageBreak/>
        <w:t xml:space="preserve">สั่งซื้อได้อย่างมีประสิทธิผล แต่งานวิจัยส่วนใหญ่ยังคงจำกัดการทำงานอยู่บนช่องทางใดช่องทางหนึ่งเพียงช่องทางเดียว เช่น LINE หรือ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และระบบจัดการคำสั่งซื้อส่วนใหญ่ยังทำงานแยกส่วนจากระบบสนทนา หรือต้องดำเนินการผ่านหน้าเว็บแอปพลิเคชันเท่านั้น ผู้จัดทำจึงนำข้อค้นพบและข้อจำกัดดังกล่าวมาเป็นแนวทางในการพัฒนาแอปพลิเคชัน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โดยออกแบบสถาปัตยกรรมระบบที่รวมศูนย์ข้อความจากหลากหลายแพลตฟอร์ม ได้แก่ LINE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เข้าสู่ระบบหลังบ้านเดียวกัน พร้อมทั้งพัฒนาแอปพลิเคชันสำหรับสมาร์ต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ที่ช่วยให้เจ้าหน้าที่สามารถจัดการบทสนทนา เปิดคำสั่งซื้อสินค้าได้ทันทีจากหน้าต่างสนทนา และควบคุมโหมดการทำงานของแชทบอทร่วมกับเทคนิค RAG ได้อย่างมีประสิทธิภาพ</w:t>
      </w:r>
    </w:p>
    <w:p w14:paraId="456CABBC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59" w:name="_Toc243075674"/>
      <w:r>
        <w:rPr>
          <w:rFonts w:hint="cs"/>
          <w:cs/>
        </w:rPr>
        <w:t>วิธีดำเนินงาน</w:t>
      </w:r>
      <w:bookmarkEnd w:id="59"/>
    </w:p>
    <w:p w14:paraId="75052116" w14:textId="77777777" w:rsidR="0019297E" w:rsidRDefault="0019297E">
      <w:r>
        <w:rPr>
          <w:rFonts w:hint="cs"/>
          <w:cs/>
        </w:rPr>
        <w:tab/>
        <w:t xml:space="preserve">ผู้จัดทำพัฒนา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เป็น 2 ส่วน ได้แก่ แอปพลิเคชันบนสมาร์ตโฟนที่เจ้าหน้าที่ร้านค้าใช้งาน และระบบบริการหลังบ้านที่รับส่งข้อความกับแพลตฟอร์มภายนอก จัดเก็บข้อมูล และประมวลผลแชทบอท [19] บทนี้อธิบายขั้นตอนการดำเนินงานตั้งแต่การวิเคราะห์ปัญหาจนถึงการพัฒนาทั้งสองส่วน โดยมีหัวข้อดังนี้</w:t>
      </w:r>
    </w:p>
    <w:p w14:paraId="60D3485E" w14:textId="77777777" w:rsidR="0019297E" w:rsidRDefault="0019297E">
      <w:pPr>
        <w:ind w:left="720"/>
        <w:jc w:val="left"/>
      </w:pPr>
      <w:r>
        <w:rPr>
          <w:rFonts w:hint="cs"/>
          <w:cs/>
        </w:rPr>
        <w:t>3.1 กำหนดปัญหาที่เกิดขึ้นกับระบบงาน</w:t>
      </w:r>
    </w:p>
    <w:p w14:paraId="248C3643" w14:textId="77777777" w:rsidR="0019297E" w:rsidRDefault="0019297E">
      <w:pPr>
        <w:ind w:left="720"/>
        <w:jc w:val="left"/>
      </w:pPr>
      <w:r>
        <w:rPr>
          <w:rFonts w:hint="cs"/>
          <w:cs/>
        </w:rPr>
        <w:t>3.2 การวิเคราะห์ระบบ</w:t>
      </w:r>
    </w:p>
    <w:p w14:paraId="320A6256" w14:textId="77777777" w:rsidR="0019297E" w:rsidRDefault="0019297E">
      <w:pPr>
        <w:ind w:left="720"/>
        <w:jc w:val="left"/>
      </w:pPr>
      <w:r>
        <w:rPr>
          <w:rFonts w:hint="cs"/>
          <w:cs/>
        </w:rPr>
        <w:t>3.3 การออกแบบระบบ</w:t>
      </w:r>
    </w:p>
    <w:p w14:paraId="536B4758" w14:textId="77777777" w:rsidR="0019297E" w:rsidRDefault="0019297E">
      <w:pPr>
        <w:ind w:left="720"/>
        <w:jc w:val="left"/>
      </w:pPr>
      <w:r>
        <w:rPr>
          <w:rFonts w:hint="cs"/>
          <w:cs/>
        </w:rPr>
        <w:t>3.4 โครงสร้างแอปพลิเคชันบนสมาร์ตโฟน</w:t>
      </w:r>
    </w:p>
    <w:p w14:paraId="559CED75" w14:textId="77777777" w:rsidR="0019297E" w:rsidRDefault="0019297E">
      <w:pPr>
        <w:ind w:left="720"/>
        <w:jc w:val="left"/>
      </w:pPr>
      <w:r>
        <w:rPr>
          <w:rFonts w:hint="cs"/>
          <w:cs/>
        </w:rPr>
        <w:t>3.5 โครงสร้างระบบบริการหลังบ้าน</w:t>
      </w:r>
    </w:p>
    <w:p w14:paraId="004E9054" w14:textId="77777777" w:rsidR="0019297E" w:rsidRDefault="0019297E">
      <w:pPr>
        <w:ind w:left="720"/>
        <w:jc w:val="left"/>
      </w:pPr>
      <w:r>
        <w:rPr>
          <w:rFonts w:hint="cs"/>
          <w:cs/>
        </w:rPr>
        <w:t>3.6 การออกแบบ API</w:t>
      </w:r>
    </w:p>
    <w:p w14:paraId="61038C6D" w14:textId="77777777" w:rsidR="0019297E" w:rsidRDefault="0019297E">
      <w:pPr>
        <w:ind w:left="720"/>
        <w:jc w:val="left"/>
      </w:pPr>
      <w:r>
        <w:rPr>
          <w:rFonts w:hint="cs"/>
          <w:cs/>
        </w:rPr>
        <w:t>3.7 การพัฒนาแอปพลิเคชันบนสมาร์ตโฟน</w:t>
      </w:r>
    </w:p>
    <w:p w14:paraId="602F2E5A" w14:textId="77777777" w:rsidR="0019297E" w:rsidRDefault="0019297E">
      <w:pPr>
        <w:ind w:left="720"/>
        <w:jc w:val="left"/>
      </w:pPr>
      <w:r>
        <w:rPr>
          <w:rFonts w:hint="cs"/>
          <w:cs/>
        </w:rPr>
        <w:t>3.8 การตั้งค่าแพลตฟอร์มภายนอก</w:t>
      </w:r>
    </w:p>
    <w:p w14:paraId="0D122B7C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D1AE009" w14:textId="77777777" w:rsidR="0019297E" w:rsidRDefault="0019297E">
      <w:pPr>
        <w:pStyle w:val="2"/>
      </w:pPr>
      <w:bookmarkStart w:id="60" w:name="_Toc243075675"/>
      <w:r>
        <w:rPr>
          <w:rFonts w:hint="cs"/>
          <w:cs/>
        </w:rPr>
        <w:t>กำหนดปัญหาที่เกิดขึ้นกับระบบงาน</w:t>
      </w:r>
      <w:bookmarkEnd w:id="60"/>
    </w:p>
    <w:p w14:paraId="5B115E48" w14:textId="77777777" w:rsidR="0019297E" w:rsidRDefault="0019297E">
      <w:r>
        <w:rPr>
          <w:rFonts w:hint="cs"/>
          <w:cs/>
        </w:rPr>
        <w:tab/>
        <w:t xml:space="preserve">ร้านค้าออนไลน์ที่ขายผ่านแชทต้องเปิดแอปพลิเคชันของแต่ละช่องทางแยกกัน เจ้าหน้าที่ต้องสลับหน้าจอไปมาจนพลาดการแจ้งเตือน เมื่อมีหลายคนช่วยกันตอบก็ตอบซ้ำกันหรือตกหล่น คำถามเดิมต้องพิมพ์ตอบซ้ำทุกวัน และการเปิดคำสั่งซื้อยังจดด้วยมือแยกจากแชท ผู้จัดทำจึงพัฒนาระบบหลังบ้านที่รับข้อความจากทุกช่องทางมาเก็บไว้ที่เดียว และพัฒนาแอปพลิเคชันที่แสดงข้อความเหล่านั้นในกล่องข้อความเดียวแบบเรียลไทม์ พร้อม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แชทบอท และการเปิดคำสั่งซื้อจากหน้าต่างสนทนา</w:t>
      </w:r>
    </w:p>
    <w:p w14:paraId="445AE605" w14:textId="77777777" w:rsidR="0019297E" w:rsidRDefault="0019297E"/>
    <w:p w14:paraId="6E371CF0" w14:textId="77777777" w:rsidR="0019297E" w:rsidRDefault="0019297E">
      <w:pPr>
        <w:pStyle w:val="2"/>
      </w:pPr>
      <w:bookmarkStart w:id="61" w:name="_Toc243075676"/>
      <w:r>
        <w:rPr>
          <w:rFonts w:hint="cs"/>
          <w:cs/>
        </w:rPr>
        <w:t>การวิเคราะห์ระบบ</w:t>
      </w:r>
      <w:bookmarkEnd w:id="61"/>
    </w:p>
    <w:p w14:paraId="535E1C32" w14:textId="77777777" w:rsidR="0019297E" w:rsidRDefault="0019297E">
      <w:r>
        <w:rPr>
          <w:rFonts w:hint="cs"/>
          <w:cs/>
        </w:rPr>
        <w:tab/>
        <w:t>ผู้จัดทำวิเคราะห์ระบบจากขั้นตอนการทำงานจริงของร้านค้าที่ขายผ่านแชท แล้วสรุปเป็นผู้ใช้งาน ความต้องการด้านการทำงาน และความต้องการด้านคุณภาพของระบบ ดังนี้</w:t>
      </w:r>
    </w:p>
    <w:p w14:paraId="5C6C917D" w14:textId="77777777" w:rsidR="0019297E" w:rsidRDefault="0019297E">
      <w:r>
        <w:rPr>
          <w:rFonts w:hint="cs"/>
          <w:cs/>
        </w:rPr>
        <w:tab/>
        <w:t>3.2.1 ผู้ใช้งานของระบบ แบ่งออกเป็น 3 กลุ่ม ดังนี้</w:t>
      </w:r>
    </w:p>
    <w:p w14:paraId="4C1654C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3.2.1.1 เจ้าของร้าน ผู้สมัครใช้งาน เชื่อมต่อช่องทางแชท เชิญสมาชิกเข้าทีม กำหนดบทบาท และตั้งค่าร้านค้าและแชทบอทผ่านแอปพลิเคชัน</w:t>
      </w:r>
    </w:p>
    <w:p w14:paraId="0FBE62F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3.2.1.2 เจ้าหน้าที่ ได้แก่ ผู้จัดการ แอดมิน และพนักงานตอบแชท ใช้งานได้ตามสิทธิ์ของบทบาท เช่น ตอบแชท เปิดคำสั่งซื้อ หรือดูรายงาน</w:t>
      </w:r>
    </w:p>
    <w:p w14:paraId="15E7FC1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3.2.1.3 ลูกค้า ผู้ส่งข้อความหาร้านค้าโดยไม่ต้องติดตั้งแอปพลิเคชันของร้าน ผ่านช่องทาง LINE,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[9],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WebChat</w:t>
      </w:r>
      <w:proofErr w:type="spellEnd"/>
    </w:p>
    <w:p w14:paraId="7FBFE8EE" w14:textId="77777777" w:rsidR="0019297E" w:rsidRDefault="0019297E">
      <w:r>
        <w:rPr>
          <w:rFonts w:hint="cs"/>
          <w:cs/>
        </w:rPr>
        <w:tab/>
        <w:t xml:space="preserve">3.2.2 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แบ่งตามส่วนของระบบ ดังนี้</w:t>
      </w:r>
    </w:p>
    <w:p w14:paraId="0057F118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3.2.2.1 ส่วนแอปพลิเคชันบนสมาร์ตโฟน</w:t>
      </w:r>
    </w:p>
    <w:p w14:paraId="48C8D84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ผู้ใช้ต้องสมัครและเข้าสู่ระบบด้วยอีเมล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ได้</w:t>
      </w:r>
    </w:p>
    <w:p w14:paraId="5C1EA66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เจ้าหน้าที่ต้องดูบทสนทนาจากทุกช่องทางในกล่องข้อความเดียว เลือกดูตามช่องทาง เพจ ข้อความที่ยังไม่อ่าน และค้นหาได้</w:t>
      </w:r>
    </w:p>
    <w:p w14:paraId="1EE216D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เจ้าหน้าที่ต้องตอบข้อความ ส่งรูปภาพ วิดีโอ และไฟล์เอกสาร ใช้ข้อความสำเร็จรูป และตอบกลับโดยอ้างอิงข้อความเดิมได้</w:t>
      </w:r>
    </w:p>
    <w:p w14:paraId="6292AE5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แอปพลิเคชันต้องแสดงข้อความใหม่ทันทีโดยผู้ใช้ไม่ต้องรีเฟรช และส่ง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เมื่อไม่ได้เปิดแอปพลิเคชันอยู่</w:t>
      </w:r>
    </w:p>
    <w:p w14:paraId="3036111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เจ้าหน้าที่ต้องมอบหมาย ปักหมุด จัดเก็บ และติดแท็กบทสนทนาได้</w:t>
      </w:r>
    </w:p>
    <w:p w14:paraId="253AC45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เจ้าหน้าที่ต้องเปลี่ยนโหมดแชทบอทของแต่ละบทสนทนา ขอคำตอบแนะนำ และดูผลวิเคราะห์บทสนทนาได้</w:t>
      </w:r>
    </w:p>
    <w:p w14:paraId="5A8B631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เจ้าหน้าที่ต้องจัดการข้อมูลลูกค้าและสินค้า และเปิดคำสั่งซื้อจากหน้าต่างสนทนาได้</w:t>
      </w:r>
    </w:p>
    <w:p w14:paraId="30667F7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8) เจ้าของร้านต้องจัดการทีม ช่องทาง และการตั้งค่าร้านค้าได้</w:t>
      </w:r>
    </w:p>
    <w:p w14:paraId="6734E4F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9) ผู้ใช้ต้องดูรายงานภาพรวมการให้บริการได้</w:t>
      </w:r>
    </w:p>
    <w:p w14:paraId="73402D9E" w14:textId="77777777" w:rsidR="0019297E" w:rsidRDefault="0019297E">
      <w:pPr>
        <w:keepNext/>
      </w:pPr>
      <w:r>
        <w:rPr>
          <w:rFonts w:hint="cs"/>
          <w:cs/>
        </w:rPr>
        <w:tab/>
      </w:r>
      <w:r>
        <w:rPr>
          <w:rFonts w:hint="cs"/>
          <w:cs/>
        </w:rPr>
        <w:tab/>
        <w:t>3.2.2.2 ส่วนระบบบริการหลังบ้าน</w:t>
      </w:r>
    </w:p>
    <w:p w14:paraId="0023037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ระบบต้องรับข้อความจาก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[8],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[10]</w:t>
      </w:r>
    </w:p>
    <w:p w14:paraId="5A48591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2) ระบบต้องส่งข้อความที่เจ้าหน้าที่ตอบกลับออกไปยังแพลตฟอร์มของลูกค้าได้ถูกต้อง</w:t>
      </w:r>
    </w:p>
    <w:p w14:paraId="248FEE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ระบบต้องส่งเหตุการณ์ไปยังแอปพลิเคชันแบบเรียลไทม์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[13]</w:t>
      </w:r>
    </w:p>
    <w:p w14:paraId="40B3FC5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4) ระบบต้องแจ้งเตือนเจ้าหน้าที่เมื่อมีแชทค้างตอบนานเกินกำหนด</w:t>
      </w:r>
    </w:p>
    <w:p w14:paraId="53E58A4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ระบบต้องสร้างคำตอบด้วยแชทบอทจากฐานความรู้ของร้าน และโอนให้เจ้าหน้าที่เมื่อตอบไม่ได้</w:t>
      </w:r>
    </w:p>
    <w:p w14:paraId="27F771E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6) ระบบต้องตอบกลับอัตโนมัติตามคีย์เวิร์ดที่ร้านกำหนด</w:t>
      </w:r>
    </w:p>
    <w:p w14:paraId="5AD8B0A2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7) ระบบต้องเปิด REST API [6] ให้แอปพลิเคชัน และตรวจสิทธิ์ทุกคำขอ</w:t>
      </w:r>
    </w:p>
    <w:p w14:paraId="45FD2645" w14:textId="77777777" w:rsidR="0019297E" w:rsidRDefault="0019297E">
      <w:r>
        <w:rPr>
          <w:rFonts w:hint="cs"/>
          <w:cs/>
        </w:rPr>
        <w:tab/>
        <w:t xml:space="preserve">3.2.3 </w:t>
      </w:r>
      <w:proofErr w:type="spellStart"/>
      <w:r>
        <w:rPr>
          <w:rFonts w:hint="cs"/>
          <w:cs/>
        </w:rPr>
        <w:t>Non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Functional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Requirements</w:t>
      </w:r>
      <w:proofErr w:type="spellEnd"/>
      <w:r>
        <w:rPr>
          <w:rFonts w:hint="cs"/>
          <w:cs/>
        </w:rPr>
        <w:t xml:space="preserve"> เป็นความต้องการด้านคุณภาพของระบบ ดังนี้</w:t>
      </w:r>
    </w:p>
    <w:p w14:paraId="1BB202B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3.2.3.1 ด้านประสิทธิภาพ ระบบหลังบ้านต้องตอบกลับ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ได้ทันที แล้วจึงประมวลผลข้อความในคิวงานเบื้องหลัง เพื่อไม่ให้แพลตฟอร์มส่ง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</w:t>
      </w:r>
    </w:p>
    <w:p w14:paraId="171F755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3.2.3.2 ด้านความปลอดภัย ระบบต้องตรวจลายเซ็นของ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ทุกครั้ง ยืนยันตัวตนด้วยโทเคนก่อนเรียกใช้ API และแอปพลิเคชันต้องเก็บโทเคนในพื้นที่จัดเก็บที่เข้ารหัส</w:t>
      </w:r>
    </w:p>
    <w:p w14:paraId="2CE6117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3.2.3.3 ด้านการแยกข้อมูล ข้อมูลของแต่ละร้านค้าต้องแยกออกจากกัน ผู้ใช้เห็นได้เฉพาะข้อมูลของร้านตนเอง แม้ทุกร้านจะใช้ฐานข้อมูลชุดเดียวกัน</w:t>
      </w:r>
    </w:p>
    <w:p w14:paraId="1138707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3.2.3.4 ด้านการใช้งาน แอปพลิเคชันต้องแสดงผลการกระทำของผู้ใช้ทันที เช่น การส่งข้อความหรือการมอบหมายงาน และย้อนกลับสถานะเดิมเมื่อเครื่องแม่ข่ายตอบว่าไม่สำเร็จ</w:t>
      </w:r>
    </w:p>
    <w:p w14:paraId="3D3FA9E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3.2.3.5 ด้านความน่าเชื่อถือ ระบบต้องลองส่งงานใหม่เมื่อล้มเหลว ต้องไม่ส่งข้อความเดิมซ้ำให้ลูกค้า และแอปพลิเคชันต้องดึงข้อมูลล่าสุดใหม่ทุกครั้งที่เชื่อมต่อเรียลไทม์กลับมาได้</w:t>
      </w:r>
    </w:p>
    <w:p w14:paraId="4E66A604" w14:textId="77777777" w:rsidR="0019297E" w:rsidRDefault="0019297E">
      <w:r>
        <w:rPr>
          <w:rFonts w:hint="cs"/>
          <w:cs/>
        </w:rPr>
        <w:tab/>
        <w:t xml:space="preserve">3.2.4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Diagram</w:t>
      </w:r>
      <w:proofErr w:type="spellEnd"/>
      <w:r>
        <w:rPr>
          <w:rFonts w:hint="cs"/>
          <w:cs/>
        </w:rPr>
        <w:t xml:space="preserve"> แสดงขอบเขตของระบบและความสัมพันธ์ระหว่างผู้ใช้งานกับฟังก์ชันของระบบ ดังรูปที่ 3.1</w:t>
      </w:r>
    </w:p>
    <w:p w14:paraId="52FBB4C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E95CB4F" w14:textId="77777777">
        <w:trPr>
          <w:cantSplit/>
        </w:trPr>
        <w:tc>
          <w:tcPr>
            <w:tcW w:w="8306" w:type="dxa"/>
          </w:tcPr>
          <w:p w14:paraId="1D532185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2B25A49" wp14:editId="1CBBBAAA">
                  <wp:extent cx="5170440" cy="3425588"/>
                  <wp:effectExtent l="0" t="0" r="0" b="3810"/>
                  <wp:docPr id="153256943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569436" name="รูปภาพ 1532569436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1041" cy="34259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99C06" w14:textId="77777777" w:rsidR="0019297E" w:rsidRDefault="0019297E">
            <w:pPr>
              <w:pStyle w:val="ab"/>
            </w:pPr>
          </w:p>
          <w:p w14:paraId="52234834" w14:textId="77777777" w:rsidR="0019297E" w:rsidRDefault="0019297E">
            <w:pPr>
              <w:pStyle w:val="ab"/>
            </w:pPr>
            <w:bookmarkStart w:id="62" w:name="_Toc24307576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21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Diagram</w:t>
            </w:r>
            <w:proofErr w:type="spellEnd"/>
            <w:r>
              <w:rPr>
                <w:rFonts w:hint="cs"/>
                <w:cs/>
              </w:rPr>
              <w:t xml:space="preserve"> 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2"/>
            <w:proofErr w:type="spellEnd"/>
          </w:p>
        </w:tc>
      </w:tr>
    </w:tbl>
    <w:p w14:paraId="43A55610" w14:textId="77777777" w:rsidR="0019297E" w:rsidRDefault="0019297E"/>
    <w:p w14:paraId="38E37EC7" w14:textId="77777777" w:rsidR="0019297E" w:rsidRDefault="0019297E"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จากรูปที่ 3.1 ผู้ใช้งานแต่ละกลุ่มทำงานได้ ดังนี้</w:t>
      </w:r>
    </w:p>
    <w:p w14:paraId="0A835F6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3.2.4.1 เจ้าของร้าน จัดการช่องทาง ทีม บทบาท การตั้งค่าร้าน และแชทบอท และใช้งานทุกฟังก์ชันของเจ้าหน้าที่ได้โดยไม่ต้องกำหนดสิทธิ์เพิ่ม</w:t>
      </w:r>
    </w:p>
    <w:p w14:paraId="6CEFB45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3.2.4.2 เจ้าหน้าที่ ตอบแชท จัดการบทสนทนา ลูกค้า สินค้า และคำสั่งซื้อตามสิทธิ์ของบทบาท</w:t>
      </w:r>
    </w:p>
    <w:p w14:paraId="42E6DA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3.2.4.3 ลูกค้า ส่งข้อความและรับคำตอบจากเจ้าหน้าที่หรือแชทบอท</w:t>
      </w:r>
    </w:p>
    <w:p w14:paraId="2D68B3A6" w14:textId="77777777" w:rsidR="0019297E" w:rsidRDefault="0019297E"/>
    <w:p w14:paraId="24C0B814" w14:textId="77777777" w:rsidR="0019297E" w:rsidRDefault="0019297E">
      <w:pPr>
        <w:pStyle w:val="2"/>
      </w:pPr>
      <w:bookmarkStart w:id="63" w:name="_Toc243075677"/>
      <w:r>
        <w:rPr>
          <w:rFonts w:hint="cs"/>
          <w:cs/>
        </w:rPr>
        <w:t>การออกแบบระบบ</w:t>
      </w:r>
      <w:bookmarkEnd w:id="63"/>
    </w:p>
    <w:p w14:paraId="1062A9C4" w14:textId="77777777" w:rsidR="0019297E" w:rsidRDefault="0019297E" w:rsidP="00B04E98">
      <w:r>
        <w:rPr>
          <w:rFonts w:hint="cs"/>
          <w:cs/>
        </w:rPr>
        <w:tab/>
        <w:t>3.3.1 สถาปัตยกรรมของระบบ แบ่งการทำงานออกเป็น 4 ส่วน ดังรูปที่ 3.2</w:t>
      </w:r>
    </w:p>
    <w:p w14:paraId="3417772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6FE392D" w14:textId="77777777">
        <w:trPr>
          <w:cantSplit/>
        </w:trPr>
        <w:tc>
          <w:tcPr>
            <w:tcW w:w="8306" w:type="dxa"/>
          </w:tcPr>
          <w:p w14:paraId="034300C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BA382A" wp14:editId="3809838B">
                  <wp:extent cx="5274310" cy="3066415"/>
                  <wp:effectExtent l="0" t="0" r="2540" b="635"/>
                  <wp:docPr id="199345220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452204" name="รูปภาพ 1993452204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821542" w14:textId="77777777" w:rsidR="0019297E" w:rsidRDefault="0019297E">
            <w:pPr>
              <w:pStyle w:val="ab"/>
            </w:pPr>
          </w:p>
          <w:p w14:paraId="65765094" w14:textId="77777777" w:rsidR="0019297E" w:rsidRDefault="0019297E">
            <w:pPr>
              <w:pStyle w:val="ab"/>
            </w:pPr>
            <w:bookmarkStart w:id="64" w:name="_Toc24307576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22</w:t>
              </w:r>
            </w:fldSimple>
            <w:r>
              <w:rPr>
                <w:rFonts w:hint="cs"/>
                <w:cs/>
              </w:rPr>
              <w:t xml:space="preserve">  สถาปัตยกรรมของระบบ </w:t>
            </w:r>
            <w:proofErr w:type="spellStart"/>
            <w:r>
              <w:rPr>
                <w:rFonts w:hint="cs"/>
                <w:cs/>
              </w:rPr>
              <w:t>Chatshop</w:t>
            </w:r>
            <w:bookmarkEnd w:id="64"/>
            <w:proofErr w:type="spellEnd"/>
          </w:p>
        </w:tc>
      </w:tr>
    </w:tbl>
    <w:p w14:paraId="61E42D0A" w14:textId="77777777" w:rsidR="0019297E" w:rsidRDefault="0019297E"/>
    <w:p w14:paraId="09A0D3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จากรูปที่ 3.2 ส่วนประกอบของระบบทำงาน ดังนี้</w:t>
      </w:r>
    </w:p>
    <w:p w14:paraId="79E2247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3.3.1.1 แอปพลิเคชันบนสมาร์ตโฟน พัฒนาด้วย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[1] เรียกข้อมูลผ่าน REST API รับเหตุการณ์ผ่าน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และรับการแจ้งเตือนผ่าน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739DD68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3.3.1.2 ระบบบริการหลังบ้าน 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ประมวลผลข้อมูลในคิวงาน [11] สร้างคำตอบของแชทบอท และเปิด REST API ให้แอปพลิเคชัน</w:t>
      </w:r>
    </w:p>
    <w:p w14:paraId="093CB9AA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3.3.1.3 ฐานข้อมูล ใช้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[14] เก็บข้อมูลเชิงสัมพันธ์ ส่วนบทสนทนา ข้อความ ฐานความรู้ และโทเคนของอุปกรณ์เก็บใน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[15]</w:t>
      </w:r>
    </w:p>
    <w:p w14:paraId="79AB6B8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3.3.1.4 บริการภายนอก ได้แก่ LINE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API,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API, บริการแบบจำลองภาษา [21] และ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4048D96F" w14:textId="77777777" w:rsidR="0019297E" w:rsidRDefault="0019297E">
      <w:r>
        <w:rPr>
          <w:rFonts w:hint="cs"/>
          <w:cs/>
        </w:rPr>
        <w:tab/>
        <w:t>3.3.2 การออกแบบฐานข้อมูล ระบบแบ่งข้อมูลไว้ใน 2 ฐานข้อมูลตามลักษณะของข้อมูล แสดงความสัมพันธ์ดังรูปที่ 3.3</w:t>
      </w:r>
    </w:p>
    <w:p w14:paraId="45CA449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DE01DE" w14:textId="77777777">
        <w:trPr>
          <w:cantSplit/>
        </w:trPr>
        <w:tc>
          <w:tcPr>
            <w:tcW w:w="8306" w:type="dxa"/>
          </w:tcPr>
          <w:p w14:paraId="7BB59FA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0082EA1" wp14:editId="34F1CD1A">
                  <wp:extent cx="5274310" cy="2835910"/>
                  <wp:effectExtent l="0" t="0" r="2540" b="2540"/>
                  <wp:docPr id="1031587504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587504" name="รูปภาพ 1031587504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359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BACB39" w14:textId="77777777" w:rsidR="0019297E" w:rsidRDefault="0019297E">
            <w:pPr>
              <w:pStyle w:val="ab"/>
            </w:pPr>
          </w:p>
          <w:p w14:paraId="7612FF6D" w14:textId="77777777" w:rsidR="0019297E" w:rsidRDefault="0019297E">
            <w:pPr>
              <w:pStyle w:val="ab"/>
            </w:pPr>
            <w:bookmarkStart w:id="65" w:name="_Toc24307577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23</w:t>
              </w:r>
            </w:fldSimple>
            <w:r>
              <w:rPr>
                <w:rFonts w:hint="cs"/>
                <w:cs/>
              </w:rPr>
              <w:t xml:space="preserve">  ความสัมพันธ์ของข้อมูลใน </w:t>
            </w:r>
            <w:proofErr w:type="spellStart"/>
            <w:r>
              <w:rPr>
                <w:rFonts w:hint="cs"/>
                <w:cs/>
              </w:rPr>
              <w:t>MySQL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MongoDB</w:t>
            </w:r>
            <w:bookmarkEnd w:id="65"/>
            <w:proofErr w:type="spellEnd"/>
          </w:p>
        </w:tc>
      </w:tr>
    </w:tbl>
    <w:p w14:paraId="4CFA8993" w14:textId="77777777" w:rsidR="0019297E" w:rsidRDefault="0019297E"/>
    <w:p w14:paraId="427CA3C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3.3 ข้อมูลที่ต้องการความถูกต้องและมีความสัมพันธ์กันชัดเจน เช่น ร้านค้า ทีม สินค้า และคำสั่งซื้อ เก็บใน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ส่วนข้อมูลที่เพิ่มขึ้นตลอดเวลาและมีรูปแบบหลากหลาย เช่น บทสนทนาและข้อความ เก็บใน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ตารางใน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มีหน้าที่ดังตารางที่ 3.1 และคอ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มีหน้าที่ดังตารางที่ 3.2</w:t>
      </w:r>
    </w:p>
    <w:p w14:paraId="42A38E77" w14:textId="77777777" w:rsidR="0019297E" w:rsidRDefault="0019297E">
      <w:pPr>
        <w:pStyle w:val="ab"/>
        <w:keepNext/>
        <w:jc w:val="left"/>
      </w:pPr>
      <w:bookmarkStart w:id="66" w:name="_Toc243075719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ตารางในฐานข้อมูล </w:t>
      </w:r>
      <w:proofErr w:type="spellStart"/>
      <w:r>
        <w:rPr>
          <w:rFonts w:hint="cs"/>
          <w:cs/>
        </w:rPr>
        <w:t>MySQL</w:t>
      </w:r>
      <w:bookmarkEnd w:id="66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6AFF3623" w14:textId="77777777" w:rsidTr="007E273A">
        <w:trPr>
          <w:cantSplit/>
          <w:tblHeader/>
        </w:trPr>
        <w:tc>
          <w:tcPr>
            <w:tcW w:w="1644" w:type="pct"/>
          </w:tcPr>
          <w:p w14:paraId="179D332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04C0942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257487E7" w14:textId="77777777" w:rsidTr="007E273A">
        <w:trPr>
          <w:cantSplit/>
        </w:trPr>
        <w:tc>
          <w:tcPr>
            <w:tcW w:w="1644" w:type="pct"/>
          </w:tcPr>
          <w:p w14:paraId="5BCCC47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tenants</w:t>
            </w:r>
            <w:proofErr w:type="spellEnd"/>
          </w:p>
        </w:tc>
        <w:tc>
          <w:tcPr>
            <w:tcW w:w="3356" w:type="pct"/>
          </w:tcPr>
          <w:p w14:paraId="599ADF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เก็บข้อมูลร้านค้าที่ใช้งานระบบ และค่าตั้งต้นของร้าน เช่น ภาษาและเวลาที่ถือว่าแชทค้างตอบ</w:t>
            </w:r>
          </w:p>
        </w:tc>
      </w:tr>
      <w:tr w:rsidR="0019297E" w14:paraId="7362B26F" w14:textId="77777777" w:rsidTr="007E273A">
        <w:trPr>
          <w:cantSplit/>
        </w:trPr>
        <w:tc>
          <w:tcPr>
            <w:tcW w:w="1644" w:type="pct"/>
          </w:tcPr>
          <w:p w14:paraId="028E6B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users</w:t>
            </w:r>
            <w:proofErr w:type="spellEnd"/>
          </w:p>
        </w:tc>
        <w:tc>
          <w:tcPr>
            <w:tcW w:w="3356" w:type="pct"/>
          </w:tcPr>
          <w:p w14:paraId="2CD145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เก็บสมาชิกของร้าน ใช้ยืนยันตัวตนและระบุบทบาทของแต่ละคน</w:t>
            </w:r>
          </w:p>
        </w:tc>
      </w:tr>
      <w:tr w:rsidR="0019297E" w14:paraId="4A31E35A" w14:textId="77777777" w:rsidTr="007E273A">
        <w:trPr>
          <w:cantSplit/>
        </w:trPr>
        <w:tc>
          <w:tcPr>
            <w:tcW w:w="1644" w:type="pct"/>
          </w:tcPr>
          <w:p w14:paraId="2C6432C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roles</w:t>
            </w:r>
            <w:proofErr w:type="spellEnd"/>
          </w:p>
        </w:tc>
        <w:tc>
          <w:tcPr>
            <w:tcW w:w="3356" w:type="pct"/>
          </w:tcPr>
          <w:p w14:paraId="1AFBD5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เก็บบทบาทที่ร้านกำหนดเองและสิทธิ์ของแต่ละบทบาท</w:t>
            </w:r>
          </w:p>
        </w:tc>
      </w:tr>
    </w:tbl>
    <w:p w14:paraId="76EBD65F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 xml:space="preserve">ตารางที่ 3.1  ตารางในฐานข้อมูล </w:t>
      </w:r>
      <w:proofErr w:type="spellStart"/>
      <w:r>
        <w:rPr>
          <w:rFonts w:hint="cs"/>
          <w:b/>
          <w:cs/>
        </w:rPr>
        <w:t>MySQL</w:t>
      </w:r>
      <w:proofErr w:type="spellEnd"/>
      <w:r>
        <w:rPr>
          <w:rFonts w:hint="cs"/>
          <w:b/>
          <w:cs/>
        </w:rPr>
        <w:t xml:space="preserve">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728"/>
        <w:gridCol w:w="5568"/>
      </w:tblGrid>
      <w:tr w:rsidR="0019297E" w14:paraId="3A733F34" w14:textId="77777777" w:rsidTr="007E273A">
        <w:trPr>
          <w:cantSplit/>
          <w:tblHeader/>
        </w:trPr>
        <w:tc>
          <w:tcPr>
            <w:tcW w:w="1644" w:type="pct"/>
          </w:tcPr>
          <w:p w14:paraId="508C032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ชื่อตาราง</w:t>
            </w:r>
          </w:p>
        </w:tc>
        <w:tc>
          <w:tcPr>
            <w:tcW w:w="3356" w:type="pct"/>
          </w:tcPr>
          <w:p w14:paraId="2662E18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F96FCDB" w14:textId="77777777" w:rsidTr="007E273A">
        <w:trPr>
          <w:cantSplit/>
        </w:trPr>
        <w:tc>
          <w:tcPr>
            <w:tcW w:w="1644" w:type="pct"/>
          </w:tcPr>
          <w:p w14:paraId="724C801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user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invitations</w:t>
            </w:r>
            <w:proofErr w:type="spellEnd"/>
          </w:p>
        </w:tc>
        <w:tc>
          <w:tcPr>
            <w:tcW w:w="3356" w:type="pct"/>
          </w:tcPr>
          <w:p w14:paraId="7BDAAFC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เก็บคำเชิญเข้าร่วมทีมที่ส่งทางอีเมลและสถานะการตอบรับ</w:t>
            </w:r>
          </w:p>
        </w:tc>
      </w:tr>
      <w:tr w:rsidR="0019297E" w14:paraId="3384B28F" w14:textId="77777777" w:rsidTr="007E273A">
        <w:trPr>
          <w:cantSplit/>
        </w:trPr>
        <w:tc>
          <w:tcPr>
            <w:tcW w:w="1644" w:type="pct"/>
          </w:tcPr>
          <w:p w14:paraId="2E6F05A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personal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access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356" w:type="pct"/>
          </w:tcPr>
          <w:p w14:paraId="74386B9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เก็บโทเคนที่ระบบออกให้แอปพลิเคชันหลังเข้าสู่ระบบ</w:t>
            </w:r>
          </w:p>
        </w:tc>
      </w:tr>
      <w:tr w:rsidR="0019297E" w14:paraId="395E0673" w14:textId="77777777" w:rsidTr="007E273A">
        <w:trPr>
          <w:cantSplit/>
        </w:trPr>
        <w:tc>
          <w:tcPr>
            <w:tcW w:w="1644" w:type="pct"/>
          </w:tcPr>
          <w:p w14:paraId="04C2FA0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businesses</w:t>
            </w:r>
            <w:proofErr w:type="spellEnd"/>
          </w:p>
        </w:tc>
        <w:tc>
          <w:tcPr>
            <w:tcW w:w="3356" w:type="pct"/>
          </w:tcPr>
          <w:p w14:paraId="46FED5D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เก็บธุรกิจภายใต้ร้านค้า พร้อมชื่อแบรนด์ ข้อมูลรับชำระเงิน และการตั้งค่าการทำงาน</w:t>
            </w:r>
          </w:p>
        </w:tc>
      </w:tr>
      <w:tr w:rsidR="0019297E" w14:paraId="2CA2E4B9" w14:textId="77777777" w:rsidTr="007E273A">
        <w:trPr>
          <w:cantSplit/>
        </w:trPr>
        <w:tc>
          <w:tcPr>
            <w:tcW w:w="1644" w:type="pct"/>
          </w:tcPr>
          <w:p w14:paraId="672A3AD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platform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credentials</w:t>
            </w:r>
            <w:proofErr w:type="spellEnd"/>
          </w:p>
        </w:tc>
        <w:tc>
          <w:tcPr>
            <w:tcW w:w="3356" w:type="pct"/>
          </w:tcPr>
          <w:p w14:paraId="5A20853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เก็บช่องทางที่ร้านเชื่อมต่อ และข้อมูลที่ใช้รับส่งข้อความกับแพลตฟอร์ม</w:t>
            </w:r>
          </w:p>
        </w:tc>
      </w:tr>
      <w:tr w:rsidR="0019297E" w14:paraId="65CC0239" w14:textId="77777777" w:rsidTr="007E273A">
        <w:trPr>
          <w:cantSplit/>
        </w:trPr>
        <w:tc>
          <w:tcPr>
            <w:tcW w:w="1644" w:type="pct"/>
          </w:tcPr>
          <w:p w14:paraId="002D55F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settings</w:t>
            </w:r>
            <w:proofErr w:type="spellEnd"/>
          </w:p>
        </w:tc>
        <w:tc>
          <w:tcPr>
            <w:tcW w:w="3356" w:type="pct"/>
          </w:tcPr>
          <w:p w14:paraId="6647A68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เก็บการตั้งค่าแชทบอทของแต่ละธุรกิจ เช่น โหมด บุคลิก และแบบจำลองภาษาที่ใช้</w:t>
            </w:r>
          </w:p>
        </w:tc>
      </w:tr>
      <w:tr w:rsidR="0019297E" w14:paraId="2EF4FF74" w14:textId="77777777" w:rsidTr="007E273A">
        <w:trPr>
          <w:cantSplit/>
        </w:trPr>
        <w:tc>
          <w:tcPr>
            <w:tcW w:w="1644" w:type="pct"/>
          </w:tcPr>
          <w:p w14:paraId="5E7E3EF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chatbot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directives</w:t>
            </w:r>
            <w:proofErr w:type="spellEnd"/>
          </w:p>
        </w:tc>
        <w:tc>
          <w:tcPr>
            <w:tcW w:w="3356" w:type="pct"/>
          </w:tcPr>
          <w:p w14:paraId="2C435A8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เก็บคำสั่งเพิ่มเติมที่ร้านกำหนดให้แชทบอทปฏิบัติ</w:t>
            </w:r>
          </w:p>
        </w:tc>
      </w:tr>
      <w:tr w:rsidR="0019297E" w14:paraId="3AAC371A" w14:textId="77777777" w:rsidTr="007E273A">
        <w:trPr>
          <w:cantSplit/>
        </w:trPr>
        <w:tc>
          <w:tcPr>
            <w:tcW w:w="1644" w:type="pct"/>
          </w:tcPr>
          <w:p w14:paraId="07F8DC2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customers</w:t>
            </w:r>
            <w:proofErr w:type="spellEnd"/>
          </w:p>
        </w:tc>
        <w:tc>
          <w:tcPr>
            <w:tcW w:w="3356" w:type="pct"/>
          </w:tcPr>
          <w:p w14:paraId="7121D9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เก็บข้อมูลลูกค้าจากทุกช่องทาง เช่น ชื่อ เบอร์โทรศัพท์ และที่อยู่จัดส่ง</w:t>
            </w:r>
          </w:p>
        </w:tc>
      </w:tr>
      <w:tr w:rsidR="0019297E" w14:paraId="7B3532F8" w14:textId="77777777" w:rsidTr="007E273A">
        <w:trPr>
          <w:cantSplit/>
        </w:trPr>
        <w:tc>
          <w:tcPr>
            <w:tcW w:w="1644" w:type="pct"/>
          </w:tcPr>
          <w:p w14:paraId="7BCAC6D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products</w:t>
            </w:r>
            <w:proofErr w:type="spellEnd"/>
          </w:p>
        </w:tc>
        <w:tc>
          <w:tcPr>
            <w:tcW w:w="3356" w:type="pct"/>
          </w:tcPr>
          <w:p w14:paraId="2D3C3E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เก็บแคตตาล็อกสินค้าและราคาของแต่ละธุรกิจ</w:t>
            </w:r>
          </w:p>
        </w:tc>
      </w:tr>
      <w:tr w:rsidR="0019297E" w14:paraId="09304F05" w14:textId="77777777" w:rsidTr="007E273A">
        <w:trPr>
          <w:cantSplit/>
        </w:trPr>
        <w:tc>
          <w:tcPr>
            <w:tcW w:w="1644" w:type="pct"/>
          </w:tcPr>
          <w:p w14:paraId="42F148D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chat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orders</w:t>
            </w:r>
            <w:proofErr w:type="spellEnd"/>
          </w:p>
        </w:tc>
        <w:tc>
          <w:tcPr>
            <w:tcW w:w="3356" w:type="pct"/>
          </w:tcPr>
          <w:p w14:paraId="3D83ED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เก็บคำสั่งซื้อที่เปิดจากบทสนทนา พร้อมยอดรวมและสถานะ</w:t>
            </w:r>
          </w:p>
        </w:tc>
      </w:tr>
      <w:tr w:rsidR="0019297E" w14:paraId="707A816A" w14:textId="77777777" w:rsidTr="007E273A">
        <w:trPr>
          <w:cantSplit/>
        </w:trPr>
        <w:tc>
          <w:tcPr>
            <w:tcW w:w="1644" w:type="pct"/>
          </w:tcPr>
          <w:p w14:paraId="1D5425D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tenant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tags</w:t>
            </w:r>
            <w:proofErr w:type="spellEnd"/>
          </w:p>
        </w:tc>
        <w:tc>
          <w:tcPr>
            <w:tcW w:w="3356" w:type="pct"/>
          </w:tcPr>
          <w:p w14:paraId="403C9D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เก็บแท็กและสีที่ร้านใช้จัดกลุ่มบทสนทนา</w:t>
            </w:r>
          </w:p>
        </w:tc>
      </w:tr>
      <w:tr w:rsidR="0019297E" w14:paraId="2FFCAABE" w14:textId="77777777" w:rsidTr="007E273A">
        <w:trPr>
          <w:cantSplit/>
        </w:trPr>
        <w:tc>
          <w:tcPr>
            <w:tcW w:w="1644" w:type="pct"/>
          </w:tcPr>
          <w:p w14:paraId="26C3B1D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saved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replies</w:t>
            </w:r>
            <w:proofErr w:type="spellEnd"/>
          </w:p>
        </w:tc>
        <w:tc>
          <w:tcPr>
            <w:tcW w:w="3356" w:type="pct"/>
          </w:tcPr>
          <w:p w14:paraId="3C8AB2D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เก็บข้อความสำเร็จรูปที่เจ้าหน้าที่เลือกส่งได้ทันที</w:t>
            </w:r>
          </w:p>
        </w:tc>
      </w:tr>
      <w:tr w:rsidR="0019297E" w14:paraId="406D6D8B" w14:textId="77777777" w:rsidTr="007E273A">
        <w:trPr>
          <w:cantSplit/>
        </w:trPr>
        <w:tc>
          <w:tcPr>
            <w:tcW w:w="1644" w:type="pct"/>
          </w:tcPr>
          <w:p w14:paraId="0B2F086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automation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rules</w:t>
            </w:r>
            <w:proofErr w:type="spellEnd"/>
          </w:p>
        </w:tc>
        <w:tc>
          <w:tcPr>
            <w:tcW w:w="3356" w:type="pct"/>
          </w:tcPr>
          <w:p w14:paraId="26630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เก็บกฎตอบกลับอัตโนมัติตามคีย์เวิร์ด</w:t>
            </w:r>
          </w:p>
        </w:tc>
      </w:tr>
      <w:tr w:rsidR="0019297E" w14:paraId="242B2F23" w14:textId="77777777" w:rsidTr="007E273A">
        <w:trPr>
          <w:cantSplit/>
        </w:trPr>
        <w:tc>
          <w:tcPr>
            <w:tcW w:w="1644" w:type="pct"/>
          </w:tcPr>
          <w:p w14:paraId="41104A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assignments</w:t>
            </w:r>
            <w:proofErr w:type="spellEnd"/>
          </w:p>
        </w:tc>
        <w:tc>
          <w:tcPr>
            <w:tcW w:w="3356" w:type="pct"/>
          </w:tcPr>
          <w:p w14:paraId="28FD9AD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เก็บข้อมูลว่าบทสนทนาใดมอบหมายให้สมาชิกคนใด</w:t>
            </w:r>
          </w:p>
        </w:tc>
      </w:tr>
      <w:tr w:rsidR="0019297E" w14:paraId="67D958F9" w14:textId="77777777" w:rsidTr="007E273A">
        <w:trPr>
          <w:cantSplit/>
        </w:trPr>
        <w:tc>
          <w:tcPr>
            <w:tcW w:w="1644" w:type="pct"/>
          </w:tcPr>
          <w:p w14:paraId="27BC083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import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runs</w:t>
            </w:r>
            <w:proofErr w:type="spellEnd"/>
          </w:p>
        </w:tc>
        <w:tc>
          <w:tcPr>
            <w:tcW w:w="3356" w:type="pct"/>
          </w:tcPr>
          <w:p w14:paraId="7392F54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เก็บประวัติและสถานะการนำเข้าแชทย้อนหลัง</w:t>
            </w:r>
          </w:p>
        </w:tc>
      </w:tr>
    </w:tbl>
    <w:p w14:paraId="183725BF" w14:textId="77777777" w:rsidR="0019297E" w:rsidRDefault="0019297E"/>
    <w:p w14:paraId="16AFC956" w14:textId="77777777" w:rsidR="0019297E" w:rsidRDefault="0019297E">
      <w:pPr>
        <w:pStyle w:val="ab"/>
        <w:keepNext/>
        <w:jc w:val="left"/>
      </w:pPr>
      <w:bookmarkStart w:id="67" w:name="_Toc243075720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คอ</w:t>
      </w:r>
      <w:proofErr w:type="spellStart"/>
      <w:r>
        <w:rPr>
          <w:rFonts w:hint="cs"/>
          <w:cs/>
        </w:rPr>
        <w:t>ลเ</w:t>
      </w:r>
      <w:proofErr w:type="spellEnd"/>
      <w:r>
        <w:rPr>
          <w:rFonts w:hint="cs"/>
          <w:cs/>
        </w:rPr>
        <w:t xml:space="preserve">ลกชันในฐานข้อมูล </w:t>
      </w:r>
      <w:proofErr w:type="spellStart"/>
      <w:r>
        <w:rPr>
          <w:rFonts w:hint="cs"/>
          <w:cs/>
        </w:rPr>
        <w:t>MongoDB</w:t>
      </w:r>
      <w:bookmarkEnd w:id="6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8"/>
        <w:gridCol w:w="5688"/>
      </w:tblGrid>
      <w:tr w:rsidR="0019297E" w14:paraId="548A95DE" w14:textId="77777777" w:rsidTr="007E273A">
        <w:trPr>
          <w:cantSplit/>
          <w:tblHeader/>
        </w:trPr>
        <w:tc>
          <w:tcPr>
            <w:tcW w:w="1572" w:type="pct"/>
          </w:tcPr>
          <w:p w14:paraId="70CB9D8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ชื่อคอ</w:t>
            </w:r>
            <w:proofErr w:type="spellStart"/>
            <w:r>
              <w:rPr>
                <w:rFonts w:hint="cs"/>
                <w:cs/>
              </w:rPr>
              <w:t>ลเ</w:t>
            </w:r>
            <w:proofErr w:type="spellEnd"/>
            <w:r>
              <w:rPr>
                <w:rFonts w:hint="cs"/>
                <w:cs/>
              </w:rPr>
              <w:t>ลกชัน</w:t>
            </w:r>
          </w:p>
        </w:tc>
        <w:tc>
          <w:tcPr>
            <w:tcW w:w="3428" w:type="pct"/>
          </w:tcPr>
          <w:p w14:paraId="4E66B06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2F752483" w14:textId="77777777" w:rsidTr="007E273A">
        <w:trPr>
          <w:cantSplit/>
        </w:trPr>
        <w:tc>
          <w:tcPr>
            <w:tcW w:w="1572" w:type="pct"/>
          </w:tcPr>
          <w:p w14:paraId="63A44A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conversations</w:t>
            </w:r>
            <w:proofErr w:type="spellEnd"/>
          </w:p>
        </w:tc>
        <w:tc>
          <w:tcPr>
            <w:tcW w:w="3428" w:type="pct"/>
          </w:tcPr>
          <w:p w14:paraId="30D67C8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เก็บบทสนทนาของลูกค้าแต่ละรายในแต่ละช่องทาง พร้อมสถานะ เช่น ผู้รับผิดชอบ แท็ก จำนวนข้อความที่ยังไม่อ่าน และโหมดแชทบอท</w:t>
            </w:r>
          </w:p>
        </w:tc>
      </w:tr>
      <w:tr w:rsidR="0019297E" w14:paraId="5351FE99" w14:textId="77777777" w:rsidTr="007E273A">
        <w:trPr>
          <w:cantSplit/>
        </w:trPr>
        <w:tc>
          <w:tcPr>
            <w:tcW w:w="1572" w:type="pct"/>
          </w:tcPr>
          <w:p w14:paraId="3C066F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428" w:type="pct"/>
          </w:tcPr>
          <w:p w14:paraId="5DF677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เก็บข้อความขาเข้าและขาออกทุกข้อความ ทั้งข้อความ รูปภาพ วิดีโอ ไฟล์ และสติกเกอร์</w:t>
            </w:r>
          </w:p>
        </w:tc>
      </w:tr>
      <w:tr w:rsidR="0019297E" w14:paraId="4228B583" w14:textId="77777777" w:rsidTr="007E273A">
        <w:trPr>
          <w:cantSplit/>
        </w:trPr>
        <w:tc>
          <w:tcPr>
            <w:tcW w:w="1572" w:type="pct"/>
          </w:tcPr>
          <w:p w14:paraId="0BA122C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documents</w:t>
            </w:r>
            <w:proofErr w:type="spellEnd"/>
          </w:p>
        </w:tc>
        <w:tc>
          <w:tcPr>
            <w:tcW w:w="3428" w:type="pct"/>
          </w:tcPr>
          <w:p w14:paraId="3FBFF50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เก็บเอกสารความรู้ที่ร้านเตรียมไว้ให้แชทบอทใช้ตอบคำถาม</w:t>
            </w:r>
          </w:p>
        </w:tc>
      </w:tr>
      <w:tr w:rsidR="0019297E" w14:paraId="0C912E54" w14:textId="77777777" w:rsidTr="007E273A">
        <w:trPr>
          <w:cantSplit/>
        </w:trPr>
        <w:tc>
          <w:tcPr>
            <w:tcW w:w="1572" w:type="pct"/>
          </w:tcPr>
          <w:p w14:paraId="2EC8288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knowledge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chunks</w:t>
            </w:r>
            <w:proofErr w:type="spellEnd"/>
          </w:p>
        </w:tc>
        <w:tc>
          <w:tcPr>
            <w:tcW w:w="3428" w:type="pct"/>
          </w:tcPr>
          <w:p w14:paraId="4FC67C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เก็บเอกสารความรู้ที่แบ่งเป็นส่วนย่อยพร้อมเวกเตอร์สำหรับค้นคืน</w:t>
            </w:r>
          </w:p>
        </w:tc>
      </w:tr>
      <w:tr w:rsidR="0019297E" w14:paraId="7F9F29B9" w14:textId="77777777" w:rsidTr="007E273A">
        <w:trPr>
          <w:cantSplit/>
        </w:trPr>
        <w:tc>
          <w:tcPr>
            <w:tcW w:w="1572" w:type="pct"/>
          </w:tcPr>
          <w:p w14:paraId="38AB03D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device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tokens</w:t>
            </w:r>
            <w:proofErr w:type="spellEnd"/>
          </w:p>
        </w:tc>
        <w:tc>
          <w:tcPr>
            <w:tcW w:w="3428" w:type="pct"/>
          </w:tcPr>
          <w:p w14:paraId="13BE1E5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เก็บโทเคนของอุปกรณ์ที่ใช้ส่ง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</w:tr>
    </w:tbl>
    <w:p w14:paraId="1810A5E8" w14:textId="77777777" w:rsidR="0019297E" w:rsidRDefault="0019297E"/>
    <w:p w14:paraId="51B966F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3.3.2.1 ความสัมพันธ์ระหว่างข้อมูล ร้านค้าหนึ่งแห่งมีสมาชิก บทบาท ธุรกิจ ลูกค้า และแท็กได้หลายรายการ ธุรกิจหนึ่งแห่งมีช่องทาง สินค้า และกฎตอบกลับได้หลายรายการ และมีการตั้งค่าแชทบอท 1 ชุด ลูกค้าหนึ่งรายมีบทสนทนาและคำสั่งซื้อได้หลายรายการ บทสนทนาหนึ่งรายการมีข้อความได้หลายข้อความ ส่วนเอกสารความรู้หนึ่งฉบับแบ่งเป็นส่วนย่อยได้หลายส่วน</w:t>
      </w:r>
    </w:p>
    <w:p w14:paraId="50AFAF4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3.3.2.2 การเชื่อมข้อมูลข้ามฐานข้อมูล ข้อมูลใน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อ้างอิงข้อมูลใน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ด้วยรหัส เช่น บทสนทนาอ้างอิงร้านค้า ธุรกิจ และลูกค้า ส่วนคำสั่งซื้อและผู้รับผิดชอบบทสนทนาใน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อ้างอิงบทสนทนาใน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ระบบหลังบ้านตรวจความถูกต้องของการอ้างอิงเหล่านี้เอง เพราะฐานข้อมูลทั้งสองไม่บังคับความสัมพันธ์ข้ามกัน</w:t>
      </w:r>
    </w:p>
    <w:p w14:paraId="7EE319D1" w14:textId="77777777" w:rsidR="0019297E" w:rsidRDefault="0019297E">
      <w:r>
        <w:rPr>
          <w:rFonts w:hint="cs"/>
          <w:cs/>
        </w:rPr>
        <w:tab/>
        <w:t>3.3.3 ขั้นตอนการรับข้อความ แสดงดังรูปที่ 3.4</w:t>
      </w:r>
    </w:p>
    <w:p w14:paraId="6962528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F072CE8" w14:textId="77777777">
        <w:trPr>
          <w:cantSplit/>
        </w:trPr>
        <w:tc>
          <w:tcPr>
            <w:tcW w:w="8306" w:type="dxa"/>
          </w:tcPr>
          <w:p w14:paraId="7C04B23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B562687" wp14:editId="7310D8D7">
                  <wp:extent cx="5274310" cy="2894330"/>
                  <wp:effectExtent l="0" t="0" r="2540" b="1270"/>
                  <wp:docPr id="147571433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714337" name="รูปภาพ 1475714337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43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3622DA" w14:textId="77777777" w:rsidR="0019297E" w:rsidRDefault="0019297E">
            <w:pPr>
              <w:pStyle w:val="ab"/>
            </w:pPr>
          </w:p>
          <w:p w14:paraId="46E3DFA2" w14:textId="77777777" w:rsidR="0019297E" w:rsidRDefault="0019297E">
            <w:pPr>
              <w:pStyle w:val="ab"/>
            </w:pPr>
            <w:bookmarkStart w:id="68" w:name="_Toc24307577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24</w:t>
              </w:r>
            </w:fldSimple>
            <w:r>
              <w:rPr>
                <w:rFonts w:hint="cs"/>
                <w:cs/>
              </w:rPr>
              <w:t xml:space="preserve">  ขั้นตอนการรับข้อความจาก </w:t>
            </w:r>
            <w:proofErr w:type="spellStart"/>
            <w:r>
              <w:rPr>
                <w:rFonts w:hint="cs"/>
                <w:cs/>
              </w:rPr>
              <w:t>Webhook</w:t>
            </w:r>
            <w:bookmarkEnd w:id="68"/>
            <w:proofErr w:type="spellEnd"/>
          </w:p>
        </w:tc>
      </w:tr>
    </w:tbl>
    <w:p w14:paraId="41529F11" w14:textId="77777777" w:rsidR="0019297E" w:rsidRDefault="0019297E"/>
    <w:p w14:paraId="19AD206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3.4 แพลตฟอร์มส่ง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มายังระบบหลังบ้าน ระบบตรวจสอบลายเซ็นแล้วส่งงานเข้าคิว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และตอบกลับแพลตฟอร์มทันที จากนั้นงานในคิวจะบันทึกข้อมูลลูกค้าลง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บันทึกบทสนทนาและข้อความลง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คัดลอกไฟล์สื่อมาเก็บในระบบ ส่งเหตุการณ์ไปยังแอปพลิเคชันผ่าน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[12] 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ไปยังสมาร์ตโฟนผ่าน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และส่งข้อความต่อให้กฎตอบกลับอัตโนมัติและแชทบอท</w:t>
      </w:r>
    </w:p>
    <w:p w14:paraId="21C0BF00" w14:textId="77777777" w:rsidR="0019297E" w:rsidRDefault="0019297E">
      <w:r>
        <w:rPr>
          <w:rFonts w:hint="cs"/>
          <w:cs/>
        </w:rPr>
        <w:tab/>
        <w:t>3.3.4 ขั้นตอนการทำงานของแชทบอท แสดงดังรูปที่ 3.5</w:t>
      </w: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B94AF57" w14:textId="77777777">
        <w:trPr>
          <w:cantSplit/>
        </w:trPr>
        <w:tc>
          <w:tcPr>
            <w:tcW w:w="8306" w:type="dxa"/>
          </w:tcPr>
          <w:p w14:paraId="7A6C239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5B9B1A" wp14:editId="1D5A1CF9">
                  <wp:extent cx="4038600" cy="3128384"/>
                  <wp:effectExtent l="0" t="0" r="0" b="0"/>
                  <wp:docPr id="1331910425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910425" name="รูปภาพ 1331910425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0978" cy="313797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9E215D" w14:textId="77777777" w:rsidR="0019297E" w:rsidRDefault="0019297E">
            <w:pPr>
              <w:pStyle w:val="ab"/>
            </w:pPr>
          </w:p>
          <w:p w14:paraId="4A72A79B" w14:textId="77777777" w:rsidR="0019297E" w:rsidRDefault="0019297E">
            <w:pPr>
              <w:pStyle w:val="ab"/>
            </w:pPr>
            <w:bookmarkStart w:id="69" w:name="_Toc24307577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25</w:t>
              </w:r>
            </w:fldSimple>
            <w:r>
              <w:rPr>
                <w:rFonts w:hint="cs"/>
                <w:cs/>
              </w:rPr>
              <w:t xml:space="preserve">  ขั้นตอนการสร้างคำตอบของแชทบอท</w:t>
            </w:r>
            <w:bookmarkEnd w:id="69"/>
          </w:p>
        </w:tc>
      </w:tr>
    </w:tbl>
    <w:p w14:paraId="021761C5" w14:textId="77777777" w:rsidR="0019297E" w:rsidRDefault="0019297E"/>
    <w:p w14:paraId="560E68C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จากรูปที่ 3.5 ระบบรอ 6 วินาทีเพื่อรวมข้อความที่ลูกค้าส่งติดกัน แล้วค้นคืนส่วนย่อยของเอกสารความรู้ที่เกี่ยวข้อง ประกอบข้อความสั่งงานจากบุคลิกของร้าน ข้อมูลแบรนด์ บทสรุป และข้อความล่าสุด 20 ข้อความ ส่งให้แบบจำลองภาษาสร้างคำตอบ หากแบบจำลองตอบว่าต้องส่งต่อ ระบบจะติดแท็กรอแอดมินและเปลี่ยนเป็นโหมด </w:t>
      </w:r>
      <w:proofErr w:type="spellStart"/>
      <w:r>
        <w:rPr>
          <w:rFonts w:hint="cs"/>
          <w:cs/>
        </w:rPr>
        <w:t>Manual</w:t>
      </w:r>
      <w:proofErr w:type="spellEnd"/>
    </w:p>
    <w:p w14:paraId="01D68C91" w14:textId="77777777" w:rsidR="0019297E" w:rsidRDefault="0019297E">
      <w:r>
        <w:rPr>
          <w:rFonts w:hint="cs"/>
          <w:cs/>
        </w:rPr>
        <w:tab/>
        <w:t>3.3.5 ขั้นตอนการรับข้อมูลแบบเรียลไทม์และการแจ้งเตือน แสดงดังรูปที่ 3.6</w:t>
      </w:r>
    </w:p>
    <w:p w14:paraId="1EDB3AD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2D6E6B3" w14:textId="77777777">
        <w:trPr>
          <w:cantSplit/>
        </w:trPr>
        <w:tc>
          <w:tcPr>
            <w:tcW w:w="8306" w:type="dxa"/>
          </w:tcPr>
          <w:p w14:paraId="5B6E2639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5163ED8" wp14:editId="6175BBC2">
                  <wp:extent cx="4217582" cy="2009775"/>
                  <wp:effectExtent l="0" t="0" r="0" b="0"/>
                  <wp:docPr id="226031203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031203" name="รูปภาพ 226031203"/>
                          <pic:cNvPicPr/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1700" cy="20212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D45CE" w14:textId="77777777" w:rsidR="0019297E" w:rsidRDefault="0019297E">
            <w:pPr>
              <w:pStyle w:val="ab"/>
            </w:pPr>
          </w:p>
          <w:p w14:paraId="172BB54C" w14:textId="77777777" w:rsidR="0019297E" w:rsidRDefault="0019297E">
            <w:pPr>
              <w:pStyle w:val="ab"/>
            </w:pPr>
            <w:bookmarkStart w:id="70" w:name="_Toc24307577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26</w:t>
              </w:r>
            </w:fldSimple>
            <w:r>
              <w:rPr>
                <w:rFonts w:hint="cs"/>
                <w:cs/>
              </w:rPr>
              <w:t xml:space="preserve">  ขั้นตอนการรับเหตุการณ์และการแจ้งเตือนบนแอปพลิเคชัน</w:t>
            </w:r>
            <w:bookmarkEnd w:id="70"/>
          </w:p>
        </w:tc>
      </w:tr>
    </w:tbl>
    <w:p w14:paraId="095D1C73" w14:textId="77777777" w:rsidR="0019297E" w:rsidRDefault="0019297E"/>
    <w:p w14:paraId="54191CD4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จากรูปที่ 3.6 เมื่อเข้าสู่ระบบ แอปพลิเคชันขออนุญาตแสดงการแจ้งเตือนจากผู้ใช้ ลงทะเบียนโทเคนของอุปกรณ์กับระบบหลังบ้าน และเชื่อมต่อช่องส่วนตัวของร้านค้าผ่าน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เมื่อได้รับเหตุการณ์ แอปพลิเคชันจะทำงาน ดังนี้</w:t>
      </w:r>
    </w:p>
    <w:p w14:paraId="6273D29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3.3.5.1 </w:t>
      </w:r>
      <w:proofErr w:type="spellStart"/>
      <w:r>
        <w:rPr>
          <w:rFonts w:hint="cs"/>
          <w:cs/>
        </w:rPr>
        <w:t>MessageReceived</w:t>
      </w:r>
      <w:proofErr w:type="spellEnd"/>
      <w:r>
        <w:rPr>
          <w:rFonts w:hint="cs"/>
          <w:cs/>
        </w:rPr>
        <w:t xml:space="preserve"> เพิ่มข้อความในหน้าต่างสนทนาที่เปิดอยู่ และปรับข้อความล่าสุดกับจำนวนที่ยังไม่อ่านในกล่องข้อความ</w:t>
      </w:r>
    </w:p>
    <w:p w14:paraId="1061BB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3.3.5.2 </w:t>
      </w:r>
      <w:proofErr w:type="spellStart"/>
      <w:r>
        <w:rPr>
          <w:rFonts w:hint="cs"/>
          <w:cs/>
        </w:rPr>
        <w:t>ConversationUpdated</w:t>
      </w:r>
      <w:proofErr w:type="spellEnd"/>
      <w:r>
        <w:rPr>
          <w:rFonts w:hint="cs"/>
          <w:cs/>
        </w:rPr>
        <w:t xml:space="preserve"> ปรับข้อมูลของบทสนทนา เช่น ผู้รับผิดชอบ แท็ก และโหมดแชทบอท</w:t>
      </w:r>
    </w:p>
    <w:p w14:paraId="10723B6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3.3.5.3 </w:t>
      </w:r>
      <w:proofErr w:type="spellStart"/>
      <w:r>
        <w:rPr>
          <w:rFonts w:hint="cs"/>
          <w:cs/>
        </w:rPr>
        <w:t>NotificationCreated</w:t>
      </w:r>
      <w:proofErr w:type="spellEnd"/>
      <w:r>
        <w:rPr>
          <w:rFonts w:hint="cs"/>
          <w:cs/>
        </w:rPr>
        <w:t xml:space="preserve"> ดึงรายการแจ้งเตือนใหม่</w:t>
      </w:r>
    </w:p>
    <w:p w14:paraId="095C9D0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3.3.5.4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โหลดคำสั่งซื้อของบทสนทนาและรายการคำสั่งซื้อใหม่</w:t>
      </w:r>
    </w:p>
    <w:p w14:paraId="4100F68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3.3.5.5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โหลดการตั้งค่าของร้านค้าใหม่</w:t>
      </w:r>
    </w:p>
    <w:p w14:paraId="5CFD67FC" w14:textId="77777777" w:rsidR="0019297E" w:rsidRDefault="0019297E">
      <w:r>
        <w:rPr>
          <w:rFonts w:hint="cs"/>
          <w:cs/>
        </w:rPr>
        <w:tab/>
        <w:t xml:space="preserve">3.3.6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หากแอปพลิเคชันไม่ได้เปิดอยู่ ผู้ใช้จะได้รับการแจ้งเตือนจาก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เมื่อแตะการแจ้งเตือน แอปพลิเคชันจะเปิดหน้าต่างสนทนานั้น หรือเปิดหน้ารายการคำสั่งซื้อของบทสนทนาเมื่อเป็นการแจ้งชำระเงิน ส่วนขณะเปิดแอปพลิเคชันอยู่ จะแสดงแถบแจ้งเตือนด้านล่างพร้อมปุ่มเปิดบทสนทนา และไม่แสดงเมื่อผู้ใช้อยู่ในบทสนทนานั้นแล้ว</w:t>
      </w:r>
    </w:p>
    <w:p w14:paraId="008B2670" w14:textId="77777777" w:rsidR="0019297E" w:rsidRDefault="0019297E"/>
    <w:p w14:paraId="754E3BC6" w14:textId="77777777" w:rsidR="0019297E" w:rsidRDefault="0019297E">
      <w:pPr>
        <w:pStyle w:val="2"/>
      </w:pPr>
      <w:bookmarkStart w:id="71" w:name="_Toc243075678"/>
      <w:r>
        <w:rPr>
          <w:rFonts w:hint="cs"/>
          <w:cs/>
        </w:rPr>
        <w:t>โครงสร้างแอปพลิเคชันบนสมาร์ตโฟน</w:t>
      </w:r>
      <w:bookmarkEnd w:id="71"/>
    </w:p>
    <w:p w14:paraId="555817C3" w14:textId="77777777" w:rsidR="0019297E" w:rsidRDefault="0019297E">
      <w:r>
        <w:rPr>
          <w:rFonts w:hint="cs"/>
          <w:cs/>
        </w:rPr>
        <w:tab/>
        <w:t>ผู้จัดทำแบ่งโค้ดของแอปพลิเคชันเป็น 4 ส่วนตามหน้าที่ ดังรูปที่ 3.7</w:t>
      </w:r>
    </w:p>
    <w:p w14:paraId="2F946A6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9C0B763" w14:textId="77777777">
        <w:trPr>
          <w:cantSplit/>
        </w:trPr>
        <w:tc>
          <w:tcPr>
            <w:tcW w:w="8306" w:type="dxa"/>
          </w:tcPr>
          <w:p w14:paraId="6BC20392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7CB0F2C4" wp14:editId="2B5E3B9F">
                  <wp:extent cx="5274310" cy="3066415"/>
                  <wp:effectExtent l="0" t="0" r="2540" b="635"/>
                  <wp:docPr id="66303048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030481" name="รูปภาพ 663030481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664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0FED4E" w14:textId="77777777" w:rsidR="0019297E" w:rsidRDefault="0019297E">
            <w:pPr>
              <w:pStyle w:val="ab"/>
            </w:pPr>
          </w:p>
          <w:p w14:paraId="370F8727" w14:textId="77777777" w:rsidR="0019297E" w:rsidRDefault="0019297E">
            <w:pPr>
              <w:pStyle w:val="ab"/>
            </w:pPr>
            <w:bookmarkStart w:id="72" w:name="_Toc24307577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27</w:t>
              </w:r>
            </w:fldSimple>
            <w:r>
              <w:rPr>
                <w:rFonts w:hint="cs"/>
                <w:cs/>
              </w:rPr>
              <w:t xml:space="preserve">  โครงสร้างโค้ดของแอปพลิเคชัน</w:t>
            </w:r>
            <w:bookmarkEnd w:id="72"/>
          </w:p>
        </w:tc>
      </w:tr>
    </w:tbl>
    <w:p w14:paraId="2148311A" w14:textId="77777777" w:rsidR="0019297E" w:rsidRDefault="0019297E">
      <w:r>
        <w:rPr>
          <w:rFonts w:hint="cs"/>
          <w:cs/>
        </w:rPr>
        <w:lastRenderedPageBreak/>
        <w:tab/>
        <w:t>จากรูปที่ 3.7 โค้ดแต่ละส่วนทำหน้าที่ ดังนี้</w:t>
      </w:r>
    </w:p>
    <w:p w14:paraId="699067A4" w14:textId="77777777" w:rsidR="0019297E" w:rsidRDefault="0019297E">
      <w:r>
        <w:rPr>
          <w:rFonts w:hint="cs"/>
          <w:cs/>
        </w:rPr>
        <w:tab/>
        <w:t xml:space="preserve">3.4.1 ส่วน </w:t>
      </w:r>
      <w:proofErr w:type="spellStart"/>
      <w:r>
        <w:rPr>
          <w:rFonts w:hint="cs"/>
          <w:cs/>
        </w:rPr>
        <w:t>core</w:t>
      </w:r>
      <w:proofErr w:type="spellEnd"/>
      <w:r>
        <w:rPr>
          <w:rFonts w:hint="cs"/>
          <w:cs/>
        </w:rPr>
        <w:t xml:space="preserve"> เป็นบริการพื้นฐานที่ทุกหน้าจอใช้ร่วมกัน ประกอบด้วย ส่วนเก็บโทเคนที่ใช้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ตัวเรียก REST API ที่แนบโทเคนให้ทุกคำขอและส่งไฟล์แบบ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 บริการเรียลไทม์ บริการแจ้งเตือน และ 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[4]</w:t>
      </w:r>
    </w:p>
    <w:p w14:paraId="63E4FD6E" w14:textId="77777777" w:rsidR="0019297E" w:rsidRDefault="0019297E">
      <w:r>
        <w:rPr>
          <w:rFonts w:hint="cs"/>
          <w:cs/>
        </w:rPr>
        <w:tab/>
        <w:t xml:space="preserve">3.4.2 ส่วน </w:t>
      </w:r>
      <w:proofErr w:type="spellStart"/>
      <w:r>
        <w:rPr>
          <w:rFonts w:hint="cs"/>
          <w:cs/>
        </w:rPr>
        <w:t>data</w:t>
      </w:r>
      <w:proofErr w:type="spellEnd"/>
      <w:r>
        <w:rPr>
          <w:rFonts w:hint="cs"/>
          <w:cs/>
        </w:rPr>
        <w:t xml:space="preserve"> เป็นแบบจำลองข้อมูล เช่น บทสนทนา ข้อความ และการแจ้งเตือน และ </w:t>
      </w:r>
      <w:proofErr w:type="spellStart"/>
      <w:r>
        <w:rPr>
          <w:rFonts w:hint="cs"/>
          <w:cs/>
        </w:rPr>
        <w:t>Repository</w:t>
      </w:r>
      <w:proofErr w:type="spellEnd"/>
      <w:r>
        <w:rPr>
          <w:rFonts w:hint="cs"/>
          <w:cs/>
        </w:rPr>
        <w:t xml:space="preserve"> ที่แปลงข้อมูล JSON จากระบบหลังบ้านเป็นแบบจำลองข้อมูลของแอปพลิเคชัน</w:t>
      </w:r>
    </w:p>
    <w:p w14:paraId="62DB52A7" w14:textId="77777777" w:rsidR="0019297E" w:rsidRDefault="0019297E">
      <w:r>
        <w:rPr>
          <w:rFonts w:hint="cs"/>
          <w:cs/>
        </w:rPr>
        <w:tab/>
        <w:t xml:space="preserve">3.4.3 ส่วน </w:t>
      </w:r>
      <w:proofErr w:type="spellStart"/>
      <w:r>
        <w:rPr>
          <w:rFonts w:hint="cs"/>
          <w:cs/>
        </w:rPr>
        <w:t>features</w:t>
      </w:r>
      <w:proofErr w:type="spellEnd"/>
      <w:r>
        <w:rPr>
          <w:rFonts w:hint="cs"/>
          <w:cs/>
        </w:rPr>
        <w:t xml:space="preserve"> เป็นหน้าจอและตรรกะของแต่ละโมดูล 13 โมดูล ได้แก่ การยืนยันตัวตน กล่องข้อความ หน้าต่างสนทนา การค้นหา การแจ้งเตือน ลูกค้า สินค้า คำสั่งซื้อ ทีม รายงาน ช่องทาง ข้อมูลผู้ใช้ และการตั้งค่า</w:t>
      </w:r>
    </w:p>
    <w:p w14:paraId="12FECDE0" w14:textId="77777777" w:rsidR="0019297E" w:rsidRDefault="0019297E">
      <w:r>
        <w:rPr>
          <w:rFonts w:hint="cs"/>
          <w:cs/>
        </w:rPr>
        <w:tab/>
        <w:t xml:space="preserve">3.4.4 ส่วน </w:t>
      </w:r>
      <w:proofErr w:type="spellStart"/>
      <w:r>
        <w:rPr>
          <w:rFonts w:hint="cs"/>
          <w:cs/>
        </w:rPr>
        <w:t>shared</w:t>
      </w:r>
      <w:proofErr w:type="spellEnd"/>
      <w:r>
        <w:rPr>
          <w:rFonts w:hint="cs"/>
          <w:cs/>
        </w:rPr>
        <w:t xml:space="preserve"> เป็นวิดเจ</w:t>
      </w:r>
      <w:proofErr w:type="spellStart"/>
      <w:r>
        <w:rPr>
          <w:rFonts w:hint="cs"/>
          <w:cs/>
        </w:rPr>
        <w:t>็ต</w:t>
      </w:r>
      <w:proofErr w:type="spellEnd"/>
      <w:r>
        <w:rPr>
          <w:rFonts w:hint="cs"/>
          <w:cs/>
        </w:rPr>
        <w:t>ที่หลายหน้าจอใช้ร่วมกัน เช่น แถบนำทางด้านล่าง และแผ่นฟอร์มที่เลื่อนขึ้นจากด้านล่างของหน้าจอ</w:t>
      </w:r>
    </w:p>
    <w:p w14:paraId="542CD1DB" w14:textId="77777777" w:rsidR="0019297E" w:rsidRDefault="0019297E">
      <w:r>
        <w:rPr>
          <w:rFonts w:hint="cs"/>
          <w:cs/>
        </w:rPr>
        <w:tab/>
        <w:t xml:space="preserve">3.4.5 การจัดการสถานะและเส้นทางหน้าจอ การจัดการสถานะใช้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[3] โดยสถานะการเข้าสู่ระบบเป็น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ต้นทาง เมื่อผู้ใช้ออกจากระบบ </w:t>
      </w:r>
      <w:proofErr w:type="spellStart"/>
      <w:r>
        <w:rPr>
          <w:rFonts w:hint="cs"/>
          <w:cs/>
        </w:rPr>
        <w:t>Provider</w:t>
      </w:r>
      <w:proofErr w:type="spellEnd"/>
      <w:r>
        <w:rPr>
          <w:rFonts w:hint="cs"/>
          <w:cs/>
        </w:rPr>
        <w:t xml:space="preserve"> ของตัวเรียก API บริการเรียลไทม์ และบริการแจ้งเตือนจะยกเลิกการเชื่อมต่อและล้างข้อมูลของผู้ใช้เดิมทั้งหมด การกำหนดเส้นทางแบ่งเป็นหน้าเข้าสู่ระบบ หน้าสมัครใช้งาน และแถบนำทางด้านล่าง 3 แท็บ ได้แก่ กล่องข้อความ การแจ้งเตือน และข้อมูลผู้ใช้ ซึ่งรวมเมนูไปยังหน้าจอจัดการอื่นทั้งหมด หากได้รับรหัส 401 จากระบบหลังบ้าน แอปพลิเคชันจะลบโทเคนและกลับไปหน้าเข้าสู่ระบบทันที</w:t>
      </w:r>
    </w:p>
    <w:p w14:paraId="567BA356" w14:textId="77777777" w:rsidR="0019297E" w:rsidRDefault="0019297E"/>
    <w:p w14:paraId="6035FFD8" w14:textId="77777777" w:rsidR="0019297E" w:rsidRDefault="0019297E">
      <w:pPr>
        <w:pStyle w:val="2"/>
      </w:pPr>
      <w:bookmarkStart w:id="73" w:name="_Toc243075679"/>
      <w:r>
        <w:rPr>
          <w:rFonts w:hint="cs"/>
          <w:cs/>
        </w:rPr>
        <w:t>โครงสร้างระบบบริการหลังบ้าน</w:t>
      </w:r>
      <w:bookmarkEnd w:id="73"/>
    </w:p>
    <w:p w14:paraId="12A4E700" w14:textId="77777777" w:rsidR="0019297E" w:rsidRDefault="0019297E">
      <w:r>
        <w:rPr>
          <w:rFonts w:hint="cs"/>
          <w:cs/>
        </w:rPr>
        <w:tab/>
        <w:t xml:space="preserve">ระบบบริการหลังบ้านพัฒนาด้วย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ประกอบด้วยส่วนต่าง ๆ ดังนี้</w:t>
      </w:r>
    </w:p>
    <w:p w14:paraId="5B3EA332" w14:textId="77777777" w:rsidR="0019297E" w:rsidRDefault="0019297E">
      <w:r>
        <w:rPr>
          <w:rFonts w:hint="cs"/>
          <w:cs/>
        </w:rPr>
        <w:tab/>
        <w:t xml:space="preserve">3.5.1 ส่วนรับและส่งข้อความ ประกอบด้วย ตัวรับ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ที่ตรวจลายเซ็นด้วย HMAC-SHA256 และบริการส่งข้อความออกผ่าน LINE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API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Graph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เวอร์ชัน</w:t>
      </w:r>
      <w:proofErr w:type="spellEnd"/>
      <w:r>
        <w:rPr>
          <w:rFonts w:hint="cs"/>
          <w:cs/>
        </w:rPr>
        <w:t xml:space="preserve"> 19.0</w:t>
      </w:r>
    </w:p>
    <w:p w14:paraId="0D0797D9" w14:textId="77777777" w:rsidR="0019297E" w:rsidRDefault="0019297E">
      <w:r>
        <w:rPr>
          <w:rFonts w:hint="cs"/>
          <w:cs/>
        </w:rPr>
        <w:tab/>
        <w:t xml:space="preserve">3.5.2 ส่วนคิวงานและตัวจัดตารางเวลา ใช้ประมวลผล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แชทบอท และการนำเข้าประวัติแชทในเบื้องหลัง และตรวจหาแชทที่ค้างตอบทุก 1 นาที</w:t>
      </w:r>
    </w:p>
    <w:p w14:paraId="77591BC6" w14:textId="77777777" w:rsidR="0019297E" w:rsidRDefault="0019297E">
      <w:r>
        <w:rPr>
          <w:rFonts w:hint="cs"/>
          <w:cs/>
        </w:rPr>
        <w:tab/>
        <w:t xml:space="preserve">3.5.3 ส่วนเรียลไทม์และการแจ้งเตือน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เป็น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และส่งการแจ้งเตือนไปยังโทเคนของอุปกรณ์ผ่าน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</w:p>
    <w:p w14:paraId="308B60C2" w14:textId="77777777" w:rsidR="0019297E" w:rsidRDefault="0019297E">
      <w:r>
        <w:rPr>
          <w:rFonts w:hint="cs"/>
          <w:cs/>
        </w:rPr>
        <w:tab/>
        <w:t xml:space="preserve">3.5.4 ส่วนยืนยันตัวตน ใช้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ออกโทเคนให้แอปพลิเคชันหลังเข้าสู่ระบบ และตรวจสอบโทเคนของ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ที่แอปพลิเคชันส่งมาก่อนออกโทเคนของระบบ</w:t>
      </w:r>
    </w:p>
    <w:p w14:paraId="6E0BC69E" w14:textId="77777777" w:rsidR="0019297E" w:rsidRDefault="0019297E">
      <w:r>
        <w:rPr>
          <w:rFonts w:hint="cs"/>
          <w:cs/>
        </w:rPr>
        <w:lastRenderedPageBreak/>
        <w:tab/>
        <w:t xml:space="preserve">3.5.5 ส่วนจัดการไฟล์สื่อ คัดลอกไฟล์สื่อขาเข้ามาเก็บในระบบ ย่อรูปภาพด้วย PHP GD และย่อวิดีโอด้วย </w:t>
      </w:r>
      <w:proofErr w:type="spellStart"/>
      <w:r>
        <w:rPr>
          <w:rFonts w:hint="cs"/>
          <w:cs/>
        </w:rPr>
        <w:t>ffmpeg</w:t>
      </w:r>
      <w:proofErr w:type="spellEnd"/>
      <w:r>
        <w:rPr>
          <w:rFonts w:hint="cs"/>
          <w:cs/>
        </w:rPr>
        <w:t xml:space="preserve"> ก่อนจัดเก็บ</w:t>
      </w:r>
    </w:p>
    <w:p w14:paraId="54CF9AED" w14:textId="77777777" w:rsidR="0019297E" w:rsidRDefault="0019297E">
      <w:r>
        <w:rPr>
          <w:rFonts w:hint="cs"/>
          <w:cs/>
        </w:rPr>
        <w:tab/>
        <w:t xml:space="preserve">3.5.6 ส่วนแชทบอท ประกอบข้อความสั่งงาน ค้นคืนเอกสารความรู้ และเรียกบริการแบบจำลองภาษา ได้แก่ </w:t>
      </w:r>
      <w:proofErr w:type="spellStart"/>
      <w:r>
        <w:rPr>
          <w:rFonts w:hint="cs"/>
          <w:cs/>
        </w:rPr>
        <w:t>Ollama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Anthropic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Claude</w:t>
      </w:r>
      <w:proofErr w:type="spellEnd"/>
      <w:r>
        <w:rPr>
          <w:rFonts w:hint="cs"/>
          <w:cs/>
        </w:rPr>
        <w:t xml:space="preserve">, Google </w:t>
      </w:r>
      <w:proofErr w:type="spellStart"/>
      <w:r>
        <w:rPr>
          <w:rFonts w:hint="cs"/>
          <w:cs/>
        </w:rPr>
        <w:t>Gemini</w:t>
      </w:r>
      <w:proofErr w:type="spellEnd"/>
      <w:r>
        <w:rPr>
          <w:rFonts w:hint="cs"/>
          <w:cs/>
        </w:rPr>
        <w:t xml:space="preserve"> และบริการที่รองรับรูปแบบ </w:t>
      </w:r>
      <w:proofErr w:type="spellStart"/>
      <w:r>
        <w:rPr>
          <w:rFonts w:hint="cs"/>
          <w:cs/>
        </w:rPr>
        <w:t>OpenAI</w:t>
      </w:r>
      <w:proofErr w:type="spellEnd"/>
      <w:r>
        <w:rPr>
          <w:rFonts w:hint="cs"/>
          <w:cs/>
        </w:rPr>
        <w:t xml:space="preserve"> API</w:t>
      </w:r>
    </w:p>
    <w:p w14:paraId="3B7755EE" w14:textId="77777777" w:rsidR="0019297E" w:rsidRDefault="0019297E">
      <w:r>
        <w:rPr>
          <w:rFonts w:hint="cs"/>
          <w:cs/>
        </w:rPr>
        <w:tab/>
        <w:t>3.5.7 ส่วนการติดตั้งระบบ ระบบหลังบ้านติดตั้งบนเครื่องแม่ข่ายที่มี PHP 8.2 ขึ้นไป เว็บ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ร่วมกับ PHP-FPM 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และเปิดใช้ HTTPS เพราะ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ไปยัง URL ที่เป็น HTTPS เท่านั้น การนำโค้ดขึ้นเครื่องแม่ข่ายใช้ </w:t>
      </w:r>
      <w:proofErr w:type="spellStart"/>
      <w:r>
        <w:rPr>
          <w:rFonts w:hint="cs"/>
          <w:cs/>
        </w:rPr>
        <w:t>Bitbucket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Pipelines</w:t>
      </w:r>
      <w:proofErr w:type="spellEnd"/>
      <w:r>
        <w:rPr>
          <w:rFonts w:hint="cs"/>
          <w:cs/>
        </w:rPr>
        <w:t xml:space="preserve"> เมื่อรวมโค้ดเข้าสาขา </w:t>
      </w:r>
      <w:proofErr w:type="spellStart"/>
      <w:r>
        <w:rPr>
          <w:rFonts w:hint="cs"/>
          <w:cs/>
        </w:rPr>
        <w:t>release</w:t>
      </w:r>
      <w:proofErr w:type="spellEnd"/>
      <w:r>
        <w:rPr>
          <w:rFonts w:hint="cs"/>
          <w:cs/>
        </w:rPr>
        <w:t xml:space="preserve"> ระบบจะรันชุดทดสอบ ติดตั้งไลบรารีและสร้างไฟล์หน้าเว็บ คัดลอกไฟล์ขึ้นเครื่องแม่ข่ายผ่าน SSH ด้วย </w:t>
      </w:r>
      <w:proofErr w:type="spellStart"/>
      <w:r>
        <w:rPr>
          <w:rFonts w:hint="cs"/>
          <w:cs/>
        </w:rPr>
        <w:t>rsync</w:t>
      </w:r>
      <w:proofErr w:type="spellEnd"/>
      <w:r>
        <w:rPr>
          <w:rFonts w:hint="cs"/>
          <w:cs/>
        </w:rPr>
        <w:t xml:space="preserve"> โดยไม่เขียนทับไฟล์ตั้งค่า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และโฟลเดอร์ 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แล้วปรับโครงสร้างฐานข้อมูล สร้างแคชของการตั้งค่าและเส้นทาง และสั่งตัวประมวลผลคิวให้เริ่มใหม่ บนเครื่องแม่ข่ายมี</w:t>
      </w:r>
      <w:proofErr w:type="spellStart"/>
      <w:r>
        <w:rPr>
          <w:rFonts w:hint="cs"/>
          <w:cs/>
        </w:rPr>
        <w:t>โปรเซส</w:t>
      </w:r>
      <w:proofErr w:type="spellEnd"/>
      <w:r>
        <w:rPr>
          <w:rFonts w:hint="cs"/>
          <w:cs/>
        </w:rPr>
        <w:t xml:space="preserve">ทำงานตลอดเวลา 3 ส่วน ได้แก่ ตัวประมวลผลคิวที่รันคิว </w:t>
      </w:r>
      <w:proofErr w:type="spellStart"/>
      <w:r>
        <w:rPr>
          <w:rFonts w:hint="cs"/>
          <w:cs/>
        </w:rPr>
        <w:t>high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default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typing</w:t>
      </w:r>
      <w:proofErr w:type="spellEnd"/>
      <w:r>
        <w:rPr>
          <w:rFonts w:hint="cs"/>
          <w:cs/>
        </w:rPr>
        <w:t xml:space="preserve"> โดยมี </w:t>
      </w:r>
      <w:proofErr w:type="spellStart"/>
      <w:r>
        <w:rPr>
          <w:rFonts w:hint="cs"/>
          <w:cs/>
        </w:rPr>
        <w:t>Supervisor</w:t>
      </w:r>
      <w:proofErr w:type="spellEnd"/>
      <w:r>
        <w:rPr>
          <w:rFonts w:hint="cs"/>
          <w:cs/>
        </w:rPr>
        <w:t xml:space="preserve"> คอยเริ่มใหม่เมื่อหยุดทำงาน </w:t>
      </w:r>
      <w:proofErr w:type="spellStart"/>
      <w:r>
        <w:rPr>
          <w:rFonts w:hint="cs"/>
          <w:cs/>
        </w:rPr>
        <w:t>เซิร์ฟเวอร์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สำหรับ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cron</w:t>
      </w:r>
      <w:proofErr w:type="spellEnd"/>
      <w:r>
        <w:rPr>
          <w:rFonts w:hint="cs"/>
          <w:cs/>
        </w:rPr>
        <w:t xml:space="preserve"> ที่เรียกตัวจัดตารางเวลาของ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[5] ทุก 1 นาที</w:t>
      </w:r>
    </w:p>
    <w:p w14:paraId="6C287183" w14:textId="77777777" w:rsidR="0019297E" w:rsidRDefault="0019297E"/>
    <w:p w14:paraId="66979790" w14:textId="77777777" w:rsidR="0019297E" w:rsidRDefault="0019297E">
      <w:pPr>
        <w:pStyle w:val="2"/>
      </w:pPr>
      <w:bookmarkStart w:id="74" w:name="_Toc243075680"/>
      <w:r>
        <w:rPr>
          <w:rFonts w:hint="cs"/>
          <w:cs/>
        </w:rPr>
        <w:t>การออกแบบ API</w:t>
      </w:r>
      <w:bookmarkEnd w:id="74"/>
    </w:p>
    <w:p w14:paraId="609E5B95" w14:textId="77777777" w:rsidR="0019297E" w:rsidRDefault="0019297E">
      <w:r>
        <w:rPr>
          <w:rFonts w:hint="cs"/>
          <w:cs/>
        </w:rPr>
        <w:tab/>
        <w:t>ระบบหลังบ้านเปิด REST API ให้แอปพลิเคชันเรียกใช้ประมาณ 99 เส้นทาง แบ่งเป็นหมวดตามหน้าที่ ทุกเส้นทางยกเว้นการสมัครและเข้าสู่ระบบต้องแนบโทเคนที่ได้รับหลังเข้าสู่ระบบ และระบบตรวจสิทธิ์ตามบทบาทของผู้ใช้ก่อนทำงาน ข้อมูลที่รับส่งใช้รูปแบบ JSON หมวดของ API แสดงดังตารางที่ 3.3</w:t>
      </w:r>
    </w:p>
    <w:p w14:paraId="362C4F07" w14:textId="77777777" w:rsidR="0019297E" w:rsidRDefault="0019297E">
      <w:pPr>
        <w:pStyle w:val="ab"/>
        <w:keepNext/>
        <w:jc w:val="left"/>
      </w:pPr>
      <w:bookmarkStart w:id="75" w:name="_Toc243075721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หมวดของ API</w:t>
      </w:r>
      <w:bookmarkEnd w:id="7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6FEBAD4F" w14:textId="77777777" w:rsidTr="007E273A">
        <w:trPr>
          <w:cantSplit/>
          <w:tblHeader/>
        </w:trPr>
        <w:tc>
          <w:tcPr>
            <w:tcW w:w="1570" w:type="pct"/>
          </w:tcPr>
          <w:p w14:paraId="5CE0889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2CE5333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130F61B1" w14:textId="77777777" w:rsidTr="007E273A">
        <w:trPr>
          <w:cantSplit/>
        </w:trPr>
        <w:tc>
          <w:tcPr>
            <w:tcW w:w="1570" w:type="pct"/>
          </w:tcPr>
          <w:p w14:paraId="3F649D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การยืนยันตัวตน</w:t>
            </w:r>
          </w:p>
        </w:tc>
        <w:tc>
          <w:tcPr>
            <w:tcW w:w="3430" w:type="pct"/>
          </w:tcPr>
          <w:p w14:paraId="11EB83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สมัครใช้งานและสร้างร้านค้าใหม่ เข้าสู่ระบบด้วยอีเมลหรือบัญชี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 Google ออกจากระบบ และดูข้อมูลผู้ใช้</w:t>
            </w:r>
          </w:p>
        </w:tc>
      </w:tr>
      <w:tr w:rsidR="0019297E" w14:paraId="387ED858" w14:textId="77777777" w:rsidTr="007E273A">
        <w:trPr>
          <w:cantSplit/>
        </w:trPr>
        <w:tc>
          <w:tcPr>
            <w:tcW w:w="1570" w:type="pct"/>
          </w:tcPr>
          <w:p w14:paraId="502380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</w:t>
            </w:r>
          </w:p>
        </w:tc>
        <w:tc>
          <w:tcPr>
            <w:tcW w:w="3430" w:type="pct"/>
          </w:tcPr>
          <w:p w14:paraId="7CFAB1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ดูและค้นหาบทสนทนา ดูข้อความ ตอบข้อความและแนบไฟล์ มอบหมาย ติดแท็ก ปักหมุด จัดเก็บ และ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อกบทสนทนา</w:t>
            </w:r>
          </w:p>
        </w:tc>
      </w:tr>
      <w:tr w:rsidR="0019297E" w14:paraId="6C48677C" w14:textId="77777777" w:rsidTr="007E273A">
        <w:trPr>
          <w:cantSplit/>
        </w:trPr>
        <w:tc>
          <w:tcPr>
            <w:tcW w:w="1570" w:type="pct"/>
          </w:tcPr>
          <w:p w14:paraId="753E7F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</w:t>
            </w:r>
          </w:p>
        </w:tc>
        <w:tc>
          <w:tcPr>
            <w:tcW w:w="3430" w:type="pct"/>
          </w:tcPr>
          <w:p w14:paraId="799F38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เปลี่ยนโหมดแชทบอทของบทสนทนา ขอคำตอบแนะนำ และดูผลวิเคราะห์บทสนทนา</w:t>
            </w:r>
          </w:p>
        </w:tc>
      </w:tr>
      <w:tr w:rsidR="0019297E" w14:paraId="5FC0A72D" w14:textId="77777777" w:rsidTr="007E273A">
        <w:trPr>
          <w:cantSplit/>
        </w:trPr>
        <w:tc>
          <w:tcPr>
            <w:tcW w:w="1570" w:type="pct"/>
          </w:tcPr>
          <w:p w14:paraId="30B6F52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ลูกค้า</w:t>
            </w:r>
          </w:p>
        </w:tc>
        <w:tc>
          <w:tcPr>
            <w:tcW w:w="3430" w:type="pct"/>
          </w:tcPr>
          <w:p w14:paraId="75E7FC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ค้นหา และแก้ไขข้อมูลลูกค้า</w:t>
            </w:r>
          </w:p>
        </w:tc>
      </w:tr>
      <w:tr w:rsidR="0019297E" w14:paraId="4E852D67" w14:textId="77777777" w:rsidTr="007E273A">
        <w:trPr>
          <w:cantSplit/>
        </w:trPr>
        <w:tc>
          <w:tcPr>
            <w:tcW w:w="1570" w:type="pct"/>
          </w:tcPr>
          <w:p w14:paraId="7CDA48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</w:t>
            </w:r>
          </w:p>
        </w:tc>
        <w:tc>
          <w:tcPr>
            <w:tcW w:w="3430" w:type="pct"/>
          </w:tcPr>
          <w:p w14:paraId="5D2AD0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 เพิ่ม แก้ไข และลบสินค้า</w:t>
            </w:r>
          </w:p>
        </w:tc>
      </w:tr>
    </w:tbl>
    <w:p w14:paraId="662B9AB0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3.3  หมวดของ API (ต่อ)</w:t>
      </w:r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5"/>
        <w:gridCol w:w="5691"/>
      </w:tblGrid>
      <w:tr w:rsidR="0019297E" w14:paraId="73155268" w14:textId="77777777" w:rsidTr="007E273A">
        <w:trPr>
          <w:cantSplit/>
          <w:tblHeader/>
        </w:trPr>
        <w:tc>
          <w:tcPr>
            <w:tcW w:w="1570" w:type="pct"/>
          </w:tcPr>
          <w:p w14:paraId="31DA3CB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หมวด</w:t>
            </w:r>
          </w:p>
        </w:tc>
        <w:tc>
          <w:tcPr>
            <w:tcW w:w="3430" w:type="pct"/>
          </w:tcPr>
          <w:p w14:paraId="1C57E5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6F0B70D4" w14:textId="77777777" w:rsidTr="007E273A">
        <w:trPr>
          <w:cantSplit/>
        </w:trPr>
        <w:tc>
          <w:tcPr>
            <w:tcW w:w="1570" w:type="pct"/>
          </w:tcPr>
          <w:p w14:paraId="14075C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คำสั่งซื้อ</w:t>
            </w:r>
          </w:p>
        </w:tc>
        <w:tc>
          <w:tcPr>
            <w:tcW w:w="3430" w:type="pct"/>
          </w:tcPr>
          <w:p w14:paraId="796D3EB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เปิดคำสั่งซื้อจากบทสนทนา ดูรายการคำสั่งซื้อ และเปลี่ยนสถานะคำสั่งซื้อ</w:t>
            </w:r>
          </w:p>
        </w:tc>
      </w:tr>
      <w:tr w:rsidR="0019297E" w14:paraId="1A337547" w14:textId="77777777" w:rsidTr="007E273A">
        <w:trPr>
          <w:cantSplit/>
        </w:trPr>
        <w:tc>
          <w:tcPr>
            <w:tcW w:w="1570" w:type="pct"/>
          </w:tcPr>
          <w:p w14:paraId="24F4758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ทีม</w:t>
            </w:r>
          </w:p>
        </w:tc>
        <w:tc>
          <w:tcPr>
            <w:tcW w:w="3430" w:type="pct"/>
          </w:tcPr>
          <w:p w14:paraId="514D36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ดูรายชื่อสมาชิก ส่งคำเชิญ เปลี่ยนบทบาท นำสมาชิกออก และโอนความเป็นเจ้าของร้าน</w:t>
            </w:r>
          </w:p>
        </w:tc>
      </w:tr>
      <w:tr w:rsidR="0019297E" w14:paraId="260B7CD8" w14:textId="77777777" w:rsidTr="007E273A">
        <w:trPr>
          <w:cantSplit/>
        </w:trPr>
        <w:tc>
          <w:tcPr>
            <w:tcW w:w="1570" w:type="pct"/>
          </w:tcPr>
          <w:p w14:paraId="4326F06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</w:t>
            </w:r>
          </w:p>
        </w:tc>
        <w:tc>
          <w:tcPr>
            <w:tcW w:w="3430" w:type="pct"/>
          </w:tcPr>
          <w:p w14:paraId="47E137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Page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,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และนำเข้าแชทย้อนหลัง</w:t>
            </w:r>
          </w:p>
        </w:tc>
      </w:tr>
      <w:tr w:rsidR="0019297E" w14:paraId="23AB00C2" w14:textId="77777777" w:rsidTr="007E273A">
        <w:trPr>
          <w:cantSplit/>
        </w:trPr>
        <w:tc>
          <w:tcPr>
            <w:tcW w:w="1570" w:type="pct"/>
          </w:tcPr>
          <w:p w14:paraId="21C13E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การแจ้งเตือนและอุปกรณ์</w:t>
            </w:r>
          </w:p>
        </w:tc>
        <w:tc>
          <w:tcPr>
            <w:tcW w:w="3430" w:type="pct"/>
          </w:tcPr>
          <w:p w14:paraId="0D7D86D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ดูและอ่านการแจ้งเตือน ลงทะเบียนและยกเลิกโทเคนของอุปกรณ์</w:t>
            </w:r>
          </w:p>
        </w:tc>
      </w:tr>
      <w:tr w:rsidR="0019297E" w14:paraId="1FC90ADF" w14:textId="77777777" w:rsidTr="007E273A">
        <w:trPr>
          <w:cantSplit/>
        </w:trPr>
        <w:tc>
          <w:tcPr>
            <w:tcW w:w="1570" w:type="pct"/>
          </w:tcPr>
          <w:p w14:paraId="7248E8B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รายงาน</w:t>
            </w:r>
          </w:p>
        </w:tc>
        <w:tc>
          <w:tcPr>
            <w:tcW w:w="3430" w:type="pct"/>
          </w:tcPr>
          <w:p w14:paraId="7214B7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ดูตัวชี้วัดการให้บริการและสัดส่วนข้อความของแต่ละช่องทางตามช่วงเวลา</w:t>
            </w:r>
          </w:p>
        </w:tc>
      </w:tr>
      <w:tr w:rsidR="0019297E" w14:paraId="4A2AB6EE" w14:textId="77777777" w:rsidTr="007E273A">
        <w:trPr>
          <w:cantSplit/>
        </w:trPr>
        <w:tc>
          <w:tcPr>
            <w:tcW w:w="1570" w:type="pct"/>
          </w:tcPr>
          <w:p w14:paraId="7EB2D7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การตั้งค่า</w:t>
            </w:r>
          </w:p>
        </w:tc>
        <w:tc>
          <w:tcPr>
            <w:tcW w:w="3430" w:type="pct"/>
          </w:tcPr>
          <w:p w14:paraId="2DF925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ตั้งค่าร้านค้า ธุรกิจ แท็ก แชทบอท และการแจ้งเตือน</w:t>
            </w:r>
          </w:p>
        </w:tc>
      </w:tr>
    </w:tbl>
    <w:p w14:paraId="63B8A36C" w14:textId="77777777" w:rsidR="0019297E" w:rsidRDefault="0019297E"/>
    <w:p w14:paraId="3D6253B5" w14:textId="77777777" w:rsidR="0019297E" w:rsidRDefault="0019297E"/>
    <w:p w14:paraId="003208B2" w14:textId="77777777" w:rsidR="0019297E" w:rsidRDefault="0019297E">
      <w:pPr>
        <w:pStyle w:val="2"/>
      </w:pPr>
      <w:bookmarkStart w:id="76" w:name="_Toc243075681"/>
      <w:r>
        <w:rPr>
          <w:rFonts w:hint="cs"/>
          <w:cs/>
        </w:rPr>
        <w:t>การพัฒนาแอปพลิเคชันบนสมาร์ตโฟน</w:t>
      </w:r>
      <w:bookmarkEnd w:id="76"/>
    </w:p>
    <w:p w14:paraId="1A844226" w14:textId="77777777" w:rsidR="0019297E" w:rsidRDefault="0019297E">
      <w:r>
        <w:rPr>
          <w:rFonts w:hint="cs"/>
          <w:cs/>
        </w:rPr>
        <w:tab/>
        <w:t>ผู้จัดทำพัฒนาแอปพลิเคชันเป็น 13 โมดูลตามโครงสร้างในหัวข้อ 3.4 แต่ละโมดูลทำงาน ดังนี้</w:t>
      </w:r>
    </w:p>
    <w:p w14:paraId="5EEA6919" w14:textId="77777777" w:rsidR="0019297E" w:rsidRDefault="0019297E" w:rsidP="00142E4D">
      <w:r>
        <w:rPr>
          <w:rFonts w:hint="cs"/>
          <w:cs/>
        </w:rPr>
        <w:tab/>
        <w:t xml:space="preserve">3.7.1 การเข้าสู่ระบบและสมัครใช้งาน ผู้ใช้เข้าสู่ระบบด้วยอีเมลและรหัสผ่าน หรือแตะปุ่ม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ซึ่งเปิดหน้าเข้าสู่ระบบของผู้ให้บริการบนสมาร์ตโฟนโดยตรง แอปพลิเคชันส่งข้อมูลไปตรวจสอบที่ระบบหลังบ้าน เมื่อได้รับโทเคนกลับมาจะเก็บไว้ในพื้นที่จัดเก็บที่เข้ารหัสด้วย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secure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storage</w:t>
      </w:r>
      <w:proofErr w:type="spellEnd"/>
      <w:r>
        <w:rPr>
          <w:rFonts w:hint="cs"/>
          <w:cs/>
        </w:rPr>
        <w:t xml:space="preserve"> แล้วเปิดหน้ากล่องข้อความ ผู้ใช้ใหม่สมัครใช้งานพร้อมสร้างร้านค้าได้ในขั้นตอนเดียว โดยแอปพลิเคชันตรวจรูปแบบอีเมลและกำหนดรหัสผ่านอย่างน้อย 8 ตัวอักษร ดังรูปที่ 3.8 และรูปที่ 3.9</w:t>
      </w:r>
    </w:p>
    <w:p w14:paraId="61CEBC4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95FAC89" w14:textId="77777777" w:rsidTr="004660FE">
        <w:trPr>
          <w:cantSplit/>
        </w:trPr>
        <w:tc>
          <w:tcPr>
            <w:tcW w:w="8306" w:type="dxa"/>
          </w:tcPr>
          <w:p w14:paraId="5318E34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9220453" wp14:editId="090CBB86">
                  <wp:extent cx="1343025" cy="3448875"/>
                  <wp:effectExtent l="19050" t="19050" r="9525" b="18415"/>
                  <wp:docPr id="1990236559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236559" name="รูปภาพ 1990236559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616" cy="35171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D4EB11" w14:textId="77777777" w:rsidR="0019297E" w:rsidRDefault="0019297E">
            <w:pPr>
              <w:pStyle w:val="ab"/>
            </w:pPr>
          </w:p>
          <w:p w14:paraId="548887BC" w14:textId="77777777" w:rsidR="0019297E" w:rsidRDefault="0019297E">
            <w:pPr>
              <w:pStyle w:val="ab"/>
            </w:pPr>
            <w:bookmarkStart w:id="77" w:name="_Toc24307577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28</w:t>
              </w:r>
            </w:fldSimple>
            <w:r>
              <w:rPr>
                <w:rFonts w:hint="cs"/>
                <w:cs/>
              </w:rPr>
              <w:t xml:space="preserve">  หน้าเข้าสู่ระบบ</w:t>
            </w:r>
            <w:bookmarkEnd w:id="77"/>
          </w:p>
          <w:p w14:paraId="0F4AF32D" w14:textId="77777777" w:rsidR="00F37B0F" w:rsidRPr="00F37B0F" w:rsidRDefault="00F37B0F" w:rsidP="00F37B0F">
            <w:pPr>
              <w:rPr>
                <w:rFonts w:hint="cs"/>
              </w:rPr>
            </w:pPr>
          </w:p>
        </w:tc>
      </w:tr>
      <w:tr w:rsidR="0019297E" w14:paraId="17AFFF65" w14:textId="77777777" w:rsidTr="004660FE">
        <w:trPr>
          <w:cantSplit/>
        </w:trPr>
        <w:tc>
          <w:tcPr>
            <w:tcW w:w="8296" w:type="dxa"/>
          </w:tcPr>
          <w:p w14:paraId="766ADD8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882AF36" wp14:editId="588898E9">
                  <wp:extent cx="1440156" cy="3200400"/>
                  <wp:effectExtent l="19050" t="19050" r="27305" b="19050"/>
                  <wp:docPr id="552173948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173948" name="รูปภาพ 552173948"/>
                          <pic:cNvPicPr/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218" cy="32160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C19B78" w14:textId="77777777" w:rsidR="0019297E" w:rsidRDefault="0019297E">
            <w:pPr>
              <w:pStyle w:val="ab"/>
            </w:pPr>
          </w:p>
          <w:p w14:paraId="2A764E8B" w14:textId="77777777" w:rsidR="0019297E" w:rsidRDefault="0019297E">
            <w:pPr>
              <w:pStyle w:val="ab"/>
            </w:pPr>
            <w:bookmarkStart w:id="78" w:name="_Toc24307577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29</w:t>
              </w:r>
            </w:fldSimple>
            <w:r>
              <w:rPr>
                <w:rFonts w:hint="cs"/>
                <w:cs/>
              </w:rPr>
              <w:t xml:space="preserve">  หน้าสมัครใช้งาน</w:t>
            </w:r>
            <w:bookmarkEnd w:id="78"/>
          </w:p>
        </w:tc>
      </w:tr>
    </w:tbl>
    <w:p w14:paraId="55E57173" w14:textId="77777777" w:rsidR="0019297E" w:rsidRDefault="0019297E"/>
    <w:p w14:paraId="5E3E259D" w14:textId="77777777" w:rsidR="0019297E" w:rsidRDefault="0019297E" w:rsidP="00142E4D">
      <w:r>
        <w:rPr>
          <w:rFonts w:hint="cs"/>
          <w:cs/>
        </w:rPr>
        <w:lastRenderedPageBreak/>
        <w:tab/>
        <w:t>3.7.2 กล่องข้อความ แอปพลิเคชันดึงบทสนทนาจากทุกช่องทางมาแสดงในรายการเดียว เรียงบทสนทนาที่ปักหมุดไว้ก่อน แล้วตามด้วยบทสนทนาที่มีข้อความล่าสุด แต่ละรายการแสดงชื่อลูกค้า ช่องทาง ข้อความล่าสุด และจำนวนข้อความที่ยังไม่อ่าน ผู้ใช้กรองรายการได้ตามข้อความที่ยังไม่อ่าน บทสนทนาที่ปักหมุด หรือช่องทาง และเลือกแสดงเฉพาะเพจที่ต้องการได้ ผู้ใช้ปัดรายการเพื่อจัดเก็บหรือลบบทสนทนา และกดค้างเพื่อปักหมุดหรือมอบหมายบทสนทนาให้สมาชิกในทีม เมื่อมีข้อความใหม่ รายการจะปรับตามเหตุการณ์เรียลไทม์ทันทีโดยไม่ต้องรีเฟรช ดังรูปที่ 3.10</w:t>
      </w:r>
    </w:p>
    <w:p w14:paraId="1135D3E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3AC7D89" w14:textId="77777777" w:rsidTr="006C521F">
        <w:trPr>
          <w:cantSplit/>
        </w:trPr>
        <w:tc>
          <w:tcPr>
            <w:tcW w:w="8306" w:type="dxa"/>
          </w:tcPr>
          <w:p w14:paraId="590EEC8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B5F0AE0" wp14:editId="5830D9E3">
                  <wp:extent cx="1302998" cy="2895600"/>
                  <wp:effectExtent l="19050" t="19050" r="12065" b="19050"/>
                  <wp:docPr id="183678306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78306" name="รูปภาพ 183678306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522" cy="29100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95E0CC" w14:textId="77777777" w:rsidR="0019297E" w:rsidRDefault="0019297E">
            <w:pPr>
              <w:pStyle w:val="ab"/>
            </w:pPr>
          </w:p>
          <w:p w14:paraId="0CDDCA74" w14:textId="77777777" w:rsidR="0019297E" w:rsidRDefault="0019297E">
            <w:pPr>
              <w:pStyle w:val="ab"/>
            </w:pPr>
            <w:bookmarkStart w:id="79" w:name="_Toc24307577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30</w:t>
              </w:r>
            </w:fldSimple>
            <w:r>
              <w:rPr>
                <w:rFonts w:hint="cs"/>
                <w:cs/>
              </w:rPr>
              <w:t xml:space="preserve">  หน้ากล่องข้อความ</w:t>
            </w:r>
            <w:bookmarkEnd w:id="79"/>
          </w:p>
        </w:tc>
      </w:tr>
    </w:tbl>
    <w:p w14:paraId="7B58CFDA" w14:textId="77777777" w:rsidR="0019297E" w:rsidRDefault="0019297E"/>
    <w:p w14:paraId="192ACB4B" w14:textId="77777777" w:rsidR="0019297E" w:rsidRDefault="0019297E" w:rsidP="00142E4D">
      <w:r>
        <w:rPr>
          <w:rFonts w:hint="cs"/>
          <w:cs/>
        </w:rPr>
        <w:tab/>
        <w:t>3.7.3 การค้นหา ผู้ใช้พิมพ์คำค้นจากหน้ากล่องข้อความ แอปพลิเคชันส่งคำค้นไปยังระบบหลังบ้านเพื่อค้นหาบทสนทนาของทั้งร้านค้าจากชื่อลูกค้า ข้อความ และแท็ก แล้วแสดงผลลัพธ์ให้แตะเปิดหน้าต่างสนทนาได้ทันที ดังรูปที่ 3.11</w:t>
      </w:r>
    </w:p>
    <w:p w14:paraId="19C5C1B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6D61C4B" w14:textId="77777777" w:rsidTr="006C521F">
        <w:trPr>
          <w:cantSplit/>
        </w:trPr>
        <w:tc>
          <w:tcPr>
            <w:tcW w:w="8306" w:type="dxa"/>
          </w:tcPr>
          <w:p w14:paraId="52A4FED7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523C13D" wp14:editId="27B930F4">
                  <wp:extent cx="1302999" cy="2895600"/>
                  <wp:effectExtent l="19050" t="19050" r="12065" b="19050"/>
                  <wp:docPr id="1968727286" name="รูปภาพ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727286" name="รูปภาพ 1968727286"/>
                          <pic:cNvPicPr/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875" cy="29042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D15FE4" w14:textId="77777777" w:rsidR="0019297E" w:rsidRDefault="0019297E">
            <w:pPr>
              <w:pStyle w:val="ab"/>
            </w:pPr>
          </w:p>
          <w:p w14:paraId="615862E0" w14:textId="77777777" w:rsidR="0019297E" w:rsidRDefault="0019297E">
            <w:pPr>
              <w:pStyle w:val="ab"/>
            </w:pPr>
            <w:bookmarkStart w:id="80" w:name="_Toc24307577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31</w:t>
              </w:r>
            </w:fldSimple>
            <w:r>
              <w:rPr>
                <w:rFonts w:hint="cs"/>
                <w:cs/>
              </w:rPr>
              <w:t xml:space="preserve">  หน้าค้นหาบทสนทนา</w:t>
            </w:r>
            <w:bookmarkEnd w:id="80"/>
          </w:p>
        </w:tc>
      </w:tr>
    </w:tbl>
    <w:p w14:paraId="2F0838D2" w14:textId="77777777" w:rsidR="0019297E" w:rsidRDefault="0019297E"/>
    <w:p w14:paraId="6978A661" w14:textId="77777777" w:rsidR="0019297E" w:rsidRDefault="0019297E">
      <w:r>
        <w:rPr>
          <w:rFonts w:hint="cs"/>
          <w:cs/>
        </w:rPr>
        <w:tab/>
        <w:t>3.7.4 หน้าต่างสนทนา เป็นหน้าที่เจ้าหน้าที่ใช้ตอบลูกค้า แบ่งการทำงานได้ ดังนี้</w:t>
      </w:r>
    </w:p>
    <w:p w14:paraId="5493CC2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3.7.4.1 การตอบข้อความ แอปพลิเคชันแสดงข้อความของบทสนทนาและโหลดข้อความเก่าเมื่อเลื่อนขึ้น เจ้าหน้าที่พิมพ์ตอบ แนบรูปภาพ วิดีโอ หรือไฟล์เอกสาร หรือเลือกข้อความสำเร็จรูปมาใช้ได้ทันที แอปพลิเคชันส่งข้อความไปยังระบบหลังบ้าน แล้วระบบหลังบ้านส่งต่อไปยังช่องทางของลูกค้า หากร้านเปิดการ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อกบทสนทนาและบทสนทนานั้นมีผู้อื่นรับผิดชอบอยู่ แอปพลิเคชันจะขอให้ยืนยันก่อนตอบ ดังรูปที่ 3.12</w:t>
      </w:r>
    </w:p>
    <w:p w14:paraId="450ACF4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7EDEDBF" w14:textId="77777777" w:rsidTr="006C521F">
        <w:trPr>
          <w:cantSplit/>
        </w:trPr>
        <w:tc>
          <w:tcPr>
            <w:tcW w:w="8306" w:type="dxa"/>
          </w:tcPr>
          <w:p w14:paraId="4ABDAC1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697DAC8" wp14:editId="0AB0F1D7">
                  <wp:extent cx="1538737" cy="3419475"/>
                  <wp:effectExtent l="19050" t="19050" r="23495" b="9525"/>
                  <wp:docPr id="700389382" name="รูปภาพ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389382" name="รูปภาพ 700389382"/>
                          <pic:cNvPicPr/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851" cy="342417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806A30" w14:textId="77777777" w:rsidR="0019297E" w:rsidRDefault="0019297E">
            <w:pPr>
              <w:pStyle w:val="ab"/>
            </w:pPr>
          </w:p>
          <w:p w14:paraId="7E76A03B" w14:textId="77777777" w:rsidR="0019297E" w:rsidRDefault="0019297E">
            <w:pPr>
              <w:pStyle w:val="ab"/>
            </w:pPr>
            <w:bookmarkStart w:id="81" w:name="_Toc24307577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32</w:t>
              </w:r>
            </w:fldSimple>
            <w:r>
              <w:rPr>
                <w:rFonts w:hint="cs"/>
                <w:cs/>
              </w:rPr>
              <w:t xml:space="preserve">  หน้าต่างสนทนา</w:t>
            </w:r>
            <w:bookmarkEnd w:id="81"/>
          </w:p>
        </w:tc>
      </w:tr>
    </w:tbl>
    <w:p w14:paraId="6DC68B08" w14:textId="77777777" w:rsidR="0019297E" w:rsidRDefault="0019297E"/>
    <w:p w14:paraId="74D0992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3.7.4.2 การจัดการข้อความ เจ้าหน้าที่กดค้างที่ข้อความเพื่อตอบกลับโดยอ้างอิง ปักหมุด แสดงความรู้สึก หรือใช้ข้อความนั้นเป็นที่อยู่จัดส่งของลูกค้า ข้อความที่ปักหมุดเปิดดูรวมกันได้ ค้นหาข้อความภายในบทสนทนาได้ และเลือกแท็กให้บทสนทนาได้ ดังรูปที่ 3.13</w:t>
      </w:r>
    </w:p>
    <w:p w14:paraId="0190791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5A79C35" w14:textId="77777777" w:rsidTr="0022174F">
        <w:trPr>
          <w:cantSplit/>
        </w:trPr>
        <w:tc>
          <w:tcPr>
            <w:tcW w:w="8306" w:type="dxa"/>
          </w:tcPr>
          <w:p w14:paraId="1E81131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13A8E03" wp14:editId="7E66D8CF">
                  <wp:extent cx="1200129" cy="2667000"/>
                  <wp:effectExtent l="19050" t="19050" r="19685" b="19050"/>
                  <wp:docPr id="163539186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391868" name="รูปภาพ 1635391868"/>
                          <pic:cNvPicPr/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6360" cy="26808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C5F647" w14:textId="77777777" w:rsidR="0019297E" w:rsidRDefault="0019297E">
            <w:pPr>
              <w:pStyle w:val="ab"/>
            </w:pPr>
          </w:p>
          <w:p w14:paraId="3D85EB7B" w14:textId="77777777" w:rsidR="0019297E" w:rsidRDefault="0019297E">
            <w:pPr>
              <w:pStyle w:val="ab"/>
            </w:pPr>
            <w:bookmarkStart w:id="82" w:name="_Toc24307578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33</w:t>
              </w:r>
            </w:fldSimple>
            <w:r>
              <w:rPr>
                <w:rFonts w:hint="cs"/>
                <w:cs/>
              </w:rPr>
              <w:t xml:space="preserve">  เมนูเมื่อกดค้างที่ข้อความ</w:t>
            </w:r>
            <w:bookmarkEnd w:id="82"/>
          </w:p>
        </w:tc>
      </w:tr>
    </w:tbl>
    <w:p w14:paraId="1A2084E2" w14:textId="77777777" w:rsidR="0019297E" w:rsidRDefault="0019297E"/>
    <w:p w14:paraId="6C968D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3.7.4.3 การควบคุมแชทบอท เจ้าหน้าที่เลือกโหมดแชทบอทของบทสนทนาได้ 3 โหมด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แอปพลิเคชันแสดงโหมดใหม่ทันที และย้อนกลับเป็นโหมดเดิมหากระบบหลังบ้านตอบว่าไม่สำเร็จ ในโหมด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แอปพลิเคชันแสดงคำตอบแนะนำเหนือช่องพิมพ์ให้เจ้าหน้าที่เลือกใช้ ส่วนในโหมด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แอปพลิเคชันซ่อนช่องพิมพ์และแสดงว่าแชทบอทกำลังตอบแทน ดังรูปที่ 3.14</w:t>
      </w:r>
    </w:p>
    <w:p w14:paraId="66C2E29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370964A" w14:textId="77777777" w:rsidTr="0022174F">
        <w:trPr>
          <w:cantSplit/>
        </w:trPr>
        <w:tc>
          <w:tcPr>
            <w:tcW w:w="8306" w:type="dxa"/>
          </w:tcPr>
          <w:p w14:paraId="5D7BF474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A988797" wp14:editId="58969893">
                  <wp:extent cx="1217274" cy="2705100"/>
                  <wp:effectExtent l="19050" t="19050" r="21590" b="19050"/>
                  <wp:docPr id="40760741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60741" name="รูปภาพ 40760741"/>
                          <pic:cNvPicPr/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6660" cy="27259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5DDD0E" w14:textId="77777777" w:rsidR="0019297E" w:rsidRDefault="0019297E">
            <w:pPr>
              <w:pStyle w:val="ab"/>
            </w:pPr>
          </w:p>
          <w:p w14:paraId="66F656E6" w14:textId="77777777" w:rsidR="0019297E" w:rsidRDefault="0019297E">
            <w:pPr>
              <w:pStyle w:val="ab"/>
            </w:pPr>
            <w:bookmarkStart w:id="83" w:name="_Toc24307578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34</w:t>
              </w:r>
            </w:fldSimple>
            <w:r>
              <w:rPr>
                <w:rFonts w:hint="cs"/>
                <w:cs/>
              </w:rPr>
              <w:t xml:space="preserve">  การเลือกโหมดแชทบอท</w:t>
            </w:r>
            <w:bookmarkEnd w:id="83"/>
          </w:p>
        </w:tc>
      </w:tr>
    </w:tbl>
    <w:p w14:paraId="61425B77" w14:textId="77777777" w:rsidR="0019297E" w:rsidRDefault="0019297E"/>
    <w:p w14:paraId="49BBC21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3.7.4.4 การวิเคราะห์บทสนทนา เมื่อเปิดแผ่นวิเคราะห์ แอปพลิเคชันขอให้ระบบหลังบ้านส่งบทสนทนาให้แบบจำลองภาษาวิเคราะห์ แล้วแสดงบทสรุป ความรู้สึก เจตนา หัวข้อที่ลูกค้าสนใจ และสัญญาณสำคัญ เช่น ลูกค้าประจำหรือเรื่องเร่งด่วน ดังรูปที่ 3.15</w:t>
      </w:r>
    </w:p>
    <w:p w14:paraId="4312C33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78E409F" w14:textId="77777777" w:rsidTr="00520371">
        <w:trPr>
          <w:cantSplit/>
        </w:trPr>
        <w:tc>
          <w:tcPr>
            <w:tcW w:w="8306" w:type="dxa"/>
          </w:tcPr>
          <w:p w14:paraId="41D8691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24682EBF" wp14:editId="4BD62C14">
                  <wp:extent cx="1533525" cy="3407890"/>
                  <wp:effectExtent l="19050" t="19050" r="9525" b="21590"/>
                  <wp:docPr id="672028668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028668" name="รูปภาพ 672028668"/>
                          <pic:cNvPicPr/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565" cy="34168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4ECE7" w14:textId="77777777" w:rsidR="0019297E" w:rsidRDefault="0019297E">
            <w:pPr>
              <w:pStyle w:val="ab"/>
            </w:pPr>
          </w:p>
          <w:p w14:paraId="3D412752" w14:textId="77777777" w:rsidR="0019297E" w:rsidRDefault="0019297E">
            <w:pPr>
              <w:pStyle w:val="ab"/>
            </w:pPr>
            <w:bookmarkStart w:id="84" w:name="_Toc24307578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35</w:t>
              </w:r>
            </w:fldSimple>
            <w:r>
              <w:rPr>
                <w:rFonts w:hint="cs"/>
                <w:cs/>
              </w:rPr>
              <w:t xml:space="preserve">  แผ่นวิเคราะห์บทสนทนา</w:t>
            </w:r>
            <w:bookmarkEnd w:id="84"/>
          </w:p>
        </w:tc>
      </w:tr>
    </w:tbl>
    <w:p w14:paraId="7751C057" w14:textId="77777777" w:rsidR="0019297E" w:rsidRDefault="0019297E"/>
    <w:p w14:paraId="164CCCB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3.7.4.5 ข้อมูลลูกค้าและการเปิดคำสั่งซื้อ แผ่นข้อมูลลูกค้าแสดงช่องทาง ที่อยู่ บันทึกภายใน แท็ก และประวัติคำสั่งซื้อของลูกค้า เจ้าหน้าที่เปิดคำสั่งซื้อจากแผ่นนี้ได้ แบบฟอร์มคำสั่งซื้อช่วยเติมชื่อสินค้าจากแคตตาล็อก คำนวณยอดรวมจากราคาและจำนวนทันที และบันทึกที่อยู่จัดส่ง เมื่อบันทึกแล้ว คำสั่งซื้อจะผูกกับบทสนทนานั้น ดังรูปที่ 3.16 และรูปที่ 3.17</w:t>
      </w:r>
    </w:p>
    <w:p w14:paraId="1B56F6F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5318D9A" w14:textId="77777777" w:rsidTr="00520371">
        <w:trPr>
          <w:cantSplit/>
        </w:trPr>
        <w:tc>
          <w:tcPr>
            <w:tcW w:w="8306" w:type="dxa"/>
          </w:tcPr>
          <w:p w14:paraId="724DB4E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265DB2C" wp14:editId="48961401">
                  <wp:extent cx="1564455" cy="3476625"/>
                  <wp:effectExtent l="19050" t="19050" r="17145" b="9525"/>
                  <wp:docPr id="512842057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842057" name="รูปภาพ 512842057"/>
                          <pic:cNvPicPr/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705" cy="34971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20F056" w14:textId="77777777" w:rsidR="0019297E" w:rsidRDefault="0019297E">
            <w:pPr>
              <w:pStyle w:val="ab"/>
            </w:pPr>
          </w:p>
          <w:p w14:paraId="4CB0C991" w14:textId="77777777" w:rsidR="0019297E" w:rsidRDefault="0019297E">
            <w:pPr>
              <w:pStyle w:val="ab"/>
            </w:pPr>
            <w:bookmarkStart w:id="85" w:name="_Toc24307578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36</w:t>
              </w:r>
            </w:fldSimple>
            <w:r>
              <w:rPr>
                <w:rFonts w:hint="cs"/>
                <w:cs/>
              </w:rPr>
              <w:t xml:space="preserve">  แผ่นข้อมูลลูกค้า</w:t>
            </w:r>
            <w:bookmarkEnd w:id="85"/>
          </w:p>
        </w:tc>
      </w:tr>
    </w:tbl>
    <w:p w14:paraId="4912233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D387615" w14:textId="77777777" w:rsidTr="00520371">
        <w:trPr>
          <w:cantSplit/>
        </w:trPr>
        <w:tc>
          <w:tcPr>
            <w:tcW w:w="8306" w:type="dxa"/>
          </w:tcPr>
          <w:p w14:paraId="57DCC4E6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08A4F4B" wp14:editId="1510BD6D">
                  <wp:extent cx="1525905" cy="3390962"/>
                  <wp:effectExtent l="19050" t="19050" r="17145" b="19050"/>
                  <wp:docPr id="1918379172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8379172" name="รูปภาพ 1918379172"/>
                          <pic:cNvPicPr/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234" cy="34161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A8AF0" w14:textId="77777777" w:rsidR="0019297E" w:rsidRDefault="0019297E">
            <w:pPr>
              <w:pStyle w:val="ab"/>
            </w:pPr>
          </w:p>
          <w:p w14:paraId="3730FBCB" w14:textId="77777777" w:rsidR="0019297E" w:rsidRDefault="0019297E">
            <w:pPr>
              <w:pStyle w:val="ab"/>
            </w:pPr>
            <w:bookmarkStart w:id="86" w:name="_Toc24307578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37</w:t>
              </w:r>
            </w:fldSimple>
            <w:r>
              <w:rPr>
                <w:rFonts w:hint="cs"/>
                <w:cs/>
              </w:rPr>
              <w:t xml:space="preserve">  แบบฟอร์มเปิดคำสั่งซื้อ</w:t>
            </w:r>
            <w:bookmarkEnd w:id="86"/>
          </w:p>
        </w:tc>
      </w:tr>
    </w:tbl>
    <w:p w14:paraId="2A16ED94" w14:textId="77777777" w:rsidR="0019297E" w:rsidRDefault="0019297E" w:rsidP="00142E4D">
      <w:r>
        <w:rPr>
          <w:rFonts w:hint="cs"/>
          <w:cs/>
        </w:rPr>
        <w:lastRenderedPageBreak/>
        <w:tab/>
        <w:t xml:space="preserve">3.7.5 การแจ้งเตือน หน้านี้แสดงการแจ้งเตือน 5 ประเภท ได้แก่ เร่งด่วน ข้อความใหม่ ชำระเงินแล้ว การกล่าวถึง และระบบ พร้อมจำนวนที่ยังไม่อ่าน ผู้ใช้แตะรายการเพื่ออ่านและเปิดบทสนทนา หรืออ่านทั้งหมดในครั้งเดียว เมื่อไม่ได้เปิดแอปพลิเคชันอยู่ ผู้ใช้จะได้รับ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และแตะเพื่อเปิดบทสนทนาได้ตามหัวข้อ 3.3.6 ดังรูปที่ 3.18 และรูปที่ 3.19</w:t>
      </w:r>
    </w:p>
    <w:p w14:paraId="4CA51A9C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9E1DC97" w14:textId="77777777" w:rsidTr="00794A1B">
        <w:trPr>
          <w:cantSplit/>
        </w:trPr>
        <w:tc>
          <w:tcPr>
            <w:tcW w:w="8306" w:type="dxa"/>
          </w:tcPr>
          <w:p w14:paraId="74FAB653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E3FB585" wp14:editId="2D238EA0">
                  <wp:extent cx="1710185" cy="3800475"/>
                  <wp:effectExtent l="19050" t="19050" r="23495" b="9525"/>
                  <wp:docPr id="1564598645" name="รูปภาพ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4598645" name="รูปภาพ 1564598645"/>
                          <pic:cNvPicPr/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972" cy="38155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317E52" w14:textId="77777777" w:rsidR="0019297E" w:rsidRDefault="0019297E">
            <w:pPr>
              <w:pStyle w:val="ab"/>
            </w:pPr>
          </w:p>
          <w:p w14:paraId="72C7E67A" w14:textId="77777777" w:rsidR="0019297E" w:rsidRDefault="0019297E">
            <w:pPr>
              <w:pStyle w:val="ab"/>
            </w:pPr>
            <w:bookmarkStart w:id="87" w:name="_Toc24307578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38</w:t>
              </w:r>
            </w:fldSimple>
            <w:r>
              <w:rPr>
                <w:rFonts w:hint="cs"/>
                <w:cs/>
              </w:rPr>
              <w:t xml:space="preserve">  หน้าการแจ้งเตือน</w:t>
            </w:r>
            <w:bookmarkEnd w:id="87"/>
          </w:p>
        </w:tc>
      </w:tr>
    </w:tbl>
    <w:p w14:paraId="68D879E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DB572AF" w14:textId="77777777" w:rsidTr="00800E33">
        <w:trPr>
          <w:cantSplit/>
        </w:trPr>
        <w:tc>
          <w:tcPr>
            <w:tcW w:w="8306" w:type="dxa"/>
          </w:tcPr>
          <w:p w14:paraId="53C86B4D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8236BC3" wp14:editId="11E9F74D">
                  <wp:extent cx="1388722" cy="3086100"/>
                  <wp:effectExtent l="19050" t="19050" r="21590" b="19050"/>
                  <wp:docPr id="1548329891" name="รูปภาพ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329891" name="รูปภาพ 1548329891"/>
                          <pic:cNvPicPr/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843" cy="311081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C95C83" w14:textId="77777777" w:rsidR="0019297E" w:rsidRDefault="0019297E">
            <w:pPr>
              <w:pStyle w:val="ab"/>
            </w:pPr>
          </w:p>
          <w:p w14:paraId="29EEEAE1" w14:textId="77777777" w:rsidR="0019297E" w:rsidRDefault="0019297E">
            <w:pPr>
              <w:pStyle w:val="ab"/>
            </w:pPr>
            <w:bookmarkStart w:id="88" w:name="_Toc24307578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39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  <w:bookmarkEnd w:id="88"/>
          </w:p>
        </w:tc>
      </w:tr>
    </w:tbl>
    <w:p w14:paraId="44FD7F36" w14:textId="77777777" w:rsidR="0019297E" w:rsidRDefault="0019297E"/>
    <w:p w14:paraId="4C061A13" w14:textId="77777777" w:rsidR="0019297E" w:rsidRDefault="0019297E" w:rsidP="00142E4D">
      <w:r>
        <w:rPr>
          <w:rFonts w:hint="cs"/>
          <w:cs/>
        </w:rPr>
        <w:tab/>
        <w:t>3.7.6 ลูกค้า แสดงรายชื่อลูกค้าจากทุกช่องทาง ค้นหาได้ และแก้ไขเบอร์โทรศัพท์ ที่อยู่ และบันทึกภายในได้ ข้อมูลที่แก้ไขจะแสดงในแผ่นข้อมูลลูกค้าของหน้าต่างสนทนาด้วย ดังรูปที่ 3.20</w:t>
      </w:r>
    </w:p>
    <w:p w14:paraId="2123347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87E6B4F" w14:textId="77777777" w:rsidTr="00C56FD0">
        <w:trPr>
          <w:cantSplit/>
        </w:trPr>
        <w:tc>
          <w:tcPr>
            <w:tcW w:w="8306" w:type="dxa"/>
          </w:tcPr>
          <w:p w14:paraId="5EA1038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7C1082F" wp14:editId="2363CA4B">
                  <wp:extent cx="1390650" cy="3090385"/>
                  <wp:effectExtent l="19050" t="19050" r="19050" b="15240"/>
                  <wp:docPr id="154285475" name="รูปภาพ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285475" name="รูปภาพ 154285475"/>
                          <pic:cNvPicPr/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966" cy="311331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118917" w14:textId="77777777" w:rsidR="0019297E" w:rsidRDefault="0019297E">
            <w:pPr>
              <w:pStyle w:val="ab"/>
            </w:pPr>
          </w:p>
          <w:p w14:paraId="55C52DE4" w14:textId="77777777" w:rsidR="0019297E" w:rsidRDefault="0019297E">
            <w:pPr>
              <w:pStyle w:val="ab"/>
            </w:pPr>
            <w:bookmarkStart w:id="89" w:name="_Toc24307578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40</w:t>
              </w:r>
            </w:fldSimple>
            <w:r>
              <w:rPr>
                <w:rFonts w:hint="cs"/>
                <w:cs/>
              </w:rPr>
              <w:t xml:space="preserve">  หน้าข้อมูลลูกค้า</w:t>
            </w:r>
            <w:bookmarkEnd w:id="89"/>
          </w:p>
        </w:tc>
      </w:tr>
    </w:tbl>
    <w:p w14:paraId="74E76341" w14:textId="77777777" w:rsidR="0019297E" w:rsidRDefault="0019297E"/>
    <w:p w14:paraId="6BD79F3C" w14:textId="77777777" w:rsidR="0019297E" w:rsidRDefault="0019297E" w:rsidP="00142E4D">
      <w:r>
        <w:rPr>
          <w:rFonts w:hint="cs"/>
          <w:cs/>
        </w:rPr>
        <w:tab/>
        <w:t>3.7.7 สินค้า แสดงแคตตาล็อกสินค้าพร้อมราคา ผู้ที่มีสิทธิ์จัดการสินค้าเพิ่ม แก้ไข และลบสินค้าได้ สินค้าในหน้านี้เป็นรายการที่แบบฟอร์มคำสั่งซื้อใช้เติมชื่อและราคาให้ ดังรูปที่ 3.21</w:t>
      </w:r>
    </w:p>
    <w:p w14:paraId="4A04ACE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AC7B903" w14:textId="77777777" w:rsidTr="00C56FD0">
        <w:trPr>
          <w:cantSplit/>
        </w:trPr>
        <w:tc>
          <w:tcPr>
            <w:tcW w:w="8306" w:type="dxa"/>
          </w:tcPr>
          <w:p w14:paraId="306A9168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46546335" wp14:editId="2E6EB86E">
                  <wp:extent cx="1341574" cy="2981325"/>
                  <wp:effectExtent l="19050" t="19050" r="11430" b="9525"/>
                  <wp:docPr id="2041535470" name="รูปภาพ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535470" name="รูปภาพ 2041535470"/>
                          <pic:cNvPicPr/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547" cy="29990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591B0D" w14:textId="77777777" w:rsidR="0019297E" w:rsidRDefault="0019297E">
            <w:pPr>
              <w:pStyle w:val="ab"/>
            </w:pPr>
          </w:p>
          <w:p w14:paraId="0C6F7427" w14:textId="77777777" w:rsidR="0019297E" w:rsidRDefault="0019297E">
            <w:pPr>
              <w:pStyle w:val="ab"/>
            </w:pPr>
            <w:bookmarkStart w:id="90" w:name="_Toc24307578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41</w:t>
              </w:r>
            </w:fldSimple>
            <w:r>
              <w:rPr>
                <w:rFonts w:hint="cs"/>
                <w:cs/>
              </w:rPr>
              <w:t xml:space="preserve">  หน้าสินค้า</w:t>
            </w:r>
            <w:bookmarkEnd w:id="90"/>
          </w:p>
        </w:tc>
      </w:tr>
    </w:tbl>
    <w:p w14:paraId="4B116E72" w14:textId="77777777" w:rsidR="0019297E" w:rsidRDefault="0019297E"/>
    <w:p w14:paraId="76C6FAC1" w14:textId="77777777" w:rsidR="0019297E" w:rsidRDefault="0019297E" w:rsidP="00142E4D">
      <w:r>
        <w:rPr>
          <w:rFonts w:hint="cs"/>
          <w:cs/>
        </w:rPr>
        <w:tab/>
        <w:t xml:space="preserve">3.7.8 คำสั่งซื้อ แสดงคำสั่งซื้อของร้านแยกแท็บตามสถานะ ได้แก่ รอดำเนินการ ชำระเงินแล้ว จัดส่งแล้ว และยกเลิก ค้นหาได้ และโหลดรายการเพิ่มเมื่อเลื่อนลง เจ้าหน้าที่เปลี่ยนสถานะคำสั่งซื้อได้ และเมื่อสถานะเปลี่ยน แอปพลิเคชันของสมาชิกคนอื่นจะโหลดรายการใหม่ผ่านเหตุการณ์ </w:t>
      </w:r>
      <w:proofErr w:type="spellStart"/>
      <w:r>
        <w:rPr>
          <w:rFonts w:hint="cs"/>
          <w:cs/>
        </w:rPr>
        <w:t>OrderUpdated</w:t>
      </w:r>
      <w:proofErr w:type="spellEnd"/>
      <w:r>
        <w:rPr>
          <w:rFonts w:hint="cs"/>
          <w:cs/>
        </w:rPr>
        <w:t xml:space="preserve"> ดังรูปที่ 3.22</w:t>
      </w:r>
    </w:p>
    <w:p w14:paraId="4A8EBB2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4F94088" w14:textId="77777777" w:rsidTr="00C56FD0">
        <w:trPr>
          <w:cantSplit/>
        </w:trPr>
        <w:tc>
          <w:tcPr>
            <w:tcW w:w="8306" w:type="dxa"/>
          </w:tcPr>
          <w:p w14:paraId="60AF409A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A61512" wp14:editId="46834DD2">
                  <wp:extent cx="1524000" cy="3386724"/>
                  <wp:effectExtent l="19050" t="19050" r="19050" b="23495"/>
                  <wp:docPr id="1018676405" name="รูปภาพ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8676405" name="รูปภาพ 1018676405"/>
                          <pic:cNvPicPr/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495" cy="342338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E47EF" w14:textId="77777777" w:rsidR="0019297E" w:rsidRDefault="0019297E">
            <w:pPr>
              <w:pStyle w:val="ab"/>
            </w:pPr>
          </w:p>
          <w:p w14:paraId="5C2A7C8E" w14:textId="77777777" w:rsidR="0019297E" w:rsidRDefault="0019297E">
            <w:pPr>
              <w:pStyle w:val="ab"/>
            </w:pPr>
            <w:bookmarkStart w:id="91" w:name="_Toc24307578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42</w:t>
              </w:r>
            </w:fldSimple>
            <w:r>
              <w:rPr>
                <w:rFonts w:hint="cs"/>
                <w:cs/>
              </w:rPr>
              <w:t xml:space="preserve">  หน้ารายการคำสั่งซื้อ</w:t>
            </w:r>
            <w:bookmarkEnd w:id="91"/>
          </w:p>
        </w:tc>
      </w:tr>
    </w:tbl>
    <w:p w14:paraId="492D7F4B" w14:textId="77777777" w:rsidR="0019297E" w:rsidRDefault="0019297E"/>
    <w:p w14:paraId="71792A93" w14:textId="77777777" w:rsidR="0019297E" w:rsidRDefault="0019297E" w:rsidP="00142E4D">
      <w:r>
        <w:rPr>
          <w:rFonts w:hint="cs"/>
          <w:cs/>
        </w:rPr>
        <w:tab/>
        <w:t>3.7.9 ทีม เจ้าของร้านเชิญสมาชิกทางอีเมลพร้อมกำหนดบทบาท จัดการคำเชิญที่ค้างอยู่ เปลี่ยนบทบาท นำสมาชิกออก และโอนความเป็นเจ้าของร้านโดยยืนยันด้วยรหัสผ่าน เมนูที่สมาชิกแต่ละคนเห็นจะเป็นไปตามสิทธิ์ของบทบาท ดังรูปที่ 3.23</w:t>
      </w:r>
    </w:p>
    <w:p w14:paraId="50632A6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ACF19F1" w14:textId="77777777" w:rsidTr="00C56FD0">
        <w:trPr>
          <w:cantSplit/>
        </w:trPr>
        <w:tc>
          <w:tcPr>
            <w:tcW w:w="8306" w:type="dxa"/>
          </w:tcPr>
          <w:p w14:paraId="075FC6DC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64D5BEA" wp14:editId="50CBE5B1">
                  <wp:extent cx="1363004" cy="3028950"/>
                  <wp:effectExtent l="19050" t="19050" r="27940" b="19050"/>
                  <wp:docPr id="1269023453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023453" name="รูปภาพ 1269023453"/>
                          <pic:cNvPicPr/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247" cy="304282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C93EF" w14:textId="77777777" w:rsidR="0019297E" w:rsidRDefault="0019297E">
            <w:pPr>
              <w:pStyle w:val="ab"/>
            </w:pPr>
          </w:p>
          <w:p w14:paraId="7AA3D92A" w14:textId="77777777" w:rsidR="0019297E" w:rsidRDefault="0019297E">
            <w:pPr>
              <w:pStyle w:val="ab"/>
            </w:pPr>
            <w:bookmarkStart w:id="92" w:name="_Toc24307579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43</w:t>
              </w:r>
            </w:fldSimple>
            <w:r>
              <w:rPr>
                <w:rFonts w:hint="cs"/>
                <w:cs/>
              </w:rPr>
              <w:t xml:space="preserve">  หน้าจัดการทีม</w:t>
            </w:r>
            <w:bookmarkEnd w:id="92"/>
          </w:p>
        </w:tc>
      </w:tr>
    </w:tbl>
    <w:p w14:paraId="76231A2C" w14:textId="77777777" w:rsidR="0019297E" w:rsidRDefault="0019297E"/>
    <w:p w14:paraId="3BB01248" w14:textId="77777777" w:rsidR="0019297E" w:rsidRDefault="0019297E" w:rsidP="00142E4D">
      <w:r>
        <w:rPr>
          <w:rFonts w:hint="cs"/>
          <w:cs/>
        </w:rPr>
        <w:tab/>
        <w:t>3.7.10 รายงาน แสดงตัวชี้วัดการให้บริการ ได้แก่ จำนวนแชททั้งหมด แชทที่ค้างตอบ เวลาเฉลี่ยในการตอบครั้งแรก เวลาเฉลี่ยจนปิดบทสนทนา และสัดส่วนแชทที่ตอบครั้งแรกภายในเวลาที่ร้านกำหนด พร้อมสัดส่วนปริมาณข้อความของแต่ละช่องทาง ผู้ใช้เลือกช่วงเวลาได้ ได้แก่ วันนี้ 7 วัน 30 วัน และรายไตรมาส ดังรูปที่ 3.24</w:t>
      </w:r>
    </w:p>
    <w:p w14:paraId="6CBA1737" w14:textId="77777777" w:rsidR="0019297E" w:rsidRDefault="0019297E">
      <w:pPr>
        <w:rPr>
          <w:cs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1C2887D" w14:textId="77777777" w:rsidTr="000F7093">
        <w:trPr>
          <w:cantSplit/>
        </w:trPr>
        <w:tc>
          <w:tcPr>
            <w:tcW w:w="8306" w:type="dxa"/>
          </w:tcPr>
          <w:p w14:paraId="3A1988A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39378E4B" wp14:editId="235AA8AB">
                  <wp:extent cx="1171575" cy="2603542"/>
                  <wp:effectExtent l="19050" t="19050" r="9525" b="25400"/>
                  <wp:docPr id="82270895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2708956" name="รูปภาพ 822708956"/>
                          <pic:cNvPicPr/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967" cy="26199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B2E7B" w14:textId="77777777" w:rsidR="0019297E" w:rsidRDefault="0019297E">
            <w:pPr>
              <w:pStyle w:val="ab"/>
            </w:pPr>
          </w:p>
          <w:p w14:paraId="5C52DBAE" w14:textId="77777777" w:rsidR="0019297E" w:rsidRDefault="0019297E">
            <w:pPr>
              <w:pStyle w:val="ab"/>
            </w:pPr>
            <w:bookmarkStart w:id="93" w:name="_Toc24307579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44</w:t>
              </w:r>
            </w:fldSimple>
            <w:r>
              <w:rPr>
                <w:rFonts w:hint="cs"/>
                <w:cs/>
              </w:rPr>
              <w:t xml:space="preserve">  หน้ารายงาน</w:t>
            </w:r>
            <w:bookmarkEnd w:id="93"/>
          </w:p>
        </w:tc>
      </w:tr>
    </w:tbl>
    <w:p w14:paraId="4EFB0664" w14:textId="77777777" w:rsidR="0019297E" w:rsidRDefault="0019297E"/>
    <w:p w14:paraId="0F310239" w14:textId="77777777" w:rsidR="0019297E" w:rsidRDefault="0019297E" w:rsidP="00142E4D">
      <w:r>
        <w:rPr>
          <w:rFonts w:hint="cs"/>
          <w:cs/>
        </w:rPr>
        <w:tab/>
        <w:t xml:space="preserve">3.7.11 ช่องทาง 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แล้วเลือกเพจที่ต้องการ 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ด้วย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สร้างโค้ดสำหรับติด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บนเว็บไซต์ และนำเข้าประวัติแชทย้อนหลังได้ไม่เกิน 90 วัน รายละเอียดการเชื่อมต่อแต่ละช่องทางอยู่ในหัวข้อ 3.8 ดังรูปที่ 3.25</w:t>
      </w:r>
    </w:p>
    <w:p w14:paraId="662EFAA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2A3993F" w14:textId="77777777" w:rsidTr="006C521F">
        <w:trPr>
          <w:cantSplit/>
        </w:trPr>
        <w:tc>
          <w:tcPr>
            <w:tcW w:w="8306" w:type="dxa"/>
          </w:tcPr>
          <w:p w14:paraId="3352D07B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8055E4B" wp14:editId="30FF4999">
                  <wp:extent cx="1654465" cy="3676650"/>
                  <wp:effectExtent l="19050" t="19050" r="22225" b="19050"/>
                  <wp:docPr id="1186211172" name="รูปภาพ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211172" name="รูปภาพ 1186211172"/>
                          <pic:cNvPicPr/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779" cy="36795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14C32C" w14:textId="77777777" w:rsidR="0019297E" w:rsidRDefault="0019297E">
            <w:pPr>
              <w:pStyle w:val="ab"/>
            </w:pPr>
          </w:p>
          <w:p w14:paraId="36902336" w14:textId="77777777" w:rsidR="0019297E" w:rsidRDefault="0019297E">
            <w:pPr>
              <w:pStyle w:val="ab"/>
            </w:pPr>
            <w:bookmarkStart w:id="94" w:name="_Toc24307579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45</w:t>
              </w:r>
            </w:fldSimple>
            <w:r>
              <w:rPr>
                <w:rFonts w:hint="cs"/>
                <w:cs/>
              </w:rPr>
              <w:t xml:space="preserve">  หน้าเชื่อมต่อช่องทาง</w:t>
            </w:r>
            <w:bookmarkEnd w:id="94"/>
          </w:p>
        </w:tc>
      </w:tr>
    </w:tbl>
    <w:p w14:paraId="693ADC6D" w14:textId="77777777" w:rsidR="0019297E" w:rsidRDefault="0019297E"/>
    <w:p w14:paraId="122739F0" w14:textId="77777777" w:rsidR="0019297E" w:rsidRDefault="0019297E" w:rsidP="00142E4D">
      <w:r>
        <w:rPr>
          <w:rFonts w:hint="cs"/>
          <w:cs/>
        </w:rPr>
        <w:tab/>
        <w:t>3.7.12 ข้อมูลผู้ใช้ แสดงสถิติของผู้ใช้ เช่น จำนวนข้อความที่ตอบวันนี้และยอดขายวันนี้ และเป็นเมนูไปยังหน้าจัดการอื่น ได้แก่ ลูกค้า สินค้า คำสั่งซื้อ ทีม รายงาน ช่องทาง และการตั้งค่ารวมถึงออกจากระบบ ดังรูปที่ 3.26</w:t>
      </w:r>
    </w:p>
    <w:p w14:paraId="05E654B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6DDA7D" w14:textId="77777777" w:rsidTr="0008617C">
        <w:trPr>
          <w:cantSplit/>
        </w:trPr>
        <w:tc>
          <w:tcPr>
            <w:tcW w:w="8306" w:type="dxa"/>
          </w:tcPr>
          <w:p w14:paraId="704D214F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CB75111" wp14:editId="2FADD4E4">
                  <wp:extent cx="1333500" cy="2963383"/>
                  <wp:effectExtent l="19050" t="19050" r="19050" b="27940"/>
                  <wp:docPr id="673495474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495474" name="รูปภาพ 673495474"/>
                          <pic:cNvPicPr/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978" cy="29866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3C750" w14:textId="77777777" w:rsidR="0019297E" w:rsidRDefault="0019297E">
            <w:pPr>
              <w:pStyle w:val="ab"/>
            </w:pPr>
          </w:p>
          <w:p w14:paraId="5E022C64" w14:textId="77777777" w:rsidR="0019297E" w:rsidRDefault="0019297E">
            <w:pPr>
              <w:pStyle w:val="ab"/>
            </w:pPr>
            <w:bookmarkStart w:id="95" w:name="_Toc24307579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46</w:t>
              </w:r>
            </w:fldSimple>
            <w:r>
              <w:rPr>
                <w:rFonts w:hint="cs"/>
                <w:cs/>
              </w:rPr>
              <w:t xml:space="preserve">  หน้าข้อมูลผู้ใช้</w:t>
            </w:r>
            <w:bookmarkEnd w:id="95"/>
          </w:p>
        </w:tc>
      </w:tr>
    </w:tbl>
    <w:p w14:paraId="55639EF0" w14:textId="77777777" w:rsidR="0019297E" w:rsidRDefault="0019297E"/>
    <w:p w14:paraId="69D5397F" w14:textId="77777777" w:rsidR="0019297E" w:rsidRDefault="0019297E" w:rsidP="00142E4D">
      <w:r>
        <w:rPr>
          <w:rFonts w:hint="cs"/>
          <w:cs/>
        </w:rPr>
        <w:tab/>
        <w:t xml:space="preserve">3.7.13 การตั้งค่า ไม่ได้แยกเป็นหน้าเฉพาะ แต่อยู่ส่วนล่างของแท็บข้อมูลผู้ใช้ แบ่งเป็นหมวดการตั้งค่าร้าน หมวดการแจ้งเตือน และหมวดบัญชี แตะแต่ละรายการเพื่อเปิดหน้าย่อย เมื่อมีการเปลี่ยนค่า แอปพลิเคชันของสมาชิกคนอื่นจะโหลดค่าใหม่ผ่านเหตุการณ์ </w:t>
      </w:r>
      <w:proofErr w:type="spellStart"/>
      <w:r>
        <w:rPr>
          <w:rFonts w:hint="cs"/>
          <w:cs/>
        </w:rPr>
        <w:t>SettingsChanged</w:t>
      </w:r>
      <w:proofErr w:type="spellEnd"/>
      <w:r>
        <w:rPr>
          <w:rFonts w:hint="cs"/>
          <w:cs/>
        </w:rPr>
        <w:t xml:space="preserve"> เมนูการตั้งค่าแสดงดังรูปที่ 3.27 หน้าย่อยมีดังนี้</w:t>
      </w:r>
    </w:p>
    <w:p w14:paraId="340BB4F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F19AA65" w14:textId="77777777" w:rsidTr="00972FD5">
        <w:trPr>
          <w:cantSplit/>
        </w:trPr>
        <w:tc>
          <w:tcPr>
            <w:tcW w:w="8306" w:type="dxa"/>
          </w:tcPr>
          <w:p w14:paraId="402992C3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ACCEEE4" wp14:editId="62F58647">
                  <wp:extent cx="1311570" cy="2914650"/>
                  <wp:effectExtent l="19050" t="19050" r="22225" b="19050"/>
                  <wp:docPr id="51365905" name="รูปภาพ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65905" name="รูปภาพ 51365905"/>
                          <pic:cNvPicPr/>
                        </pic:nvPicPr>
                        <pic:blipFill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732" cy="29305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F01D6E" w14:textId="77777777" w:rsidR="0019297E" w:rsidRDefault="0019297E">
            <w:pPr>
              <w:pStyle w:val="ab"/>
            </w:pPr>
          </w:p>
          <w:p w14:paraId="37A5CF97" w14:textId="77777777" w:rsidR="0019297E" w:rsidRDefault="0019297E">
            <w:pPr>
              <w:pStyle w:val="ab"/>
            </w:pPr>
            <w:bookmarkStart w:id="96" w:name="_Toc24307579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47</w:t>
              </w:r>
            </w:fldSimple>
            <w:r>
              <w:rPr>
                <w:rFonts w:hint="cs"/>
                <w:cs/>
              </w:rPr>
              <w:t xml:space="preserve">  เมนูการตั้งค่า</w:t>
            </w:r>
            <w:bookmarkEnd w:id="96"/>
          </w:p>
        </w:tc>
      </w:tr>
    </w:tbl>
    <w:p w14:paraId="46AADD07" w14:textId="77777777" w:rsidR="0019297E" w:rsidRDefault="0019297E"/>
    <w:p w14:paraId="23EE24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3.7.13.1 ร้านค้า แก้ไขข้อมูลทั่วไปของร้าน</w:t>
      </w:r>
    </w:p>
    <w:p w14:paraId="01FEA6E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3.7.13.2 แท็ก เพิ่ม แก้ไข และลบแท็กพร้อมสี เมื่อลบแท็ก ระบบจะถอดแท็กนั้นออกจากทุกบทสนทนา</w:t>
      </w:r>
    </w:p>
    <w:p w14:paraId="21558A9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3.7.13.3 ระบบอัตโนมัติ เปิดหรือปิดการ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และกำหนดโหมดเริ่มต้นของแชทบอท</w:t>
      </w:r>
    </w:p>
    <w:p w14:paraId="69B19B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3.7.13.4 แชทบอท เลือกผู้ให้บริการและแบบจำลองภาษา กรอกคีย์ API และทดสอบการเชื่อมต่อ ดังรูปที่ 3.28</w:t>
      </w:r>
    </w:p>
    <w:p w14:paraId="5DA05D9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844488" w14:textId="77777777" w:rsidTr="00972FD5">
        <w:trPr>
          <w:cantSplit/>
        </w:trPr>
        <w:tc>
          <w:tcPr>
            <w:tcW w:w="8306" w:type="dxa"/>
          </w:tcPr>
          <w:p w14:paraId="6C32A08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02D4FC0" wp14:editId="65593930">
                  <wp:extent cx="1195844" cy="2657475"/>
                  <wp:effectExtent l="19050" t="19050" r="23495" b="9525"/>
                  <wp:docPr id="79326563" name="รูปภาพ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26563" name="รูปภาพ 79326563"/>
                          <pic:cNvPicPr/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7957" cy="266217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442F01" w14:textId="77777777" w:rsidR="0019297E" w:rsidRDefault="0019297E">
            <w:pPr>
              <w:pStyle w:val="ab"/>
            </w:pPr>
          </w:p>
          <w:p w14:paraId="6BCC37C4" w14:textId="77777777" w:rsidR="0019297E" w:rsidRDefault="0019297E">
            <w:pPr>
              <w:pStyle w:val="ab"/>
            </w:pPr>
            <w:bookmarkStart w:id="97" w:name="_Toc24307579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48</w:t>
              </w:r>
            </w:fldSimple>
            <w:r>
              <w:rPr>
                <w:rFonts w:hint="cs"/>
                <w:cs/>
              </w:rPr>
              <w:t xml:space="preserve">  หน้าตั้งค่าแชทบอท</w:t>
            </w:r>
            <w:bookmarkEnd w:id="97"/>
          </w:p>
        </w:tc>
      </w:tr>
    </w:tbl>
    <w:p w14:paraId="3145BF4B" w14:textId="77777777" w:rsidR="0019297E" w:rsidRDefault="0019297E">
      <w:pPr>
        <w:rPr>
          <w:cs/>
        </w:rPr>
      </w:pPr>
    </w:p>
    <w:p w14:paraId="5BC8685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3.7.13.5 ธุรกิจ เพิ่มและแก้ไขธุรกิจภายใต้ร้าน และผูกเพจเข้ากับธุรกิจ</w:t>
      </w:r>
    </w:p>
    <w:p w14:paraId="32572E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3.7.13.6 การแจ้งเตือน ตั้งค่ารายผู้ใช้ เช่น เสียง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การแจ้งเฉพาะบทสนทนาที่ได้รับมอบหมาย และปิดการแจ้งเตือนบางช่องทาง</w:t>
      </w:r>
    </w:p>
    <w:p w14:paraId="55989E0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3.7.13.7 แชทค้างตอบ เลือกเวลาแจ้งเตือนได้ 5 10 15 หรือ 20 นาที</w:t>
      </w:r>
    </w:p>
    <w:p w14:paraId="5AF48DF9" w14:textId="77777777" w:rsidR="0019297E" w:rsidRDefault="0019297E"/>
    <w:p w14:paraId="72F77234" w14:textId="77777777" w:rsidR="0019297E" w:rsidRDefault="0019297E">
      <w:pPr>
        <w:pStyle w:val="2"/>
      </w:pPr>
      <w:bookmarkStart w:id="98" w:name="_Toc243075682"/>
      <w:r>
        <w:rPr>
          <w:rFonts w:hint="cs"/>
          <w:cs/>
        </w:rPr>
        <w:t>การตั้งค่าแพลตฟอร์มภายนอก</w:t>
      </w:r>
      <w:bookmarkEnd w:id="98"/>
    </w:p>
    <w:p w14:paraId="19E5328C" w14:textId="77777777" w:rsidR="0019297E" w:rsidRDefault="0019297E">
      <w:r>
        <w:rPr>
          <w:rFonts w:hint="cs"/>
          <w:cs/>
        </w:rPr>
        <w:tab/>
        <w:t xml:space="preserve">ก่อนใช้งานระบบ ผู้จัดทำต้องสร้างและตั้งค่าบัญชีบนแพลตฟอร์มภายนอก เพื่อให้ระบบหลังบ้านรับส่งข้อความกับ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 ให้ผู้ใช้เข้าสู่ระบบด้วย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ได้ และให้ระบบส่ง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ได้ ทุก URL ที่ลงทะเบียนกับแพลตฟอร์มต้องเป็น HTTPS ที่เข้าถึงได้จากอินเทอร์เน็ต เส้นทางในหัวข้อนี้ เช่น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หมายถึงเส้นทางต่อจากโดเมนของระบบหลังบ้าน มีรายละเอียด ดังนี้</w:t>
      </w:r>
    </w:p>
    <w:p w14:paraId="08D0EFDE" w14:textId="77777777" w:rsidR="0019297E" w:rsidRDefault="0019297E">
      <w:r>
        <w:rPr>
          <w:rFonts w:hint="cs"/>
          <w:cs/>
        </w:rPr>
        <w:tab/>
        <w:t xml:space="preserve">3.8.1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ร้านค้าแต่ละร้านสร้างบัญชี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ของตนเอง แล้วนำค่าที่ได้มากรอกในแอปพลิเคชัน ตั้งแต่วันที่ 4 กันยายน 2567 LINE ไม่อนุญาตให้สร้างช่องทาง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โดยตรง ต้องสร้างผ่านบัญชี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ก่อน (LY Corporation, </w:t>
      </w:r>
      <w:proofErr w:type="spellStart"/>
      <w:r>
        <w:rPr>
          <w:rFonts w:hint="cs"/>
          <w:cs/>
        </w:rPr>
        <w:t>n.d</w:t>
      </w:r>
      <w:proofErr w:type="spellEnd"/>
      <w:r>
        <w:rPr>
          <w:rFonts w:hint="cs"/>
          <w:cs/>
        </w:rPr>
        <w:t>.) มีขั้นตอน ดังนี้</w:t>
      </w:r>
    </w:p>
    <w:p w14:paraId="528EC44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3.8.1.1 สร้างบัญชีและเปิดใช้งาน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สมัครบัญชี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แล้วเปิดใช้งาน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ใน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ระบบของ LINE จะสร้างช่องทาง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ให้อัตโนมัติ</w:t>
      </w:r>
    </w:p>
    <w:p w14:paraId="4A0DC811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 xml:space="preserve">3.8.1.2 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เข้าสู่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เลือกช่องทางที่สร้างขึ้น แล้วคัดลอก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จากแท็บ 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ดังรูปที่ 3.29</w:t>
      </w:r>
    </w:p>
    <w:p w14:paraId="0DC104F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80E9052" w14:textId="77777777" w:rsidTr="00A402E6">
        <w:trPr>
          <w:cantSplit/>
        </w:trPr>
        <w:tc>
          <w:tcPr>
            <w:tcW w:w="8306" w:type="dxa"/>
          </w:tcPr>
          <w:p w14:paraId="40E7B0C6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drawing>
                <wp:inline distT="0" distB="0" distL="0" distR="0" wp14:anchorId="2AF3C85F" wp14:editId="655AB5E2">
                  <wp:extent cx="5274310" cy="2509520"/>
                  <wp:effectExtent l="19050" t="19050" r="21590" b="24130"/>
                  <wp:docPr id="152241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158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5095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1375753F" w14:textId="77777777" w:rsidR="0019297E" w:rsidRDefault="0019297E">
            <w:pPr>
              <w:pStyle w:val="ab"/>
            </w:pPr>
          </w:p>
          <w:p w14:paraId="1C1FB925" w14:textId="77777777" w:rsidR="0019297E" w:rsidRDefault="0019297E">
            <w:pPr>
              <w:pStyle w:val="ab"/>
            </w:pPr>
            <w:bookmarkStart w:id="99" w:name="_Toc243075796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49</w:t>
              </w:r>
            </w:fldSimple>
            <w:r>
              <w:rPr>
                <w:rFonts w:hint="cs"/>
                <w:cs/>
              </w:rPr>
              <w:t xml:space="preserve"> 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 LINE </w:t>
            </w:r>
            <w:proofErr w:type="spellStart"/>
            <w:r>
              <w:rPr>
                <w:rFonts w:hint="cs"/>
                <w:cs/>
              </w:rPr>
              <w:t>Developers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Console</w:t>
            </w:r>
            <w:bookmarkEnd w:id="99"/>
            <w:proofErr w:type="spellEnd"/>
          </w:p>
        </w:tc>
      </w:tr>
    </w:tbl>
    <w:p w14:paraId="31C33F08" w14:textId="77777777" w:rsidR="0019297E" w:rsidRDefault="0019297E"/>
    <w:p w14:paraId="2A55D3F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3.8.1.3 ตั้งค่าการตอบกลับ ในแท็บ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เปิด </w:t>
      </w:r>
      <w:proofErr w:type="spellStart"/>
      <w:r>
        <w:rPr>
          <w:rFonts w:hint="cs"/>
          <w:cs/>
        </w:rPr>
        <w:t>Use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และปิดข้อความตอบกลับอัตโนมัติกับข้อความทักทายของ LINE เพื่อไม่ให้ตอบซ้อนกับแชทบอทของระบบ ดังรูปที่ 3.30</w:t>
      </w:r>
    </w:p>
    <w:p w14:paraId="39B0D40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19A368A" w14:textId="77777777" w:rsidTr="00A402E6">
        <w:trPr>
          <w:cantSplit/>
        </w:trPr>
        <w:tc>
          <w:tcPr>
            <w:tcW w:w="8306" w:type="dxa"/>
          </w:tcPr>
          <w:p w14:paraId="4FC35767" w14:textId="77777777" w:rsidR="0019297E" w:rsidRDefault="0019297E">
            <w:pPr>
              <w:pStyle w:val="ab"/>
              <w:rPr>
                <w:color w:val="auto"/>
              </w:rPr>
            </w:pPr>
            <w:r w:rsidRPr="00A402E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640082FB" wp14:editId="2B210C65">
                  <wp:extent cx="5057917" cy="2418739"/>
                  <wp:effectExtent l="19050" t="19050" r="28575" b="19685"/>
                  <wp:docPr id="1710086131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008613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3181" cy="24212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A402E6">
              <w:rPr>
                <w:color w:val="auto"/>
                <w:cs/>
              </w:rPr>
              <w:t xml:space="preserve"> </w:t>
            </w:r>
          </w:p>
          <w:p w14:paraId="13FCE71B" w14:textId="77777777" w:rsidR="0019297E" w:rsidRDefault="0019297E">
            <w:pPr>
              <w:pStyle w:val="ab"/>
            </w:pPr>
          </w:p>
          <w:p w14:paraId="683AC4BB" w14:textId="77777777" w:rsidR="0019297E" w:rsidRDefault="0019297E">
            <w:pPr>
              <w:pStyle w:val="ab"/>
            </w:pPr>
            <w:bookmarkStart w:id="100" w:name="_Toc243075797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50</w:t>
              </w:r>
            </w:fldSimple>
            <w:r>
              <w:rPr>
                <w:rFonts w:hint="cs"/>
                <w:cs/>
              </w:rPr>
              <w:t xml:space="preserve">  การเปิด </w:t>
            </w:r>
            <w:proofErr w:type="spellStart"/>
            <w:r>
              <w:rPr>
                <w:rFonts w:hint="cs"/>
                <w:cs/>
              </w:rPr>
              <w:t>Use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และปิดการตอบกลับอัตโนมัติ</w:t>
            </w:r>
            <w:bookmarkEnd w:id="100"/>
          </w:p>
        </w:tc>
      </w:tr>
    </w:tbl>
    <w:p w14:paraId="042B2899" w14:textId="77777777" w:rsidR="0019297E" w:rsidRDefault="0019297E"/>
    <w:p w14:paraId="06C12E9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3.8.1.4 เชื่อมต่อในแอปพลิเคชัน ร้านค้ากรอก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ในหน้าเชื่อมต่อช่องทาง ระบบหลังบ้านนำค่าไปขอ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จาก LINE ดึงชื่อและรูปของบัญชี และตั้ง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line</w:t>
      </w:r>
      <w:proofErr w:type="spellEnd"/>
      <w:r>
        <w:rPr>
          <w:rFonts w:hint="cs"/>
          <w:cs/>
        </w:rPr>
        <w:t xml:space="preserve">/{รหัสช่องทาง} ให้อัตโนมัติ ร้านค้าจึงไม่ต้องกรอก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URL เอง จากนั้นระบบใช้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ตรวจลายเซ็นของทุก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ที่ได้รับ ดังรูปที่ 3.31</w:t>
      </w:r>
    </w:p>
    <w:p w14:paraId="3C25AC8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D1752F8" w14:textId="77777777" w:rsidTr="00A402E6">
        <w:trPr>
          <w:cantSplit/>
        </w:trPr>
        <w:tc>
          <w:tcPr>
            <w:tcW w:w="8306" w:type="dxa"/>
          </w:tcPr>
          <w:p w14:paraId="0C597890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5D27DC72" wp14:editId="5D40DB7B">
                  <wp:extent cx="1238588" cy="2752464"/>
                  <wp:effectExtent l="19050" t="19050" r="19050" b="10160"/>
                  <wp:docPr id="1752403058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403058" name="รูปภาพ 1752403058"/>
                          <pic:cNvPicPr/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088" cy="277802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2EFE5" w14:textId="77777777" w:rsidR="0019297E" w:rsidRDefault="0019297E">
            <w:pPr>
              <w:pStyle w:val="ab"/>
            </w:pPr>
          </w:p>
          <w:p w14:paraId="576A1E40" w14:textId="77777777" w:rsidR="0019297E" w:rsidRDefault="0019297E">
            <w:pPr>
              <w:pStyle w:val="ab"/>
            </w:pPr>
            <w:bookmarkStart w:id="101" w:name="_Toc243075798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51</w:t>
              </w:r>
            </w:fldSimple>
            <w:r>
              <w:rPr>
                <w:rFonts w:hint="cs"/>
                <w:cs/>
              </w:rPr>
              <w:t xml:space="preserve">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  <w:bookmarkEnd w:id="101"/>
          </w:p>
        </w:tc>
      </w:tr>
    </w:tbl>
    <w:p w14:paraId="22D6C624" w14:textId="77777777" w:rsidR="0019297E" w:rsidRDefault="0019297E"/>
    <w:p w14:paraId="247C28F3" w14:textId="77777777" w:rsidR="0019297E" w:rsidRDefault="0019297E">
      <w:r>
        <w:rPr>
          <w:rFonts w:hint="cs"/>
          <w:cs/>
        </w:rPr>
        <w:tab/>
        <w:t xml:space="preserve">3.8.2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ผู้จัดทำสร้างแอปบน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2 แอปที่แยกหน้าที่กัน ดังตารางที่ 3.4 เหตุที่แยกเป็น 2 แอป เพราะแอปประเภท Business ไม่มี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แบบปกติ หากใช้แอปเดียว การเข้าสู่ระบบต้องขอสิทธิ์ </w:t>
      </w:r>
      <w:proofErr w:type="spellStart"/>
      <w:r>
        <w:rPr>
          <w:rFonts w:hint="cs"/>
          <w:cs/>
        </w:rPr>
        <w:t>business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management</w:t>
      </w:r>
      <w:proofErr w:type="spellEnd"/>
      <w:r>
        <w:rPr>
          <w:rFonts w:hint="cs"/>
          <w:cs/>
        </w:rPr>
        <w:t xml:space="preserve"> ด้วย ทำให้ผู้ใช้ที่ไม่มีเพจหรือ Business </w:t>
      </w:r>
      <w:proofErr w:type="spellStart"/>
      <w:r>
        <w:rPr>
          <w:rFonts w:hint="cs"/>
          <w:cs/>
        </w:rPr>
        <w:t>Portfolio</w:t>
      </w:r>
      <w:proofErr w:type="spellEnd"/>
      <w:r>
        <w:rPr>
          <w:rFonts w:hint="cs"/>
          <w:cs/>
        </w:rPr>
        <w:t xml:space="preserve"> เข้าสู่ระบบไม่ได้</w:t>
      </w:r>
    </w:p>
    <w:p w14:paraId="4A3BABE6" w14:textId="77777777" w:rsidR="0019297E" w:rsidRDefault="0019297E">
      <w:pPr>
        <w:pStyle w:val="ab"/>
        <w:keepNext/>
        <w:jc w:val="left"/>
      </w:pPr>
      <w:bookmarkStart w:id="102" w:name="_Toc243075722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แอปของ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ที่ใช้ในระบบ</w:t>
      </w:r>
      <w:bookmarkEnd w:id="102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2262"/>
        <w:gridCol w:w="3879"/>
      </w:tblGrid>
      <w:tr w:rsidR="0019297E" w14:paraId="0ADF2465" w14:textId="77777777" w:rsidTr="007E273A">
        <w:trPr>
          <w:cantSplit/>
          <w:tblHeader/>
        </w:trPr>
        <w:tc>
          <w:tcPr>
            <w:tcW w:w="2155" w:type="dxa"/>
          </w:tcPr>
          <w:p w14:paraId="6E3E642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แอป</w:t>
            </w:r>
          </w:p>
        </w:tc>
        <w:tc>
          <w:tcPr>
            <w:tcW w:w="2262" w:type="dxa"/>
          </w:tcPr>
          <w:p w14:paraId="6A96197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ประเภท</w:t>
            </w:r>
          </w:p>
        </w:tc>
        <w:tc>
          <w:tcPr>
            <w:tcW w:w="3879" w:type="dxa"/>
          </w:tcPr>
          <w:p w14:paraId="1B5AF113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หน้าที่</w:t>
            </w:r>
          </w:p>
        </w:tc>
      </w:tr>
      <w:tr w:rsidR="0019297E" w14:paraId="06A9B923" w14:textId="77777777" w:rsidTr="007E273A">
        <w:trPr>
          <w:cantSplit/>
        </w:trPr>
        <w:tc>
          <w:tcPr>
            <w:tcW w:w="2155" w:type="dxa"/>
          </w:tcPr>
          <w:p w14:paraId="2D83FCE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แอปเข้าสู่ระบบ</w:t>
            </w:r>
          </w:p>
        </w:tc>
        <w:tc>
          <w:tcPr>
            <w:tcW w:w="2262" w:type="dxa"/>
          </w:tcPr>
          <w:p w14:paraId="3B89E4F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Consumer</w:t>
            </w:r>
            <w:proofErr w:type="spellEnd"/>
          </w:p>
        </w:tc>
        <w:tc>
          <w:tcPr>
            <w:tcW w:w="3879" w:type="dxa"/>
          </w:tcPr>
          <w:p w14:paraId="342190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ให้ผู้ใช้เข้าสู่ระบบด้วย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โดยขอสิทธิ์เฉพาะ </w:t>
            </w:r>
            <w:proofErr w:type="spellStart"/>
            <w:r>
              <w:rPr>
                <w:rFonts w:hint="cs"/>
                <w:cs/>
              </w:rPr>
              <w:t>public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profile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email</w:t>
            </w:r>
            <w:proofErr w:type="spellEnd"/>
          </w:p>
        </w:tc>
      </w:tr>
      <w:tr w:rsidR="0019297E" w14:paraId="10D486B6" w14:textId="77777777" w:rsidTr="007E273A">
        <w:trPr>
          <w:cantSplit/>
        </w:trPr>
        <w:tc>
          <w:tcPr>
            <w:tcW w:w="2155" w:type="dxa"/>
          </w:tcPr>
          <w:p w14:paraId="38301B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</w:p>
        </w:tc>
        <w:tc>
          <w:tcPr>
            <w:tcW w:w="2262" w:type="dxa"/>
          </w:tcPr>
          <w:p w14:paraId="288AA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Business</w:t>
            </w:r>
          </w:p>
        </w:tc>
        <w:tc>
          <w:tcPr>
            <w:tcW w:w="3879" w:type="dxa"/>
          </w:tcPr>
          <w:p w14:paraId="6A927D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และบัญชี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ของข้อความ</w:t>
            </w:r>
          </w:p>
        </w:tc>
      </w:tr>
    </w:tbl>
    <w:p w14:paraId="4440BAED" w14:textId="77777777" w:rsidR="0019297E" w:rsidRDefault="0019297E"/>
    <w:p w14:paraId="024FE28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3.8.2.1 แอปเข้าสู่ระบบ ตั้งค่าตามขั้นตอน ดังนี้</w:t>
      </w:r>
    </w:p>
    <w:p w14:paraId="4DB2130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สร้างแอปบน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และเพิ่มผลิตภัณฑ์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สำหรับการยืนยันตัวตนผู้ใช้ทั่วไป โดยขอสิทธิ์พื้นฐานเพียง </w:t>
      </w:r>
      <w:proofErr w:type="spellStart"/>
      <w:r>
        <w:rPr>
          <w:rFonts w:hint="cs"/>
          <w:cs/>
        </w:rPr>
        <w:t>public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สำหรับการเข้าสู่ระบบเท่านั้น</w:t>
      </w:r>
    </w:p>
    <w:p w14:paraId="439015E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แล้วกำหนด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เพียง URL เดียว คือ https://&lt;โดเมนระบบหลังบ้าน&gt;/</w:t>
      </w:r>
      <w:proofErr w:type="spellStart"/>
      <w:r>
        <w:rPr>
          <w:rFonts w:hint="cs"/>
          <w:cs/>
        </w:rPr>
        <w:t>auth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สำหรับการเข้าสู่ระบบผ่านเว็บบราวเซอร์ ดังรูปที่ 3.32</w:t>
      </w:r>
    </w:p>
    <w:p w14:paraId="09A46E0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4764924" w14:textId="77777777" w:rsidTr="00AB6E17">
        <w:trPr>
          <w:cantSplit/>
        </w:trPr>
        <w:tc>
          <w:tcPr>
            <w:tcW w:w="8306" w:type="dxa"/>
          </w:tcPr>
          <w:p w14:paraId="041CA2E3" w14:textId="77777777" w:rsidR="0019297E" w:rsidRDefault="0019297E">
            <w:pPr>
              <w:pStyle w:val="ab"/>
            </w:pPr>
            <w:r w:rsidRPr="00AB6E17">
              <w:rPr>
                <w:noProof/>
                <w:color w:val="auto"/>
                <w:cs/>
              </w:rPr>
              <w:drawing>
                <wp:inline distT="0" distB="0" distL="0" distR="0" wp14:anchorId="1C30D4E7" wp14:editId="69D05812">
                  <wp:extent cx="4583706" cy="2189760"/>
                  <wp:effectExtent l="19050" t="19050" r="26670" b="20320"/>
                  <wp:docPr id="1015455807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545580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994" cy="220470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A18A5F" w14:textId="77777777" w:rsidR="0019297E" w:rsidRDefault="0019297E">
            <w:pPr>
              <w:pStyle w:val="ab"/>
            </w:pPr>
          </w:p>
          <w:p w14:paraId="25464949" w14:textId="77777777" w:rsidR="0019297E" w:rsidRDefault="0019297E">
            <w:pPr>
              <w:pStyle w:val="ab"/>
            </w:pPr>
            <w:bookmarkStart w:id="103" w:name="_Toc243075799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52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ของแอปเข้าสู่ระบบ</w:t>
            </w:r>
            <w:bookmarkEnd w:id="103"/>
          </w:p>
        </w:tc>
      </w:tr>
    </w:tbl>
    <w:p w14:paraId="18E0B8D5" w14:textId="77777777" w:rsidR="0019297E" w:rsidRDefault="0019297E"/>
    <w:p w14:paraId="001F733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เพื่อให้แอปพลิเคชันเข้าสู่ระบบได้ โดยในหน้าการตั้งค่าพื้นฐาน (</w:t>
      </w:r>
      <w:proofErr w:type="spellStart"/>
      <w:r>
        <w:rPr>
          <w:rFonts w:hint="cs"/>
          <w:cs/>
        </w:rPr>
        <w:t>Basic</w:t>
      </w:r>
      <w:proofErr w:type="spellEnd"/>
      <w:r>
        <w:rPr>
          <w:rFonts w:hint="cs"/>
          <w:cs/>
        </w:rPr>
        <w:t xml:space="preserve">) เพิ่มแพลตฟอร์ม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ระบุชื่อ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ระบุชื่อคลาสกิจกรรมหลักเป็น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MainActivity</w:t>
      </w:r>
      <w:proofErr w:type="spellEnd"/>
      <w:r>
        <w:rPr>
          <w:rFonts w:hint="cs"/>
          <w:cs/>
        </w:rPr>
        <w:t xml:space="preserve"> และกรอก </w:t>
      </w:r>
      <w:proofErr w:type="spellStart"/>
      <w:r>
        <w:rPr>
          <w:rFonts w:hint="cs"/>
          <w:cs/>
        </w:rPr>
        <w:t>Key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Hashes</w:t>
      </w:r>
      <w:proofErr w:type="spellEnd"/>
      <w:r>
        <w:rPr>
          <w:rFonts w:hint="cs"/>
          <w:cs/>
        </w:rPr>
        <w:t xml:space="preserve"> ของใบรับรองลงนาม เพื่อให้แอปพลิเคชันสามารถเข้าสู่ระบบผ่าน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SDK ได้โดยตรง ดังรูปที่ 3.33</w:t>
      </w:r>
    </w:p>
    <w:p w14:paraId="5192A79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:rsidRPr="008B6FE2" w14:paraId="52DC8556" w14:textId="77777777" w:rsidTr="008B6FE2">
        <w:trPr>
          <w:cantSplit/>
        </w:trPr>
        <w:tc>
          <w:tcPr>
            <w:tcW w:w="8306" w:type="dxa"/>
          </w:tcPr>
          <w:p w14:paraId="02334930" w14:textId="77777777" w:rsidR="0019297E" w:rsidRDefault="0019297E">
            <w:pPr>
              <w:pStyle w:val="ab"/>
              <w:rPr>
                <w:color w:val="auto"/>
              </w:rPr>
            </w:pPr>
            <w:r w:rsidRPr="008B6FE2">
              <w:rPr>
                <w:noProof/>
                <w:color w:val="auto"/>
                <w:cs/>
              </w:rPr>
              <w:drawing>
                <wp:inline distT="0" distB="0" distL="0" distR="0" wp14:anchorId="5EA538E9" wp14:editId="03852A20">
                  <wp:extent cx="4742955" cy="2622729"/>
                  <wp:effectExtent l="19050" t="19050" r="19685" b="25400"/>
                  <wp:docPr id="1859714000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71400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7982" cy="2631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6FE2">
              <w:rPr>
                <w:color w:val="auto"/>
                <w:cs/>
              </w:rPr>
              <w:t xml:space="preserve"> </w:t>
            </w:r>
          </w:p>
          <w:p w14:paraId="048B5A55" w14:textId="77777777" w:rsidR="0019297E" w:rsidRDefault="0019297E">
            <w:pPr>
              <w:pStyle w:val="ab"/>
            </w:pPr>
          </w:p>
          <w:p w14:paraId="71152294" w14:textId="77777777" w:rsidR="0019297E" w:rsidRDefault="0019297E">
            <w:pPr>
              <w:pStyle w:val="ab"/>
            </w:pPr>
            <w:bookmarkStart w:id="104" w:name="_Toc243075800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53</w:t>
              </w:r>
            </w:fldSimple>
            <w:r>
              <w:rPr>
                <w:rFonts w:hint="cs"/>
                <w:cs/>
              </w:rPr>
              <w:t xml:space="preserve">  การเพิ่มแพลตฟอร์ม </w:t>
            </w:r>
            <w:proofErr w:type="spellStart"/>
            <w:r>
              <w:rPr>
                <w:rFonts w:hint="cs"/>
                <w:cs/>
              </w:rPr>
              <w:t>Android</w:t>
            </w:r>
            <w:proofErr w:type="spellEnd"/>
            <w:r>
              <w:rPr>
                <w:rFonts w:hint="cs"/>
                <w:cs/>
              </w:rPr>
              <w:t xml:space="preserve"> ในแอปเข้าสู่ระบบ</w:t>
            </w:r>
            <w:bookmarkEnd w:id="104"/>
          </w:p>
        </w:tc>
      </w:tr>
    </w:tbl>
    <w:p w14:paraId="70F40F6D" w14:textId="77777777" w:rsidR="0019297E" w:rsidRDefault="0019297E"/>
    <w:p w14:paraId="5E00CA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นำคีย์แอปพลิเคชันไปกำหนดในระบบ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ไปกำหนดในไฟล์ .</w:t>
      </w:r>
      <w:proofErr w:type="spellStart"/>
      <w:r>
        <w:rPr>
          <w:rFonts w:hint="cs"/>
          <w:cs/>
        </w:rPr>
        <w:t>env</w:t>
      </w:r>
      <w:proofErr w:type="spellEnd"/>
      <w:r>
        <w:rPr>
          <w:rFonts w:hint="cs"/>
          <w:cs/>
        </w:rPr>
        <w:t xml:space="preserve"> ของระบบหลังบ้านที่ตัวแปร FACEBOOK_CLIENT_ID และ FACEBOOK_CLIENT_SECRET และคัดลอก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 กับ </w:t>
      </w:r>
      <w:proofErr w:type="spellStart"/>
      <w:r>
        <w:rPr>
          <w:rFonts w:hint="cs"/>
          <w:cs/>
        </w:rPr>
        <w:t>Client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ไปกำหนดในไฟล์ </w:t>
      </w:r>
      <w:proofErr w:type="spellStart"/>
      <w:r>
        <w:rPr>
          <w:rFonts w:hint="cs"/>
          <w:cs/>
        </w:rPr>
        <w:t>strings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xml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>แอปพลิเคชันบนสมาร์ตโฟน</w:t>
      </w:r>
    </w:p>
    <w:p w14:paraId="5F778E6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5) การจัดการโหมดการพัฒนา ขณะแอปอยู่ในโหมดพัฒนา (</w:t>
      </w:r>
      <w:proofErr w:type="spellStart"/>
      <w:r>
        <w:rPr>
          <w:rFonts w:hint="cs"/>
          <w:cs/>
        </w:rPr>
        <w:t>Development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)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ที่ใช้ทดสอบต้องถูกเพิ่มเป็นผู้ทดสอบ (</w:t>
      </w:r>
      <w:proofErr w:type="spellStart"/>
      <w:r>
        <w:rPr>
          <w:rFonts w:hint="cs"/>
          <w:cs/>
        </w:rPr>
        <w:t>Testers</w:t>
      </w:r>
      <w:proofErr w:type="spellEnd"/>
      <w:r>
        <w:rPr>
          <w:rFonts w:hint="cs"/>
          <w:cs/>
        </w:rPr>
        <w:t xml:space="preserve">) ในเมนู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Roles</w:t>
      </w:r>
      <w:proofErr w:type="spellEnd"/>
      <w:r>
        <w:rPr>
          <w:rFonts w:hint="cs"/>
          <w:cs/>
        </w:rPr>
        <w:t xml:space="preserve"> ก่อน หรือสลับเป็นโหมดเผยแพร่ (Live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>) หลังกรอก URL นโยบายความเป็นส่วนตัว เพื่อให้ผู้ใช้ทั่วไปสามารถเข้าสู่ระบบได้</w:t>
      </w:r>
    </w:p>
    <w:p w14:paraId="089E8DAA" w14:textId="77777777" w:rsidR="0019297E" w:rsidRDefault="0019297E">
      <w:pPr>
        <w:keepNext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3.8.2.2 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ผู้จัดทำสร้างแอปประเภท Business แยกต่างหากอีก 1 แอป สำหรับใช้เชื่อมต่อเพจ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,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และรับส่งข้อความผ่าน Messenger โดยเฉพาะ เพื่อไม่ให้ปะปนกับแอปเข้าสู่ระบบทั่วไป มีขั้นตอนการตั้งค่า ดังนี้</w:t>
      </w:r>
    </w:p>
    <w:p w14:paraId="45AD657C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สร้างแอปประเภท Business แล้วเพิ่มผลิตภัณฑ์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และ Messenger เข้าสู่แอปพลิเคชัน</w:t>
      </w:r>
    </w:p>
    <w:p w14:paraId="281B1EC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ตั้งค่า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ในเมนู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แล้วระบุ URL สำหรับเชื่อมต่อช่องทาง 3 เส้นทางตามตารางที่ 3.5 เพื่อรองรับการเชื่อมต่อผ่านระบบเว็บและแอปพลิเคชันบนสมาร์ตโฟน ดังรูปที่ 3.34</w:t>
      </w:r>
    </w:p>
    <w:p w14:paraId="3377FB14" w14:textId="77777777" w:rsidR="0019297E" w:rsidRDefault="0019297E">
      <w:pPr>
        <w:pStyle w:val="ab"/>
        <w:keepNext/>
        <w:jc w:val="left"/>
      </w:pPr>
      <w:bookmarkStart w:id="105" w:name="_Toc243075723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</w:t>
      </w:r>
      <w:proofErr w:type="spellStart"/>
      <w:r>
        <w:rPr>
          <w:rFonts w:hint="cs"/>
          <w:cs/>
        </w:rPr>
        <w:t>Valid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Redirect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URIs</w:t>
      </w:r>
      <w:proofErr w:type="spellEnd"/>
      <w:r>
        <w:rPr>
          <w:rFonts w:hint="cs"/>
          <w:cs/>
        </w:rPr>
        <w:t xml:space="preserve"> ของแอ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>อมต่อช่องทาง</w:t>
      </w:r>
      <w:bookmarkEnd w:id="10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603"/>
        <w:gridCol w:w="5693"/>
      </w:tblGrid>
      <w:tr w:rsidR="0019297E" w14:paraId="1AC10D7D" w14:textId="77777777" w:rsidTr="007E273A">
        <w:trPr>
          <w:cantSplit/>
          <w:tblHeader/>
        </w:trPr>
        <w:tc>
          <w:tcPr>
            <w:tcW w:w="1569" w:type="pct"/>
          </w:tcPr>
          <w:p w14:paraId="1CE7F8B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ใช้สำหรับ</w:t>
            </w:r>
          </w:p>
        </w:tc>
        <w:tc>
          <w:tcPr>
            <w:tcW w:w="3431" w:type="pct"/>
          </w:tcPr>
          <w:p w14:paraId="0A3E7FF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เส้นทาง</w:t>
            </w:r>
          </w:p>
        </w:tc>
      </w:tr>
      <w:tr w:rsidR="0019297E" w14:paraId="6995B654" w14:textId="77777777" w:rsidTr="007E273A">
        <w:trPr>
          <w:cantSplit/>
        </w:trPr>
        <w:tc>
          <w:tcPr>
            <w:tcW w:w="1569" w:type="pct"/>
          </w:tcPr>
          <w:p w14:paraId="7B2F428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เชื่อมต่อเพจ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</w:p>
        </w:tc>
        <w:tc>
          <w:tcPr>
            <w:tcW w:w="3431" w:type="pct"/>
          </w:tcPr>
          <w:p w14:paraId="5F1953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7D664141" w14:textId="77777777" w:rsidTr="007E273A">
        <w:trPr>
          <w:cantSplit/>
        </w:trPr>
        <w:tc>
          <w:tcPr>
            <w:tcW w:w="1569" w:type="pct"/>
          </w:tcPr>
          <w:p w14:paraId="2F80A2F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เชื่อมต่อ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  <w:tc>
          <w:tcPr>
            <w:tcW w:w="3431" w:type="pct"/>
          </w:tcPr>
          <w:p w14:paraId="74F887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  <w:tr w:rsidR="0019297E" w14:paraId="62A15264" w14:textId="77777777" w:rsidTr="007E273A">
        <w:trPr>
          <w:cantSplit/>
        </w:trPr>
        <w:tc>
          <w:tcPr>
            <w:tcW w:w="1569" w:type="pct"/>
          </w:tcPr>
          <w:p w14:paraId="56E2432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เชื่อมต่อจากแอปพลิเคชัน</w:t>
            </w:r>
          </w:p>
        </w:tc>
        <w:tc>
          <w:tcPr>
            <w:tcW w:w="3431" w:type="pct"/>
          </w:tcPr>
          <w:p w14:paraId="41367E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callback</w:t>
            </w:r>
            <w:proofErr w:type="spellEnd"/>
          </w:p>
        </w:tc>
      </w:tr>
    </w:tbl>
    <w:p w14:paraId="61E2B37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9C36C28" w14:textId="77777777" w:rsidTr="00BE4F6C">
        <w:trPr>
          <w:cantSplit/>
        </w:trPr>
        <w:tc>
          <w:tcPr>
            <w:tcW w:w="8306" w:type="dxa"/>
          </w:tcPr>
          <w:p w14:paraId="510D01ED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drawing>
                <wp:inline distT="0" distB="0" distL="0" distR="0" wp14:anchorId="26ADBB2F" wp14:editId="71F2BE55">
                  <wp:extent cx="5116476" cy="2095008"/>
                  <wp:effectExtent l="19050" t="19050" r="27305" b="19685"/>
                  <wp:docPr id="602611744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2611744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9558" cy="209627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0FC56C" w14:textId="77777777" w:rsidR="0019297E" w:rsidRDefault="0019297E">
            <w:pPr>
              <w:pStyle w:val="ab"/>
            </w:pPr>
          </w:p>
          <w:p w14:paraId="2715C8C1" w14:textId="77777777" w:rsidR="0019297E" w:rsidRDefault="0019297E">
            <w:pPr>
              <w:pStyle w:val="ab"/>
            </w:pPr>
            <w:bookmarkStart w:id="106" w:name="_Toc243075801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54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Valid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OAuth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Redirect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URIs</w:t>
            </w:r>
            <w:proofErr w:type="spellEnd"/>
            <w:r>
              <w:rPr>
                <w:rFonts w:hint="cs"/>
                <w:cs/>
              </w:rPr>
              <w:t xml:space="preserve"> ของแอ</w:t>
            </w:r>
            <w:proofErr w:type="spellStart"/>
            <w:r>
              <w:rPr>
                <w:rFonts w:hint="cs"/>
                <w:cs/>
              </w:rPr>
              <w:t>ปเชื่</w:t>
            </w:r>
            <w:proofErr w:type="spellEnd"/>
            <w:r>
              <w:rPr>
                <w:rFonts w:hint="cs"/>
                <w:cs/>
              </w:rPr>
              <w:t>อมต่อช่องทาง</w:t>
            </w:r>
            <w:bookmarkEnd w:id="106"/>
          </w:p>
        </w:tc>
      </w:tr>
    </w:tbl>
    <w:p w14:paraId="2918FE6B" w14:textId="77777777" w:rsidR="0019297E" w:rsidRDefault="0019297E"/>
    <w:p w14:paraId="3EE51814" w14:textId="77777777" w:rsidR="0019297E" w:rsidRDefault="0019297E">
      <w:pPr>
        <w:pageBreakBefore/>
      </w:pPr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สร้าง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ชื่อ </w:t>
      </w:r>
      <w:proofErr w:type="spellStart"/>
      <w:r>
        <w:rPr>
          <w:rFonts w:hint="cs"/>
          <w:cs/>
        </w:rPr>
        <w:t>connect</w:t>
      </w:r>
      <w:proofErr w:type="spellEnd"/>
      <w:r>
        <w:rPr>
          <w:rFonts w:hint="cs"/>
          <w:cs/>
        </w:rPr>
        <w:t xml:space="preserve"> ในผลิตภัณฑ์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Login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Business เลือกโทเคนแบบ </w:t>
      </w:r>
      <w:proofErr w:type="spellStart"/>
      <w:r>
        <w:rPr>
          <w:rFonts w:hint="cs"/>
          <w:cs/>
        </w:rPr>
        <w:t>User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และขอสิทธิ์ตามตารางที่ 3.6</w:t>
      </w:r>
    </w:p>
    <w:p w14:paraId="75D97C7F" w14:textId="77777777" w:rsidR="0019297E" w:rsidRDefault="0019297E">
      <w:pPr>
        <w:pStyle w:val="ab"/>
        <w:keepNext/>
        <w:jc w:val="left"/>
      </w:pPr>
      <w:bookmarkStart w:id="107" w:name="_Toc243075724"/>
      <w:r>
        <w:rPr>
          <w:rFonts w:hint="cs"/>
          <w:cs/>
        </w:rPr>
        <w:t>ตารางที่ 3.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สิทธิ์ที่ขอใน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connect</w:t>
      </w:r>
      <w:bookmarkEnd w:id="107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3030"/>
        <w:gridCol w:w="5266"/>
      </w:tblGrid>
      <w:tr w:rsidR="0019297E" w14:paraId="6F13E13C" w14:textId="77777777" w:rsidTr="007E273A">
        <w:trPr>
          <w:cantSplit/>
          <w:tblHeader/>
        </w:trPr>
        <w:tc>
          <w:tcPr>
            <w:tcW w:w="1826" w:type="pct"/>
          </w:tcPr>
          <w:p w14:paraId="338A0E0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สิทธิ์</w:t>
            </w:r>
          </w:p>
        </w:tc>
        <w:tc>
          <w:tcPr>
            <w:tcW w:w="3174" w:type="pct"/>
          </w:tcPr>
          <w:p w14:paraId="5249AA3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ใช้ทำอะไร</w:t>
            </w:r>
          </w:p>
        </w:tc>
      </w:tr>
      <w:tr w:rsidR="0019297E" w14:paraId="2A5870A6" w14:textId="77777777" w:rsidTr="007E273A">
        <w:trPr>
          <w:cantSplit/>
        </w:trPr>
        <w:tc>
          <w:tcPr>
            <w:tcW w:w="1826" w:type="pct"/>
          </w:tcPr>
          <w:p w14:paraId="68B4B22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show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list</w:t>
            </w:r>
            <w:proofErr w:type="spellEnd"/>
          </w:p>
        </w:tc>
        <w:tc>
          <w:tcPr>
            <w:tcW w:w="3174" w:type="pct"/>
          </w:tcPr>
          <w:p w14:paraId="772390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ดูรายการเพจที่ผู้ใช้เป็นผู้ดูแล</w:t>
            </w:r>
          </w:p>
        </w:tc>
      </w:tr>
      <w:tr w:rsidR="0019297E" w14:paraId="477F146A" w14:textId="77777777" w:rsidTr="007E273A">
        <w:trPr>
          <w:cantSplit/>
        </w:trPr>
        <w:tc>
          <w:tcPr>
            <w:tcW w:w="1826" w:type="pct"/>
          </w:tcPr>
          <w:p w14:paraId="1DE6549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messaging</w:t>
            </w:r>
            <w:proofErr w:type="spellEnd"/>
          </w:p>
        </w:tc>
        <w:tc>
          <w:tcPr>
            <w:tcW w:w="3174" w:type="pct"/>
          </w:tcPr>
          <w:p w14:paraId="284704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รับและส่งข้อความในนามของเพจ</w:t>
            </w:r>
          </w:p>
        </w:tc>
      </w:tr>
      <w:tr w:rsidR="0019297E" w14:paraId="58BA2047" w14:textId="77777777" w:rsidTr="007E273A">
        <w:trPr>
          <w:cantSplit/>
        </w:trPr>
        <w:tc>
          <w:tcPr>
            <w:tcW w:w="1826" w:type="pct"/>
          </w:tcPr>
          <w:p w14:paraId="713EFBE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metadata</w:t>
            </w:r>
            <w:proofErr w:type="spellEnd"/>
          </w:p>
        </w:tc>
        <w:tc>
          <w:tcPr>
            <w:tcW w:w="3174" w:type="pct"/>
          </w:tcPr>
          <w:p w14:paraId="18538FA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สมัครรับ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ให้เพจ</w:t>
            </w:r>
          </w:p>
        </w:tc>
      </w:tr>
      <w:tr w:rsidR="0019297E" w14:paraId="22298833" w14:textId="77777777" w:rsidTr="007E273A">
        <w:trPr>
          <w:cantSplit/>
        </w:trPr>
        <w:tc>
          <w:tcPr>
            <w:tcW w:w="1826" w:type="pct"/>
          </w:tcPr>
          <w:p w14:paraId="777529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pages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engagement</w:t>
            </w:r>
            <w:proofErr w:type="spellEnd"/>
          </w:p>
        </w:tc>
        <w:tc>
          <w:tcPr>
            <w:tcW w:w="3174" w:type="pct"/>
          </w:tcPr>
          <w:p w14:paraId="64BC2D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อ่านข้อมูลพื้นฐานของเพจ</w:t>
            </w:r>
          </w:p>
        </w:tc>
      </w:tr>
      <w:tr w:rsidR="0019297E" w14:paraId="15DE2EAF" w14:textId="77777777" w:rsidTr="007E273A">
        <w:trPr>
          <w:cantSplit/>
        </w:trPr>
        <w:tc>
          <w:tcPr>
            <w:tcW w:w="1826" w:type="pct"/>
          </w:tcPr>
          <w:p w14:paraId="2E5ACF1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basic</w:t>
            </w:r>
            <w:proofErr w:type="spellEnd"/>
          </w:p>
        </w:tc>
        <w:tc>
          <w:tcPr>
            <w:tcW w:w="3174" w:type="pct"/>
          </w:tcPr>
          <w:p w14:paraId="6CC67E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อ่านข้อมูลบัญชี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ที่ผูกกับเพจ</w:t>
            </w:r>
          </w:p>
        </w:tc>
      </w:tr>
      <w:tr w:rsidR="0019297E" w14:paraId="62E5CDE8" w14:textId="77777777" w:rsidTr="007E273A">
        <w:trPr>
          <w:cantSplit/>
        </w:trPr>
        <w:tc>
          <w:tcPr>
            <w:tcW w:w="1826" w:type="pct"/>
          </w:tcPr>
          <w:p w14:paraId="07B1BC8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messages</w:t>
            </w:r>
            <w:proofErr w:type="spellEnd"/>
          </w:p>
        </w:tc>
        <w:tc>
          <w:tcPr>
            <w:tcW w:w="3174" w:type="pct"/>
          </w:tcPr>
          <w:p w14:paraId="489A4F6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รับและส่งข้อความของบัญชี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</w:p>
        </w:tc>
      </w:tr>
      <w:tr w:rsidR="0019297E" w14:paraId="3834503B" w14:textId="77777777" w:rsidTr="007E273A">
        <w:trPr>
          <w:cantSplit/>
        </w:trPr>
        <w:tc>
          <w:tcPr>
            <w:tcW w:w="1826" w:type="pct"/>
          </w:tcPr>
          <w:p w14:paraId="251917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business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management</w:t>
            </w:r>
            <w:proofErr w:type="spellEnd"/>
          </w:p>
        </w:tc>
        <w:tc>
          <w:tcPr>
            <w:tcW w:w="3174" w:type="pct"/>
          </w:tcPr>
          <w:p w14:paraId="4EB2B0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เข้าถึงเพจที่อยู่ภายใต้ Business </w:t>
            </w:r>
            <w:proofErr w:type="spellStart"/>
            <w:r>
              <w:rPr>
                <w:rFonts w:hint="cs"/>
                <w:cs/>
              </w:rPr>
              <w:t>Portfolio</w:t>
            </w:r>
            <w:proofErr w:type="spellEnd"/>
          </w:p>
        </w:tc>
      </w:tr>
    </w:tbl>
    <w:p w14:paraId="49F6B908" w14:textId="77777777" w:rsidR="0019297E" w:rsidRDefault="0019297E"/>
    <w:p w14:paraId="19253A5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คัดลอก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ID,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Configuration</w:t>
      </w:r>
      <w:proofErr w:type="spellEnd"/>
      <w:r>
        <w:rPr>
          <w:rFonts w:hint="cs"/>
          <w:cs/>
        </w:rPr>
        <w:t xml:space="preserve"> ID ไปกำหนดในระบบหลังบ้าน</w:t>
      </w:r>
    </w:p>
    <w:p w14:paraId="443B7AD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5) ขณะแอปอยู่ในโหมดพัฒนา สิทธิ์เหล่านี้ใช้ได้เฉพาะบัญชีที่มีบทบาทในแอป หากเปิดให้ร้านค้าทั่วไปใช้ ต้องผ่าน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Review</w:t>
      </w:r>
      <w:proofErr w:type="spellEnd"/>
      <w:r>
        <w:rPr>
          <w:rFonts w:hint="cs"/>
          <w:cs/>
        </w:rPr>
        <w:t xml:space="preserve"> และการยืนยันธุรกิจของ </w:t>
      </w:r>
      <w:proofErr w:type="spellStart"/>
      <w:r>
        <w:rPr>
          <w:rFonts w:hint="cs"/>
          <w:cs/>
        </w:rPr>
        <w:t>Meta</w:t>
      </w:r>
      <w:proofErr w:type="spellEnd"/>
    </w:p>
    <w:p w14:paraId="38E53BA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3.8.2.3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ตั้งค่าที่แอ</w:t>
      </w:r>
      <w:proofErr w:type="spellStart"/>
      <w:r>
        <w:rPr>
          <w:rFonts w:hint="cs"/>
          <w:cs/>
        </w:rPr>
        <w:t>ปเชื่</w:t>
      </w:r>
      <w:proofErr w:type="spellEnd"/>
      <w:r>
        <w:rPr>
          <w:rFonts w:hint="cs"/>
          <w:cs/>
        </w:rPr>
        <w:t xml:space="preserve">อมต่อช่องทาง ในเมนู Messenger แล้วเลือก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มีขั้นตอน ดังนี้</w:t>
      </w:r>
    </w:p>
    <w:p w14:paraId="4D2EB84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กรอก </w:t>
      </w:r>
      <w:proofErr w:type="spellStart"/>
      <w:r>
        <w:rPr>
          <w:rFonts w:hint="cs"/>
          <w:cs/>
        </w:rPr>
        <w:t>Callback</w:t>
      </w:r>
      <w:proofErr w:type="spellEnd"/>
      <w:r>
        <w:rPr>
          <w:rFonts w:hint="cs"/>
          <w:cs/>
        </w:rPr>
        <w:t xml:space="preserve"> URL เป็น /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meta</w:t>
      </w:r>
      <w:proofErr w:type="spellEnd"/>
    </w:p>
    <w:p w14:paraId="145F8B1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กรอก </w:t>
      </w:r>
      <w:proofErr w:type="spellStart"/>
      <w:r>
        <w:rPr>
          <w:rFonts w:hint="cs"/>
          <w:cs/>
        </w:rPr>
        <w:t>Verify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เป็นข้อความลับที่ผู้จัดทำกำหนดขึ้นเอง และกำหนดค่าเดียวกันไว้ในระบบหลังบ้าน เมื่อกดยืนยัน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จะส่งคำขอ GET มาตรวจค่านี้ ดังรูปที่ 3.35</w:t>
      </w:r>
    </w:p>
    <w:p w14:paraId="3068371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FCDC3DF" w14:textId="77777777" w:rsidTr="00BE4F6C">
        <w:trPr>
          <w:cantSplit/>
        </w:trPr>
        <w:tc>
          <w:tcPr>
            <w:tcW w:w="8306" w:type="dxa"/>
          </w:tcPr>
          <w:p w14:paraId="2916549C" w14:textId="77777777" w:rsidR="0019297E" w:rsidRDefault="0019297E">
            <w:pPr>
              <w:pStyle w:val="ab"/>
            </w:pPr>
            <w:r w:rsidRPr="00BE4F6C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087CAEEE" wp14:editId="324F913E">
                  <wp:extent cx="5137741" cy="3392789"/>
                  <wp:effectExtent l="19050" t="19050" r="25400" b="17780"/>
                  <wp:docPr id="315880203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880203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516" cy="339462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B8A3AF" w14:textId="77777777" w:rsidR="0019297E" w:rsidRDefault="0019297E">
            <w:pPr>
              <w:pStyle w:val="ab"/>
            </w:pPr>
          </w:p>
          <w:p w14:paraId="3E6C6790" w14:textId="77777777" w:rsidR="0019297E" w:rsidRDefault="0019297E">
            <w:pPr>
              <w:pStyle w:val="ab"/>
            </w:pPr>
            <w:bookmarkStart w:id="108" w:name="_Toc243075802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55</w:t>
              </w:r>
            </w:fldSimple>
            <w:r>
              <w:rPr>
                <w:rFonts w:hint="cs"/>
                <w:cs/>
              </w:rPr>
              <w:t xml:space="preserve">  การตั้งค่า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bookmarkEnd w:id="108"/>
            <w:proofErr w:type="spellEnd"/>
          </w:p>
        </w:tc>
      </w:tr>
    </w:tbl>
    <w:p w14:paraId="73E02391" w14:textId="77777777" w:rsidR="0019297E" w:rsidRDefault="0019297E"/>
    <w:p w14:paraId="78C15E8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>3) สมัครรับ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postbacks</w:t>
      </w:r>
      <w:proofErr w:type="spellEnd"/>
      <w:r>
        <w:rPr>
          <w:rFonts w:hint="cs"/>
          <w:cs/>
        </w:rPr>
        <w:t xml:space="preserve"> ของเพจ และ</w:t>
      </w:r>
      <w:proofErr w:type="spellStart"/>
      <w:r>
        <w:rPr>
          <w:rFonts w:hint="cs"/>
          <w:cs/>
        </w:rPr>
        <w:t>ฟิ</w:t>
      </w:r>
      <w:proofErr w:type="spellEnd"/>
      <w:r>
        <w:rPr>
          <w:rFonts w:hint="cs"/>
          <w:cs/>
        </w:rPr>
        <w:t xml:space="preserve">ลด์ </w:t>
      </w:r>
      <w:proofErr w:type="spellStart"/>
      <w:r>
        <w:rPr>
          <w:rFonts w:hint="cs"/>
          <w:cs/>
        </w:rPr>
        <w:t>messages</w:t>
      </w:r>
      <w:proofErr w:type="spellEnd"/>
      <w:r>
        <w:rPr>
          <w:rFonts w:hint="cs"/>
          <w:cs/>
        </w:rPr>
        <w:t xml:space="preserve"> ของ </w:t>
      </w:r>
      <w:proofErr w:type="spellStart"/>
      <w:r>
        <w:rPr>
          <w:rFonts w:hint="cs"/>
          <w:cs/>
        </w:rPr>
        <w:t>Instagram</w:t>
      </w:r>
      <w:proofErr w:type="spellEnd"/>
    </w:p>
    <w:p w14:paraId="2D54F7D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</w:r>
      <w:r>
        <w:rPr>
          <w:rFonts w:hint="cs"/>
          <w:cs/>
        </w:rPr>
        <w:tab/>
        <w:t xml:space="preserve">4) ระบบหลังบ้านใช้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ของแอปนี้ตรวจลายเซ็น X-</w:t>
      </w:r>
      <w:proofErr w:type="spellStart"/>
      <w:r>
        <w:rPr>
          <w:rFonts w:hint="cs"/>
          <w:cs/>
        </w:rPr>
        <w:t>Hub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Signature</w:t>
      </w:r>
      <w:proofErr w:type="spellEnd"/>
      <w:r>
        <w:rPr>
          <w:rFonts w:hint="cs"/>
          <w:cs/>
        </w:rPr>
        <w:t xml:space="preserve">-256 ของทุก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หากกำหนด 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ของแอปเข้าสู่ระบบแทน ลายเซ็นจะไม่ตรงและระบบจะไม่รับข้อความ</w:t>
      </w:r>
    </w:p>
    <w:p w14:paraId="2FB53BB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3.8.2.4 เชื่อมต่อในแอปพลิเคชัน ร้านค้าเปิดหน้าเชื่อมต่อช่องทางแล้วแตะปุ่มเชื่อมต่อ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แอปพลิเคชันเปิดหน้าอนุญาตสิทธิ์ของ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เมื่ออนุญาตแล้ว ระบบหลังบ้านแลกเป็นโทเคนระยะยาว ดึงรายการเพจที่ผู้ใช้เป็นผู้ดูแลมาให้เลือก แล้วบันทึก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Access </w:t>
      </w:r>
      <w:proofErr w:type="spellStart"/>
      <w:r>
        <w:rPr>
          <w:rFonts w:hint="cs"/>
          <w:cs/>
        </w:rPr>
        <w:t>Token</w:t>
      </w:r>
      <w:proofErr w:type="spellEnd"/>
      <w:r>
        <w:rPr>
          <w:rFonts w:hint="cs"/>
          <w:cs/>
        </w:rPr>
        <w:t xml:space="preserve"> และสมัครรับ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ให้เพจนั้นอัตโนมัติ บัญชี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ต้องเป็นบัญชีแบบมืออาชีพที่ผูกกับเพจ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เพราะระบบเชื่อมต่อ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ผ่านเพจที่ผูกไว้ หากโทเคนหมดอายุ ระบบจะปิดช่องทางนั้น ดังรูปที่ 3.36</w:t>
      </w:r>
    </w:p>
    <w:p w14:paraId="56BFB27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B21B0C4" w14:textId="77777777" w:rsidTr="00AC0582">
        <w:trPr>
          <w:cantSplit/>
        </w:trPr>
        <w:tc>
          <w:tcPr>
            <w:tcW w:w="8306" w:type="dxa"/>
          </w:tcPr>
          <w:p w14:paraId="132D7B49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83B484" wp14:editId="24B10040">
                  <wp:extent cx="1746368" cy="3880883"/>
                  <wp:effectExtent l="19050" t="19050" r="25400" b="24765"/>
                  <wp:docPr id="1353619457" name="รูปภาพ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3619457" name="รูปภาพ 1353619457"/>
                          <pic:cNvPicPr/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02" cy="389762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DF5804" w14:textId="77777777" w:rsidR="0019297E" w:rsidRDefault="0019297E">
            <w:pPr>
              <w:pStyle w:val="ab"/>
            </w:pPr>
          </w:p>
          <w:p w14:paraId="5D4069A4" w14:textId="77777777" w:rsidR="0019297E" w:rsidRDefault="0019297E">
            <w:pPr>
              <w:pStyle w:val="ab"/>
            </w:pPr>
            <w:bookmarkStart w:id="109" w:name="_Toc243075803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56</w:t>
              </w:r>
            </w:fldSimple>
            <w:r>
              <w:rPr>
                <w:rFonts w:hint="cs"/>
                <w:cs/>
              </w:rPr>
              <w:t xml:space="preserve">  การเลือกเพจที่ต้องการเชื่อมต่อ</w:t>
            </w:r>
            <w:bookmarkEnd w:id="109"/>
          </w:p>
        </w:tc>
      </w:tr>
    </w:tbl>
    <w:p w14:paraId="2687102B" w14:textId="77777777" w:rsidR="0019297E" w:rsidRPr="00AC0582" w:rsidRDefault="0019297E"/>
    <w:p w14:paraId="2684079B" w14:textId="77777777" w:rsidR="0019297E" w:rsidRDefault="0019297E">
      <w:r>
        <w:rPr>
          <w:rFonts w:hint="cs"/>
          <w:cs/>
        </w:rPr>
        <w:tab/>
        <w:t xml:space="preserve">3.8.3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และ Google ผู้จัดทำสร้างโปรเจก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1 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ใช้ทั้งส่ง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และเข้าสู่ระบบด้วย Google มีขั้นตอน ดังนี้</w:t>
      </w:r>
    </w:p>
    <w:p w14:paraId="322491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3.8.3.1 เพิ่มแอปพลิเคชัน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ด้วยชื่อ</w:t>
      </w:r>
      <w:proofErr w:type="spellStart"/>
      <w:r>
        <w:rPr>
          <w:rFonts w:hint="cs"/>
          <w:cs/>
        </w:rPr>
        <w:t>แพ็กเกจ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ใส่ SHA-1 ของใบรับรองที่ใช้ลงนามแอปพลิเคชัน แล้วดาวน์โหลดไฟล์ </w:t>
      </w:r>
      <w:proofErr w:type="spellStart"/>
      <w:r>
        <w:rPr>
          <w:rFonts w:hint="cs"/>
          <w:cs/>
        </w:rPr>
        <w:t>google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services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json</w:t>
      </w:r>
      <w:proofErr w:type="spellEnd"/>
      <w:r>
        <w:rPr>
          <w:rFonts w:hint="cs"/>
          <w:cs/>
        </w:rPr>
        <w:t xml:space="preserve"> ไปไว้ในโปรเจก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ดังรูปที่ 3.37</w:t>
      </w:r>
    </w:p>
    <w:p w14:paraId="3FFA9D7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8DCADD7" w14:textId="77777777" w:rsidTr="006D0356">
        <w:trPr>
          <w:cantSplit/>
        </w:trPr>
        <w:tc>
          <w:tcPr>
            <w:tcW w:w="8306" w:type="dxa"/>
          </w:tcPr>
          <w:p w14:paraId="0C78EF2D" w14:textId="77777777" w:rsidR="0019297E" w:rsidRDefault="0019297E">
            <w:pPr>
              <w:pStyle w:val="ab"/>
            </w:pPr>
            <w:r w:rsidRPr="006D0356">
              <w:rPr>
                <w:noProof/>
                <w:color w:val="auto"/>
                <w:cs/>
              </w:rPr>
              <w:lastRenderedPageBreak/>
              <w:drawing>
                <wp:inline distT="0" distB="0" distL="0" distR="0" wp14:anchorId="356357FD" wp14:editId="3F335C5A">
                  <wp:extent cx="4882559" cy="3550524"/>
                  <wp:effectExtent l="19050" t="19050" r="13335" b="12065"/>
                  <wp:docPr id="104589828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898286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7555" cy="355415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7C4341" w14:textId="77777777" w:rsidR="0019297E" w:rsidRDefault="0019297E">
            <w:pPr>
              <w:pStyle w:val="ab"/>
            </w:pPr>
          </w:p>
          <w:p w14:paraId="382CC70A" w14:textId="77777777" w:rsidR="0019297E" w:rsidRDefault="0019297E">
            <w:pPr>
              <w:pStyle w:val="ab"/>
            </w:pPr>
            <w:bookmarkStart w:id="110" w:name="_Toc243075804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57</w:t>
              </w:r>
            </w:fldSimple>
            <w:r>
              <w:rPr>
                <w:rFonts w:hint="cs"/>
                <w:cs/>
              </w:rPr>
              <w:t xml:space="preserve">  โปรเจก</w:t>
            </w:r>
            <w:proofErr w:type="spellStart"/>
            <w:r>
              <w:rPr>
                <w:rFonts w:hint="cs"/>
                <w:cs/>
              </w:rPr>
              <w:t>ต์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Firebase</w:t>
            </w:r>
            <w:proofErr w:type="spellEnd"/>
            <w:r>
              <w:rPr>
                <w:rFonts w:hint="cs"/>
                <w:cs/>
              </w:rPr>
              <w:t xml:space="preserve"> และแอปพลิเคชัน </w:t>
            </w:r>
            <w:proofErr w:type="spellStart"/>
            <w:r>
              <w:rPr>
                <w:rFonts w:hint="cs"/>
                <w:cs/>
              </w:rPr>
              <w:t>Android</w:t>
            </w:r>
            <w:bookmarkEnd w:id="110"/>
            <w:proofErr w:type="spellEnd"/>
          </w:p>
        </w:tc>
      </w:tr>
    </w:tbl>
    <w:p w14:paraId="3505D777" w14:textId="77777777" w:rsidR="0019297E" w:rsidRDefault="0019297E"/>
    <w:p w14:paraId="3C27B93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3.8.3.2 สร้างคีย์ของบัญชีบริการจาก Project </w:t>
      </w:r>
      <w:proofErr w:type="spellStart"/>
      <w:r>
        <w:rPr>
          <w:rFonts w:hint="cs"/>
          <w:cs/>
        </w:rPr>
        <w:t>settings</w:t>
      </w:r>
      <w:proofErr w:type="spellEnd"/>
      <w:r>
        <w:rPr>
          <w:rFonts w:hint="cs"/>
          <w:cs/>
        </w:rPr>
        <w:t xml:space="preserve"> แล้วนำไฟล์คีย์ไปไว้ที่ระบบหลังบ้าน เพื่อให้ระบบหลังบ้านส่งการแจ้งเตือนผ่าน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ได้</w:t>
      </w:r>
    </w:p>
    <w:p w14:paraId="5AF9234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3.8.3.3 ตั้งค่าหน้าขอความยินยอม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[7] ใน Google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ของโปรเจก</w:t>
      </w:r>
      <w:proofErr w:type="spellStart"/>
      <w:r>
        <w:rPr>
          <w:rFonts w:hint="cs"/>
          <w:cs/>
        </w:rPr>
        <w:t>ต์</w:t>
      </w:r>
      <w:proofErr w:type="spellEnd"/>
      <w:r>
        <w:rPr>
          <w:rFonts w:hint="cs"/>
          <w:cs/>
        </w:rPr>
        <w:t xml:space="preserve">เดียวกัน โดยขอสิทธิ์ </w:t>
      </w:r>
      <w:proofErr w:type="spellStart"/>
      <w:r>
        <w:rPr>
          <w:rFonts w:hint="cs"/>
          <w:cs/>
        </w:rPr>
        <w:t>email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profile</w:t>
      </w:r>
      <w:proofErr w:type="spellEnd"/>
      <w:r>
        <w:rPr>
          <w:rFonts w:hint="cs"/>
          <w:cs/>
        </w:rPr>
        <w:t xml:space="preserve"> แอปพลิเคชันใช้ Google </w:t>
      </w:r>
      <w:proofErr w:type="spellStart"/>
      <w:r>
        <w:rPr>
          <w:rFonts w:hint="cs"/>
          <w:cs/>
        </w:rPr>
        <w:t>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รับโทเคน แล้วส่งให้ระบบหลังบ้านตรวจสอบกับ Google ก่อนออกโทเคนของระบบ</w:t>
      </w:r>
    </w:p>
    <w:p w14:paraId="22CC6D9C" w14:textId="77777777" w:rsidR="0019297E" w:rsidRDefault="0019297E">
      <w:r>
        <w:rPr>
          <w:rFonts w:hint="cs"/>
          <w:cs/>
        </w:rPr>
        <w:tab/>
        <w:t xml:space="preserve">3.8.4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ไม่ต้องตั้งค่าบนแพลตฟอร์มภายนอก ร้านค้าสร้างช่องทาง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จากแอปพลิเคชัน กำหนดชื่อ ข้อความทักทาย และสีของหน้าต่างแชท แล้วนำโค้ดสคริปต์ที่ระบบสร้างให้ไปติดบนเว็บไซต์ของร้าน ดังรูปที่ 3.38</w:t>
      </w:r>
    </w:p>
    <w:p w14:paraId="1795C055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2C85330" w14:textId="77777777" w:rsidTr="008275D2">
        <w:trPr>
          <w:cantSplit/>
        </w:trPr>
        <w:tc>
          <w:tcPr>
            <w:tcW w:w="8306" w:type="dxa"/>
          </w:tcPr>
          <w:p w14:paraId="67003B5E" w14:textId="77777777" w:rsidR="0019297E" w:rsidRDefault="0019297E">
            <w:pPr>
              <w:pStyle w:val="ab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6AC190" wp14:editId="0A907520">
                  <wp:extent cx="1945146" cy="4322618"/>
                  <wp:effectExtent l="19050" t="19050" r="17145" b="20955"/>
                  <wp:docPr id="214572146" name="รูปภาพ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72146" name="รูปภาพ 214572146"/>
                          <pic:cNvPicPr/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3037" cy="43623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F271B9" w14:textId="77777777" w:rsidR="0019297E" w:rsidRDefault="0019297E">
            <w:pPr>
              <w:pStyle w:val="ab"/>
            </w:pPr>
          </w:p>
          <w:p w14:paraId="06018141" w14:textId="77777777" w:rsidR="0019297E" w:rsidRDefault="0019297E">
            <w:pPr>
              <w:pStyle w:val="ab"/>
            </w:pPr>
            <w:bookmarkStart w:id="111" w:name="_Toc243075805"/>
            <w:r>
              <w:rPr>
                <w:rFonts w:hint="cs"/>
                <w:cs/>
              </w:rPr>
              <w:t>รูปที่ 3.</w:t>
            </w:r>
            <w:fldSimple w:instr=" SEQ รูปที่ \* ARABIC ">
              <w:r w:rsidR="00E9623D">
                <w:rPr>
                  <w:noProof/>
                </w:rPr>
                <w:t>58</w:t>
              </w:r>
            </w:fldSimple>
            <w:r>
              <w:rPr>
                <w:rFonts w:hint="cs"/>
                <w:cs/>
              </w:rPr>
              <w:t xml:space="preserve">  โค้ดสำหรับติด </w:t>
            </w:r>
            <w:proofErr w:type="spellStart"/>
            <w:r>
              <w:rPr>
                <w:rFonts w:hint="cs"/>
                <w:cs/>
              </w:rPr>
              <w:t>WebChat</w:t>
            </w:r>
            <w:proofErr w:type="spellEnd"/>
            <w:r>
              <w:rPr>
                <w:rFonts w:hint="cs"/>
                <w:cs/>
              </w:rPr>
              <w:t xml:space="preserve"> บนเว็บไซต์</w:t>
            </w:r>
            <w:bookmarkEnd w:id="111"/>
          </w:p>
        </w:tc>
      </w:tr>
    </w:tbl>
    <w:p w14:paraId="5A2C113B" w14:textId="77777777" w:rsidR="0019297E" w:rsidRDefault="0019297E"/>
    <w:p w14:paraId="679DF87F" w14:textId="77777777" w:rsidR="0019297E" w:rsidRDefault="0019297E">
      <w:pPr>
        <w:sectPr w:rsidR="0019297E" w:rsidSect="0019297E">
          <w:headerReference w:type="first" r:id="rId93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32531ED7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12" w:name="_Toc243075683"/>
      <w:r>
        <w:rPr>
          <w:rFonts w:hint="cs"/>
          <w:cs/>
        </w:rPr>
        <w:t>ผลการดำเนินงานและการทดสอบ</w:t>
      </w:r>
      <w:bookmarkEnd w:id="112"/>
    </w:p>
    <w:p w14:paraId="39D2FDDD" w14:textId="77777777" w:rsidR="0019297E" w:rsidRDefault="0019297E">
      <w:r>
        <w:rPr>
          <w:rFonts w:hint="cs"/>
          <w:cs/>
        </w:rPr>
        <w:tab/>
        <w:t>ผู้จัดทำนำแอปพลิเคชันบนสมาร์ตโฟนและระบบบริการหลังบ้านที่พัฒนาขึ้นตามบทที่ 3 มาดำเนินการทดสอบการทำงานของระบบในฟังก์ชันต่าง ๆ เพื่อตรวจสอบความถูกต้องและความสมบูรณ์ของการทำงานให้เป็นไปตามวัตถุประสงค์และขอบเขตของโครงงานที่กำหนดไว้ โดยมีหัวข้อการดำเนินงานดังนี้</w:t>
      </w:r>
    </w:p>
    <w:p w14:paraId="6E61E65E" w14:textId="77777777" w:rsidR="0019297E" w:rsidRDefault="0019297E">
      <w:pPr>
        <w:ind w:left="720"/>
        <w:jc w:val="left"/>
      </w:pPr>
      <w:r>
        <w:rPr>
          <w:rFonts w:hint="cs"/>
          <w:cs/>
        </w:rPr>
        <w:t>4.1 ผลการทดสอบการเข้าสู่ระบบด้วยอีเมลและรหัสผ่าน</w:t>
      </w:r>
    </w:p>
    <w:p w14:paraId="3CCF913F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4.2 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</w:p>
    <w:p w14:paraId="0203E359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4.3 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</w:p>
    <w:p w14:paraId="6A358F6B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4.4 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proofErr w:type="spellEnd"/>
    </w:p>
    <w:p w14:paraId="23CBDDA8" w14:textId="77777777" w:rsidR="0019297E" w:rsidRDefault="0019297E">
      <w:pPr>
        <w:ind w:left="720"/>
        <w:jc w:val="left"/>
      </w:pPr>
      <w:r>
        <w:rPr>
          <w:rFonts w:hint="cs"/>
          <w:cs/>
        </w:rPr>
        <w:t>4.5 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</w:p>
    <w:p w14:paraId="5F034215" w14:textId="77777777" w:rsidR="0019297E" w:rsidRDefault="0019297E">
      <w:pPr>
        <w:ind w:left="720"/>
        <w:jc w:val="left"/>
      </w:pPr>
      <w:r>
        <w:rPr>
          <w:rFonts w:hint="cs"/>
          <w:cs/>
        </w:rPr>
        <w:t>4.6 ผลการทดสอบการแจ้งเตือนแชทที่ค้างตอบเกินกำหนด</w:t>
      </w:r>
    </w:p>
    <w:p w14:paraId="1B0B077B" w14:textId="77777777" w:rsidR="0019297E" w:rsidRDefault="0019297E">
      <w:pPr>
        <w:ind w:left="720"/>
        <w:jc w:val="left"/>
      </w:pPr>
      <w:r>
        <w:rPr>
          <w:rFonts w:hint="cs"/>
          <w:cs/>
        </w:rPr>
        <w:t>4.7 ผลการทดสอบการรวมข้อความที่ลูกค้าส่งติดกันก่อนแชทบอทตอบ</w:t>
      </w:r>
    </w:p>
    <w:p w14:paraId="112ACA16" w14:textId="77777777" w:rsidR="0019297E" w:rsidRDefault="0019297E">
      <w:pPr>
        <w:ind w:left="720"/>
        <w:jc w:val="left"/>
      </w:pPr>
      <w:r>
        <w:rPr>
          <w:rFonts w:hint="cs"/>
          <w:cs/>
        </w:rPr>
        <w:t>4.8 ผลการทดสอบการส่งต่อบทสนทนาเมื่อแชทบอทตอบไม่ได้</w:t>
      </w:r>
    </w:p>
    <w:p w14:paraId="31975DA6" w14:textId="77777777" w:rsidR="0019297E" w:rsidRDefault="0019297E">
      <w:pPr>
        <w:ind w:left="720"/>
        <w:jc w:val="left"/>
      </w:pPr>
      <w:r>
        <w:rPr>
          <w:rFonts w:hint="cs"/>
          <w:cs/>
        </w:rPr>
        <w:t>4.9 ผลการทดสอบการป้องกันการตอบซ้ำเมื่องานถูกประมวลผลซ้ำ</w:t>
      </w:r>
    </w:p>
    <w:p w14:paraId="16F070DD" w14:textId="77777777" w:rsidR="0019297E" w:rsidRDefault="0019297E">
      <w:pPr>
        <w:ind w:left="720"/>
        <w:jc w:val="left"/>
      </w:pPr>
      <w:r>
        <w:rPr>
          <w:rFonts w:hint="cs"/>
          <w:cs/>
        </w:rPr>
        <w:t>4.10 ผลการทดสอบการค้นคืนส่วนย่อยของเอกสารความรู้</w:t>
      </w:r>
    </w:p>
    <w:p w14:paraId="212693AC" w14:textId="77777777" w:rsidR="0019297E" w:rsidRDefault="0019297E">
      <w:pPr>
        <w:ind w:left="720"/>
        <w:jc w:val="left"/>
      </w:pPr>
      <w:r>
        <w:rPr>
          <w:rFonts w:hint="cs"/>
          <w:cs/>
        </w:rPr>
        <w:t>4.11 ผลการทดสอบการเปิดและแก้ไขคำสั่งซื้อจากบทสนทนา</w:t>
      </w:r>
    </w:p>
    <w:p w14:paraId="5FFBE89A" w14:textId="77777777" w:rsidR="0019297E" w:rsidRDefault="0019297E">
      <w:pPr>
        <w:ind w:left="720"/>
        <w:jc w:val="left"/>
      </w:pPr>
      <w:r>
        <w:rPr>
          <w:rFonts w:hint="cs"/>
          <w:cs/>
        </w:rPr>
        <w:t>4.12 ผลการทดสอบการแยกข้อมูลระหว่างร้านค้า</w:t>
      </w:r>
    </w:p>
    <w:p w14:paraId="5E1741D9" w14:textId="77777777" w:rsidR="0019297E" w:rsidRDefault="0019297E">
      <w:pPr>
        <w:ind w:left="720"/>
        <w:jc w:val="left"/>
      </w:pPr>
      <w:r>
        <w:rPr>
          <w:rFonts w:hint="cs"/>
          <w:cs/>
        </w:rPr>
        <w:t>4.13 ผลการทดสอบการควบคุมสิทธิ์ตามบทบาท</w:t>
      </w:r>
    </w:p>
    <w:p w14:paraId="3D45FCDF" w14:textId="77777777" w:rsidR="0019297E" w:rsidRDefault="0019297E">
      <w:pPr>
        <w:ind w:left="720"/>
        <w:jc w:val="left"/>
      </w:pPr>
      <w:r>
        <w:rPr>
          <w:rFonts w:hint="cs"/>
          <w:cs/>
        </w:rPr>
        <w:t>4.14 ผลการทดสอบการรับเหตุการณ์แบบเรียลไทม์บนแอปพลิเคชัน</w:t>
      </w:r>
    </w:p>
    <w:p w14:paraId="4102C516" w14:textId="77777777" w:rsidR="0019297E" w:rsidRDefault="0019297E">
      <w:pPr>
        <w:ind w:left="720"/>
        <w:jc w:val="left"/>
      </w:pPr>
      <w:r>
        <w:rPr>
          <w:rFonts w:hint="cs"/>
          <w:cs/>
        </w:rPr>
        <w:t>4.15 ผลการทดสอบการตอบกลับโดยอ้างอิงข้อความและการส่งไฟล์</w:t>
      </w:r>
    </w:p>
    <w:p w14:paraId="224FC12C" w14:textId="77777777" w:rsidR="0019297E" w:rsidRDefault="0019297E">
      <w:pPr>
        <w:ind w:left="720"/>
        <w:jc w:val="left"/>
      </w:pPr>
      <w:r>
        <w:rPr>
          <w:rFonts w:hint="cs"/>
          <w:cs/>
        </w:rPr>
        <w:t>4.16 ผลการทดสอบการจัดการไฟล์สื่อขาเข้า</w:t>
      </w:r>
    </w:p>
    <w:p w14:paraId="68B28934" w14:textId="77777777" w:rsidR="0019297E" w:rsidRDefault="0019297E">
      <w:pPr>
        <w:ind w:left="720"/>
        <w:jc w:val="left"/>
      </w:pPr>
      <w:r>
        <w:rPr>
          <w:rFonts w:hint="cs"/>
          <w:cs/>
        </w:rPr>
        <w:t>4.17 แบบประเมินความพึงพอใจในการใช้งานแอปพลิเคชัน</w:t>
      </w:r>
    </w:p>
    <w:p w14:paraId="24467007" w14:textId="77777777" w:rsidR="0019297E" w:rsidRDefault="0019297E">
      <w:pPr>
        <w:ind w:left="720"/>
        <w:jc w:val="left"/>
      </w:pPr>
      <w:r>
        <w:rPr>
          <w:rFonts w:hint="cs"/>
          <w:cs/>
        </w:rPr>
        <w:t xml:space="preserve">4.18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proofErr w:type="spellEnd"/>
    </w:p>
    <w:p w14:paraId="3D4471BE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05CC5E85" w14:textId="77777777" w:rsidR="0019297E" w:rsidRDefault="0019297E"/>
    <w:p w14:paraId="0C52B54A" w14:textId="77777777" w:rsidR="0019297E" w:rsidRDefault="0019297E">
      <w:pPr>
        <w:pStyle w:val="ab"/>
        <w:keepNext/>
        <w:jc w:val="left"/>
      </w:pPr>
      <w:bookmarkStart w:id="113" w:name="_Toc243075725"/>
      <w:r>
        <w:rPr>
          <w:rFonts w:hint="cs"/>
          <w:cs/>
        </w:rPr>
        <w:lastRenderedPageBreak/>
        <w:t>ตารางที่ 4.</w:t>
      </w:r>
      <w:fldSimple w:instr=" SEQ ตารางที่ \r 1 \* ARABIC ">
        <w:r w:rsidR="00E9623D">
          <w:rPr>
            <w:noProof/>
          </w:rPr>
          <w:t>1</w:t>
        </w:r>
      </w:fldSimple>
      <w:r>
        <w:rPr>
          <w:rFonts w:hint="cs"/>
          <w:cs/>
        </w:rPr>
        <w:t xml:space="preserve">  ขอบเขตข้อมูลที่ใช้ในตารางกรณีทดสอบ</w:t>
      </w:r>
      <w:bookmarkEnd w:id="11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19297E" w14:paraId="4191587B" w14:textId="77777777" w:rsidTr="007E273A">
        <w:trPr>
          <w:cantSplit/>
          <w:tblHeader/>
        </w:trPr>
        <w:tc>
          <w:tcPr>
            <w:tcW w:w="2500" w:type="pct"/>
          </w:tcPr>
          <w:p w14:paraId="5C01885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2500" w:type="pct"/>
          </w:tcPr>
          <w:p w14:paraId="41D91F4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1AF14FE" w14:textId="77777777" w:rsidTr="007E273A">
        <w:trPr>
          <w:cantSplit/>
        </w:trPr>
        <w:tc>
          <w:tcPr>
            <w:tcW w:w="2500" w:type="pct"/>
          </w:tcPr>
          <w:p w14:paraId="7FFC4C4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2500" w:type="pct"/>
          </w:tcPr>
          <w:p w14:paraId="0D0772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รหัสสำหรับระบุกรณีทดสอบ</w:t>
            </w:r>
          </w:p>
        </w:tc>
      </w:tr>
      <w:tr w:rsidR="0019297E" w14:paraId="64633150" w14:textId="77777777" w:rsidTr="007E273A">
        <w:trPr>
          <w:cantSplit/>
        </w:trPr>
        <w:tc>
          <w:tcPr>
            <w:tcW w:w="2500" w:type="pct"/>
          </w:tcPr>
          <w:p w14:paraId="64C53DE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2500" w:type="pct"/>
          </w:tcPr>
          <w:p w14:paraId="7DE5651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สถานการณ์ที่ต้องการทดสอบ</w:t>
            </w:r>
          </w:p>
        </w:tc>
      </w:tr>
      <w:tr w:rsidR="0019297E" w14:paraId="409299A2" w14:textId="77777777" w:rsidTr="007E273A">
        <w:trPr>
          <w:cantSplit/>
        </w:trPr>
        <w:tc>
          <w:tcPr>
            <w:tcW w:w="2500" w:type="pct"/>
          </w:tcPr>
          <w:p w14:paraId="4C67B8E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2500" w:type="pct"/>
          </w:tcPr>
          <w:p w14:paraId="422C82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เงื่อนไขก่อนทดสอบและชุดทดสอบที่ใช้</w:t>
            </w:r>
          </w:p>
        </w:tc>
      </w:tr>
      <w:tr w:rsidR="0019297E" w14:paraId="738783A9" w14:textId="77777777" w:rsidTr="007E273A">
        <w:trPr>
          <w:cantSplit/>
        </w:trPr>
        <w:tc>
          <w:tcPr>
            <w:tcW w:w="2500" w:type="pct"/>
          </w:tcPr>
          <w:p w14:paraId="531C9FE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2500" w:type="pct"/>
          </w:tcPr>
          <w:p w14:paraId="0C2E9E9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ข้อมูลที่ใช้ในการทดสอบ</w:t>
            </w:r>
          </w:p>
        </w:tc>
      </w:tr>
      <w:tr w:rsidR="0019297E" w14:paraId="0770F7F8" w14:textId="77777777" w:rsidTr="007E273A">
        <w:trPr>
          <w:cantSplit/>
        </w:trPr>
        <w:tc>
          <w:tcPr>
            <w:tcW w:w="2500" w:type="pct"/>
          </w:tcPr>
          <w:p w14:paraId="30D2E5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2500" w:type="pct"/>
          </w:tcPr>
          <w:p w14:paraId="25AA0AE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ขั้นตอนการทดสอบ</w:t>
            </w:r>
          </w:p>
        </w:tc>
      </w:tr>
      <w:tr w:rsidR="0019297E" w14:paraId="5AF700F1" w14:textId="77777777" w:rsidTr="007E273A">
        <w:trPr>
          <w:cantSplit/>
        </w:trPr>
        <w:tc>
          <w:tcPr>
            <w:tcW w:w="2500" w:type="pct"/>
          </w:tcPr>
          <w:p w14:paraId="13E5937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6957738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ผลลัพธ์ที่คาดหวัง</w:t>
            </w:r>
          </w:p>
        </w:tc>
      </w:tr>
      <w:tr w:rsidR="0019297E" w14:paraId="6F07A687" w14:textId="77777777" w:rsidTr="007E273A">
        <w:trPr>
          <w:cantSplit/>
        </w:trPr>
        <w:tc>
          <w:tcPr>
            <w:tcW w:w="2500" w:type="pct"/>
          </w:tcPr>
          <w:p w14:paraId="50EBF8A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2500" w:type="pct"/>
          </w:tcPr>
          <w:p w14:paraId="07AF66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ผลลัพธ์ที่เกิดขึ้นจริงจากการทดสอบ</w:t>
            </w:r>
          </w:p>
        </w:tc>
      </w:tr>
      <w:tr w:rsidR="0019297E" w14:paraId="6A42BDDC" w14:textId="77777777" w:rsidTr="007E273A">
        <w:trPr>
          <w:cantSplit/>
        </w:trPr>
        <w:tc>
          <w:tcPr>
            <w:tcW w:w="2500" w:type="pct"/>
          </w:tcPr>
          <w:p w14:paraId="138C840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2500" w:type="pct"/>
          </w:tcPr>
          <w:p w14:paraId="10B0D0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สถานะการทดสอบ ผ่านหรือไม่ผ่าน</w:t>
            </w:r>
          </w:p>
        </w:tc>
      </w:tr>
    </w:tbl>
    <w:p w14:paraId="1D7A9D88" w14:textId="77777777" w:rsidR="0019297E" w:rsidRDefault="0019297E"/>
    <w:p w14:paraId="03FA2082" w14:textId="77777777" w:rsidR="0019297E" w:rsidRDefault="0019297E">
      <w:r>
        <w:rPr>
          <w:rFonts w:hint="cs"/>
          <w:cs/>
        </w:rPr>
        <w:tab/>
        <w:t xml:space="preserve">จากตารางที่ 4.1 แสดงขอบเขตข้อมูลที่ใช้ในตารางกรณีทดสอบ ประกอบด้วย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Case</w:t>
      </w:r>
      <w:proofErr w:type="spellEnd"/>
      <w:r>
        <w:rPr>
          <w:rFonts w:hint="cs"/>
          <w:cs/>
        </w:rPr>
        <w:t xml:space="preserve"> ID สำหรับระบุรหัสกรณีทดสอบ,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Scenario</w:t>
      </w:r>
      <w:proofErr w:type="spellEnd"/>
      <w:r>
        <w:rPr>
          <w:rFonts w:hint="cs"/>
          <w:cs/>
        </w:rPr>
        <w:t xml:space="preserve"> แสดงสถานการณ์ที่ต้องการทดสอบ, </w:t>
      </w:r>
      <w:proofErr w:type="spellStart"/>
      <w:r>
        <w:rPr>
          <w:rFonts w:hint="cs"/>
          <w:cs/>
        </w:rPr>
        <w:t>Prerequisites</w:t>
      </w:r>
      <w:proofErr w:type="spellEnd"/>
      <w:r>
        <w:rPr>
          <w:rFonts w:hint="cs"/>
          <w:cs/>
        </w:rPr>
        <w:t xml:space="preserve"> ระบุเงื่อนไขก่อนการทดสอบ,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Data แสดงข้อมูลที่ใช้ในการทดสอบ,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Steps</w:t>
      </w:r>
      <w:proofErr w:type="spellEnd"/>
      <w:r>
        <w:rPr>
          <w:rFonts w:hint="cs"/>
          <w:cs/>
        </w:rPr>
        <w:t xml:space="preserve"> อธิบายขั้นตอนการทดสอบ, </w:t>
      </w:r>
      <w:proofErr w:type="spellStart"/>
      <w:r>
        <w:rPr>
          <w:rFonts w:hint="cs"/>
          <w:cs/>
        </w:rPr>
        <w:t>Expected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แสดงผลลัพธ์ที่คาดหวัง, </w:t>
      </w:r>
      <w:proofErr w:type="spellStart"/>
      <w:r>
        <w:rPr>
          <w:rFonts w:hint="cs"/>
          <w:cs/>
        </w:rPr>
        <w:t>Actual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Results</w:t>
      </w:r>
      <w:proofErr w:type="spellEnd"/>
      <w:r>
        <w:rPr>
          <w:rFonts w:hint="cs"/>
          <w:cs/>
        </w:rPr>
        <w:t xml:space="preserve"> แสดงผลลัพธ์ที่เกิดขึ้นจริง และ </w:t>
      </w:r>
      <w:proofErr w:type="spellStart"/>
      <w:r>
        <w:rPr>
          <w:rFonts w:hint="cs"/>
          <w:cs/>
        </w:rPr>
        <w:t>Test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Status</w:t>
      </w:r>
      <w:proofErr w:type="spellEnd"/>
      <w:r>
        <w:rPr>
          <w:rFonts w:hint="cs"/>
          <w:cs/>
        </w:rPr>
        <w:t xml:space="preserve"> ระบุสถานะการทดสอบว่าผ่านหรือไม่ผ่าน</w:t>
      </w:r>
    </w:p>
    <w:p w14:paraId="2DBDD440" w14:textId="77777777" w:rsidR="0019297E" w:rsidRDefault="0019297E">
      <w:pPr>
        <w:pStyle w:val="2"/>
        <w:pageBreakBefore/>
      </w:pPr>
      <w:bookmarkStart w:id="114" w:name="_Toc243075684"/>
      <w:r>
        <w:rPr>
          <w:rFonts w:hint="cs"/>
          <w:cs/>
        </w:rPr>
        <w:lastRenderedPageBreak/>
        <w:t>ผลการทดสอบการเข้าสู่ระบบด้วยอีเมลและรหัสผ่าน</w:t>
      </w:r>
      <w:bookmarkEnd w:id="114"/>
    </w:p>
    <w:p w14:paraId="6684577E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ความถูกต้องของระบบการยืนยันตัวตนของผู้ใช้งานผ่านอีเมลและรหัสผ่านบนแอปพลิเคชัน เพื่อให้มั่นใจว่าสมาชิกร้านค้าสามารถเข้าสู่ระบบและได้รับสิทธิ์การใช้งานที่ถูกต้อง รวมถึงระบบต้องปฏิเสธการเข้าถึงเมื่อระบุรหัสผ่านไม่ถูกต้อง โดยมีรายละเอียดการทดสอบดังตารางที่ 4.2</w:t>
      </w:r>
    </w:p>
    <w:p w14:paraId="7E1D581C" w14:textId="77777777" w:rsidR="0019297E" w:rsidRDefault="0019297E">
      <w:pPr>
        <w:pStyle w:val="ab"/>
        <w:keepNext/>
        <w:jc w:val="left"/>
      </w:pPr>
      <w:bookmarkStart w:id="115" w:name="_Toc24307572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</w:t>
        </w:r>
      </w:fldSimple>
      <w:r>
        <w:rPr>
          <w:rFonts w:hint="cs"/>
          <w:cs/>
        </w:rPr>
        <w:t xml:space="preserve">  การทดสอบการเข้าสู่ระบบด้วยอีเมลและรหัสผ่าน</w:t>
      </w:r>
      <w:bookmarkEnd w:id="11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39CD9877" w14:textId="77777777" w:rsidTr="007E273A">
        <w:trPr>
          <w:cantSplit/>
          <w:tblHeader/>
        </w:trPr>
        <w:tc>
          <w:tcPr>
            <w:tcW w:w="1795" w:type="dxa"/>
          </w:tcPr>
          <w:p w14:paraId="46CA141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5172BD1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981BF68" w14:textId="77777777" w:rsidTr="007E273A">
        <w:trPr>
          <w:cantSplit/>
        </w:trPr>
        <w:tc>
          <w:tcPr>
            <w:tcW w:w="1795" w:type="dxa"/>
          </w:tcPr>
          <w:p w14:paraId="1F5ED70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146C4A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001</w:t>
            </w:r>
          </w:p>
        </w:tc>
      </w:tr>
      <w:tr w:rsidR="0019297E" w14:paraId="34A92AB1" w14:textId="77777777" w:rsidTr="007E273A">
        <w:trPr>
          <w:cantSplit/>
        </w:trPr>
        <w:tc>
          <w:tcPr>
            <w:tcW w:w="1795" w:type="dxa"/>
          </w:tcPr>
          <w:p w14:paraId="2198C3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7C93296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ผู้ใช้เข้าสู่ระบบจากแอปพลิเคชันด้วยอีเมลและรหัสผ่าน</w:t>
            </w:r>
          </w:p>
        </w:tc>
      </w:tr>
      <w:tr w:rsidR="0019297E" w14:paraId="614B2E02" w14:textId="77777777" w:rsidTr="007E273A">
        <w:trPr>
          <w:cantSplit/>
        </w:trPr>
        <w:tc>
          <w:tcPr>
            <w:tcW w:w="1795" w:type="dxa"/>
          </w:tcPr>
          <w:p w14:paraId="58D797F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61ED22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มีบัญชีสมาชิกในระบบ (ชุดทดสอบ </w:t>
            </w:r>
            <w:proofErr w:type="spellStart"/>
            <w:r>
              <w:rPr>
                <w:rFonts w:hint="cs"/>
                <w:cs/>
              </w:rPr>
              <w:t>MobileAuthTest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A33F50E" w14:textId="77777777" w:rsidTr="007E273A">
        <w:trPr>
          <w:cantSplit/>
        </w:trPr>
        <w:tc>
          <w:tcPr>
            <w:tcW w:w="1795" w:type="dxa"/>
          </w:tcPr>
          <w:p w14:paraId="1C30EAB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1BA9BFE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อีเมลของสมาชิก รหัสผ่านที่ถูกต้อง และรหัสผ่านที่ผิด</w:t>
            </w:r>
          </w:p>
        </w:tc>
      </w:tr>
      <w:tr w:rsidR="0019297E" w14:paraId="07A00890" w14:textId="77777777" w:rsidTr="007E273A">
        <w:trPr>
          <w:cantSplit/>
        </w:trPr>
        <w:tc>
          <w:tcPr>
            <w:tcW w:w="1795" w:type="dxa"/>
          </w:tcPr>
          <w:p w14:paraId="164D08C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2455B8D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ส่งคำขอ POST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login</w:t>
            </w:r>
            <w:proofErr w:type="spellEnd"/>
            <w:r>
              <w:rPr>
                <w:rFonts w:hint="cs"/>
                <w:cs/>
              </w:rPr>
              <w:t xml:space="preserve"> ด้วยรหัสผ่านที่ถูกต้อง 2) ส่งคำขอด้วยรหัสผ่านที่ผิด 3)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  <w:r>
              <w:rPr>
                <w:rFonts w:hint="cs"/>
                <w:cs/>
              </w:rPr>
              <w:t xml:space="preserve"> ด้วยโทเคนที่ได้ 4) ออกจากระบบแล้วเรียกซ้ำ</w:t>
            </w:r>
          </w:p>
        </w:tc>
      </w:tr>
      <w:tr w:rsidR="0019297E" w14:paraId="1CDE7B68" w14:textId="77777777" w:rsidTr="007E273A">
        <w:trPr>
          <w:cantSplit/>
        </w:trPr>
        <w:tc>
          <w:tcPr>
            <w:tcW w:w="1795" w:type="dxa"/>
          </w:tcPr>
          <w:p w14:paraId="21753F9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2A15AEC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ได้รับโทเคนและข้อมูลผู้ใช้ ขั้นตอนที่ 2 ถูกปฏิเสธ ขั้นตอนที่ 3 ได้ข้อมูลผู้ใช้ และขั้นตอนที่ 4 โทเคนใช้งานไม่ได้</w:t>
            </w:r>
          </w:p>
        </w:tc>
      </w:tr>
      <w:tr w:rsidR="0019297E" w14:paraId="5786B045" w14:textId="77777777" w:rsidTr="007E273A">
        <w:trPr>
          <w:cantSplit/>
        </w:trPr>
        <w:tc>
          <w:tcPr>
            <w:tcW w:w="1795" w:type="dxa"/>
          </w:tcPr>
          <w:p w14:paraId="1E31155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5C0C1B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00DBA9CF" w14:textId="77777777" w:rsidTr="007E273A">
        <w:trPr>
          <w:cantSplit/>
        </w:trPr>
        <w:tc>
          <w:tcPr>
            <w:tcW w:w="1795" w:type="dxa"/>
          </w:tcPr>
          <w:p w14:paraId="6525339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5F37F5C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60E22A0" w14:textId="77777777" w:rsidR="0019297E" w:rsidRDefault="0019297E"/>
    <w:p w14:paraId="6752FEFC" w14:textId="77777777" w:rsidR="0019297E" w:rsidRDefault="0019297E">
      <w:r>
        <w:rPr>
          <w:rFonts w:hint="cs"/>
          <w:cs/>
        </w:rPr>
        <w:tab/>
        <w:t>จากตารางที่ 4.2 แสดงผลการทดสอบการเข้าสู่ระบบด้วยอีเมลและรหัสผ่าน (TC 001) พบว่าระบบสามารถออกโทเคนยืนยันตัวตนและส่งข้อมูลผู้ใช้กลับมาได้อย่างถูกต้องเมื่อระบุรหัสผ่านถูกต้อง และปฏิเสธการเข้าสู่ระบบเมื่อรหัสผ่านไม่ถูกต้อง จึงสรุปว่าการทดสอบผ่านตามเกณฑ์ที่กำหนด</w:t>
      </w:r>
    </w:p>
    <w:p w14:paraId="760CEAFC" w14:textId="77777777" w:rsidR="0019297E" w:rsidRDefault="0019297E"/>
    <w:p w14:paraId="689FB38A" w14:textId="77777777" w:rsidR="0019297E" w:rsidRDefault="0019297E">
      <w:pPr>
        <w:pStyle w:val="2"/>
        <w:pageBreakBefore/>
      </w:pPr>
      <w:bookmarkStart w:id="116" w:name="_Toc243075685"/>
      <w:r>
        <w:rPr>
          <w:rFonts w:hint="cs"/>
          <w:cs/>
        </w:rPr>
        <w:lastRenderedPageBreak/>
        <w:t xml:space="preserve">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6"/>
    </w:p>
    <w:p w14:paraId="51B7A7D9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การทดสอบในส่วนนี้เป็นการตรวจสอบการทำงานของการยืนยันตัวตนผ่านผู้ให้บริการภายนอก (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2.0) ได้แก่ 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เพื่ออำนวยความสะดวกในการเข้าใช้งานของผู้ใช้ใหม่และการเชื่อมโยงกับบัญชีที่มีอยู่เดิม โดยมีรายละเอียดการทดสอบดังตารางที่ 4.3</w:t>
      </w:r>
    </w:p>
    <w:p w14:paraId="0DAF0D32" w14:textId="77777777" w:rsidR="0019297E" w:rsidRDefault="0019297E">
      <w:pPr>
        <w:pStyle w:val="ab"/>
        <w:keepNext/>
        <w:jc w:val="left"/>
      </w:pPr>
      <w:bookmarkStart w:id="117" w:name="_Toc24307572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3</w:t>
        </w:r>
      </w:fldSimple>
      <w:r>
        <w:rPr>
          <w:rFonts w:hint="cs"/>
          <w:cs/>
        </w:rPr>
        <w:t xml:space="preserve">  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</w:t>
      </w:r>
      <w:bookmarkEnd w:id="11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7DED857C" w14:textId="77777777" w:rsidTr="007E273A">
        <w:trPr>
          <w:cantSplit/>
          <w:tblHeader/>
        </w:trPr>
        <w:tc>
          <w:tcPr>
            <w:tcW w:w="1885" w:type="dxa"/>
          </w:tcPr>
          <w:p w14:paraId="0F99F71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20A891C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8F7C10B" w14:textId="77777777" w:rsidTr="007E273A">
        <w:trPr>
          <w:cantSplit/>
        </w:trPr>
        <w:tc>
          <w:tcPr>
            <w:tcW w:w="1885" w:type="dxa"/>
          </w:tcPr>
          <w:p w14:paraId="1C26F2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1D3081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002</w:t>
            </w:r>
          </w:p>
        </w:tc>
      </w:tr>
      <w:tr w:rsidR="0019297E" w14:paraId="645466BE" w14:textId="77777777" w:rsidTr="007E273A">
        <w:trPr>
          <w:cantSplit/>
        </w:trPr>
        <w:tc>
          <w:tcPr>
            <w:tcW w:w="1885" w:type="dxa"/>
          </w:tcPr>
          <w:p w14:paraId="03B59FB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69BBCA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ผู้ใช้เข้าสู่ระบบด้วยบัญชี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หรือ Google เป็นครั้งแรก และเข้าสู่ระบบด้วยอีเมลที่มีบัญชีอยู่แล้ว</w:t>
            </w:r>
          </w:p>
        </w:tc>
      </w:tr>
      <w:tr w:rsidR="0019297E" w14:paraId="5A4D3D91" w14:textId="77777777" w:rsidTr="007E273A">
        <w:trPr>
          <w:cantSplit/>
        </w:trPr>
        <w:tc>
          <w:tcPr>
            <w:tcW w:w="1885" w:type="dxa"/>
          </w:tcPr>
          <w:p w14:paraId="14F6637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4B536B6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จำลองการตรวจสอบโทเคนกับผู้ให้บริการ (ชุดทดสอบ </w:t>
            </w:r>
            <w:proofErr w:type="spellStart"/>
            <w:r>
              <w:rPr>
                <w:rFonts w:hint="cs"/>
                <w:cs/>
              </w:rPr>
              <w:t>MobileSocialTest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0DC71355" w14:textId="77777777" w:rsidTr="007E273A">
        <w:trPr>
          <w:cantSplit/>
        </w:trPr>
        <w:tc>
          <w:tcPr>
            <w:tcW w:w="1885" w:type="dxa"/>
          </w:tcPr>
          <w:p w14:paraId="603FBF0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088FC00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โทเคนที่ถูกต้อง โทเคนที่ไม่ถูกต้อง และชื่อผู้ให้บริการที่ไม่รองรับ</w:t>
            </w:r>
          </w:p>
        </w:tc>
      </w:tr>
      <w:tr w:rsidR="0019297E" w14:paraId="43409256" w14:textId="77777777" w:rsidTr="007E273A">
        <w:trPr>
          <w:cantSplit/>
        </w:trPr>
        <w:tc>
          <w:tcPr>
            <w:tcW w:w="1885" w:type="dxa"/>
          </w:tcPr>
          <w:p w14:paraId="293D533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30AEF6D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เข้าสู่ระบบครั้งแรกผ่าน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auth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2) เข้าสู่ระบบด้วยอีเมลที่มีบัญชีอยู่แล้ว 3) ส่งโทเคนที่ไม่ถูกต้อง 4) เรียกผู้ให้บริการที่ไม่รองรับ</w:t>
            </w:r>
          </w:p>
        </w:tc>
      </w:tr>
      <w:tr w:rsidR="0019297E" w14:paraId="042E4867" w14:textId="77777777" w:rsidTr="007E273A">
        <w:trPr>
          <w:cantSplit/>
        </w:trPr>
        <w:tc>
          <w:tcPr>
            <w:tcW w:w="1885" w:type="dxa"/>
          </w:tcPr>
          <w:p w14:paraId="1F3ACD3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DDFF7B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ผู้ใช้ใหม่ได้ร้านค้าใหม่ อีเมลเดิมเชื่อมกับบัญชีเดิม โทเคนที่ไม่ถูกต้องได้รหัส 422 และผู้ให้บริการที่ไม่รองรับได้รหัส 404</w:t>
            </w:r>
          </w:p>
        </w:tc>
      </w:tr>
      <w:tr w:rsidR="0019297E" w14:paraId="47011DD9" w14:textId="77777777" w:rsidTr="007E273A">
        <w:trPr>
          <w:cantSplit/>
        </w:trPr>
        <w:tc>
          <w:tcPr>
            <w:tcW w:w="1885" w:type="dxa"/>
          </w:tcPr>
          <w:p w14:paraId="7E9C37A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4A0F46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3C569C42" w14:textId="77777777" w:rsidTr="007E273A">
        <w:trPr>
          <w:cantSplit/>
        </w:trPr>
        <w:tc>
          <w:tcPr>
            <w:tcW w:w="1885" w:type="dxa"/>
          </w:tcPr>
          <w:p w14:paraId="10E2F5D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6DFDCAB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61B5586E" w14:textId="77777777" w:rsidR="0019297E" w:rsidRDefault="0019297E"/>
    <w:p w14:paraId="050E669B" w14:textId="77777777" w:rsidR="0019297E" w:rsidRDefault="0019297E">
      <w:r>
        <w:rPr>
          <w:rFonts w:hint="cs"/>
          <w:cs/>
        </w:rPr>
        <w:tab/>
        <w:t xml:space="preserve">จากตารางที่ 4.3 แสดงผลการทดสอบการเข้าสู่ระบบด้วยบัญชี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และ Google (TC 002) พบว่าระบบสามารถสร้างร้านค้าใหม่สำหรับผู้ใช้ใหม่ และเชื่อมโยงเข้ากับบัญชีเดิมได้อย่างถูกต้อง รวมถึงปฏิเสธโทเคนที่ไม่ถูกต้องตามมาตรฐานความปลอดภัย จึงสรุปว่าการทดสอบผ่านตามเกณฑ์ที่กำหนด</w:t>
      </w:r>
    </w:p>
    <w:p w14:paraId="1482F857" w14:textId="77777777" w:rsidR="0019297E" w:rsidRDefault="0019297E"/>
    <w:p w14:paraId="7F7DE5A3" w14:textId="77777777" w:rsidR="0019297E" w:rsidRDefault="0019297E">
      <w:pPr>
        <w:pStyle w:val="2"/>
        <w:pageBreakBefore/>
      </w:pPr>
      <w:bookmarkStart w:id="118" w:name="_Toc243075686"/>
      <w:r>
        <w:rPr>
          <w:rFonts w:hint="cs"/>
          <w:cs/>
        </w:rPr>
        <w:lastRenderedPageBreak/>
        <w:t xml:space="preserve">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bookmarkEnd w:id="118"/>
      <w:proofErr w:type="spellEnd"/>
    </w:p>
    <w:p w14:paraId="1BDF9BB9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การทดสอบในส่วนนี้เป็นการตรวจสอบกลไกความปลอดภัยในการรับข้อมูลผ่าน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จากแพลตฟอร์ม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โดยระบบต้องทำการตรวจสอบลายเซ็นดิจิทัลเพื่อป้องกันการส่งข้อมูลปลอมแปลงจากบุคคลภายนอก โดยมีรายละเอียดการทดสอบดังตารางที่ 4.4</w:t>
      </w:r>
    </w:p>
    <w:p w14:paraId="6C65C545" w14:textId="77777777" w:rsidR="0019297E" w:rsidRDefault="0019297E">
      <w:pPr>
        <w:pStyle w:val="ab"/>
        <w:keepNext/>
        <w:jc w:val="left"/>
      </w:pPr>
      <w:bookmarkStart w:id="119" w:name="_Toc24307572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4</w:t>
        </w:r>
      </w:fldSimple>
      <w:r>
        <w:rPr>
          <w:rFonts w:hint="cs"/>
          <w:cs/>
        </w:rPr>
        <w:t xml:space="preserve">  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bookmarkEnd w:id="119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7A3577B6" w14:textId="77777777" w:rsidTr="007E273A">
        <w:trPr>
          <w:cantSplit/>
          <w:tblHeader/>
        </w:trPr>
        <w:tc>
          <w:tcPr>
            <w:tcW w:w="2065" w:type="dxa"/>
          </w:tcPr>
          <w:p w14:paraId="174DE9B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230B0E6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7D02EC9" w14:textId="77777777" w:rsidTr="007E273A">
        <w:trPr>
          <w:cantSplit/>
        </w:trPr>
        <w:tc>
          <w:tcPr>
            <w:tcW w:w="2065" w:type="dxa"/>
          </w:tcPr>
          <w:p w14:paraId="703E749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270B4E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003</w:t>
            </w:r>
          </w:p>
        </w:tc>
      </w:tr>
      <w:tr w:rsidR="0019297E" w14:paraId="5BF29F65" w14:textId="77777777" w:rsidTr="007E273A">
        <w:trPr>
          <w:cantSplit/>
        </w:trPr>
        <w:tc>
          <w:tcPr>
            <w:tcW w:w="2065" w:type="dxa"/>
          </w:tcPr>
          <w:p w14:paraId="089FD97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776796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ระบบรับ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ที่มีลายเซ็นถูกต้องและไม่ถูกต้องจาก LINE และ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</w:p>
        </w:tc>
      </w:tr>
      <w:tr w:rsidR="0019297E" w14:paraId="1AF9F03A" w14:textId="77777777" w:rsidTr="007E273A">
        <w:trPr>
          <w:cantSplit/>
        </w:trPr>
        <w:tc>
          <w:tcPr>
            <w:tcW w:w="2065" w:type="dxa"/>
          </w:tcPr>
          <w:p w14:paraId="05D9C96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0F1105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มีช่องทางที่เชื่อมต่อแล้ว (ชุดทดสอบ </w:t>
            </w:r>
            <w:proofErr w:type="spellStart"/>
            <w:r>
              <w:rPr>
                <w:rFonts w:hint="cs"/>
                <w:cs/>
              </w:rPr>
              <w:t>LineWebhookTest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MetaWebhookTest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3BC4A590" w14:textId="77777777" w:rsidTr="007E273A">
        <w:trPr>
          <w:cantSplit/>
        </w:trPr>
        <w:tc>
          <w:tcPr>
            <w:tcW w:w="2065" w:type="dxa"/>
          </w:tcPr>
          <w:p w14:paraId="018194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6318716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ข้อมูล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พร้อมลายเซ็นที่สร้างจาก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หรือ </w:t>
            </w:r>
            <w:proofErr w:type="spellStart"/>
            <w:r>
              <w:rPr>
                <w:rFonts w:hint="cs"/>
                <w:cs/>
              </w:rPr>
              <w:t>App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และลายเซ็นปลอม</w:t>
            </w:r>
          </w:p>
        </w:tc>
      </w:tr>
      <w:tr w:rsidR="0019297E" w14:paraId="5BDABF8B" w14:textId="77777777" w:rsidTr="007E273A">
        <w:trPr>
          <w:cantSplit/>
        </w:trPr>
        <w:tc>
          <w:tcPr>
            <w:tcW w:w="2065" w:type="dxa"/>
          </w:tcPr>
          <w:p w14:paraId="02105C6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48B4D1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ที่มีลายเซ็นถูกต้อง 2) ส่ง </w:t>
            </w:r>
            <w:proofErr w:type="spellStart"/>
            <w:r>
              <w:rPr>
                <w:rFonts w:hint="cs"/>
                <w:cs/>
              </w:rPr>
              <w:t>Webhook</w:t>
            </w:r>
            <w:proofErr w:type="spellEnd"/>
            <w:r>
              <w:rPr>
                <w:rFonts w:hint="cs"/>
                <w:cs/>
              </w:rPr>
              <w:t xml:space="preserve"> ที่มีลายเซ็นปลอม 3) ส่งคำขอยืนยัน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ของ </w:t>
            </w:r>
            <w:proofErr w:type="spellStart"/>
            <w:r>
              <w:rPr>
                <w:rFonts w:hint="cs"/>
                <w:cs/>
              </w:rPr>
              <w:t>Meta</w:t>
            </w:r>
            <w:proofErr w:type="spellEnd"/>
            <w:r>
              <w:rPr>
                <w:rFonts w:hint="cs"/>
                <w:cs/>
              </w:rPr>
              <w:t xml:space="preserve"> ทั้งค่าที่ถูกและผิด</w:t>
            </w:r>
          </w:p>
        </w:tc>
      </w:tr>
      <w:tr w:rsidR="0019297E" w14:paraId="27900115" w14:textId="77777777" w:rsidTr="007E273A">
        <w:trPr>
          <w:cantSplit/>
        </w:trPr>
        <w:tc>
          <w:tcPr>
            <w:tcW w:w="2065" w:type="dxa"/>
          </w:tcPr>
          <w:p w14:paraId="71F30ED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148E062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ลายเซ็นถูกต้องต้องส่งงานเข้าคิว ลายเซ็นปลอมต้องไม่ส่งงานเข้าคิว ทั้งสองกรณีตอบรหัส 200 และ </w:t>
            </w:r>
            <w:proofErr w:type="spellStart"/>
            <w:r>
              <w:rPr>
                <w:rFonts w:hint="cs"/>
                <w:cs/>
              </w:rPr>
              <w:t>verify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token</w:t>
            </w:r>
            <w:proofErr w:type="spellEnd"/>
            <w:r>
              <w:rPr>
                <w:rFonts w:hint="cs"/>
                <w:cs/>
              </w:rPr>
              <w:t xml:space="preserve"> ที่ผิดได้รหัส 403</w:t>
            </w:r>
          </w:p>
        </w:tc>
      </w:tr>
      <w:tr w:rsidR="0019297E" w14:paraId="28AFD9EA" w14:textId="77777777" w:rsidTr="007E273A">
        <w:trPr>
          <w:cantSplit/>
        </w:trPr>
        <w:tc>
          <w:tcPr>
            <w:tcW w:w="2065" w:type="dxa"/>
          </w:tcPr>
          <w:p w14:paraId="5A864B7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6D09B69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3173044" w14:textId="77777777" w:rsidTr="007E273A">
        <w:trPr>
          <w:cantSplit/>
        </w:trPr>
        <w:tc>
          <w:tcPr>
            <w:tcW w:w="2065" w:type="dxa"/>
          </w:tcPr>
          <w:p w14:paraId="7D47AC1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41A0DBA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BA38D0D" w14:textId="77777777" w:rsidR="0019297E" w:rsidRDefault="0019297E"/>
    <w:p w14:paraId="0C66F83A" w14:textId="77777777" w:rsidR="0019297E" w:rsidRDefault="0019297E">
      <w:r>
        <w:rPr>
          <w:rFonts w:hint="cs"/>
          <w:cs/>
        </w:rPr>
        <w:tab/>
        <w:t xml:space="preserve">จากตารางที่ 4.4 แสดงผลการทดสอบการตรวจลายเซ็นของ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จาก LINE และ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(TC 003) พบว่าระบบรับและส่งงานเข้าคิวเฉพาะข้อมูลที่มีลายเซ็นดิจิทัลถูกต้อง และปฏิเสธข้อมูลที่มีลายเซ็นไม่ถูกต้องทันที จึงสรุปว่าการทดสอบผ่านตามเกณฑ์ที่กำหนด</w:t>
      </w:r>
    </w:p>
    <w:p w14:paraId="654D8E01" w14:textId="77777777" w:rsidR="0019297E" w:rsidRDefault="0019297E"/>
    <w:p w14:paraId="6B4D9A65" w14:textId="77777777" w:rsidR="0019297E" w:rsidRDefault="0019297E">
      <w:pPr>
        <w:pStyle w:val="2"/>
        <w:pageBreakBefore/>
      </w:pPr>
      <w:bookmarkStart w:id="120" w:name="_Toc243075687"/>
      <w:r>
        <w:rPr>
          <w:rFonts w:hint="cs"/>
          <w:cs/>
        </w:rPr>
        <w:lastRenderedPageBreak/>
        <w:t xml:space="preserve">ผลการทดสอบการส่งข้อความเกินกรอบเวลา 24 ชั่วโมงของ </w:t>
      </w:r>
      <w:proofErr w:type="spellStart"/>
      <w:r>
        <w:rPr>
          <w:rFonts w:hint="cs"/>
          <w:cs/>
        </w:rPr>
        <w:t>Meta</w:t>
      </w:r>
      <w:bookmarkEnd w:id="120"/>
      <w:proofErr w:type="spellEnd"/>
    </w:p>
    <w:p w14:paraId="1B291353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การทดสอบในส่วนนี้มุ่งเน้นการตรวจสอบการปฏิบัติตามนโยบาย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Window</w:t>
      </w:r>
      <w:proofErr w:type="spellEnd"/>
      <w:r>
        <w:rPr>
          <w:rFonts w:hint="cs"/>
          <w:cs/>
        </w:rPr>
        <w:t xml:space="preserve"> 24 ชั่วโมงของ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โดยเมื่อเจ้าหน้าที่ตอบกลับข้อความลูกค้าที่เกินกรอบเวลา ระบบต้องแนบแท็ก HUMAN_AGENT โดยอัตโนมัติเพื่อให้ส่งข้อความได้สำเร็จ โดยมีรายละเอียดการทดสอบดังตารางที่ 4.5</w:t>
      </w:r>
    </w:p>
    <w:p w14:paraId="11D709BB" w14:textId="77777777" w:rsidR="0019297E" w:rsidRDefault="0019297E">
      <w:pPr>
        <w:pStyle w:val="ab"/>
        <w:keepNext/>
        <w:jc w:val="left"/>
      </w:pPr>
      <w:bookmarkStart w:id="121" w:name="_Toc24307572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5</w:t>
        </w:r>
      </w:fldSimple>
      <w:r>
        <w:rPr>
          <w:rFonts w:hint="cs"/>
          <w:cs/>
        </w:rPr>
        <w:t xml:space="preserve">  การทดสอบการส่งข้อความเกินกรอบเวลา 24 ชั่วโมง</w:t>
      </w:r>
      <w:bookmarkEnd w:id="12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56CD7650" w14:textId="77777777" w:rsidTr="007E273A">
        <w:trPr>
          <w:cantSplit/>
          <w:tblHeader/>
        </w:trPr>
        <w:tc>
          <w:tcPr>
            <w:tcW w:w="1885" w:type="dxa"/>
          </w:tcPr>
          <w:p w14:paraId="019D15B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0256CB9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AE955F8" w14:textId="77777777" w:rsidTr="007E273A">
        <w:trPr>
          <w:cantSplit/>
        </w:trPr>
        <w:tc>
          <w:tcPr>
            <w:tcW w:w="1885" w:type="dxa"/>
          </w:tcPr>
          <w:p w14:paraId="2340B63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049B0A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004</w:t>
            </w:r>
          </w:p>
        </w:tc>
      </w:tr>
      <w:tr w:rsidR="0019297E" w14:paraId="248ACB21" w14:textId="77777777" w:rsidTr="007E273A">
        <w:trPr>
          <w:cantSplit/>
        </w:trPr>
        <w:tc>
          <w:tcPr>
            <w:tcW w:w="1885" w:type="dxa"/>
          </w:tcPr>
          <w:p w14:paraId="7493F0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6A71A3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เจ้าหน้าที่ตอบลูกค้าบน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หลังข้อความล่าสุดของลูกค้าเกิน 24 ชั่วโมง</w:t>
            </w:r>
          </w:p>
        </w:tc>
      </w:tr>
      <w:tr w:rsidR="0019297E" w14:paraId="1BC39E4F" w14:textId="77777777" w:rsidTr="007E273A">
        <w:trPr>
          <w:cantSplit/>
        </w:trPr>
        <w:tc>
          <w:tcPr>
            <w:tcW w:w="1885" w:type="dxa"/>
          </w:tcPr>
          <w:p w14:paraId="7B9F6AA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2DCC902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จำลองการตอบกลับของ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(ชุดทดสอบ </w:t>
            </w:r>
            <w:proofErr w:type="spellStart"/>
            <w:r>
              <w:rPr>
                <w:rFonts w:hint="cs"/>
                <w:cs/>
              </w:rPr>
              <w:t>MetaWindowTest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A095C9C" w14:textId="77777777" w:rsidTr="007E273A">
        <w:trPr>
          <w:cantSplit/>
        </w:trPr>
        <w:tc>
          <w:tcPr>
            <w:tcW w:w="1885" w:type="dxa"/>
          </w:tcPr>
          <w:p w14:paraId="3A9D0A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35AD725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ข้อผิดพลาดกรอบเวลาจาก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และข้อผิดพลาดประเภทอื่น</w:t>
            </w:r>
          </w:p>
        </w:tc>
      </w:tr>
      <w:tr w:rsidR="0019297E" w14:paraId="619F9CA3" w14:textId="77777777" w:rsidTr="007E273A">
        <w:trPr>
          <w:cantSplit/>
        </w:trPr>
        <w:tc>
          <w:tcPr>
            <w:tcW w:w="1885" w:type="dxa"/>
          </w:tcPr>
          <w:p w14:paraId="3432AC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16FF77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ส่งข้อความตอบกลับขณะ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ตอบข้อผิดพลาดกรอบเวลา 2) ส่งข้อความขณะ </w:t>
            </w:r>
            <w:proofErr w:type="spellStart"/>
            <w:r>
              <w:rPr>
                <w:rFonts w:hint="cs"/>
                <w:cs/>
              </w:rPr>
              <w:t>Graph</w:t>
            </w:r>
            <w:proofErr w:type="spellEnd"/>
            <w:r>
              <w:rPr>
                <w:rFonts w:hint="cs"/>
                <w:cs/>
              </w:rPr>
              <w:t xml:space="preserve"> API ตอบข้อผิดพลาดอื่น</w:t>
            </w:r>
          </w:p>
        </w:tc>
      </w:tr>
      <w:tr w:rsidR="0019297E" w14:paraId="4021A75C" w14:textId="77777777" w:rsidTr="007E273A">
        <w:trPr>
          <w:cantSplit/>
        </w:trPr>
        <w:tc>
          <w:tcPr>
            <w:tcW w:w="1885" w:type="dxa"/>
          </w:tcPr>
          <w:p w14:paraId="4349032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630B35F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ระบบส่งซ้ำพร้อมแท็ก HUMAN_AGENT และขั้นตอนที่ 2 ระบบไม่ส่งซ้ำ</w:t>
            </w:r>
          </w:p>
        </w:tc>
      </w:tr>
      <w:tr w:rsidR="0019297E" w14:paraId="49C971DA" w14:textId="77777777" w:rsidTr="007E273A">
        <w:trPr>
          <w:cantSplit/>
        </w:trPr>
        <w:tc>
          <w:tcPr>
            <w:tcW w:w="1885" w:type="dxa"/>
          </w:tcPr>
          <w:p w14:paraId="661E467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2823F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3E26EC2" w14:textId="77777777" w:rsidTr="007E273A">
        <w:trPr>
          <w:cantSplit/>
        </w:trPr>
        <w:tc>
          <w:tcPr>
            <w:tcW w:w="1885" w:type="dxa"/>
          </w:tcPr>
          <w:p w14:paraId="502185D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3117AA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0C00CB9" w14:textId="77777777" w:rsidR="0019297E" w:rsidRDefault="0019297E"/>
    <w:p w14:paraId="72B505F9" w14:textId="77777777" w:rsidR="0019297E" w:rsidRDefault="0019297E">
      <w:r>
        <w:rPr>
          <w:rFonts w:hint="cs"/>
          <w:cs/>
        </w:rPr>
        <w:tab/>
        <w:t xml:space="preserve">จากตารางที่ 4.5 แสดงผลการทดสอบการส่งข้อความเกินกรอบเวลา 24 ชั่วโมง (TC 004) พบว่าเมื่อเกิดข้อผิดพลาดกรอบเวลา ระบบสามารถส่งข้อความซ้ำพร้อมแท็กตามมาตรฐานของ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ได้อย่างถูกต้อง จึงสรุปว่าการทดสอบผ่านตามเกณฑ์ที่กำหนด</w:t>
      </w:r>
    </w:p>
    <w:p w14:paraId="25B30976" w14:textId="77777777" w:rsidR="0019297E" w:rsidRDefault="0019297E"/>
    <w:p w14:paraId="607EABD6" w14:textId="77777777" w:rsidR="0019297E" w:rsidRDefault="0019297E">
      <w:pPr>
        <w:pStyle w:val="2"/>
        <w:pageBreakBefore/>
      </w:pPr>
      <w:bookmarkStart w:id="122" w:name="_Toc243075688"/>
      <w:r>
        <w:rPr>
          <w:rFonts w:hint="cs"/>
          <w:cs/>
        </w:rPr>
        <w:lastRenderedPageBreak/>
        <w:t>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2"/>
    </w:p>
    <w:p w14:paraId="769324E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การทดสอบในส่วนนี้เป็นการตรวจสอบระบบ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 (</w:t>
      </w:r>
      <w:proofErr w:type="spellStart"/>
      <w:r>
        <w:rPr>
          <w:rFonts w:hint="cs"/>
          <w:cs/>
        </w:rPr>
        <w:t>Conversation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Locking</w:t>
      </w:r>
      <w:proofErr w:type="spellEnd"/>
      <w:r>
        <w:rPr>
          <w:rFonts w:hint="cs"/>
          <w:cs/>
        </w:rPr>
        <w:t>) เพื่อป้องกันไม่ให้เจ้าหน้าที่หลายคนตอบลูกค้าคนเดียวกันในเวลาเดียวกัน ซึ่งอาจสร้างความสับสนแก่ลูกค้า โดยมีรายละเอียดการทดสอบดังตารางที่ 4.6</w:t>
      </w:r>
    </w:p>
    <w:p w14:paraId="05FABA69" w14:textId="77777777" w:rsidR="0019297E" w:rsidRDefault="0019297E">
      <w:pPr>
        <w:pStyle w:val="ab"/>
        <w:keepNext/>
        <w:jc w:val="left"/>
      </w:pPr>
      <w:bookmarkStart w:id="123" w:name="_Toc24307573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6</w:t>
        </w:r>
      </w:fldSimple>
      <w:r>
        <w:rPr>
          <w:rFonts w:hint="cs"/>
          <w:cs/>
        </w:rPr>
        <w:t xml:space="preserve">  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</w:t>
      </w:r>
      <w:bookmarkEnd w:id="12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318F99C0" w14:textId="77777777" w:rsidTr="007E273A">
        <w:trPr>
          <w:cantSplit/>
          <w:tblHeader/>
        </w:trPr>
        <w:tc>
          <w:tcPr>
            <w:tcW w:w="1885" w:type="dxa"/>
          </w:tcPr>
          <w:p w14:paraId="7ECE0C8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41C4AF8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4EA8619E" w14:textId="77777777" w:rsidTr="007E273A">
        <w:trPr>
          <w:cantSplit/>
        </w:trPr>
        <w:tc>
          <w:tcPr>
            <w:tcW w:w="1885" w:type="dxa"/>
          </w:tcPr>
          <w:p w14:paraId="6D0A39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3C456E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005</w:t>
            </w:r>
          </w:p>
        </w:tc>
      </w:tr>
      <w:tr w:rsidR="0019297E" w14:paraId="3886501B" w14:textId="77777777" w:rsidTr="007E273A">
        <w:trPr>
          <w:cantSplit/>
        </w:trPr>
        <w:tc>
          <w:tcPr>
            <w:tcW w:w="1885" w:type="dxa"/>
          </w:tcPr>
          <w:p w14:paraId="2CB5D73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570D69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เจ้าหน้าที่ตอบบทสนทนาที่มีผู้อื่นรับผิดชอบ ขณะร้านเปิดการล็อก</w:t>
            </w:r>
          </w:p>
        </w:tc>
      </w:tr>
      <w:tr w:rsidR="0019297E" w14:paraId="29458CCF" w14:textId="77777777" w:rsidTr="007E273A">
        <w:trPr>
          <w:cantSplit/>
        </w:trPr>
        <w:tc>
          <w:tcPr>
            <w:tcW w:w="1885" w:type="dxa"/>
          </w:tcPr>
          <w:p w14:paraId="13BBFC1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2DC2E7D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ร้านเปิดการ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 xml:space="preserve">อกบทสนทนา (ชุดทดสอบ </w:t>
            </w:r>
            <w:proofErr w:type="spellStart"/>
            <w:r>
              <w:rPr>
                <w:rFonts w:hint="cs"/>
                <w:cs/>
              </w:rPr>
              <w:t>LockConversationTest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9F2C1B7" w14:textId="77777777" w:rsidTr="007E273A">
        <w:trPr>
          <w:cantSplit/>
        </w:trPr>
        <w:tc>
          <w:tcPr>
            <w:tcW w:w="1885" w:type="dxa"/>
          </w:tcPr>
          <w:p w14:paraId="6C37A94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E65FEF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บทสนทนาที่มอบหมายให้สมาชิกคนอื่น และสมาชิกที่มีบทบาทต่างกัน</w:t>
            </w:r>
          </w:p>
        </w:tc>
      </w:tr>
      <w:tr w:rsidR="0019297E" w14:paraId="21BBD4A4" w14:textId="77777777" w:rsidTr="007E273A">
        <w:trPr>
          <w:cantSplit/>
        </w:trPr>
        <w:tc>
          <w:tcPr>
            <w:tcW w:w="1885" w:type="dxa"/>
          </w:tcPr>
          <w:p w14:paraId="10FE529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7B40F4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ตอบบทสนทนาของผู้อื่นโดยไม่ยืนยัน 2) ยืนยันแล้วตอบอีกครั้ง 3) ผู้รับผิดชอบตอบเอง 4) ปิดการ</w:t>
            </w:r>
            <w:proofErr w:type="spellStart"/>
            <w:r>
              <w:rPr>
                <w:rFonts w:hint="cs"/>
                <w:cs/>
              </w:rPr>
              <w:t>ล็</w:t>
            </w:r>
            <w:proofErr w:type="spellEnd"/>
            <w:r>
              <w:rPr>
                <w:rFonts w:hint="cs"/>
                <w:cs/>
              </w:rPr>
              <w:t>อกแล้วตอบ</w:t>
            </w:r>
          </w:p>
        </w:tc>
      </w:tr>
      <w:tr w:rsidR="0019297E" w14:paraId="2C75D7C9" w14:textId="77777777" w:rsidTr="007E273A">
        <w:trPr>
          <w:cantSplit/>
        </w:trPr>
        <w:tc>
          <w:tcPr>
            <w:tcW w:w="1885" w:type="dxa"/>
          </w:tcPr>
          <w:p w14:paraId="3DD95EF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571DC75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ต้องขอการยืนยันก่อน ขั้นตอนที่ 2 ตอบได้และมีบันทึก ขั้นตอนที่ 3 และ 4 ตอบได้ทันที</w:t>
            </w:r>
          </w:p>
        </w:tc>
      </w:tr>
      <w:tr w:rsidR="0019297E" w14:paraId="7E6A3E13" w14:textId="77777777" w:rsidTr="007E273A">
        <w:trPr>
          <w:cantSplit/>
        </w:trPr>
        <w:tc>
          <w:tcPr>
            <w:tcW w:w="1885" w:type="dxa"/>
          </w:tcPr>
          <w:p w14:paraId="3FE3F8C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7CCFF4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 ทั้งฝั่งระบบหลังบ้านและแอปพลิเคชัน</w:t>
            </w:r>
          </w:p>
        </w:tc>
      </w:tr>
      <w:tr w:rsidR="0019297E" w14:paraId="456E6E52" w14:textId="77777777" w:rsidTr="007E273A">
        <w:trPr>
          <w:cantSplit/>
        </w:trPr>
        <w:tc>
          <w:tcPr>
            <w:tcW w:w="1885" w:type="dxa"/>
          </w:tcPr>
          <w:p w14:paraId="4CDC65B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3E36552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88B2ADD" w14:textId="77777777" w:rsidR="0019297E" w:rsidRDefault="0019297E"/>
    <w:p w14:paraId="4DF8296A" w14:textId="77777777" w:rsidR="0019297E" w:rsidRDefault="0019297E">
      <w:r>
        <w:rPr>
          <w:rFonts w:hint="cs"/>
          <w:cs/>
        </w:rPr>
        <w:tab/>
        <w:t>จากตารางที่ 4.6 แสดงผลการทดสอบการ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อกบทสนทนาเพื่อป้องกันการตอบซ้ำซ้อน (TC 005) พบว่าระบบสามารถแจ้งเตือนและร้องขอการยืนยันก่อนให้เจ้าหน้าที่คนอื่นตอบบทสนทนาที่มีผู้ดูแลอยู่แล้วได้อย่างมีประสิทธิภาพ จึงสรุปว่าการทดสอบผ่านตามเกณฑ์ที่กำหนด</w:t>
      </w:r>
    </w:p>
    <w:p w14:paraId="4459AC23" w14:textId="77777777" w:rsidR="0019297E" w:rsidRDefault="0019297E"/>
    <w:p w14:paraId="3F2D9262" w14:textId="77777777" w:rsidR="0019297E" w:rsidRDefault="0019297E">
      <w:pPr>
        <w:pStyle w:val="2"/>
        <w:pageBreakBefore/>
      </w:pPr>
      <w:bookmarkStart w:id="124" w:name="_Toc243075689"/>
      <w:r>
        <w:rPr>
          <w:rFonts w:hint="cs"/>
          <w:cs/>
        </w:rPr>
        <w:lastRenderedPageBreak/>
        <w:t>ผลการทดสอบการแจ้งเตือนแชทที่ค้างตอบเกินกำหนด</w:t>
      </w:r>
      <w:bookmarkEnd w:id="124"/>
    </w:p>
    <w:p w14:paraId="52558102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ระบบตรวจจับและแจ้งเตือนบทสนทนาที่ไม่มีการตอบกลับภายในเวลาที่ร้านค้ากำหนด (SLA </w:t>
      </w:r>
      <w:proofErr w:type="spellStart"/>
      <w:r>
        <w:rPr>
          <w:rFonts w:hint="cs"/>
          <w:cs/>
        </w:rPr>
        <w:t>Scan</w:t>
      </w:r>
      <w:proofErr w:type="spellEnd"/>
      <w:r>
        <w:rPr>
          <w:rFonts w:hint="cs"/>
          <w:cs/>
        </w:rPr>
        <w:t>) เพื่อรักษามาตรฐานการบริการลูกค้า โดยมีรายละเอียดการทดสอบดังตารางที่ 4.7</w:t>
      </w:r>
    </w:p>
    <w:p w14:paraId="3543078A" w14:textId="77777777" w:rsidR="0019297E" w:rsidRDefault="0019297E">
      <w:pPr>
        <w:pStyle w:val="ab"/>
        <w:keepNext/>
        <w:jc w:val="left"/>
      </w:pPr>
      <w:bookmarkStart w:id="125" w:name="_Toc24307573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7</w:t>
        </w:r>
      </w:fldSimple>
      <w:r>
        <w:rPr>
          <w:rFonts w:hint="cs"/>
          <w:cs/>
        </w:rPr>
        <w:t xml:space="preserve">  การทดสอบการแจ้งเตือนแชทที่ค้างตอบเกินกำหนด</w:t>
      </w:r>
      <w:bookmarkEnd w:id="12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05"/>
        <w:gridCol w:w="6591"/>
      </w:tblGrid>
      <w:tr w:rsidR="0019297E" w14:paraId="2695302E" w14:textId="77777777" w:rsidTr="007E273A">
        <w:trPr>
          <w:cantSplit/>
          <w:tblHeader/>
        </w:trPr>
        <w:tc>
          <w:tcPr>
            <w:tcW w:w="1705" w:type="dxa"/>
          </w:tcPr>
          <w:p w14:paraId="6784FC7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91" w:type="dxa"/>
          </w:tcPr>
          <w:p w14:paraId="73D752E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22B637C" w14:textId="77777777" w:rsidTr="007E273A">
        <w:trPr>
          <w:cantSplit/>
        </w:trPr>
        <w:tc>
          <w:tcPr>
            <w:tcW w:w="1705" w:type="dxa"/>
          </w:tcPr>
          <w:p w14:paraId="446625B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91" w:type="dxa"/>
          </w:tcPr>
          <w:p w14:paraId="1DC1782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006</w:t>
            </w:r>
          </w:p>
        </w:tc>
      </w:tr>
      <w:tr w:rsidR="0019297E" w14:paraId="4BD7C2A8" w14:textId="77777777" w:rsidTr="007E273A">
        <w:trPr>
          <w:cantSplit/>
        </w:trPr>
        <w:tc>
          <w:tcPr>
            <w:tcW w:w="1705" w:type="dxa"/>
          </w:tcPr>
          <w:p w14:paraId="7594546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91" w:type="dxa"/>
          </w:tcPr>
          <w:p w14:paraId="5677C5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ตัวจัดตารางเวลาตรวจพบบทสนทนาที่ยังไม่มีการตอบเกินเวลาที่ร้านกำหนด</w:t>
            </w:r>
          </w:p>
        </w:tc>
      </w:tr>
      <w:tr w:rsidR="0019297E" w14:paraId="34146729" w14:textId="77777777" w:rsidTr="007E273A">
        <w:trPr>
          <w:cantSplit/>
        </w:trPr>
        <w:tc>
          <w:tcPr>
            <w:tcW w:w="1705" w:type="dxa"/>
          </w:tcPr>
          <w:p w14:paraId="2F5371A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91" w:type="dxa"/>
          </w:tcPr>
          <w:p w14:paraId="2F3C36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ร้านกำหนดเวลาแจ้งเตือนไว้ (ชุดทดสอบ </w:t>
            </w:r>
            <w:proofErr w:type="spellStart"/>
            <w:r>
              <w:rPr>
                <w:rFonts w:hint="cs"/>
                <w:cs/>
              </w:rPr>
              <w:t>SlaScanTest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4DC8F972" w14:textId="77777777" w:rsidTr="007E273A">
        <w:trPr>
          <w:cantSplit/>
        </w:trPr>
        <w:tc>
          <w:tcPr>
            <w:tcW w:w="1705" w:type="dxa"/>
          </w:tcPr>
          <w:p w14:paraId="0DC65E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91" w:type="dxa"/>
          </w:tcPr>
          <w:p w14:paraId="0E2F75D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ข้อความล่าสุดที่เกินกำหนด ข้อความที่เพิ่งได้รับ และสมาชิกที่ไม่มีสิทธิ์ตอบ</w:t>
            </w:r>
          </w:p>
        </w:tc>
      </w:tr>
      <w:tr w:rsidR="0019297E" w14:paraId="2327BFB7" w14:textId="77777777" w:rsidTr="007E273A">
        <w:trPr>
          <w:cantSplit/>
        </w:trPr>
        <w:tc>
          <w:tcPr>
            <w:tcW w:w="1705" w:type="dxa"/>
          </w:tcPr>
          <w:p w14:paraId="32166EA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91" w:type="dxa"/>
          </w:tcPr>
          <w:p w14:paraId="21A0715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รันคำสั่งตรวจแชทที่ค้างตอบ 2) รันซ้ำอีกครั้ง</w:t>
            </w:r>
          </w:p>
        </w:tc>
      </w:tr>
      <w:tr w:rsidR="0019297E" w14:paraId="226AD52E" w14:textId="77777777" w:rsidTr="007E273A">
        <w:trPr>
          <w:cantSplit/>
        </w:trPr>
        <w:tc>
          <w:tcPr>
            <w:tcW w:w="1705" w:type="dxa"/>
          </w:tcPr>
          <w:p w14:paraId="46F285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60E73F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แจ้งเตือนเฉพาะสมาชิกที่มีสิทธิ์ตอบเพียงครั้งเดียว และไม่แจ้งกรณีที่ยังไม่เกินกำหนด</w:t>
            </w:r>
          </w:p>
        </w:tc>
      </w:tr>
      <w:tr w:rsidR="0019297E" w14:paraId="46C06F47" w14:textId="77777777" w:rsidTr="007E273A">
        <w:trPr>
          <w:cantSplit/>
        </w:trPr>
        <w:tc>
          <w:tcPr>
            <w:tcW w:w="1705" w:type="dxa"/>
          </w:tcPr>
          <w:p w14:paraId="7780F80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91" w:type="dxa"/>
          </w:tcPr>
          <w:p w14:paraId="29B95A0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0AB04B0D" w14:textId="77777777" w:rsidTr="007E273A">
        <w:trPr>
          <w:cantSplit/>
        </w:trPr>
        <w:tc>
          <w:tcPr>
            <w:tcW w:w="1705" w:type="dxa"/>
          </w:tcPr>
          <w:p w14:paraId="5F79C65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91" w:type="dxa"/>
          </w:tcPr>
          <w:p w14:paraId="5DBBDA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283BF2FD" w14:textId="77777777" w:rsidR="0019297E" w:rsidRDefault="0019297E"/>
    <w:p w14:paraId="1EE58F68" w14:textId="77777777" w:rsidR="0019297E" w:rsidRDefault="0019297E">
      <w:r>
        <w:rPr>
          <w:rFonts w:hint="cs"/>
          <w:cs/>
        </w:rPr>
        <w:tab/>
        <w:t>จากตารางที่ 4.7 แสดงผลการทดสอบการแจ้งเตือนแชทที่ค้างตอบเกินกำหนด (TC 006) พบว่าระบบสามารถส่งการแจ้งเตือนไปยังเจ้าหน้าที่ที่มีสิทธิ์ได้อย่างถูกต้อง และป้องกันการแจ้งเตือนซ้ำซ้อน จึงสรุปว่าการทดสอบผ่านตามเกณฑ์ที่กำหนด</w:t>
      </w:r>
    </w:p>
    <w:p w14:paraId="67BB44CC" w14:textId="77777777" w:rsidR="0019297E" w:rsidRDefault="0019297E"/>
    <w:p w14:paraId="164B32E8" w14:textId="77777777" w:rsidR="0019297E" w:rsidRDefault="0019297E">
      <w:pPr>
        <w:pStyle w:val="2"/>
        <w:pageBreakBefore/>
      </w:pPr>
      <w:bookmarkStart w:id="126" w:name="_Toc243075690"/>
      <w:r>
        <w:rPr>
          <w:rFonts w:hint="cs"/>
          <w:cs/>
        </w:rPr>
        <w:lastRenderedPageBreak/>
        <w:t>ผลการทดสอบการรวมข้อความที่ลูกค้าส่งติดกันก่อนแชทบอทตอบ</w:t>
      </w:r>
      <w:bookmarkEnd w:id="126"/>
    </w:p>
    <w:p w14:paraId="5DECBE3A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การทดสอบในส่วนนี้มุ่งเน้นการตรวจสอบกลไกการหน่วงเวลาและรวมข้อความ (</w:t>
      </w:r>
      <w:proofErr w:type="spellStart"/>
      <w:r>
        <w:rPr>
          <w:rFonts w:hint="cs"/>
          <w:cs/>
        </w:rPr>
        <w:t>Message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Burst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Aggregation</w:t>
      </w:r>
      <w:proofErr w:type="spellEnd"/>
      <w:r>
        <w:rPr>
          <w:rFonts w:hint="cs"/>
          <w:cs/>
        </w:rPr>
        <w:t>) เมื่อลูกค้าส่งข้อความคำถามติดต่อกันหลายข้อความ เพื่อให้แชทบอทประมวลผลคำถามทั้งหมดในคราวเดียว โดยมีรายละเอียดการทดสอบดังตารางที่ 4.8</w:t>
      </w:r>
    </w:p>
    <w:p w14:paraId="5E4AB001" w14:textId="77777777" w:rsidR="0019297E" w:rsidRDefault="0019297E">
      <w:pPr>
        <w:pStyle w:val="ab"/>
        <w:keepNext/>
        <w:jc w:val="left"/>
      </w:pPr>
      <w:bookmarkStart w:id="127" w:name="_Toc24307573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8</w:t>
        </w:r>
      </w:fldSimple>
      <w:r>
        <w:rPr>
          <w:rFonts w:hint="cs"/>
          <w:cs/>
        </w:rPr>
        <w:t xml:space="preserve">  การทดสอบการรวมข้อความที่ลูกค้าส่งติดกัน</w:t>
      </w:r>
      <w:bookmarkEnd w:id="12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3991C4D" w14:textId="77777777" w:rsidTr="007E273A">
        <w:trPr>
          <w:cantSplit/>
          <w:tblHeader/>
        </w:trPr>
        <w:tc>
          <w:tcPr>
            <w:tcW w:w="1885" w:type="dxa"/>
          </w:tcPr>
          <w:p w14:paraId="724EF6A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A59017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288FF19" w14:textId="77777777" w:rsidTr="007E273A">
        <w:trPr>
          <w:cantSplit/>
        </w:trPr>
        <w:tc>
          <w:tcPr>
            <w:tcW w:w="1885" w:type="dxa"/>
          </w:tcPr>
          <w:p w14:paraId="43DF7E0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6FF3AEE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007</w:t>
            </w:r>
          </w:p>
        </w:tc>
      </w:tr>
      <w:tr w:rsidR="0019297E" w14:paraId="69A7C79C" w14:textId="77777777" w:rsidTr="007E273A">
        <w:trPr>
          <w:cantSplit/>
        </w:trPr>
        <w:tc>
          <w:tcPr>
            <w:tcW w:w="1885" w:type="dxa"/>
          </w:tcPr>
          <w:p w14:paraId="0CAF4A9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3BCE052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ลูกค้าส่งคำถามหลายข้อความติดกันในโหมด </w:t>
            </w:r>
            <w:proofErr w:type="spellStart"/>
            <w:r>
              <w:rPr>
                <w:rFonts w:hint="cs"/>
                <w:cs/>
              </w:rPr>
              <w:t>Autopilot</w:t>
            </w:r>
            <w:proofErr w:type="spellEnd"/>
          </w:p>
        </w:tc>
      </w:tr>
      <w:tr w:rsidR="0019297E" w14:paraId="66EBCF85" w14:textId="77777777" w:rsidTr="007E273A">
        <w:trPr>
          <w:cantSplit/>
        </w:trPr>
        <w:tc>
          <w:tcPr>
            <w:tcW w:w="1885" w:type="dxa"/>
          </w:tcPr>
          <w:p w14:paraId="64A198D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267162E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ธุรกิจเปิดใช้แชทบอท (ชุดทดสอบ </w:t>
            </w:r>
            <w:proofErr w:type="spellStart"/>
            <w:r>
              <w:rPr>
                <w:rFonts w:hint="cs"/>
                <w:cs/>
              </w:rPr>
              <w:t>ProcessChatbotReplyBurstTest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E0A3139" w14:textId="77777777" w:rsidTr="007E273A">
        <w:trPr>
          <w:cantSplit/>
        </w:trPr>
        <w:tc>
          <w:tcPr>
            <w:tcW w:w="1885" w:type="dxa"/>
          </w:tcPr>
          <w:p w14:paraId="7F85037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CE310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ข้อความคำถามหลายข้อความ รูปภาพ และข้อความเสียง</w:t>
            </w:r>
          </w:p>
        </w:tc>
      </w:tr>
      <w:tr w:rsidR="0019297E" w14:paraId="58BD2BDA" w14:textId="77777777" w:rsidTr="007E273A">
        <w:trPr>
          <w:cantSplit/>
        </w:trPr>
        <w:tc>
          <w:tcPr>
            <w:tcW w:w="1885" w:type="dxa"/>
          </w:tcPr>
          <w:p w14:paraId="080F09C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43F63E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ส่งคำถามหลายข้อความติดกัน 2) ส่งรูปภาพที่แบบจำลองอ่านไม่ได้ 3) ส่งข้อความเสียงตามด้วยข้อความ</w:t>
            </w:r>
          </w:p>
        </w:tc>
      </w:tr>
      <w:tr w:rsidR="0019297E" w14:paraId="08DADC4C" w14:textId="77777777" w:rsidTr="007E273A">
        <w:trPr>
          <w:cantSplit/>
        </w:trPr>
        <w:tc>
          <w:tcPr>
            <w:tcW w:w="1885" w:type="dxa"/>
          </w:tcPr>
          <w:p w14:paraId="6C4837A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98C5D0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แชทบอทตอบครั้งเดียวโดยเห็นทุกคำถาม ขั้นตอนที่ 2 และ 3 ส่งต่อให้เจ้าหน้าที่</w:t>
            </w:r>
          </w:p>
        </w:tc>
      </w:tr>
      <w:tr w:rsidR="0019297E" w14:paraId="766266D2" w14:textId="77777777" w:rsidTr="007E273A">
        <w:trPr>
          <w:cantSplit/>
        </w:trPr>
        <w:tc>
          <w:tcPr>
            <w:tcW w:w="1885" w:type="dxa"/>
          </w:tcPr>
          <w:p w14:paraId="4F420CE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33F5C3B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30814FC" w14:textId="77777777" w:rsidTr="007E273A">
        <w:trPr>
          <w:cantSplit/>
        </w:trPr>
        <w:tc>
          <w:tcPr>
            <w:tcW w:w="1885" w:type="dxa"/>
          </w:tcPr>
          <w:p w14:paraId="380F859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4684E31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819F385" w14:textId="77777777" w:rsidR="0019297E" w:rsidRDefault="0019297E"/>
    <w:p w14:paraId="36A0056A" w14:textId="77777777" w:rsidR="0019297E" w:rsidRDefault="0019297E">
      <w:r>
        <w:rPr>
          <w:rFonts w:hint="cs"/>
          <w:cs/>
        </w:rPr>
        <w:tab/>
        <w:t>จากตารางที่ 4.8 แสดงผลการทดสอบการรวมข้อความที่ลูกค้าส่งติดกัน (TC 007) พบว่าแชทบอทสามารถรวบรวมข้อความและตอบกลับได้อย่างครอบคลุมในครั้งเดียว พร้อมทั้งส่งต่อให้เจ้าหน้าที่เมื่อพบไฟล์ที่ไม่สามารถประมวลผลได้ จึงสรุปว่าการทดสอบผ่านตามเกณฑ์ที่กำหนด</w:t>
      </w:r>
    </w:p>
    <w:p w14:paraId="33FC9404" w14:textId="77777777" w:rsidR="0019297E" w:rsidRDefault="0019297E"/>
    <w:p w14:paraId="7BC7357E" w14:textId="77777777" w:rsidR="0019297E" w:rsidRDefault="0019297E">
      <w:pPr>
        <w:pStyle w:val="2"/>
        <w:pageBreakBefore/>
      </w:pPr>
      <w:bookmarkStart w:id="128" w:name="_Toc243075691"/>
      <w:r>
        <w:rPr>
          <w:rFonts w:hint="cs"/>
          <w:cs/>
        </w:rPr>
        <w:lastRenderedPageBreak/>
        <w:t>ผลการทดสอบการส่งต่อบทสนทนาเมื่อแชทบอทตอบไม่ได้</w:t>
      </w:r>
      <w:bookmarkEnd w:id="128"/>
    </w:p>
    <w:p w14:paraId="245C0D06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การทดสอบในส่วนนี้เป็นการตรวจสอบกระบวนการส่งต่อบทสนทนาให้เจ้าหน้าที่ (</w:t>
      </w:r>
      <w:proofErr w:type="spellStart"/>
      <w:r>
        <w:rPr>
          <w:rFonts w:hint="cs"/>
          <w:cs/>
        </w:rPr>
        <w:t>Escalation</w:t>
      </w:r>
      <w:proofErr w:type="spellEnd"/>
      <w:r>
        <w:rPr>
          <w:rFonts w:hint="cs"/>
          <w:cs/>
        </w:rPr>
        <w:t>) เมื่อแชทบอทไม่พบข้อมูลในฐานความรู้หรือไม่มั่นใจในคำตอบ เพื่อป้องกันการตอบข้อมูลที่ไม่ถูกต้องแก่ลูกค้า โดยมีรายละเอียดการทดสอบดังตารางที่ 4.9</w:t>
      </w:r>
    </w:p>
    <w:p w14:paraId="7A6C6888" w14:textId="77777777" w:rsidR="0019297E" w:rsidRDefault="0019297E">
      <w:pPr>
        <w:pStyle w:val="ab"/>
        <w:keepNext/>
        <w:jc w:val="left"/>
      </w:pPr>
      <w:bookmarkStart w:id="129" w:name="_Toc24307573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9</w:t>
        </w:r>
      </w:fldSimple>
      <w:r>
        <w:rPr>
          <w:rFonts w:hint="cs"/>
          <w:cs/>
        </w:rPr>
        <w:t xml:space="preserve">  การทดสอบการส่งต่อบทสนทนาเมื่อแชทบอทตอบไม่ได้</w:t>
      </w:r>
      <w:bookmarkEnd w:id="12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795"/>
        <w:gridCol w:w="6501"/>
      </w:tblGrid>
      <w:tr w:rsidR="0019297E" w14:paraId="1E6753D5" w14:textId="77777777" w:rsidTr="007E273A">
        <w:trPr>
          <w:cantSplit/>
          <w:tblHeader/>
        </w:trPr>
        <w:tc>
          <w:tcPr>
            <w:tcW w:w="1795" w:type="dxa"/>
          </w:tcPr>
          <w:p w14:paraId="2BF322F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501" w:type="dxa"/>
          </w:tcPr>
          <w:p w14:paraId="2990430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65C4767D" w14:textId="77777777" w:rsidTr="007E273A">
        <w:trPr>
          <w:cantSplit/>
        </w:trPr>
        <w:tc>
          <w:tcPr>
            <w:tcW w:w="1795" w:type="dxa"/>
          </w:tcPr>
          <w:p w14:paraId="7D07DD6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501" w:type="dxa"/>
          </w:tcPr>
          <w:p w14:paraId="31C4CB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008</w:t>
            </w:r>
          </w:p>
        </w:tc>
      </w:tr>
      <w:tr w:rsidR="0019297E" w14:paraId="36230560" w14:textId="77777777" w:rsidTr="007E273A">
        <w:trPr>
          <w:cantSplit/>
        </w:trPr>
        <w:tc>
          <w:tcPr>
            <w:tcW w:w="1795" w:type="dxa"/>
          </w:tcPr>
          <w:p w14:paraId="3D02908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501" w:type="dxa"/>
          </w:tcPr>
          <w:p w14:paraId="26701D5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แบบจำลองภาษาตอบว่าต้องส่งต่อให้เจ้าหน้าที่</w:t>
            </w:r>
          </w:p>
        </w:tc>
      </w:tr>
      <w:tr w:rsidR="0019297E" w14:paraId="4EF3D7D2" w14:textId="77777777" w:rsidTr="007E273A">
        <w:trPr>
          <w:cantSplit/>
        </w:trPr>
        <w:tc>
          <w:tcPr>
            <w:tcW w:w="1795" w:type="dxa"/>
          </w:tcPr>
          <w:p w14:paraId="7891FB2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501" w:type="dxa"/>
          </w:tcPr>
          <w:p w14:paraId="135C173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ธุรกิจเปิดการส่งต่อ (ชุดทดสอบ </w:t>
            </w:r>
            <w:proofErr w:type="spellStart"/>
            <w:r>
              <w:rPr>
                <w:rFonts w:hint="cs"/>
                <w:cs/>
              </w:rPr>
              <w:t>ProcessChatbotReplyEscalationTest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6B8EDB1A" w14:textId="77777777" w:rsidTr="007E273A">
        <w:trPr>
          <w:cantSplit/>
        </w:trPr>
        <w:tc>
          <w:tcPr>
            <w:tcW w:w="1795" w:type="dxa"/>
          </w:tcPr>
          <w:p w14:paraId="7BAB85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501" w:type="dxa"/>
          </w:tcPr>
          <w:p w14:paraId="7E32525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คำตอบของแบบจำลองที่มีสัญลักษณ์ส่งต่อ และคำตอบปกติ</w:t>
            </w:r>
          </w:p>
        </w:tc>
      </w:tr>
      <w:tr w:rsidR="0019297E" w14:paraId="38D748ED" w14:textId="77777777" w:rsidTr="007E273A">
        <w:trPr>
          <w:cantSplit/>
        </w:trPr>
        <w:tc>
          <w:tcPr>
            <w:tcW w:w="1795" w:type="dxa"/>
          </w:tcPr>
          <w:p w14:paraId="6278777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501" w:type="dxa"/>
          </w:tcPr>
          <w:p w14:paraId="428D112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จำลองคำตอบที่มีสัญลักษณ์ส่งต่อ 2) จำลองคำตอบปกติ</w:t>
            </w:r>
          </w:p>
        </w:tc>
      </w:tr>
      <w:tr w:rsidR="0019297E" w14:paraId="312CA080" w14:textId="77777777" w:rsidTr="007E273A">
        <w:trPr>
          <w:cantSplit/>
        </w:trPr>
        <w:tc>
          <w:tcPr>
            <w:tcW w:w="1795" w:type="dxa"/>
          </w:tcPr>
          <w:p w14:paraId="3615847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72869C7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ไม่ส่งคำตอบ ติดแท็กรอแอดมิน และหยุดแชทบอท ขั้นตอนที่ 2 ส่งคำตอบถึงลูกค้าตามปกติ</w:t>
            </w:r>
          </w:p>
        </w:tc>
      </w:tr>
      <w:tr w:rsidR="0019297E" w14:paraId="7D0E63F3" w14:textId="77777777" w:rsidTr="007E273A">
        <w:trPr>
          <w:cantSplit/>
        </w:trPr>
        <w:tc>
          <w:tcPr>
            <w:tcW w:w="1795" w:type="dxa"/>
          </w:tcPr>
          <w:p w14:paraId="1816154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501" w:type="dxa"/>
          </w:tcPr>
          <w:p w14:paraId="223C44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C308F0E" w14:textId="77777777" w:rsidTr="007E273A">
        <w:trPr>
          <w:cantSplit/>
        </w:trPr>
        <w:tc>
          <w:tcPr>
            <w:tcW w:w="1795" w:type="dxa"/>
          </w:tcPr>
          <w:p w14:paraId="2C1D69C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501" w:type="dxa"/>
          </w:tcPr>
          <w:p w14:paraId="7F708F2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DECD572" w14:textId="77777777" w:rsidR="0019297E" w:rsidRDefault="0019297E"/>
    <w:p w14:paraId="51C52338" w14:textId="77777777" w:rsidR="0019297E" w:rsidRDefault="0019297E">
      <w:r>
        <w:rPr>
          <w:rFonts w:hint="cs"/>
          <w:cs/>
        </w:rPr>
        <w:tab/>
        <w:t>จากตารางที่ 4.9 แสดงผลการทดสอบการส่งต่อบทสนทนาเมื่อแชทบอทตอบไม่ได้ (TC 008) พบว่าระบบหยุดการตอบอัตโนมัติ ติดแท็กสถานะรอเจ้าหน้าที่ และแจ้งเตือนให้เจ้าหน้าที่เข้ามาดูแลบทสนทนาได้อย่างถูกต้อง จึงสรุปว่าการทดสอบผ่านตามเกณฑ์ที่กำหนด</w:t>
      </w:r>
    </w:p>
    <w:p w14:paraId="12E50D03" w14:textId="77777777" w:rsidR="0019297E" w:rsidRDefault="0019297E"/>
    <w:p w14:paraId="7830F49E" w14:textId="77777777" w:rsidR="0019297E" w:rsidRDefault="0019297E">
      <w:pPr>
        <w:pStyle w:val="2"/>
        <w:pageBreakBefore/>
      </w:pPr>
      <w:bookmarkStart w:id="130" w:name="_Toc243075692"/>
      <w:r>
        <w:rPr>
          <w:rFonts w:hint="cs"/>
          <w:cs/>
        </w:rPr>
        <w:lastRenderedPageBreak/>
        <w:t>ผลการทดสอบการป้องกันการตอบซ้ำเมื่องานถูกประมวลผลซ้ำ</w:t>
      </w:r>
      <w:bookmarkEnd w:id="130"/>
    </w:p>
    <w:p w14:paraId="09254B03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การทดสอบในส่วนนี้เป็นการตรวจสอบกลไกป้องกันการทำงานซ้ำซ้อน (</w:t>
      </w:r>
      <w:proofErr w:type="spellStart"/>
      <w:r>
        <w:rPr>
          <w:rFonts w:hint="cs"/>
          <w:cs/>
        </w:rPr>
        <w:t>Deduplication</w:t>
      </w:r>
      <w:proofErr w:type="spellEnd"/>
      <w:r>
        <w:rPr>
          <w:rFonts w:hint="cs"/>
          <w:cs/>
        </w:rPr>
        <w:t xml:space="preserve">) ในคิวงาน เพื่อป้องกันไม่ให้ส่งข้อความตอบกลับซ้ำเมื่อ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มีการส่งซ้ำจากระบบภายนอก โดยมีรายละเอียดการทดสอบดังตารางที่ 4.10</w:t>
      </w:r>
    </w:p>
    <w:p w14:paraId="76BB5E12" w14:textId="77777777" w:rsidR="0019297E" w:rsidRDefault="0019297E">
      <w:pPr>
        <w:pStyle w:val="ab"/>
        <w:keepNext/>
        <w:jc w:val="left"/>
      </w:pPr>
      <w:bookmarkStart w:id="131" w:name="_Toc243075734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10</w:t>
        </w:r>
      </w:fldSimple>
      <w:r>
        <w:rPr>
          <w:rFonts w:hint="cs"/>
          <w:cs/>
        </w:rPr>
        <w:t xml:space="preserve">  การทดสอบการป้องกันการตอบซ้ำเมื่องานถูกประมวลผลซ้ำ</w:t>
      </w:r>
      <w:bookmarkEnd w:id="13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47E8EAE6" w14:textId="77777777" w:rsidTr="007E273A">
        <w:trPr>
          <w:cantSplit/>
          <w:tblHeader/>
        </w:trPr>
        <w:tc>
          <w:tcPr>
            <w:tcW w:w="1975" w:type="dxa"/>
          </w:tcPr>
          <w:p w14:paraId="0D14CA4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71A0FBC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CAE367B" w14:textId="77777777" w:rsidTr="007E273A">
        <w:trPr>
          <w:cantSplit/>
        </w:trPr>
        <w:tc>
          <w:tcPr>
            <w:tcW w:w="1975" w:type="dxa"/>
          </w:tcPr>
          <w:p w14:paraId="4D88441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7FA9B5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009</w:t>
            </w:r>
          </w:p>
        </w:tc>
      </w:tr>
      <w:tr w:rsidR="0019297E" w14:paraId="523E6E7C" w14:textId="77777777" w:rsidTr="007E273A">
        <w:trPr>
          <w:cantSplit/>
        </w:trPr>
        <w:tc>
          <w:tcPr>
            <w:tcW w:w="1975" w:type="dxa"/>
          </w:tcPr>
          <w:p w14:paraId="326CDB4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152547C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งานสร้างคำตอบของแชทบอทและกฎตอบกลับอัตโนมัติถูกส่งเข้าคิวซ้ำด้วยข้อความเดิม</w:t>
            </w:r>
          </w:p>
        </w:tc>
      </w:tr>
      <w:tr w:rsidR="0019297E" w14:paraId="4EA09318" w14:textId="77777777" w:rsidTr="007E273A">
        <w:trPr>
          <w:cantSplit/>
        </w:trPr>
        <w:tc>
          <w:tcPr>
            <w:tcW w:w="1975" w:type="dxa"/>
          </w:tcPr>
          <w:p w14:paraId="40216D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5D7E3AB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ProcessChatbotReplyDedupTest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ProcessAutomationReplyTest</w:t>
            </w:r>
            <w:proofErr w:type="spellEnd"/>
          </w:p>
        </w:tc>
      </w:tr>
      <w:tr w:rsidR="0019297E" w14:paraId="1F302907" w14:textId="77777777" w:rsidTr="007E273A">
        <w:trPr>
          <w:cantSplit/>
        </w:trPr>
        <w:tc>
          <w:tcPr>
            <w:tcW w:w="1975" w:type="dxa"/>
          </w:tcPr>
          <w:p w14:paraId="0137D42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5D31D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ข้อความขาเข้าเดียวกันที่ส่งเข้าคิว 2 ครั้ง และข้อความต่างกัน 2 ข้อความ</w:t>
            </w:r>
          </w:p>
        </w:tc>
      </w:tr>
      <w:tr w:rsidR="0019297E" w14:paraId="3B59DA66" w14:textId="77777777" w:rsidTr="007E273A">
        <w:trPr>
          <w:cantSplit/>
        </w:trPr>
        <w:tc>
          <w:tcPr>
            <w:tcW w:w="1975" w:type="dxa"/>
          </w:tcPr>
          <w:p w14:paraId="15A2B04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1D50AF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ส่งงานเดิมเข้าคิวซ้ำ 2) ส่งงานของข้อความที่ต่างกัน</w:t>
            </w:r>
          </w:p>
        </w:tc>
      </w:tr>
      <w:tr w:rsidR="0019297E" w14:paraId="306F9A9A" w14:textId="77777777" w:rsidTr="007E273A">
        <w:trPr>
          <w:cantSplit/>
        </w:trPr>
        <w:tc>
          <w:tcPr>
            <w:tcW w:w="1975" w:type="dxa"/>
          </w:tcPr>
          <w:p w14:paraId="011C5B1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7E03C2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ลูกค้าได้รับคำตอบเพียงครั้งเดียว ขั้นตอนที่ 2 ได้รับคำตอบของแต่ละข้อความ</w:t>
            </w:r>
          </w:p>
        </w:tc>
      </w:tr>
      <w:tr w:rsidR="0019297E" w14:paraId="6CD1B383" w14:textId="77777777" w:rsidTr="007E273A">
        <w:trPr>
          <w:cantSplit/>
        </w:trPr>
        <w:tc>
          <w:tcPr>
            <w:tcW w:w="1975" w:type="dxa"/>
          </w:tcPr>
          <w:p w14:paraId="448AD85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1D9B607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259BE38" w14:textId="77777777" w:rsidTr="007E273A">
        <w:trPr>
          <w:cantSplit/>
        </w:trPr>
        <w:tc>
          <w:tcPr>
            <w:tcW w:w="1975" w:type="dxa"/>
          </w:tcPr>
          <w:p w14:paraId="43E09E7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1B2B975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7E34D79" w14:textId="77777777" w:rsidR="0019297E" w:rsidRDefault="0019297E"/>
    <w:p w14:paraId="662000C8" w14:textId="77777777" w:rsidR="0019297E" w:rsidRDefault="0019297E">
      <w:r>
        <w:rPr>
          <w:rFonts w:hint="cs"/>
          <w:cs/>
        </w:rPr>
        <w:tab/>
        <w:t>จากตารางที่ 4.10 แสดงผลการทดสอบการป้องกันการตอบซ้ำเมื่องานถูกประมวลผลซ้ำ (TC 009) พบว่าระบบสามารถตรวจจับและข้ามงานที่ประมวลผลซ้ำได้อย่างถูกต้อง ลูกค้าได้รับคำตอบเพียงครั้งเดียว จึงสรุปว่าการทดสอบผ่านตามเกณฑ์ที่กำหนด</w:t>
      </w:r>
    </w:p>
    <w:p w14:paraId="74CAF329" w14:textId="77777777" w:rsidR="0019297E" w:rsidRDefault="0019297E"/>
    <w:p w14:paraId="28DF6B6D" w14:textId="77777777" w:rsidR="0019297E" w:rsidRDefault="0019297E">
      <w:pPr>
        <w:pStyle w:val="2"/>
        <w:pageBreakBefore/>
      </w:pPr>
      <w:bookmarkStart w:id="132" w:name="_Toc243075693"/>
      <w:r>
        <w:rPr>
          <w:rFonts w:hint="cs"/>
          <w:cs/>
        </w:rPr>
        <w:lastRenderedPageBreak/>
        <w:t>ผลการทดสอบการค้นคืนส่วนย่อยของเอกสารความรู้</w:t>
      </w:r>
      <w:bookmarkEnd w:id="132"/>
    </w:p>
    <w:p w14:paraId="1E28EE12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การทดสอบในส่วนนี้เป็นการตรวจสอบประสิทธิภาพของระบบ RAG ในการคำนวณความคล้ายโคไซน์และค้นคืนเอกสารความรู้ที่เกี่ยวข้องกับคำถามของลูกค้ามากที่สุด โดยมีรายละเอียดการทดสอบดังตารางที่ 4.11</w:t>
      </w:r>
    </w:p>
    <w:p w14:paraId="2341E83B" w14:textId="77777777" w:rsidR="0019297E" w:rsidRDefault="0019297E">
      <w:pPr>
        <w:pStyle w:val="ab"/>
        <w:keepNext/>
        <w:jc w:val="left"/>
      </w:pPr>
      <w:bookmarkStart w:id="133" w:name="_Toc24307573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11</w:t>
        </w:r>
      </w:fldSimple>
      <w:r>
        <w:rPr>
          <w:rFonts w:hint="cs"/>
          <w:cs/>
        </w:rPr>
        <w:t xml:space="preserve">  การทดสอบการค้นคืนส่วนย่อยของเอกสารความรู้</w:t>
      </w:r>
      <w:bookmarkEnd w:id="13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B3CB8BB" w14:textId="77777777" w:rsidTr="007E273A">
        <w:trPr>
          <w:cantSplit/>
          <w:tblHeader/>
        </w:trPr>
        <w:tc>
          <w:tcPr>
            <w:tcW w:w="1975" w:type="dxa"/>
          </w:tcPr>
          <w:p w14:paraId="3276E20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15CAAC3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C4F1DCF" w14:textId="77777777" w:rsidTr="007E273A">
        <w:trPr>
          <w:cantSplit/>
        </w:trPr>
        <w:tc>
          <w:tcPr>
            <w:tcW w:w="1975" w:type="dxa"/>
          </w:tcPr>
          <w:p w14:paraId="0387AB1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06BC2E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010</w:t>
            </w:r>
          </w:p>
        </w:tc>
      </w:tr>
      <w:tr w:rsidR="0019297E" w14:paraId="300B33FF" w14:textId="77777777" w:rsidTr="007E273A">
        <w:trPr>
          <w:cantSplit/>
        </w:trPr>
        <w:tc>
          <w:tcPr>
            <w:tcW w:w="1975" w:type="dxa"/>
          </w:tcPr>
          <w:p w14:paraId="0237903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28A3D4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ระบบค้นคืนส่วนย่อยที่เกี่ยวข้องกับคำถามมากที่สุด</w:t>
            </w:r>
          </w:p>
        </w:tc>
      </w:tr>
      <w:tr w:rsidR="0019297E" w14:paraId="370887EB" w14:textId="77777777" w:rsidTr="007E273A">
        <w:trPr>
          <w:cantSplit/>
        </w:trPr>
        <w:tc>
          <w:tcPr>
            <w:tcW w:w="1975" w:type="dxa"/>
          </w:tcPr>
          <w:p w14:paraId="38D6815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182DFB2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มีส่วนย่อยของเอกสารพร้อมเวกเตอร์ (ชุดทดสอบ </w:t>
            </w:r>
            <w:proofErr w:type="spellStart"/>
            <w:r>
              <w:rPr>
                <w:rFonts w:hint="cs"/>
                <w:cs/>
              </w:rPr>
              <w:t>RetrieverTest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ChunkerTest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1458AF8E" w14:textId="77777777" w:rsidTr="007E273A">
        <w:trPr>
          <w:cantSplit/>
        </w:trPr>
        <w:tc>
          <w:tcPr>
            <w:tcW w:w="1975" w:type="dxa"/>
          </w:tcPr>
          <w:p w14:paraId="5D53152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575FE1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ส่วนย่อยหลายส่วน ส่วนย่อยที่สร้างจากแบบจำลองอื่น และกรณีสร้างเวกเตอร์ไม่สำเร็จ</w:t>
            </w:r>
          </w:p>
        </w:tc>
      </w:tr>
      <w:tr w:rsidR="0019297E" w14:paraId="192C29CB" w14:textId="77777777" w:rsidTr="007E273A">
        <w:trPr>
          <w:cantSplit/>
        </w:trPr>
        <w:tc>
          <w:tcPr>
            <w:tcW w:w="1975" w:type="dxa"/>
          </w:tcPr>
          <w:p w14:paraId="2953859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438FC1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ค้นคืนด้วยคำถามตัวอย่าง 2) ค้นคืนเมื่อไม่ได้ตั้งค่าแบบจำลอง 3) ค้นคืนเมื่อสร้างเวกเตอร์ไม่สำเร็จ</w:t>
            </w:r>
          </w:p>
        </w:tc>
      </w:tr>
      <w:tr w:rsidR="0019297E" w14:paraId="25C6B164" w14:textId="77777777" w:rsidTr="007E273A">
        <w:trPr>
          <w:cantSplit/>
        </w:trPr>
        <w:tc>
          <w:tcPr>
            <w:tcW w:w="1975" w:type="dxa"/>
          </w:tcPr>
          <w:p w14:paraId="4E4C1B0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58B4A91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ส่วนย่อยที่ใกล้เคียงที่สุดอยู่ลำดับแรก ไม่นำส่วนย่อยจากแบบจำลองอื่นมาเทียบ และคืนค่าว่างเมื่อทำงานไม่ได้</w:t>
            </w:r>
          </w:p>
        </w:tc>
      </w:tr>
      <w:tr w:rsidR="0019297E" w14:paraId="7E032D54" w14:textId="77777777" w:rsidTr="007E273A">
        <w:trPr>
          <w:cantSplit/>
        </w:trPr>
        <w:tc>
          <w:tcPr>
            <w:tcW w:w="1975" w:type="dxa"/>
          </w:tcPr>
          <w:p w14:paraId="5290165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CB6706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791B1A76" w14:textId="77777777" w:rsidTr="007E273A">
        <w:trPr>
          <w:cantSplit/>
        </w:trPr>
        <w:tc>
          <w:tcPr>
            <w:tcW w:w="1975" w:type="dxa"/>
          </w:tcPr>
          <w:p w14:paraId="5AEEF0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1B9D35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FD31755" w14:textId="77777777" w:rsidR="0019297E" w:rsidRDefault="0019297E"/>
    <w:p w14:paraId="0032D21A" w14:textId="77777777" w:rsidR="0019297E" w:rsidRDefault="0019297E">
      <w:r>
        <w:rPr>
          <w:rFonts w:hint="cs"/>
          <w:cs/>
        </w:rPr>
        <w:tab/>
        <w:t>จากตารางที่ 4.11 แสดงผลการทดสอบการค้นคืนส่วนย่อยของเอกสารความรู้ (TC 010) พบว่าระบบค้นคืนส่วนย่อยของเอกสารที่มีความหมายสอดคล้องกับคำถามได้ถูกต้องตามลำดับคะแนนความคล้าย จึงสรุปว่าการทดสอบผ่านตามเกณฑ์ที่กำหนด</w:t>
      </w:r>
    </w:p>
    <w:p w14:paraId="38B2E818" w14:textId="77777777" w:rsidR="0019297E" w:rsidRDefault="0019297E"/>
    <w:p w14:paraId="427EA07C" w14:textId="77777777" w:rsidR="0019297E" w:rsidRDefault="0019297E">
      <w:pPr>
        <w:pStyle w:val="2"/>
        <w:pageBreakBefore/>
      </w:pPr>
      <w:bookmarkStart w:id="134" w:name="_Toc243075694"/>
      <w:r>
        <w:rPr>
          <w:rFonts w:hint="cs"/>
          <w:cs/>
        </w:rPr>
        <w:lastRenderedPageBreak/>
        <w:t>ผลการทดสอบการเปิดและแก้ไขคำสั่งซื้อจากบทสนทนา</w:t>
      </w:r>
      <w:bookmarkEnd w:id="134"/>
    </w:p>
    <w:p w14:paraId="0EDF8D04" w14:textId="77777777" w:rsidR="0019297E" w:rsidRDefault="0019297E">
      <w:r>
        <w:rPr>
          <w:rFonts w:hint="cs"/>
          <w:cs/>
        </w:rPr>
        <w:tab/>
        <w:t>การทดสอบในส่วนนี้มุ่งเน้นการตรวจสอบฟังก์ชันการเปิดคำสั่งซื้อสินค้าโดยตรงจากหน้าต่างสนทนาบนแอปพลิเคชัน การคำนวณยอดเงินรวม และการปรับปรุงสถานะคำสั่งซื้อ โดยมีรายละเอียดการทดสอบดังตารางที่ 4.12</w:t>
      </w:r>
    </w:p>
    <w:p w14:paraId="31318F5F" w14:textId="77777777" w:rsidR="0019297E" w:rsidRDefault="0019297E">
      <w:pPr>
        <w:pStyle w:val="ab"/>
        <w:keepNext/>
        <w:jc w:val="left"/>
      </w:pPr>
      <w:bookmarkStart w:id="135" w:name="_Toc243075736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12</w:t>
        </w:r>
      </w:fldSimple>
      <w:r>
        <w:rPr>
          <w:rFonts w:hint="cs"/>
          <w:cs/>
        </w:rPr>
        <w:t xml:space="preserve">  การทดสอบการเปิดและแก้ไขคำสั่งซื้อจากบทสนทนา</w:t>
      </w:r>
      <w:bookmarkEnd w:id="13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065"/>
        <w:gridCol w:w="6231"/>
      </w:tblGrid>
      <w:tr w:rsidR="0019297E" w14:paraId="278042CD" w14:textId="77777777" w:rsidTr="007E273A">
        <w:trPr>
          <w:cantSplit/>
          <w:tblHeader/>
        </w:trPr>
        <w:tc>
          <w:tcPr>
            <w:tcW w:w="2065" w:type="dxa"/>
          </w:tcPr>
          <w:p w14:paraId="5555FCD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231" w:type="dxa"/>
          </w:tcPr>
          <w:p w14:paraId="5ED188F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7570FF4" w14:textId="77777777" w:rsidTr="007E273A">
        <w:trPr>
          <w:cantSplit/>
        </w:trPr>
        <w:tc>
          <w:tcPr>
            <w:tcW w:w="2065" w:type="dxa"/>
          </w:tcPr>
          <w:p w14:paraId="7E8F687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231" w:type="dxa"/>
          </w:tcPr>
          <w:p w14:paraId="5EA8A88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011</w:t>
            </w:r>
          </w:p>
        </w:tc>
      </w:tr>
      <w:tr w:rsidR="0019297E" w14:paraId="72BAADC9" w14:textId="77777777" w:rsidTr="007E273A">
        <w:trPr>
          <w:cantSplit/>
        </w:trPr>
        <w:tc>
          <w:tcPr>
            <w:tcW w:w="2065" w:type="dxa"/>
          </w:tcPr>
          <w:p w14:paraId="320BB83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231" w:type="dxa"/>
          </w:tcPr>
          <w:p w14:paraId="06A7E9A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เจ้าหน้าที่เปิดคำสั่งซื้อจากบทสนทนาและแก้ไขสถานะ</w:t>
            </w:r>
          </w:p>
        </w:tc>
      </w:tr>
      <w:tr w:rsidR="0019297E" w14:paraId="1F134F53" w14:textId="77777777" w:rsidTr="007E273A">
        <w:trPr>
          <w:cantSplit/>
        </w:trPr>
        <w:tc>
          <w:tcPr>
            <w:tcW w:w="2065" w:type="dxa"/>
          </w:tcPr>
          <w:p w14:paraId="7EA9F23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231" w:type="dxa"/>
          </w:tcPr>
          <w:p w14:paraId="58BE7EC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มีบทสนทนาและสินค้า (ชุดทดสอบ </w:t>
            </w:r>
            <w:proofErr w:type="spellStart"/>
            <w:r>
              <w:rPr>
                <w:rFonts w:hint="cs"/>
                <w:cs/>
              </w:rPr>
              <w:t>ChatOrderTest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order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form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sheet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ของแอปพลิเคชัน)</w:t>
            </w:r>
          </w:p>
        </w:tc>
      </w:tr>
      <w:tr w:rsidR="0019297E" w14:paraId="0CB6DCD6" w14:textId="77777777" w:rsidTr="007E273A">
        <w:trPr>
          <w:cantSplit/>
        </w:trPr>
        <w:tc>
          <w:tcPr>
            <w:tcW w:w="2065" w:type="dxa"/>
          </w:tcPr>
          <w:p w14:paraId="42D6D64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231" w:type="dxa"/>
          </w:tcPr>
          <w:p w14:paraId="46E650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สินค้าราคา 120 บาท จำนวน 2 ชิ้น ที่อยู่จัดส่ง และราคาที่ไม่ถูกต้อง</w:t>
            </w:r>
          </w:p>
        </w:tc>
      </w:tr>
      <w:tr w:rsidR="0019297E" w14:paraId="5C4D9586" w14:textId="77777777" w:rsidTr="007E273A">
        <w:trPr>
          <w:cantSplit/>
        </w:trPr>
        <w:tc>
          <w:tcPr>
            <w:tcW w:w="2065" w:type="dxa"/>
          </w:tcPr>
          <w:p w14:paraId="5E42A3B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231" w:type="dxa"/>
          </w:tcPr>
          <w:p w14:paraId="3D901A4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เลือกสินค้าจากแคตตาล็อกและกรอกจำนวน 2) บันทึกคำสั่งซื้อ 3) เปลี่ยนสถานะ 4) กรอกราคาไม่ถูกต้อง</w:t>
            </w:r>
          </w:p>
        </w:tc>
      </w:tr>
      <w:tr w:rsidR="0019297E" w14:paraId="5F681AB0" w14:textId="77777777" w:rsidTr="007E273A">
        <w:trPr>
          <w:cantSplit/>
        </w:trPr>
        <w:tc>
          <w:tcPr>
            <w:tcW w:w="2065" w:type="dxa"/>
          </w:tcPr>
          <w:p w14:paraId="276E0D3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43FD16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แอปพลิเคชันคำนวณยอดรวม 240 บาท ระบบสร้างเลขที่คำสั่งซื้อให้อัตโนมัติ เปลี่ยนสถานะได้ และราคาไม่ถูกต้องต้องแสดงข้อผิดพลาดโดยไม่ส่งข้อมูล</w:t>
            </w:r>
          </w:p>
        </w:tc>
      </w:tr>
      <w:tr w:rsidR="0019297E" w14:paraId="3EA9E509" w14:textId="77777777" w:rsidTr="007E273A">
        <w:trPr>
          <w:cantSplit/>
        </w:trPr>
        <w:tc>
          <w:tcPr>
            <w:tcW w:w="2065" w:type="dxa"/>
          </w:tcPr>
          <w:p w14:paraId="37D4BAE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231" w:type="dxa"/>
          </w:tcPr>
          <w:p w14:paraId="771368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129E553B" w14:textId="77777777" w:rsidTr="007E273A">
        <w:trPr>
          <w:cantSplit/>
        </w:trPr>
        <w:tc>
          <w:tcPr>
            <w:tcW w:w="2065" w:type="dxa"/>
          </w:tcPr>
          <w:p w14:paraId="16C4578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231" w:type="dxa"/>
          </w:tcPr>
          <w:p w14:paraId="055E6D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5F386E15" w14:textId="77777777" w:rsidR="0019297E" w:rsidRDefault="0019297E"/>
    <w:p w14:paraId="12E3F792" w14:textId="77777777" w:rsidR="0019297E" w:rsidRDefault="0019297E">
      <w:r>
        <w:rPr>
          <w:rFonts w:hint="cs"/>
          <w:cs/>
        </w:rPr>
        <w:tab/>
        <w:t>จากตารางที่ 4.12 แสดงผลการทดสอบการเปิดและแก้ไขคำสั่งซื้อจากบทสนทนา (TC 011) พบว่าระบบคำนวณยอดเงินได้อย่างแม่นยำ สร้างรหัสคำสั่งซื้ออัตโนมัติ และแจ้งเตือนข้อผิดพลาดเมื่อข้อมูลไม่ถูกต้อง จึงสรุปว่าการทดสอบผ่านตามเกณฑ์ที่กำหนด</w:t>
      </w:r>
    </w:p>
    <w:p w14:paraId="4E9D4AA5" w14:textId="77777777" w:rsidR="0019297E" w:rsidRDefault="0019297E"/>
    <w:p w14:paraId="03457509" w14:textId="77777777" w:rsidR="0019297E" w:rsidRDefault="0019297E">
      <w:pPr>
        <w:pStyle w:val="2"/>
        <w:pageBreakBefore/>
      </w:pPr>
      <w:bookmarkStart w:id="136" w:name="_Toc243075695"/>
      <w:r>
        <w:rPr>
          <w:rFonts w:hint="cs"/>
          <w:cs/>
        </w:rPr>
        <w:lastRenderedPageBreak/>
        <w:t>ผลการทดสอบการแยกข้อมูลระหว่างร้านค้า</w:t>
      </w:r>
      <w:bookmarkEnd w:id="136"/>
    </w:p>
    <w:p w14:paraId="1AA78CA0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การทดสอบในส่วนนี้เป็นการตรวจสอบความปลอดภัยของสถาปัตยกรรม 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โดยระบบต้องแยกข้อมูลของแต่ละร้านค้าออกจากกันอย่างเด็ดขาด และป้องกันไม่ให้ผู้ใช้ร้านหนึ่งเข้าถึงข้อมูลของอีกร้านหนึ่งได้ โดยมีรายละเอียดการทดสอบดังตารางที่ 4.13</w:t>
      </w:r>
    </w:p>
    <w:p w14:paraId="28CA8C01" w14:textId="77777777" w:rsidR="0019297E" w:rsidRDefault="0019297E">
      <w:pPr>
        <w:pStyle w:val="ab"/>
        <w:keepNext/>
        <w:jc w:val="left"/>
      </w:pPr>
      <w:bookmarkStart w:id="137" w:name="_Toc24307573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13</w:t>
        </w:r>
      </w:fldSimple>
      <w:r>
        <w:rPr>
          <w:rFonts w:hint="cs"/>
          <w:cs/>
        </w:rPr>
        <w:t xml:space="preserve">  การทดสอบการแยกข้อมูลระหว่างร้านค้า</w:t>
      </w:r>
      <w:bookmarkEnd w:id="137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85"/>
        <w:gridCol w:w="6411"/>
      </w:tblGrid>
      <w:tr w:rsidR="0019297E" w14:paraId="278B3E88" w14:textId="77777777" w:rsidTr="007E273A">
        <w:trPr>
          <w:cantSplit/>
          <w:tblHeader/>
        </w:trPr>
        <w:tc>
          <w:tcPr>
            <w:tcW w:w="1885" w:type="dxa"/>
          </w:tcPr>
          <w:p w14:paraId="7D69BD7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411" w:type="dxa"/>
          </w:tcPr>
          <w:p w14:paraId="5C96FD96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1A3D982" w14:textId="77777777" w:rsidTr="007E273A">
        <w:trPr>
          <w:cantSplit/>
        </w:trPr>
        <w:tc>
          <w:tcPr>
            <w:tcW w:w="1885" w:type="dxa"/>
          </w:tcPr>
          <w:p w14:paraId="23EAB57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411" w:type="dxa"/>
          </w:tcPr>
          <w:p w14:paraId="7E4113D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012</w:t>
            </w:r>
          </w:p>
        </w:tc>
      </w:tr>
      <w:tr w:rsidR="0019297E" w14:paraId="74B61804" w14:textId="77777777" w:rsidTr="007E273A">
        <w:trPr>
          <w:cantSplit/>
        </w:trPr>
        <w:tc>
          <w:tcPr>
            <w:tcW w:w="1885" w:type="dxa"/>
          </w:tcPr>
          <w:p w14:paraId="25DC0A0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411" w:type="dxa"/>
          </w:tcPr>
          <w:p w14:paraId="057857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ผู้ใช้ของร้านหนึ่งพยายามเข้าถึงหรืออ้างอิงข้อมูลของร้านอื่น</w:t>
            </w:r>
          </w:p>
        </w:tc>
      </w:tr>
      <w:tr w:rsidR="0019297E" w14:paraId="76A986C9" w14:textId="77777777" w:rsidTr="007E273A">
        <w:trPr>
          <w:cantSplit/>
        </w:trPr>
        <w:tc>
          <w:tcPr>
            <w:tcW w:w="1885" w:type="dxa"/>
          </w:tcPr>
          <w:p w14:paraId="08C43F2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411" w:type="dxa"/>
          </w:tcPr>
          <w:p w14:paraId="6BB76BA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มีร้านค้า 2 ร้าน (ชุดทดสอบ </w:t>
            </w:r>
            <w:proofErr w:type="spellStart"/>
            <w:r>
              <w:rPr>
                <w:rFonts w:hint="cs"/>
                <w:cs/>
              </w:rPr>
              <w:t>ChatOrderCrossTenantTest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MobilePeripheralTest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128134C" w14:textId="77777777" w:rsidTr="007E273A">
        <w:trPr>
          <w:cantSplit/>
        </w:trPr>
        <w:tc>
          <w:tcPr>
            <w:tcW w:w="1885" w:type="dxa"/>
          </w:tcPr>
          <w:p w14:paraId="60A4B1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411" w:type="dxa"/>
          </w:tcPr>
          <w:p w14:paraId="294B848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รหัสสินค้า รหัสลูกค้า และรหัสคำสั่งซื้อของร้านอื่น</w:t>
            </w:r>
          </w:p>
        </w:tc>
      </w:tr>
      <w:tr w:rsidR="0019297E" w14:paraId="679B8432" w14:textId="77777777" w:rsidTr="007E273A">
        <w:trPr>
          <w:cantSplit/>
        </w:trPr>
        <w:tc>
          <w:tcPr>
            <w:tcW w:w="1885" w:type="dxa"/>
          </w:tcPr>
          <w:p w14:paraId="097925C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411" w:type="dxa"/>
          </w:tcPr>
          <w:p w14:paraId="07ABDF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เปิดคำสั่งซื้อโดยใช้รหัสสินค้าของร้านอื่น 2) ดูข้อมูลลูกค้าของร้านอื่น</w:t>
            </w:r>
            <w:r>
              <w:rPr>
                <w:rFonts w:hint="cs"/>
                <w:cs/>
              </w:rPr>
              <w:br/>
              <w:t>3) แก้ไขคำสั่งซื้อของร้านอื่น</w:t>
            </w:r>
          </w:p>
        </w:tc>
      </w:tr>
      <w:tr w:rsidR="0019297E" w14:paraId="29A1DBC9" w14:textId="77777777" w:rsidTr="007E273A">
        <w:trPr>
          <w:cantSplit/>
        </w:trPr>
        <w:tc>
          <w:tcPr>
            <w:tcW w:w="1885" w:type="dxa"/>
          </w:tcPr>
          <w:p w14:paraId="542B6D7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21147A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ระบบต้องปฏิเสธทุกคำขอ และไม่เปิดเผยชื่อหรือราคาสินค้าของร้านอื่น</w:t>
            </w:r>
          </w:p>
        </w:tc>
      </w:tr>
      <w:tr w:rsidR="0019297E" w14:paraId="697EE11B" w14:textId="77777777" w:rsidTr="007E273A">
        <w:trPr>
          <w:cantSplit/>
        </w:trPr>
        <w:tc>
          <w:tcPr>
            <w:tcW w:w="1885" w:type="dxa"/>
          </w:tcPr>
          <w:p w14:paraId="41798A4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411" w:type="dxa"/>
          </w:tcPr>
          <w:p w14:paraId="6EB9D0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693B1292" w14:textId="77777777" w:rsidTr="007E273A">
        <w:trPr>
          <w:cantSplit/>
        </w:trPr>
        <w:tc>
          <w:tcPr>
            <w:tcW w:w="1885" w:type="dxa"/>
          </w:tcPr>
          <w:p w14:paraId="438EC97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411" w:type="dxa"/>
          </w:tcPr>
          <w:p w14:paraId="57D388F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1A4461E1" w14:textId="77777777" w:rsidR="0019297E" w:rsidRDefault="0019297E"/>
    <w:p w14:paraId="4C6BAB5C" w14:textId="77777777" w:rsidR="0019297E" w:rsidRDefault="0019297E">
      <w:r>
        <w:rPr>
          <w:rFonts w:hint="cs"/>
          <w:cs/>
        </w:rPr>
        <w:tab/>
        <w:t>จากตารางที่ 4.13 แสดงผลการทดสอบการแยกข้อมูลระหว่างร้านค้า (TC 012) พบว่าระบบปฏิเสธคำขอที่พยายามเข้าถึงข้อมูลข้ามร้านค้าในทุกกรณี รักษาความปลอดภัยของข้อมูลได้อย่างสมบูรณ์ จึงสรุปว่าการทดสอบผ่านตามเกณฑ์ที่กำหนด</w:t>
      </w:r>
    </w:p>
    <w:p w14:paraId="5999D238" w14:textId="77777777" w:rsidR="0019297E" w:rsidRDefault="0019297E"/>
    <w:p w14:paraId="7D229A76" w14:textId="77777777" w:rsidR="0019297E" w:rsidRDefault="0019297E">
      <w:pPr>
        <w:pStyle w:val="2"/>
        <w:pageBreakBefore/>
      </w:pPr>
      <w:bookmarkStart w:id="138" w:name="_Toc243075696"/>
      <w:r>
        <w:rPr>
          <w:rFonts w:hint="cs"/>
          <w:cs/>
        </w:rPr>
        <w:lastRenderedPageBreak/>
        <w:t>ผลการทดสอบการควบคุมสิทธิ์ตามบทบาท</w:t>
      </w:r>
      <w:bookmarkEnd w:id="138"/>
    </w:p>
    <w:p w14:paraId="338CA531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การทดสอบในส่วนนี้เป็นการตรวจสอบการทำงานของระบบควบคุมสิทธิ์ตามบทบาท (RBAC) เพื่อให้มั่นใจว่าสมาชิกแต่ละบทบาทสามารถใช้งานได้เฉพาะฟังก์ชันที่ได้รับอนุญาตเท่านั้น โดยมีรายละเอียดการทดสอบดังตารางที่ 4.14</w:t>
      </w:r>
    </w:p>
    <w:p w14:paraId="35AA1A40" w14:textId="77777777" w:rsidR="0019297E" w:rsidRDefault="0019297E">
      <w:pPr>
        <w:pStyle w:val="ab"/>
        <w:keepNext/>
        <w:jc w:val="left"/>
      </w:pPr>
      <w:bookmarkStart w:id="139" w:name="_Toc243075738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14</w:t>
        </w:r>
      </w:fldSimple>
      <w:r>
        <w:rPr>
          <w:rFonts w:hint="cs"/>
          <w:cs/>
        </w:rPr>
        <w:t xml:space="preserve">  การทดสอบการควบคุมสิทธิ์ตามบทบาท</w:t>
      </w:r>
      <w:bookmarkEnd w:id="139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1958F219" w14:textId="77777777" w:rsidTr="007E273A">
        <w:trPr>
          <w:cantSplit/>
          <w:tblHeader/>
        </w:trPr>
        <w:tc>
          <w:tcPr>
            <w:tcW w:w="1975" w:type="dxa"/>
          </w:tcPr>
          <w:p w14:paraId="59BDCDB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618A7FE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7BB598F5" w14:textId="77777777" w:rsidTr="007E273A">
        <w:trPr>
          <w:cantSplit/>
        </w:trPr>
        <w:tc>
          <w:tcPr>
            <w:tcW w:w="1975" w:type="dxa"/>
          </w:tcPr>
          <w:p w14:paraId="044C594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0009315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013</w:t>
            </w:r>
          </w:p>
        </w:tc>
      </w:tr>
      <w:tr w:rsidR="0019297E" w14:paraId="34B611B7" w14:textId="77777777" w:rsidTr="007E273A">
        <w:trPr>
          <w:cantSplit/>
        </w:trPr>
        <w:tc>
          <w:tcPr>
            <w:tcW w:w="1975" w:type="dxa"/>
          </w:tcPr>
          <w:p w14:paraId="00B9F97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79A471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สมาชิกที่ไม่มีสิทธิ์พยายามใช้งานฟังก์ชันที่ต้องใช้สิทธิ์</w:t>
            </w:r>
          </w:p>
        </w:tc>
      </w:tr>
      <w:tr w:rsidR="0019297E" w14:paraId="78DFA24F" w14:textId="77777777" w:rsidTr="007E273A">
        <w:trPr>
          <w:cantSplit/>
        </w:trPr>
        <w:tc>
          <w:tcPr>
            <w:tcW w:w="1975" w:type="dxa"/>
          </w:tcPr>
          <w:p w14:paraId="47D262D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6D267E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มีบทบาทที่กำหนดสิทธิ์ต่างกัน (ชุดทดสอบ </w:t>
            </w:r>
            <w:proofErr w:type="spellStart"/>
            <w:r>
              <w:rPr>
                <w:rFonts w:hint="cs"/>
                <w:cs/>
              </w:rPr>
              <w:t>PermissionEnforcementTest</w:t>
            </w:r>
            <w:proofErr w:type="spellEnd"/>
            <w:r>
              <w:rPr>
                <w:rFonts w:hint="cs"/>
                <w:cs/>
              </w:rPr>
              <w:t>)</w:t>
            </w:r>
          </w:p>
        </w:tc>
      </w:tr>
      <w:tr w:rsidR="0019297E" w14:paraId="5204BA43" w14:textId="77777777" w:rsidTr="007E273A">
        <w:trPr>
          <w:cantSplit/>
        </w:trPr>
        <w:tc>
          <w:tcPr>
            <w:tcW w:w="1975" w:type="dxa"/>
          </w:tcPr>
          <w:p w14:paraId="36629FA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00943D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สมาชิกที่ไม่มีสิทธิ์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</w:p>
        </w:tc>
      </w:tr>
      <w:tr w:rsidR="0019297E" w14:paraId="111DE5F7" w14:textId="77777777" w:rsidTr="007E273A">
        <w:trPr>
          <w:cantSplit/>
        </w:trPr>
        <w:tc>
          <w:tcPr>
            <w:tcW w:w="1975" w:type="dxa"/>
          </w:tcPr>
          <w:p w14:paraId="1A6A835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033E891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1) ตอบข้อความโดยไม่มีสิทธิ์ </w:t>
            </w:r>
            <w:proofErr w:type="spellStart"/>
            <w:r>
              <w:rPr>
                <w:rFonts w:hint="cs"/>
                <w:cs/>
              </w:rPr>
              <w:t>reply</w:t>
            </w:r>
            <w:proofErr w:type="spellEnd"/>
            <w:r>
              <w:rPr>
                <w:rFonts w:hint="cs"/>
                <w:cs/>
              </w:rPr>
              <w:t xml:space="preserve"> 2) ดูรายงานโดยไม่มีสิทธิ์ </w:t>
            </w:r>
            <w:proofErr w:type="spellStart"/>
            <w:r>
              <w:rPr>
                <w:rFonts w:hint="cs"/>
                <w:cs/>
              </w:rPr>
              <w:t>reports</w:t>
            </w:r>
            <w:proofErr w:type="spellEnd"/>
            <w:r>
              <w:rPr>
                <w:rFonts w:hint="cs"/>
                <w:cs/>
              </w:rPr>
              <w:t xml:space="preserve"> 3) เชื่อมต่อช่องทางโดยไม่มีสิทธิ์ </w:t>
            </w:r>
            <w:proofErr w:type="spellStart"/>
            <w:r>
              <w:rPr>
                <w:rFonts w:hint="cs"/>
                <w:cs/>
              </w:rPr>
              <w:t>channels</w:t>
            </w:r>
            <w:proofErr w:type="spellEnd"/>
            <w:r>
              <w:rPr>
                <w:rFonts w:hint="cs"/>
                <w:cs/>
              </w:rPr>
              <w:t xml:space="preserve"> 4) เรียก </w:t>
            </w:r>
            <w:proofErr w:type="spellStart"/>
            <w:r>
              <w:rPr>
                <w:rFonts w:hint="cs"/>
                <w:cs/>
              </w:rPr>
              <w:t>mobile</w:t>
            </w:r>
            <w:proofErr w:type="spellEnd"/>
            <w:r>
              <w:rPr>
                <w:rFonts w:hint="cs"/>
                <w:cs/>
              </w:rPr>
              <w:t>/</w:t>
            </w:r>
            <w:proofErr w:type="spellStart"/>
            <w:r>
              <w:rPr>
                <w:rFonts w:hint="cs"/>
                <w:cs/>
              </w:rPr>
              <w:t>me</w:t>
            </w:r>
            <w:proofErr w:type="spellEnd"/>
          </w:p>
        </w:tc>
      </w:tr>
      <w:tr w:rsidR="0019297E" w14:paraId="41DA54E1" w14:textId="77777777" w:rsidTr="007E273A">
        <w:trPr>
          <w:cantSplit/>
        </w:trPr>
        <w:tc>
          <w:tcPr>
            <w:tcW w:w="1975" w:type="dxa"/>
          </w:tcPr>
          <w:p w14:paraId="430BE77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3ABB633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ถึง 3 ถูกปฏิเสธ และขั้นตอนที่ 4 คืนรายการสิทธิ์ให้แอปพลิเคชันซ่อนเมนูที่ใช้ไม่ได้</w:t>
            </w:r>
          </w:p>
        </w:tc>
      </w:tr>
      <w:tr w:rsidR="0019297E" w14:paraId="15D2834B" w14:textId="77777777" w:rsidTr="007E273A">
        <w:trPr>
          <w:cantSplit/>
        </w:trPr>
        <w:tc>
          <w:tcPr>
            <w:tcW w:w="1975" w:type="dxa"/>
          </w:tcPr>
          <w:p w14:paraId="6FF7070A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2D5F98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48535510" w14:textId="77777777" w:rsidTr="007E273A">
        <w:trPr>
          <w:cantSplit/>
        </w:trPr>
        <w:tc>
          <w:tcPr>
            <w:tcW w:w="1975" w:type="dxa"/>
          </w:tcPr>
          <w:p w14:paraId="4803803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495B22D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3FF315F0" w14:textId="77777777" w:rsidR="0019297E" w:rsidRDefault="0019297E"/>
    <w:p w14:paraId="6B9D6AD5" w14:textId="77777777" w:rsidR="0019297E" w:rsidRDefault="0019297E">
      <w:r>
        <w:rPr>
          <w:rFonts w:hint="cs"/>
          <w:cs/>
        </w:rPr>
        <w:tab/>
        <w:t>จากตารางที่ 4.14 แสดงผลการทดสอบการควบคุมสิทธิ์ตามบทบาท (TC 013) พบว่าระบบปฏิเสธการเข้าถึงฟังก์ชันที่ไม่ได้รับอนุญาต และซ่อนเมนูที่ไม่มีสิทธิ์ใช้งานบนแอปพลิเคชันได้อย่างถูกต้อง จึงสรุปว่าการทดสอบผ่านตามเกณฑ์ที่กำหนด</w:t>
      </w:r>
    </w:p>
    <w:p w14:paraId="111854A2" w14:textId="77777777" w:rsidR="0019297E" w:rsidRDefault="0019297E"/>
    <w:p w14:paraId="6D738A03" w14:textId="77777777" w:rsidR="0019297E" w:rsidRDefault="0019297E">
      <w:pPr>
        <w:pStyle w:val="2"/>
        <w:pageBreakBefore/>
      </w:pPr>
      <w:bookmarkStart w:id="140" w:name="_Toc243075697"/>
      <w:r>
        <w:rPr>
          <w:rFonts w:hint="cs"/>
          <w:cs/>
        </w:rPr>
        <w:lastRenderedPageBreak/>
        <w:t>ผลการทดสอบการรับเหตุการณ์แบบเรียลไทม์บนแอปพลิเคชัน</w:t>
      </w:r>
      <w:bookmarkEnd w:id="140"/>
    </w:p>
    <w:p w14:paraId="04829A04" w14:textId="77777777" w:rsidR="0019297E" w:rsidRDefault="0019297E">
      <w:r>
        <w:rPr>
          <w:rFonts w:hint="cs"/>
          <w:cs/>
        </w:rPr>
        <w:tab/>
        <w:t xml:space="preserve">การทดสอบในส่วนนี้เป็นการตรวจสอบการทำงานของการรับข้อมูลแบบเรียลไทม์ผ่าน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บนแอปพลิเคชันสมาร์ตโฟน เมื่อมีข้อความใหม่เข้ามาจากลูกค้าหรือเจ้าหน้าที่คนอื่น โดยมีรายละเอียดการทดสอบดังตารางที่ 4.15</w:t>
      </w:r>
    </w:p>
    <w:p w14:paraId="215B47EC" w14:textId="77777777" w:rsidR="0019297E" w:rsidRDefault="0019297E">
      <w:pPr>
        <w:pStyle w:val="ab"/>
        <w:keepNext/>
        <w:jc w:val="left"/>
      </w:pPr>
      <w:bookmarkStart w:id="141" w:name="_Toc243075739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15</w:t>
        </w:r>
      </w:fldSimple>
      <w:r>
        <w:rPr>
          <w:rFonts w:hint="cs"/>
          <w:cs/>
        </w:rPr>
        <w:t xml:space="preserve">  การทดสอบการรับเหตุการณ์แบบเรียลไทม์บนแอปพลิเคชัน</w:t>
      </w:r>
      <w:bookmarkEnd w:id="141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580EFE94" w14:textId="77777777" w:rsidTr="007E273A">
        <w:trPr>
          <w:cantSplit/>
          <w:tblHeader/>
        </w:trPr>
        <w:tc>
          <w:tcPr>
            <w:tcW w:w="1975" w:type="dxa"/>
          </w:tcPr>
          <w:p w14:paraId="45E2F29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2E824E9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1C3DA006" w14:textId="77777777" w:rsidTr="007E273A">
        <w:trPr>
          <w:cantSplit/>
        </w:trPr>
        <w:tc>
          <w:tcPr>
            <w:tcW w:w="1975" w:type="dxa"/>
          </w:tcPr>
          <w:p w14:paraId="5249654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64BF5C1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014</w:t>
            </w:r>
          </w:p>
        </w:tc>
      </w:tr>
      <w:tr w:rsidR="0019297E" w14:paraId="58CB37F0" w14:textId="77777777" w:rsidTr="007E273A">
        <w:trPr>
          <w:cantSplit/>
        </w:trPr>
        <w:tc>
          <w:tcPr>
            <w:tcW w:w="1975" w:type="dxa"/>
          </w:tcPr>
          <w:p w14:paraId="0330D7B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03CFDFD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แอปพลิเคชันได้รับเหตุการณ์ </w:t>
            </w:r>
            <w:proofErr w:type="spellStart"/>
            <w:r>
              <w:rPr>
                <w:rFonts w:hint="cs"/>
                <w:cs/>
              </w:rPr>
              <w:t>MessageReceived</w:t>
            </w:r>
            <w:proofErr w:type="spellEnd"/>
            <w:r>
              <w:rPr>
                <w:rFonts w:hint="cs"/>
                <w:cs/>
              </w:rPr>
              <w:t xml:space="preserve"> ขณะเปิดกล่องข้อความ</w:t>
            </w:r>
          </w:p>
        </w:tc>
      </w:tr>
      <w:tr w:rsidR="0019297E" w14:paraId="0AD51E45" w14:textId="77777777" w:rsidTr="007E273A">
        <w:trPr>
          <w:cantSplit/>
        </w:trPr>
        <w:tc>
          <w:tcPr>
            <w:tcW w:w="1975" w:type="dxa"/>
          </w:tcPr>
          <w:p w14:paraId="072DD43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0431F0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realtime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receive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205A5F2A" w14:textId="77777777" w:rsidTr="007E273A">
        <w:trPr>
          <w:cantSplit/>
        </w:trPr>
        <w:tc>
          <w:tcPr>
            <w:tcW w:w="1975" w:type="dxa"/>
          </w:tcPr>
          <w:p w14:paraId="2CF6E41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1699ABA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เหตุการณ์ข้อความจากลูกค้า เหตุการณ์ข้อความที่เจ้าหน้าที่ตอบเอง และเหตุการณ์ของบทสนทนาที่ไม่รู้จัก</w:t>
            </w:r>
          </w:p>
        </w:tc>
      </w:tr>
      <w:tr w:rsidR="0019297E" w14:paraId="2DC95738" w14:textId="77777777" w:rsidTr="007E273A">
        <w:trPr>
          <w:cantSplit/>
        </w:trPr>
        <w:tc>
          <w:tcPr>
            <w:tcW w:w="1975" w:type="dxa"/>
          </w:tcPr>
          <w:p w14:paraId="460184A8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434AF5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ส่งเหตุการณ์ข้อความจากลูกค้า 2) ส่งเหตุการณ์ข้อความของเจ้าหน้าที่ 3) ส่งเหตุการณ์ของบทสนทนาที่ไม่รู้จัก</w:t>
            </w:r>
          </w:p>
        </w:tc>
      </w:tr>
      <w:tr w:rsidR="0019297E" w14:paraId="39635167" w14:textId="77777777" w:rsidTr="007E273A">
        <w:trPr>
          <w:cantSplit/>
        </w:trPr>
        <w:tc>
          <w:tcPr>
            <w:tcW w:w="1975" w:type="dxa"/>
          </w:tcPr>
          <w:p w14:paraId="2023DC2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1AC2AC9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ขั้นตอนที่ 1 บทสนทนาเลื่อนขึ้นบนสุดและจำนวนที่ยังไม่อ่านเพิ่มขึ้น ขั้นตอนที่ 2 ปรับข้อความล่าสุดโดยไม่เพิ่มจำนวนที่ยังไม่อ่าน ขั้นตอนที่ 3 ไม่เกิดข้อผิดพลาด</w:t>
            </w:r>
          </w:p>
        </w:tc>
      </w:tr>
      <w:tr w:rsidR="0019297E" w14:paraId="4EF6FDC6" w14:textId="77777777" w:rsidTr="007E273A">
        <w:trPr>
          <w:cantSplit/>
        </w:trPr>
        <w:tc>
          <w:tcPr>
            <w:tcW w:w="1975" w:type="dxa"/>
          </w:tcPr>
          <w:p w14:paraId="3236B9A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87C2D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413DBED4" w14:textId="77777777" w:rsidTr="007E273A">
        <w:trPr>
          <w:cantSplit/>
        </w:trPr>
        <w:tc>
          <w:tcPr>
            <w:tcW w:w="1975" w:type="dxa"/>
          </w:tcPr>
          <w:p w14:paraId="7472742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65DF43E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78CE9BC9" w14:textId="77777777" w:rsidR="0019297E" w:rsidRDefault="0019297E"/>
    <w:p w14:paraId="293B66E1" w14:textId="77777777" w:rsidR="0019297E" w:rsidRDefault="0019297E">
      <w:r>
        <w:rPr>
          <w:rFonts w:hint="cs"/>
          <w:cs/>
        </w:rPr>
        <w:tab/>
        <w:t>จากตารางที่ 4.15 แสดงผลการทดสอบการรับเหตุการณ์แบบเรียลไทม์บนแอปพลิเคชัน (TC 014) พบว่าแอปพลิเค</w:t>
      </w:r>
      <w:proofErr w:type="spellStart"/>
      <w:r>
        <w:rPr>
          <w:rFonts w:hint="cs"/>
          <w:cs/>
        </w:rPr>
        <w:t>ชั</w:t>
      </w:r>
      <w:proofErr w:type="spellEnd"/>
      <w:r>
        <w:rPr>
          <w:rFonts w:hint="cs"/>
          <w:cs/>
        </w:rPr>
        <w:t>นอ</w:t>
      </w:r>
      <w:proofErr w:type="spellStart"/>
      <w:r>
        <w:rPr>
          <w:rFonts w:hint="cs"/>
          <w:cs/>
        </w:rPr>
        <w:t>ัป</w:t>
      </w:r>
      <w:proofErr w:type="spellEnd"/>
      <w:r>
        <w:rPr>
          <w:rFonts w:hint="cs"/>
          <w:cs/>
        </w:rPr>
        <w:t>เดตรายการบทสนทนาและปรับตำแหน่งขึ้นสู่ด้านบนสุดได้ทันทีโดยไม่ต้องโหลดข้อมูลซ้ำ จึงสรุปว่าการทดสอบผ่านตามเกณฑ์ที่กำหนด</w:t>
      </w:r>
    </w:p>
    <w:p w14:paraId="66E69F20" w14:textId="77777777" w:rsidR="0019297E" w:rsidRDefault="0019297E"/>
    <w:p w14:paraId="38738337" w14:textId="77777777" w:rsidR="0019297E" w:rsidRDefault="0019297E">
      <w:pPr>
        <w:pStyle w:val="2"/>
        <w:pageBreakBefore/>
      </w:pPr>
      <w:bookmarkStart w:id="142" w:name="_Toc243075698"/>
      <w:r>
        <w:rPr>
          <w:rFonts w:hint="cs"/>
          <w:cs/>
        </w:rPr>
        <w:lastRenderedPageBreak/>
        <w:t>ผลการทดสอบการตอบกลับโดยอ้างอิงข้อความและการส่งไฟล์</w:t>
      </w:r>
      <w:bookmarkEnd w:id="142"/>
    </w:p>
    <w:p w14:paraId="427DA0BC" w14:textId="77777777" w:rsidR="0019297E" w:rsidRDefault="0019297E">
      <w:r>
        <w:rPr>
          <w:rFonts w:hint="cs"/>
          <w:cs/>
        </w:rPr>
        <w:tab/>
        <w:t>การทดสอบในส่วนนี้เป็นการตรวจสอบความสามารถในการตอบกลับข้อความโดยอ้างอิงถึงข้อความเดิม (</w:t>
      </w:r>
      <w:proofErr w:type="spellStart"/>
      <w:r>
        <w:rPr>
          <w:rFonts w:hint="cs"/>
          <w:cs/>
        </w:rPr>
        <w:t>Quoted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และการแนบไฟล์รูปภาพส่งไปยังลูกค้าจากหน้าต่างสนทนา โดยมีรายละเอียดการทดสอบดังตารางที่ 4.16</w:t>
      </w:r>
    </w:p>
    <w:p w14:paraId="688C1846" w14:textId="77777777" w:rsidR="0019297E" w:rsidRDefault="0019297E">
      <w:pPr>
        <w:pStyle w:val="ab"/>
        <w:keepNext/>
        <w:jc w:val="left"/>
      </w:pPr>
      <w:bookmarkStart w:id="143" w:name="_Toc243075740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16</w:t>
        </w:r>
      </w:fldSimple>
      <w:r>
        <w:rPr>
          <w:rFonts w:hint="cs"/>
          <w:cs/>
        </w:rPr>
        <w:t xml:space="preserve">  การทดสอบการตอบกลับโดยอ้างอิงข้อความและการส่งไฟล์</w:t>
      </w:r>
      <w:bookmarkEnd w:id="143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2155"/>
        <w:gridCol w:w="6141"/>
      </w:tblGrid>
      <w:tr w:rsidR="0019297E" w14:paraId="0F685CC6" w14:textId="77777777" w:rsidTr="007E273A">
        <w:trPr>
          <w:cantSplit/>
          <w:tblHeader/>
        </w:trPr>
        <w:tc>
          <w:tcPr>
            <w:tcW w:w="2155" w:type="dxa"/>
          </w:tcPr>
          <w:p w14:paraId="618C164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141" w:type="dxa"/>
          </w:tcPr>
          <w:p w14:paraId="5640CF9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02AF5518" w14:textId="77777777" w:rsidTr="007E273A">
        <w:trPr>
          <w:cantSplit/>
        </w:trPr>
        <w:tc>
          <w:tcPr>
            <w:tcW w:w="2155" w:type="dxa"/>
          </w:tcPr>
          <w:p w14:paraId="31BBE30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141" w:type="dxa"/>
          </w:tcPr>
          <w:p w14:paraId="10009DB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015</w:t>
            </w:r>
          </w:p>
        </w:tc>
      </w:tr>
      <w:tr w:rsidR="0019297E" w14:paraId="101C0ED2" w14:textId="77777777" w:rsidTr="007E273A">
        <w:trPr>
          <w:cantSplit/>
        </w:trPr>
        <w:tc>
          <w:tcPr>
            <w:tcW w:w="2155" w:type="dxa"/>
          </w:tcPr>
          <w:p w14:paraId="1B602481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141" w:type="dxa"/>
          </w:tcPr>
          <w:p w14:paraId="526537D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เจ้าหน้าที่กดค้างที่ข้อความเพื่อตอบกลับโดยอ้างอิง และแนบไฟล์ส่งให้ลูกค้า</w:t>
            </w:r>
          </w:p>
        </w:tc>
      </w:tr>
      <w:tr w:rsidR="0019297E" w14:paraId="66C06165" w14:textId="77777777" w:rsidTr="007E273A">
        <w:trPr>
          <w:cantSplit/>
        </w:trPr>
        <w:tc>
          <w:tcPr>
            <w:tcW w:w="2155" w:type="dxa"/>
          </w:tcPr>
          <w:p w14:paraId="1F714E5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141" w:type="dxa"/>
          </w:tcPr>
          <w:p w14:paraId="58D7B82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ชุดทดสอบแอปพลิเคชัน </w:t>
            </w:r>
            <w:proofErr w:type="spellStart"/>
            <w:r>
              <w:rPr>
                <w:rFonts w:hint="cs"/>
                <w:cs/>
              </w:rPr>
              <w:t>thread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และ </w:t>
            </w:r>
            <w:proofErr w:type="spellStart"/>
            <w:r>
              <w:rPr>
                <w:rFonts w:hint="cs"/>
                <w:cs/>
              </w:rPr>
              <w:t>api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client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>_</w:t>
            </w:r>
            <w:proofErr w:type="spellStart"/>
            <w:r>
              <w:rPr>
                <w:rFonts w:hint="cs"/>
                <w:cs/>
              </w:rPr>
              <w:t>test</w:t>
            </w:r>
            <w:proofErr w:type="spellEnd"/>
          </w:p>
        </w:tc>
      </w:tr>
      <w:tr w:rsidR="0019297E" w14:paraId="1FD5AFD1" w14:textId="77777777" w:rsidTr="007E273A">
        <w:trPr>
          <w:cantSplit/>
        </w:trPr>
        <w:tc>
          <w:tcPr>
            <w:tcW w:w="2155" w:type="dxa"/>
          </w:tcPr>
          <w:p w14:paraId="7D65467D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141" w:type="dxa"/>
          </w:tcPr>
          <w:p w14:paraId="314E31B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ข้อความของลูกค้า และไฟล์รูปภาพ</w:t>
            </w:r>
          </w:p>
        </w:tc>
      </w:tr>
      <w:tr w:rsidR="0019297E" w14:paraId="5D299EED" w14:textId="77777777" w:rsidTr="007E273A">
        <w:trPr>
          <w:cantSplit/>
        </w:trPr>
        <w:tc>
          <w:tcPr>
            <w:tcW w:w="2155" w:type="dxa"/>
          </w:tcPr>
          <w:p w14:paraId="63C6AE3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141" w:type="dxa"/>
          </w:tcPr>
          <w:p w14:paraId="5815F37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กดค้างที่ข้อความแล้วเลือกตอบกลับ 2) พิมพ์และส่งข้อความ 3) แนบไฟล์และส่ง</w:t>
            </w:r>
          </w:p>
        </w:tc>
      </w:tr>
      <w:tr w:rsidR="0019297E" w14:paraId="1D62BE23" w14:textId="77777777" w:rsidTr="007E273A">
        <w:trPr>
          <w:cantSplit/>
        </w:trPr>
        <w:tc>
          <w:tcPr>
            <w:tcW w:w="2155" w:type="dxa"/>
          </w:tcPr>
          <w:p w14:paraId="20C2D89E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6DFCFC2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แอปพลิเคชันแสดงข้อความที่อ้างอิงเหนือช่องพิมพ์ ข้อความที่ส่งแสดงการอ้างอิง และไฟล์ถูกส่งแบบ </w:t>
            </w:r>
            <w:proofErr w:type="spellStart"/>
            <w:r>
              <w:rPr>
                <w:rFonts w:hint="cs"/>
                <w:cs/>
              </w:rPr>
              <w:t>multipart</w:t>
            </w:r>
            <w:proofErr w:type="spellEnd"/>
            <w:r>
              <w:rPr>
                <w:rFonts w:hint="cs"/>
                <w:cs/>
              </w:rPr>
              <w:t xml:space="preserve"> พร้อมชื่อไฟล์</w:t>
            </w:r>
          </w:p>
        </w:tc>
      </w:tr>
      <w:tr w:rsidR="0019297E" w14:paraId="53362642" w14:textId="77777777" w:rsidTr="007E273A">
        <w:trPr>
          <w:cantSplit/>
        </w:trPr>
        <w:tc>
          <w:tcPr>
            <w:tcW w:w="2155" w:type="dxa"/>
          </w:tcPr>
          <w:p w14:paraId="70250753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141" w:type="dxa"/>
          </w:tcPr>
          <w:p w14:paraId="5796E75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แอปพลิเคชันทำงานตามที่คาดหวังทุกขั้นตอน</w:t>
            </w:r>
          </w:p>
        </w:tc>
      </w:tr>
      <w:tr w:rsidR="0019297E" w14:paraId="18D88179" w14:textId="77777777" w:rsidTr="007E273A">
        <w:trPr>
          <w:cantSplit/>
        </w:trPr>
        <w:tc>
          <w:tcPr>
            <w:tcW w:w="2155" w:type="dxa"/>
          </w:tcPr>
          <w:p w14:paraId="5F66A584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141" w:type="dxa"/>
          </w:tcPr>
          <w:p w14:paraId="7FE8963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44EBB43B" w14:textId="77777777" w:rsidR="0019297E" w:rsidRDefault="0019297E"/>
    <w:p w14:paraId="216E1AE5" w14:textId="77777777" w:rsidR="0019297E" w:rsidRDefault="0019297E">
      <w:r>
        <w:rPr>
          <w:rFonts w:hint="cs"/>
          <w:cs/>
        </w:rPr>
        <w:tab/>
        <w:t xml:space="preserve">จากตารางที่ 4.16 แสดงผลการทดสอบการตอบกลับโดยอ้างอิงข้อความและการส่งไฟล์ (TC 015) พบว่าแอปพลิเคชันแสดงผลข้อความที่อ้างอิงได้อย่างถูกต้อง และส่งไฟล์รูปภาพแบบ </w:t>
      </w:r>
      <w:proofErr w:type="spellStart"/>
      <w:r>
        <w:rPr>
          <w:rFonts w:hint="cs"/>
          <w:cs/>
        </w:rPr>
        <w:t>Multipart</w:t>
      </w:r>
      <w:proofErr w:type="spellEnd"/>
      <w:r>
        <w:rPr>
          <w:rFonts w:hint="cs"/>
          <w:cs/>
        </w:rPr>
        <w:t xml:space="preserve"> ได้สำเร็จ จึงสรุปว่าการทดสอบผ่านตามเกณฑ์ที่กำหนด</w:t>
      </w:r>
    </w:p>
    <w:p w14:paraId="180A8668" w14:textId="77777777" w:rsidR="0019297E" w:rsidRDefault="0019297E"/>
    <w:p w14:paraId="66D2F4A2" w14:textId="77777777" w:rsidR="0019297E" w:rsidRDefault="0019297E">
      <w:pPr>
        <w:pStyle w:val="2"/>
        <w:pageBreakBefore/>
      </w:pPr>
      <w:bookmarkStart w:id="144" w:name="_Toc243075699"/>
      <w:r>
        <w:rPr>
          <w:rFonts w:hint="cs"/>
          <w:cs/>
        </w:rPr>
        <w:lastRenderedPageBreak/>
        <w:t>ผลการทดสอบการจัดการไฟล์สื่อขาเข้า</w:t>
      </w:r>
      <w:bookmarkEnd w:id="144"/>
    </w:p>
    <w:p w14:paraId="45FFD52D" w14:textId="77777777" w:rsidR="0019297E" w:rsidRDefault="0019297E">
      <w:r>
        <w:rPr>
          <w:rFonts w:hint="cs"/>
          <w:cs/>
        </w:rPr>
        <w:tab/>
        <w:t xml:space="preserve">การทดสอบในส่วนนี้มุ่งเน้นการตรวจสอบกระบวนการดาวน์โหลดและจัดเก็บไฟล์สื่อ (Media </w:t>
      </w:r>
      <w:proofErr w:type="spellStart"/>
      <w:r>
        <w:rPr>
          <w:rFonts w:hint="cs"/>
          <w:cs/>
        </w:rPr>
        <w:t>Mirroring</w:t>
      </w:r>
      <w:proofErr w:type="spellEnd"/>
      <w:r>
        <w:rPr>
          <w:rFonts w:hint="cs"/>
          <w:cs/>
        </w:rPr>
        <w:t>) ที่ลูกค้าส่งเข้ามาในระบบ พร้อมทั้งการบีบอัดและแปลงรูปแบบไฟล์เพื่อประหยัดพื้นที่จัดเก็บ โดยมีรายละเอียดการทดสอบดังตารางที่ 4.17</w:t>
      </w:r>
    </w:p>
    <w:p w14:paraId="02A1EF86" w14:textId="77777777" w:rsidR="0019297E" w:rsidRDefault="0019297E">
      <w:pPr>
        <w:pStyle w:val="ab"/>
        <w:keepNext/>
        <w:jc w:val="left"/>
      </w:pPr>
      <w:bookmarkStart w:id="145" w:name="_Toc243075741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17</w:t>
        </w:r>
      </w:fldSimple>
      <w:r>
        <w:rPr>
          <w:rFonts w:hint="cs"/>
          <w:cs/>
        </w:rPr>
        <w:t xml:space="preserve">  การทดสอบการจัดการไฟล์สื่อขาเข้า</w:t>
      </w:r>
      <w:bookmarkEnd w:id="145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975"/>
        <w:gridCol w:w="6321"/>
      </w:tblGrid>
      <w:tr w:rsidR="0019297E" w14:paraId="67204662" w14:textId="77777777" w:rsidTr="007E273A">
        <w:trPr>
          <w:cantSplit/>
          <w:tblHeader/>
        </w:trPr>
        <w:tc>
          <w:tcPr>
            <w:tcW w:w="1975" w:type="dxa"/>
          </w:tcPr>
          <w:p w14:paraId="196EA8C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หัวข้อ</w:t>
            </w:r>
          </w:p>
        </w:tc>
        <w:tc>
          <w:tcPr>
            <w:tcW w:w="6321" w:type="dxa"/>
          </w:tcPr>
          <w:p w14:paraId="454E47A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คำอธิบาย</w:t>
            </w:r>
          </w:p>
        </w:tc>
      </w:tr>
      <w:tr w:rsidR="0019297E" w14:paraId="2D1AB842" w14:textId="77777777" w:rsidTr="007E273A">
        <w:trPr>
          <w:cantSplit/>
        </w:trPr>
        <w:tc>
          <w:tcPr>
            <w:tcW w:w="1975" w:type="dxa"/>
          </w:tcPr>
          <w:p w14:paraId="5C390095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Case</w:t>
            </w:r>
            <w:proofErr w:type="spellEnd"/>
            <w:r>
              <w:rPr>
                <w:rFonts w:hint="cs"/>
                <w:cs/>
              </w:rPr>
              <w:t xml:space="preserve"> ID</w:t>
            </w:r>
          </w:p>
        </w:tc>
        <w:tc>
          <w:tcPr>
            <w:tcW w:w="6321" w:type="dxa"/>
          </w:tcPr>
          <w:p w14:paraId="11D82BF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TC 016</w:t>
            </w:r>
          </w:p>
        </w:tc>
      </w:tr>
      <w:tr w:rsidR="0019297E" w14:paraId="7459E747" w14:textId="77777777" w:rsidTr="007E273A">
        <w:trPr>
          <w:cantSplit/>
        </w:trPr>
        <w:tc>
          <w:tcPr>
            <w:tcW w:w="1975" w:type="dxa"/>
          </w:tcPr>
          <w:p w14:paraId="751B918B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Scenario</w:t>
            </w:r>
            <w:proofErr w:type="spellEnd"/>
          </w:p>
        </w:tc>
        <w:tc>
          <w:tcPr>
            <w:tcW w:w="6321" w:type="dxa"/>
          </w:tcPr>
          <w:p w14:paraId="3DAB6BF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ระบบคัดลอกไฟล์สื่อที่ลูกค้าส่งมาเก็บในระบบ</w:t>
            </w:r>
          </w:p>
        </w:tc>
      </w:tr>
      <w:tr w:rsidR="0019297E" w14:paraId="53808E07" w14:textId="77777777" w:rsidTr="007E273A">
        <w:trPr>
          <w:cantSplit/>
        </w:trPr>
        <w:tc>
          <w:tcPr>
            <w:tcW w:w="1975" w:type="dxa"/>
          </w:tcPr>
          <w:p w14:paraId="380A74FF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Prerequisites</w:t>
            </w:r>
            <w:proofErr w:type="spellEnd"/>
          </w:p>
        </w:tc>
        <w:tc>
          <w:tcPr>
            <w:tcW w:w="6321" w:type="dxa"/>
          </w:tcPr>
          <w:p w14:paraId="04372B3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ชุดทดสอบ </w:t>
            </w:r>
            <w:proofErr w:type="spellStart"/>
            <w:r>
              <w:rPr>
                <w:rFonts w:hint="cs"/>
                <w:cs/>
              </w:rPr>
              <w:t>MediaMirrorTest</w:t>
            </w:r>
            <w:proofErr w:type="spellEnd"/>
          </w:p>
        </w:tc>
      </w:tr>
      <w:tr w:rsidR="0019297E" w14:paraId="4DDAEA8B" w14:textId="77777777" w:rsidTr="007E273A">
        <w:trPr>
          <w:cantSplit/>
        </w:trPr>
        <w:tc>
          <w:tcPr>
            <w:tcW w:w="1975" w:type="dxa"/>
          </w:tcPr>
          <w:p w14:paraId="05D58839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Data</w:t>
            </w:r>
          </w:p>
        </w:tc>
        <w:tc>
          <w:tcPr>
            <w:tcW w:w="6321" w:type="dxa"/>
          </w:tcPr>
          <w:p w14:paraId="6BD7B8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ไฟล์ PNG, JPEG, วิดีโอ, PDF และไฟล์ที่มีขนาดเกินกำหนด</w:t>
            </w:r>
          </w:p>
        </w:tc>
      </w:tr>
      <w:tr w:rsidR="0019297E" w14:paraId="1557C8D8" w14:textId="77777777" w:rsidTr="007E273A">
        <w:trPr>
          <w:cantSplit/>
        </w:trPr>
        <w:tc>
          <w:tcPr>
            <w:tcW w:w="1975" w:type="dxa"/>
          </w:tcPr>
          <w:p w14:paraId="6264B9A0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Steps</w:t>
            </w:r>
            <w:proofErr w:type="spellEnd"/>
          </w:p>
        </w:tc>
        <w:tc>
          <w:tcPr>
            <w:tcW w:w="6321" w:type="dxa"/>
          </w:tcPr>
          <w:p w14:paraId="4D3214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1) คัดลอกไฟล์รูปภาพ 2) คัดลอกวิดีโอและเอกสาร 3) คัดลอกไฟล์ที่มีขนาดเกินกำหนด</w:t>
            </w:r>
          </w:p>
        </w:tc>
      </w:tr>
      <w:tr w:rsidR="0019297E" w14:paraId="280EC506" w14:textId="77777777" w:rsidTr="007E273A">
        <w:trPr>
          <w:cantSplit/>
        </w:trPr>
        <w:tc>
          <w:tcPr>
            <w:tcW w:w="1975" w:type="dxa"/>
          </w:tcPr>
          <w:p w14:paraId="63C0B66C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Expected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732330A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รูปภาพถูกแปลงเป็น </w:t>
            </w:r>
            <w:proofErr w:type="spellStart"/>
            <w:r>
              <w:rPr>
                <w:rFonts w:hint="cs"/>
                <w:cs/>
              </w:rPr>
              <w:t>WebP</w:t>
            </w:r>
            <w:proofErr w:type="spellEnd"/>
            <w:r>
              <w:rPr>
                <w:rFonts w:hint="cs"/>
                <w:cs/>
              </w:rPr>
              <w:t xml:space="preserve"> วิดีโอและเอกสารเก็บตามต้นฉบับพร้อมชื่อไฟล์เดิม และไฟล์ที่ใหญ่เกินกำหนดไม่ถูกคัดลอก</w:t>
            </w:r>
          </w:p>
        </w:tc>
      </w:tr>
      <w:tr w:rsidR="0019297E" w14:paraId="25985D39" w14:textId="77777777" w:rsidTr="007E273A">
        <w:trPr>
          <w:cantSplit/>
        </w:trPr>
        <w:tc>
          <w:tcPr>
            <w:tcW w:w="1975" w:type="dxa"/>
          </w:tcPr>
          <w:p w14:paraId="59A933F2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Actual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Results</w:t>
            </w:r>
            <w:proofErr w:type="spellEnd"/>
          </w:p>
        </w:tc>
        <w:tc>
          <w:tcPr>
            <w:tcW w:w="6321" w:type="dxa"/>
          </w:tcPr>
          <w:p w14:paraId="4B3AB0A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ระบบทำงานตามที่คาดหวังทุกขั้นตอน</w:t>
            </w:r>
          </w:p>
        </w:tc>
      </w:tr>
      <w:tr w:rsidR="0019297E" w14:paraId="52043AEF" w14:textId="77777777" w:rsidTr="007E273A">
        <w:trPr>
          <w:cantSplit/>
        </w:trPr>
        <w:tc>
          <w:tcPr>
            <w:tcW w:w="1975" w:type="dxa"/>
          </w:tcPr>
          <w:p w14:paraId="613D2A06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Test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Status</w:t>
            </w:r>
            <w:proofErr w:type="spellEnd"/>
          </w:p>
        </w:tc>
        <w:tc>
          <w:tcPr>
            <w:tcW w:w="6321" w:type="dxa"/>
          </w:tcPr>
          <w:p w14:paraId="02820B9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ผ่าน</w:t>
            </w:r>
          </w:p>
        </w:tc>
      </w:tr>
    </w:tbl>
    <w:p w14:paraId="0755C5D0" w14:textId="77777777" w:rsidR="0019297E" w:rsidRDefault="0019297E"/>
    <w:p w14:paraId="00925EA9" w14:textId="77777777" w:rsidR="0019297E" w:rsidRDefault="0019297E">
      <w:r>
        <w:rPr>
          <w:rFonts w:hint="cs"/>
          <w:cs/>
        </w:rPr>
        <w:tab/>
        <w:t xml:space="preserve">จากตารางที่ 4.17 แสดงผลการทดสอบการจัดการไฟล์สื่อขาเข้า (TC 016) พบว่าระบบสามารถดาวน์โหลดและแปลงไฟล์รูปภาพเป็น </w:t>
      </w:r>
      <w:proofErr w:type="spellStart"/>
      <w:r>
        <w:rPr>
          <w:rFonts w:hint="cs"/>
          <w:cs/>
        </w:rPr>
        <w:t>WebP</w:t>
      </w:r>
      <w:proofErr w:type="spellEnd"/>
      <w:r>
        <w:rPr>
          <w:rFonts w:hint="cs"/>
          <w:cs/>
        </w:rPr>
        <w:t xml:space="preserve"> จัดเก็บลงในระบบได้อย่างถูกต้อง และปฏิเสธไฟล์ที่มีขนาดเกินกำหนด จึงสรุปว่าการทดสอบผ่านตามเกณฑ์ที่กำหนด</w:t>
      </w:r>
    </w:p>
    <w:p w14:paraId="0A461F50" w14:textId="77777777" w:rsidR="0019297E" w:rsidRDefault="0019297E"/>
    <w:p w14:paraId="3F2BF018" w14:textId="77777777" w:rsidR="0019297E" w:rsidRDefault="0019297E">
      <w:pPr>
        <w:pStyle w:val="2"/>
        <w:pageBreakBefore/>
      </w:pPr>
      <w:bookmarkStart w:id="146" w:name="_Toc243075700"/>
      <w:r>
        <w:rPr>
          <w:rFonts w:hint="cs"/>
          <w:cs/>
        </w:rPr>
        <w:lastRenderedPageBreak/>
        <w:t>แบบประเมินความพึงพอใจในการใช้งานแอปพลิเคชัน</w:t>
      </w:r>
      <w:bookmarkEnd w:id="146"/>
    </w:p>
    <w:p w14:paraId="13A69842" w14:textId="77777777" w:rsidR="0019297E" w:rsidRDefault="0019297E">
      <w:r>
        <w:rPr>
          <w:rFonts w:hint="cs"/>
          <w:cs/>
        </w:rPr>
        <w:tab/>
        <w:t xml:space="preserve">ผู้จัดทำได้นำแอปพลิเคชัน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ไปให้กลุ่มผู้ใช้งานและผู้เกี่ยวข้องทดลองใช้งานจริง จำนวน 15 คน ประกอบด้วย เจ้าของร้านค้าและผู้ประกอบการออนไลน์ 6 คน ผู้จัดการและผู้ดูแลเพจ 3 คน พนักงานตอบข้อความและบริการลูกค้า 3 คน ผู้เชี่ยวชาญด้านการพัฒนาซอฟต์แวร์ 2 คน และบุคคลทั่วไปที่สนใจ 1 คน โดยผู้ประเมินส่วนใหญ่มีประสบการณ์ขายสินค้าหรือให้บริการตอบข้อความลูกค้าผ่านช่องทางออนไลน์ตั้งแต่ 1 ปีขึ้นไป และใช้งานช่องทาง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รวมถึง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เป็นประจำ</w:t>
      </w:r>
    </w:p>
    <w:p w14:paraId="792BDB5D" w14:textId="77777777" w:rsidR="0019297E" w:rsidRDefault="0019297E">
      <w:r>
        <w:rPr>
          <w:rFonts w:hint="cs"/>
          <w:cs/>
        </w:rPr>
        <w:tab/>
        <w:t xml:space="preserve">การเก็บรวบรวมข้อมูลดำเนินการผ่านระบบ Google </w:t>
      </w:r>
      <w:proofErr w:type="spellStart"/>
      <w:r>
        <w:rPr>
          <w:rFonts w:hint="cs"/>
          <w:cs/>
        </w:rPr>
        <w:t>Forms</w:t>
      </w:r>
      <w:proofErr w:type="spellEnd"/>
      <w:r>
        <w:rPr>
          <w:rFonts w:hint="cs"/>
          <w:cs/>
        </w:rPr>
        <w:t xml:space="preserve"> โดยใช้แบบประเมินความพึงพอใจแบบมาตราส่วนประมาณค่า 5 ระดับของลิเค</w:t>
      </w:r>
      <w:proofErr w:type="spellStart"/>
      <w:r>
        <w:rPr>
          <w:rFonts w:hint="cs"/>
          <w:cs/>
        </w:rPr>
        <w:t>ิร์ต</w:t>
      </w:r>
      <w:proofErr w:type="spellEnd"/>
      <w:r>
        <w:rPr>
          <w:rFonts w:hint="cs"/>
          <w:cs/>
        </w:rPr>
        <w:t xml:space="preserve"> ได้แก่ มากที่สุด (5 คะแนน) มาก (4 คะแนน) ปานกลาง (3 คะแนน) น้อย (2 คะแนน) และน้อยที่สุด (1 คะแนน) พร้อมกำหนดเกณฑ์การแปลความหมายของค่าเฉลี่ยคะแนนตามมาตรฐานดังนี้</w:t>
      </w:r>
    </w:p>
    <w:p w14:paraId="228B7240" w14:textId="77777777" w:rsidR="0019297E" w:rsidRDefault="0019297E">
      <w:r>
        <w:rPr>
          <w:rFonts w:hint="cs"/>
          <w:cs/>
        </w:rPr>
        <w:tab/>
        <w:t>คะแนนเฉลี่ย 4.50 – 5.00 หมายถึง ระดับความพึงพอใจดีมาก</w:t>
      </w:r>
    </w:p>
    <w:p w14:paraId="5AAAD7A4" w14:textId="77777777" w:rsidR="0019297E" w:rsidRDefault="0019297E">
      <w:r>
        <w:rPr>
          <w:rFonts w:hint="cs"/>
          <w:cs/>
        </w:rPr>
        <w:tab/>
        <w:t>คะแนนเฉลี่ย 3.50 – 4.49 หมายถึง ระดับความพึงพอใจดี</w:t>
      </w:r>
    </w:p>
    <w:p w14:paraId="671F98F9" w14:textId="77777777" w:rsidR="0019297E" w:rsidRDefault="0019297E">
      <w:r>
        <w:rPr>
          <w:rFonts w:hint="cs"/>
          <w:cs/>
        </w:rPr>
        <w:tab/>
        <w:t>คะแนนเฉลี่ย 2.50 – 3.49 หมายถึง ระดับความพึงพอใจปานกลาง</w:t>
      </w:r>
    </w:p>
    <w:p w14:paraId="423C85F6" w14:textId="77777777" w:rsidR="0019297E" w:rsidRDefault="0019297E">
      <w:r>
        <w:rPr>
          <w:rFonts w:hint="cs"/>
          <w:cs/>
        </w:rPr>
        <w:tab/>
        <w:t>คะแนนเฉลี่ย 1.50 – 2.49 หมายถึง ระดับความพึงพอใจพอใช้</w:t>
      </w:r>
    </w:p>
    <w:p w14:paraId="26EC11B9" w14:textId="77777777" w:rsidR="0019297E" w:rsidRDefault="0019297E">
      <w:r>
        <w:rPr>
          <w:rFonts w:hint="cs"/>
          <w:cs/>
        </w:rPr>
        <w:tab/>
        <w:t>คะแนนเฉลี่ย 1.00 – 1.49 หมายถึง ระดับความพึงพอใจปรับปรุง</w:t>
      </w:r>
    </w:p>
    <w:p w14:paraId="4970BA80" w14:textId="77777777" w:rsidR="0019297E" w:rsidRDefault="0019297E">
      <w:r>
        <w:rPr>
          <w:rFonts w:hint="cs"/>
          <w:cs/>
        </w:rPr>
        <w:tab/>
        <w:t xml:space="preserve">ผลการวิเคราะห์ข้อมูลความพึงพอใจของผู้ใช้งานที่มีต่อแอปพลิเคชัน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สามารถจำแนกผลการประเมินตามหัวข้อได้ดังนี้</w:t>
      </w:r>
    </w:p>
    <w:p w14:paraId="04AFA79B" w14:textId="77777777" w:rsidR="0019297E" w:rsidRDefault="0019297E">
      <w:r>
        <w:rPr>
          <w:rFonts w:hint="cs"/>
          <w:cs/>
        </w:rPr>
        <w:tab/>
        <w:t>4.17.1 ด้านฟังก์ชันการทำงานและความสามารถของระบบ ผลการประเมินความพึงพอใจด้านฟังก์ชันการทำงานและความสามารถของระบบ แสดงดังตารางที่ 4.18</w:t>
      </w:r>
    </w:p>
    <w:p w14:paraId="61BD9663" w14:textId="77777777" w:rsidR="0019297E" w:rsidRDefault="0019297E">
      <w:pPr>
        <w:pStyle w:val="ab"/>
        <w:keepNext/>
        <w:jc w:val="left"/>
      </w:pPr>
      <w:bookmarkStart w:id="147" w:name="_Toc243075742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18</w:t>
        </w:r>
      </w:fldSimple>
      <w:r>
        <w:rPr>
          <w:rFonts w:hint="cs"/>
          <w:cs/>
        </w:rPr>
        <w:t xml:space="preserve">  ผลการประเมินความพึงพอใจด้านฟังก์ชันการทำงานและความสามารถของระบบ</w:t>
      </w:r>
      <w:bookmarkEnd w:id="147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6AEBA614" w14:textId="77777777" w:rsidTr="007E273A">
        <w:trPr>
          <w:cantSplit/>
          <w:tblHeader/>
        </w:trPr>
        <w:tc>
          <w:tcPr>
            <w:tcW w:w="4133" w:type="dxa"/>
          </w:tcPr>
          <w:p w14:paraId="413F2CD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2FA7AB3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E5F390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361BFDF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5CED5A2C" w14:textId="77777777" w:rsidTr="007E273A">
        <w:trPr>
          <w:cantSplit/>
        </w:trPr>
        <w:tc>
          <w:tcPr>
            <w:tcW w:w="4133" w:type="dxa"/>
          </w:tcPr>
          <w:p w14:paraId="6D4F3E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ความสะดวกในการรวมข้อความจากทุกช่องทางไว้ในกล่องข้อความเดียว</w:t>
            </w:r>
          </w:p>
        </w:tc>
        <w:tc>
          <w:tcPr>
            <w:tcW w:w="1168" w:type="dxa"/>
          </w:tcPr>
          <w:p w14:paraId="142E1F6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4.27</w:t>
            </w:r>
          </w:p>
        </w:tc>
        <w:tc>
          <w:tcPr>
            <w:tcW w:w="1621" w:type="dxa"/>
          </w:tcPr>
          <w:p w14:paraId="4878994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559C015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0DA06C4" w14:textId="77777777" w:rsidTr="007E273A">
        <w:trPr>
          <w:cantSplit/>
        </w:trPr>
        <w:tc>
          <w:tcPr>
            <w:tcW w:w="4133" w:type="dxa"/>
          </w:tcPr>
          <w:p w14:paraId="18A940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ความถูกต้องและความรวดเร็วในการรับ-ส่งข้อความแบบเรียลไทม์</w:t>
            </w:r>
          </w:p>
        </w:tc>
        <w:tc>
          <w:tcPr>
            <w:tcW w:w="1168" w:type="dxa"/>
          </w:tcPr>
          <w:p w14:paraId="3028954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1FF3883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5CBE053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6A67FF6" w14:textId="77777777" w:rsidTr="007E273A">
        <w:trPr>
          <w:cantSplit/>
        </w:trPr>
        <w:tc>
          <w:tcPr>
            <w:tcW w:w="4133" w:type="dxa"/>
          </w:tcPr>
          <w:p w14:paraId="4742382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3. ประสิทธิภาพและความเหมาะสมของระบบแจ้งเตือนผ่าน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</w:p>
        </w:tc>
        <w:tc>
          <w:tcPr>
            <w:tcW w:w="1168" w:type="dxa"/>
          </w:tcPr>
          <w:p w14:paraId="527073A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3F10AF6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7E26841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998336A" w14:textId="77777777" w:rsidTr="007E273A">
        <w:trPr>
          <w:cantSplit/>
        </w:trPr>
        <w:tc>
          <w:tcPr>
            <w:tcW w:w="4133" w:type="dxa"/>
          </w:tcPr>
          <w:p w14:paraId="5C87C1E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ความเป็นประโยชน์ของระบบแชทบอทและคำตอบแนะนำ</w:t>
            </w:r>
          </w:p>
        </w:tc>
        <w:tc>
          <w:tcPr>
            <w:tcW w:w="1168" w:type="dxa"/>
          </w:tcPr>
          <w:p w14:paraId="5F279E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0E04FCE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0.46</w:t>
            </w:r>
          </w:p>
        </w:tc>
        <w:tc>
          <w:tcPr>
            <w:tcW w:w="1372" w:type="dxa"/>
          </w:tcPr>
          <w:p w14:paraId="706764F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EF93675" w14:textId="77777777" w:rsidR="0019297E" w:rsidRDefault="0019297E">
      <w:pPr>
        <w:pStyle w:val="ab"/>
        <w:keepNext/>
        <w:pageBreakBefore/>
        <w:jc w:val="left"/>
      </w:pPr>
      <w:r>
        <w:rPr>
          <w:rFonts w:hint="cs"/>
          <w:b/>
          <w:cs/>
        </w:rPr>
        <w:lastRenderedPageBreak/>
        <w:t>ตารางที่ 4.18  ผลการประเมินความพึงพอใจด้านฟังก์ชันการทำงานและความสามารถของระบบ (ต่อ)</w:t>
      </w:r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68F656E5" w14:textId="77777777" w:rsidTr="007E273A">
        <w:trPr>
          <w:cantSplit/>
          <w:tblHeader/>
        </w:trPr>
        <w:tc>
          <w:tcPr>
            <w:tcW w:w="4133" w:type="dxa"/>
          </w:tcPr>
          <w:p w14:paraId="69AB153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635AFDB5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34C3F13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5C0939A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1E243BF" w14:textId="77777777" w:rsidTr="007E273A">
        <w:trPr>
          <w:cantSplit/>
        </w:trPr>
        <w:tc>
          <w:tcPr>
            <w:tcW w:w="4133" w:type="dxa"/>
          </w:tcPr>
          <w:p w14:paraId="4D70801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5. ความสะดวกและความถูกต้องในการเปิดและจัดการคำสั่งซื้อ</w:t>
            </w:r>
          </w:p>
        </w:tc>
        <w:tc>
          <w:tcPr>
            <w:tcW w:w="1168" w:type="dxa"/>
          </w:tcPr>
          <w:p w14:paraId="6FEF81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4.07</w:t>
            </w:r>
          </w:p>
        </w:tc>
        <w:tc>
          <w:tcPr>
            <w:tcW w:w="1621" w:type="dxa"/>
          </w:tcPr>
          <w:p w14:paraId="5251527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14D6074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089705D" w14:textId="77777777" w:rsidTr="007E273A">
        <w:trPr>
          <w:cantSplit/>
        </w:trPr>
        <w:tc>
          <w:tcPr>
            <w:tcW w:w="4133" w:type="dxa"/>
          </w:tcPr>
          <w:p w14:paraId="104DFA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6. ความครอบคลุมของระบบจัดการข้อมูลลูกค้าและสินค้า</w:t>
            </w:r>
          </w:p>
        </w:tc>
        <w:tc>
          <w:tcPr>
            <w:tcW w:w="1168" w:type="dxa"/>
          </w:tcPr>
          <w:p w14:paraId="1A8F49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0612069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7C94B8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BA52333" w14:textId="77777777" w:rsidTr="007E273A">
        <w:trPr>
          <w:cantSplit/>
        </w:trPr>
        <w:tc>
          <w:tcPr>
            <w:tcW w:w="4133" w:type="dxa"/>
          </w:tcPr>
          <w:p w14:paraId="63A8914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54DB180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7434C0D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26D605B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09445BCF" w14:textId="77777777" w:rsidR="0019297E" w:rsidRDefault="0019297E"/>
    <w:p w14:paraId="1E82C67A" w14:textId="77777777" w:rsidR="0019297E" w:rsidRDefault="0019297E">
      <w:r>
        <w:rPr>
          <w:rFonts w:hint="cs"/>
          <w:cs/>
        </w:rPr>
        <w:tab/>
        <w:t>4.17.2 ด้านการออกแบบส่วนต่อประสานและความง่ายในการใช้งาน ผลการประเมินความพึงพอใจด้านการออกแบบส่วนต่อประสานและความง่ายในการใช้งาน แสดงดังตารางที่ 4.19</w:t>
      </w:r>
    </w:p>
    <w:p w14:paraId="1A050B97" w14:textId="77777777" w:rsidR="0019297E" w:rsidRDefault="0019297E">
      <w:pPr>
        <w:pStyle w:val="ab"/>
        <w:keepNext/>
        <w:jc w:val="left"/>
      </w:pPr>
      <w:bookmarkStart w:id="148" w:name="_Toc243075743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19</w:t>
        </w:r>
      </w:fldSimple>
      <w:r>
        <w:rPr>
          <w:rFonts w:hint="cs"/>
          <w:cs/>
        </w:rPr>
        <w:t xml:space="preserve">  ผลการประเมินความพึงพอใจด้านการออกแบบส่วนต่อประสานและความง่ายในการใช้งาน</w:t>
      </w:r>
      <w:bookmarkEnd w:id="148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506A15AB" w14:textId="77777777" w:rsidTr="007E273A">
        <w:trPr>
          <w:cantSplit/>
          <w:tblHeader/>
        </w:trPr>
        <w:tc>
          <w:tcPr>
            <w:tcW w:w="4133" w:type="dxa"/>
          </w:tcPr>
          <w:p w14:paraId="4E9A6E74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158C46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41827808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4543ADA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6729A147" w14:textId="77777777" w:rsidTr="007E273A">
        <w:trPr>
          <w:cantSplit/>
        </w:trPr>
        <w:tc>
          <w:tcPr>
            <w:tcW w:w="4133" w:type="dxa"/>
          </w:tcPr>
          <w:p w14:paraId="10CE22D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ความสวยงาม ความทันสมัย และความสะอาดตาของหน้าจอแอปพลิเคชัน</w:t>
            </w:r>
          </w:p>
        </w:tc>
        <w:tc>
          <w:tcPr>
            <w:tcW w:w="1168" w:type="dxa"/>
          </w:tcPr>
          <w:p w14:paraId="4F1AF37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57FAC48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4A52D7B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1EFC6CB7" w14:textId="77777777" w:rsidTr="007E273A">
        <w:trPr>
          <w:cantSplit/>
        </w:trPr>
        <w:tc>
          <w:tcPr>
            <w:tcW w:w="4133" w:type="dxa"/>
          </w:tcPr>
          <w:p w14:paraId="431D03E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ความสะดวกและง่ายต่อการเรียนรู้การใช้งาน</w:t>
            </w:r>
          </w:p>
        </w:tc>
        <w:tc>
          <w:tcPr>
            <w:tcW w:w="1168" w:type="dxa"/>
          </w:tcPr>
          <w:p w14:paraId="4B2C5A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7F983A8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0E0989E9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701F0CD" w14:textId="77777777" w:rsidTr="007E273A">
        <w:trPr>
          <w:cantSplit/>
        </w:trPr>
        <w:tc>
          <w:tcPr>
            <w:tcW w:w="4133" w:type="dxa"/>
          </w:tcPr>
          <w:p w14:paraId="54E35D6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การจัดวางตำแหน่งเมนูหลักและแถบนำทางส่วนล่าง</w:t>
            </w:r>
          </w:p>
        </w:tc>
        <w:tc>
          <w:tcPr>
            <w:tcW w:w="1168" w:type="dxa"/>
          </w:tcPr>
          <w:p w14:paraId="3182353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6B407D2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240E633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B70EF76" w14:textId="77777777" w:rsidTr="007E273A">
        <w:trPr>
          <w:cantSplit/>
        </w:trPr>
        <w:tc>
          <w:tcPr>
            <w:tcW w:w="4133" w:type="dxa"/>
          </w:tcPr>
          <w:p w14:paraId="007FD9E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ความสะดวกในการพิมพ์ตอบ แนบไฟล์รูปภาพและเอกสาร</w:t>
            </w:r>
          </w:p>
        </w:tc>
        <w:tc>
          <w:tcPr>
            <w:tcW w:w="1168" w:type="dxa"/>
          </w:tcPr>
          <w:p w14:paraId="43D7BFF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46ED793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1F51428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5C2B2720" w14:textId="77777777" w:rsidTr="007E273A">
        <w:trPr>
          <w:cantSplit/>
        </w:trPr>
        <w:tc>
          <w:tcPr>
            <w:tcW w:w="4133" w:type="dxa"/>
          </w:tcPr>
          <w:p w14:paraId="069F35D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24E261B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1BCC4C3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079437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7E88CBD1" w14:textId="77777777" w:rsidR="0019297E" w:rsidRDefault="0019297E"/>
    <w:p w14:paraId="60FFFEEB" w14:textId="77777777" w:rsidR="0019297E" w:rsidRDefault="0019297E">
      <w:r>
        <w:rPr>
          <w:rFonts w:hint="cs"/>
          <w:cs/>
        </w:rPr>
        <w:tab/>
        <w:t>4.17.3 ด้านประสิทธิภาพและความเสถียรของระบบ ผลการประเมินความพึงพอใจด้านประสิทธิภาพและความเสถียรของระบบ แสดงดังตารางที่ 4.20</w:t>
      </w:r>
    </w:p>
    <w:p w14:paraId="57E37016" w14:textId="77777777" w:rsidR="0019297E" w:rsidRDefault="0019297E">
      <w:pPr>
        <w:pStyle w:val="ab"/>
        <w:keepNext/>
        <w:jc w:val="left"/>
      </w:pPr>
      <w:bookmarkStart w:id="149" w:name="_Toc243075744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20</w:t>
        </w:r>
      </w:fldSimple>
      <w:r>
        <w:rPr>
          <w:rFonts w:hint="cs"/>
          <w:cs/>
        </w:rPr>
        <w:t xml:space="preserve">  ผลการประเมินความพึงพอใจด้านประสิทธิภาพและความเสถียรของระบบ</w:t>
      </w:r>
      <w:bookmarkEnd w:id="149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10321EF0" w14:textId="77777777" w:rsidTr="007E273A">
        <w:trPr>
          <w:cantSplit/>
          <w:tblHeader/>
        </w:trPr>
        <w:tc>
          <w:tcPr>
            <w:tcW w:w="4133" w:type="dxa"/>
          </w:tcPr>
          <w:p w14:paraId="4B4FD95A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515237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5A3A22F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035C8A4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6D51C02C" w14:textId="77777777" w:rsidTr="007E273A">
        <w:trPr>
          <w:cantSplit/>
        </w:trPr>
        <w:tc>
          <w:tcPr>
            <w:tcW w:w="4133" w:type="dxa"/>
          </w:tcPr>
          <w:p w14:paraId="6DD99FC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ความรวดเร็วในการเปิดหน้าจอและการโหลดข้อมูล</w:t>
            </w:r>
          </w:p>
        </w:tc>
        <w:tc>
          <w:tcPr>
            <w:tcW w:w="1168" w:type="dxa"/>
          </w:tcPr>
          <w:p w14:paraId="50D4414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4.00</w:t>
            </w:r>
          </w:p>
        </w:tc>
        <w:tc>
          <w:tcPr>
            <w:tcW w:w="1621" w:type="dxa"/>
          </w:tcPr>
          <w:p w14:paraId="79DA324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0.38</w:t>
            </w:r>
          </w:p>
        </w:tc>
        <w:tc>
          <w:tcPr>
            <w:tcW w:w="1372" w:type="dxa"/>
          </w:tcPr>
          <w:p w14:paraId="42C727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127CFD3" w14:textId="77777777" w:rsidTr="007E273A">
        <w:trPr>
          <w:cantSplit/>
        </w:trPr>
        <w:tc>
          <w:tcPr>
            <w:tcW w:w="4133" w:type="dxa"/>
          </w:tcPr>
          <w:p w14:paraId="7446453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ความเสถียรในการทำงาน ไม่พบปัญหาแอปพลิเคชันค้างหรือปิดตัวลง</w:t>
            </w:r>
          </w:p>
        </w:tc>
        <w:tc>
          <w:tcPr>
            <w:tcW w:w="1168" w:type="dxa"/>
          </w:tcPr>
          <w:p w14:paraId="46DABBF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3.93</w:t>
            </w:r>
          </w:p>
        </w:tc>
        <w:tc>
          <w:tcPr>
            <w:tcW w:w="1621" w:type="dxa"/>
          </w:tcPr>
          <w:p w14:paraId="506A54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0.26</w:t>
            </w:r>
          </w:p>
        </w:tc>
        <w:tc>
          <w:tcPr>
            <w:tcW w:w="1372" w:type="dxa"/>
          </w:tcPr>
          <w:p w14:paraId="1A26E4E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6274486D" w14:textId="77777777" w:rsidTr="007E273A">
        <w:trPr>
          <w:cantSplit/>
        </w:trPr>
        <w:tc>
          <w:tcPr>
            <w:tcW w:w="4133" w:type="dxa"/>
          </w:tcPr>
          <w:p w14:paraId="4F5CB90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ความเชื่อมั่นในความปลอดภัยและการแยกข้อมูลระหว่างร้านค้า</w:t>
            </w:r>
          </w:p>
        </w:tc>
        <w:tc>
          <w:tcPr>
            <w:tcW w:w="1168" w:type="dxa"/>
          </w:tcPr>
          <w:p w14:paraId="33341B0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70FE170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5EC5B9C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1E8B63B" w14:textId="77777777" w:rsidTr="007E273A">
        <w:trPr>
          <w:cantSplit/>
        </w:trPr>
        <w:tc>
          <w:tcPr>
            <w:tcW w:w="4133" w:type="dxa"/>
          </w:tcPr>
          <w:p w14:paraId="220B6E9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2B9E6D6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77D7B40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9223F7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77A3C9A6" w14:textId="77777777" w:rsidR="0019297E" w:rsidRDefault="0019297E"/>
    <w:p w14:paraId="617BEBCD" w14:textId="77777777" w:rsidR="0019297E" w:rsidRDefault="0019297E">
      <w:r>
        <w:rPr>
          <w:rFonts w:hint="cs"/>
          <w:cs/>
        </w:rPr>
        <w:tab/>
        <w:t>4.17.4 ด้านประโยชน์และความพึงพอใจในภาพรวม ผลการประเมินความพึงพอใจด้านประโยชน์และความพึงพอใจในภาพรวม แสดงดังตารางที่ 4.21</w:t>
      </w:r>
    </w:p>
    <w:p w14:paraId="6A11F31C" w14:textId="77777777" w:rsidR="0019297E" w:rsidRDefault="0019297E">
      <w:pPr>
        <w:pStyle w:val="ab"/>
        <w:keepNext/>
        <w:jc w:val="left"/>
      </w:pPr>
      <w:bookmarkStart w:id="150" w:name="_Toc243075745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21</w:t>
        </w:r>
      </w:fldSimple>
      <w:r>
        <w:rPr>
          <w:rFonts w:hint="cs"/>
          <w:cs/>
        </w:rPr>
        <w:t xml:space="preserve">  ผลการประเมินความพึงพอใจด้านประโยชน์และความพึงพอใจในภาพรวม</w:t>
      </w:r>
      <w:bookmarkEnd w:id="150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5B2561D2" w14:textId="77777777" w:rsidTr="007E273A">
        <w:trPr>
          <w:cantSplit/>
          <w:tblHeader/>
        </w:trPr>
        <w:tc>
          <w:tcPr>
            <w:tcW w:w="4133" w:type="dxa"/>
          </w:tcPr>
          <w:p w14:paraId="4DA858A1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รายการประเมิน</w:t>
            </w:r>
          </w:p>
        </w:tc>
        <w:tc>
          <w:tcPr>
            <w:tcW w:w="1168" w:type="dxa"/>
          </w:tcPr>
          <w:p w14:paraId="4E5D0210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124F707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6225B1D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0A5E8CCD" w14:textId="77777777" w:rsidTr="007E273A">
        <w:trPr>
          <w:cantSplit/>
        </w:trPr>
        <w:tc>
          <w:tcPr>
            <w:tcW w:w="4133" w:type="dxa"/>
          </w:tcPr>
          <w:p w14:paraId="44269CC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ระบบช่วยลดภาระและลดเวลาในการสลับหลายแอปพลิเคชัน</w:t>
            </w:r>
          </w:p>
        </w:tc>
        <w:tc>
          <w:tcPr>
            <w:tcW w:w="1168" w:type="dxa"/>
          </w:tcPr>
          <w:p w14:paraId="1858DF2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4.20</w:t>
            </w:r>
          </w:p>
        </w:tc>
        <w:tc>
          <w:tcPr>
            <w:tcW w:w="1621" w:type="dxa"/>
          </w:tcPr>
          <w:p w14:paraId="247492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0.41</w:t>
            </w:r>
          </w:p>
        </w:tc>
        <w:tc>
          <w:tcPr>
            <w:tcW w:w="1372" w:type="dxa"/>
          </w:tcPr>
          <w:p w14:paraId="2733D42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305C2E51" w14:textId="77777777" w:rsidTr="007E273A">
        <w:trPr>
          <w:cantSplit/>
        </w:trPr>
        <w:tc>
          <w:tcPr>
            <w:tcW w:w="4133" w:type="dxa"/>
          </w:tcPr>
          <w:p w14:paraId="684C43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ระบบช่วยลดข้อผิดพลาดในการตอบแชทและการบันทึกคำสั่งซื้อ</w:t>
            </w:r>
          </w:p>
        </w:tc>
        <w:tc>
          <w:tcPr>
            <w:tcW w:w="1168" w:type="dxa"/>
          </w:tcPr>
          <w:p w14:paraId="50C76E9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0DEA0A1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6692FF62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4B217E26" w14:textId="77777777" w:rsidTr="007E273A">
        <w:trPr>
          <w:cantSplit/>
        </w:trPr>
        <w:tc>
          <w:tcPr>
            <w:tcW w:w="4133" w:type="dxa"/>
          </w:tcPr>
          <w:p w14:paraId="5B69997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ความพึงพอใจในภาพรวมที่มีต่อการใช้งานแอปพลิเคชัน</w:t>
            </w:r>
          </w:p>
        </w:tc>
        <w:tc>
          <w:tcPr>
            <w:tcW w:w="1168" w:type="dxa"/>
          </w:tcPr>
          <w:p w14:paraId="7D3235D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0A4936E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0.35</w:t>
            </w:r>
          </w:p>
        </w:tc>
        <w:tc>
          <w:tcPr>
            <w:tcW w:w="1372" w:type="dxa"/>
          </w:tcPr>
          <w:p w14:paraId="35CB164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9D4195D" w14:textId="77777777" w:rsidTr="007E273A">
        <w:trPr>
          <w:cantSplit/>
        </w:trPr>
        <w:tc>
          <w:tcPr>
            <w:tcW w:w="4133" w:type="dxa"/>
          </w:tcPr>
          <w:p w14:paraId="5EF15D0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6C8AE4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277E57CF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34FB5AB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48DDDA6E" w14:textId="77777777" w:rsidR="0019297E" w:rsidRDefault="0019297E"/>
    <w:p w14:paraId="0211790B" w14:textId="77777777" w:rsidR="0019297E" w:rsidRDefault="0019297E">
      <w:r>
        <w:rPr>
          <w:rFonts w:hint="cs"/>
          <w:cs/>
        </w:rPr>
        <w:tab/>
        <w:t>4.17.5 สรุปผลการประเมินความพึงพอใจในภาพรวมทุกด้าน แสดงดังตารางที่ 4.22</w:t>
      </w:r>
    </w:p>
    <w:p w14:paraId="735D4E9E" w14:textId="77777777" w:rsidR="0019297E" w:rsidRDefault="0019297E">
      <w:pPr>
        <w:pStyle w:val="ab"/>
        <w:keepNext/>
        <w:jc w:val="left"/>
      </w:pPr>
      <w:bookmarkStart w:id="151" w:name="_Toc243075746"/>
      <w:r>
        <w:rPr>
          <w:rFonts w:hint="cs"/>
          <w:cs/>
        </w:rPr>
        <w:lastRenderedPageBreak/>
        <w:t>ตารางที่ 4.</w:t>
      </w:r>
      <w:fldSimple w:instr=" SEQ ตารางที่ \* ARABIC ">
        <w:r w:rsidR="00E9623D">
          <w:rPr>
            <w:noProof/>
          </w:rPr>
          <w:t>22</w:t>
        </w:r>
      </w:fldSimple>
      <w:r>
        <w:rPr>
          <w:rFonts w:hint="cs"/>
          <w:cs/>
        </w:rPr>
        <w:t xml:space="preserve">  สรุปผลการประเมินความพึงพอใจในภาพรวมทุกด้าน</w:t>
      </w:r>
      <w:bookmarkEnd w:id="151"/>
    </w:p>
    <w:tbl>
      <w:tblPr>
        <w:tblStyle w:val="ad"/>
        <w:tblW w:w="5000" w:type="pct"/>
        <w:tblLayout w:type="fixed"/>
        <w:tblLook w:val="04A0" w:firstRow="1" w:lastRow="0" w:firstColumn="1" w:lastColumn="0" w:noHBand="0" w:noVBand="1"/>
      </w:tblPr>
      <w:tblGrid>
        <w:gridCol w:w="4135"/>
        <w:gridCol w:w="1168"/>
        <w:gridCol w:w="1621"/>
        <w:gridCol w:w="1372"/>
      </w:tblGrid>
      <w:tr w:rsidR="0019297E" w14:paraId="48397B4A" w14:textId="77777777" w:rsidTr="007E273A">
        <w:trPr>
          <w:cantSplit/>
          <w:tblHeader/>
        </w:trPr>
        <w:tc>
          <w:tcPr>
            <w:tcW w:w="4133" w:type="dxa"/>
          </w:tcPr>
          <w:p w14:paraId="5D9E095F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ด้านการประเมิน</w:t>
            </w:r>
          </w:p>
        </w:tc>
        <w:tc>
          <w:tcPr>
            <w:tcW w:w="1168" w:type="dxa"/>
          </w:tcPr>
          <w:p w14:paraId="12DA69BD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ค่าเฉลี่ย</w:t>
            </w:r>
          </w:p>
        </w:tc>
        <w:tc>
          <w:tcPr>
            <w:tcW w:w="1621" w:type="dxa"/>
          </w:tcPr>
          <w:p w14:paraId="60174489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ส่วนเบี่ยงเบนมาตรฐาน</w:t>
            </w:r>
          </w:p>
        </w:tc>
        <w:tc>
          <w:tcPr>
            <w:tcW w:w="1372" w:type="dxa"/>
          </w:tcPr>
          <w:p w14:paraId="77AD238B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ระดับความพึงพอใจ</w:t>
            </w:r>
          </w:p>
        </w:tc>
      </w:tr>
      <w:tr w:rsidR="0019297E" w14:paraId="74688135" w14:textId="77777777" w:rsidTr="007E273A">
        <w:trPr>
          <w:cantSplit/>
        </w:trPr>
        <w:tc>
          <w:tcPr>
            <w:tcW w:w="4133" w:type="dxa"/>
          </w:tcPr>
          <w:p w14:paraId="603BA00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1. ด้านฟังก์ชันการทำงานและความสามารถของระบบ</w:t>
            </w:r>
          </w:p>
        </w:tc>
        <w:tc>
          <w:tcPr>
            <w:tcW w:w="1168" w:type="dxa"/>
          </w:tcPr>
          <w:p w14:paraId="6A76CD5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4.09</w:t>
            </w:r>
          </w:p>
        </w:tc>
        <w:tc>
          <w:tcPr>
            <w:tcW w:w="1621" w:type="dxa"/>
          </w:tcPr>
          <w:p w14:paraId="6AB131B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0.39</w:t>
            </w:r>
          </w:p>
        </w:tc>
        <w:tc>
          <w:tcPr>
            <w:tcW w:w="1372" w:type="dxa"/>
          </w:tcPr>
          <w:p w14:paraId="2ACC230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0CBFC52" w14:textId="77777777" w:rsidTr="007E273A">
        <w:trPr>
          <w:cantSplit/>
        </w:trPr>
        <w:tc>
          <w:tcPr>
            <w:tcW w:w="4133" w:type="dxa"/>
          </w:tcPr>
          <w:p w14:paraId="6831BAE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2. ด้านการออกแบบส่วนต่อประสานและความง่ายในการใช้งาน</w:t>
            </w:r>
          </w:p>
        </w:tc>
        <w:tc>
          <w:tcPr>
            <w:tcW w:w="1168" w:type="dxa"/>
          </w:tcPr>
          <w:p w14:paraId="56DBF21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4.13</w:t>
            </w:r>
          </w:p>
        </w:tc>
        <w:tc>
          <w:tcPr>
            <w:tcW w:w="1621" w:type="dxa"/>
          </w:tcPr>
          <w:p w14:paraId="4EE2D20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0.34</w:t>
            </w:r>
          </w:p>
        </w:tc>
        <w:tc>
          <w:tcPr>
            <w:tcW w:w="1372" w:type="dxa"/>
          </w:tcPr>
          <w:p w14:paraId="6E9FBAB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25A8DD79" w14:textId="77777777" w:rsidTr="007E273A">
        <w:trPr>
          <w:cantSplit/>
        </w:trPr>
        <w:tc>
          <w:tcPr>
            <w:tcW w:w="4133" w:type="dxa"/>
          </w:tcPr>
          <w:p w14:paraId="2C9B7B7B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3. ด้านประสิทธิภาพและความเสถียรของระบบ</w:t>
            </w:r>
          </w:p>
        </w:tc>
        <w:tc>
          <w:tcPr>
            <w:tcW w:w="1168" w:type="dxa"/>
          </w:tcPr>
          <w:p w14:paraId="63DCDF2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4.04</w:t>
            </w:r>
          </w:p>
        </w:tc>
        <w:tc>
          <w:tcPr>
            <w:tcW w:w="1621" w:type="dxa"/>
          </w:tcPr>
          <w:p w14:paraId="2B6A76E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2E5FA0C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05F2532F" w14:textId="77777777" w:rsidTr="007E273A">
        <w:trPr>
          <w:cantSplit/>
        </w:trPr>
        <w:tc>
          <w:tcPr>
            <w:tcW w:w="4133" w:type="dxa"/>
          </w:tcPr>
          <w:p w14:paraId="5A452E3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 ด้านประโยชน์และความพึงพอใจในภาพรวม</w:t>
            </w:r>
          </w:p>
        </w:tc>
        <w:tc>
          <w:tcPr>
            <w:tcW w:w="1168" w:type="dxa"/>
          </w:tcPr>
          <w:p w14:paraId="2B0BDEB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4.16</w:t>
            </w:r>
          </w:p>
        </w:tc>
        <w:tc>
          <w:tcPr>
            <w:tcW w:w="1621" w:type="dxa"/>
          </w:tcPr>
          <w:p w14:paraId="016BABF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1AB0A68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  <w:tr w:rsidR="0019297E" w14:paraId="756C8F61" w14:textId="77777777" w:rsidTr="007E273A">
        <w:trPr>
          <w:cantSplit/>
        </w:trPr>
        <w:tc>
          <w:tcPr>
            <w:tcW w:w="4133" w:type="dxa"/>
          </w:tcPr>
          <w:p w14:paraId="3C6DD6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รวมเฉลี่ยทุกด้าน</w:t>
            </w:r>
          </w:p>
        </w:tc>
        <w:tc>
          <w:tcPr>
            <w:tcW w:w="1168" w:type="dxa"/>
          </w:tcPr>
          <w:p w14:paraId="5CCBCDD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4.10</w:t>
            </w:r>
          </w:p>
        </w:tc>
        <w:tc>
          <w:tcPr>
            <w:tcW w:w="1621" w:type="dxa"/>
          </w:tcPr>
          <w:p w14:paraId="11A3F278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0.37</w:t>
            </w:r>
          </w:p>
        </w:tc>
        <w:tc>
          <w:tcPr>
            <w:tcW w:w="1372" w:type="dxa"/>
          </w:tcPr>
          <w:p w14:paraId="59999EC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ดี</w:t>
            </w:r>
          </w:p>
        </w:tc>
      </w:tr>
    </w:tbl>
    <w:p w14:paraId="60C575B2" w14:textId="77777777" w:rsidR="0019297E" w:rsidRDefault="0019297E"/>
    <w:p w14:paraId="1241187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จากผลการประเมินความพึงพอใจของผู้ใช้งานต่อแอปพลิเคชัน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ทั้ง 4 ด้าน (ตารางที่ 4.18 – 4.22)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ซึ่งผ่านเกณฑ์การประเมินที่กำหนดไว้ เมื่อพิจารณาผลการประเมินรายด้านสามารถสรุปรายละเอียดได้ดังนี้</w:t>
      </w:r>
    </w:p>
    <w:p w14:paraId="6653544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ด้านประโยชน์และความพึงพอใจในภาพรวม ได้รับค่าเฉลี่ยสูงสุดเท่ากับ 4.16 และค่าส่วนเบี่ยงเบนมาตรฐานเท่ากับ 0.37 อยู่ในระดับดี สะท้อนว่าผู้ใช้งานเห็นถึงคุณค่าของระบบในการช่วยลดภาระและลดเวลาสลับแอปพลิเคชันเพื่อตอบข้อความลูกค้าได้จริง ซึ่งได้ค่าเฉลี่ยรายข้อที่ 4.20 รวมถึงช่วยลดความผิดพลาดในการจัดการคำสั่งซื้อ</w:t>
      </w:r>
    </w:p>
    <w:p w14:paraId="25D6297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ด้านการออกแบบส่วนต่อประสานและความง่ายในการใช้งาน ได้รับค่าเฉลี่ยเท่ากับ 4.13 และค่าส่วนเบี่ยงเบนมาตรฐานเท่ากับ 0.34 อยู่ในระดับดี แสดงว่าหน้าจอแอปพลิเคชันมีความเรียบง่าย สวยงาม การจัดวางแถบนำทางและเมนูหลักมีความชัดเจน ทำให้ผู้ใช้เรียนรู้และเริ่มใช้งานได้โดยไม่ต้องใช้เวลาศึกษานาน</w:t>
      </w:r>
    </w:p>
    <w:p w14:paraId="2400F6F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ด้านฟังก์ชันการทำงานและความสามารถของระบบ ได้รับค่าเฉลี่ยเท่ากับ 4.09 และค่าส่วนเบี่ยงเบนมาตรฐานเท่ากับ 0.39 อยู่ในระดับดี โดยข้อที่ได้รับความพึงพอใจสูงสุดคือความสะดวกในการรวมข้อความจากทุกช่องทางไว้ในกล่องข้อความเดียวที่ค่าเฉลี่ย 4.27 และความรวดเร็วในการรับส่งข้อความแบบเรียลไทม์ที่ค่าเฉลี่ย 4.20</w:t>
      </w:r>
    </w:p>
    <w:p w14:paraId="540E776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ด้านประสิทธิภาพและความเสถียรของระบบ ได้รับค่าเฉลี่ยเท่ากับ 4.04 และค่าส่วนเบี่ยงเบนมาตรฐานเท่ากับ 0.37 อยู่ในระดับดี โดยผู้ใช้งานมีความเชื่อมั่นในความปลอดภัยและการแยกข้อมูลร้านค้าที่ค่าเฉลี่ย 4.20 สำหรับข้อเสนอแนะเพิ่มเติมจากผู้ใช้งาน เช่น การขยายช่องทาง</w:t>
      </w:r>
      <w:r>
        <w:rPr>
          <w:rFonts w:hint="cs"/>
          <w:cs/>
        </w:rPr>
        <w:lastRenderedPageBreak/>
        <w:t>เชื่อมต่อร้านค้าออนไลน์ และการเพิ่มรายงานยอดขายแบบกราฟิก ผู้จัดทำได้รวบรวมไว้เพื่อนำไปเป็นแนวทางในการพัฒนาต่อในบทที่ 5 ต่อไป</w:t>
      </w:r>
    </w:p>
    <w:p w14:paraId="4A07B449" w14:textId="77777777" w:rsidR="0019297E" w:rsidRDefault="0019297E">
      <w:pPr>
        <w:pStyle w:val="2"/>
      </w:pPr>
      <w:bookmarkStart w:id="152" w:name="_Toc243075701"/>
      <w:r>
        <w:rPr>
          <w:rFonts w:hint="cs"/>
          <w:cs/>
        </w:rPr>
        <w:t xml:space="preserve">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2"/>
      <w:proofErr w:type="spellEnd"/>
    </w:p>
    <w:p w14:paraId="249C36C1" w14:textId="77777777" w:rsidR="0019297E" w:rsidRDefault="0019297E">
      <w:r>
        <w:rPr>
          <w:rFonts w:hint="cs"/>
          <w:cs/>
        </w:rPr>
        <w:tab/>
        <w:t xml:space="preserve">ผู้จัดทำเปรียบเทียบขั้นตอนการทำงานของเจ้าหน้าที่ร้านค้าออนไลน์แบบเดิมที่ใช้แอปพลิเคชันของแต่ละแพลตฟอร์มแยกกัน กับการทำงานผ่านแอปพลิเคชัน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โดยพิจารณาจากความสามารถของระบบที่ผ่านการทดสอบในหัวข้อ 4.1 – 4.16 ร่วมกับผลการประเมินความพึงพอใจในหัวข้อ 4.17 ดังตารางที่ 4.23</w:t>
      </w:r>
    </w:p>
    <w:p w14:paraId="17ED429D" w14:textId="77777777" w:rsidR="0019297E" w:rsidRDefault="0019297E">
      <w:pPr>
        <w:pStyle w:val="ab"/>
        <w:keepNext/>
        <w:jc w:val="left"/>
      </w:pPr>
      <w:bookmarkStart w:id="153" w:name="_Toc243075747"/>
      <w:r>
        <w:rPr>
          <w:rFonts w:hint="cs"/>
          <w:cs/>
        </w:rPr>
        <w:t>ตารางที่ 4.</w:t>
      </w:r>
      <w:fldSimple w:instr=" SEQ ตารางที่ \* ARABIC ">
        <w:r w:rsidR="00E9623D">
          <w:rPr>
            <w:noProof/>
          </w:rPr>
          <w:t>23</w:t>
        </w:r>
      </w:fldSimple>
      <w:r>
        <w:rPr>
          <w:rFonts w:hint="cs"/>
          <w:cs/>
        </w:rPr>
        <w:t xml:space="preserve">  การเปรียบเทียบการทำงานก่อนและหลังใช้แอปพลิเคชัน </w:t>
      </w:r>
      <w:proofErr w:type="spellStart"/>
      <w:r>
        <w:rPr>
          <w:rFonts w:hint="cs"/>
          <w:cs/>
        </w:rPr>
        <w:t>Chatshop</w:t>
      </w:r>
      <w:bookmarkEnd w:id="153"/>
      <w:proofErr w:type="spellEnd"/>
    </w:p>
    <w:tbl>
      <w:tblPr>
        <w:tblStyle w:val="ad"/>
        <w:tblW w:w="5000" w:type="pct"/>
        <w:tblLook w:val="04A0" w:firstRow="1" w:lastRow="0" w:firstColumn="1" w:lastColumn="0" w:noHBand="0" w:noVBand="1"/>
      </w:tblPr>
      <w:tblGrid>
        <w:gridCol w:w="1869"/>
        <w:gridCol w:w="3172"/>
        <w:gridCol w:w="3255"/>
      </w:tblGrid>
      <w:tr w:rsidR="0019297E" w14:paraId="7F43B5B2" w14:textId="77777777" w:rsidTr="007E273A">
        <w:trPr>
          <w:cantSplit/>
          <w:tblHeader/>
        </w:trPr>
        <w:tc>
          <w:tcPr>
            <w:tcW w:w="1126" w:type="pct"/>
          </w:tcPr>
          <w:p w14:paraId="042132DE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ด้าน</w:t>
            </w:r>
          </w:p>
        </w:tc>
        <w:tc>
          <w:tcPr>
            <w:tcW w:w="1911" w:type="pct"/>
          </w:tcPr>
          <w:p w14:paraId="08A91A1C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>การทำงานแบบเดิม</w:t>
            </w:r>
          </w:p>
        </w:tc>
        <w:tc>
          <w:tcPr>
            <w:tcW w:w="1962" w:type="pct"/>
          </w:tcPr>
          <w:p w14:paraId="5A5B6522" w14:textId="77777777" w:rsidR="0019297E" w:rsidRDefault="0019297E">
            <w:pPr>
              <w:keepNext/>
              <w:jc w:val="center"/>
            </w:pPr>
            <w:r>
              <w:rPr>
                <w:rFonts w:hint="cs"/>
                <w:cs/>
              </w:rPr>
              <w:t xml:space="preserve">เมื่อใช้แอปพลิเคชัน </w:t>
            </w:r>
            <w:proofErr w:type="spellStart"/>
            <w:r>
              <w:rPr>
                <w:rFonts w:hint="cs"/>
                <w:cs/>
              </w:rPr>
              <w:t>Chatshop</w:t>
            </w:r>
            <w:proofErr w:type="spellEnd"/>
          </w:p>
        </w:tc>
      </w:tr>
      <w:tr w:rsidR="0019297E" w14:paraId="274B76BC" w14:textId="77777777" w:rsidTr="007E273A">
        <w:trPr>
          <w:cantSplit/>
        </w:trPr>
        <w:tc>
          <w:tcPr>
            <w:tcW w:w="1126" w:type="pct"/>
          </w:tcPr>
          <w:p w14:paraId="639E608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ช่องทางรับข้อความ</w:t>
            </w:r>
          </w:p>
        </w:tc>
        <w:tc>
          <w:tcPr>
            <w:tcW w:w="1911" w:type="pct"/>
          </w:tcPr>
          <w:p w14:paraId="4DEA066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เปิดแอปพลิเคชัน LINE </w:t>
            </w:r>
            <w:proofErr w:type="spellStart"/>
            <w:r>
              <w:rPr>
                <w:rFonts w:hint="cs"/>
                <w:cs/>
              </w:rPr>
              <w:t>Official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Account</w:t>
            </w:r>
            <w:proofErr w:type="spellEnd"/>
            <w:r>
              <w:rPr>
                <w:rFonts w:hint="cs"/>
                <w:cs/>
              </w:rPr>
              <w:t xml:space="preserve">, </w:t>
            </w:r>
            <w:proofErr w:type="spellStart"/>
            <w:r>
              <w:rPr>
                <w:rFonts w:hint="cs"/>
                <w:cs/>
              </w:rPr>
              <w:t>Facebook</w:t>
            </w:r>
            <w:proofErr w:type="spellEnd"/>
            <w:r>
              <w:rPr>
                <w:rFonts w:hint="cs"/>
                <w:cs/>
              </w:rPr>
              <w:t xml:space="preserve"> Messenger, </w:t>
            </w:r>
            <w:proofErr w:type="spellStart"/>
            <w:r>
              <w:rPr>
                <w:rFonts w:hint="cs"/>
                <w:cs/>
              </w:rPr>
              <w:t>Instagram</w:t>
            </w:r>
            <w:proofErr w:type="spellEnd"/>
            <w:r>
              <w:rPr>
                <w:rFonts w:hint="cs"/>
                <w:cs/>
              </w:rPr>
              <w:t xml:space="preserve"> และหน้าเว็บไซต์แยกกัน</w:t>
            </w:r>
          </w:p>
        </w:tc>
        <w:tc>
          <w:tcPr>
            <w:tcW w:w="1962" w:type="pct"/>
          </w:tcPr>
          <w:p w14:paraId="2604F583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ข้อความจากทั้ง 4 ช่องทางรวมอยู่ในกล่องข้อความเดียว</w:t>
            </w:r>
          </w:p>
        </w:tc>
      </w:tr>
      <w:tr w:rsidR="0019297E" w14:paraId="31053676" w14:textId="77777777" w:rsidTr="007E273A">
        <w:trPr>
          <w:cantSplit/>
        </w:trPr>
        <w:tc>
          <w:tcPr>
            <w:tcW w:w="1126" w:type="pct"/>
          </w:tcPr>
          <w:p w14:paraId="1516E37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การรับรู้ข้อความใหม่</w:t>
            </w:r>
          </w:p>
        </w:tc>
        <w:tc>
          <w:tcPr>
            <w:tcW w:w="1911" w:type="pct"/>
          </w:tcPr>
          <w:p w14:paraId="2A21058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ต้องเปิดตรวจทีละแอปพลิเคชัน</w:t>
            </w:r>
          </w:p>
        </w:tc>
        <w:tc>
          <w:tcPr>
            <w:tcW w:w="1962" w:type="pct"/>
          </w:tcPr>
          <w:p w14:paraId="4FDECA5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 xml:space="preserve">ได้รับ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และกล่องข้อ</w:t>
            </w:r>
            <w:proofErr w:type="spellStart"/>
            <w:r>
              <w:rPr>
                <w:rFonts w:hint="cs"/>
                <w:cs/>
              </w:rPr>
              <w:t>ควา</w:t>
            </w:r>
            <w:proofErr w:type="spellEnd"/>
            <w:r>
              <w:rPr>
                <w:rFonts w:hint="cs"/>
                <w:cs/>
              </w:rPr>
              <w:t>มอ</w:t>
            </w:r>
            <w:proofErr w:type="spellStart"/>
            <w:r>
              <w:rPr>
                <w:rFonts w:hint="cs"/>
                <w:cs/>
              </w:rPr>
              <w:t>ัป</w:t>
            </w:r>
            <w:proofErr w:type="spellEnd"/>
            <w:r>
              <w:rPr>
                <w:rFonts w:hint="cs"/>
                <w:cs/>
              </w:rPr>
              <w:t>เดตแบบเรียลไทม์</w:t>
            </w:r>
          </w:p>
        </w:tc>
      </w:tr>
      <w:tr w:rsidR="0019297E" w14:paraId="2E2A9CF8" w14:textId="77777777" w:rsidTr="007E273A">
        <w:trPr>
          <w:cantSplit/>
        </w:trPr>
        <w:tc>
          <w:tcPr>
            <w:tcW w:w="1126" w:type="pct"/>
          </w:tcPr>
          <w:p w14:paraId="300711F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แชทที่ค้างตอบ</w:t>
            </w:r>
          </w:p>
        </w:tc>
        <w:tc>
          <w:tcPr>
            <w:tcW w:w="1911" w:type="pct"/>
          </w:tcPr>
          <w:p w14:paraId="1A488340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ไม่มีการเตือน ลูกค้าอาจรอนานโดยไม่มีผู้ใดสังเกต</w:t>
            </w:r>
          </w:p>
        </w:tc>
        <w:tc>
          <w:tcPr>
            <w:tcW w:w="1962" w:type="pct"/>
          </w:tcPr>
          <w:p w14:paraId="6ADFFE4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ระบบแจ้งเตือนเมื่อแชทค้างตอบเกินเวลาที่ร้านกำหนด</w:t>
            </w:r>
          </w:p>
        </w:tc>
      </w:tr>
      <w:tr w:rsidR="0019297E" w14:paraId="224E69C3" w14:textId="77777777" w:rsidTr="007E273A">
        <w:trPr>
          <w:cantSplit/>
        </w:trPr>
        <w:tc>
          <w:tcPr>
            <w:tcW w:w="1126" w:type="pct"/>
          </w:tcPr>
          <w:p w14:paraId="33D4B255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การตอบซ้ำซ้อน</w:t>
            </w:r>
          </w:p>
        </w:tc>
        <w:tc>
          <w:tcPr>
            <w:tcW w:w="1911" w:type="pct"/>
          </w:tcPr>
          <w:p w14:paraId="01CA315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เจ้าหน้าที่หลายคนอาจตอบลูกค้าคนเดียวกันพร้อมกัน</w:t>
            </w:r>
          </w:p>
        </w:tc>
        <w:tc>
          <w:tcPr>
            <w:tcW w:w="1962" w:type="pct"/>
          </w:tcPr>
          <w:p w14:paraId="44D45F07" w14:textId="77777777" w:rsidR="0019297E" w:rsidRDefault="0019297E">
            <w:pPr>
              <w:jc w:val="left"/>
            </w:pPr>
            <w:proofErr w:type="spellStart"/>
            <w:r>
              <w:rPr>
                <w:rFonts w:hint="cs"/>
                <w:cs/>
              </w:rPr>
              <w:t>ล็อ</w:t>
            </w:r>
            <w:proofErr w:type="spellEnd"/>
            <w:r>
              <w:rPr>
                <w:rFonts w:hint="cs"/>
                <w:cs/>
              </w:rPr>
              <w:t>กบทสนทนาให้เจ้าหน้าที่คนแรกที่ตอบ และมอบหมายผู้รับผิดชอบได้</w:t>
            </w:r>
          </w:p>
        </w:tc>
      </w:tr>
      <w:tr w:rsidR="0019297E" w14:paraId="51A728CD" w14:textId="77777777" w:rsidTr="007E273A">
        <w:trPr>
          <w:cantSplit/>
        </w:trPr>
        <w:tc>
          <w:tcPr>
            <w:tcW w:w="1126" w:type="pct"/>
          </w:tcPr>
          <w:p w14:paraId="353C1CA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คำถามที่พบบ่อย</w:t>
            </w:r>
          </w:p>
        </w:tc>
        <w:tc>
          <w:tcPr>
            <w:tcW w:w="1911" w:type="pct"/>
          </w:tcPr>
          <w:p w14:paraId="5E232E91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เจ้าหน้าที่ต้องพิมพ์ตอบเองทุกข้อความ</w:t>
            </w:r>
          </w:p>
        </w:tc>
        <w:tc>
          <w:tcPr>
            <w:tcW w:w="1962" w:type="pct"/>
          </w:tcPr>
          <w:p w14:paraId="06BE67F7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แชทบอทแนะนำคำตอบหรือตอบลูกค้าเองตามโหมดที่ร้านเลือก และส่งต่อเจ้าหน้าที่เมื่อตอบไม่ได้</w:t>
            </w:r>
          </w:p>
        </w:tc>
      </w:tr>
      <w:tr w:rsidR="0019297E" w14:paraId="28F49771" w14:textId="77777777" w:rsidTr="007E273A">
        <w:trPr>
          <w:cantSplit/>
        </w:trPr>
        <w:tc>
          <w:tcPr>
            <w:tcW w:w="1126" w:type="pct"/>
          </w:tcPr>
          <w:p w14:paraId="14D5118C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การบันทึกคำสั่งซื้อ</w:t>
            </w:r>
          </w:p>
        </w:tc>
        <w:tc>
          <w:tcPr>
            <w:tcW w:w="1911" w:type="pct"/>
          </w:tcPr>
          <w:p w14:paraId="4D0EEFDD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คัดลอกข้อมูลจากแชทไปจดในสมุดหรือโปรแกรมอื่น</w:t>
            </w:r>
          </w:p>
        </w:tc>
        <w:tc>
          <w:tcPr>
            <w:tcW w:w="1962" w:type="pct"/>
          </w:tcPr>
          <w:p w14:paraId="5114E07A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เปิดคำสั่งซื้อจากหน้าต่างสนทนา ระบบคำนวณยอดรวมและสร้างเลขที่คำสั่งซื้อให้อัตโนมัติ</w:t>
            </w:r>
          </w:p>
        </w:tc>
      </w:tr>
      <w:tr w:rsidR="0019297E" w14:paraId="7C5FFDF6" w14:textId="77777777" w:rsidTr="007E273A">
        <w:trPr>
          <w:cantSplit/>
        </w:trPr>
        <w:tc>
          <w:tcPr>
            <w:tcW w:w="1126" w:type="pct"/>
          </w:tcPr>
          <w:p w14:paraId="4A628BD6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ข้อมูลลูกค้า</w:t>
            </w:r>
          </w:p>
        </w:tc>
        <w:tc>
          <w:tcPr>
            <w:tcW w:w="1911" w:type="pct"/>
          </w:tcPr>
          <w:p w14:paraId="419B7D04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กระจายอยู่ในแชทของแต่ละแพลตฟอร์ม</w:t>
            </w:r>
          </w:p>
        </w:tc>
        <w:tc>
          <w:tcPr>
            <w:tcW w:w="1962" w:type="pct"/>
          </w:tcPr>
          <w:p w14:paraId="0517C7FE" w14:textId="77777777" w:rsidR="0019297E" w:rsidRDefault="0019297E">
            <w:pPr>
              <w:jc w:val="left"/>
            </w:pPr>
            <w:r>
              <w:rPr>
                <w:rFonts w:hint="cs"/>
                <w:cs/>
              </w:rPr>
              <w:t>แผ่นข้อมูลลูกค้าแสดงที่อยู่ บันทึก แท็ก และประวัติคำสั่งซื้อในหน้าต่างสนทนา</w:t>
            </w:r>
          </w:p>
        </w:tc>
      </w:tr>
    </w:tbl>
    <w:p w14:paraId="099ECA65" w14:textId="77777777" w:rsidR="0019297E" w:rsidRDefault="0019297E"/>
    <w:p w14:paraId="2BC73A44" w14:textId="77777777" w:rsidR="0019297E" w:rsidRDefault="0019297E">
      <w:r>
        <w:rPr>
          <w:rFonts w:hint="cs"/>
          <w:cs/>
        </w:rPr>
        <w:tab/>
        <w:t xml:space="preserve">จากตารางที่ 4.23 ประโยชน์ของแอปพลิเคชัน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เมื่อเทียบกับการทำงานแบบเดิม สรุปได้ 3 ด้าน ดังนี้</w:t>
      </w:r>
    </w:p>
    <w:p w14:paraId="151317AD" w14:textId="77777777" w:rsidR="0019297E" w:rsidRDefault="0019297E">
      <w:r>
        <w:rPr>
          <w:rFonts w:hint="cs"/>
          <w:cs/>
        </w:rPr>
        <w:lastRenderedPageBreak/>
        <w:tab/>
        <w:t>4.18.1 ตอบแชทได้มากขึ้น เมื่อข้อความจากทุกช่องทางรวมอยู่ที่เดียวและแชทบอทช่วยตอบคำถามที่พบบ่อย เจ้าหน้าที่ใช้เวลากับการสลับแอปพลิเคชันน้อยลงและรับมือแชทได้มากขึ้นในเวลาเท่าเดิม สอดคล้องกับผลการประเมินข้อความสะดวกในการรวมข้อความจากทุกช่องทางไว้ในกล่องข้อความเดียว ที่ได้ค่าเฉลี่ยสูงสุดเท่ากับ 4.27</w:t>
      </w:r>
    </w:p>
    <w:p w14:paraId="187FFA94" w14:textId="77777777" w:rsidR="0019297E" w:rsidRDefault="0019297E">
      <w:r>
        <w:rPr>
          <w:rFonts w:hint="cs"/>
          <w:cs/>
        </w:rPr>
        <w:tab/>
        <w:t>4.18.2 ลดความผิดพลาด การ</w:t>
      </w:r>
      <w:proofErr w:type="spellStart"/>
      <w:r>
        <w:rPr>
          <w:rFonts w:hint="cs"/>
          <w:cs/>
        </w:rPr>
        <w:t>ล็</w:t>
      </w:r>
      <w:proofErr w:type="spellEnd"/>
      <w:r>
        <w:rPr>
          <w:rFonts w:hint="cs"/>
          <w:cs/>
        </w:rPr>
        <w:t>อกบทสนทนาช่วยป้องกันการตอบลูกค้าซ้ำซ้อน และการเปิดคำสั่งซื้อจากแชทที่ระบบคำนวณยอดรวมให้เองช่วยลดการคัดลอกข้อมูลผิด ผู้ประเมินให้คะแนนข้อระบบช่วยลดข้อผิดพลาดในการตอบแชทและการบันทึกคำสั่งซื้อเฉลี่ย 4.13 และข้อความสะดวกและความถูกต้องในการเปิดและจัดการคำสั่งซื้อเฉลี่ย 4.07</w:t>
      </w:r>
    </w:p>
    <w:p w14:paraId="00BCB21F" w14:textId="77777777" w:rsidR="0019297E" w:rsidRDefault="0019297E">
      <w:r>
        <w:rPr>
          <w:rFonts w:hint="cs"/>
          <w:cs/>
        </w:rPr>
        <w:tab/>
        <w:t>4.18.3 ประหยัดเวลา เจ้าหน้าที่ไม่ต้องเปิดหลายแอปพลิเคชันเพื่อตรวจข้อความ และได้รับการแจ้งเตือนทันทีเมื่อมีข้อความใหม่หรือแชทค้างตอบ ผู้ประเมินให้คะแนนข้อระบบช่วยลดภาระและลดเวลาในการสลับหลายแอปพลิเคชันเฉลี่ย 4.20 ซึ่งอยู่ในระดับดี</w:t>
      </w:r>
    </w:p>
    <w:p w14:paraId="620A0522" w14:textId="77777777" w:rsidR="0019297E" w:rsidRDefault="0019297E">
      <w:r>
        <w:rPr>
          <w:rFonts w:hint="cs"/>
          <w:cs/>
        </w:rPr>
        <w:tab/>
        <w:t>อย่างไรก็ตาม การเปรียบเทียบนี้อิงจากขั้นตอนการทำงานและผลการประเมินความพึงพอใจ ยังไม่ได้วัดเวลาในการตอบหรือจำนวนแชทก่อนและหลังใช้ระบบเป็นตัวเลข ซึ่งควรเก็บข้อมูลจากหน้ารายงานของระบบในการใช้งานจริงต่อไป</w:t>
      </w:r>
    </w:p>
    <w:p w14:paraId="3573DA32" w14:textId="77777777" w:rsidR="0019297E" w:rsidRDefault="0019297E">
      <w:pPr>
        <w:sectPr w:rsidR="0019297E" w:rsidSect="0019297E">
          <w:headerReference w:type="first" r:id="rId94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3886843C" w14:textId="77777777" w:rsidR="0019297E" w:rsidRDefault="0019297E">
      <w:pPr>
        <w:pStyle w:val="1"/>
        <w:spacing w:before="720"/>
      </w:pPr>
      <w:r>
        <w:rPr>
          <w:rFonts w:hint="cs"/>
          <w:cs/>
        </w:rPr>
        <w:lastRenderedPageBreak/>
        <w:br/>
      </w:r>
      <w:bookmarkStart w:id="154" w:name="_Toc243075702"/>
      <w:r>
        <w:rPr>
          <w:rFonts w:hint="cs"/>
          <w:cs/>
        </w:rPr>
        <w:t>สรุปผลและข้อเสนอแนะ</w:t>
      </w:r>
      <w:bookmarkEnd w:id="154"/>
    </w:p>
    <w:p w14:paraId="1B8BC3FF" w14:textId="77777777" w:rsidR="0019297E" w:rsidRDefault="0019297E">
      <w:r>
        <w:rPr>
          <w:rFonts w:hint="cs"/>
          <w:cs/>
        </w:rPr>
        <w:tab/>
        <w:t xml:space="preserve">โครงงานนี้พัฒนาแอปพลิเคชันบนสมาร์ตโฟนและระบบบริการหลังบ้านของ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ซึ่งรวมแชทจาก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พร้อมระบบแจ้งเตือน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การควบคุมแชทบอท การจัดการสินค้า ลูกค้า คำสั่งซื้อ และรายงานสรุปผล บทนี้สรุปผลการดำเนินงานเทียบกับวัตถุประสงค์ อภิปรายผล ปัญหาและอุปสรรค และข้อเสนอแนะสำหรับการพัฒนาต่อ โดยมีหัวข้อดังนี้</w:t>
      </w:r>
    </w:p>
    <w:p w14:paraId="5BEACB14" w14:textId="77777777" w:rsidR="0019297E" w:rsidRDefault="0019297E">
      <w:pPr>
        <w:ind w:left="720"/>
        <w:jc w:val="left"/>
      </w:pPr>
      <w:r>
        <w:rPr>
          <w:rFonts w:hint="cs"/>
          <w:cs/>
        </w:rPr>
        <w:t>5.1 สรุปผลการดำเนินงาน</w:t>
      </w:r>
    </w:p>
    <w:p w14:paraId="597D9601" w14:textId="77777777" w:rsidR="0019297E" w:rsidRDefault="0019297E">
      <w:pPr>
        <w:ind w:left="720"/>
        <w:jc w:val="left"/>
      </w:pPr>
      <w:r>
        <w:rPr>
          <w:rFonts w:hint="cs"/>
          <w:cs/>
        </w:rPr>
        <w:t>5.2 อภิปรายผล</w:t>
      </w:r>
    </w:p>
    <w:p w14:paraId="41F0991A" w14:textId="77777777" w:rsidR="0019297E" w:rsidRDefault="0019297E">
      <w:pPr>
        <w:ind w:left="720"/>
        <w:jc w:val="left"/>
      </w:pPr>
      <w:r>
        <w:rPr>
          <w:rFonts w:hint="cs"/>
          <w:cs/>
        </w:rPr>
        <w:t>5.3 ปัญหาและอุปสรรค</w:t>
      </w:r>
    </w:p>
    <w:p w14:paraId="462E5422" w14:textId="77777777" w:rsidR="0019297E" w:rsidRDefault="0019297E">
      <w:pPr>
        <w:ind w:left="720"/>
        <w:jc w:val="left"/>
      </w:pPr>
      <w:r>
        <w:rPr>
          <w:rFonts w:hint="cs"/>
          <w:cs/>
        </w:rPr>
        <w:t>5.4 ข้อเสนอแนะและแนวทางในการพัฒนาต่อ</w:t>
      </w:r>
    </w:p>
    <w:p w14:paraId="7A5E8672" w14:textId="77777777" w:rsidR="0019297E" w:rsidRDefault="0019297E">
      <w:r>
        <w:rPr>
          <w:rFonts w:hint="cs"/>
          <w:cs/>
        </w:rPr>
        <w:tab/>
        <w:t>ซึ่งแต่ละหัวข้อมีรายละเอียดดังต่อไปนี้</w:t>
      </w:r>
    </w:p>
    <w:p w14:paraId="1758CB69" w14:textId="77777777" w:rsidR="0019297E" w:rsidRDefault="0019297E"/>
    <w:p w14:paraId="448048B2" w14:textId="77777777" w:rsidR="0019297E" w:rsidRDefault="0019297E">
      <w:pPr>
        <w:pStyle w:val="2"/>
      </w:pPr>
      <w:bookmarkStart w:id="155" w:name="_Toc243075703"/>
      <w:r>
        <w:rPr>
          <w:rFonts w:hint="cs"/>
          <w:cs/>
        </w:rPr>
        <w:t>สรุปผลการดำเนินงาน</w:t>
      </w:r>
      <w:bookmarkEnd w:id="155"/>
    </w:p>
    <w:p w14:paraId="0871AE6F" w14:textId="77777777" w:rsidR="0019297E" w:rsidRDefault="0019297E">
      <w:r>
        <w:rPr>
          <w:rFonts w:hint="cs"/>
          <w:cs/>
        </w:rPr>
        <w:tab/>
        <w:t xml:space="preserve">ผู้จัดทำพัฒนาแอปพลิเคชัน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 xml:space="preserve">นด้วย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และพัฒนาระบบบริการหลังบ้านด้วย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10 ร่วมกับฐานข้อมูล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เมื่อนำผลมาเทียบกับวัตถุประสงค์ในหัวข้อ 1.3 ได้ผลดังนี้</w:t>
      </w:r>
    </w:p>
    <w:p w14:paraId="0C3D7CAB" w14:textId="77777777" w:rsidR="0019297E" w:rsidRDefault="0019297E">
      <w:r>
        <w:rPr>
          <w:rFonts w:hint="cs"/>
          <w:cs/>
        </w:rPr>
        <w:tab/>
        <w:t xml:space="preserve">5.1.1 แอปพลิเคชันรวบรวมข้อความของลูกค้าจากช่องทาง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ไว้ในกล่องข้อความเดียว และเจ้าหน้าที่ตอบกลับข้อความ รูปภาพ วิดีโอ และไฟล์เอกสารจากแอปพลิเคชันได้ ซึ่งเป็นไปตามวัตถุประสงค์ข้อ 1.3.1</w:t>
      </w:r>
    </w:p>
    <w:p w14:paraId="2DE46345" w14:textId="77777777" w:rsidR="0019297E" w:rsidRDefault="0019297E">
      <w:r>
        <w:rPr>
          <w:rFonts w:hint="cs"/>
          <w:cs/>
        </w:rPr>
        <w:tab/>
        <w:t xml:space="preserve">5.1.2 ระบบส่งเหตุการณ์ผ่าน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ทำให้แอปพลิเคชันแสดงข้อความใหม่ได้ทันที และส่งการแจ้งเตือนผ่าน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เมื่อมีข้อความใหม่หรือแชทค้างตอบเกินกำหนด ซึ่งเป็นไปตามวัตถุประสงค์ข้อ 1.3.2</w:t>
      </w:r>
    </w:p>
    <w:p w14:paraId="2DC11BEB" w14:textId="77777777" w:rsidR="0019297E" w:rsidRDefault="0019297E">
      <w:r>
        <w:rPr>
          <w:rFonts w:hint="cs"/>
          <w:cs/>
        </w:rPr>
        <w:tab/>
        <w:t>5.1.3 เจ้าหน้าที่เปลี่ยนโหมดแชทบอท ดูผลวิเคราะห์บทสนทนา และมอบหมาย ปักหมุด จัดเก็บ และติดแท็กบทสนทนาได้จากแอปพลิเคชัน ซึ่งเป็นไปตามวัตถุประสงค์ข้อ 1.3.3</w:t>
      </w:r>
    </w:p>
    <w:p w14:paraId="6458D5A5" w14:textId="77777777" w:rsidR="0019297E" w:rsidRDefault="0019297E">
      <w:r>
        <w:rPr>
          <w:rFonts w:hint="cs"/>
          <w:cs/>
        </w:rPr>
        <w:tab/>
        <w:t>5.1.4 เจ้าหน้าที่จัดการข้อมูลลูกค้าและสินค้า และเปิดคำสั่งซื้อที่ผูกกับบทสนทนาได้จากหน้าต่างสนทนา ซึ่งเป็นไปตามวัตถุประสงค์ข้อ 1.3.4</w:t>
      </w:r>
    </w:p>
    <w:p w14:paraId="3F08FB86" w14:textId="77777777" w:rsidR="0019297E" w:rsidRDefault="0019297E">
      <w:r>
        <w:rPr>
          <w:rFonts w:hint="cs"/>
          <w:cs/>
        </w:rPr>
        <w:lastRenderedPageBreak/>
        <w:tab/>
        <w:t xml:space="preserve">5.1.5 แอปพลิเคชันเชื่อมต่อระบบหลังบ้านผ่าน REST API ประมาณ 99 เส้นทาง ยืนยันตัวตนด้วยโทเคนของ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Sanctum</w:t>
      </w:r>
      <w:proofErr w:type="spellEnd"/>
      <w:r>
        <w:rPr>
          <w:rFonts w:hint="cs"/>
          <w:cs/>
        </w:rPr>
        <w:t xml:space="preserve"> และตรวจสอบสิทธิ์ตามบทบาทของผู้ใช้ทุกคำขอ ซึ่งเป็นไปตามวัตถุประสงค์ข้อ 1.3.5</w:t>
      </w:r>
    </w:p>
    <w:p w14:paraId="56A622B0" w14:textId="77777777" w:rsidR="0019297E" w:rsidRDefault="0019297E">
      <w:r>
        <w:rPr>
          <w:rFonts w:hint="cs"/>
          <w:cs/>
        </w:rPr>
        <w:tab/>
        <w:t>5.1.6 ผลการประเมินความพึงพอใจในการใช้งานแอปพลิเคชันจากกลุ่มผู้ใช้งานและผู้เกี่ยวข้องจำนวน 15 คน พบว่าภาพรวมของระบบได้รับความพึงพอใจอยู่ในระดับดี โดยมีค่าเฉลี่ยรวมเท่ากับ 4.10 และค่าส่วนเบี่ยงเบนมาตรฐานเท่ากับ 0.37 ผ่านเกณฑ์การประเมินที่กำหนดไว้</w:t>
      </w:r>
    </w:p>
    <w:p w14:paraId="3E8DA011" w14:textId="77777777" w:rsidR="0019297E" w:rsidRDefault="0019297E">
      <w:r>
        <w:rPr>
          <w:rFonts w:hint="cs"/>
          <w:cs/>
        </w:rPr>
        <w:tab/>
        <w:t>5.1.7 เมื่อเปรียบเทียบกับการทำงานแบบเดิม แอปพลิเคชันช่วยให้เจ้าหน้าที่รับมือแชทได้มากขึ้น จากการรวมข้อความทุกช่องทางไว้ที่เดียวและให้แชทบอทช่วยตอบ ลดความผิดพลาดจากการตอบซ้ำซ้อนและการคัดลอกข้อมูลคำสั่งซื้อ และลดเวลาในการสลับแอปพลิเคชัน ตามหัวข้อ 4.18</w:t>
      </w:r>
    </w:p>
    <w:p w14:paraId="5A4275C1" w14:textId="77777777" w:rsidR="0019297E" w:rsidRDefault="0019297E"/>
    <w:p w14:paraId="42AC5530" w14:textId="77777777" w:rsidR="0019297E" w:rsidRDefault="0019297E">
      <w:pPr>
        <w:pStyle w:val="2"/>
      </w:pPr>
      <w:bookmarkStart w:id="156" w:name="_Toc243075704"/>
      <w:r>
        <w:rPr>
          <w:rFonts w:hint="cs"/>
          <w:cs/>
        </w:rPr>
        <w:t>อภิปรายผล</w:t>
      </w:r>
      <w:bookmarkEnd w:id="156"/>
    </w:p>
    <w:p w14:paraId="684CF7BD" w14:textId="77777777" w:rsidR="0019297E" w:rsidRDefault="0019297E">
      <w:r>
        <w:rPr>
          <w:rFonts w:hint="cs"/>
          <w:cs/>
        </w:rPr>
        <w:tab/>
        <w:t>จากการพัฒนาและทดสอบระบบ ผู้จัดทำมีข้อสังเกต ดังนี้</w:t>
      </w:r>
    </w:p>
    <w:p w14:paraId="6BC8FDAD" w14:textId="77777777" w:rsidR="0019297E" w:rsidRDefault="0019297E">
      <w:r>
        <w:rPr>
          <w:rFonts w:hint="cs"/>
          <w:cs/>
        </w:rPr>
        <w:tab/>
        <w:t xml:space="preserve">5.2.1 การแยกข้อมูลไว้ใน 2 ฐานข้อมูลตามลักษณะของข้อมูลเหมาะกับระบบนี้ ข้อมูลร้านค้า ทีม และคำสั่งซื้อที่ต้องการความถูกต้องอยู่ใน 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ส่วนข้อความที่เพิ่มขึ้นตลอดและมีหลายรูปแบบอยู่ใน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แต่ต้องตรวจรหัสที่อ้างอิงข้ามฐานข้อมูลในโปรแกรมเอง</w:t>
      </w:r>
    </w:p>
    <w:p w14:paraId="18B8C4E5" w14:textId="77777777" w:rsidR="0019297E" w:rsidRDefault="0019297E">
      <w:r>
        <w:rPr>
          <w:rFonts w:hint="cs"/>
          <w:cs/>
        </w:rPr>
        <w:tab/>
        <w:t xml:space="preserve">5.2.2 การตอบกลับ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ทันทีแล้วประมวลผลในคิวงานช่วยให้แพลตฟอร์มไม่ส่ง </w:t>
      </w:r>
      <w:proofErr w:type="spellStart"/>
      <w:r>
        <w:rPr>
          <w:rFonts w:hint="cs"/>
          <w:cs/>
        </w:rPr>
        <w:t>Webhook</w:t>
      </w:r>
      <w:proofErr w:type="spellEnd"/>
      <w:r>
        <w:rPr>
          <w:rFonts w:hint="cs"/>
          <w:cs/>
        </w:rPr>
        <w:t xml:space="preserve"> ซ้ำ และการบันทึกรหัสข้อความขาเข้าที่ตอบไปแล้วทำให้ลูกค้าไม่ได้รับคำตอบซ้ำ แม้งานเดียวกันจะถูกประมวลผลหลายครั้ง</w:t>
      </w:r>
    </w:p>
    <w:p w14:paraId="0366402A" w14:textId="77777777" w:rsidR="0019297E" w:rsidRDefault="0019297E">
      <w:r>
        <w:rPr>
          <w:rFonts w:hint="cs"/>
          <w:cs/>
        </w:rPr>
        <w:tab/>
        <w:t>5.2.3 การแสดงผลการกระทำบนแอปพลิเคชันทันทีก่อนได้รับคำตอบจากเครื่องแม่ข่าย ทำให้ผู้ใช้รู้สึกว่าแอปพลิเคชันตอบสนองเร็ว และย้อนกลับสถานะเดิมได้เมื่อการทำงานไม่สำเร็จ</w:t>
      </w:r>
    </w:p>
    <w:p w14:paraId="04B83CDD" w14:textId="77777777" w:rsidR="0019297E" w:rsidRDefault="0019297E">
      <w:r>
        <w:rPr>
          <w:rFonts w:hint="cs"/>
          <w:cs/>
        </w:rPr>
        <w:tab/>
        <w:t>5.2.4 การรอรวมข้อความ 6 วินาทีก่อนแชทบอทตอบ ทำให้แชทบอทตอบครั้งเดียวโดยเห็นคำถามทั้งหมด และการส่งต่อบทสนทนาให้เจ้าหน้าที่ช่วยลดความเสี่ยงที่แชทบอทจะตอบผิด</w:t>
      </w:r>
    </w:p>
    <w:p w14:paraId="2B03A734" w14:textId="77777777" w:rsidR="0019297E" w:rsidRDefault="0019297E">
      <w:r>
        <w:rPr>
          <w:rFonts w:hint="cs"/>
          <w:cs/>
        </w:rPr>
        <w:tab/>
        <w:t>5.2.5 การค้นคืนเอกสารความรู้ด้วยการเทียบความคล้ายโคไซน์กับทุกส่วนย่อยทำงานได้ดีกับฐานความรู้ขนาดเล็กของร้านค้า แต่เวลาในการค้นคืนจะเพิ่มขึ้นตามจำนวนส่วนย่อย</w:t>
      </w:r>
    </w:p>
    <w:p w14:paraId="46324337" w14:textId="77777777" w:rsidR="0019297E" w:rsidRDefault="0019297E">
      <w:r>
        <w:rPr>
          <w:rFonts w:hint="cs"/>
          <w:cs/>
        </w:rPr>
        <w:tab/>
        <w:t>5.2.6 การประเมินความพึงพอใจพบว่าด้านประโยชน์และความพึงพอใจในภาพรวมได้รับคะแนนเฉลี่ยสูงสุดที่ 4.16 โดยเฉพาะการช่วยลดภาระและเวลาสลับแอปพลิเคชันเพื่อตอบแชทลูกค้า ซึ่งสะท้อนว่าระบบสามารถช่วยอำนวยความสะดวกในการบริหารจัดการร้านค้าออนไลน์ได้จริง</w:t>
      </w:r>
    </w:p>
    <w:p w14:paraId="11498035" w14:textId="77777777" w:rsidR="0019297E" w:rsidRDefault="0019297E"/>
    <w:p w14:paraId="4BC821F5" w14:textId="77777777" w:rsidR="0019297E" w:rsidRDefault="0019297E">
      <w:pPr>
        <w:pStyle w:val="2"/>
      </w:pPr>
      <w:bookmarkStart w:id="157" w:name="_Toc243075705"/>
      <w:r>
        <w:rPr>
          <w:rFonts w:hint="cs"/>
          <w:cs/>
        </w:rPr>
        <w:lastRenderedPageBreak/>
        <w:t>ปัญหาและอุปสรรค</w:t>
      </w:r>
      <w:bookmarkEnd w:id="157"/>
    </w:p>
    <w:p w14:paraId="57CB9064" w14:textId="77777777" w:rsidR="0019297E" w:rsidRDefault="0019297E">
      <w:r>
        <w:rPr>
          <w:rFonts w:hint="cs"/>
          <w:cs/>
        </w:rPr>
        <w:tab/>
        <w:t xml:space="preserve">5.3.1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อนุญาตให้ส่งข้อความอัตโนมัติได้ภายใน 24 ชั่วโมงหลังข้อความล่าสุดของลูกค้าเท่านั้น ผู้จัดทำจึงต้องให้ระบบส่งซ้ำพร้อมแท็ก HUMAN_AGENT เมื่อเจ้าหน้าที่ตอบเกินกรอบเวลา และงดส่งข้อความอัตโนมัติในกรณีนี้</w:t>
      </w:r>
    </w:p>
    <w:p w14:paraId="376F24BF" w14:textId="77777777" w:rsidR="0019297E" w:rsidRDefault="0019297E">
      <w:r>
        <w:rPr>
          <w:rFonts w:hint="cs"/>
          <w:cs/>
        </w:rPr>
        <w:tab/>
        <w:t>5.3.2 ไฟล์สื่อจาก LINE ไม่มี URL สาธารณะ ระบบจึงต้องดาวน์โหลดผ่าน API แล้วคัดลอกมาเก็บในระบบก่อนแสดงบนแอปพลิเคชัน</w:t>
      </w:r>
    </w:p>
    <w:p w14:paraId="3DE173C0" w14:textId="77777777" w:rsidR="0019297E" w:rsidRDefault="0019297E">
      <w:r>
        <w:rPr>
          <w:rFonts w:hint="cs"/>
          <w:cs/>
        </w:rPr>
        <w:tab/>
        <w:t xml:space="preserve">5.3.3 โทเคนของเพจ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หมดอายุหรือถูกยกเลิกได้ทุกเมื่อ ระบบจึงต้องตรวจจับข้อผิดพลาด ปิดการเชื่อมต่อช่องทางนั้น และแจ้งให้ร้านค้าเชื่อมต่อใหม่</w:t>
      </w:r>
    </w:p>
    <w:p w14:paraId="0D2267B7" w14:textId="77777777" w:rsidR="0019297E" w:rsidRDefault="0019297E">
      <w:r>
        <w:rPr>
          <w:rFonts w:hint="cs"/>
          <w:cs/>
        </w:rPr>
        <w:tab/>
        <w:t>5.3.4 การเชื่อมต่อเรียลไทม์หลุดได้เมื่อสัญญาณเครือข่ายไม่เสถียร แอปพลิเคชันจึงต้องดึงรายการบทสนทนาใหม่ทุกครั้งที่เชื่อมต่อกลับมาได้</w:t>
      </w:r>
    </w:p>
    <w:p w14:paraId="7BF19E96" w14:textId="77777777" w:rsidR="0019297E" w:rsidRDefault="0019297E"/>
    <w:p w14:paraId="7F5DC8CA" w14:textId="77777777" w:rsidR="0019297E" w:rsidRDefault="0019297E">
      <w:pPr>
        <w:pStyle w:val="2"/>
      </w:pPr>
      <w:bookmarkStart w:id="158" w:name="_Toc243075706"/>
      <w:r>
        <w:rPr>
          <w:rFonts w:hint="cs"/>
          <w:cs/>
        </w:rPr>
        <w:t>ข้อเสนอแนะและแนวทางในการพัฒนาต่อ</w:t>
      </w:r>
      <w:bookmarkEnd w:id="158"/>
    </w:p>
    <w:p w14:paraId="4BECE797" w14:textId="77777777" w:rsidR="0019297E" w:rsidRDefault="0019297E">
      <w:r>
        <w:rPr>
          <w:rFonts w:hint="cs"/>
          <w:cs/>
        </w:rPr>
        <w:tab/>
        <w:t>5.4.1 พัฒนาฟังก์ชันตรวจสอบสลิปโอนเงินที่ลูกค้าส่งมาในแชท โดยให้ระบบอ่านยอดเงินและข้อมูลการโอนจากรูปส</w:t>
      </w:r>
      <w:proofErr w:type="spellStart"/>
      <w:r>
        <w:rPr>
          <w:rFonts w:hint="cs"/>
          <w:cs/>
        </w:rPr>
        <w:t>ลิป</w:t>
      </w:r>
      <w:proofErr w:type="spellEnd"/>
      <w:r>
        <w:rPr>
          <w:rFonts w:hint="cs"/>
          <w:cs/>
        </w:rPr>
        <w:t xml:space="preserve"> เทียบกับยอดของคำสั่งซื้อที่เปิดไว้ในบทสนทนา แล้วปรับสถานะคำสั่งซื้อเป็นชำระเงินแล้ว ช่วยลดเวลาที่เจ้าหน้าที่ต้องตรวจสลิปด้วยตนเอง</w:t>
      </w:r>
    </w:p>
    <w:p w14:paraId="5A7D6F95" w14:textId="77777777" w:rsidR="0019297E" w:rsidRDefault="0019297E">
      <w:r>
        <w:rPr>
          <w:rFonts w:hint="cs"/>
          <w:cs/>
        </w:rPr>
        <w:tab/>
        <w:t>5.4.2 เพิ่มการบันทึกและส่งข้อความเสียง การส่งสติกเกอร์ และการคัดกรองบทสนทนาตามแท็กหรือสถานะในแอปพลิเคชัน</w:t>
      </w:r>
    </w:p>
    <w:p w14:paraId="192E9E45" w14:textId="77777777" w:rsidR="0019297E" w:rsidRDefault="0019297E">
      <w:r>
        <w:rPr>
          <w:rFonts w:hint="cs"/>
          <w:cs/>
        </w:rPr>
        <w:tab/>
        <w:t>5.4.3 กำหนดเวลาหมดอายุของคำขอไปยังระบบหลังบ้าน และเก็บข้อมูลบางส่วนไว้บนอุปกรณ์ให้เปิดดูได้ขณะไม่มีสัญญาณเครือข่าย</w:t>
      </w:r>
    </w:p>
    <w:p w14:paraId="2C7A6933" w14:textId="77777777" w:rsidR="0019297E" w:rsidRDefault="0019297E">
      <w:r>
        <w:rPr>
          <w:rFonts w:hint="cs"/>
          <w:cs/>
        </w:rPr>
        <w:tab/>
        <w:t xml:space="preserve">5.4.4 เตรียมแอปพลิเคชันให้พร้อมเผยแพร่บนระบบปฏิบัติการ </w:t>
      </w:r>
      <w:proofErr w:type="spellStart"/>
      <w:r>
        <w:rPr>
          <w:rFonts w:hint="cs"/>
          <w:cs/>
        </w:rPr>
        <w:t>iOS</w:t>
      </w:r>
      <w:proofErr w:type="spellEnd"/>
    </w:p>
    <w:p w14:paraId="6F22A2D7" w14:textId="77777777" w:rsidR="0019297E" w:rsidRDefault="0019297E">
      <w:r>
        <w:rPr>
          <w:rFonts w:hint="cs"/>
          <w:cs/>
        </w:rPr>
        <w:tab/>
        <w:t>5.4.5 เพิ่มหน้าบรอดแคสต์และหน้าตั้งค่ากฎตอบกลับอัตโนมัติในแอปพลิเคชัน</w:t>
      </w:r>
    </w:p>
    <w:p w14:paraId="1ECDFFBA" w14:textId="77777777" w:rsidR="0019297E" w:rsidRDefault="0019297E">
      <w:r>
        <w:rPr>
          <w:rFonts w:hint="cs"/>
          <w:cs/>
        </w:rPr>
        <w:tab/>
        <w:t>5.4.6 ขยายการเชื่อมต่อช่องทางร้านค้าออนไลน์ไปยังแพลตฟอร์มอีคอมเมิร์ซเพิ่มเติม และเพิ่มระบบรายงานยอดขายแบบกราฟิกตามข้อเสนอแนะของผู้ใช้งาน</w:t>
      </w:r>
    </w:p>
    <w:p w14:paraId="5FD85284" w14:textId="77777777" w:rsidR="0019297E" w:rsidRDefault="0019297E">
      <w:r>
        <w:rPr>
          <w:rFonts w:hint="cs"/>
          <w:cs/>
        </w:rPr>
        <w:tab/>
        <w:t>5.4.7 เก็บข้อมูลเวลาในการตอบครั้งแรกและจำนวนแชทที่ตอบได้จากหน้ารายงานของระบบ ทั้งก่อนและหลังใช้งาน เพื่อวัดผลการเปรียบเทียบเป็นตัวเลข</w:t>
      </w:r>
    </w:p>
    <w:p w14:paraId="08E28AE4" w14:textId="77777777" w:rsidR="0019297E" w:rsidRDefault="0019297E"/>
    <w:p w14:paraId="75F706BF" w14:textId="77777777" w:rsidR="0019297E" w:rsidRDefault="0019297E">
      <w:pPr>
        <w:sectPr w:rsidR="0019297E" w:rsidSect="0019297E">
          <w:headerReference w:type="first" r:id="rId95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20CAB6E3" w14:textId="77777777" w:rsidR="0019297E" w:rsidRDefault="0019297E">
      <w:pPr>
        <w:pStyle w:val="1"/>
        <w:numPr>
          <w:ilvl w:val="0"/>
          <w:numId w:val="0"/>
        </w:numPr>
        <w:spacing w:before="720"/>
      </w:pPr>
      <w:bookmarkStart w:id="159" w:name="_Toc243075707"/>
      <w:r>
        <w:rPr>
          <w:rFonts w:hint="cs"/>
          <w:cs/>
        </w:rPr>
        <w:lastRenderedPageBreak/>
        <w:t>บรรณานุกรม</w:t>
      </w:r>
      <w:bookmarkEnd w:id="159"/>
    </w:p>
    <w:p w14:paraId="1BD6F2B7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เว็บไซต์: https://docs.flutter.dev/resou</w:t>
      </w:r>
      <w:proofErr w:type="spellStart"/>
      <w:r>
        <w:rPr>
          <w:rFonts w:hint="cs"/>
          <w:cs/>
        </w:rPr>
        <w:t>rces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architectural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02A1E9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Dart</w:t>
      </w:r>
      <w:proofErr w:type="spellEnd"/>
      <w:r>
        <w:rPr>
          <w:rFonts w:hint="cs"/>
          <w:cs/>
        </w:rPr>
        <w:t xml:space="preserve"> เว็บไซต์: https://dart.dev/overview (เข้าถึงเมื่อ: 10 มีนาคม 2567).</w:t>
      </w:r>
    </w:p>
    <w:p w14:paraId="0AE34A1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[3]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Riverpod</w:t>
      </w:r>
      <w:proofErr w:type="spellEnd"/>
      <w:r>
        <w:rPr>
          <w:rFonts w:hint="cs"/>
          <w:cs/>
        </w:rPr>
        <w:t xml:space="preserve"> เว็บไซต์: https://riverpod.dev/docs/intr</w:t>
      </w:r>
      <w:proofErr w:type="spellStart"/>
      <w:r>
        <w:rPr>
          <w:rFonts w:hint="cs"/>
          <w:cs/>
        </w:rPr>
        <w:t>oduction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getting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started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C9EFF2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Flutter</w:t>
      </w:r>
      <w:proofErr w:type="spellEnd"/>
      <w:r>
        <w:rPr>
          <w:rFonts w:hint="cs"/>
          <w:cs/>
        </w:rPr>
        <w:t xml:space="preserve"> Community, “</w:t>
      </w:r>
      <w:proofErr w:type="spellStart"/>
      <w:r>
        <w:rPr>
          <w:rFonts w:hint="cs"/>
          <w:cs/>
        </w:rPr>
        <w:t>go</w:t>
      </w:r>
      <w:proofErr w:type="spellEnd"/>
      <w:r>
        <w:rPr>
          <w:rFonts w:hint="cs"/>
          <w:cs/>
        </w:rPr>
        <w:t>_</w:t>
      </w:r>
      <w:proofErr w:type="spellStart"/>
      <w:r>
        <w:rPr>
          <w:rFonts w:hint="cs"/>
          <w:cs/>
        </w:rPr>
        <w:t>router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package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pub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dev</w:t>
      </w:r>
      <w:proofErr w:type="spellEnd"/>
      <w:r>
        <w:rPr>
          <w:rFonts w:hint="cs"/>
          <w:cs/>
        </w:rPr>
        <w:t xml:space="preserve"> เว็บไซต์: https://pub.dev/packages/go_ro</w:t>
      </w:r>
      <w:proofErr w:type="spellStart"/>
      <w:r>
        <w:rPr>
          <w:rFonts w:hint="cs"/>
          <w:cs/>
        </w:rPr>
        <w:t>uter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AAFFD2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 (เข้าถึงเมื่อ: 10 มีนาคม 2567).</w:t>
      </w:r>
    </w:p>
    <w:p w14:paraId="1C8F5D3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[6]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Studio</w:t>
      </w:r>
      <w:proofErr w:type="spellEnd"/>
      <w:r>
        <w:rPr>
          <w:rFonts w:hint="cs"/>
          <w:cs/>
        </w:rPr>
        <w:t xml:space="preserve">, “รู้จักกับ API และ REST API,” [ออนไลน์]. </w:t>
      </w:r>
      <w:proofErr w:type="spellStart"/>
      <w:r>
        <w:rPr>
          <w:rFonts w:hint="cs"/>
          <w:cs/>
        </w:rPr>
        <w:t>kongruksiam</w:t>
      </w:r>
      <w:proofErr w:type="spellEnd"/>
      <w:r>
        <w:rPr>
          <w:rFonts w:hint="cs"/>
          <w:cs/>
        </w:rPr>
        <w:t xml:space="preserve"> เว็บไซต์: https://kongruksiam.medium.com/ (เข้าถึงเมื่อ: 10 มีนาคม 2567).</w:t>
      </w:r>
    </w:p>
    <w:p w14:paraId="42F6F81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[7]</w:t>
      </w:r>
      <w:r>
        <w:rPr>
          <w:rFonts w:hint="cs"/>
          <w:cs/>
        </w:rPr>
        <w:tab/>
        <w:t xml:space="preserve">D. </w:t>
      </w:r>
      <w:proofErr w:type="spellStart"/>
      <w:r>
        <w:rPr>
          <w:rFonts w:hint="cs"/>
          <w:cs/>
        </w:rPr>
        <w:t>Hardt</w:t>
      </w:r>
      <w:proofErr w:type="spellEnd"/>
      <w:r>
        <w:rPr>
          <w:rFonts w:hint="cs"/>
          <w:cs/>
        </w:rPr>
        <w:t xml:space="preserve">, “The </w:t>
      </w:r>
      <w:proofErr w:type="spellStart"/>
      <w:r>
        <w:rPr>
          <w:rFonts w:hint="cs"/>
          <w:cs/>
        </w:rPr>
        <w:t>OAuth</w:t>
      </w:r>
      <w:proofErr w:type="spellEnd"/>
      <w:r>
        <w:rPr>
          <w:rFonts w:hint="cs"/>
          <w:cs/>
        </w:rPr>
        <w:t xml:space="preserve"> 2.0 </w:t>
      </w:r>
      <w:proofErr w:type="spellStart"/>
      <w:r>
        <w:rPr>
          <w:rFonts w:hint="cs"/>
          <w:cs/>
        </w:rPr>
        <w:t>Authorization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Framework</w:t>
      </w:r>
      <w:proofErr w:type="spellEnd"/>
      <w:r>
        <w:rPr>
          <w:rFonts w:hint="cs"/>
          <w:cs/>
        </w:rPr>
        <w:t xml:space="preserve">,” RFC 6749, </w:t>
      </w:r>
      <w:proofErr w:type="spellStart"/>
      <w:r>
        <w:rPr>
          <w:rFonts w:hint="cs"/>
          <w:cs/>
        </w:rPr>
        <w:t>Internet</w:t>
      </w:r>
      <w:proofErr w:type="spellEnd"/>
      <w:r>
        <w:rPr>
          <w:rFonts w:hint="cs"/>
          <w:cs/>
        </w:rPr>
        <w:t xml:space="preserve"> Engineering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Force</w:t>
      </w:r>
      <w:proofErr w:type="spellEnd"/>
      <w:r>
        <w:rPr>
          <w:rFonts w:hint="cs"/>
          <w:cs/>
        </w:rPr>
        <w:t xml:space="preserve"> (IETF), [ออนไลน์]. เว็บไซต์: https://datatracker.ietf.org/d</w:t>
      </w:r>
      <w:proofErr w:type="spellStart"/>
      <w:r>
        <w:rPr>
          <w:rFonts w:hint="cs"/>
          <w:cs/>
        </w:rPr>
        <w:t>oc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>/rfc6749 (เข้าถึงเมื่อ: 10 มีนาคม 2567).</w:t>
      </w:r>
    </w:p>
    <w:p w14:paraId="17987BA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[8]</w:t>
      </w:r>
      <w:r>
        <w:rPr>
          <w:rFonts w:hint="cs"/>
          <w:cs/>
        </w:rPr>
        <w:tab/>
        <w:t xml:space="preserve">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API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เว็บไซต์: https://developers.line.biz/en/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api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4FCC5B5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[9]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, “Messenger 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Meta</w:t>
      </w:r>
      <w:proofErr w:type="spellEnd"/>
      <w:r>
        <w:rPr>
          <w:rFonts w:hint="cs"/>
          <w:cs/>
        </w:rPr>
        <w:t xml:space="preserve"> เว็บไซต์: https://developers.facebook.com/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messenger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platform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DD999E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[10]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GitHub</w:t>
      </w:r>
      <w:proofErr w:type="spellEnd"/>
      <w:r>
        <w:rPr>
          <w:rFonts w:hint="cs"/>
          <w:cs/>
        </w:rPr>
        <w:t xml:space="preserve"> เว็บไซต์: https://docs.github.com/en/web</w:t>
      </w:r>
      <w:proofErr w:type="spellStart"/>
      <w:r>
        <w:rPr>
          <w:rFonts w:hint="cs"/>
          <w:cs/>
        </w:rPr>
        <w:t>hooks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about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webhooks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4FF2500B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[11]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Task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Scheduling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https://laravel.com/docs/10.x/</w:t>
      </w:r>
      <w:proofErr w:type="spellStart"/>
      <w:r>
        <w:rPr>
          <w:rFonts w:hint="cs"/>
          <w:cs/>
        </w:rPr>
        <w:t>queues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1DF58C17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700C1CE1" w14:textId="77777777" w:rsidR="00D52656" w:rsidRDefault="00D52656">
      <w:pPr>
        <w:keepNext/>
      </w:pPr>
    </w:p>
    <w:p w14:paraId="1BBCCB5E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[12]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Laravel</w:t>
      </w:r>
      <w:proofErr w:type="spellEnd"/>
      <w:r>
        <w:rPr>
          <w:rFonts w:hint="cs"/>
          <w:cs/>
        </w:rPr>
        <w:t xml:space="preserve"> เว็บไซต์: https://laravel.com/docs/11.x/</w:t>
      </w:r>
      <w:proofErr w:type="spellStart"/>
      <w:r>
        <w:rPr>
          <w:rFonts w:hint="cs"/>
          <w:cs/>
        </w:rPr>
        <w:t>reverb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34D290B8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[13]</w:t>
      </w:r>
      <w:r>
        <w:rPr>
          <w:rFonts w:hint="cs"/>
          <w:cs/>
        </w:rPr>
        <w:tab/>
        <w:t xml:space="preserve">Google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เว็บไซต์: https://firebase.google.com/do</w:t>
      </w:r>
      <w:proofErr w:type="spellStart"/>
      <w:r>
        <w:rPr>
          <w:rFonts w:hint="cs"/>
          <w:cs/>
        </w:rPr>
        <w:t>cs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0D06A5D5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Services, “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 xml:space="preserve"> คืออะไร,” [ออนไลน์]. </w:t>
      </w:r>
      <w:proofErr w:type="spellStart"/>
      <w:r>
        <w:rPr>
          <w:rFonts w:hint="cs"/>
          <w:cs/>
        </w:rPr>
        <w:t>Amazon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Services เว็บไซต์: https://aws.amazon.com/th/rds/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what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mysql</w:t>
      </w:r>
      <w:proofErr w:type="spellEnd"/>
      <w:r>
        <w:rPr>
          <w:rFonts w:hint="cs"/>
          <w:cs/>
        </w:rPr>
        <w:t>/ (เข้าถึงเมื่อ: 10 มีนาคม 2567).</w:t>
      </w:r>
    </w:p>
    <w:p w14:paraId="53149EB1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[15]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documentation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MongoDB</w:t>
      </w:r>
      <w:proofErr w:type="spellEnd"/>
      <w:r>
        <w:rPr>
          <w:rFonts w:hint="cs"/>
          <w:cs/>
        </w:rPr>
        <w:t xml:space="preserve"> เว็บไซต์: https://www.mongodb.com/docs/ (เข้าถึงเมื่อ: 10 มีนาคม 2567).</w:t>
      </w:r>
    </w:p>
    <w:p w14:paraId="5918BC9F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[16]</w:t>
      </w:r>
      <w:r>
        <w:rPr>
          <w:rFonts w:hint="cs"/>
          <w:cs/>
        </w:rPr>
        <w:tab/>
        <w:t xml:space="preserve">M. </w:t>
      </w:r>
      <w:proofErr w:type="spellStart"/>
      <w:r>
        <w:rPr>
          <w:rFonts w:hint="cs"/>
          <w:cs/>
        </w:rPr>
        <w:t>Fowler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 xml:space="preserve">,” [ออนไลน์]. </w:t>
      </w:r>
      <w:proofErr w:type="spellStart"/>
      <w:r>
        <w:rPr>
          <w:rFonts w:hint="cs"/>
          <w:cs/>
        </w:rPr>
        <w:t>martinfowler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com</w:t>
      </w:r>
      <w:proofErr w:type="spellEnd"/>
      <w:r>
        <w:rPr>
          <w:rFonts w:hint="cs"/>
          <w:cs/>
        </w:rPr>
        <w:t xml:space="preserve"> เว็บไซต์: https://martinfowler.com/bliki/</w:t>
      </w:r>
      <w:proofErr w:type="spellStart"/>
      <w:r>
        <w:rPr>
          <w:rFonts w:hint="cs"/>
          <w:cs/>
        </w:rPr>
        <w:t>PolyglotPersistence</w:t>
      </w:r>
      <w:proofErr w:type="spellEnd"/>
      <w:r>
        <w:rPr>
          <w:rFonts w:hint="cs"/>
          <w:cs/>
        </w:rPr>
        <w:t>.</w:t>
      </w:r>
      <w:proofErr w:type="spellStart"/>
      <w:r>
        <w:rPr>
          <w:rFonts w:hint="cs"/>
          <w:cs/>
        </w:rPr>
        <w:t>html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2509152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[17]</w:t>
      </w:r>
      <w:r>
        <w:rPr>
          <w:rFonts w:hint="cs"/>
          <w:cs/>
        </w:rPr>
        <w:tab/>
        <w:t xml:space="preserve">Microsoft </w:t>
      </w:r>
      <w:proofErr w:type="spellStart"/>
      <w:r>
        <w:rPr>
          <w:rFonts w:hint="cs"/>
          <w:cs/>
        </w:rPr>
        <w:t>Learn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Multi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>,” [ออนไลน์]. Microsoft เว็บไซต์: https://learn.microsoft.com/en-</w:t>
      </w:r>
      <w:proofErr w:type="spellStart"/>
      <w:r>
        <w:rPr>
          <w:rFonts w:hint="cs"/>
          <w:cs/>
        </w:rPr>
        <w:t>us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azure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sql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database</w:t>
      </w:r>
      <w:proofErr w:type="spellEnd"/>
      <w:r>
        <w:rPr>
          <w:rFonts w:hint="cs"/>
          <w:cs/>
        </w:rPr>
        <w:t>/</w:t>
      </w:r>
      <w:proofErr w:type="spellStart"/>
      <w:r>
        <w:rPr>
          <w:rFonts w:hint="cs"/>
          <w:cs/>
        </w:rPr>
        <w:t>saas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tenancy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app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design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patterns</w:t>
      </w:r>
      <w:proofErr w:type="spellEnd"/>
      <w:r>
        <w:rPr>
          <w:rFonts w:hint="cs"/>
          <w:cs/>
        </w:rPr>
        <w:t xml:space="preserve"> (เข้าถึงเมื่อ: 10 มีนาคม 2567).</w:t>
      </w:r>
    </w:p>
    <w:p w14:paraId="687E2B0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[18]</w:t>
      </w:r>
      <w:r>
        <w:rPr>
          <w:rFonts w:hint="cs"/>
          <w:cs/>
        </w:rPr>
        <w:tab/>
        <w:t xml:space="preserve">D. F. </w:t>
      </w:r>
      <w:proofErr w:type="spellStart"/>
      <w:r>
        <w:rPr>
          <w:rFonts w:hint="cs"/>
          <w:cs/>
        </w:rPr>
        <w:t>Ferraiolo</w:t>
      </w:r>
      <w:proofErr w:type="spellEnd"/>
      <w:r>
        <w:rPr>
          <w:rFonts w:hint="cs"/>
          <w:cs/>
        </w:rPr>
        <w:t xml:space="preserve">, R. </w:t>
      </w:r>
      <w:proofErr w:type="spellStart"/>
      <w:r>
        <w:rPr>
          <w:rFonts w:hint="cs"/>
          <w:cs/>
        </w:rPr>
        <w:t>Sandhu</w:t>
      </w:r>
      <w:proofErr w:type="spellEnd"/>
      <w:r>
        <w:rPr>
          <w:rFonts w:hint="cs"/>
          <w:cs/>
        </w:rPr>
        <w:t xml:space="preserve">, S. </w:t>
      </w:r>
      <w:proofErr w:type="spellStart"/>
      <w:r>
        <w:rPr>
          <w:rFonts w:hint="cs"/>
          <w:cs/>
        </w:rPr>
        <w:t>Gavrila</w:t>
      </w:r>
      <w:proofErr w:type="spellEnd"/>
      <w:r>
        <w:rPr>
          <w:rFonts w:hint="cs"/>
          <w:cs/>
        </w:rPr>
        <w:t xml:space="preserve">, D. R. </w:t>
      </w:r>
      <w:proofErr w:type="spellStart"/>
      <w:r>
        <w:rPr>
          <w:rFonts w:hint="cs"/>
          <w:cs/>
        </w:rPr>
        <w:t>Kuhn</w:t>
      </w:r>
      <w:proofErr w:type="spellEnd"/>
      <w:r>
        <w:rPr>
          <w:rFonts w:hint="cs"/>
          <w:cs/>
        </w:rPr>
        <w:t xml:space="preserve">, and R. </w:t>
      </w:r>
      <w:proofErr w:type="spellStart"/>
      <w:r>
        <w:rPr>
          <w:rFonts w:hint="cs"/>
          <w:cs/>
        </w:rPr>
        <w:t>Chandramouli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Proposed</w:t>
      </w:r>
      <w:proofErr w:type="spellEnd"/>
      <w:r>
        <w:rPr>
          <w:rFonts w:hint="cs"/>
          <w:cs/>
        </w:rPr>
        <w:t xml:space="preserve"> NIST </w:t>
      </w:r>
      <w:proofErr w:type="spellStart"/>
      <w:r>
        <w:rPr>
          <w:rFonts w:hint="cs"/>
          <w:cs/>
        </w:rPr>
        <w:t>standard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role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based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access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control</w:t>
      </w:r>
      <w:proofErr w:type="spellEnd"/>
      <w:r>
        <w:rPr>
          <w:rFonts w:hint="cs"/>
          <w:cs/>
        </w:rPr>
        <w:t xml:space="preserve">,” </w:t>
      </w:r>
      <w:r>
        <w:rPr>
          <w:rFonts w:hint="cs"/>
          <w:i/>
          <w:cs/>
        </w:rPr>
        <w:t xml:space="preserve">ACM </w:t>
      </w:r>
      <w:proofErr w:type="spellStart"/>
      <w:r>
        <w:rPr>
          <w:rFonts w:hint="cs"/>
          <w:i/>
          <w:cs/>
        </w:rPr>
        <w:t>Transactions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and System </w:t>
      </w:r>
      <w:proofErr w:type="spellStart"/>
      <w:r>
        <w:rPr>
          <w:rFonts w:hint="cs"/>
          <w:i/>
          <w:cs/>
        </w:rPr>
        <w:t>Security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vol</w:t>
      </w:r>
      <w:proofErr w:type="spellEnd"/>
      <w:r>
        <w:rPr>
          <w:rFonts w:hint="cs"/>
          <w:cs/>
        </w:rPr>
        <w:t xml:space="preserve">. 4, </w:t>
      </w:r>
      <w:proofErr w:type="spellStart"/>
      <w:r>
        <w:rPr>
          <w:rFonts w:hint="cs"/>
          <w:cs/>
        </w:rPr>
        <w:t>no</w:t>
      </w:r>
      <w:proofErr w:type="spellEnd"/>
      <w:r>
        <w:rPr>
          <w:rFonts w:hint="cs"/>
          <w:cs/>
        </w:rPr>
        <w:t xml:space="preserve">. 3,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224–274, 2001.</w:t>
      </w:r>
    </w:p>
    <w:p w14:paraId="4B45708D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[19]</w:t>
      </w:r>
      <w:r>
        <w:rPr>
          <w:rFonts w:hint="cs"/>
          <w:cs/>
        </w:rPr>
        <w:tab/>
        <w:t xml:space="preserve">E. </w:t>
      </w:r>
      <w:proofErr w:type="spellStart"/>
      <w:r>
        <w:rPr>
          <w:rFonts w:hint="cs"/>
          <w:cs/>
        </w:rPr>
        <w:t>Adamopoulou</w:t>
      </w:r>
      <w:proofErr w:type="spellEnd"/>
      <w:r>
        <w:rPr>
          <w:rFonts w:hint="cs"/>
          <w:cs/>
        </w:rPr>
        <w:t xml:space="preserve"> and L. </w:t>
      </w:r>
      <w:proofErr w:type="spellStart"/>
      <w:r>
        <w:rPr>
          <w:rFonts w:hint="cs"/>
          <w:cs/>
        </w:rPr>
        <w:t>Moussiades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overview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chatbot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technology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r>
        <w:rPr>
          <w:rFonts w:hint="cs"/>
          <w:i/>
          <w:cs/>
        </w:rPr>
        <w:t xml:space="preserve">IFIP International </w:t>
      </w:r>
      <w:proofErr w:type="spellStart"/>
      <w:r>
        <w:rPr>
          <w:rFonts w:hint="cs"/>
          <w:i/>
          <w:cs/>
        </w:rPr>
        <w:t>Conference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on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Artificial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Intelligence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Applications</w:t>
      </w:r>
      <w:proofErr w:type="spellEnd"/>
      <w:r>
        <w:rPr>
          <w:rFonts w:hint="cs"/>
          <w:i/>
          <w:cs/>
        </w:rPr>
        <w:t xml:space="preserve"> and </w:t>
      </w:r>
      <w:proofErr w:type="spellStart"/>
      <w:r>
        <w:rPr>
          <w:rFonts w:hint="cs"/>
          <w:i/>
          <w:cs/>
        </w:rPr>
        <w:t>Innovations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373–383, 2020.</w:t>
      </w:r>
    </w:p>
    <w:p w14:paraId="41FBB63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[20]</w:t>
      </w:r>
      <w:r>
        <w:rPr>
          <w:rFonts w:hint="cs"/>
          <w:cs/>
        </w:rPr>
        <w:tab/>
        <w:t xml:space="preserve">A. </w:t>
      </w:r>
      <w:proofErr w:type="spellStart"/>
      <w:r>
        <w:rPr>
          <w:rFonts w:hint="cs"/>
          <w:cs/>
        </w:rPr>
        <w:t>Vaswani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Shazeer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Parmar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Uszkoreit</w:t>
      </w:r>
      <w:proofErr w:type="spellEnd"/>
      <w:r>
        <w:rPr>
          <w:rFonts w:hint="cs"/>
          <w:cs/>
        </w:rPr>
        <w:t xml:space="preserve">, L. </w:t>
      </w:r>
      <w:proofErr w:type="spellStart"/>
      <w:r>
        <w:rPr>
          <w:rFonts w:hint="cs"/>
          <w:cs/>
        </w:rPr>
        <w:t>Jones</w:t>
      </w:r>
      <w:proofErr w:type="spellEnd"/>
      <w:r>
        <w:rPr>
          <w:rFonts w:hint="cs"/>
          <w:cs/>
        </w:rPr>
        <w:t xml:space="preserve">, A. N. </w:t>
      </w:r>
      <w:proofErr w:type="spellStart"/>
      <w:r>
        <w:rPr>
          <w:rFonts w:hint="cs"/>
          <w:cs/>
        </w:rPr>
        <w:t>Gomez</w:t>
      </w:r>
      <w:proofErr w:type="spellEnd"/>
      <w:r>
        <w:rPr>
          <w:rFonts w:hint="cs"/>
          <w:cs/>
        </w:rPr>
        <w:t xml:space="preserve">, Ł. </w:t>
      </w:r>
      <w:proofErr w:type="spellStart"/>
      <w:r>
        <w:rPr>
          <w:rFonts w:hint="cs"/>
          <w:cs/>
        </w:rPr>
        <w:t>Kaiser</w:t>
      </w:r>
      <w:proofErr w:type="spellEnd"/>
      <w:r>
        <w:rPr>
          <w:rFonts w:hint="cs"/>
          <w:cs/>
        </w:rPr>
        <w:t xml:space="preserve">, and I. </w:t>
      </w:r>
      <w:proofErr w:type="spellStart"/>
      <w:r>
        <w:rPr>
          <w:rFonts w:hint="cs"/>
          <w:cs/>
        </w:rPr>
        <w:t>Polosukhin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Attention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all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you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need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30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5998–6008, 2017.</w:t>
      </w:r>
    </w:p>
    <w:p w14:paraId="708AA336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[21]</w:t>
      </w:r>
      <w:r>
        <w:rPr>
          <w:rFonts w:hint="cs"/>
          <w:cs/>
        </w:rPr>
        <w:tab/>
        <w:t xml:space="preserve">T. B. </w:t>
      </w:r>
      <w:proofErr w:type="spellStart"/>
      <w:r>
        <w:rPr>
          <w:rFonts w:hint="cs"/>
          <w:cs/>
        </w:rPr>
        <w:t>Brown</w:t>
      </w:r>
      <w:proofErr w:type="spellEnd"/>
      <w:r>
        <w:rPr>
          <w:rFonts w:hint="cs"/>
          <w:cs/>
        </w:rPr>
        <w:t xml:space="preserve">, B. </w:t>
      </w:r>
      <w:proofErr w:type="spellStart"/>
      <w:r>
        <w:rPr>
          <w:rFonts w:hint="cs"/>
          <w:cs/>
        </w:rPr>
        <w:t>Mann</w:t>
      </w:r>
      <w:proofErr w:type="spellEnd"/>
      <w:r>
        <w:rPr>
          <w:rFonts w:hint="cs"/>
          <w:cs/>
        </w:rPr>
        <w:t xml:space="preserve">, N. Ryder, M. </w:t>
      </w:r>
      <w:proofErr w:type="spellStart"/>
      <w:r>
        <w:rPr>
          <w:rFonts w:hint="cs"/>
          <w:cs/>
        </w:rPr>
        <w:t>Subbiah</w:t>
      </w:r>
      <w:proofErr w:type="spellEnd"/>
      <w:r>
        <w:rPr>
          <w:rFonts w:hint="cs"/>
          <w:cs/>
        </w:rPr>
        <w:t xml:space="preserve">, J. </w:t>
      </w:r>
      <w:proofErr w:type="spellStart"/>
      <w:r>
        <w:rPr>
          <w:rFonts w:hint="cs"/>
          <w:cs/>
        </w:rPr>
        <w:t>Kaplan</w:t>
      </w:r>
      <w:proofErr w:type="spellEnd"/>
      <w:r>
        <w:rPr>
          <w:rFonts w:hint="cs"/>
          <w:cs/>
        </w:rPr>
        <w:t xml:space="preserve">, P. </w:t>
      </w:r>
      <w:proofErr w:type="spellStart"/>
      <w:r>
        <w:rPr>
          <w:rFonts w:hint="cs"/>
          <w:cs/>
        </w:rPr>
        <w:t>Dhariwal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Amodei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Language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models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are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few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shot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learners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1877–1901, 2020.</w:t>
      </w:r>
    </w:p>
    <w:p w14:paraId="11A44E26" w14:textId="77777777" w:rsidR="00D52656" w:rsidRDefault="00306BA1">
      <w:pPr>
        <w:keepNext/>
        <w:pageBreakBefore/>
        <w:jc w:val="center"/>
      </w:pPr>
      <w:r>
        <w:rPr>
          <w:rFonts w:hint="cs"/>
          <w:b/>
          <w:cs/>
        </w:rPr>
        <w:lastRenderedPageBreak/>
        <w:t>บรรณานุกรม (ต่อ)</w:t>
      </w:r>
    </w:p>
    <w:p w14:paraId="6756C146" w14:textId="77777777" w:rsidR="00D52656" w:rsidRDefault="00D52656">
      <w:pPr>
        <w:keepNext/>
      </w:pPr>
    </w:p>
    <w:p w14:paraId="0641807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[22]</w:t>
      </w:r>
      <w:r>
        <w:rPr>
          <w:rFonts w:hint="cs"/>
          <w:cs/>
        </w:rPr>
        <w:tab/>
        <w:t xml:space="preserve">P. </w:t>
      </w:r>
      <w:proofErr w:type="spellStart"/>
      <w:r>
        <w:rPr>
          <w:rFonts w:hint="cs"/>
          <w:cs/>
        </w:rPr>
        <w:t>Lewis</w:t>
      </w:r>
      <w:proofErr w:type="spellEnd"/>
      <w:r>
        <w:rPr>
          <w:rFonts w:hint="cs"/>
          <w:cs/>
        </w:rPr>
        <w:t xml:space="preserve">, E. </w:t>
      </w:r>
      <w:proofErr w:type="spellStart"/>
      <w:r>
        <w:rPr>
          <w:rFonts w:hint="cs"/>
          <w:cs/>
        </w:rPr>
        <w:t>Perez</w:t>
      </w:r>
      <w:proofErr w:type="spellEnd"/>
      <w:r>
        <w:rPr>
          <w:rFonts w:hint="cs"/>
          <w:cs/>
        </w:rPr>
        <w:t xml:space="preserve">, A. </w:t>
      </w:r>
      <w:proofErr w:type="spellStart"/>
      <w:r>
        <w:rPr>
          <w:rFonts w:hint="cs"/>
          <w:cs/>
        </w:rPr>
        <w:t>Piktus</w:t>
      </w:r>
      <w:proofErr w:type="spellEnd"/>
      <w:r>
        <w:rPr>
          <w:rFonts w:hint="cs"/>
          <w:cs/>
        </w:rPr>
        <w:t xml:space="preserve">, F. </w:t>
      </w:r>
      <w:proofErr w:type="spellStart"/>
      <w:r>
        <w:rPr>
          <w:rFonts w:hint="cs"/>
          <w:cs/>
        </w:rPr>
        <w:t>Petroni</w:t>
      </w:r>
      <w:proofErr w:type="spellEnd"/>
      <w:r>
        <w:rPr>
          <w:rFonts w:hint="cs"/>
          <w:cs/>
        </w:rPr>
        <w:t xml:space="preserve">, V. </w:t>
      </w:r>
      <w:proofErr w:type="spellStart"/>
      <w:r>
        <w:rPr>
          <w:rFonts w:hint="cs"/>
          <w:cs/>
        </w:rPr>
        <w:t>Karpukhin</w:t>
      </w:r>
      <w:proofErr w:type="spellEnd"/>
      <w:r>
        <w:rPr>
          <w:rFonts w:hint="cs"/>
          <w:cs/>
        </w:rPr>
        <w:t xml:space="preserve">, N. </w:t>
      </w:r>
      <w:proofErr w:type="spellStart"/>
      <w:r>
        <w:rPr>
          <w:rFonts w:hint="cs"/>
          <w:cs/>
        </w:rPr>
        <w:t>Goyal</w:t>
      </w:r>
      <w:proofErr w:type="spellEnd"/>
      <w:r>
        <w:rPr>
          <w:rFonts w:hint="cs"/>
          <w:cs/>
        </w:rPr>
        <w:t xml:space="preserve">, and D. </w:t>
      </w:r>
      <w:proofErr w:type="spellStart"/>
      <w:r>
        <w:rPr>
          <w:rFonts w:hint="cs"/>
          <w:cs/>
        </w:rPr>
        <w:t>Kiela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Retrieval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augmented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generation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for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knowledge</w:t>
      </w:r>
      <w:proofErr w:type="spellEnd"/>
      <w:r>
        <w:rPr>
          <w:rFonts w:hint="cs"/>
          <w:cs/>
        </w:rPr>
        <w:t>-</w:t>
      </w:r>
      <w:proofErr w:type="spellStart"/>
      <w:r>
        <w:rPr>
          <w:rFonts w:hint="cs"/>
          <w:cs/>
        </w:rPr>
        <w:t>intensive</w:t>
      </w:r>
      <w:proofErr w:type="spellEnd"/>
      <w:r>
        <w:rPr>
          <w:rFonts w:hint="cs"/>
          <w:cs/>
        </w:rPr>
        <w:t xml:space="preserve"> NLP </w:t>
      </w:r>
      <w:proofErr w:type="spellStart"/>
      <w:r>
        <w:rPr>
          <w:rFonts w:hint="cs"/>
          <w:cs/>
        </w:rPr>
        <w:t>tasks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33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9459–9474, 2020.</w:t>
      </w:r>
    </w:p>
    <w:p w14:paraId="19EAD7A9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[23]</w:t>
      </w:r>
      <w:r>
        <w:rPr>
          <w:rFonts w:hint="cs"/>
          <w:cs/>
        </w:rPr>
        <w:tab/>
        <w:t xml:space="preserve">T. </w:t>
      </w:r>
      <w:proofErr w:type="spellStart"/>
      <w:r>
        <w:rPr>
          <w:rFonts w:hint="cs"/>
          <w:cs/>
        </w:rPr>
        <w:t>Mikolov</w:t>
      </w:r>
      <w:proofErr w:type="spellEnd"/>
      <w:r>
        <w:rPr>
          <w:rFonts w:hint="cs"/>
          <w:cs/>
        </w:rPr>
        <w:t xml:space="preserve">, I. </w:t>
      </w:r>
      <w:proofErr w:type="spellStart"/>
      <w:r>
        <w:rPr>
          <w:rFonts w:hint="cs"/>
          <w:cs/>
        </w:rPr>
        <w:t>Sutskever</w:t>
      </w:r>
      <w:proofErr w:type="spellEnd"/>
      <w:r>
        <w:rPr>
          <w:rFonts w:hint="cs"/>
          <w:cs/>
        </w:rPr>
        <w:t xml:space="preserve">, K. </w:t>
      </w:r>
      <w:proofErr w:type="spellStart"/>
      <w:r>
        <w:rPr>
          <w:rFonts w:hint="cs"/>
          <w:cs/>
        </w:rPr>
        <w:t>Chen</w:t>
      </w:r>
      <w:proofErr w:type="spellEnd"/>
      <w:r>
        <w:rPr>
          <w:rFonts w:hint="cs"/>
          <w:cs/>
        </w:rPr>
        <w:t xml:space="preserve">, G. S. </w:t>
      </w:r>
      <w:proofErr w:type="spellStart"/>
      <w:r>
        <w:rPr>
          <w:rFonts w:hint="cs"/>
          <w:cs/>
        </w:rPr>
        <w:t>Corrado</w:t>
      </w:r>
      <w:proofErr w:type="spellEnd"/>
      <w:r>
        <w:rPr>
          <w:rFonts w:hint="cs"/>
          <w:cs/>
        </w:rPr>
        <w:t>, and J. Dean, “</w:t>
      </w:r>
      <w:proofErr w:type="spellStart"/>
      <w:r>
        <w:rPr>
          <w:rFonts w:hint="cs"/>
          <w:cs/>
        </w:rPr>
        <w:t>Distributed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representations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words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phrases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their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compositionality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in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i/>
          <w:cs/>
        </w:rPr>
        <w:t>Advances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Neural</w:t>
      </w:r>
      <w:proofErr w:type="spellEnd"/>
      <w:r>
        <w:rPr>
          <w:rFonts w:hint="cs"/>
          <w:i/>
          <w:cs/>
        </w:rPr>
        <w:t xml:space="preserve"> </w:t>
      </w:r>
      <w:proofErr w:type="spellStart"/>
      <w:r>
        <w:rPr>
          <w:rFonts w:hint="cs"/>
          <w:i/>
          <w:cs/>
        </w:rPr>
        <w:t>Information</w:t>
      </w:r>
      <w:proofErr w:type="spellEnd"/>
      <w:r>
        <w:rPr>
          <w:rFonts w:hint="cs"/>
          <w:i/>
          <w:cs/>
        </w:rPr>
        <w:t xml:space="preserve"> Processing Systems 26</w:t>
      </w:r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pp</w:t>
      </w:r>
      <w:proofErr w:type="spellEnd"/>
      <w:r>
        <w:rPr>
          <w:rFonts w:hint="cs"/>
          <w:cs/>
        </w:rPr>
        <w:t>. 3111–3119, 2013.</w:t>
      </w:r>
    </w:p>
    <w:p w14:paraId="6160343A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[24]</w:t>
      </w:r>
      <w:r>
        <w:rPr>
          <w:rFonts w:hint="cs"/>
          <w:cs/>
        </w:rPr>
        <w:tab/>
      </w:r>
      <w:proofErr w:type="spellStart"/>
      <w:r>
        <w:rPr>
          <w:rFonts w:hint="cs"/>
          <w:cs/>
        </w:rPr>
        <w:t>ฑั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ฑิ</w:t>
      </w:r>
      <w:proofErr w:type="spellEnd"/>
      <w:r>
        <w:rPr>
          <w:rFonts w:hint="cs"/>
          <w:cs/>
        </w:rPr>
        <w:t>กา นันยากรสกุล, “ระบบแช็ตบอตและการวิเคราะห์ข้อมูลขั้นสูงของธุรกิจบริการจัดส่งพัสดุไปต่างประเทศ,”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42C07A00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[25]</w:t>
      </w:r>
      <w:r>
        <w:rPr>
          <w:rFonts w:hint="cs"/>
          <w:cs/>
        </w:rPr>
        <w:tab/>
        <w:t xml:space="preserve">ปาลิตา </w:t>
      </w:r>
      <w:proofErr w:type="spellStart"/>
      <w:r>
        <w:rPr>
          <w:rFonts w:hint="cs"/>
          <w:cs/>
        </w:rPr>
        <w:t>อนันต</w:t>
      </w:r>
      <w:proofErr w:type="spellEnd"/>
      <w:r>
        <w:rPr>
          <w:rFonts w:hint="cs"/>
          <w:cs/>
        </w:rPr>
        <w:t>นิติเวทย์, “การพัฒนาเว็บแอปพลิเคชันและแช็ตบอตของธุรกิจขายเสื้อผ้า,” สารนิพนธ์ วท.ม. (เทคโนโลยีสารสนเทศและระบบการจัดการ), จุฬาลงกรณ์มหาวิทยาลัย, กรุงเทพฯ, 2562.</w:t>
      </w:r>
    </w:p>
    <w:p w14:paraId="6D151F2C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[26]</w:t>
      </w:r>
      <w:r>
        <w:rPr>
          <w:rFonts w:hint="cs"/>
          <w:cs/>
        </w:rPr>
        <w:tab/>
        <w:t>เสริมศิริ นวลลิขิต, “การพัฒนาระบบแชตบอตสำหรับธุรกิจจำหน่ายบรรจุภัณฑ์ไปรษณีย์,” สารนิพนธ์ วท.ม. (เทคโนโลยีสารสนเทศและระบบการจัดการ), จุฬาลงกรณ์มหาวิทยาลัย, กรุงเทพฯ, 2565.</w:t>
      </w:r>
    </w:p>
    <w:p w14:paraId="5E59DEA2" w14:textId="77777777" w:rsidR="0019297E" w:rsidRDefault="0019297E">
      <w:pPr>
        <w:ind w:left="720" w:hanging="720"/>
        <w:jc w:val="left"/>
      </w:pPr>
      <w:r>
        <w:rPr>
          <w:rFonts w:hint="cs"/>
          <w:cs/>
        </w:rPr>
        <w:t>[27]</w:t>
      </w:r>
      <w:r>
        <w:rPr>
          <w:rFonts w:hint="cs"/>
          <w:cs/>
        </w:rPr>
        <w:tab/>
        <w:t xml:space="preserve">J. M. </w:t>
      </w:r>
      <w:proofErr w:type="spellStart"/>
      <w:r>
        <w:rPr>
          <w:rFonts w:hint="cs"/>
          <w:cs/>
        </w:rPr>
        <w:t>Sanchez</w:t>
      </w:r>
      <w:proofErr w:type="spellEnd"/>
      <w:r>
        <w:rPr>
          <w:rFonts w:hint="cs"/>
          <w:cs/>
        </w:rPr>
        <w:t>, “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 </w:t>
      </w:r>
      <w:proofErr w:type="spellStart"/>
      <w:r>
        <w:rPr>
          <w:rFonts w:hint="cs"/>
          <w:cs/>
        </w:rPr>
        <w:t>chatbots</w:t>
      </w:r>
      <w:proofErr w:type="spellEnd"/>
      <w:r>
        <w:rPr>
          <w:rFonts w:hint="cs"/>
          <w:cs/>
        </w:rPr>
        <w:t xml:space="preserve">: </w:t>
      </w:r>
      <w:proofErr w:type="spellStart"/>
      <w:r>
        <w:rPr>
          <w:rFonts w:hint="cs"/>
          <w:cs/>
        </w:rPr>
        <w:t>How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businesses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can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benefit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from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this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opportunity</w:t>
      </w:r>
      <w:proofErr w:type="spellEnd"/>
      <w:r>
        <w:rPr>
          <w:rFonts w:hint="cs"/>
          <w:cs/>
        </w:rPr>
        <w:t xml:space="preserve">,” </w:t>
      </w:r>
      <w:proofErr w:type="spellStart"/>
      <w:r>
        <w:rPr>
          <w:rFonts w:hint="cs"/>
          <w:cs/>
        </w:rPr>
        <w:t>Master's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thesis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School</w:t>
      </w:r>
      <w:proofErr w:type="spellEnd"/>
      <w:r>
        <w:rPr>
          <w:rFonts w:hint="cs"/>
          <w:cs/>
        </w:rPr>
        <w:t xml:space="preserve"> of </w:t>
      </w:r>
      <w:proofErr w:type="spellStart"/>
      <w:r>
        <w:rPr>
          <w:rFonts w:hint="cs"/>
          <w:cs/>
        </w:rPr>
        <w:t>Industrial</w:t>
      </w:r>
      <w:proofErr w:type="spellEnd"/>
      <w:r>
        <w:rPr>
          <w:rFonts w:hint="cs"/>
          <w:cs/>
        </w:rPr>
        <w:t xml:space="preserve"> and </w:t>
      </w:r>
      <w:proofErr w:type="spellStart"/>
      <w:r>
        <w:rPr>
          <w:rFonts w:hint="cs"/>
          <w:cs/>
        </w:rPr>
        <w:t>Information</w:t>
      </w:r>
      <w:proofErr w:type="spellEnd"/>
      <w:r>
        <w:rPr>
          <w:rFonts w:hint="cs"/>
          <w:cs/>
        </w:rPr>
        <w:t xml:space="preserve"> Engineering, </w:t>
      </w:r>
      <w:proofErr w:type="spellStart"/>
      <w:r>
        <w:rPr>
          <w:rFonts w:hint="cs"/>
          <w:cs/>
        </w:rPr>
        <w:t>Politecnico</w:t>
      </w:r>
      <w:proofErr w:type="spellEnd"/>
      <w:r>
        <w:rPr>
          <w:rFonts w:hint="cs"/>
          <w:cs/>
        </w:rPr>
        <w:t xml:space="preserve"> di </w:t>
      </w:r>
      <w:proofErr w:type="spellStart"/>
      <w:r>
        <w:rPr>
          <w:rFonts w:hint="cs"/>
          <w:cs/>
        </w:rPr>
        <w:t>Milano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Milan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Italy</w:t>
      </w:r>
      <w:proofErr w:type="spellEnd"/>
      <w:r>
        <w:rPr>
          <w:rFonts w:hint="cs"/>
          <w:cs/>
        </w:rPr>
        <w:t>, 2019.</w:t>
      </w:r>
    </w:p>
    <w:p w14:paraId="38BECC3C" w14:textId="77777777" w:rsidR="0019297E" w:rsidRDefault="0019297E">
      <w:pPr>
        <w:sectPr w:rsidR="0019297E" w:rsidSect="0019297E">
          <w:headerReference w:type="first" r:id="rId96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0AADFC68" w14:textId="77777777" w:rsidR="0019297E" w:rsidRDefault="0019297E"/>
    <w:p w14:paraId="4FB8D6C1" w14:textId="77777777" w:rsidR="0019297E" w:rsidRDefault="0019297E"/>
    <w:p w14:paraId="01139411" w14:textId="77777777" w:rsidR="0019297E" w:rsidRDefault="0019297E"/>
    <w:p w14:paraId="6723FD81" w14:textId="77777777" w:rsidR="0019297E" w:rsidRDefault="0019297E"/>
    <w:p w14:paraId="6AC139F2" w14:textId="77777777" w:rsidR="0019297E" w:rsidRDefault="0019297E"/>
    <w:p w14:paraId="11D8D66D" w14:textId="77777777" w:rsidR="0019297E" w:rsidRDefault="0019297E"/>
    <w:p w14:paraId="46A6E173" w14:textId="77777777" w:rsidR="0019297E" w:rsidRDefault="0019297E"/>
    <w:p w14:paraId="0B23C80E" w14:textId="77777777" w:rsidR="0019297E" w:rsidRDefault="0019297E"/>
    <w:p w14:paraId="76BE7B4D" w14:textId="77777777" w:rsidR="0019297E" w:rsidRDefault="0019297E"/>
    <w:p w14:paraId="048D3E59" w14:textId="77777777" w:rsidR="0019297E" w:rsidRDefault="0019297E"/>
    <w:p w14:paraId="399D9C19" w14:textId="77777777" w:rsidR="0019297E" w:rsidRDefault="0019297E">
      <w:pPr>
        <w:jc w:val="center"/>
      </w:pPr>
      <w:r>
        <w:rPr>
          <w:rFonts w:hint="cs"/>
          <w:b/>
          <w:cs/>
        </w:rPr>
        <w:t>ภาคผนวก</w:t>
      </w:r>
    </w:p>
    <w:p w14:paraId="6E7A34A9" w14:textId="77777777" w:rsidR="0019297E" w:rsidRDefault="0019297E">
      <w:pPr>
        <w:sectPr w:rsidR="0019297E" w:rsidSect="0019297E">
          <w:headerReference w:type="default" r:id="rId97"/>
          <w:headerReference w:type="first" r:id="rId98"/>
          <w:pgSz w:w="11906" w:h="16838" w:code="9"/>
          <w:pgMar w:top="2160" w:right="1440" w:bottom="1440" w:left="2160" w:header="1440" w:footer="709" w:gutter="0"/>
          <w:cols w:space="708"/>
          <w:titlePg/>
          <w:docGrid w:linePitch="435"/>
        </w:sectPr>
      </w:pPr>
    </w:p>
    <w:p w14:paraId="61431F78" w14:textId="77777777" w:rsidR="00B9170C" w:rsidRDefault="00B9170C">
      <w:pPr>
        <w:jc w:val="center"/>
      </w:pPr>
    </w:p>
    <w:p w14:paraId="671B23F8" w14:textId="77777777" w:rsidR="00B9170C" w:rsidRDefault="00B9170C">
      <w:pPr>
        <w:jc w:val="center"/>
      </w:pPr>
    </w:p>
    <w:p w14:paraId="173FD815" w14:textId="77777777" w:rsidR="00B9170C" w:rsidRDefault="00B9170C">
      <w:pPr>
        <w:jc w:val="center"/>
      </w:pPr>
    </w:p>
    <w:p w14:paraId="07516231" w14:textId="77777777" w:rsidR="00B9170C" w:rsidRDefault="00B9170C">
      <w:pPr>
        <w:jc w:val="center"/>
      </w:pPr>
    </w:p>
    <w:p w14:paraId="5830ACFE" w14:textId="77777777" w:rsidR="00B9170C" w:rsidRDefault="00B9170C">
      <w:pPr>
        <w:jc w:val="center"/>
      </w:pPr>
    </w:p>
    <w:p w14:paraId="5E697925" w14:textId="77777777" w:rsidR="00B9170C" w:rsidRDefault="00B9170C">
      <w:pPr>
        <w:jc w:val="center"/>
      </w:pPr>
    </w:p>
    <w:p w14:paraId="0F59575D" w14:textId="77777777" w:rsidR="00B9170C" w:rsidRDefault="00B9170C">
      <w:pPr>
        <w:jc w:val="center"/>
      </w:pPr>
    </w:p>
    <w:p w14:paraId="717932DE" w14:textId="77777777" w:rsidR="00B9170C" w:rsidRDefault="00B9170C">
      <w:pPr>
        <w:jc w:val="center"/>
      </w:pPr>
    </w:p>
    <w:p w14:paraId="51A175AB" w14:textId="77777777" w:rsidR="00B9170C" w:rsidRDefault="00B9170C">
      <w:pPr>
        <w:jc w:val="center"/>
      </w:pPr>
    </w:p>
    <w:p w14:paraId="3A2C0740" w14:textId="77777777" w:rsidR="00B9170C" w:rsidRDefault="00000000">
      <w:pPr>
        <w:jc w:val="center"/>
      </w:pPr>
      <w:r>
        <w:rPr>
          <w:b/>
          <w:bCs/>
          <w:sz w:val="36"/>
          <w:szCs w:val="36"/>
        </w:rPr>
        <w:t>ภาคผนวก ก</w:t>
      </w:r>
    </w:p>
    <w:p w14:paraId="461EEBD4" w14:textId="77777777" w:rsidR="00B9170C" w:rsidRDefault="00000000">
      <w:pPr>
        <w:jc w:val="center"/>
      </w:pPr>
      <w:r>
        <w:rPr>
          <w:b/>
          <w:bCs/>
          <w:sz w:val="36"/>
          <w:szCs w:val="36"/>
        </w:rPr>
        <w:t>คู่มือการใช้งานแอปพลิเคชัน Chatshop</w:t>
      </w:r>
    </w:p>
    <w:p w14:paraId="2B4A0C18" w14:textId="77777777" w:rsidR="0019297E" w:rsidRDefault="0019297E">
      <w:pPr>
        <w:pStyle w:val="1"/>
        <w:pageBreakBefore/>
        <w:numPr>
          <w:ilvl w:val="0"/>
          <w:numId w:val="0"/>
        </w:numPr>
        <w:spacing w:before="720" w:after="360"/>
      </w:pPr>
      <w:bookmarkStart w:id="160" w:name="_Toc243075708"/>
      <w:r>
        <w:rPr>
          <w:rFonts w:hint="cs"/>
          <w:cs/>
        </w:rPr>
        <w:lastRenderedPageBreak/>
        <w:t>ภาคผนวก ก</w:t>
      </w:r>
      <w:r>
        <w:rPr>
          <w:rFonts w:hint="cs"/>
          <w:cs/>
        </w:rPr>
        <w:br/>
        <w:t xml:space="preserve">คู่มือการใช้งานแอปพลิเคชัน </w:t>
      </w:r>
      <w:proofErr w:type="spellStart"/>
      <w:r>
        <w:rPr>
          <w:rFonts w:hint="cs"/>
          <w:cs/>
        </w:rPr>
        <w:t>Chatshop</w:t>
      </w:r>
      <w:bookmarkEnd w:id="160"/>
      <w:proofErr w:type="spellEnd"/>
    </w:p>
    <w:p w14:paraId="52BEB3A8" w14:textId="77777777" w:rsidR="0019297E" w:rsidRDefault="0019297E">
      <w:pPr>
        <w:pStyle w:val="2"/>
        <w:numPr>
          <w:ilvl w:val="0"/>
          <w:numId w:val="0"/>
        </w:numPr>
        <w:spacing w:after="120"/>
      </w:pPr>
      <w:bookmarkStart w:id="161" w:name="_Toc243075709"/>
      <w:r>
        <w:rPr>
          <w:rFonts w:hint="cs"/>
          <w:cs/>
        </w:rPr>
        <w:t>ก.1 ข้อกำหนดและผู้ใช้งานแอปพลิเคชัน</w:t>
      </w:r>
      <w:bookmarkEnd w:id="161"/>
    </w:p>
    <w:p w14:paraId="78FF240C" w14:textId="77777777" w:rsidR="0019297E" w:rsidRDefault="0019297E">
      <w:r>
        <w:rPr>
          <w:rFonts w:hint="cs"/>
          <w:cs/>
        </w:rPr>
        <w:tab/>
        <w:t xml:space="preserve">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ทำงานบนสมาร์ตโฟนระบบปฏิบัติการ </w:t>
      </w:r>
      <w:proofErr w:type="spellStart"/>
      <w:r>
        <w:rPr>
          <w:rFonts w:hint="cs"/>
          <w:cs/>
        </w:rPr>
        <w:t>Android</w:t>
      </w:r>
      <w:proofErr w:type="spellEnd"/>
      <w:r>
        <w:rPr>
          <w:rFonts w:hint="cs"/>
          <w:cs/>
        </w:rPr>
        <w:t xml:space="preserve"> ที่เชื่อมต่ออินเทอร์เน็ต โดยเชื่อมต่อกับระบบบริการหลังบ้านผ่าน REST API และรับเหตุการณ์แบบเรียลไทม์ผ่าน </w:t>
      </w:r>
      <w:proofErr w:type="spellStart"/>
      <w:r>
        <w:rPr>
          <w:rFonts w:hint="cs"/>
          <w:cs/>
        </w:rPr>
        <w:t>WebSocket</w:t>
      </w:r>
      <w:proofErr w:type="spellEnd"/>
      <w:r>
        <w:rPr>
          <w:rFonts w:hint="cs"/>
          <w:cs/>
        </w:rPr>
        <w:t xml:space="preserve"> ผู้ใช้งานแบ่งตามบทบาทที่ร้านค้ากำหนด ได้แก่ 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 xml:space="preserve"> เข้าถึงและตั้งค่าได้ทุกส่วน </w:t>
      </w:r>
      <w:proofErr w:type="spellStart"/>
      <w:r>
        <w:rPr>
          <w:rFonts w:hint="cs"/>
          <w:cs/>
        </w:rPr>
        <w:t>Manager</w:t>
      </w:r>
      <w:proofErr w:type="spellEnd"/>
      <w:r>
        <w:rPr>
          <w:rFonts w:hint="cs"/>
          <w:cs/>
        </w:rPr>
        <w:t xml:space="preserve"> ตอบแชท มอบหมายแชท จัดการคำสั่งซื้อและดูรายงาน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 ตอบแชทและจัดการข้อมูลร้าน </w:t>
      </w:r>
      <w:proofErr w:type="spellStart"/>
      <w:r>
        <w:rPr>
          <w:rFonts w:hint="cs"/>
          <w:cs/>
        </w:rPr>
        <w:t>Agent</w:t>
      </w:r>
      <w:proofErr w:type="spellEnd"/>
      <w:r>
        <w:rPr>
          <w:rFonts w:hint="cs"/>
          <w:cs/>
        </w:rPr>
        <w:t xml:space="preserve"> ตอบแชทและเปิดคำสั่งซื้อ และ </w:t>
      </w:r>
      <w:proofErr w:type="spellStart"/>
      <w:r>
        <w:rPr>
          <w:rFonts w:hint="cs"/>
          <w:cs/>
        </w:rPr>
        <w:t>Viewer</w:t>
      </w:r>
      <w:proofErr w:type="spellEnd"/>
      <w:r>
        <w:rPr>
          <w:rFonts w:hint="cs"/>
          <w:cs/>
        </w:rPr>
        <w:t xml:space="preserve"> ดูข้อมูลและรายงานได้อย่างเดียว</w:t>
      </w:r>
    </w:p>
    <w:p w14:paraId="6F16CF67" w14:textId="77777777" w:rsidR="0019297E" w:rsidRDefault="0019297E">
      <w:r>
        <w:rPr>
          <w:rFonts w:hint="cs"/>
          <w:cs/>
        </w:rPr>
        <w:tab/>
        <w:t>โครงสร้างหน้าจอหลักของแอปพลิเคชันแบ่งแถบนำทางด้านล่างออกเป็น 3 แท็บ ได้แก่ แท็บกล่องข้อความสำหรับรวมและตอบแชทจากทุกช่องทาง แท็บการแจ้งเตือนสำหรับติดตามเหตุการณ์สำคัญ และแท็บข้อมูลผู้ใช้สำหรับเข้าถึงเมนูจัดการลูกค้า สินค้า คำสั่งซื้อ ทีมงาน รายงาน ช่องทาง และการตั้งค่าระบบ</w:t>
      </w:r>
    </w:p>
    <w:p w14:paraId="591F83C0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2" w:name="_Toc243075710"/>
      <w:r>
        <w:rPr>
          <w:rFonts w:hint="cs"/>
          <w:cs/>
        </w:rPr>
        <w:t>ก.2 การเข้าสู่ระบบและการสมัครใช้งาน</w:t>
      </w:r>
      <w:bookmarkEnd w:id="162"/>
    </w:p>
    <w:p w14:paraId="290E34CB" w14:textId="77777777" w:rsidR="0019297E" w:rsidRDefault="0019297E">
      <w:r>
        <w:rPr>
          <w:rFonts w:hint="cs"/>
          <w:cs/>
        </w:rPr>
        <w:tab/>
        <w:t>ก.2.1 การเข้าสู่ระบบ มีขั้นตอนดังนี้</w:t>
      </w:r>
    </w:p>
    <w:p w14:paraId="210C13A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เปิดแอปพลิเคชัน </w:t>
      </w:r>
      <w:proofErr w:type="spellStart"/>
      <w:r>
        <w:rPr>
          <w:rFonts w:hint="cs"/>
          <w:cs/>
        </w:rPr>
        <w:t>Chatshop</w:t>
      </w:r>
      <w:proofErr w:type="spellEnd"/>
      <w:r>
        <w:rPr>
          <w:rFonts w:hint="cs"/>
          <w:cs/>
        </w:rPr>
        <w:t xml:space="preserve"> บนสมาร์ตโฟน กรอกอีเมลและรหัสผ่านในหน้าเข้าสู่ระบบ แล้วแตะปุ่มเข้าสู่ระบบ</w:t>
      </w:r>
    </w:p>
    <w:p w14:paraId="6759F70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หากต้องการเข้าสู่ระบบด้วยบัญชีสังคมออนไลน์ ให้แตะปุ่มเข้าสู่ระบบด้วย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หรือ Google แล้วอนุญาตสิทธิ์บนหน้าจอของผู้ให้บริการ</w:t>
      </w:r>
    </w:p>
    <w:p w14:paraId="0167BFB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3) เมื่อยืนยันตัวตนสำเร็จ แอปพลิเคชันจะบันทึกโทเคนความปลอดภัยไว้บนอุปกรณ์ ลงทะเบียนรับ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และนำเข้าสู่หน้ากล่องข้อความ หน้าเข้าสู่ระบบแสดงดังรูปที่ ก.1</w:t>
      </w:r>
    </w:p>
    <w:p w14:paraId="04317020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12BD3AB" w14:textId="77777777">
        <w:trPr>
          <w:cantSplit/>
        </w:trPr>
        <w:tc>
          <w:tcPr>
            <w:tcW w:w="8306" w:type="dxa"/>
          </w:tcPr>
          <w:p w14:paraId="77A71D0B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190F410" wp14:editId="00EFC71C">
                  <wp:extent cx="1343025" cy="3453494"/>
                  <wp:effectExtent l="0" t="0" r="0" b="0"/>
                  <wp:docPr id="129937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345349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1214C8" w14:textId="77777777" w:rsidR="0019297E" w:rsidRDefault="0019297E">
            <w:pPr>
              <w:keepNext/>
            </w:pPr>
          </w:p>
          <w:p w14:paraId="0DB418E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  หน้าเข้าสู่ระบบ</w:t>
            </w:r>
          </w:p>
        </w:tc>
      </w:tr>
    </w:tbl>
    <w:p w14:paraId="19643618" w14:textId="77777777" w:rsidR="0019297E" w:rsidRDefault="0019297E"/>
    <w:p w14:paraId="347BEA92" w14:textId="77777777" w:rsidR="0019297E" w:rsidRDefault="0019297E">
      <w:r>
        <w:rPr>
          <w:rFonts w:hint="cs"/>
          <w:cs/>
        </w:rPr>
        <w:tab/>
        <w:t>ก.2.2 การสมัครใช้งาน มีขั้นตอนดังนี้</w:t>
      </w:r>
    </w:p>
    <w:p w14:paraId="10E2B13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แตะลิงก์สมัครใช้งานจากหน้าเข้าสู่ระบบเพื่อเปิดแบบฟอร์มสร้างบัญชีใหม่</w:t>
      </w:r>
    </w:p>
    <w:p w14:paraId="63B4699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กรอกชื่อผู้ใช้ ชื่อร้านค้า อีเมล รหัสผ่าน และยืนยันรหัสผ่านให้ครบถ้วน</w:t>
      </w:r>
    </w:p>
    <w:p w14:paraId="1B436F9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แตะปุ่มสมัครใช้งาน ระบบหลังบ้านจะสร้างข้อมูลร้านค้าใหม่พร้อมกำหนดสิทธิ์เจ้าของร้าน (</w:t>
      </w:r>
      <w:proofErr w:type="spellStart"/>
      <w:r>
        <w:rPr>
          <w:rFonts w:hint="cs"/>
          <w:cs/>
        </w:rPr>
        <w:t>Owner</w:t>
      </w:r>
      <w:proofErr w:type="spellEnd"/>
      <w:r>
        <w:rPr>
          <w:rFonts w:hint="cs"/>
          <w:cs/>
        </w:rPr>
        <w:t>) และนำเข้าสู่หน้ากล่องข้อความทันที หน้าสมัครใช้งานแสดงดังรูปที่ ก.2</w:t>
      </w:r>
    </w:p>
    <w:p w14:paraId="051CD45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0C5BADB" w14:textId="77777777">
        <w:trPr>
          <w:cantSplit/>
        </w:trPr>
        <w:tc>
          <w:tcPr>
            <w:tcW w:w="8306" w:type="dxa"/>
          </w:tcPr>
          <w:p w14:paraId="3E0BCBD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9B6209E" wp14:editId="2B0DFDA8">
                  <wp:extent cx="1440156" cy="3203106"/>
                  <wp:effectExtent l="0" t="0" r="0" b="0"/>
                  <wp:docPr id="4195719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156" cy="320310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9747E6" w14:textId="77777777" w:rsidR="0019297E" w:rsidRDefault="0019297E">
            <w:pPr>
              <w:keepNext/>
            </w:pPr>
          </w:p>
          <w:p w14:paraId="77AE321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  หน้าสมัครใช้งาน</w:t>
            </w:r>
          </w:p>
        </w:tc>
      </w:tr>
    </w:tbl>
    <w:p w14:paraId="6C9E5D77" w14:textId="77777777" w:rsidR="0019297E" w:rsidRDefault="0019297E"/>
    <w:p w14:paraId="12748C74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3" w:name="_Toc243075711"/>
      <w:r>
        <w:rPr>
          <w:rFonts w:hint="cs"/>
          <w:cs/>
        </w:rPr>
        <w:t>ก.3 กล่องข้อความและการค้นหาบทสนทนา</w:t>
      </w:r>
      <w:bookmarkEnd w:id="163"/>
    </w:p>
    <w:p w14:paraId="1C3CF91D" w14:textId="77777777" w:rsidR="0019297E" w:rsidRDefault="0019297E">
      <w:r>
        <w:rPr>
          <w:rFonts w:hint="cs"/>
          <w:cs/>
        </w:rPr>
        <w:tab/>
        <w:t>ก.3.1 การใช้งานกล่องข้อความ มีขั้นตอนดังนี้</w:t>
      </w:r>
    </w:p>
    <w:p w14:paraId="6A2D7F2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แตะแท็บกล่องข้อความ แอปพลิเคชันจะแสดงรายการบทสนทนาจาก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Messenger,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รวมในรายการเดียว โดยเรียงบทสนทนาที่ปักหมุดไว้ด้านบนสุด ตามด้วยเวลาข้อความล่าสุด</w:t>
      </w:r>
    </w:p>
    <w:p w14:paraId="6E7344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เลือกกรองรายการบทสนทนาตามช่องทาง หรือเลือกแสดงเฉพาะบทสนทนาที่ยังไม่อ่านจากแถบตัวกรองด้านบน</w:t>
      </w:r>
    </w:p>
    <w:p w14:paraId="572AB7F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ปัดรายการบทสนทนาเพื่อจัดเก็บเข้าคลังหรือลบ หรือกดค้างที่รายการบทสนทนาเพื่อปักหมุดและมอบหมายบทสนทนาให้สมาชิกในทีม หน้ากล่องข้อความแสดงดังรูปที่ ก.3</w:t>
      </w:r>
    </w:p>
    <w:p w14:paraId="1CE0439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273CC93" w14:textId="77777777">
        <w:trPr>
          <w:cantSplit/>
        </w:trPr>
        <w:tc>
          <w:tcPr>
            <w:tcW w:w="8306" w:type="dxa"/>
          </w:tcPr>
          <w:p w14:paraId="628DCEE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2C8D41C" wp14:editId="7D7E0F98">
                  <wp:extent cx="1302998" cy="2895552"/>
                  <wp:effectExtent l="0" t="0" r="0" b="0"/>
                  <wp:docPr id="107461875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8" cy="28955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48101E" w14:textId="77777777" w:rsidR="0019297E" w:rsidRDefault="0019297E">
            <w:pPr>
              <w:keepNext/>
            </w:pPr>
          </w:p>
          <w:p w14:paraId="689F4DA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ก.3  หน้ากล่องข้อความ</w:t>
            </w:r>
          </w:p>
        </w:tc>
      </w:tr>
    </w:tbl>
    <w:p w14:paraId="6F7BFE5D" w14:textId="77777777" w:rsidR="0019297E" w:rsidRDefault="0019297E"/>
    <w:p w14:paraId="02DA2342" w14:textId="77777777" w:rsidR="0019297E" w:rsidRDefault="0019297E">
      <w:r>
        <w:rPr>
          <w:rFonts w:hint="cs"/>
          <w:cs/>
        </w:rPr>
        <w:tab/>
        <w:t>ก.3.2 การค้นหาบทสนทนา มีขั้นตอนดังนี้</w:t>
      </w:r>
    </w:p>
    <w:p w14:paraId="05875C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แตะไอคอนค้นหาที่แถบด้านบนของหน้ากล่องข้อความ</w:t>
      </w:r>
    </w:p>
    <w:p w14:paraId="350730B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พิมพ์คำค้น เช่น ชื่อลูกค้า ข้อความในแชท หรือชื่อแท็ก แอปพลิเคชันจะส่งคำค้นไปยังระบบหลังบ้านและแสดงรายการบทสนทนาที่ตรงกับเงื่อนไขให้แตะเปิดดูได้ทันที หน้าค้นหาบทสนทนาแสดงดังรูปที่ ก.4</w:t>
      </w:r>
    </w:p>
    <w:p w14:paraId="6FE51FB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76079DF" w14:textId="77777777">
        <w:trPr>
          <w:cantSplit/>
        </w:trPr>
        <w:tc>
          <w:tcPr>
            <w:tcW w:w="8306" w:type="dxa"/>
          </w:tcPr>
          <w:p w14:paraId="43FF478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829456F" wp14:editId="1259A00C">
                  <wp:extent cx="1302999" cy="2896475"/>
                  <wp:effectExtent l="0" t="0" r="0" b="0"/>
                  <wp:docPr id="44534484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999" cy="28964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67C835" w14:textId="77777777" w:rsidR="0019297E" w:rsidRDefault="0019297E">
            <w:pPr>
              <w:keepNext/>
            </w:pPr>
          </w:p>
          <w:p w14:paraId="2F785BA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ก.4  หน้าค้นหาบทสนทนา</w:t>
            </w:r>
          </w:p>
        </w:tc>
      </w:tr>
    </w:tbl>
    <w:p w14:paraId="0B302AF2" w14:textId="77777777" w:rsidR="0019297E" w:rsidRDefault="0019297E"/>
    <w:p w14:paraId="51EC2B9A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4" w:name="_Toc243075712"/>
      <w:r>
        <w:rPr>
          <w:rFonts w:hint="cs"/>
          <w:cs/>
        </w:rPr>
        <w:t>ก.4 หน้าต่างสนทนาและการจัดการข้อความ</w:t>
      </w:r>
      <w:bookmarkEnd w:id="164"/>
    </w:p>
    <w:p w14:paraId="6C519ACB" w14:textId="77777777" w:rsidR="0019297E" w:rsidRDefault="0019297E">
      <w:r>
        <w:rPr>
          <w:rFonts w:hint="cs"/>
          <w:cs/>
        </w:rPr>
        <w:tab/>
        <w:t>ก.4.1 การตอบข้อความและแนบไฟล์สื่อ มีขั้นตอนดังนี้</w:t>
      </w:r>
    </w:p>
    <w:p w14:paraId="11AC5483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แตะเลือกบทสนทนาจากกล่องข้อความเพื่อเปิดหน้าต่างสนทนา ซึ่งแสดงประวัติข้อความทั้งหมดและโหลดข้อความเก่าเพิ่มเมื่อเลื่อนขึ้น</w:t>
      </w:r>
    </w:p>
    <w:p w14:paraId="1B32D55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พิมพ์ข้อความตอบกลับในช่องพิมพ์ด้านล่าง หรือแตะเลือกข้อความสำเร็จรูปที่ตั้งไว้ แล้วแตะปุ่มส่งข้อความ</w:t>
      </w:r>
    </w:p>
    <w:p w14:paraId="082E795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หากต้องการส่งไฟล์สื่อ ให้แตะปุ่มแนบไฟล์เพื่อเลือกรูปภาพ วิดีโอ หรือเอกสารจากอุปกรณ์ หรือถ่ายภาพจากกล้อง แอปพลิเคชันจะแสดงข้อความในหน้าต่างสนทนาทันทีและส่งไปยังช่องทางของลูกค้า หน้าต่างสนทนาแสดงดังรูปที่ ก.5</w:t>
      </w:r>
    </w:p>
    <w:p w14:paraId="79F0D9A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87C56F7" w14:textId="77777777">
        <w:trPr>
          <w:cantSplit/>
        </w:trPr>
        <w:tc>
          <w:tcPr>
            <w:tcW w:w="8306" w:type="dxa"/>
          </w:tcPr>
          <w:p w14:paraId="27DC16C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35DB558" wp14:editId="0D02A14D">
                  <wp:extent cx="1538737" cy="3417574"/>
                  <wp:effectExtent l="0" t="0" r="0" b="0"/>
                  <wp:docPr id="15443365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737" cy="341757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634C47" w14:textId="77777777" w:rsidR="0019297E" w:rsidRDefault="0019297E">
            <w:pPr>
              <w:keepNext/>
            </w:pPr>
          </w:p>
          <w:p w14:paraId="1972142A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ก.5  หน้าต่างสนทนา</w:t>
            </w:r>
          </w:p>
        </w:tc>
      </w:tr>
    </w:tbl>
    <w:p w14:paraId="6521150C" w14:textId="77777777" w:rsidR="0019297E" w:rsidRDefault="0019297E"/>
    <w:p w14:paraId="41316CF6" w14:textId="77777777" w:rsidR="0019297E" w:rsidRDefault="0019297E">
      <w:r>
        <w:rPr>
          <w:rFonts w:hint="cs"/>
          <w:cs/>
        </w:rPr>
        <w:tab/>
        <w:t>ก.4.2 การจัดการข้อความในบทสนทนา มีขั้นตอนดังนี้</w:t>
      </w:r>
    </w:p>
    <w:p w14:paraId="202E0005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กดค้างที่ข้อความใดข้อความหนึ่งในหน้าต่างสนทนาเพื่อเปิดเมนูจัดการข้อความ</w:t>
      </w:r>
    </w:p>
    <w:p w14:paraId="1FC393D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เลือกตอบกลับโดยอ้างอิงข้อความเดิม (</w:t>
      </w:r>
      <w:proofErr w:type="spellStart"/>
      <w:r>
        <w:rPr>
          <w:rFonts w:hint="cs"/>
          <w:cs/>
        </w:rPr>
        <w:t>Reply</w:t>
      </w:r>
      <w:proofErr w:type="spellEnd"/>
      <w:r>
        <w:rPr>
          <w:rFonts w:hint="cs"/>
          <w:cs/>
        </w:rPr>
        <w:t>) ปักหมุดข้อความสำคัญ คัดลอกข้อความ หรือส่งอีโมจิแสดงความรู้สึกต่อข้อความ เมนูเมื่อกดค้างที่ข้อความแสดงดังรูปที่ ก.6</w:t>
      </w:r>
    </w:p>
    <w:p w14:paraId="2D0A5DCB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35049D5" w14:textId="77777777">
        <w:trPr>
          <w:cantSplit/>
        </w:trPr>
        <w:tc>
          <w:tcPr>
            <w:tcW w:w="8306" w:type="dxa"/>
          </w:tcPr>
          <w:p w14:paraId="01BCF65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8F2C085" wp14:editId="53D074F9">
                  <wp:extent cx="1200129" cy="2669253"/>
                  <wp:effectExtent l="0" t="0" r="0" b="0"/>
                  <wp:docPr id="23103793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129" cy="266925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420C11" w14:textId="77777777" w:rsidR="0019297E" w:rsidRDefault="0019297E">
            <w:pPr>
              <w:keepNext/>
            </w:pPr>
          </w:p>
          <w:p w14:paraId="05D5BA1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ก.6  เมนูเมื่อกดค้างที่ข้อความ</w:t>
            </w:r>
          </w:p>
        </w:tc>
      </w:tr>
    </w:tbl>
    <w:p w14:paraId="6A2D75E6" w14:textId="77777777" w:rsidR="0019297E" w:rsidRDefault="0019297E"/>
    <w:p w14:paraId="6D10ECC4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5" w:name="_Toc243075713"/>
      <w:r>
        <w:rPr>
          <w:rFonts w:hint="cs"/>
          <w:cs/>
        </w:rPr>
        <w:t>ก.5 การควบคุมแชทบอทและการวิเคราะห์บทสนทนา</w:t>
      </w:r>
      <w:bookmarkEnd w:id="165"/>
    </w:p>
    <w:p w14:paraId="3D5810D7" w14:textId="77777777" w:rsidR="0019297E" w:rsidRDefault="0019297E">
      <w:r>
        <w:rPr>
          <w:rFonts w:hint="cs"/>
          <w:cs/>
        </w:rPr>
        <w:tab/>
        <w:t>ก.5.1 การเลือกโหมดแชทบอท มีขั้นตอนดังนี้</w:t>
      </w:r>
    </w:p>
    <w:p w14:paraId="768AE8D6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แตะปุ่มสถานะแชทบอทบริ</w:t>
      </w:r>
      <w:proofErr w:type="spellStart"/>
      <w:r>
        <w:rPr>
          <w:rFonts w:hint="cs"/>
          <w:cs/>
        </w:rPr>
        <w:t>เว</w:t>
      </w:r>
      <w:proofErr w:type="spellEnd"/>
      <w:r>
        <w:rPr>
          <w:rFonts w:hint="cs"/>
          <w:cs/>
        </w:rPr>
        <w:t>ณ</w:t>
      </w:r>
      <w:proofErr w:type="spellStart"/>
      <w:r>
        <w:rPr>
          <w:rFonts w:hint="cs"/>
          <w:cs/>
        </w:rPr>
        <w:t>ส่</w:t>
      </w:r>
      <w:proofErr w:type="spellEnd"/>
      <w:r>
        <w:rPr>
          <w:rFonts w:hint="cs"/>
          <w:cs/>
        </w:rPr>
        <w:t>วนหัวของหน้าต่างสนทนา</w:t>
      </w:r>
    </w:p>
    <w:p w14:paraId="4A1346B0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เลือกโหมดการทำงานของแชทบอทสำหรับบทสนทนานั้น ได้แก่ </w:t>
      </w:r>
      <w:proofErr w:type="spellStart"/>
      <w:r>
        <w:rPr>
          <w:rFonts w:hint="cs"/>
          <w:cs/>
        </w:rPr>
        <w:t>Manual</w:t>
      </w:r>
      <w:proofErr w:type="spellEnd"/>
      <w:r>
        <w:rPr>
          <w:rFonts w:hint="cs"/>
          <w:cs/>
        </w:rPr>
        <w:t xml:space="preserve"> (เจ้าหน้าที่ตอบเองทั้งหมด), </w:t>
      </w:r>
      <w:proofErr w:type="spellStart"/>
      <w:r>
        <w:rPr>
          <w:rFonts w:hint="cs"/>
          <w:cs/>
        </w:rPr>
        <w:t>Suggest</w:t>
      </w:r>
      <w:proofErr w:type="spellEnd"/>
      <w:r>
        <w:rPr>
          <w:rFonts w:hint="cs"/>
          <w:cs/>
        </w:rPr>
        <w:t xml:space="preserve"> (แชทบอทแนะนำคำตอบให้เจ้าหน้าที่ตรวจและกดส่ง) หรือ </w:t>
      </w:r>
      <w:proofErr w:type="spellStart"/>
      <w:r>
        <w:rPr>
          <w:rFonts w:hint="cs"/>
          <w:cs/>
        </w:rPr>
        <w:t>Autopilot</w:t>
      </w:r>
      <w:proofErr w:type="spellEnd"/>
      <w:r>
        <w:rPr>
          <w:rFonts w:hint="cs"/>
          <w:cs/>
        </w:rPr>
        <w:t xml:space="preserve"> (แชทบอทตอบลูกค้าอัตโนมัติจากฐานความรู้ของร้าน) การเลือกโหมดแชทบอทแสดงดังรูปที่ ก.7</w:t>
      </w:r>
    </w:p>
    <w:p w14:paraId="608BABF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A6875D4" w14:textId="77777777">
        <w:trPr>
          <w:cantSplit/>
        </w:trPr>
        <w:tc>
          <w:tcPr>
            <w:tcW w:w="8306" w:type="dxa"/>
          </w:tcPr>
          <w:p w14:paraId="695147B8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F24594F" wp14:editId="30831846">
                  <wp:extent cx="1217274" cy="2702761"/>
                  <wp:effectExtent l="0" t="0" r="0" b="0"/>
                  <wp:docPr id="5217022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7274" cy="270276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395CFF" w14:textId="77777777" w:rsidR="0019297E" w:rsidRDefault="0019297E">
            <w:pPr>
              <w:keepNext/>
            </w:pPr>
          </w:p>
          <w:p w14:paraId="29B185D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ก.7  การเลือกโหมดแชทบอท</w:t>
            </w:r>
          </w:p>
        </w:tc>
      </w:tr>
    </w:tbl>
    <w:p w14:paraId="347D0EFF" w14:textId="77777777" w:rsidR="0019297E" w:rsidRDefault="0019297E"/>
    <w:p w14:paraId="3CB52354" w14:textId="77777777" w:rsidR="0019297E" w:rsidRDefault="0019297E">
      <w:r>
        <w:rPr>
          <w:rFonts w:hint="cs"/>
          <w:cs/>
        </w:rPr>
        <w:tab/>
        <w:t>ก.5.2 การดูแผ่นวิเคราะห์บทสนทนา มีขั้นตอนดังนี้</w:t>
      </w:r>
    </w:p>
    <w:p w14:paraId="0C192D6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แตะปุ่มวิเคราะห์บทสนทนาบนส่วนหัวของหน้าต่างสนทนา</w:t>
      </w:r>
    </w:p>
    <w:p w14:paraId="3CF0754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แอปพลิเคชันจะขอให้ระบบหลังบ้านส่งประวัติบทสนทนาให้แบบจำลองภาษาวิเคราะห์ และแสดงผลสรุปความรู้สึกของลูกค้า เจตนา หัวข้อที่สนใจ และสัญญาณเตือน เช่น ลูกค้าเร่งด่วนหรือพร้อมสั่งซื้อ แผ่นวิเคราะห์บทสนทนาแสดงดังรูปที่ ก.8</w:t>
      </w:r>
    </w:p>
    <w:p w14:paraId="6FCF2377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2062E668" w14:textId="77777777">
        <w:trPr>
          <w:cantSplit/>
        </w:trPr>
        <w:tc>
          <w:tcPr>
            <w:tcW w:w="8306" w:type="dxa"/>
          </w:tcPr>
          <w:p w14:paraId="789078CC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046F08D" wp14:editId="2C8710C3">
                  <wp:extent cx="1533525" cy="3406913"/>
                  <wp:effectExtent l="0" t="0" r="0" b="0"/>
                  <wp:docPr id="170647145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340691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97731F4" w14:textId="77777777" w:rsidR="0019297E" w:rsidRDefault="0019297E">
            <w:pPr>
              <w:keepNext/>
            </w:pPr>
          </w:p>
          <w:p w14:paraId="4CC4439E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ก.8  แผ่นวิเคราะห์บทสนทนา</w:t>
            </w:r>
          </w:p>
        </w:tc>
      </w:tr>
    </w:tbl>
    <w:p w14:paraId="0D2DEDBD" w14:textId="77777777" w:rsidR="0019297E" w:rsidRDefault="0019297E"/>
    <w:p w14:paraId="360629DA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6" w:name="_Toc243075714"/>
      <w:r>
        <w:rPr>
          <w:rFonts w:hint="cs"/>
          <w:cs/>
        </w:rPr>
        <w:t>ก.6 ข้อมูลลูกค้าและการเปิดคำสั่งซื้อจากหน้าต่างสนทนา</w:t>
      </w:r>
      <w:bookmarkEnd w:id="166"/>
    </w:p>
    <w:p w14:paraId="258060E5" w14:textId="77777777" w:rsidR="0019297E" w:rsidRDefault="0019297E">
      <w:r>
        <w:rPr>
          <w:rFonts w:hint="cs"/>
          <w:cs/>
        </w:rPr>
        <w:tab/>
        <w:t>ก.6.1 การดูและแก้ไขแผ่นข้อมูลลูกค้า มีขั้นตอนดังนี้</w:t>
      </w:r>
    </w:p>
    <w:p w14:paraId="4911FCB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แตะชื่อลูกค้าหรือปุ่มข้อมูลลูกค้าที่ส่วนหัวของหน้าต่างสนทนาเพื่อเปิดแผ่นข้อมูลลูกค้า</w:t>
      </w:r>
    </w:p>
    <w:p w14:paraId="5218FC4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ตรวจสอบหรือแก้ไขเบอร์โทรศัพท์ ที่อยู่จัดส่ง บันทึกภายใน และแท็กของลูกค้า รวมถึงดูประวัติคำสั่งซื้อของลูกค้ารายนั้น แผ่นข้อมูลลูกค้าแสดงดังรูปที่ ก.9</w:t>
      </w:r>
    </w:p>
    <w:p w14:paraId="23931D0A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E393E87" w14:textId="77777777">
        <w:trPr>
          <w:cantSplit/>
        </w:trPr>
        <w:tc>
          <w:tcPr>
            <w:tcW w:w="8306" w:type="dxa"/>
          </w:tcPr>
          <w:p w14:paraId="5DCDDC07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549AE3E0" wp14:editId="5524FCD0">
                  <wp:extent cx="1564455" cy="3475651"/>
                  <wp:effectExtent l="0" t="0" r="0" b="0"/>
                  <wp:docPr id="163677485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455" cy="347565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ED8C0" w14:textId="77777777" w:rsidR="0019297E" w:rsidRDefault="0019297E">
            <w:pPr>
              <w:keepNext/>
            </w:pPr>
          </w:p>
          <w:p w14:paraId="464E204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ก.9  แผ่นข้อมูลลูกค้า</w:t>
            </w:r>
          </w:p>
        </w:tc>
      </w:tr>
    </w:tbl>
    <w:p w14:paraId="352088C0" w14:textId="77777777" w:rsidR="0019297E" w:rsidRDefault="0019297E"/>
    <w:p w14:paraId="3C2B0112" w14:textId="77777777" w:rsidR="0019297E" w:rsidRDefault="0019297E">
      <w:r>
        <w:rPr>
          <w:rFonts w:hint="cs"/>
          <w:cs/>
        </w:rPr>
        <w:tab/>
        <w:t>ก.6.2 การเปิดคำสั่งซื้อจากหน้าต่างสนทนา มีขั้นตอนดังนี้</w:t>
      </w:r>
    </w:p>
    <w:p w14:paraId="58D4E8C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แตะปุ่มสร้างคำสั่งซื้อจากหน้าต่างสนทนาหรือจากแผ่นข้อมูลลูกค้า</w:t>
      </w:r>
    </w:p>
    <w:p w14:paraId="7AF300F1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เลือกสินค้าจากแคตตาล็อกของร้านหรือกรอกชื่อสินค้าและราคาเอง ระบุจำนวนสินค้า และตรวจสอบที่อยู่จัดส่งซึ่งระบบดึงมาจากข้อมูลลูกค้าให้อัตโนมัติ</w:t>
      </w:r>
    </w:p>
    <w:p w14:paraId="577817E8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3) แตะปุ่มบันทึกคำสั่งซื้อ ระบบจะคำนวณยอดรวม สร้างเลขที่คำสั่งซื้อ และผูกคำสั่งซื้อเข้ากับบทสนทนาทันที แบบฟอร์มเปิดคำสั่งซื้อแสดงดังรูปที่ ก.10</w:t>
      </w:r>
    </w:p>
    <w:p w14:paraId="353A10F3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F0FB159" w14:textId="77777777">
        <w:trPr>
          <w:cantSplit/>
        </w:trPr>
        <w:tc>
          <w:tcPr>
            <w:tcW w:w="8306" w:type="dxa"/>
          </w:tcPr>
          <w:p w14:paraId="0FA902D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7039BBF" wp14:editId="307A9C3E">
                  <wp:extent cx="1525905" cy="3389984"/>
                  <wp:effectExtent l="0" t="0" r="0" b="0"/>
                  <wp:docPr id="15231461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338998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DD9271" w14:textId="77777777" w:rsidR="0019297E" w:rsidRDefault="0019297E">
            <w:pPr>
              <w:keepNext/>
            </w:pPr>
          </w:p>
          <w:p w14:paraId="0C47F1B0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ก.10  แบบฟอร์มเปิดคำสั่งซื้อ</w:t>
            </w:r>
          </w:p>
        </w:tc>
      </w:tr>
    </w:tbl>
    <w:p w14:paraId="581376F3" w14:textId="77777777" w:rsidR="0019297E" w:rsidRDefault="0019297E"/>
    <w:p w14:paraId="7DC73D63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7" w:name="_Toc243075715"/>
      <w:r>
        <w:rPr>
          <w:rFonts w:hint="cs"/>
          <w:cs/>
        </w:rPr>
        <w:t xml:space="preserve">ก.7 การแจ้งเตือนและ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bookmarkEnd w:id="167"/>
      <w:proofErr w:type="spellEnd"/>
    </w:p>
    <w:p w14:paraId="5F8AFB7E" w14:textId="77777777" w:rsidR="0019297E" w:rsidRDefault="0019297E">
      <w:r>
        <w:rPr>
          <w:rFonts w:hint="cs"/>
          <w:cs/>
        </w:rPr>
        <w:tab/>
        <w:t>ก.7.1 การตรวจสอบรายการแจ้งเตือน มีขั้นตอนดังนี้</w:t>
      </w:r>
    </w:p>
    <w:p w14:paraId="71DF0CC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1) แตะแท็บการแจ้งเตือนที่แถบนำทางด้านล่างเพื่อดูรายการแจ้งเตือนทั้ง 5 ประเภท ได้แก่ เร่งด่วน ข้อความใหม่ ชำระเงินแล้ว การกล่าวถึง และระบบ</w:t>
      </w:r>
    </w:p>
    <w:p w14:paraId="14FA1FBD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2) แตะรายการแจ้งเตือนเพื่อเปิดไปยังบทสนทนาที่เกี่ยวข้องทันที หรือแตะทำเครื่องหมายว่าอ่านทั้งหมด หน้าการแจ้งเตือนแสดงดังรูปที่ ก.11</w:t>
      </w:r>
    </w:p>
    <w:p w14:paraId="5AA0496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30076C0" w14:textId="77777777">
        <w:trPr>
          <w:cantSplit/>
        </w:trPr>
        <w:tc>
          <w:tcPr>
            <w:tcW w:w="8306" w:type="dxa"/>
          </w:tcPr>
          <w:p w14:paraId="522E14DE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AC8D6A7" wp14:editId="35DFC698">
                  <wp:extent cx="1710184" cy="3796279"/>
                  <wp:effectExtent l="0" t="0" r="0" b="0"/>
                  <wp:docPr id="113523209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184" cy="379627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E377EB" w14:textId="77777777" w:rsidR="0019297E" w:rsidRDefault="0019297E">
            <w:pPr>
              <w:keepNext/>
            </w:pPr>
          </w:p>
          <w:p w14:paraId="4D7C4218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ก.11  หน้าการแจ้งเตือน</w:t>
            </w:r>
          </w:p>
        </w:tc>
      </w:tr>
    </w:tbl>
    <w:p w14:paraId="33D86A09" w14:textId="77777777" w:rsidR="0019297E" w:rsidRDefault="0019297E"/>
    <w:p w14:paraId="10689D49" w14:textId="77777777" w:rsidR="0019297E" w:rsidRDefault="0019297E">
      <w:r>
        <w:rPr>
          <w:rFonts w:hint="cs"/>
          <w:cs/>
        </w:rPr>
        <w:tab/>
        <w:t xml:space="preserve">ก.7.2 การรับ </w:t>
      </w:r>
      <w:proofErr w:type="spellStart"/>
      <w:r>
        <w:rPr>
          <w:rFonts w:hint="cs"/>
          <w:cs/>
        </w:rPr>
        <w:t>Push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Notification</w:t>
      </w:r>
      <w:proofErr w:type="spellEnd"/>
      <w:r>
        <w:rPr>
          <w:rFonts w:hint="cs"/>
          <w:cs/>
        </w:rPr>
        <w:t xml:space="preserve"> บนสมาร์ตโฟน</w:t>
      </w:r>
    </w:p>
    <w:p w14:paraId="1866ADF9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เมื่อมีข้อความใหม่จากลูกค้าหรือมีแชทค้างตอบเกินเวลาที่ร้านกำหนด ระบบหลังบ้านจะส่งแจ้งเตือนผ่าน </w:t>
      </w:r>
      <w:proofErr w:type="spellStart"/>
      <w:r>
        <w:rPr>
          <w:rFonts w:hint="cs"/>
          <w:cs/>
        </w:rPr>
        <w:t>Firebase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Cloud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Messaging</w:t>
      </w:r>
      <w:proofErr w:type="spellEnd"/>
      <w:r>
        <w:rPr>
          <w:rFonts w:hint="cs"/>
          <w:cs/>
        </w:rPr>
        <w:t xml:space="preserve"> มายังสมาร์ต</w:t>
      </w:r>
      <w:proofErr w:type="spellStart"/>
      <w:r>
        <w:rPr>
          <w:rFonts w:hint="cs"/>
          <w:cs/>
        </w:rPr>
        <w:t>โฟ</w:t>
      </w:r>
      <w:proofErr w:type="spellEnd"/>
      <w:r>
        <w:rPr>
          <w:rFonts w:hint="cs"/>
          <w:cs/>
        </w:rPr>
        <w:t>นของเจ้าหน้าที่แม้ไม่ได้เปิดแอปพลิเคชันอยู่ เมื่อแตะที่แจ้งเตือน แอปพลิเคชันจะเปิดหน้าต่างสนทนานั้นทันที ดังรูปที่ ก.12</w:t>
      </w:r>
    </w:p>
    <w:p w14:paraId="362CE2A1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CFBA6BB" w14:textId="77777777">
        <w:trPr>
          <w:cantSplit/>
        </w:trPr>
        <w:tc>
          <w:tcPr>
            <w:tcW w:w="8306" w:type="dxa"/>
          </w:tcPr>
          <w:p w14:paraId="72FF04A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64D28DDB" wp14:editId="7C990630">
                  <wp:extent cx="1388722" cy="3086508"/>
                  <wp:effectExtent l="0" t="0" r="0" b="0"/>
                  <wp:docPr id="21492013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22" cy="308650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62E738" w14:textId="77777777" w:rsidR="0019297E" w:rsidRDefault="0019297E">
            <w:pPr>
              <w:keepNext/>
            </w:pPr>
          </w:p>
          <w:p w14:paraId="394D13C1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ก.12  </w:t>
            </w:r>
            <w:proofErr w:type="spellStart"/>
            <w:r>
              <w:rPr>
                <w:rFonts w:hint="cs"/>
                <w:cs/>
              </w:rPr>
              <w:t>Push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Notification</w:t>
            </w:r>
            <w:proofErr w:type="spellEnd"/>
            <w:r>
              <w:rPr>
                <w:rFonts w:hint="cs"/>
                <w:cs/>
              </w:rPr>
              <w:t xml:space="preserve"> บนสมาร์ตโฟน</w:t>
            </w:r>
          </w:p>
        </w:tc>
      </w:tr>
    </w:tbl>
    <w:p w14:paraId="3D38490C" w14:textId="77777777" w:rsidR="0019297E" w:rsidRDefault="0019297E"/>
    <w:p w14:paraId="33572787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8" w:name="_Toc243075716"/>
      <w:r>
        <w:rPr>
          <w:rFonts w:hint="cs"/>
          <w:cs/>
        </w:rPr>
        <w:t>ก.8 การจัดการลูกค้า สินค้า คำสั่งซื้อ และทีมงาน</w:t>
      </w:r>
      <w:bookmarkEnd w:id="168"/>
    </w:p>
    <w:p w14:paraId="31943B8A" w14:textId="77777777" w:rsidR="0019297E" w:rsidRDefault="0019297E">
      <w:r>
        <w:rPr>
          <w:rFonts w:hint="cs"/>
          <w:cs/>
        </w:rPr>
        <w:tab/>
        <w:t>ก.8.1 การจัดการข้อมูลลูกค้า</w:t>
      </w:r>
    </w:p>
    <w:p w14:paraId="1EBCDA47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เข้าที่แท็บข้อมูลผู้ใช้แล้วเลือกเมนูลูกค้า เพื่อดูรายชื่อลูกค้าจากทุกช่องทาง ค้นหาลูกค้า และแก้ไขเบอร์โทรศัพท์ ที่อยู่ และบันทึกภายใน หน้าข้อมูลลูกค้าแสดงดังรูปที่ ก.13</w:t>
      </w:r>
    </w:p>
    <w:p w14:paraId="4E0E91A9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CEB5C5B" w14:textId="77777777">
        <w:trPr>
          <w:cantSplit/>
        </w:trPr>
        <w:tc>
          <w:tcPr>
            <w:tcW w:w="8306" w:type="dxa"/>
          </w:tcPr>
          <w:p w14:paraId="1FF6DF4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58F5467" wp14:editId="36A5BBBA">
                  <wp:extent cx="1390650" cy="3090793"/>
                  <wp:effectExtent l="0" t="0" r="0" b="0"/>
                  <wp:docPr id="12614553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30907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DF98CD" w14:textId="77777777" w:rsidR="0019297E" w:rsidRDefault="0019297E">
            <w:pPr>
              <w:keepNext/>
            </w:pPr>
          </w:p>
          <w:p w14:paraId="08F5E8A9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ก.13  หน้าข้อมูลลูกค้า</w:t>
            </w:r>
          </w:p>
        </w:tc>
      </w:tr>
    </w:tbl>
    <w:p w14:paraId="4C42FB68" w14:textId="77777777" w:rsidR="0019297E" w:rsidRDefault="0019297E"/>
    <w:p w14:paraId="40B39149" w14:textId="77777777" w:rsidR="0019297E" w:rsidRDefault="0019297E">
      <w:r>
        <w:rPr>
          <w:rFonts w:hint="cs"/>
          <w:cs/>
        </w:rPr>
        <w:tab/>
        <w:t>ก.8.2 การจัดการสินค้า</w:t>
      </w:r>
    </w:p>
    <w:p w14:paraId="43D9627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เลือกเมนูสินค้าจากแท็บข้อมูลผู้ใช้ เพื่อดูแคตตาล็อกสินค้า ค้นหา เพิ่มสินค้าใหม่ แก้ไขราคาและรายละเอียด หรือลบสินค้า หน้าสินค้าแสดงดังรูปที่ ก.14</w:t>
      </w:r>
    </w:p>
    <w:p w14:paraId="05A2DA2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766C1A47" w14:textId="77777777">
        <w:trPr>
          <w:cantSplit/>
        </w:trPr>
        <w:tc>
          <w:tcPr>
            <w:tcW w:w="8306" w:type="dxa"/>
          </w:tcPr>
          <w:p w14:paraId="5398C89D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0F1F8CEA" wp14:editId="486DA547">
                  <wp:extent cx="1341574" cy="2976231"/>
                  <wp:effectExtent l="0" t="0" r="0" b="0"/>
                  <wp:docPr id="2087065030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574" cy="2976231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5507D4" w14:textId="77777777" w:rsidR="0019297E" w:rsidRDefault="0019297E">
            <w:pPr>
              <w:keepNext/>
            </w:pPr>
          </w:p>
          <w:p w14:paraId="041A0CD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ก.14  หน้าสินค้า</w:t>
            </w:r>
          </w:p>
        </w:tc>
      </w:tr>
    </w:tbl>
    <w:p w14:paraId="2C390523" w14:textId="77777777" w:rsidR="0019297E" w:rsidRDefault="0019297E"/>
    <w:p w14:paraId="2286E68F" w14:textId="77777777" w:rsidR="0019297E" w:rsidRDefault="0019297E">
      <w:r>
        <w:rPr>
          <w:rFonts w:hint="cs"/>
          <w:cs/>
        </w:rPr>
        <w:tab/>
        <w:t>ก.8.3 การจัดการคำสั่งซื้อ</w:t>
      </w:r>
    </w:p>
    <w:p w14:paraId="2C47C36F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เลือกเมนูคำสั่งซื้อจากแท็บข้อมูลผู้ใช้ เพื่อดูรายการคำสั่งซื้อแยกแท็บตามสถานะ ได้แก่ รอดำเนินการ ชำระเงินแล้ว จัดส่งแล้ว และยกเลิก พร้อมค้นหาและปรับเปลี่ยนสถานะคำสั่งซื้อ หน้ารายการคำสั่งซื้อแสดงดังรูปที่ ก.15</w:t>
      </w:r>
    </w:p>
    <w:p w14:paraId="582137BD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C4B30EF" w14:textId="77777777">
        <w:trPr>
          <w:cantSplit/>
        </w:trPr>
        <w:tc>
          <w:tcPr>
            <w:tcW w:w="8306" w:type="dxa"/>
          </w:tcPr>
          <w:p w14:paraId="0D643344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316A7E71" wp14:editId="5D81933C">
                  <wp:extent cx="1524000" cy="3384842"/>
                  <wp:effectExtent l="0" t="0" r="0" b="0"/>
                  <wp:docPr id="6562620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338484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0F76DE" w14:textId="77777777" w:rsidR="0019297E" w:rsidRDefault="0019297E">
            <w:pPr>
              <w:keepNext/>
            </w:pPr>
          </w:p>
          <w:p w14:paraId="6450013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ก.15  หน้ารายการคำสั่งซื้อ</w:t>
            </w:r>
          </w:p>
        </w:tc>
      </w:tr>
    </w:tbl>
    <w:p w14:paraId="1BA12322" w14:textId="77777777" w:rsidR="0019297E" w:rsidRDefault="0019297E"/>
    <w:p w14:paraId="0FCD8ED2" w14:textId="77777777" w:rsidR="0019297E" w:rsidRDefault="0019297E">
      <w:r>
        <w:rPr>
          <w:rFonts w:hint="cs"/>
          <w:cs/>
        </w:rPr>
        <w:tab/>
        <w:t>ก.8.4 การจัดการทีมงาน</w:t>
      </w:r>
    </w:p>
    <w:p w14:paraId="5BECBBFE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เจ้าของร้านเลือกเมนูทีมจากแท็บข้อมูลผู้ใช้ เพื่อเชิญสมาชิกใหม่ทางอีเมลพร้อมกำหนดบทบาท เปลี่ยนบทบาทของสมาชิก ยกเลิกคำเชิญ หรือโอนสิทธิ์ความเป็นเจ้าของร้าน หน้าจัดการทีมแสดงดังรูปที่ ก.16</w:t>
      </w:r>
    </w:p>
    <w:p w14:paraId="23F4F7D6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064D27D1" w14:textId="77777777">
        <w:trPr>
          <w:cantSplit/>
        </w:trPr>
        <w:tc>
          <w:tcPr>
            <w:tcW w:w="8306" w:type="dxa"/>
          </w:tcPr>
          <w:p w14:paraId="07D48A30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4EFA4B00" wp14:editId="731C0F8C">
                  <wp:extent cx="1363004" cy="3032582"/>
                  <wp:effectExtent l="0" t="0" r="0" b="0"/>
                  <wp:docPr id="929135949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004" cy="303258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C604D0" w14:textId="77777777" w:rsidR="0019297E" w:rsidRDefault="0019297E">
            <w:pPr>
              <w:keepNext/>
            </w:pPr>
          </w:p>
          <w:p w14:paraId="6AB3944C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ก.16  หน้าจัดการทีม</w:t>
            </w:r>
          </w:p>
        </w:tc>
      </w:tr>
    </w:tbl>
    <w:p w14:paraId="58FD283C" w14:textId="77777777" w:rsidR="0019297E" w:rsidRDefault="0019297E"/>
    <w:p w14:paraId="02FD5F3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69" w:name="_Toc243075717"/>
      <w:r>
        <w:rPr>
          <w:rFonts w:hint="cs"/>
          <w:cs/>
        </w:rPr>
        <w:t>ก.9 รายงานสรุปผลและการเชื่อมต่อช่องทางแชท</w:t>
      </w:r>
      <w:bookmarkEnd w:id="169"/>
    </w:p>
    <w:p w14:paraId="4D3982AA" w14:textId="77777777" w:rsidR="0019297E" w:rsidRDefault="0019297E">
      <w:r>
        <w:rPr>
          <w:rFonts w:hint="cs"/>
          <w:cs/>
        </w:rPr>
        <w:tab/>
        <w:t>ก.9.1 การดูรายงานสรุปผล</w:t>
      </w:r>
    </w:p>
    <w:p w14:paraId="32567F84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เลือกเมนูรายงานจากแท็บข้อมูลผู้ใช้ แล้วเลือกช่วงเวลา ได้แก่ วันนี้ 7 วัน 30 วัน หรือรายไตรมาส เพื่อดูตัวชี้วัดการให้บริการ เช่น จำนวนแชททั้งหมด แชทค้างตอบ เวลาตอบครั้งแรก เวลาปิดแชท และสัดส่วนข้อความแยกตามช่องทาง หน้ารายงานแสดงดังรูปที่ ก.17</w:t>
      </w:r>
    </w:p>
    <w:p w14:paraId="3B66A792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66436B63" w14:textId="77777777">
        <w:trPr>
          <w:cantSplit/>
        </w:trPr>
        <w:tc>
          <w:tcPr>
            <w:tcW w:w="8306" w:type="dxa"/>
          </w:tcPr>
          <w:p w14:paraId="6C3763DA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168D51D1" wp14:editId="4238F73D">
                  <wp:extent cx="1171575" cy="2603042"/>
                  <wp:effectExtent l="0" t="0" r="0" b="6985"/>
                  <wp:docPr id="33758266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26030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FE9DE7" w14:textId="77777777" w:rsidR="0019297E" w:rsidRDefault="0019297E">
            <w:pPr>
              <w:keepNext/>
            </w:pPr>
          </w:p>
          <w:p w14:paraId="79FC7C8F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ก.17  หน้ารายงาน</w:t>
            </w:r>
          </w:p>
        </w:tc>
      </w:tr>
    </w:tbl>
    <w:p w14:paraId="437BB578" w14:textId="77777777" w:rsidR="0019297E" w:rsidRDefault="0019297E"/>
    <w:p w14:paraId="7BED83C6" w14:textId="77777777" w:rsidR="0019297E" w:rsidRDefault="0019297E">
      <w:r>
        <w:rPr>
          <w:rFonts w:hint="cs"/>
          <w:cs/>
        </w:rPr>
        <w:tab/>
        <w:t>ก.9.2 การเชื่อมต่อช่องทางแชท มีขั้นตอนดังนี้</w:t>
      </w:r>
    </w:p>
    <w:p w14:paraId="61E53232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1) เลือกเมนูช่องทางจากแท็บข้อมูลผู้ใช้ เพื่อดูสถานะช่องทางที่เชื่อมต่อแล้วและเพิ่มช่องทางใหม่ ได้แก่ </w:t>
      </w:r>
      <w:proofErr w:type="spellStart"/>
      <w:r>
        <w:rPr>
          <w:rFonts w:hint="cs"/>
          <w:cs/>
        </w:rPr>
        <w:t>Facebook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, </w:t>
      </w:r>
      <w:proofErr w:type="spellStart"/>
      <w:r>
        <w:rPr>
          <w:rFonts w:hint="cs"/>
          <w:cs/>
        </w:rPr>
        <w:t>Instagram</w:t>
      </w:r>
      <w:proofErr w:type="spellEnd"/>
      <w:r>
        <w:rPr>
          <w:rFonts w:hint="cs"/>
          <w:cs/>
        </w:rPr>
        <w:t xml:space="preserve">,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และ </w:t>
      </w:r>
      <w:proofErr w:type="spellStart"/>
      <w:r>
        <w:rPr>
          <w:rFonts w:hint="cs"/>
          <w:cs/>
        </w:rPr>
        <w:t>WebChat</w:t>
      </w:r>
      <w:proofErr w:type="spellEnd"/>
      <w:r>
        <w:rPr>
          <w:rFonts w:hint="cs"/>
          <w:cs/>
        </w:rPr>
        <w:t xml:space="preserve"> หน้าเชื่อมต่อช่องทางแสดงดังรูปที่ ก.18</w:t>
      </w:r>
    </w:p>
    <w:p w14:paraId="30C39E54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B5DD9FF" w14:textId="77777777">
        <w:trPr>
          <w:cantSplit/>
        </w:trPr>
        <w:tc>
          <w:tcPr>
            <w:tcW w:w="8306" w:type="dxa"/>
          </w:tcPr>
          <w:p w14:paraId="5B9DC12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D659665" wp14:editId="2967A30D">
                  <wp:extent cx="1654465" cy="3674743"/>
                  <wp:effectExtent l="0" t="0" r="3175" b="2540"/>
                  <wp:docPr id="180274073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465" cy="3674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07B754" w14:textId="77777777" w:rsidR="0019297E" w:rsidRDefault="0019297E">
            <w:pPr>
              <w:keepNext/>
            </w:pPr>
          </w:p>
          <w:p w14:paraId="1910FA45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ก.18  หน้าเชื่อมต่อช่องทาง</w:t>
            </w:r>
          </w:p>
        </w:tc>
      </w:tr>
    </w:tbl>
    <w:p w14:paraId="1A80D691" w14:textId="77777777" w:rsidR="0019297E" w:rsidRDefault="0019297E"/>
    <w:p w14:paraId="5BB444BA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 xml:space="preserve">2) สำหรับการเชื่อมต่อ LINE </w:t>
      </w:r>
      <w:proofErr w:type="spellStart"/>
      <w:r>
        <w:rPr>
          <w:rFonts w:hint="cs"/>
          <w:cs/>
        </w:rPr>
        <w:t>Official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Account</w:t>
      </w:r>
      <w:proofErr w:type="spellEnd"/>
      <w:r>
        <w:rPr>
          <w:rFonts w:hint="cs"/>
          <w:cs/>
        </w:rPr>
        <w:t xml:space="preserve"> ให้คัดลอก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ID และ </w:t>
      </w:r>
      <w:proofErr w:type="spellStart"/>
      <w:r>
        <w:rPr>
          <w:rFonts w:hint="cs"/>
          <w:cs/>
        </w:rPr>
        <w:t>Channel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Secret</w:t>
      </w:r>
      <w:proofErr w:type="spellEnd"/>
      <w:r>
        <w:rPr>
          <w:rFonts w:hint="cs"/>
          <w:cs/>
        </w:rPr>
        <w:t xml:space="preserve"> จาก LINE </w:t>
      </w:r>
      <w:proofErr w:type="spellStart"/>
      <w:r>
        <w:rPr>
          <w:rFonts w:hint="cs"/>
          <w:cs/>
        </w:rPr>
        <w:t>Developers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Console</w:t>
      </w:r>
      <w:proofErr w:type="spellEnd"/>
      <w:r>
        <w:rPr>
          <w:rFonts w:hint="cs"/>
          <w:cs/>
        </w:rPr>
        <w:t xml:space="preserve"> มากรอกในแอปพลิเคชันแล้วแตะเชื่อมต่อ ดังรูปที่ ก.19</w:t>
      </w:r>
    </w:p>
    <w:p w14:paraId="2DBD7B6C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401D326C" w14:textId="77777777">
        <w:trPr>
          <w:cantSplit/>
        </w:trPr>
        <w:tc>
          <w:tcPr>
            <w:tcW w:w="8306" w:type="dxa"/>
          </w:tcPr>
          <w:p w14:paraId="5934AEA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ECF1020" wp14:editId="3DCD7246">
                  <wp:extent cx="1238588" cy="2748760"/>
                  <wp:effectExtent l="0" t="0" r="0" b="0"/>
                  <wp:docPr id="55317542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588" cy="2748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C52DE" w14:textId="77777777" w:rsidR="0019297E" w:rsidRDefault="0019297E">
            <w:pPr>
              <w:keepNext/>
            </w:pPr>
          </w:p>
          <w:p w14:paraId="3AA3FC92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 xml:space="preserve">รูปที่ ก.19  การกรอก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ID และ </w:t>
            </w:r>
            <w:proofErr w:type="spellStart"/>
            <w:r>
              <w:rPr>
                <w:rFonts w:hint="cs"/>
                <w:cs/>
              </w:rPr>
              <w:t>Channel</w:t>
            </w:r>
            <w:proofErr w:type="spellEnd"/>
            <w:r>
              <w:rPr>
                <w:rFonts w:hint="cs"/>
                <w:cs/>
              </w:rPr>
              <w:t xml:space="preserve"> </w:t>
            </w:r>
            <w:proofErr w:type="spellStart"/>
            <w:r>
              <w:rPr>
                <w:rFonts w:hint="cs"/>
                <w:cs/>
              </w:rPr>
              <w:t>Secret</w:t>
            </w:r>
            <w:proofErr w:type="spellEnd"/>
            <w:r>
              <w:rPr>
                <w:rFonts w:hint="cs"/>
                <w:cs/>
              </w:rPr>
              <w:t xml:space="preserve"> ในแอปพลิเคชัน</w:t>
            </w:r>
          </w:p>
        </w:tc>
      </w:tr>
    </w:tbl>
    <w:p w14:paraId="3B243AB7" w14:textId="77777777" w:rsidR="0019297E" w:rsidRDefault="0019297E"/>
    <w:p w14:paraId="77ED6461" w14:textId="77777777" w:rsidR="0019297E" w:rsidRDefault="0019297E">
      <w:pPr>
        <w:pStyle w:val="2"/>
        <w:numPr>
          <w:ilvl w:val="0"/>
          <w:numId w:val="0"/>
        </w:numPr>
        <w:spacing w:before="280" w:after="120"/>
      </w:pPr>
      <w:bookmarkStart w:id="170" w:name="_Toc243075718"/>
      <w:r>
        <w:rPr>
          <w:rFonts w:hint="cs"/>
          <w:cs/>
        </w:rPr>
        <w:t>ก.10 ข้อมูลผู้ใช้และการตั้งค่าระบบ</w:t>
      </w:r>
      <w:bookmarkEnd w:id="170"/>
    </w:p>
    <w:p w14:paraId="6930DEA3" w14:textId="77777777" w:rsidR="0019297E" w:rsidRDefault="0019297E">
      <w:r>
        <w:rPr>
          <w:rFonts w:hint="cs"/>
          <w:cs/>
        </w:rPr>
        <w:tab/>
        <w:t>ก.10.1 หน้าข้อมูลผู้ใช้และเมนูการตั้งค่า</w:t>
      </w:r>
    </w:p>
    <w:p w14:paraId="12DA07BB" w14:textId="77777777" w:rsidR="0019297E" w:rsidRDefault="0019297E">
      <w:r>
        <w:rPr>
          <w:rFonts w:hint="cs"/>
          <w:cs/>
        </w:rPr>
        <w:tab/>
      </w:r>
      <w:r>
        <w:rPr>
          <w:rFonts w:hint="cs"/>
          <w:cs/>
        </w:rPr>
        <w:tab/>
        <w:t>เมื่อแตะแท็บข้อมูลผู้ใช้ แอปพลิเคชันจะแสดงสถิติการทำงานของผู้ใช้และเมนูลัดไปยังส่วนจัดการต่าง ๆ ดังรูปที่ ก.20 และเมื่อเลื่อนลงมาด้านล่างจะพบหมวดการตั้งค่าร้านค้า หมวดการแจ้งเตือน และหมวดบัญชีผู้ใช้ ดังรูปที่ ก.21</w:t>
      </w:r>
    </w:p>
    <w:p w14:paraId="516755B8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36EBBDA9" w14:textId="77777777">
        <w:trPr>
          <w:cantSplit/>
        </w:trPr>
        <w:tc>
          <w:tcPr>
            <w:tcW w:w="8306" w:type="dxa"/>
          </w:tcPr>
          <w:p w14:paraId="045043F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lastRenderedPageBreak/>
              <w:drawing>
                <wp:inline distT="0" distB="0" distL="0" distR="0" wp14:anchorId="74E3BD47" wp14:editId="00B86A2A">
                  <wp:extent cx="1333500" cy="2964252"/>
                  <wp:effectExtent l="0" t="0" r="0" b="7620"/>
                  <wp:docPr id="1578623525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964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4B5510" w14:textId="77777777" w:rsidR="0019297E" w:rsidRDefault="0019297E">
            <w:pPr>
              <w:keepNext/>
            </w:pPr>
          </w:p>
          <w:p w14:paraId="630AF87D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ก.20  หน้าข้อมูลผู้ใช้</w:t>
            </w:r>
          </w:p>
        </w:tc>
      </w:tr>
    </w:tbl>
    <w:p w14:paraId="0CD7C59A" w14:textId="77777777" w:rsidR="0019297E" w:rsidRDefault="0019297E"/>
    <w:p w14:paraId="4CC46A2E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529B5552" w14:textId="77777777">
        <w:trPr>
          <w:cantSplit/>
        </w:trPr>
        <w:tc>
          <w:tcPr>
            <w:tcW w:w="8306" w:type="dxa"/>
          </w:tcPr>
          <w:p w14:paraId="262A3A42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615C4412" wp14:editId="6F55E3F3">
                  <wp:extent cx="1311570" cy="2916899"/>
                  <wp:effectExtent l="0" t="0" r="3175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570" cy="2916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09BDC2" w14:textId="77777777" w:rsidR="0019297E" w:rsidRDefault="0019297E">
            <w:pPr>
              <w:keepNext/>
            </w:pPr>
          </w:p>
          <w:p w14:paraId="39C195C4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ก.21  เมนูการตั้งค่า</w:t>
            </w:r>
          </w:p>
        </w:tc>
      </w:tr>
    </w:tbl>
    <w:p w14:paraId="2C2511D1" w14:textId="77777777" w:rsidR="0019297E" w:rsidRDefault="0019297E"/>
    <w:p w14:paraId="25294F67" w14:textId="77777777" w:rsidR="0019297E" w:rsidRDefault="0019297E">
      <w:r>
        <w:rPr>
          <w:rFonts w:hint="cs"/>
          <w:cs/>
        </w:rPr>
        <w:tab/>
        <w:t>ก.10.2 การตั้งค่าแชทบอท</w:t>
      </w:r>
    </w:p>
    <w:p w14:paraId="3CD7D90B" w14:textId="77777777" w:rsidR="0019297E" w:rsidRDefault="0019297E">
      <w:r>
        <w:rPr>
          <w:rFonts w:hint="cs"/>
          <w:cs/>
        </w:rPr>
        <w:lastRenderedPageBreak/>
        <w:tab/>
      </w:r>
      <w:r>
        <w:rPr>
          <w:rFonts w:hint="cs"/>
          <w:cs/>
        </w:rPr>
        <w:tab/>
        <w:t>แตะเลือกเมนูแชทบอทในหมวดการตั้งค่าร้านค้า เพื่อเลือกผู้ให้บริการแบบจำลองภาษา กรอกคีย์ API เลือกชื่อแบบจำลอง และทดสอบการเชื่อมต่อ หน้าตั้งค่าแชทบอทแสดงดังรูปที่ ก.22</w:t>
      </w:r>
    </w:p>
    <w:p w14:paraId="3FAE3E6F" w14:textId="77777777" w:rsidR="0019297E" w:rsidRDefault="0019297E"/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6"/>
      </w:tblGrid>
      <w:tr w:rsidR="0019297E" w14:paraId="19AE2015" w14:textId="77777777">
        <w:trPr>
          <w:cantSplit/>
        </w:trPr>
        <w:tc>
          <w:tcPr>
            <w:tcW w:w="8306" w:type="dxa"/>
          </w:tcPr>
          <w:p w14:paraId="1A9DEE16" w14:textId="77777777" w:rsidR="0019297E" w:rsidRDefault="0019297E">
            <w:pPr>
              <w:keepNext/>
              <w:jc w:val="center"/>
            </w:pPr>
            <w:r>
              <w:rPr>
                <w:rFonts w:hint="cs"/>
                <w:noProof/>
                <w:cs/>
              </w:rPr>
              <w:drawing>
                <wp:inline distT="0" distB="0" distL="0" distR="0" wp14:anchorId="0A59B8F9" wp14:editId="251726C8">
                  <wp:extent cx="1951630" cy="4336956"/>
                  <wp:effectExtent l="0" t="0" r="0" b="698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605" cy="43480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C37997" w14:textId="77777777" w:rsidR="0019297E" w:rsidRDefault="0019297E">
            <w:pPr>
              <w:keepNext/>
            </w:pPr>
          </w:p>
          <w:p w14:paraId="611C6727" w14:textId="77777777" w:rsidR="0019297E" w:rsidRDefault="0019297E">
            <w:pPr>
              <w:pStyle w:val="ab"/>
              <w:keepNext/>
            </w:pPr>
            <w:r>
              <w:rPr>
                <w:rFonts w:hint="cs"/>
                <w:cs/>
              </w:rPr>
              <w:t>รูปที่ ก.22  หน้าตั้งค่าแชทบอท</w:t>
            </w:r>
          </w:p>
        </w:tc>
      </w:tr>
    </w:tbl>
    <w:p w14:paraId="48118219" w14:textId="77777777" w:rsidR="0019297E" w:rsidRDefault="0019297E"/>
    <w:p w14:paraId="62B8C2F6" w14:textId="77777777" w:rsidR="0019297E" w:rsidRPr="0057707E" w:rsidRDefault="0019297E" w:rsidP="00476360">
      <w:pPr>
        <w:tabs>
          <w:tab w:val="left" w:pos="992"/>
          <w:tab w:val="left" w:pos="6096"/>
          <w:tab w:val="left" w:pos="6237"/>
        </w:tabs>
      </w:pPr>
      <w:r w:rsidRPr="0057707E">
        <w:rPr>
          <w:rFonts w:hint="cs"/>
        </w:rPr>
        <w:br w:type="page"/>
      </w:r>
    </w:p>
    <w:p w14:paraId="651C34F3" w14:textId="77777777" w:rsidR="0019297E" w:rsidRPr="0057707E" w:rsidRDefault="0019297E" w:rsidP="00B56EA7">
      <w:pPr>
        <w:spacing w:line="360" w:lineRule="auto"/>
        <w:jc w:val="center"/>
      </w:pPr>
      <w:proofErr w:type="spellStart"/>
      <w:r w:rsidRPr="0057707E">
        <w:rPr>
          <w:rFonts w:hint="cs"/>
          <w:b/>
        </w:rPr>
        <w:lastRenderedPageBreak/>
        <w:t>ประวัติผู้เขียน</w:t>
      </w:r>
      <w:proofErr w:type="spellEnd"/>
    </w:p>
    <w:p w14:paraId="06284977" w14:textId="77777777" w:rsidR="0019297E" w:rsidRPr="0057707E" w:rsidRDefault="0019297E" w:rsidP="00B56EA7">
      <w:pPr>
        <w:spacing w:line="360" w:lineRule="auto"/>
        <w:jc w:val="left"/>
      </w:pPr>
    </w:p>
    <w:p w14:paraId="5296FF05" w14:textId="77777777" w:rsidR="0019297E" w:rsidRPr="0057707E" w:rsidRDefault="0019297E" w:rsidP="00B56EA7">
      <w:pPr>
        <w:spacing w:line="360" w:lineRule="auto"/>
        <w:jc w:val="left"/>
        <w:rPr>
          <w:cs/>
        </w:rPr>
      </w:pPr>
      <w:r w:rsidRPr="0057707E"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041F88A" wp14:editId="4DE8836C">
                <wp:simplePos x="0" y="0"/>
                <wp:positionH relativeFrom="column">
                  <wp:posOffset>4267766</wp:posOffset>
                </wp:positionH>
                <wp:positionV relativeFrom="paragraph">
                  <wp:posOffset>95885</wp:posOffset>
                </wp:positionV>
                <wp:extent cx="900000" cy="1080000"/>
                <wp:effectExtent l="0" t="0" r="0" b="0"/>
                <wp:wrapNone/>
                <wp:docPr id="2112482286" name="กรอบรูปผู้เขีย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4AD7C72C" id="กรอบรูปผู้เขียน" o:spid="_x0000_s1026" style="position:absolute;margin-left:336.05pt;margin-top:7.55pt;width:70.85pt;height:85.0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" filled="f"/>
            </w:pict>
          </mc:Fallback>
        </mc:AlternateContent>
      </w:r>
      <w:proofErr w:type="spellStart"/>
      <w:r w:rsidRPr="0057707E">
        <w:rPr>
          <w:rFonts w:hint="cs"/>
        </w:rPr>
        <w:t>ชื่อ-นามสกุล</w:t>
      </w:r>
      <w:proofErr w:type="spellEnd"/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>นายธนพล วุฒิธาดา</w:t>
      </w:r>
    </w:p>
    <w:p w14:paraId="05C243C7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วัน-เดือน-ปีเกิด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4 สิงหาคม 2545</w:t>
      </w:r>
    </w:p>
    <w:p w14:paraId="08AEDE6C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ที่อยู่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73 หมู่ 1 ต.ปากตม อ.เชียงคาน จ.เลย 42110</w:t>
      </w:r>
    </w:p>
    <w:p w14:paraId="37978065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อีเมล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thanaphol.wu@rmuti.ac.th</w:t>
      </w:r>
    </w:p>
    <w:p w14:paraId="4A256E25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  <w:cs/>
        </w:rPr>
        <w:t>เบอร์โทรศัพท์</w:t>
      </w:r>
      <w:r w:rsidRPr="0057707E">
        <w:rPr>
          <w:rFonts w:hint="cs"/>
          <w:cs/>
        </w:rPr>
        <w:tab/>
      </w:r>
      <w:r w:rsidRPr="0057707E">
        <w:rPr>
          <w:rFonts w:hint="cs"/>
          <w:cs/>
        </w:rPr>
        <w:tab/>
        <w:t>0968783234</w:t>
      </w:r>
    </w:p>
    <w:p w14:paraId="18FF57E9" w14:textId="77777777" w:rsidR="0019297E" w:rsidRPr="0057707E" w:rsidRDefault="0019297E" w:rsidP="00B56EA7">
      <w:pPr>
        <w:spacing w:line="360" w:lineRule="auto"/>
        <w:jc w:val="left"/>
      </w:pPr>
      <w:proofErr w:type="spellStart"/>
      <w:r w:rsidRPr="0057707E">
        <w:rPr>
          <w:rFonts w:hint="cs"/>
        </w:rPr>
        <w:t>ประวัติการศึกษา</w:t>
      </w:r>
      <w:proofErr w:type="spellEnd"/>
    </w:p>
    <w:p w14:paraId="16DC50A7" w14:textId="77777777" w:rsidR="0019297E" w:rsidRPr="0057707E" w:rsidRDefault="0019297E" w:rsidP="00B56EA7">
      <w:pPr>
        <w:spacing w:line="360" w:lineRule="auto"/>
        <w:jc w:val="left"/>
      </w:pPr>
    </w:p>
    <w:p w14:paraId="1D0EC354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มัธยมศึกษาตอนต้น </w:t>
      </w:r>
      <w:r w:rsidRPr="0057707E">
        <w:rPr>
          <w:rFonts w:hint="cs"/>
        </w:rPr>
        <w:tab/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โรงเรียนเลยพิทยาคม ปีการศึกษา </w:t>
      </w:r>
      <w:r w:rsidRPr="0057707E">
        <w:rPr>
          <w:rFonts w:hint="cs"/>
        </w:rPr>
        <w:t>2558</w:t>
      </w:r>
    </w:p>
    <w:p w14:paraId="5A682AE1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2561</w:t>
      </w:r>
    </w:p>
    <w:p w14:paraId="6941F0DF" w14:textId="77777777" w:rsidR="0019297E" w:rsidRPr="0057707E" w:rsidRDefault="0019297E" w:rsidP="00B56EA7">
      <w:pPr>
        <w:spacing w:line="360" w:lineRule="auto"/>
        <w:jc w:val="left"/>
      </w:pP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ประกาศนียบัตรวิชาชีพชั้นสูง </w:t>
      </w:r>
      <w:r w:rsidRPr="0057707E">
        <w:rPr>
          <w:rFonts w:hint="cs"/>
        </w:rPr>
        <w:tab/>
      </w:r>
      <w:r w:rsidRPr="0057707E">
        <w:rPr>
          <w:rFonts w:hint="cs"/>
          <w:cs/>
        </w:rPr>
        <w:t xml:space="preserve">วิทยาลัยเทคนิคเลย ปีการศึกษา </w:t>
      </w:r>
      <w:r w:rsidRPr="0057707E">
        <w:rPr>
          <w:rFonts w:hint="cs"/>
        </w:rPr>
        <w:t>2564</w:t>
      </w:r>
    </w:p>
    <w:p w14:paraId="21C293E0" w14:textId="77777777" w:rsidR="004161C4" w:rsidRDefault="004161C4"/>
    <w:sectPr w:rsidR="004161C4" w:rsidSect="0019297E">
      <w:headerReference w:type="default" r:id="rId99"/>
      <w:headerReference w:type="first" r:id="rId100"/>
      <w:pgSz w:w="11906" w:h="16838" w:code="9"/>
      <w:pgMar w:top="2160" w:right="1440" w:bottom="1440" w:left="2160" w:header="1440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207D" w14:textId="77777777" w:rsidR="00C403D0" w:rsidRDefault="00C403D0" w:rsidP="00905A94">
      <w:r>
        <w:separator/>
      </w:r>
    </w:p>
  </w:endnote>
  <w:endnote w:type="continuationSeparator" w:id="0">
    <w:p w14:paraId="7F3D560F" w14:textId="77777777" w:rsidR="00C403D0" w:rsidRDefault="00C403D0" w:rsidP="00905A94">
      <w:r>
        <w:continuationSeparator/>
      </w:r>
    </w:p>
  </w:endnote>
  <w:endnote w:type="continuationNotice" w:id="1">
    <w:p w14:paraId="0C2EE750" w14:textId="77777777" w:rsidR="00C403D0" w:rsidRDefault="00C403D0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altName w:val="TH Sarabun PSK"/>
    <w:charset w:val="DE"/>
    <w:family w:val="swiss"/>
    <w:pitch w:val="variable"/>
    <w:sig w:usb0="01000003" w:usb1="00000000" w:usb2="00000000" w:usb3="00000000" w:csb0="00010111" w:csb1="00000000"/>
    <w:embedRegular r:id="rId1" w:fontKey="{840F147D-952B-44F5-8FBD-05E1B698F0F2}"/>
    <w:embedBold r:id="rId2" w:fontKey="{B6B549DA-62DD-4241-A443-F5939EA32DBB}"/>
    <w:embedItalic r:id="rId3" w:fontKey="{0D8DEB73-B66B-420E-A9EE-06D5947EF5E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E619F05-4BA3-468E-A089-C11745B7F58F}"/>
    <w:embedBold r:id="rId5" w:fontKey="{9B17794F-7418-4093-A196-A6C7CA3F631A}"/>
    <w:embedItalic r:id="rId6" w:fontKey="{B73D8E1B-5B6B-42C6-90B2-23F8EFC0937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86401D3B-EFBD-47F1-AE75-16C4B6EA0F4F}"/>
    <w:embedItalic r:id="rId8" w:fontKey="{CF73E9C6-E2A7-4FBF-A777-0B756A0D86A6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9" w:fontKey="{D0EADF18-547A-4FC0-9095-98B7C3F12A57}"/>
    <w:embedItalic r:id="rId10" w:fontKey="{5C020303-9E22-4D0A-B2B9-1D3814602CB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1" w:fontKey="{C64B8FCE-726D-48E2-9AC8-3683B82A31A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2" w:fontKey="{605E71FA-D7BE-4FC8-9055-911F5A1EDE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605D4" w14:textId="77777777" w:rsidR="002A4358" w:rsidRDefault="002A435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48FA3" w14:textId="77777777" w:rsidR="002A4358" w:rsidRDefault="002A435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3AAFB" w14:textId="77777777" w:rsidR="002A4358" w:rsidRDefault="002A435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CC516" w14:textId="77777777" w:rsidR="00731A75" w:rsidRDefault="00731A75">
    <w:pPr>
      <w:pStyle w:val="a5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293BD" w14:textId="77777777" w:rsidR="00731A75" w:rsidRDefault="00731A75">
    <w:pPr>
      <w:pStyle w:val="a5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DBFEC" w14:textId="77777777" w:rsidR="00731A75" w:rsidRDefault="00731A7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95780" w14:textId="77777777" w:rsidR="00C403D0" w:rsidRDefault="00C403D0" w:rsidP="00905A94">
      <w:r>
        <w:separator/>
      </w:r>
    </w:p>
  </w:footnote>
  <w:footnote w:type="continuationSeparator" w:id="0">
    <w:p w14:paraId="7F3CFBB8" w14:textId="77777777" w:rsidR="00C403D0" w:rsidRDefault="00C403D0" w:rsidP="00905A94">
      <w:r>
        <w:continuationSeparator/>
      </w:r>
    </w:p>
  </w:footnote>
  <w:footnote w:type="continuationNotice" w:id="1">
    <w:p w14:paraId="2F4CBE01" w14:textId="77777777" w:rsidR="00C403D0" w:rsidRDefault="00C403D0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614CE" w14:textId="77777777" w:rsidR="002A4358" w:rsidRDefault="002A4358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F078" w14:textId="77777777" w:rsidR="002A4358" w:rsidRDefault="002A4358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7D37" w14:textId="77777777" w:rsidR="002A4358" w:rsidRDefault="002A4358">
    <w:pPr>
      <w:pStyle w:val="a3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24252" w14:textId="77777777" w:rsidR="00731A75" w:rsidRDefault="00731A75">
    <w:pPr>
      <w:pStyle w:val="a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0070F" w14:textId="77777777" w:rsidR="00731A75" w:rsidRDefault="00731A75">
    <w:pPr>
      <w:pStyle w:val="a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E8F94" w14:textId="77777777" w:rsidR="00731A75" w:rsidRDefault="00731A75">
    <w:pPr>
      <w:pStyle w:val="a3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18597" w14:textId="77777777" w:rsidR="002B76CF" w:rsidRPr="00167932" w:rsidRDefault="002B76CF">
    <w:pPr>
      <w:pStyle w:val="a3"/>
      <w:jc w:val="right"/>
      <w:rPr>
        <w:rFonts w:cs="TH SarabunPSK"/>
        <w:szCs w:val="32"/>
      </w:rPr>
    </w:pPr>
    <w:r w:rsidRPr="00167932">
      <w:rPr>
        <w:rFonts w:cs="TH SarabunPSK" w:hint="cs"/>
        <w:szCs w:val="32"/>
        <w:cs/>
      </w:rPr>
      <w:t>ง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8962057"/>
      <w:docPartObj>
        <w:docPartGallery w:val="Page Numbers (Top of Page)"/>
        <w:docPartUnique/>
      </w:docPartObj>
    </w:sdtPr>
    <w:sdtEndPr>
      <w:rPr>
        <w:rFonts w:cs="TH SarabunPSK" w:hint="cs"/>
        <w:szCs w:val="32"/>
      </w:rPr>
    </w:sdtEndPr>
    <w:sdtContent>
      <w:p w14:paraId="3097DEE8" w14:textId="77777777" w:rsidR="0080430A" w:rsidRPr="00167932" w:rsidRDefault="0080430A">
        <w:pPr>
          <w:pStyle w:val="a3"/>
          <w:jc w:val="right"/>
          <w:rPr>
            <w:rFonts w:cs="TH SarabunPSK"/>
            <w:szCs w:val="32"/>
          </w:rPr>
        </w:pPr>
        <w:r w:rsidRPr="00167932">
          <w:rPr>
            <w:rFonts w:cs="TH SarabunPSK" w:hint="cs"/>
            <w:szCs w:val="32"/>
          </w:rPr>
          <w:fldChar w:fldCharType="begin"/>
        </w:r>
        <w:r w:rsidRPr="00167932">
          <w:rPr>
            <w:rFonts w:cs="TH SarabunPSK" w:hint="cs"/>
            <w:szCs w:val="32"/>
          </w:rPr>
          <w:instrText>PAGE   \* MERGEFORMAT</w:instrText>
        </w:r>
        <w:r w:rsidRPr="00167932">
          <w:rPr>
            <w:rFonts w:cs="TH SarabunPSK" w:hint="cs"/>
            <w:szCs w:val="32"/>
          </w:rPr>
          <w:fldChar w:fldCharType="separate"/>
        </w:r>
        <w:r w:rsidRPr="00167932">
          <w:rPr>
            <w:rFonts w:cs="TH SarabunPSK" w:hint="cs"/>
            <w:szCs w:val="32"/>
            <w:lang w:val="th-TH"/>
          </w:rPr>
          <w:t>2</w:t>
        </w:r>
        <w:r w:rsidRPr="00167932">
          <w:rPr>
            <w:rFonts w:cs="TH SarabunPSK" w:hint="cs"/>
            <w:szCs w:val="32"/>
          </w:rPr>
          <w:fldChar w:fldCharType="end"/>
        </w:r>
      </w:p>
    </w:sdtContent>
  </w:sdt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FE791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2FA3AD5F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 (ต่อ)</w:t>
    </w:r>
  </w:p>
  <w:p w14:paraId="353EED8E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right"/>
      <w:rPr>
        <w:rFonts w:cs="TH SarabunPSK"/>
        <w:szCs w:val="32"/>
      </w:rPr>
    </w:pPr>
    <w:r w:rsidRPr="00FA5069">
      <w:rPr>
        <w:rFonts w:cs="TH SarabunPSK"/>
        <w:szCs w:val="32"/>
        <w:cs/>
      </w:rPr>
      <w:t>หน้า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FFF2A" w14:textId="77777777" w:rsidR="00FA5069" w:rsidRDefault="00FA5069">
    <w:pPr>
      <w:pStyle w:val="a3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BC51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ญ</w:t>
    </w:r>
    <w:r w:rsidRPr="00FA5069">
      <w:rPr>
        <w:rFonts w:cs="TH SarabunPSK"/>
        <w:szCs w:val="32"/>
      </w:rPr>
      <w:fldChar w:fldCharType="end"/>
    </w:r>
  </w:p>
  <w:p w14:paraId="1FFB5D93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สารบัญตาราง (ต่อ)</w:t>
    </w:r>
  </w:p>
  <w:p w14:paraId="09418455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ตาราง</w:t>
    </w:r>
    <w:r w:rsidRPr="00FA5069">
      <w:rPr>
        <w:rFonts w:cs="TH SarabunPSK"/>
        <w:szCs w:val="32"/>
        <w:cs/>
      </w:rPr>
      <w:tab/>
      <w:t>หน้า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B0E0" w14:textId="77777777" w:rsidR="00FA5069" w:rsidRDefault="00FA5069">
    <w:pPr>
      <w:pStyle w:val="a3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58C9B" w14:textId="77777777" w:rsidR="00FA5069" w:rsidRPr="00FA5069" w:rsidRDefault="00FA5069" w:rsidP="00FA5069">
    <w:pPr>
      <w:pStyle w:val="a3"/>
      <w:jc w:val="right"/>
      <w:rPr>
        <w:rFonts w:cs="TH SarabunPSK"/>
        <w:szCs w:val="32"/>
      </w:rPr>
    </w:pPr>
    <w:r w:rsidRPr="00FA5069">
      <w:rPr>
        <w:rFonts w:cs="TH SarabunPSK"/>
        <w:szCs w:val="32"/>
      </w:rPr>
      <w:fldChar w:fldCharType="begin"/>
    </w:r>
    <w:r w:rsidRPr="00FA5069">
      <w:rPr>
        <w:rFonts w:cs="TH SarabunPSK"/>
        <w:szCs w:val="32"/>
      </w:rPr>
      <w:instrText xml:space="preserve"> PAGE  \* MERGEFORMAT </w:instrText>
    </w:r>
    <w:r w:rsidRPr="00FA5069">
      <w:rPr>
        <w:rFonts w:cs="TH SarabunPSK"/>
        <w:szCs w:val="32"/>
      </w:rPr>
      <w:fldChar w:fldCharType="separate"/>
    </w:r>
    <w:r w:rsidRPr="00FA5069">
      <w:rPr>
        <w:rFonts w:cs="TH SarabunPSK"/>
        <w:noProof/>
        <w:szCs w:val="32"/>
        <w:cs/>
      </w:rPr>
      <w:t>ฑ</w:t>
    </w:r>
    <w:r w:rsidRPr="00FA5069">
      <w:rPr>
        <w:rFonts w:cs="TH SarabunPSK"/>
        <w:szCs w:val="32"/>
      </w:rPr>
      <w:fldChar w:fldCharType="end"/>
    </w:r>
  </w:p>
  <w:p w14:paraId="022FD9C0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</w:tabs>
      <w:jc w:val="center"/>
      <w:rPr>
        <w:rFonts w:cs="TH SarabunPSK"/>
        <w:b/>
        <w:bCs/>
        <w:szCs w:val="32"/>
      </w:rPr>
    </w:pPr>
    <w:r w:rsidRPr="00FA5069">
      <w:rPr>
        <w:rFonts w:cs="TH SarabunPSK"/>
        <w:b/>
        <w:bCs/>
        <w:szCs w:val="32"/>
        <w:cs/>
      </w:rPr>
      <w:t>สารบัญรูป (ต่อ)</w:t>
    </w:r>
  </w:p>
  <w:p w14:paraId="00C13A26" w14:textId="77777777" w:rsidR="00FA5069" w:rsidRPr="00FA5069" w:rsidRDefault="00FA5069" w:rsidP="00FA5069">
    <w:pPr>
      <w:pStyle w:val="a3"/>
      <w:tabs>
        <w:tab w:val="clear" w:pos="0"/>
        <w:tab w:val="clear" w:pos="1021"/>
        <w:tab w:val="clear" w:pos="1588"/>
        <w:tab w:val="clear" w:pos="2381"/>
        <w:tab w:val="clear" w:pos="2665"/>
        <w:tab w:val="clear" w:pos="4680"/>
        <w:tab w:val="clear" w:pos="9360"/>
        <w:tab w:val="right" w:pos="8294"/>
      </w:tabs>
      <w:jc w:val="left"/>
      <w:rPr>
        <w:rFonts w:cs="TH SarabunPSK"/>
        <w:szCs w:val="32"/>
      </w:rPr>
    </w:pPr>
    <w:r w:rsidRPr="00FA5069">
      <w:rPr>
        <w:rFonts w:cs="TH SarabunPSK"/>
        <w:szCs w:val="32"/>
        <w:cs/>
      </w:rPr>
      <w:t>รูป</w:t>
    </w:r>
    <w:r w:rsidRPr="00FA5069">
      <w:rPr>
        <w:rFonts w:cs="TH SarabunPSK"/>
        <w:szCs w:val="32"/>
        <w:cs/>
      </w:rPr>
      <w:tab/>
      <w:t>หน้า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06B7" w14:textId="77777777" w:rsidR="00FA5069" w:rsidRDefault="00FA5069">
    <w:pPr>
      <w:pStyle w:val="a3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92D7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823B2" w14:textId="77777777" w:rsidR="0019297E" w:rsidRPr="001822DD" w:rsidRDefault="0019297E" w:rsidP="001822DD">
    <w:pPr>
      <w:pStyle w:val="a3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F460" w14:textId="77777777" w:rsidR="0019297E" w:rsidRPr="001822DD" w:rsidRDefault="0019297E" w:rsidP="001822DD">
    <w:pPr>
      <w:pStyle w:val="a3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E01B4" w14:textId="77777777" w:rsidR="0019297E" w:rsidRPr="001822DD" w:rsidRDefault="0019297E" w:rsidP="001822DD">
    <w:pPr>
      <w:pStyle w:val="a3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683C8" w14:textId="77777777" w:rsidR="0019297E" w:rsidRPr="001822DD" w:rsidRDefault="0019297E" w:rsidP="001822DD">
    <w:pPr>
      <w:pStyle w:val="a3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1E1EB" w14:textId="77777777" w:rsidR="0019297E" w:rsidRPr="001822DD" w:rsidRDefault="0019297E" w:rsidP="001822DD">
    <w:pPr>
      <w:pStyle w:val="a3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61A65" w14:textId="77777777" w:rsidR="0019297E" w:rsidRPr="001822DD" w:rsidRDefault="0019297E" w:rsidP="001822DD">
    <w:pPr>
      <w:pStyle w:val="a3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645FD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7F4B4" w14:textId="77777777" w:rsidR="0019297E" w:rsidRPr="001822DD" w:rsidRDefault="0019297E" w:rsidP="001822DD">
    <w:pPr>
      <w:pStyle w:val="a3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ECA12" w14:textId="77777777" w:rsidR="0019297E" w:rsidRPr="0019297E" w:rsidRDefault="0019297E" w:rsidP="0019297E">
    <w:pPr>
      <w:pStyle w:val="a3"/>
      <w:jc w:val="right"/>
      <w:rPr>
        <w:rFonts w:cs="TH SarabunPSK"/>
        <w:szCs w:val="32"/>
      </w:rPr>
    </w:pPr>
    <w:r w:rsidRPr="0019297E">
      <w:rPr>
        <w:rFonts w:cs="TH SarabunPSK"/>
        <w:szCs w:val="32"/>
      </w:rPr>
      <w:fldChar w:fldCharType="begin"/>
    </w:r>
    <w:r w:rsidRPr="0019297E">
      <w:rPr>
        <w:rFonts w:cs="TH SarabunPSK"/>
        <w:szCs w:val="32"/>
      </w:rPr>
      <w:instrText xml:space="preserve"> PAGE  \* MERGEFORMAT </w:instrText>
    </w:r>
    <w:r w:rsidRPr="0019297E">
      <w:rPr>
        <w:rFonts w:cs="TH SarabunPSK"/>
        <w:szCs w:val="32"/>
      </w:rPr>
      <w:fldChar w:fldCharType="separate"/>
    </w:r>
    <w:r w:rsidRPr="0019297E">
      <w:rPr>
        <w:rFonts w:cs="TH SarabunPSK"/>
        <w:noProof/>
        <w:szCs w:val="32"/>
      </w:rPr>
      <w:t>1</w:t>
    </w:r>
    <w:r w:rsidRPr="0019297E">
      <w:rPr>
        <w:rFonts w:cs="TH SarabunPSK"/>
        <w:szCs w:val="32"/>
      </w:rPr>
      <w:fldChar w:fldCharType="end"/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2A0E" w14:textId="77777777" w:rsidR="0019297E" w:rsidRPr="001822DD" w:rsidRDefault="0019297E" w:rsidP="001822D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A170D"/>
    <w:multiLevelType w:val="multilevel"/>
    <w:tmpl w:val="146AA4B0"/>
    <w:lvl w:ilvl="0">
      <w:start w:val="1"/>
      <w:numFmt w:val="decimal"/>
      <w:pStyle w:val="12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2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2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2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2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1297673F"/>
    <w:multiLevelType w:val="hybridMultilevel"/>
    <w:tmpl w:val="F3BCF698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4F443A38">
      <w:start w:val="1"/>
      <w:numFmt w:val="decimal"/>
      <w:lvlText w:val="1.6.%3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D82E41"/>
    <w:multiLevelType w:val="hybridMultilevel"/>
    <w:tmpl w:val="B5A041B2"/>
    <w:lvl w:ilvl="0" w:tplc="DB1E8A00">
      <w:start w:val="1"/>
      <w:numFmt w:val="decimal"/>
      <w:lvlText w:val="2.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3C1D60"/>
    <w:multiLevelType w:val="hybridMultilevel"/>
    <w:tmpl w:val="212E533C"/>
    <w:lvl w:ilvl="0" w:tplc="649632A0">
      <w:start w:val="1"/>
      <w:numFmt w:val="decimal"/>
      <w:lvlText w:val="1.4.%1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4" w15:restartNumberingAfterBreak="0">
    <w:nsid w:val="22CC2DCD"/>
    <w:multiLevelType w:val="hybridMultilevel"/>
    <w:tmpl w:val="05085C86"/>
    <w:lvl w:ilvl="0" w:tplc="1DB4F870">
      <w:start w:val="1"/>
      <w:numFmt w:val="decimal"/>
      <w:lvlText w:val="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3756AD0"/>
    <w:multiLevelType w:val="hybridMultilevel"/>
    <w:tmpl w:val="EDD227EA"/>
    <w:lvl w:ilvl="0" w:tplc="0D0E40EA">
      <w:start w:val="1"/>
      <w:numFmt w:val="decimal"/>
      <w:lvlText w:val="1.2.%1"/>
      <w:lvlJc w:val="left"/>
      <w:pPr>
        <w:ind w:left="230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29" w:hanging="360"/>
      </w:pPr>
    </w:lvl>
    <w:lvl w:ilvl="2" w:tplc="0409001B" w:tentative="1">
      <w:start w:val="1"/>
      <w:numFmt w:val="lowerRoman"/>
      <w:lvlText w:val="%3."/>
      <w:lvlJc w:val="right"/>
      <w:pPr>
        <w:ind w:left="3749" w:hanging="180"/>
      </w:pPr>
    </w:lvl>
    <w:lvl w:ilvl="3" w:tplc="0409000F" w:tentative="1">
      <w:start w:val="1"/>
      <w:numFmt w:val="decimal"/>
      <w:lvlText w:val="%4."/>
      <w:lvlJc w:val="left"/>
      <w:pPr>
        <w:ind w:left="4469" w:hanging="360"/>
      </w:pPr>
    </w:lvl>
    <w:lvl w:ilvl="4" w:tplc="04090019" w:tentative="1">
      <w:start w:val="1"/>
      <w:numFmt w:val="lowerLetter"/>
      <w:lvlText w:val="%5."/>
      <w:lvlJc w:val="left"/>
      <w:pPr>
        <w:ind w:left="5189" w:hanging="360"/>
      </w:pPr>
    </w:lvl>
    <w:lvl w:ilvl="5" w:tplc="0409001B" w:tentative="1">
      <w:start w:val="1"/>
      <w:numFmt w:val="lowerRoman"/>
      <w:lvlText w:val="%6."/>
      <w:lvlJc w:val="right"/>
      <w:pPr>
        <w:ind w:left="5909" w:hanging="180"/>
      </w:pPr>
    </w:lvl>
    <w:lvl w:ilvl="6" w:tplc="0409000F" w:tentative="1">
      <w:start w:val="1"/>
      <w:numFmt w:val="decimal"/>
      <w:lvlText w:val="%7."/>
      <w:lvlJc w:val="left"/>
      <w:pPr>
        <w:ind w:left="6629" w:hanging="360"/>
      </w:pPr>
    </w:lvl>
    <w:lvl w:ilvl="7" w:tplc="04090019" w:tentative="1">
      <w:start w:val="1"/>
      <w:numFmt w:val="lowerLetter"/>
      <w:lvlText w:val="%8."/>
      <w:lvlJc w:val="left"/>
      <w:pPr>
        <w:ind w:left="7349" w:hanging="360"/>
      </w:pPr>
    </w:lvl>
    <w:lvl w:ilvl="8" w:tplc="0409001B" w:tentative="1">
      <w:start w:val="1"/>
      <w:numFmt w:val="lowerRoman"/>
      <w:lvlText w:val="%9."/>
      <w:lvlJc w:val="right"/>
      <w:pPr>
        <w:ind w:left="8069" w:hanging="180"/>
      </w:pPr>
    </w:lvl>
  </w:abstractNum>
  <w:abstractNum w:abstractNumId="6" w15:restartNumberingAfterBreak="0">
    <w:nsid w:val="24A1672F"/>
    <w:multiLevelType w:val="multilevel"/>
    <w:tmpl w:val="226294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80D3F"/>
    <w:multiLevelType w:val="multilevel"/>
    <w:tmpl w:val="AE7AFF98"/>
    <w:lvl w:ilvl="0">
      <w:start w:val="1"/>
      <w:numFmt w:val="decimal"/>
      <w:lvlText w:val="2.2.%1"/>
      <w:lvlJc w:val="left"/>
      <w:pPr>
        <w:tabs>
          <w:tab w:val="num" w:pos="2340"/>
        </w:tabs>
        <w:ind w:left="2340" w:hanging="360"/>
      </w:pPr>
      <w:rPr>
        <w:rFonts w:hint="default"/>
        <w:sz w:val="32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402EC"/>
    <w:multiLevelType w:val="multilevel"/>
    <w:tmpl w:val="B2FE2CC2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b/>
        <w:bCs/>
        <w:sz w:val="36"/>
        <w:szCs w:val="36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7014518"/>
    <w:multiLevelType w:val="hybridMultilevel"/>
    <w:tmpl w:val="9CE43D08"/>
    <w:lvl w:ilvl="0" w:tplc="2328421C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0" w15:restartNumberingAfterBreak="0">
    <w:nsid w:val="4F9372E2"/>
    <w:multiLevelType w:val="hybridMultilevel"/>
    <w:tmpl w:val="B5BEC348"/>
    <w:lvl w:ilvl="0" w:tplc="00AC38F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00" w:hanging="360"/>
      </w:pPr>
    </w:lvl>
    <w:lvl w:ilvl="2" w:tplc="0409001B" w:tentative="1">
      <w:start w:val="1"/>
      <w:numFmt w:val="lowerRoman"/>
      <w:lvlText w:val="%3."/>
      <w:lvlJc w:val="right"/>
      <w:pPr>
        <w:ind w:left="2820" w:hanging="180"/>
      </w:pPr>
    </w:lvl>
    <w:lvl w:ilvl="3" w:tplc="0409000F" w:tentative="1">
      <w:start w:val="1"/>
      <w:numFmt w:val="decimal"/>
      <w:lvlText w:val="%4."/>
      <w:lvlJc w:val="left"/>
      <w:pPr>
        <w:ind w:left="3540" w:hanging="360"/>
      </w:pPr>
    </w:lvl>
    <w:lvl w:ilvl="4" w:tplc="04090019" w:tentative="1">
      <w:start w:val="1"/>
      <w:numFmt w:val="lowerLetter"/>
      <w:lvlText w:val="%5."/>
      <w:lvlJc w:val="left"/>
      <w:pPr>
        <w:ind w:left="4260" w:hanging="360"/>
      </w:pPr>
    </w:lvl>
    <w:lvl w:ilvl="5" w:tplc="0409001B" w:tentative="1">
      <w:start w:val="1"/>
      <w:numFmt w:val="lowerRoman"/>
      <w:lvlText w:val="%6."/>
      <w:lvlJc w:val="right"/>
      <w:pPr>
        <w:ind w:left="4980" w:hanging="180"/>
      </w:pPr>
    </w:lvl>
    <w:lvl w:ilvl="6" w:tplc="0409000F" w:tentative="1">
      <w:start w:val="1"/>
      <w:numFmt w:val="decimal"/>
      <w:lvlText w:val="%7."/>
      <w:lvlJc w:val="left"/>
      <w:pPr>
        <w:ind w:left="5700" w:hanging="360"/>
      </w:pPr>
    </w:lvl>
    <w:lvl w:ilvl="7" w:tplc="04090019" w:tentative="1">
      <w:start w:val="1"/>
      <w:numFmt w:val="lowerLetter"/>
      <w:lvlText w:val="%8."/>
      <w:lvlJc w:val="left"/>
      <w:pPr>
        <w:ind w:left="6420" w:hanging="360"/>
      </w:pPr>
    </w:lvl>
    <w:lvl w:ilvl="8" w:tplc="04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1" w15:restartNumberingAfterBreak="0">
    <w:nsid w:val="54A510F0"/>
    <w:multiLevelType w:val="hybridMultilevel"/>
    <w:tmpl w:val="D22A544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4132F0"/>
    <w:multiLevelType w:val="hybridMultilevel"/>
    <w:tmpl w:val="A6E66B3E"/>
    <w:lvl w:ilvl="0" w:tplc="FFFFFFFF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22CC842">
      <w:start w:val="1"/>
      <w:numFmt w:val="decimal"/>
      <w:lvlText w:val="1.7.%4"/>
      <w:lvlJc w:val="left"/>
      <w:pPr>
        <w:ind w:left="234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425D03"/>
    <w:multiLevelType w:val="hybridMultilevel"/>
    <w:tmpl w:val="0142B422"/>
    <w:lvl w:ilvl="0" w:tplc="FFFFFFFF">
      <w:start w:val="1"/>
      <w:numFmt w:val="decimal"/>
      <w:lvlText w:val="1.4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EE70E842">
      <w:start w:val="1"/>
      <w:numFmt w:val="decimal"/>
      <w:lvlText w:val="1.5.%3"/>
      <w:lvlJc w:val="left"/>
      <w:pPr>
        <w:ind w:left="2340" w:hanging="360"/>
      </w:pPr>
      <w:rPr>
        <w:rFonts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686D0A"/>
    <w:multiLevelType w:val="hybridMultilevel"/>
    <w:tmpl w:val="D80CF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04090011">
      <w:start w:val="1"/>
      <w:numFmt w:val="decimal"/>
      <w:lvlText w:val="%4)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58023C"/>
    <w:multiLevelType w:val="hybridMultilevel"/>
    <w:tmpl w:val="1DACAAFA"/>
    <w:lvl w:ilvl="0" w:tplc="41E0878C">
      <w:start w:val="1"/>
      <w:numFmt w:val="decimal"/>
      <w:lvlText w:val="1.3.%1"/>
      <w:lvlJc w:val="left"/>
      <w:pPr>
        <w:ind w:left="23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30" w:hanging="360"/>
      </w:pPr>
    </w:lvl>
    <w:lvl w:ilvl="2" w:tplc="0409001B" w:tentative="1">
      <w:start w:val="1"/>
      <w:numFmt w:val="lowerRoman"/>
      <w:lvlText w:val="%3."/>
      <w:lvlJc w:val="right"/>
      <w:pPr>
        <w:ind w:left="3750" w:hanging="180"/>
      </w:pPr>
    </w:lvl>
    <w:lvl w:ilvl="3" w:tplc="0409000F" w:tentative="1">
      <w:start w:val="1"/>
      <w:numFmt w:val="decimal"/>
      <w:lvlText w:val="%4."/>
      <w:lvlJc w:val="left"/>
      <w:pPr>
        <w:ind w:left="4470" w:hanging="360"/>
      </w:pPr>
    </w:lvl>
    <w:lvl w:ilvl="4" w:tplc="04090019" w:tentative="1">
      <w:start w:val="1"/>
      <w:numFmt w:val="lowerLetter"/>
      <w:lvlText w:val="%5."/>
      <w:lvlJc w:val="left"/>
      <w:pPr>
        <w:ind w:left="5190" w:hanging="360"/>
      </w:pPr>
    </w:lvl>
    <w:lvl w:ilvl="5" w:tplc="0409001B" w:tentative="1">
      <w:start w:val="1"/>
      <w:numFmt w:val="lowerRoman"/>
      <w:lvlText w:val="%6."/>
      <w:lvlJc w:val="right"/>
      <w:pPr>
        <w:ind w:left="5910" w:hanging="180"/>
      </w:pPr>
    </w:lvl>
    <w:lvl w:ilvl="6" w:tplc="0409000F" w:tentative="1">
      <w:start w:val="1"/>
      <w:numFmt w:val="decimal"/>
      <w:lvlText w:val="%7."/>
      <w:lvlJc w:val="left"/>
      <w:pPr>
        <w:ind w:left="6630" w:hanging="360"/>
      </w:pPr>
    </w:lvl>
    <w:lvl w:ilvl="7" w:tplc="04090019" w:tentative="1">
      <w:start w:val="1"/>
      <w:numFmt w:val="lowerLetter"/>
      <w:lvlText w:val="%8."/>
      <w:lvlJc w:val="left"/>
      <w:pPr>
        <w:ind w:left="7350" w:hanging="360"/>
      </w:pPr>
    </w:lvl>
    <w:lvl w:ilvl="8" w:tplc="0409001B" w:tentative="1">
      <w:start w:val="1"/>
      <w:numFmt w:val="lowerRoman"/>
      <w:lvlText w:val="%9."/>
      <w:lvlJc w:val="right"/>
      <w:pPr>
        <w:ind w:left="8070" w:hanging="180"/>
      </w:pPr>
    </w:lvl>
  </w:abstractNum>
  <w:abstractNum w:abstractNumId="16" w15:restartNumberingAfterBreak="0">
    <w:nsid w:val="74B6432D"/>
    <w:multiLevelType w:val="hybridMultilevel"/>
    <w:tmpl w:val="A3BA8F06"/>
    <w:lvl w:ilvl="0" w:tplc="D8305270">
      <w:start w:val="1"/>
      <w:numFmt w:val="decimal"/>
      <w:lvlText w:val="2.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5BA2121"/>
    <w:multiLevelType w:val="multilevel"/>
    <w:tmpl w:val="AC9C7964"/>
    <w:lvl w:ilvl="0">
      <w:start w:val="1"/>
      <w:numFmt w:val="decimal"/>
      <w:pStyle w:val="1"/>
      <w:suff w:val="nothing"/>
      <w:lvlText w:val="บทที่ %1"/>
      <w:lvlJc w:val="left"/>
      <w:pPr>
        <w:ind w:left="4410" w:firstLine="0"/>
      </w:pPr>
      <w:rPr>
        <w:rFonts w:ascii="TH SarabunPSK" w:hAnsi="TH SarabunPSK" w:cs="TH SarabunPSK" w:hint="default"/>
        <w:b/>
        <w:bCs/>
        <w:i w:val="0"/>
        <w:iCs w:val="0"/>
        <w:sz w:val="36"/>
        <w:szCs w:val="36"/>
        <w:lang w:bidi="th-TH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  <w:lang w:bidi="th-TH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149" w:firstLine="1021"/>
      </w:pPr>
      <w:rPr>
        <w:b w:val="0"/>
        <w:bCs w:val="0"/>
        <w:lang w:bidi="th-TH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-736" w:firstLine="1588"/>
      </w:p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18" w15:restartNumberingAfterBreak="0">
    <w:nsid w:val="7FEA1048"/>
    <w:multiLevelType w:val="hybridMultilevel"/>
    <w:tmpl w:val="6EFE9AB0"/>
    <w:lvl w:ilvl="0" w:tplc="C3EA9BCC">
      <w:start w:val="1"/>
      <w:numFmt w:val="decimal"/>
      <w:lvlText w:val="%1."/>
      <w:lvlJc w:val="left"/>
      <w:pPr>
        <w:ind w:left="720" w:hanging="360"/>
      </w:pPr>
      <w:rPr>
        <w:sz w:val="32"/>
        <w:szCs w:val="40"/>
      </w:rPr>
    </w:lvl>
    <w:lvl w:ilvl="1" w:tplc="6C0682A8">
      <w:start w:val="1"/>
      <w:numFmt w:val="decimal"/>
      <w:lvlText w:val="1.%2"/>
      <w:lvlJc w:val="left"/>
      <w:pPr>
        <w:ind w:left="1440" w:hanging="360"/>
      </w:pPr>
      <w:rPr>
        <w:rFonts w:hint="default"/>
      </w:rPr>
    </w:lvl>
    <w:lvl w:ilvl="2" w:tplc="AD96C678">
      <w:start w:val="1"/>
      <w:numFmt w:val="decimal"/>
      <w:lvlText w:val="1.1.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2067037">
    <w:abstractNumId w:val="17"/>
  </w:num>
  <w:num w:numId="2" w16cid:durableId="57022451">
    <w:abstractNumId w:val="0"/>
  </w:num>
  <w:num w:numId="3" w16cid:durableId="228883058">
    <w:abstractNumId w:val="6"/>
  </w:num>
  <w:num w:numId="4" w16cid:durableId="24718471">
    <w:abstractNumId w:val="8"/>
  </w:num>
  <w:num w:numId="5" w16cid:durableId="825294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47606864">
    <w:abstractNumId w:val="18"/>
  </w:num>
  <w:num w:numId="7" w16cid:durableId="548035016">
    <w:abstractNumId w:val="5"/>
  </w:num>
  <w:num w:numId="8" w16cid:durableId="802425001">
    <w:abstractNumId w:val="15"/>
  </w:num>
  <w:num w:numId="9" w16cid:durableId="1829981101">
    <w:abstractNumId w:val="14"/>
  </w:num>
  <w:num w:numId="10" w16cid:durableId="1773470752">
    <w:abstractNumId w:val="11"/>
  </w:num>
  <w:num w:numId="11" w16cid:durableId="1569071833">
    <w:abstractNumId w:val="3"/>
  </w:num>
  <w:num w:numId="12" w16cid:durableId="1938634028">
    <w:abstractNumId w:val="13"/>
  </w:num>
  <w:num w:numId="13" w16cid:durableId="470514035">
    <w:abstractNumId w:val="1"/>
  </w:num>
  <w:num w:numId="14" w16cid:durableId="1350063310">
    <w:abstractNumId w:val="12"/>
  </w:num>
  <w:num w:numId="15" w16cid:durableId="413164227">
    <w:abstractNumId w:val="4"/>
  </w:num>
  <w:num w:numId="16" w16cid:durableId="1334453313">
    <w:abstractNumId w:val="2"/>
  </w:num>
  <w:num w:numId="17" w16cid:durableId="1751148821">
    <w:abstractNumId w:val="7"/>
  </w:num>
  <w:num w:numId="18" w16cid:durableId="2043549486">
    <w:abstractNumId w:val="16"/>
  </w:num>
  <w:num w:numId="19" w16cid:durableId="73979429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489617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06393774">
    <w:abstractNumId w:val="10"/>
  </w:num>
  <w:num w:numId="22" w16cid:durableId="258147818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85A"/>
    <w:rsid w:val="00000B58"/>
    <w:rsid w:val="00003349"/>
    <w:rsid w:val="00003D05"/>
    <w:rsid w:val="0000651C"/>
    <w:rsid w:val="00012CD3"/>
    <w:rsid w:val="00013EFD"/>
    <w:rsid w:val="00014681"/>
    <w:rsid w:val="0001581E"/>
    <w:rsid w:val="00015C7F"/>
    <w:rsid w:val="000236D3"/>
    <w:rsid w:val="00023DC3"/>
    <w:rsid w:val="00024371"/>
    <w:rsid w:val="0002584B"/>
    <w:rsid w:val="00034174"/>
    <w:rsid w:val="00035A5E"/>
    <w:rsid w:val="0004015F"/>
    <w:rsid w:val="00040403"/>
    <w:rsid w:val="00043311"/>
    <w:rsid w:val="00043C50"/>
    <w:rsid w:val="0004489C"/>
    <w:rsid w:val="00044907"/>
    <w:rsid w:val="00045DD6"/>
    <w:rsid w:val="00055EDA"/>
    <w:rsid w:val="00061C47"/>
    <w:rsid w:val="00065D4C"/>
    <w:rsid w:val="00067F09"/>
    <w:rsid w:val="00072D46"/>
    <w:rsid w:val="000737E2"/>
    <w:rsid w:val="00076C7E"/>
    <w:rsid w:val="00080C0D"/>
    <w:rsid w:val="00082DB7"/>
    <w:rsid w:val="00083E00"/>
    <w:rsid w:val="00084FB4"/>
    <w:rsid w:val="000879BF"/>
    <w:rsid w:val="00093509"/>
    <w:rsid w:val="0009372B"/>
    <w:rsid w:val="00095F2A"/>
    <w:rsid w:val="00096A5D"/>
    <w:rsid w:val="000A2BDD"/>
    <w:rsid w:val="000A778E"/>
    <w:rsid w:val="000B0AE0"/>
    <w:rsid w:val="000B2A46"/>
    <w:rsid w:val="000B385B"/>
    <w:rsid w:val="000B6C06"/>
    <w:rsid w:val="000C26A1"/>
    <w:rsid w:val="000C280D"/>
    <w:rsid w:val="000C2904"/>
    <w:rsid w:val="000C2F95"/>
    <w:rsid w:val="000C3441"/>
    <w:rsid w:val="000C3D7E"/>
    <w:rsid w:val="000C6E88"/>
    <w:rsid w:val="000C7F67"/>
    <w:rsid w:val="000D2272"/>
    <w:rsid w:val="000D44D2"/>
    <w:rsid w:val="000D756A"/>
    <w:rsid w:val="000E0AE3"/>
    <w:rsid w:val="000E746F"/>
    <w:rsid w:val="000F0288"/>
    <w:rsid w:val="000F09FA"/>
    <w:rsid w:val="000F20DB"/>
    <w:rsid w:val="000F2E55"/>
    <w:rsid w:val="000F735D"/>
    <w:rsid w:val="00101D0A"/>
    <w:rsid w:val="00104E2F"/>
    <w:rsid w:val="00113D1A"/>
    <w:rsid w:val="00116A47"/>
    <w:rsid w:val="00117A84"/>
    <w:rsid w:val="001227B1"/>
    <w:rsid w:val="001263FC"/>
    <w:rsid w:val="001276B7"/>
    <w:rsid w:val="0013068A"/>
    <w:rsid w:val="00131E31"/>
    <w:rsid w:val="00131F74"/>
    <w:rsid w:val="001322E7"/>
    <w:rsid w:val="00133290"/>
    <w:rsid w:val="001338CF"/>
    <w:rsid w:val="00135223"/>
    <w:rsid w:val="00143893"/>
    <w:rsid w:val="00144EED"/>
    <w:rsid w:val="001457D9"/>
    <w:rsid w:val="00145C34"/>
    <w:rsid w:val="00147345"/>
    <w:rsid w:val="001506DC"/>
    <w:rsid w:val="0015092F"/>
    <w:rsid w:val="0015163B"/>
    <w:rsid w:val="00152E46"/>
    <w:rsid w:val="0015329F"/>
    <w:rsid w:val="001538A9"/>
    <w:rsid w:val="00153B1D"/>
    <w:rsid w:val="00157B26"/>
    <w:rsid w:val="00157C38"/>
    <w:rsid w:val="00161CE7"/>
    <w:rsid w:val="001629C7"/>
    <w:rsid w:val="00162D28"/>
    <w:rsid w:val="00167932"/>
    <w:rsid w:val="00173293"/>
    <w:rsid w:val="00176593"/>
    <w:rsid w:val="001766DE"/>
    <w:rsid w:val="001808A2"/>
    <w:rsid w:val="001821CA"/>
    <w:rsid w:val="001822DD"/>
    <w:rsid w:val="0018261E"/>
    <w:rsid w:val="00183E6F"/>
    <w:rsid w:val="00191F41"/>
    <w:rsid w:val="0019297E"/>
    <w:rsid w:val="001A089B"/>
    <w:rsid w:val="001A5B80"/>
    <w:rsid w:val="001A7E02"/>
    <w:rsid w:val="001B12B2"/>
    <w:rsid w:val="001B12BF"/>
    <w:rsid w:val="001B18A1"/>
    <w:rsid w:val="001C2A79"/>
    <w:rsid w:val="001C5058"/>
    <w:rsid w:val="001C5C1A"/>
    <w:rsid w:val="001C61AF"/>
    <w:rsid w:val="001C70DB"/>
    <w:rsid w:val="001C7FFE"/>
    <w:rsid w:val="001D4148"/>
    <w:rsid w:val="001D4A32"/>
    <w:rsid w:val="001D6241"/>
    <w:rsid w:val="001E2591"/>
    <w:rsid w:val="001E3761"/>
    <w:rsid w:val="001F2C67"/>
    <w:rsid w:val="001F5955"/>
    <w:rsid w:val="001F5B15"/>
    <w:rsid w:val="001F6B82"/>
    <w:rsid w:val="0020129D"/>
    <w:rsid w:val="0020368F"/>
    <w:rsid w:val="00204438"/>
    <w:rsid w:val="00206A2D"/>
    <w:rsid w:val="002117C2"/>
    <w:rsid w:val="00212E4F"/>
    <w:rsid w:val="00214A4B"/>
    <w:rsid w:val="00215564"/>
    <w:rsid w:val="002162AC"/>
    <w:rsid w:val="002205E1"/>
    <w:rsid w:val="002221D8"/>
    <w:rsid w:val="00226E71"/>
    <w:rsid w:val="002314FC"/>
    <w:rsid w:val="00235098"/>
    <w:rsid w:val="002356E0"/>
    <w:rsid w:val="00236538"/>
    <w:rsid w:val="00236BB2"/>
    <w:rsid w:val="002376CB"/>
    <w:rsid w:val="00240115"/>
    <w:rsid w:val="00243B4E"/>
    <w:rsid w:val="00251F7C"/>
    <w:rsid w:val="00253991"/>
    <w:rsid w:val="00253BB5"/>
    <w:rsid w:val="00254990"/>
    <w:rsid w:val="0025737B"/>
    <w:rsid w:val="002574A1"/>
    <w:rsid w:val="0025784A"/>
    <w:rsid w:val="0026188A"/>
    <w:rsid w:val="00262150"/>
    <w:rsid w:val="00262D26"/>
    <w:rsid w:val="00263A98"/>
    <w:rsid w:val="00273801"/>
    <w:rsid w:val="00274493"/>
    <w:rsid w:val="00274AD4"/>
    <w:rsid w:val="00275BCA"/>
    <w:rsid w:val="00277097"/>
    <w:rsid w:val="00277918"/>
    <w:rsid w:val="0028331E"/>
    <w:rsid w:val="00285EB3"/>
    <w:rsid w:val="0029463A"/>
    <w:rsid w:val="00295382"/>
    <w:rsid w:val="002955AE"/>
    <w:rsid w:val="002A07DC"/>
    <w:rsid w:val="002A22F8"/>
    <w:rsid w:val="002A4358"/>
    <w:rsid w:val="002A46AA"/>
    <w:rsid w:val="002B3287"/>
    <w:rsid w:val="002B3409"/>
    <w:rsid w:val="002B4CF4"/>
    <w:rsid w:val="002B4EB9"/>
    <w:rsid w:val="002B6008"/>
    <w:rsid w:val="002B76CF"/>
    <w:rsid w:val="002C5BE4"/>
    <w:rsid w:val="002D157D"/>
    <w:rsid w:val="002D3156"/>
    <w:rsid w:val="002D383E"/>
    <w:rsid w:val="002D6BF6"/>
    <w:rsid w:val="002D7EAC"/>
    <w:rsid w:val="002E53AC"/>
    <w:rsid w:val="002E78E5"/>
    <w:rsid w:val="002E7C43"/>
    <w:rsid w:val="002F72D1"/>
    <w:rsid w:val="00301F91"/>
    <w:rsid w:val="00306BA1"/>
    <w:rsid w:val="00306D73"/>
    <w:rsid w:val="00310596"/>
    <w:rsid w:val="00311A77"/>
    <w:rsid w:val="0031355D"/>
    <w:rsid w:val="00314C7B"/>
    <w:rsid w:val="00316C10"/>
    <w:rsid w:val="00320FF1"/>
    <w:rsid w:val="003212BA"/>
    <w:rsid w:val="00322C4B"/>
    <w:rsid w:val="00322F52"/>
    <w:rsid w:val="00323D04"/>
    <w:rsid w:val="00324090"/>
    <w:rsid w:val="00325E87"/>
    <w:rsid w:val="00326FA6"/>
    <w:rsid w:val="003329CA"/>
    <w:rsid w:val="0033399C"/>
    <w:rsid w:val="00335F27"/>
    <w:rsid w:val="0034300D"/>
    <w:rsid w:val="00353CFE"/>
    <w:rsid w:val="00355E10"/>
    <w:rsid w:val="003561AE"/>
    <w:rsid w:val="003565A8"/>
    <w:rsid w:val="00357801"/>
    <w:rsid w:val="003643A6"/>
    <w:rsid w:val="00366444"/>
    <w:rsid w:val="00367CF1"/>
    <w:rsid w:val="00372452"/>
    <w:rsid w:val="0037451A"/>
    <w:rsid w:val="00380D49"/>
    <w:rsid w:val="00382919"/>
    <w:rsid w:val="0038321B"/>
    <w:rsid w:val="00383F69"/>
    <w:rsid w:val="00385700"/>
    <w:rsid w:val="00386239"/>
    <w:rsid w:val="003901BC"/>
    <w:rsid w:val="0039184D"/>
    <w:rsid w:val="003A01AC"/>
    <w:rsid w:val="003A070F"/>
    <w:rsid w:val="003A11C9"/>
    <w:rsid w:val="003A201C"/>
    <w:rsid w:val="003A268C"/>
    <w:rsid w:val="003A3CA3"/>
    <w:rsid w:val="003A5F92"/>
    <w:rsid w:val="003A6574"/>
    <w:rsid w:val="003A6B0D"/>
    <w:rsid w:val="003A7D1F"/>
    <w:rsid w:val="003B1DF8"/>
    <w:rsid w:val="003B1EF5"/>
    <w:rsid w:val="003B58DC"/>
    <w:rsid w:val="003B5A2E"/>
    <w:rsid w:val="003C1CAB"/>
    <w:rsid w:val="003D3054"/>
    <w:rsid w:val="003D4617"/>
    <w:rsid w:val="003E2F48"/>
    <w:rsid w:val="003E49C1"/>
    <w:rsid w:val="003E601C"/>
    <w:rsid w:val="003E6953"/>
    <w:rsid w:val="003E7C90"/>
    <w:rsid w:val="003F3DF0"/>
    <w:rsid w:val="003F6FAD"/>
    <w:rsid w:val="004005F7"/>
    <w:rsid w:val="004025C6"/>
    <w:rsid w:val="00402C5B"/>
    <w:rsid w:val="00410C3D"/>
    <w:rsid w:val="00411DCF"/>
    <w:rsid w:val="0041291F"/>
    <w:rsid w:val="004148CB"/>
    <w:rsid w:val="004161C4"/>
    <w:rsid w:val="00416C78"/>
    <w:rsid w:val="0042069F"/>
    <w:rsid w:val="00425DF1"/>
    <w:rsid w:val="00431830"/>
    <w:rsid w:val="00433509"/>
    <w:rsid w:val="00434A3D"/>
    <w:rsid w:val="00441853"/>
    <w:rsid w:val="00442B0F"/>
    <w:rsid w:val="00443AC0"/>
    <w:rsid w:val="00444BFC"/>
    <w:rsid w:val="004460AB"/>
    <w:rsid w:val="004473C9"/>
    <w:rsid w:val="00450E76"/>
    <w:rsid w:val="00453EA3"/>
    <w:rsid w:val="004545B9"/>
    <w:rsid w:val="0046145B"/>
    <w:rsid w:val="00464B6A"/>
    <w:rsid w:val="00466F0B"/>
    <w:rsid w:val="0047049B"/>
    <w:rsid w:val="00471EAC"/>
    <w:rsid w:val="00474256"/>
    <w:rsid w:val="00475712"/>
    <w:rsid w:val="00476360"/>
    <w:rsid w:val="0048141D"/>
    <w:rsid w:val="00486D6C"/>
    <w:rsid w:val="00487ACE"/>
    <w:rsid w:val="004903AD"/>
    <w:rsid w:val="00490ACA"/>
    <w:rsid w:val="00492BB9"/>
    <w:rsid w:val="004945B2"/>
    <w:rsid w:val="00495DDC"/>
    <w:rsid w:val="004A0A60"/>
    <w:rsid w:val="004A0D14"/>
    <w:rsid w:val="004A4288"/>
    <w:rsid w:val="004A545F"/>
    <w:rsid w:val="004B09A7"/>
    <w:rsid w:val="004B2938"/>
    <w:rsid w:val="004B3251"/>
    <w:rsid w:val="004B566B"/>
    <w:rsid w:val="004B63B4"/>
    <w:rsid w:val="004C30FA"/>
    <w:rsid w:val="004C42D3"/>
    <w:rsid w:val="004D11A7"/>
    <w:rsid w:val="004D2483"/>
    <w:rsid w:val="004D3CA8"/>
    <w:rsid w:val="004D4199"/>
    <w:rsid w:val="004E1C18"/>
    <w:rsid w:val="004E6C16"/>
    <w:rsid w:val="004E7FD1"/>
    <w:rsid w:val="004F19BB"/>
    <w:rsid w:val="004F2531"/>
    <w:rsid w:val="004F31E9"/>
    <w:rsid w:val="005034A5"/>
    <w:rsid w:val="00503A49"/>
    <w:rsid w:val="005056A5"/>
    <w:rsid w:val="005069C9"/>
    <w:rsid w:val="0051093B"/>
    <w:rsid w:val="00514D60"/>
    <w:rsid w:val="00516785"/>
    <w:rsid w:val="00517E35"/>
    <w:rsid w:val="005209EA"/>
    <w:rsid w:val="00520D43"/>
    <w:rsid w:val="00520E4E"/>
    <w:rsid w:val="00521C65"/>
    <w:rsid w:val="005220D1"/>
    <w:rsid w:val="00524179"/>
    <w:rsid w:val="00531DB1"/>
    <w:rsid w:val="00534F5E"/>
    <w:rsid w:val="005351D8"/>
    <w:rsid w:val="005368EB"/>
    <w:rsid w:val="00536A71"/>
    <w:rsid w:val="00541282"/>
    <w:rsid w:val="005427B9"/>
    <w:rsid w:val="005428E9"/>
    <w:rsid w:val="00545D59"/>
    <w:rsid w:val="00547338"/>
    <w:rsid w:val="00556A84"/>
    <w:rsid w:val="00557523"/>
    <w:rsid w:val="00557804"/>
    <w:rsid w:val="005605DD"/>
    <w:rsid w:val="00563636"/>
    <w:rsid w:val="00564206"/>
    <w:rsid w:val="00565814"/>
    <w:rsid w:val="0057701A"/>
    <w:rsid w:val="0057707E"/>
    <w:rsid w:val="005810CE"/>
    <w:rsid w:val="0058413F"/>
    <w:rsid w:val="00586C0C"/>
    <w:rsid w:val="005909E7"/>
    <w:rsid w:val="005918C2"/>
    <w:rsid w:val="00592363"/>
    <w:rsid w:val="00592DE1"/>
    <w:rsid w:val="0059384D"/>
    <w:rsid w:val="0059538A"/>
    <w:rsid w:val="00597CDD"/>
    <w:rsid w:val="005A498C"/>
    <w:rsid w:val="005A67A2"/>
    <w:rsid w:val="005B053C"/>
    <w:rsid w:val="005B20A5"/>
    <w:rsid w:val="005B3007"/>
    <w:rsid w:val="005B6336"/>
    <w:rsid w:val="005C0B1A"/>
    <w:rsid w:val="005C360F"/>
    <w:rsid w:val="005C60A4"/>
    <w:rsid w:val="005D2486"/>
    <w:rsid w:val="005D5391"/>
    <w:rsid w:val="005D7B41"/>
    <w:rsid w:val="005E050A"/>
    <w:rsid w:val="005E1C67"/>
    <w:rsid w:val="005E32BC"/>
    <w:rsid w:val="005E39C7"/>
    <w:rsid w:val="005E3FDF"/>
    <w:rsid w:val="005E576E"/>
    <w:rsid w:val="005F4AD0"/>
    <w:rsid w:val="005F59C0"/>
    <w:rsid w:val="0060174A"/>
    <w:rsid w:val="00602329"/>
    <w:rsid w:val="006023FD"/>
    <w:rsid w:val="006067B5"/>
    <w:rsid w:val="00606A0E"/>
    <w:rsid w:val="00612E42"/>
    <w:rsid w:val="00614C82"/>
    <w:rsid w:val="006159D9"/>
    <w:rsid w:val="00617BA1"/>
    <w:rsid w:val="0062052A"/>
    <w:rsid w:val="00623857"/>
    <w:rsid w:val="006256D4"/>
    <w:rsid w:val="00625B7C"/>
    <w:rsid w:val="00626063"/>
    <w:rsid w:val="00641492"/>
    <w:rsid w:val="006415BD"/>
    <w:rsid w:val="00644428"/>
    <w:rsid w:val="00645736"/>
    <w:rsid w:val="00645ADA"/>
    <w:rsid w:val="0064731F"/>
    <w:rsid w:val="00652299"/>
    <w:rsid w:val="006524AB"/>
    <w:rsid w:val="00652A27"/>
    <w:rsid w:val="00661659"/>
    <w:rsid w:val="006642BD"/>
    <w:rsid w:val="00664688"/>
    <w:rsid w:val="00666176"/>
    <w:rsid w:val="006673DC"/>
    <w:rsid w:val="00675E52"/>
    <w:rsid w:val="006820EE"/>
    <w:rsid w:val="00683363"/>
    <w:rsid w:val="00684E4E"/>
    <w:rsid w:val="006869F3"/>
    <w:rsid w:val="00686A0E"/>
    <w:rsid w:val="006903EB"/>
    <w:rsid w:val="00691E8C"/>
    <w:rsid w:val="00692524"/>
    <w:rsid w:val="0069356B"/>
    <w:rsid w:val="006943C7"/>
    <w:rsid w:val="0069519A"/>
    <w:rsid w:val="006953AC"/>
    <w:rsid w:val="00697215"/>
    <w:rsid w:val="00697FCC"/>
    <w:rsid w:val="006B067D"/>
    <w:rsid w:val="006B3546"/>
    <w:rsid w:val="006B3AC2"/>
    <w:rsid w:val="006B440E"/>
    <w:rsid w:val="006B7418"/>
    <w:rsid w:val="006B7F44"/>
    <w:rsid w:val="006C0F45"/>
    <w:rsid w:val="006C1ACE"/>
    <w:rsid w:val="006C2EE9"/>
    <w:rsid w:val="006C3BF9"/>
    <w:rsid w:val="006C4357"/>
    <w:rsid w:val="006D08AF"/>
    <w:rsid w:val="006D18A6"/>
    <w:rsid w:val="006D210C"/>
    <w:rsid w:val="006D5AAD"/>
    <w:rsid w:val="006E5843"/>
    <w:rsid w:val="006E6662"/>
    <w:rsid w:val="006E6E88"/>
    <w:rsid w:val="006F3732"/>
    <w:rsid w:val="006F3C82"/>
    <w:rsid w:val="006F44B0"/>
    <w:rsid w:val="006F5B68"/>
    <w:rsid w:val="006F7EF7"/>
    <w:rsid w:val="007045D7"/>
    <w:rsid w:val="007054D3"/>
    <w:rsid w:val="00705C3E"/>
    <w:rsid w:val="00710AC0"/>
    <w:rsid w:val="00714982"/>
    <w:rsid w:val="00716948"/>
    <w:rsid w:val="00721D5D"/>
    <w:rsid w:val="007230A9"/>
    <w:rsid w:val="0073095B"/>
    <w:rsid w:val="00731A5B"/>
    <w:rsid w:val="00731A75"/>
    <w:rsid w:val="00734316"/>
    <w:rsid w:val="007416E2"/>
    <w:rsid w:val="00741D1F"/>
    <w:rsid w:val="00742D2C"/>
    <w:rsid w:val="00743E65"/>
    <w:rsid w:val="00754DDF"/>
    <w:rsid w:val="0075795E"/>
    <w:rsid w:val="007613FA"/>
    <w:rsid w:val="007628BC"/>
    <w:rsid w:val="00766325"/>
    <w:rsid w:val="00771B34"/>
    <w:rsid w:val="00772397"/>
    <w:rsid w:val="00774338"/>
    <w:rsid w:val="00776A7D"/>
    <w:rsid w:val="00777EE1"/>
    <w:rsid w:val="007801AD"/>
    <w:rsid w:val="007813B0"/>
    <w:rsid w:val="00781833"/>
    <w:rsid w:val="007827F8"/>
    <w:rsid w:val="00784DFE"/>
    <w:rsid w:val="0078650E"/>
    <w:rsid w:val="00790E78"/>
    <w:rsid w:val="007973AC"/>
    <w:rsid w:val="00797D76"/>
    <w:rsid w:val="007A234E"/>
    <w:rsid w:val="007A33DB"/>
    <w:rsid w:val="007A3BE1"/>
    <w:rsid w:val="007A404A"/>
    <w:rsid w:val="007A73E1"/>
    <w:rsid w:val="007B07BC"/>
    <w:rsid w:val="007B2FC7"/>
    <w:rsid w:val="007B4332"/>
    <w:rsid w:val="007B5E42"/>
    <w:rsid w:val="007B63C0"/>
    <w:rsid w:val="007C1EB5"/>
    <w:rsid w:val="007C2ECC"/>
    <w:rsid w:val="007C42C2"/>
    <w:rsid w:val="007C57A2"/>
    <w:rsid w:val="007C7700"/>
    <w:rsid w:val="007D0429"/>
    <w:rsid w:val="007D1054"/>
    <w:rsid w:val="007D11C8"/>
    <w:rsid w:val="007D1F14"/>
    <w:rsid w:val="007D25BD"/>
    <w:rsid w:val="007D4439"/>
    <w:rsid w:val="007E1D13"/>
    <w:rsid w:val="007F1BF7"/>
    <w:rsid w:val="007F2807"/>
    <w:rsid w:val="007F622D"/>
    <w:rsid w:val="00802D85"/>
    <w:rsid w:val="008037AE"/>
    <w:rsid w:val="00803971"/>
    <w:rsid w:val="0080430A"/>
    <w:rsid w:val="0080492B"/>
    <w:rsid w:val="00804D1C"/>
    <w:rsid w:val="00806634"/>
    <w:rsid w:val="00806B08"/>
    <w:rsid w:val="008118D1"/>
    <w:rsid w:val="00812028"/>
    <w:rsid w:val="00812D30"/>
    <w:rsid w:val="00813D57"/>
    <w:rsid w:val="00816069"/>
    <w:rsid w:val="00817764"/>
    <w:rsid w:val="00821C6E"/>
    <w:rsid w:val="0082281D"/>
    <w:rsid w:val="0082778E"/>
    <w:rsid w:val="00831047"/>
    <w:rsid w:val="00831199"/>
    <w:rsid w:val="008341DE"/>
    <w:rsid w:val="008345AF"/>
    <w:rsid w:val="008346D0"/>
    <w:rsid w:val="00835965"/>
    <w:rsid w:val="00837FE9"/>
    <w:rsid w:val="008400DA"/>
    <w:rsid w:val="00841024"/>
    <w:rsid w:val="00841141"/>
    <w:rsid w:val="00843777"/>
    <w:rsid w:val="0084451E"/>
    <w:rsid w:val="00845550"/>
    <w:rsid w:val="00847BE9"/>
    <w:rsid w:val="0085209A"/>
    <w:rsid w:val="00860532"/>
    <w:rsid w:val="008612CE"/>
    <w:rsid w:val="00864E5C"/>
    <w:rsid w:val="0086591C"/>
    <w:rsid w:val="00867403"/>
    <w:rsid w:val="0087535C"/>
    <w:rsid w:val="00876EA6"/>
    <w:rsid w:val="00877758"/>
    <w:rsid w:val="0088081F"/>
    <w:rsid w:val="00881DF9"/>
    <w:rsid w:val="00890D83"/>
    <w:rsid w:val="008946F9"/>
    <w:rsid w:val="008970FB"/>
    <w:rsid w:val="008A09F0"/>
    <w:rsid w:val="008A0FF1"/>
    <w:rsid w:val="008A1377"/>
    <w:rsid w:val="008A30EF"/>
    <w:rsid w:val="008A34AC"/>
    <w:rsid w:val="008A58DB"/>
    <w:rsid w:val="008B0AFC"/>
    <w:rsid w:val="008B19FD"/>
    <w:rsid w:val="008C7124"/>
    <w:rsid w:val="008C7173"/>
    <w:rsid w:val="008D14E8"/>
    <w:rsid w:val="008D2739"/>
    <w:rsid w:val="008D6BB0"/>
    <w:rsid w:val="008D6F67"/>
    <w:rsid w:val="008D7CD6"/>
    <w:rsid w:val="008E020E"/>
    <w:rsid w:val="008E03E6"/>
    <w:rsid w:val="008E6A06"/>
    <w:rsid w:val="008F0AB1"/>
    <w:rsid w:val="008F3BE3"/>
    <w:rsid w:val="008F693D"/>
    <w:rsid w:val="008F77B5"/>
    <w:rsid w:val="00903966"/>
    <w:rsid w:val="00905A94"/>
    <w:rsid w:val="00907D53"/>
    <w:rsid w:val="009101E5"/>
    <w:rsid w:val="009106ED"/>
    <w:rsid w:val="00912533"/>
    <w:rsid w:val="00913CE2"/>
    <w:rsid w:val="009141AF"/>
    <w:rsid w:val="0091518F"/>
    <w:rsid w:val="00916BDD"/>
    <w:rsid w:val="0092350A"/>
    <w:rsid w:val="00924D7D"/>
    <w:rsid w:val="0092579C"/>
    <w:rsid w:val="00926333"/>
    <w:rsid w:val="00935798"/>
    <w:rsid w:val="0093654C"/>
    <w:rsid w:val="009406B3"/>
    <w:rsid w:val="00940E91"/>
    <w:rsid w:val="00942705"/>
    <w:rsid w:val="00945427"/>
    <w:rsid w:val="0095038E"/>
    <w:rsid w:val="00953F8A"/>
    <w:rsid w:val="00955BBA"/>
    <w:rsid w:val="0095645B"/>
    <w:rsid w:val="00957584"/>
    <w:rsid w:val="0096112D"/>
    <w:rsid w:val="00962991"/>
    <w:rsid w:val="009648E2"/>
    <w:rsid w:val="009649B2"/>
    <w:rsid w:val="00964B81"/>
    <w:rsid w:val="00967A25"/>
    <w:rsid w:val="00970BB1"/>
    <w:rsid w:val="00972817"/>
    <w:rsid w:val="00974EE7"/>
    <w:rsid w:val="009752C4"/>
    <w:rsid w:val="00975C27"/>
    <w:rsid w:val="009802AD"/>
    <w:rsid w:val="00982E6F"/>
    <w:rsid w:val="00984466"/>
    <w:rsid w:val="0098779D"/>
    <w:rsid w:val="00997280"/>
    <w:rsid w:val="009A0DF9"/>
    <w:rsid w:val="009A0E73"/>
    <w:rsid w:val="009A194D"/>
    <w:rsid w:val="009A2741"/>
    <w:rsid w:val="009A4521"/>
    <w:rsid w:val="009A735F"/>
    <w:rsid w:val="009B2257"/>
    <w:rsid w:val="009B3707"/>
    <w:rsid w:val="009C01A2"/>
    <w:rsid w:val="009C2DB1"/>
    <w:rsid w:val="009C38D8"/>
    <w:rsid w:val="009C7408"/>
    <w:rsid w:val="009D1E91"/>
    <w:rsid w:val="009D5796"/>
    <w:rsid w:val="009D60AF"/>
    <w:rsid w:val="009D6840"/>
    <w:rsid w:val="009E0CB4"/>
    <w:rsid w:val="009E3556"/>
    <w:rsid w:val="009E3EB2"/>
    <w:rsid w:val="009E4355"/>
    <w:rsid w:val="009E672E"/>
    <w:rsid w:val="009E788D"/>
    <w:rsid w:val="009F08F2"/>
    <w:rsid w:val="009F1212"/>
    <w:rsid w:val="009F52B5"/>
    <w:rsid w:val="009F74FD"/>
    <w:rsid w:val="00A017D2"/>
    <w:rsid w:val="00A05F51"/>
    <w:rsid w:val="00A10C9A"/>
    <w:rsid w:val="00A175FA"/>
    <w:rsid w:val="00A22ED4"/>
    <w:rsid w:val="00A324FC"/>
    <w:rsid w:val="00A35411"/>
    <w:rsid w:val="00A35831"/>
    <w:rsid w:val="00A37C9B"/>
    <w:rsid w:val="00A4059C"/>
    <w:rsid w:val="00A4372D"/>
    <w:rsid w:val="00A438C4"/>
    <w:rsid w:val="00A44736"/>
    <w:rsid w:val="00A44FA4"/>
    <w:rsid w:val="00A45904"/>
    <w:rsid w:val="00A47437"/>
    <w:rsid w:val="00A4779B"/>
    <w:rsid w:val="00A51CAC"/>
    <w:rsid w:val="00A6030D"/>
    <w:rsid w:val="00A608EC"/>
    <w:rsid w:val="00A62071"/>
    <w:rsid w:val="00A630E6"/>
    <w:rsid w:val="00A63D19"/>
    <w:rsid w:val="00A72088"/>
    <w:rsid w:val="00A75F8F"/>
    <w:rsid w:val="00A82588"/>
    <w:rsid w:val="00A83FF8"/>
    <w:rsid w:val="00A900EB"/>
    <w:rsid w:val="00A91007"/>
    <w:rsid w:val="00A946C3"/>
    <w:rsid w:val="00A94CDA"/>
    <w:rsid w:val="00A97A7E"/>
    <w:rsid w:val="00AA1748"/>
    <w:rsid w:val="00AA502F"/>
    <w:rsid w:val="00AA5724"/>
    <w:rsid w:val="00AA7C35"/>
    <w:rsid w:val="00AB338F"/>
    <w:rsid w:val="00AB69C8"/>
    <w:rsid w:val="00AC00E8"/>
    <w:rsid w:val="00AC0383"/>
    <w:rsid w:val="00AC0A08"/>
    <w:rsid w:val="00AC18B7"/>
    <w:rsid w:val="00AC334F"/>
    <w:rsid w:val="00AC3816"/>
    <w:rsid w:val="00AC6973"/>
    <w:rsid w:val="00AC6AF0"/>
    <w:rsid w:val="00AD1CAD"/>
    <w:rsid w:val="00AD3631"/>
    <w:rsid w:val="00AD542F"/>
    <w:rsid w:val="00AE47BD"/>
    <w:rsid w:val="00AE5D9A"/>
    <w:rsid w:val="00AF2949"/>
    <w:rsid w:val="00AF4E31"/>
    <w:rsid w:val="00B04BBE"/>
    <w:rsid w:val="00B05788"/>
    <w:rsid w:val="00B14763"/>
    <w:rsid w:val="00B2225D"/>
    <w:rsid w:val="00B2283C"/>
    <w:rsid w:val="00B24BDE"/>
    <w:rsid w:val="00B25A1D"/>
    <w:rsid w:val="00B25AD5"/>
    <w:rsid w:val="00B25E82"/>
    <w:rsid w:val="00B3027B"/>
    <w:rsid w:val="00B338FD"/>
    <w:rsid w:val="00B37896"/>
    <w:rsid w:val="00B40C42"/>
    <w:rsid w:val="00B41B9B"/>
    <w:rsid w:val="00B432F7"/>
    <w:rsid w:val="00B43EB8"/>
    <w:rsid w:val="00B47D1E"/>
    <w:rsid w:val="00B53B0E"/>
    <w:rsid w:val="00B56BFC"/>
    <w:rsid w:val="00B56EA7"/>
    <w:rsid w:val="00B5717D"/>
    <w:rsid w:val="00B60CE7"/>
    <w:rsid w:val="00B62EC8"/>
    <w:rsid w:val="00B65546"/>
    <w:rsid w:val="00B6637B"/>
    <w:rsid w:val="00B67C68"/>
    <w:rsid w:val="00B71BB8"/>
    <w:rsid w:val="00B71F35"/>
    <w:rsid w:val="00B76049"/>
    <w:rsid w:val="00B815B0"/>
    <w:rsid w:val="00B81968"/>
    <w:rsid w:val="00B822F5"/>
    <w:rsid w:val="00B8315D"/>
    <w:rsid w:val="00B84A3C"/>
    <w:rsid w:val="00B862D8"/>
    <w:rsid w:val="00B9170C"/>
    <w:rsid w:val="00B91E6D"/>
    <w:rsid w:val="00B95919"/>
    <w:rsid w:val="00BA1171"/>
    <w:rsid w:val="00BA4C2B"/>
    <w:rsid w:val="00BA661F"/>
    <w:rsid w:val="00BB0263"/>
    <w:rsid w:val="00BB2A26"/>
    <w:rsid w:val="00BB50C2"/>
    <w:rsid w:val="00BB6572"/>
    <w:rsid w:val="00BC07C8"/>
    <w:rsid w:val="00BC592F"/>
    <w:rsid w:val="00BD3CD2"/>
    <w:rsid w:val="00BD640E"/>
    <w:rsid w:val="00BD6420"/>
    <w:rsid w:val="00BD6565"/>
    <w:rsid w:val="00BD69BC"/>
    <w:rsid w:val="00BD70F6"/>
    <w:rsid w:val="00BE06D1"/>
    <w:rsid w:val="00BE0BEC"/>
    <w:rsid w:val="00BE1020"/>
    <w:rsid w:val="00BE2ACA"/>
    <w:rsid w:val="00BE3F95"/>
    <w:rsid w:val="00BE5A99"/>
    <w:rsid w:val="00BF1660"/>
    <w:rsid w:val="00BF28A0"/>
    <w:rsid w:val="00BF585E"/>
    <w:rsid w:val="00C00301"/>
    <w:rsid w:val="00C01739"/>
    <w:rsid w:val="00C02AB6"/>
    <w:rsid w:val="00C04354"/>
    <w:rsid w:val="00C0541A"/>
    <w:rsid w:val="00C12878"/>
    <w:rsid w:val="00C13CFE"/>
    <w:rsid w:val="00C207EA"/>
    <w:rsid w:val="00C20A86"/>
    <w:rsid w:val="00C22BB7"/>
    <w:rsid w:val="00C233DD"/>
    <w:rsid w:val="00C3043B"/>
    <w:rsid w:val="00C304B4"/>
    <w:rsid w:val="00C311CE"/>
    <w:rsid w:val="00C321AC"/>
    <w:rsid w:val="00C35B26"/>
    <w:rsid w:val="00C403D0"/>
    <w:rsid w:val="00C413A5"/>
    <w:rsid w:val="00C42B81"/>
    <w:rsid w:val="00C44E16"/>
    <w:rsid w:val="00C5280C"/>
    <w:rsid w:val="00C56207"/>
    <w:rsid w:val="00C56299"/>
    <w:rsid w:val="00C601BD"/>
    <w:rsid w:val="00C63C4D"/>
    <w:rsid w:val="00C66540"/>
    <w:rsid w:val="00C66F9C"/>
    <w:rsid w:val="00C6772A"/>
    <w:rsid w:val="00C7013B"/>
    <w:rsid w:val="00C80BC4"/>
    <w:rsid w:val="00C8206C"/>
    <w:rsid w:val="00C84B60"/>
    <w:rsid w:val="00C9183A"/>
    <w:rsid w:val="00CA0CDB"/>
    <w:rsid w:val="00CA1013"/>
    <w:rsid w:val="00CA22ED"/>
    <w:rsid w:val="00CA505E"/>
    <w:rsid w:val="00CA50C4"/>
    <w:rsid w:val="00CB095E"/>
    <w:rsid w:val="00CB234C"/>
    <w:rsid w:val="00CB421C"/>
    <w:rsid w:val="00CB4B77"/>
    <w:rsid w:val="00CB68B2"/>
    <w:rsid w:val="00CC30E7"/>
    <w:rsid w:val="00CC382A"/>
    <w:rsid w:val="00CC59EB"/>
    <w:rsid w:val="00CC5A78"/>
    <w:rsid w:val="00CD272F"/>
    <w:rsid w:val="00CE1316"/>
    <w:rsid w:val="00CE4D4F"/>
    <w:rsid w:val="00CF1DCB"/>
    <w:rsid w:val="00CF75D6"/>
    <w:rsid w:val="00D00EDA"/>
    <w:rsid w:val="00D024E9"/>
    <w:rsid w:val="00D026B6"/>
    <w:rsid w:val="00D03EE1"/>
    <w:rsid w:val="00D07E45"/>
    <w:rsid w:val="00D11B71"/>
    <w:rsid w:val="00D148B1"/>
    <w:rsid w:val="00D20340"/>
    <w:rsid w:val="00D307EA"/>
    <w:rsid w:val="00D32D6C"/>
    <w:rsid w:val="00D33478"/>
    <w:rsid w:val="00D406D1"/>
    <w:rsid w:val="00D43DFE"/>
    <w:rsid w:val="00D46D13"/>
    <w:rsid w:val="00D52656"/>
    <w:rsid w:val="00D54E2C"/>
    <w:rsid w:val="00D55C83"/>
    <w:rsid w:val="00D56466"/>
    <w:rsid w:val="00D5678F"/>
    <w:rsid w:val="00D61772"/>
    <w:rsid w:val="00D71FAC"/>
    <w:rsid w:val="00D74677"/>
    <w:rsid w:val="00D74790"/>
    <w:rsid w:val="00D773CA"/>
    <w:rsid w:val="00D80C78"/>
    <w:rsid w:val="00D8258D"/>
    <w:rsid w:val="00D8311A"/>
    <w:rsid w:val="00D83306"/>
    <w:rsid w:val="00D84F61"/>
    <w:rsid w:val="00D851C9"/>
    <w:rsid w:val="00D87CD2"/>
    <w:rsid w:val="00D942A9"/>
    <w:rsid w:val="00DA19E9"/>
    <w:rsid w:val="00DA4042"/>
    <w:rsid w:val="00DA620F"/>
    <w:rsid w:val="00DB51C4"/>
    <w:rsid w:val="00DC205B"/>
    <w:rsid w:val="00DC2552"/>
    <w:rsid w:val="00DC28E3"/>
    <w:rsid w:val="00DC297D"/>
    <w:rsid w:val="00DC31CB"/>
    <w:rsid w:val="00DC5FB1"/>
    <w:rsid w:val="00DC77C1"/>
    <w:rsid w:val="00DD161F"/>
    <w:rsid w:val="00DE14BE"/>
    <w:rsid w:val="00DE312F"/>
    <w:rsid w:val="00DE3938"/>
    <w:rsid w:val="00DF1CBA"/>
    <w:rsid w:val="00E01EF3"/>
    <w:rsid w:val="00E0784C"/>
    <w:rsid w:val="00E128EC"/>
    <w:rsid w:val="00E16ED9"/>
    <w:rsid w:val="00E23DD4"/>
    <w:rsid w:val="00E31DA6"/>
    <w:rsid w:val="00E3378B"/>
    <w:rsid w:val="00E33B86"/>
    <w:rsid w:val="00E33F64"/>
    <w:rsid w:val="00E35260"/>
    <w:rsid w:val="00E35DD2"/>
    <w:rsid w:val="00E429BD"/>
    <w:rsid w:val="00E45BBE"/>
    <w:rsid w:val="00E45FEC"/>
    <w:rsid w:val="00E50818"/>
    <w:rsid w:val="00E52556"/>
    <w:rsid w:val="00E53137"/>
    <w:rsid w:val="00E56596"/>
    <w:rsid w:val="00E706F9"/>
    <w:rsid w:val="00E70DC3"/>
    <w:rsid w:val="00E7202F"/>
    <w:rsid w:val="00E725E8"/>
    <w:rsid w:val="00E857A6"/>
    <w:rsid w:val="00E93E50"/>
    <w:rsid w:val="00E9623D"/>
    <w:rsid w:val="00E97408"/>
    <w:rsid w:val="00EA7284"/>
    <w:rsid w:val="00EB15B7"/>
    <w:rsid w:val="00EB32D3"/>
    <w:rsid w:val="00EB5581"/>
    <w:rsid w:val="00EB651C"/>
    <w:rsid w:val="00EB6CD9"/>
    <w:rsid w:val="00EB773B"/>
    <w:rsid w:val="00EB7775"/>
    <w:rsid w:val="00EC0884"/>
    <w:rsid w:val="00EC301C"/>
    <w:rsid w:val="00EC338C"/>
    <w:rsid w:val="00EC3C98"/>
    <w:rsid w:val="00EC3FA7"/>
    <w:rsid w:val="00EC48D6"/>
    <w:rsid w:val="00EC7005"/>
    <w:rsid w:val="00ED2C9B"/>
    <w:rsid w:val="00ED3FB2"/>
    <w:rsid w:val="00ED4614"/>
    <w:rsid w:val="00EE7F22"/>
    <w:rsid w:val="00EF0CCA"/>
    <w:rsid w:val="00EF32CF"/>
    <w:rsid w:val="00EF6AF9"/>
    <w:rsid w:val="00EF743A"/>
    <w:rsid w:val="00F04040"/>
    <w:rsid w:val="00F049A3"/>
    <w:rsid w:val="00F06A3B"/>
    <w:rsid w:val="00F16DB1"/>
    <w:rsid w:val="00F21890"/>
    <w:rsid w:val="00F2444E"/>
    <w:rsid w:val="00F258C4"/>
    <w:rsid w:val="00F2605F"/>
    <w:rsid w:val="00F35C56"/>
    <w:rsid w:val="00F37B0F"/>
    <w:rsid w:val="00F41A27"/>
    <w:rsid w:val="00F51983"/>
    <w:rsid w:val="00F51DD5"/>
    <w:rsid w:val="00F566D2"/>
    <w:rsid w:val="00F608E1"/>
    <w:rsid w:val="00F6157E"/>
    <w:rsid w:val="00F62809"/>
    <w:rsid w:val="00F63D78"/>
    <w:rsid w:val="00F65DCE"/>
    <w:rsid w:val="00F6766D"/>
    <w:rsid w:val="00F67DAB"/>
    <w:rsid w:val="00F729DF"/>
    <w:rsid w:val="00F73106"/>
    <w:rsid w:val="00F749A4"/>
    <w:rsid w:val="00F774C9"/>
    <w:rsid w:val="00F776CE"/>
    <w:rsid w:val="00F8426E"/>
    <w:rsid w:val="00F84378"/>
    <w:rsid w:val="00F85345"/>
    <w:rsid w:val="00F85BF9"/>
    <w:rsid w:val="00F91CC4"/>
    <w:rsid w:val="00F95D26"/>
    <w:rsid w:val="00FA02B0"/>
    <w:rsid w:val="00FA3E4A"/>
    <w:rsid w:val="00FA5069"/>
    <w:rsid w:val="00FB469F"/>
    <w:rsid w:val="00FB6E62"/>
    <w:rsid w:val="00FC0736"/>
    <w:rsid w:val="00FC3E9F"/>
    <w:rsid w:val="00FC4405"/>
    <w:rsid w:val="00FC54B6"/>
    <w:rsid w:val="00FD21C3"/>
    <w:rsid w:val="00FD368B"/>
    <w:rsid w:val="00FD37C8"/>
    <w:rsid w:val="00FD4616"/>
    <w:rsid w:val="00FD483A"/>
    <w:rsid w:val="00FD4B53"/>
    <w:rsid w:val="00FD4F63"/>
    <w:rsid w:val="00FD6540"/>
    <w:rsid w:val="00FE091B"/>
    <w:rsid w:val="00FE6573"/>
    <w:rsid w:val="00FF4287"/>
    <w:rsid w:val="00FF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47749"/>
  <w15:chartTrackingRefBased/>
  <w15:docId w15:val="{3D3A91ED-C61A-4885-8716-340468372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2F52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keepNext/>
      <w:numPr>
        <w:numId w:val="1"/>
      </w:numPr>
      <w:spacing w:after="320"/>
      <w:ind w:left="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keepNext w:val="0"/>
      <w:numPr>
        <w:ilvl w:val="2"/>
      </w:numPr>
      <w:ind w:left="0"/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paragraph" w:styleId="7">
    <w:name w:val="heading 7"/>
    <w:basedOn w:val="a"/>
    <w:next w:val="a"/>
    <w:link w:val="70"/>
    <w:uiPriority w:val="9"/>
    <w:unhideWhenUsed/>
    <w:qFormat/>
    <w:rsid w:val="009E0CB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BE2ACA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</w:pPr>
    <w:rPr>
      <w:noProof/>
      <w:lang w:val="th-TH"/>
    </w:rPr>
  </w:style>
  <w:style w:type="paragraph" w:styleId="21">
    <w:name w:val="toc 2"/>
    <w:basedOn w:val="a"/>
    <w:next w:val="a"/>
    <w:autoRedefine/>
    <w:uiPriority w:val="39"/>
    <w:unhideWhenUsed/>
    <w:rsid w:val="00003349"/>
    <w:pPr>
      <w:tabs>
        <w:tab w:val="clear" w:pos="0"/>
        <w:tab w:val="clear" w:pos="1021"/>
        <w:tab w:val="clear" w:pos="1588"/>
        <w:tab w:val="clear" w:pos="2381"/>
        <w:tab w:val="clear" w:pos="2665"/>
        <w:tab w:val="right" w:pos="8296"/>
      </w:tabs>
      <w:spacing w:after="100"/>
      <w:ind w:left="320"/>
      <w:jc w:val="center"/>
    </w:pPr>
    <w:rPr>
      <w:noProof/>
      <w:color w:val="000000" w:themeColor="text1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rsid w:val="00F776CE"/>
    <w:rPr>
      <w:rFonts w:cs="Angsana New"/>
      <w:sz w:val="20"/>
      <w:szCs w:val="25"/>
    </w:rPr>
  </w:style>
  <w:style w:type="character" w:customStyle="1" w:styleId="af2">
    <w:name w:val="ข้อความเชิงอรรถ อักขระ"/>
    <w:basedOn w:val="a0"/>
    <w:link w:val="af1"/>
    <w:uiPriority w:val="99"/>
    <w:semiHidden/>
    <w:rsid w:val="00F776CE"/>
    <w:rPr>
      <w:rFonts w:cs="Angsana New"/>
      <w:sz w:val="20"/>
      <w:szCs w:val="25"/>
    </w:rPr>
  </w:style>
  <w:style w:type="character" w:styleId="af3">
    <w:name w:val="footnote reference"/>
    <w:basedOn w:val="a0"/>
    <w:uiPriority w:val="99"/>
    <w:semiHidden/>
    <w:unhideWhenUsed/>
    <w:rsid w:val="00F776CE"/>
    <w:rPr>
      <w:vertAlign w:val="superscript"/>
    </w:rPr>
  </w:style>
  <w:style w:type="character" w:styleId="af4">
    <w:name w:val="Placeholder Text"/>
    <w:basedOn w:val="a0"/>
    <w:uiPriority w:val="99"/>
    <w:semiHidden/>
    <w:rsid w:val="00F776CE"/>
    <w:rPr>
      <w:color w:val="808080"/>
    </w:rPr>
  </w:style>
  <w:style w:type="character" w:styleId="af5">
    <w:name w:val="Unresolved Mention"/>
    <w:basedOn w:val="a0"/>
    <w:uiPriority w:val="99"/>
    <w:semiHidden/>
    <w:unhideWhenUsed/>
    <w:rsid w:val="00F776CE"/>
    <w:rPr>
      <w:color w:val="605E5C"/>
      <w:shd w:val="clear" w:color="auto" w:fill="E1DFDD"/>
    </w:rPr>
  </w:style>
  <w:style w:type="paragraph" w:styleId="af6">
    <w:name w:val="Normal (Web)"/>
    <w:basedOn w:val="a"/>
    <w:uiPriority w:val="99"/>
    <w:semiHidden/>
    <w:unhideWhenUsed/>
    <w:rsid w:val="00F776CE"/>
    <w:rPr>
      <w:rFonts w:ascii="Times New Roman" w:hAnsi="Times New Roman" w:cs="Angsana New"/>
      <w:sz w:val="24"/>
      <w:szCs w:val="30"/>
    </w:rPr>
  </w:style>
  <w:style w:type="character" w:customStyle="1" w:styleId="70">
    <w:name w:val="หัวเรื่อง 7 อักขระ"/>
    <w:basedOn w:val="a0"/>
    <w:link w:val="7"/>
    <w:uiPriority w:val="9"/>
    <w:rsid w:val="009E0CB4"/>
    <w:rPr>
      <w:rFonts w:asciiTheme="majorHAnsi" w:eastAsiaTheme="majorEastAsia" w:hAnsiTheme="majorHAnsi" w:cstheme="majorBidi"/>
      <w:i/>
      <w:iCs/>
      <w:color w:val="1F3763" w:themeColor="accent1" w:themeShade="7F"/>
      <w:szCs w:val="40"/>
    </w:rPr>
  </w:style>
  <w:style w:type="paragraph" w:styleId="HTML">
    <w:name w:val="HTML Preformatted"/>
    <w:basedOn w:val="a"/>
    <w:link w:val="HTML0"/>
    <w:uiPriority w:val="99"/>
    <w:semiHidden/>
    <w:unhideWhenUsed/>
    <w:rsid w:val="009E0CB4"/>
    <w:rPr>
      <w:rFonts w:ascii="Consolas" w:hAnsi="Consolas" w:cs="Angsana New"/>
      <w:sz w:val="20"/>
      <w:szCs w:val="25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9E0CB4"/>
    <w:rPr>
      <w:rFonts w:ascii="Consolas" w:hAnsi="Consolas" w:cs="Angsana New"/>
      <w:sz w:val="20"/>
      <w:szCs w:val="25"/>
    </w:rPr>
  </w:style>
  <w:style w:type="character" w:styleId="HTML1">
    <w:name w:val="HTML Code"/>
    <w:basedOn w:val="a0"/>
    <w:uiPriority w:val="99"/>
    <w:semiHidden/>
    <w:unhideWhenUsed/>
    <w:rsid w:val="009E0CB4"/>
    <w:rPr>
      <w:rFonts w:ascii="Courier New" w:eastAsia="Times New Roman" w:hAnsi="Courier New" w:cs="Courier New"/>
      <w:sz w:val="20"/>
      <w:szCs w:val="20"/>
    </w:rPr>
  </w:style>
  <w:style w:type="paragraph" w:customStyle="1" w:styleId="110">
    <w:name w:val="หัวเรื่อง 11"/>
    <w:basedOn w:val="a"/>
    <w:rsid w:val="00FB6E62"/>
  </w:style>
  <w:style w:type="paragraph" w:customStyle="1" w:styleId="210">
    <w:name w:val="หัวเรื่อง 21"/>
    <w:basedOn w:val="a"/>
    <w:rsid w:val="00FB6E62"/>
  </w:style>
  <w:style w:type="paragraph" w:customStyle="1" w:styleId="31">
    <w:name w:val="หัวเรื่อง 31"/>
    <w:basedOn w:val="a"/>
    <w:rsid w:val="00FB6E62"/>
  </w:style>
  <w:style w:type="paragraph" w:customStyle="1" w:styleId="41">
    <w:name w:val="หัวเรื่อง 41"/>
    <w:basedOn w:val="a"/>
    <w:rsid w:val="00FB6E62"/>
  </w:style>
  <w:style w:type="paragraph" w:customStyle="1" w:styleId="51">
    <w:name w:val="หัวเรื่อง 51"/>
    <w:basedOn w:val="a"/>
    <w:rsid w:val="00FB6E62"/>
  </w:style>
  <w:style w:type="paragraph" w:customStyle="1" w:styleId="61">
    <w:name w:val="หัวเรื่อง 61"/>
    <w:basedOn w:val="a"/>
    <w:rsid w:val="00FB6E62"/>
  </w:style>
  <w:style w:type="paragraph" w:customStyle="1" w:styleId="12">
    <w:name w:val="หัวเรื่อง 12"/>
    <w:basedOn w:val="a"/>
    <w:rsid w:val="00FB6E62"/>
    <w:pPr>
      <w:numPr>
        <w:numId w:val="2"/>
      </w:numPr>
    </w:pPr>
  </w:style>
  <w:style w:type="paragraph" w:customStyle="1" w:styleId="22">
    <w:name w:val="หัวเรื่อง 22"/>
    <w:basedOn w:val="a"/>
    <w:rsid w:val="00FB6E62"/>
    <w:pPr>
      <w:numPr>
        <w:ilvl w:val="1"/>
        <w:numId w:val="2"/>
      </w:numPr>
    </w:pPr>
  </w:style>
  <w:style w:type="paragraph" w:customStyle="1" w:styleId="32">
    <w:name w:val="หัวเรื่อง 32"/>
    <w:basedOn w:val="a"/>
    <w:rsid w:val="00FB6E62"/>
    <w:pPr>
      <w:numPr>
        <w:ilvl w:val="2"/>
        <w:numId w:val="2"/>
      </w:numPr>
    </w:pPr>
  </w:style>
  <w:style w:type="paragraph" w:customStyle="1" w:styleId="42">
    <w:name w:val="หัวเรื่อง 42"/>
    <w:basedOn w:val="a"/>
    <w:rsid w:val="00FB6E62"/>
    <w:pPr>
      <w:numPr>
        <w:ilvl w:val="3"/>
        <w:numId w:val="2"/>
      </w:numPr>
    </w:pPr>
  </w:style>
  <w:style w:type="paragraph" w:customStyle="1" w:styleId="52">
    <w:name w:val="หัวเรื่อง 52"/>
    <w:basedOn w:val="a"/>
    <w:rsid w:val="00FB6E62"/>
    <w:pPr>
      <w:numPr>
        <w:ilvl w:val="4"/>
        <w:numId w:val="2"/>
      </w:numPr>
    </w:pPr>
  </w:style>
  <w:style w:type="paragraph" w:customStyle="1" w:styleId="62">
    <w:name w:val="หัวเรื่อง 62"/>
    <w:basedOn w:val="a"/>
    <w:rsid w:val="00FB6E62"/>
    <w:pPr>
      <w:numPr>
        <w:ilvl w:val="5"/>
        <w:numId w:val="2"/>
      </w:numPr>
    </w:pPr>
  </w:style>
  <w:style w:type="paragraph" w:styleId="af7">
    <w:name w:val="TOC Heading"/>
    <w:basedOn w:val="1"/>
    <w:next w:val="a"/>
    <w:uiPriority w:val="39"/>
    <w:unhideWhenUsed/>
    <w:qFormat/>
    <w:rsid w:val="00CA505E"/>
    <w:pPr>
      <w:keepLines/>
      <w:numPr>
        <w:numId w:val="0"/>
      </w:numPr>
      <w:tabs>
        <w:tab w:val="clear" w:pos="0"/>
        <w:tab w:val="clear" w:pos="1021"/>
        <w:tab w:val="clear" w:pos="1588"/>
        <w:tab w:val="clear" w:pos="2381"/>
        <w:tab w:val="clear" w:pos="2665"/>
      </w:tabs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bidi="ar-SA"/>
    </w:rPr>
  </w:style>
  <w:style w:type="paragraph" w:styleId="33">
    <w:name w:val="toc 3"/>
    <w:basedOn w:val="a"/>
    <w:next w:val="a"/>
    <w:autoRedefine/>
    <w:uiPriority w:val="39"/>
    <w:unhideWhenUsed/>
    <w:rsid w:val="00CA505E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640"/>
    </w:pPr>
  </w:style>
  <w:style w:type="character" w:styleId="af8">
    <w:name w:val="FollowedHyperlink"/>
    <w:basedOn w:val="a0"/>
    <w:uiPriority w:val="99"/>
    <w:semiHidden/>
    <w:unhideWhenUsed/>
    <w:rsid w:val="00253BB5"/>
    <w:rPr>
      <w:color w:val="954F72" w:themeColor="followed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7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53">
    <w:name w:val="toc 5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63">
    <w:name w:val="toc 6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71">
    <w:name w:val="toc 7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D6420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af9">
    <w:name w:val="table of figures"/>
    <w:basedOn w:val="a"/>
    <w:next w:val="a"/>
    <w:uiPriority w:val="99"/>
    <w:unhideWhenUsed/>
    <w:rsid w:val="00E50818"/>
    <w:pPr>
      <w:tabs>
        <w:tab w:val="clear" w:pos="0"/>
        <w:tab w:val="clear" w:pos="1021"/>
        <w:tab w:val="clear" w:pos="1588"/>
        <w:tab w:val="clear" w:pos="2381"/>
        <w:tab w:val="clear" w:pos="2665"/>
      </w:tabs>
    </w:pPr>
  </w:style>
  <w:style w:type="paragraph" w:styleId="afa">
    <w:name w:val="Bibliography"/>
    <w:basedOn w:val="a"/>
    <w:next w:val="a"/>
    <w:uiPriority w:val="37"/>
    <w:unhideWhenUsed/>
    <w:rsid w:val="00045DD6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60" w:line="259" w:lineRule="auto"/>
      <w:jc w:val="left"/>
    </w:pPr>
    <w:rPr>
      <w:rFonts w:asciiTheme="minorHAnsi" w:hAnsiTheme="minorHAnsi" w:cstheme="minorBidi"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header" Target="header9.xml"/><Relationship Id="rId21" Type="http://schemas.openxmlformats.org/officeDocument/2006/relationships/footer" Target="footer5.xml"/><Relationship Id="rId42" Type="http://schemas.openxmlformats.org/officeDocument/2006/relationships/image" Target="media/image10.jpeg"/><Relationship Id="rId47" Type="http://schemas.openxmlformats.org/officeDocument/2006/relationships/image" Target="media/image15.jpeg"/><Relationship Id="rId63" Type="http://schemas.openxmlformats.org/officeDocument/2006/relationships/image" Target="media/image30.jpeg"/><Relationship Id="rId68" Type="http://schemas.openxmlformats.org/officeDocument/2006/relationships/image" Target="media/image35.jpeg"/><Relationship Id="rId84" Type="http://schemas.openxmlformats.org/officeDocument/2006/relationships/image" Target="media/image51.png"/><Relationship Id="rId89" Type="http://schemas.openxmlformats.org/officeDocument/2006/relationships/image" Target="media/image56.png"/><Relationship Id="rId16" Type="http://schemas.openxmlformats.org/officeDocument/2006/relationships/header" Target="header3.xml"/><Relationship Id="rId11" Type="http://schemas.openxmlformats.org/officeDocument/2006/relationships/image" Target="media/image1.png"/><Relationship Id="rId32" Type="http://schemas.openxmlformats.org/officeDocument/2006/relationships/image" Target="media/image2.png"/><Relationship Id="rId37" Type="http://schemas.openxmlformats.org/officeDocument/2006/relationships/image" Target="media/image5.jpeg"/><Relationship Id="rId53" Type="http://schemas.openxmlformats.org/officeDocument/2006/relationships/image" Target="media/image21.jpeg"/><Relationship Id="rId58" Type="http://schemas.openxmlformats.org/officeDocument/2006/relationships/image" Target="media/image25.png"/><Relationship Id="rId74" Type="http://schemas.openxmlformats.org/officeDocument/2006/relationships/image" Target="media/image41.jpeg"/><Relationship Id="rId79" Type="http://schemas.openxmlformats.org/officeDocument/2006/relationships/image" Target="media/image46.jpeg"/><Relationship Id="rId102" Type="http://schemas.openxmlformats.org/officeDocument/2006/relationships/theme" Target="theme/theme1.xml"/><Relationship Id="rId5" Type="http://schemas.openxmlformats.org/officeDocument/2006/relationships/numbering" Target="numbering.xml"/><Relationship Id="rId90" Type="http://schemas.openxmlformats.org/officeDocument/2006/relationships/image" Target="media/image57.jpeg"/><Relationship Id="rId95" Type="http://schemas.openxmlformats.org/officeDocument/2006/relationships/header" Target="header20.xml"/><Relationship Id="rId22" Type="http://schemas.openxmlformats.org/officeDocument/2006/relationships/header" Target="header6.xml"/><Relationship Id="rId27" Type="http://schemas.openxmlformats.org/officeDocument/2006/relationships/header" Target="header10.xml"/><Relationship Id="rId43" Type="http://schemas.openxmlformats.org/officeDocument/2006/relationships/image" Target="media/image11.jpeg"/><Relationship Id="rId48" Type="http://schemas.openxmlformats.org/officeDocument/2006/relationships/image" Target="media/image16.jpeg"/><Relationship Id="rId64" Type="http://schemas.openxmlformats.org/officeDocument/2006/relationships/image" Target="media/image31.jpeg"/><Relationship Id="rId69" Type="http://schemas.openxmlformats.org/officeDocument/2006/relationships/image" Target="media/image36.jpeg"/><Relationship Id="rId80" Type="http://schemas.openxmlformats.org/officeDocument/2006/relationships/image" Target="media/image47.jpeg"/><Relationship Id="rId85" Type="http://schemas.openxmlformats.org/officeDocument/2006/relationships/image" Target="media/image52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33" Type="http://schemas.openxmlformats.org/officeDocument/2006/relationships/header" Target="header15.xml"/><Relationship Id="rId38" Type="http://schemas.openxmlformats.org/officeDocument/2006/relationships/image" Target="media/image6.jpeg"/><Relationship Id="rId46" Type="http://schemas.openxmlformats.org/officeDocument/2006/relationships/image" Target="media/image14.jpeg"/><Relationship Id="rId59" Type="http://schemas.openxmlformats.org/officeDocument/2006/relationships/image" Target="media/image26.png"/><Relationship Id="rId67" Type="http://schemas.openxmlformats.org/officeDocument/2006/relationships/image" Target="media/image34.jpeg"/><Relationship Id="rId20" Type="http://schemas.openxmlformats.org/officeDocument/2006/relationships/footer" Target="footer4.xml"/><Relationship Id="rId41" Type="http://schemas.openxmlformats.org/officeDocument/2006/relationships/image" Target="media/image9.jpeg"/><Relationship Id="rId54" Type="http://schemas.openxmlformats.org/officeDocument/2006/relationships/header" Target="header17.xml"/><Relationship Id="rId62" Type="http://schemas.openxmlformats.org/officeDocument/2006/relationships/image" Target="media/image29.jpeg"/><Relationship Id="rId70" Type="http://schemas.openxmlformats.org/officeDocument/2006/relationships/image" Target="media/image37.jpeg"/><Relationship Id="rId75" Type="http://schemas.openxmlformats.org/officeDocument/2006/relationships/image" Target="media/image42.jpeg"/><Relationship Id="rId83" Type="http://schemas.openxmlformats.org/officeDocument/2006/relationships/image" Target="media/image50.png"/><Relationship Id="rId88" Type="http://schemas.openxmlformats.org/officeDocument/2006/relationships/image" Target="media/image55.png"/><Relationship Id="rId91" Type="http://schemas.openxmlformats.org/officeDocument/2006/relationships/image" Target="media/image58.png"/><Relationship Id="rId96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11.xml"/><Relationship Id="rId36" Type="http://schemas.openxmlformats.org/officeDocument/2006/relationships/image" Target="media/image4.jpeg"/><Relationship Id="rId49" Type="http://schemas.openxmlformats.org/officeDocument/2006/relationships/image" Target="media/image17.jpeg"/><Relationship Id="rId57" Type="http://schemas.openxmlformats.org/officeDocument/2006/relationships/image" Target="media/image24.png"/><Relationship Id="rId10" Type="http://schemas.openxmlformats.org/officeDocument/2006/relationships/endnotes" Target="endnotes.xml"/><Relationship Id="rId31" Type="http://schemas.openxmlformats.org/officeDocument/2006/relationships/header" Target="header14.xml"/><Relationship Id="rId44" Type="http://schemas.openxmlformats.org/officeDocument/2006/relationships/image" Target="media/image12.jpeg"/><Relationship Id="rId52" Type="http://schemas.openxmlformats.org/officeDocument/2006/relationships/image" Target="media/image20.jpeg"/><Relationship Id="rId60" Type="http://schemas.openxmlformats.org/officeDocument/2006/relationships/image" Target="media/image27.png"/><Relationship Id="rId65" Type="http://schemas.openxmlformats.org/officeDocument/2006/relationships/image" Target="media/image32.jpeg"/><Relationship Id="rId73" Type="http://schemas.openxmlformats.org/officeDocument/2006/relationships/image" Target="media/image40.jpeg"/><Relationship Id="rId78" Type="http://schemas.openxmlformats.org/officeDocument/2006/relationships/image" Target="media/image45.jpeg"/><Relationship Id="rId81" Type="http://schemas.openxmlformats.org/officeDocument/2006/relationships/image" Target="media/image48.jpeg"/><Relationship Id="rId86" Type="http://schemas.openxmlformats.org/officeDocument/2006/relationships/image" Target="media/image53.png"/><Relationship Id="rId94" Type="http://schemas.openxmlformats.org/officeDocument/2006/relationships/header" Target="header19.xml"/><Relationship Id="rId99" Type="http://schemas.openxmlformats.org/officeDocument/2006/relationships/header" Target="header24.xml"/><Relationship Id="rId10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9" Type="http://schemas.openxmlformats.org/officeDocument/2006/relationships/image" Target="media/image7.jpeg"/><Relationship Id="rId34" Type="http://schemas.openxmlformats.org/officeDocument/2006/relationships/header" Target="header16.xml"/><Relationship Id="rId50" Type="http://schemas.openxmlformats.org/officeDocument/2006/relationships/image" Target="media/image18.jpeg"/><Relationship Id="rId55" Type="http://schemas.openxmlformats.org/officeDocument/2006/relationships/image" Target="media/image22.png"/><Relationship Id="rId76" Type="http://schemas.openxmlformats.org/officeDocument/2006/relationships/image" Target="media/image43.jpeg"/><Relationship Id="rId97" Type="http://schemas.openxmlformats.org/officeDocument/2006/relationships/header" Target="header22.xml"/><Relationship Id="rId7" Type="http://schemas.openxmlformats.org/officeDocument/2006/relationships/settings" Target="settings.xml"/><Relationship Id="rId71" Type="http://schemas.openxmlformats.org/officeDocument/2006/relationships/image" Target="media/image38.jpeg"/><Relationship Id="rId92" Type="http://schemas.openxmlformats.org/officeDocument/2006/relationships/image" Target="media/image59.jpeg"/><Relationship Id="rId2" Type="http://schemas.openxmlformats.org/officeDocument/2006/relationships/customXml" Target="../customXml/item2.xml"/><Relationship Id="rId29" Type="http://schemas.openxmlformats.org/officeDocument/2006/relationships/header" Target="header12.xml"/><Relationship Id="rId24" Type="http://schemas.openxmlformats.org/officeDocument/2006/relationships/header" Target="header7.xml"/><Relationship Id="rId40" Type="http://schemas.openxmlformats.org/officeDocument/2006/relationships/image" Target="media/image8.jpeg"/><Relationship Id="rId45" Type="http://schemas.openxmlformats.org/officeDocument/2006/relationships/image" Target="media/image13.jpeg"/><Relationship Id="rId66" Type="http://schemas.openxmlformats.org/officeDocument/2006/relationships/image" Target="media/image33.jpeg"/><Relationship Id="rId87" Type="http://schemas.openxmlformats.org/officeDocument/2006/relationships/image" Target="media/image54.png"/><Relationship Id="rId61" Type="http://schemas.openxmlformats.org/officeDocument/2006/relationships/image" Target="media/image28.png"/><Relationship Id="rId82" Type="http://schemas.openxmlformats.org/officeDocument/2006/relationships/image" Target="media/image49.jpeg"/><Relationship Id="rId19" Type="http://schemas.openxmlformats.org/officeDocument/2006/relationships/header" Target="header5.xml"/><Relationship Id="rId14" Type="http://schemas.openxmlformats.org/officeDocument/2006/relationships/footer" Target="footer1.xml"/><Relationship Id="rId30" Type="http://schemas.openxmlformats.org/officeDocument/2006/relationships/header" Target="header13.xml"/><Relationship Id="rId35" Type="http://schemas.openxmlformats.org/officeDocument/2006/relationships/image" Target="media/image3.jpeg"/><Relationship Id="rId56" Type="http://schemas.openxmlformats.org/officeDocument/2006/relationships/image" Target="media/image23.png"/><Relationship Id="rId77" Type="http://schemas.openxmlformats.org/officeDocument/2006/relationships/image" Target="media/image44.jpeg"/><Relationship Id="rId100" Type="http://schemas.openxmlformats.org/officeDocument/2006/relationships/header" Target="header25.xml"/><Relationship Id="rId8" Type="http://schemas.openxmlformats.org/officeDocument/2006/relationships/webSettings" Target="webSettings.xml"/><Relationship Id="rId51" Type="http://schemas.openxmlformats.org/officeDocument/2006/relationships/image" Target="media/image19.jpeg"/><Relationship Id="rId72" Type="http://schemas.openxmlformats.org/officeDocument/2006/relationships/image" Target="media/image39.jpeg"/><Relationship Id="rId93" Type="http://schemas.openxmlformats.org/officeDocument/2006/relationships/header" Target="header18.xml"/><Relationship Id="rId98" Type="http://schemas.openxmlformats.org/officeDocument/2006/relationships/header" Target="header23.xml"/><Relationship Id="rId3" Type="http://schemas.openxmlformats.org/officeDocument/2006/relationships/customXml" Target="../customXml/item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44071-A691-4AB8-AD87-2E248E9D13D6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2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148A640-0B89-46D6-BD6D-3EAA6B40DE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136</Pages>
  <Words>18129</Words>
  <Characters>103336</Characters>
  <Application>Microsoft Office Word</Application>
  <DocSecurity>0</DocSecurity>
  <Lines>861</Lines>
  <Paragraphs>242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Thanaphol Wuttitada</cp:lastModifiedBy>
  <cp:revision>36</cp:revision>
  <cp:lastPrinted>2026-10-15T06:26:00Z</cp:lastPrinted>
  <dcterms:created xsi:type="dcterms:W3CDTF">2026-10-13T13:06:00Z</dcterms:created>
  <dcterms:modified xsi:type="dcterms:W3CDTF">2026-10-16T17:05:00Z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