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D971CB" w14:textId="4D07F5E2" w:rsidR="004C2B64" w:rsidRDefault="00183AFF" w:rsidP="00A048B4">
      <w:pPr>
        <w:spacing w:after="120"/>
        <w:jc w:val="center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b/>
          <w:sz w:val="28"/>
          <w:szCs w:val="28"/>
        </w:rPr>
        <w:t>INTEGRACIÓN DE COMPETENCIAS II</w:t>
      </w:r>
      <w:r w:rsidR="00477F01">
        <w:rPr>
          <w:rFonts w:ascii="Arial Narrow" w:hAnsi="Arial Narrow" w:cstheme="minorHAnsi"/>
          <w:b/>
          <w:sz w:val="28"/>
          <w:szCs w:val="28"/>
        </w:rPr>
        <w:t>I</w:t>
      </w:r>
    </w:p>
    <w:p w14:paraId="7A929E7E" w14:textId="4C166DE1" w:rsidR="00153A09" w:rsidRDefault="00D500A3" w:rsidP="00153A09">
      <w:pPr>
        <w:spacing w:after="120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Pauta de actividad</w:t>
      </w:r>
      <w:r w:rsidR="00261504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>1.</w:t>
      </w:r>
      <w:r w:rsidR="00226AD5">
        <w:rPr>
          <w:rFonts w:ascii="Arial Narrow" w:hAnsi="Arial Narrow" w:cstheme="minorHAnsi"/>
          <w:b/>
          <w:sz w:val="24"/>
          <w:szCs w:val="24"/>
        </w:rPr>
        <w:t>4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834C97">
        <w:rPr>
          <w:rFonts w:ascii="Arial Narrow" w:hAnsi="Arial Narrow" w:cstheme="minorHAnsi"/>
          <w:b/>
          <w:sz w:val="24"/>
          <w:szCs w:val="24"/>
        </w:rPr>
        <w:t>Avance #</w:t>
      </w:r>
      <w:r w:rsidR="003F1C0B">
        <w:rPr>
          <w:rFonts w:ascii="Arial Narrow" w:hAnsi="Arial Narrow" w:cstheme="minorHAnsi"/>
          <w:b/>
          <w:sz w:val="24"/>
          <w:szCs w:val="24"/>
        </w:rPr>
        <w:t>3</w:t>
      </w:r>
    </w:p>
    <w:p w14:paraId="1F1E3102" w14:textId="34F3130D" w:rsidR="009E4C38" w:rsidRDefault="009E4C38" w:rsidP="00273EC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273EC6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de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417"/>
      </w:tblGrid>
      <w:tr w:rsidR="009E4C38" w:rsidRPr="00B33570" w14:paraId="71CDF51B" w14:textId="77777777" w:rsidTr="00273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7108A7">
            <w:pPr>
              <w:tabs>
                <w:tab w:val="left" w:pos="1620"/>
              </w:tabs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4200" w:type="pct"/>
            <w:tcBorders>
              <w:bottom w:val="none" w:sz="0" w:space="0" w:color="auto"/>
            </w:tcBorders>
          </w:tcPr>
          <w:p w14:paraId="246FD869" w14:textId="4E22EC01" w:rsidR="009E4C38" w:rsidRPr="00261504" w:rsidRDefault="004944E5" w:rsidP="0089571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Laboratorio.</w:t>
            </w:r>
          </w:p>
        </w:tc>
      </w:tr>
      <w:tr w:rsidR="00E031F1" w:rsidRPr="003D35BF" w14:paraId="1627B7A1" w14:textId="77777777" w:rsidTr="00273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</w:tcPr>
          <w:p w14:paraId="20459675" w14:textId="798CD282" w:rsidR="00E031F1" w:rsidRDefault="002B34B6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Competencia</w:t>
            </w:r>
            <w:r w:rsidR="00E4548E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</w:tcPr>
          <w:p w14:paraId="28A9D39B" w14:textId="65160915" w:rsidR="00E031F1" w:rsidRPr="00B11498" w:rsidRDefault="00D405C2" w:rsidP="001C3C0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D405C2">
              <w:rPr>
                <w:rFonts w:ascii="Arial Narrow" w:eastAsia="Arial Narrow" w:hAnsi="Arial Narrow" w:cs="Arial Narrow"/>
                <w:b/>
              </w:rPr>
              <w:t xml:space="preserve">CE5N4: </w:t>
            </w:r>
            <w:r w:rsidRPr="00D405C2">
              <w:rPr>
                <w:rFonts w:ascii="Arial Narrow" w:eastAsia="Arial Narrow" w:hAnsi="Arial Narrow" w:cs="Arial Narrow"/>
                <w:bCs/>
              </w:rPr>
              <w:t>Desarrollar soluciones a problemáticas contextualizadas de la industria y/o sociedad, a través del prototipado, utilizando, difundiendo y evaluando tecnologías emergentes relacionadas a la industria 4.0.</w:t>
            </w:r>
          </w:p>
        </w:tc>
      </w:tr>
      <w:tr w:rsidR="00261504" w:rsidRPr="003D35BF" w14:paraId="3693A150" w14:textId="77777777" w:rsidTr="00F10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12A3A2B6" w14:textId="4FDD009C" w:rsidR="00261504" w:rsidRPr="003D35BF" w:rsidRDefault="00261504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 w:rsidR="007108A7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  <w:vAlign w:val="center"/>
          </w:tcPr>
          <w:p w14:paraId="3605BE52" w14:textId="77777777" w:rsidR="004C1139" w:rsidRPr="004C1139" w:rsidRDefault="004C1139" w:rsidP="004C1139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Segoe UI"/>
                <w:b/>
                <w:bCs/>
                <w:lang w:eastAsia="es-CL"/>
              </w:rPr>
            </w:pPr>
            <w:r w:rsidRPr="004C1139">
              <w:rPr>
                <w:rFonts w:ascii="Arial Narrow" w:hAnsi="Arial Narrow"/>
              </w:rPr>
              <w:t>Habilidad en el Prototipado.</w:t>
            </w:r>
          </w:p>
          <w:p w14:paraId="38B5B299" w14:textId="77777777" w:rsidR="004C1139" w:rsidRPr="004C1139" w:rsidRDefault="004C1139" w:rsidP="004C1139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Segoe UI"/>
                <w:lang w:eastAsia="es-CL"/>
              </w:rPr>
            </w:pPr>
            <w:r w:rsidRPr="004C1139">
              <w:rPr>
                <w:rFonts w:ascii="Arial Narrow" w:eastAsia="Times New Roman" w:hAnsi="Arial Narrow" w:cs="Segoe UI"/>
                <w:lang w:eastAsia="es-CL"/>
              </w:rPr>
              <w:t>Uso y difusión de tecnología.</w:t>
            </w:r>
          </w:p>
          <w:p w14:paraId="2AA5D2C5" w14:textId="231A081B" w:rsidR="00261504" w:rsidRPr="004C1139" w:rsidRDefault="004C1139" w:rsidP="004C1139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sz w:val="20"/>
                <w:szCs w:val="20"/>
                <w:lang w:eastAsia="es-CL"/>
              </w:rPr>
            </w:pPr>
            <w:r w:rsidRPr="004C1139">
              <w:rPr>
                <w:rFonts w:ascii="Arial Narrow" w:eastAsia="Times New Roman" w:hAnsi="Arial Narrow" w:cs="Segoe UI"/>
                <w:lang w:eastAsia="es-CL"/>
              </w:rPr>
              <w:t>Evaluación de Soluciones y Resultado.</w:t>
            </w:r>
          </w:p>
        </w:tc>
      </w:tr>
    </w:tbl>
    <w:p w14:paraId="2FA9EB99" w14:textId="637545A7" w:rsidR="00F629A0" w:rsidRDefault="00F629A0" w:rsidP="00D500A3">
      <w:pPr>
        <w:spacing w:after="0" w:line="276" w:lineRule="auto"/>
      </w:pPr>
    </w:p>
    <w:p w14:paraId="0F78794C" w14:textId="77777777" w:rsidR="00D405C2" w:rsidRPr="00D405C2" w:rsidRDefault="00BE2BC4" w:rsidP="00B3550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color w:val="808080" w:themeColor="background1" w:themeShade="80"/>
        </w:rPr>
      </w:pPr>
      <w:r w:rsidRPr="00D405C2">
        <w:rPr>
          <w:rFonts w:ascii="Arial Narrow" w:hAnsi="Arial Narrow"/>
          <w:b/>
        </w:rPr>
        <w:t xml:space="preserve">PRESENTACIÓN DE LA ACTIVIDAD </w:t>
      </w:r>
    </w:p>
    <w:p w14:paraId="672E96BE" w14:textId="77777777" w:rsidR="00D405C2" w:rsidRDefault="00D405C2" w:rsidP="00D405C2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p w14:paraId="0D48023A" w14:textId="1BD22051" w:rsidR="00D405C2" w:rsidRPr="00D405C2" w:rsidRDefault="00D405C2" w:rsidP="00D405C2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</w:rPr>
      </w:pPr>
      <w:r w:rsidRPr="00D405C2">
        <w:rPr>
          <w:rFonts w:ascii="Arial Narrow" w:hAnsi="Arial Narrow"/>
        </w:rPr>
        <w:t xml:space="preserve">En esta actividad, los y las estudiantes deberán implementar una versión funcional básica del prototipo diseñado, validando su factibilidad técnica mediante pruebas en un entorno controlado. Para ello, deberán programar </w:t>
      </w:r>
      <w:proofErr w:type="spellStart"/>
      <w:r w:rsidRPr="00D405C2">
        <w:rPr>
          <w:rFonts w:ascii="Arial Narrow" w:hAnsi="Arial Narrow"/>
        </w:rPr>
        <w:t>microcontroladores</w:t>
      </w:r>
      <w:proofErr w:type="spellEnd"/>
      <w:r w:rsidRPr="00D405C2">
        <w:rPr>
          <w:rFonts w:ascii="Arial Narrow" w:hAnsi="Arial Narrow"/>
        </w:rPr>
        <w:t xml:space="preserve"> </w:t>
      </w:r>
      <w:proofErr w:type="spellStart"/>
      <w:r w:rsidRPr="00D405C2">
        <w:rPr>
          <w:rFonts w:ascii="Arial Narrow" w:hAnsi="Arial Narrow"/>
        </w:rPr>
        <w:t>IoT</w:t>
      </w:r>
      <w:proofErr w:type="spellEnd"/>
      <w:r w:rsidRPr="00D405C2">
        <w:rPr>
          <w:rFonts w:ascii="Arial Narrow" w:hAnsi="Arial Narrow"/>
        </w:rPr>
        <w:t>, simular o adquirir datos desde sensores, enviar esta información a una plataforma en la nube, y visualizarla a través de un panel de monitoreo. Esta actividad representa un hito práctico clave en el desarrollo del proyecto tecnológico grupal y permitirá integrar aprendizajes de programación, electrónica e interconectividad.</w:t>
      </w:r>
    </w:p>
    <w:p w14:paraId="2DED3981" w14:textId="77777777" w:rsidR="00F63CCD" w:rsidRPr="001209CA" w:rsidRDefault="00F63CCD" w:rsidP="001209CA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627F9AE3" w14:textId="0BC0B885" w:rsidR="00BE2BC4" w:rsidRPr="00B22238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22238">
        <w:rPr>
          <w:rFonts w:ascii="Arial Narrow" w:hAnsi="Arial Narrow"/>
          <w:b/>
        </w:rPr>
        <w:t>INSTRUCCIONES</w:t>
      </w:r>
    </w:p>
    <w:p w14:paraId="44C868D7" w14:textId="77777777" w:rsidR="00D500A3" w:rsidRDefault="00D500A3" w:rsidP="00D7280C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0933A13E" w14:textId="685C61F3" w:rsidR="006C2863" w:rsidRDefault="006C2863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Debe trabajar de </w:t>
      </w:r>
      <w:r w:rsidR="00477F01">
        <w:rPr>
          <w:rFonts w:ascii="Arial Narrow" w:hAnsi="Arial Narrow"/>
        </w:rPr>
        <w:t xml:space="preserve">manera </w:t>
      </w:r>
      <w:r w:rsidR="00F63CCD">
        <w:rPr>
          <w:rFonts w:ascii="Arial Narrow" w:hAnsi="Arial Narrow"/>
        </w:rPr>
        <w:t>grupal (5 personas)</w:t>
      </w:r>
      <w:r w:rsidR="008328C9">
        <w:rPr>
          <w:rFonts w:ascii="Arial Narrow" w:hAnsi="Arial Narrow"/>
        </w:rPr>
        <w:t>.</w:t>
      </w:r>
    </w:p>
    <w:p w14:paraId="5799F9B5" w14:textId="77777777" w:rsidR="00A93E44" w:rsidRDefault="00036EDF" w:rsidP="00A93E44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036EDF">
        <w:rPr>
          <w:rFonts w:ascii="Arial Narrow" w:hAnsi="Arial Narrow"/>
        </w:rPr>
        <w:t>Utiliza los recursos del laboratorio: kits de desarrollo, sensores reales o virtuales, conexión a internet y computadores.</w:t>
      </w:r>
    </w:p>
    <w:p w14:paraId="4A93EFA2" w14:textId="4352B942" w:rsidR="00A93E44" w:rsidRPr="00A93E44" w:rsidRDefault="00A93E44" w:rsidP="00A93E44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A93E44">
        <w:rPr>
          <w:rFonts w:ascii="Arial Narrow" w:hAnsi="Arial Narrow" w:cs="Arial"/>
          <w:lang w:val="es-ES" w:eastAsia="es-ES"/>
        </w:rPr>
        <w:t>Completa un informe técnico breve con:</w:t>
      </w:r>
    </w:p>
    <w:p w14:paraId="285CF5B7" w14:textId="77777777" w:rsidR="00A93E44" w:rsidRPr="00A93E44" w:rsidRDefault="00A93E44" w:rsidP="00A93E44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A93E44">
        <w:rPr>
          <w:rFonts w:ascii="Arial Narrow" w:hAnsi="Arial Narrow" w:cs="Arial"/>
          <w:lang w:val="es-ES" w:eastAsia="es-ES"/>
        </w:rPr>
        <w:t>Capturas del sistema funcionando</w:t>
      </w:r>
    </w:p>
    <w:p w14:paraId="114B3B7C" w14:textId="77777777" w:rsidR="00A93E44" w:rsidRPr="00A93E44" w:rsidRDefault="00A93E44" w:rsidP="00A93E44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A93E44">
        <w:rPr>
          <w:rFonts w:ascii="Arial Narrow" w:hAnsi="Arial Narrow" w:cs="Arial"/>
          <w:lang w:val="es-ES" w:eastAsia="es-ES"/>
        </w:rPr>
        <w:t>Descripción del funcionamiento</w:t>
      </w:r>
    </w:p>
    <w:p w14:paraId="325AC4E9" w14:textId="0046A6E6" w:rsidR="003E072D" w:rsidRPr="00A93E44" w:rsidRDefault="00A93E44" w:rsidP="00A93E44">
      <w:pPr>
        <w:pStyle w:val="Prrafodelista"/>
        <w:numPr>
          <w:ilvl w:val="1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A93E44">
        <w:rPr>
          <w:rFonts w:ascii="Arial Narrow" w:hAnsi="Arial Narrow" w:cs="Arial"/>
          <w:lang w:val="es-ES" w:eastAsia="es-ES"/>
        </w:rPr>
        <w:t>Problemas detectados y soluciones aplicadas</w:t>
      </w:r>
    </w:p>
    <w:p w14:paraId="3821799F" w14:textId="0FCBDFB2" w:rsidR="003E072D" w:rsidRPr="003E072D" w:rsidRDefault="00A93E44" w:rsidP="003E072D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 w:cs="Arial"/>
          <w:lang w:val="es-ES" w:eastAsia="es-ES"/>
        </w:rPr>
      </w:pPr>
      <w:r w:rsidRPr="00A93E44">
        <w:rPr>
          <w:rFonts w:ascii="Arial Narrow" w:hAnsi="Arial Narrow" w:cs="Arial"/>
          <w:lang w:val="es-ES" w:eastAsia="es-ES"/>
        </w:rPr>
        <w:t>Sube el informe al Aula Virtual antes de la fecha establecida.</w:t>
      </w:r>
    </w:p>
    <w:p w14:paraId="05BDE184" w14:textId="77777777" w:rsidR="00611CE3" w:rsidRPr="00611CE3" w:rsidRDefault="00611CE3" w:rsidP="00611CE3">
      <w:pPr>
        <w:pStyle w:val="Prrafodelista"/>
        <w:spacing w:after="0" w:line="276" w:lineRule="auto"/>
        <w:jc w:val="both"/>
        <w:rPr>
          <w:rFonts w:ascii="Arial Narrow" w:hAnsi="Arial Narrow"/>
        </w:rPr>
      </w:pPr>
    </w:p>
    <w:p w14:paraId="7D82BF5A" w14:textId="740DE65A" w:rsidR="000E299F" w:rsidRPr="00FE68AC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F1015B">
        <w:rPr>
          <w:rFonts w:ascii="Arial Narrow" w:hAnsi="Arial Narrow"/>
          <w:b/>
        </w:rPr>
        <w:t>DESARROLLO DE LA ACTIVIDAD</w:t>
      </w:r>
    </w:p>
    <w:p w14:paraId="1BF3D6C2" w14:textId="77777777" w:rsidR="000E299F" w:rsidRDefault="000E299F" w:rsidP="00D7280C">
      <w:pPr>
        <w:spacing w:after="0" w:line="276" w:lineRule="auto"/>
        <w:jc w:val="both"/>
        <w:rPr>
          <w:rFonts w:ascii="Arial Narrow" w:hAnsi="Arial Narrow"/>
          <w:b/>
        </w:rPr>
      </w:pPr>
    </w:p>
    <w:p w14:paraId="5B42FAFD" w14:textId="271437AE" w:rsidR="00E1550A" w:rsidRDefault="008E23E4" w:rsidP="00D7280C">
      <w:pPr>
        <w:spacing w:after="0" w:line="276" w:lineRule="auto"/>
        <w:jc w:val="both"/>
        <w:rPr>
          <w:rFonts w:ascii="Arial Narrow" w:hAnsi="Arial Narrow"/>
          <w:b/>
        </w:rPr>
      </w:pPr>
      <w:r w:rsidRPr="007A74A7">
        <w:rPr>
          <w:rFonts w:ascii="Arial Narrow" w:hAnsi="Arial Narrow"/>
          <w:b/>
        </w:rPr>
        <w:t>Avance #</w:t>
      </w:r>
      <w:r w:rsidR="00D66D18">
        <w:rPr>
          <w:rFonts w:ascii="Arial Narrow" w:hAnsi="Arial Narrow"/>
          <w:b/>
        </w:rPr>
        <w:t>3</w:t>
      </w:r>
    </w:p>
    <w:p w14:paraId="6005431C" w14:textId="77777777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bookmarkStart w:id="0" w:name="_GoBack"/>
      <w:r w:rsidRPr="0070092C">
        <w:rPr>
          <w:rFonts w:ascii="Arial Narrow" w:hAnsi="Arial Narrow"/>
          <w:bCs/>
        </w:rPr>
        <w:t xml:space="preserve">Configura el entorno de trabajo, instalando los drivers y el software de programación necesario (IDE </w:t>
      </w:r>
      <w:proofErr w:type="spellStart"/>
      <w:r w:rsidRPr="0070092C">
        <w:rPr>
          <w:rFonts w:ascii="Arial Narrow" w:hAnsi="Arial Narrow"/>
          <w:bCs/>
        </w:rPr>
        <w:t>Arduino</w:t>
      </w:r>
      <w:proofErr w:type="spellEnd"/>
      <w:r w:rsidRPr="0070092C">
        <w:rPr>
          <w:rFonts w:ascii="Arial Narrow" w:hAnsi="Arial Narrow"/>
          <w:bCs/>
        </w:rPr>
        <w:t xml:space="preserve">, Visual Studio </w:t>
      </w:r>
      <w:proofErr w:type="spellStart"/>
      <w:r w:rsidRPr="0070092C">
        <w:rPr>
          <w:rFonts w:ascii="Arial Narrow" w:hAnsi="Arial Narrow"/>
          <w:bCs/>
        </w:rPr>
        <w:t>Code</w:t>
      </w:r>
      <w:proofErr w:type="spellEnd"/>
      <w:r w:rsidRPr="0070092C">
        <w:rPr>
          <w:rFonts w:ascii="Arial Narrow" w:hAnsi="Arial Narrow"/>
          <w:bCs/>
        </w:rPr>
        <w:t xml:space="preserve"> u otros), asegurando la correcta conexión del </w:t>
      </w:r>
      <w:proofErr w:type="spellStart"/>
      <w:r w:rsidRPr="0070092C">
        <w:rPr>
          <w:rFonts w:ascii="Arial Narrow" w:hAnsi="Arial Narrow"/>
          <w:bCs/>
        </w:rPr>
        <w:t>microcontrolador</w:t>
      </w:r>
      <w:proofErr w:type="spellEnd"/>
      <w:r w:rsidRPr="0070092C">
        <w:rPr>
          <w:rFonts w:ascii="Arial Narrow" w:hAnsi="Arial Narrow"/>
          <w:bCs/>
        </w:rPr>
        <w:t>.</w:t>
      </w:r>
    </w:p>
    <w:p w14:paraId="44EC7225" w14:textId="77777777" w:rsidR="0070092C" w:rsidRPr="0070092C" w:rsidRDefault="0070092C" w:rsidP="0070092C">
      <w:p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</w:p>
    <w:p w14:paraId="6A540F24" w14:textId="3ACFDA0C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lastRenderedPageBreak/>
        <w:t xml:space="preserve">Implementa una versión funcional básica del prototipo, conectando el </w:t>
      </w:r>
      <w:proofErr w:type="spellStart"/>
      <w:r w:rsidRPr="0070092C">
        <w:rPr>
          <w:rFonts w:ascii="Arial Narrow" w:hAnsi="Arial Narrow"/>
          <w:bCs/>
        </w:rPr>
        <w:t>microcontrolador</w:t>
      </w:r>
      <w:proofErr w:type="spellEnd"/>
      <w:r w:rsidRPr="0070092C">
        <w:rPr>
          <w:rFonts w:ascii="Arial Narrow" w:hAnsi="Arial Narrow"/>
          <w:bCs/>
        </w:rPr>
        <w:t xml:space="preserve"> con los sensores reales o vi</w:t>
      </w:r>
      <w:r w:rsidRPr="0070092C">
        <w:rPr>
          <w:rFonts w:ascii="Arial Narrow" w:hAnsi="Arial Narrow"/>
          <w:bCs/>
        </w:rPr>
        <w:t>rtuales definidos en el diseño.</w:t>
      </w:r>
    </w:p>
    <w:p w14:paraId="65F149AF" w14:textId="0F803EC0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t xml:space="preserve">Programa el </w:t>
      </w:r>
      <w:proofErr w:type="spellStart"/>
      <w:r w:rsidRPr="0070092C">
        <w:rPr>
          <w:rFonts w:ascii="Arial Narrow" w:hAnsi="Arial Narrow"/>
          <w:bCs/>
        </w:rPr>
        <w:t>microcontrolador</w:t>
      </w:r>
      <w:proofErr w:type="spellEnd"/>
      <w:r w:rsidRPr="0070092C">
        <w:rPr>
          <w:rFonts w:ascii="Arial Narrow" w:hAnsi="Arial Narrow"/>
          <w:bCs/>
        </w:rPr>
        <w:t xml:space="preserve"> para la lectura de datos desde los sensores, verificando que las mediciones sean coherentes </w:t>
      </w:r>
      <w:r w:rsidRPr="0070092C">
        <w:rPr>
          <w:rFonts w:ascii="Arial Narrow" w:hAnsi="Arial Narrow"/>
          <w:bCs/>
        </w:rPr>
        <w:t>con el funcionamiento esperado.</w:t>
      </w:r>
    </w:p>
    <w:p w14:paraId="6A49C2BD" w14:textId="7CABA99B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t>Realiza pruebas iniciales de funcionamiento, comprobando la correcta adquisición de datos y el compor</w:t>
      </w:r>
      <w:r w:rsidRPr="0070092C">
        <w:rPr>
          <w:rFonts w:ascii="Arial Narrow" w:hAnsi="Arial Narrow"/>
          <w:bCs/>
        </w:rPr>
        <w:t>tamiento general del prototipo.</w:t>
      </w:r>
    </w:p>
    <w:p w14:paraId="3C9AC458" w14:textId="6CB2AAF7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t>Identifica posibles errores, fallas u oportunidades de mejora detectadas durante las</w:t>
      </w:r>
      <w:r w:rsidRPr="0070092C">
        <w:rPr>
          <w:rFonts w:ascii="Arial Narrow" w:hAnsi="Arial Narrow"/>
          <w:bCs/>
        </w:rPr>
        <w:t xml:space="preserve"> pruebas realizadas.</w:t>
      </w:r>
    </w:p>
    <w:p w14:paraId="642C4B82" w14:textId="42F181F4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t>Aplica las correcciones o ajustes necesarios, considerando la retroalimentación</w:t>
      </w:r>
      <w:r w:rsidRPr="0070092C">
        <w:rPr>
          <w:rFonts w:ascii="Arial Narrow" w:hAnsi="Arial Narrow"/>
          <w:bCs/>
        </w:rPr>
        <w:t xml:space="preserve"> entregada por el o la docente.</w:t>
      </w:r>
    </w:p>
    <w:p w14:paraId="1557F666" w14:textId="7BC3B38E" w:rsidR="0070092C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70092C">
        <w:rPr>
          <w:rFonts w:ascii="Arial Narrow" w:hAnsi="Arial Narrow"/>
          <w:bCs/>
        </w:rPr>
        <w:t>Documenta el proceso de implementación y las pruebas realizadas, registrando los resultados obt</w:t>
      </w:r>
      <w:r w:rsidRPr="0070092C">
        <w:rPr>
          <w:rFonts w:ascii="Arial Narrow" w:hAnsi="Arial Narrow"/>
          <w:bCs/>
        </w:rPr>
        <w:t>enidos y las mejoras aplicadas.</w:t>
      </w:r>
    </w:p>
    <w:p w14:paraId="2865B0C3" w14:textId="6A94567B" w:rsidR="00814246" w:rsidRPr="0070092C" w:rsidRDefault="0070092C" w:rsidP="0070092C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theme="minorHAnsi"/>
          <w:lang w:eastAsia="es-CL"/>
        </w:rPr>
      </w:pPr>
      <w:r w:rsidRPr="0070092C">
        <w:rPr>
          <w:rFonts w:ascii="Arial Narrow" w:hAnsi="Arial Narrow"/>
          <w:bCs/>
        </w:rPr>
        <w:t>Entrega el avance solicitado en el Aula Virtual y prepárate para recibir retroalimentación para la siguiente etapa del proyecto</w:t>
      </w:r>
    </w:p>
    <w:tbl>
      <w:tblPr>
        <w:tblStyle w:val="Cuadrculadetablaclara"/>
        <w:tblW w:w="864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1490"/>
        <w:gridCol w:w="6172"/>
      </w:tblGrid>
      <w:tr w:rsidR="00814246" w:rsidRPr="00E24429" w14:paraId="049A6A55" w14:textId="77777777" w:rsidTr="00E24429">
        <w:tc>
          <w:tcPr>
            <w:tcW w:w="8647" w:type="dxa"/>
            <w:gridSpan w:val="3"/>
          </w:tcPr>
          <w:bookmarkEnd w:id="0"/>
          <w:p w14:paraId="603AF723" w14:textId="77777777" w:rsidR="00814246" w:rsidRPr="00E24429" w:rsidRDefault="00814246" w:rsidP="002C6851">
            <w:pPr>
              <w:jc w:val="center"/>
              <w:rPr>
                <w:rFonts w:ascii="Arial Narrow" w:eastAsia="Times New Roman" w:hAnsi="Arial Narrow" w:cs="Segoe UI"/>
                <w:lang w:eastAsia="es-CL"/>
              </w:rPr>
            </w:pPr>
            <w:r w:rsidRPr="00E24429">
              <w:rPr>
                <w:rFonts w:ascii="Arial Narrow" w:eastAsia="Times New Roman" w:hAnsi="Arial Narrow" w:cs="Segoe UI"/>
                <w:lang w:eastAsia="es-CL"/>
              </w:rPr>
              <w:t>Requerimientos</w:t>
            </w:r>
          </w:p>
          <w:p w14:paraId="5127F2CC" w14:textId="77777777" w:rsidR="00814246" w:rsidRPr="00E24429" w:rsidRDefault="00814246" w:rsidP="002C6851">
            <w:pPr>
              <w:jc w:val="center"/>
              <w:rPr>
                <w:rFonts w:ascii="Arial Narrow" w:eastAsia="Times New Roman" w:hAnsi="Arial Narrow" w:cs="Segoe UI"/>
                <w:lang w:eastAsia="es-CL"/>
              </w:rPr>
            </w:pPr>
          </w:p>
        </w:tc>
      </w:tr>
      <w:tr w:rsidR="00643BDF" w:rsidRPr="00E24429" w14:paraId="0046F26E" w14:textId="77777777" w:rsidTr="00E24429">
        <w:tc>
          <w:tcPr>
            <w:tcW w:w="992" w:type="dxa"/>
            <w:hideMark/>
          </w:tcPr>
          <w:p w14:paraId="32EDF9C6" w14:textId="45178F09" w:rsidR="00643BDF" w:rsidRPr="00E24429" w:rsidRDefault="00643BDF" w:rsidP="00643BDF">
            <w:pPr>
              <w:jc w:val="both"/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E24429">
              <w:rPr>
                <w:rFonts w:ascii="Arial Narrow" w:hAnsi="Arial Narrow"/>
              </w:rPr>
              <w:t>RF-03</w:t>
            </w:r>
          </w:p>
        </w:tc>
        <w:tc>
          <w:tcPr>
            <w:tcW w:w="1418" w:type="dxa"/>
            <w:hideMark/>
          </w:tcPr>
          <w:p w14:paraId="6E93F1ED" w14:textId="6148018C" w:rsidR="00643BDF" w:rsidRPr="00E24429" w:rsidRDefault="00643BDF" w:rsidP="00643BDF">
            <w:pPr>
              <w:jc w:val="both"/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>Implementación del Prototipo</w:t>
            </w:r>
          </w:p>
        </w:tc>
        <w:tc>
          <w:tcPr>
            <w:tcW w:w="6237" w:type="dxa"/>
            <w:hideMark/>
          </w:tcPr>
          <w:p w14:paraId="47CA53B2" w14:textId="77777777" w:rsidR="00643BDF" w:rsidRPr="00E24429" w:rsidRDefault="00643BDF" w:rsidP="00643BDF">
            <w:pPr>
              <w:jc w:val="both"/>
              <w:rPr>
                <w:rFonts w:ascii="Arial Narrow" w:hAnsi="Arial Narrow"/>
                <w:kern w:val="0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- Desarrollar una versión funcional del prototipo empleando </w:t>
            </w:r>
            <w:proofErr w:type="spellStart"/>
            <w:r w:rsidRPr="00E24429">
              <w:rPr>
                <w:rFonts w:ascii="Arial Narrow" w:hAnsi="Arial Narrow"/>
                <w:kern w:val="0"/>
                <w14:ligatures w14:val="none"/>
              </w:rPr>
              <w:t>microcontroladores</w:t>
            </w:r>
            <w:proofErr w:type="spellEnd"/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 </w:t>
            </w:r>
            <w:proofErr w:type="spellStart"/>
            <w:r w:rsidRPr="00E24429">
              <w:rPr>
                <w:rFonts w:ascii="Arial Narrow" w:hAnsi="Arial Narrow"/>
                <w:kern w:val="0"/>
                <w14:ligatures w14:val="none"/>
              </w:rPr>
              <w:t>IoT</w:t>
            </w:r>
            <w:proofErr w:type="spellEnd"/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 como </w:t>
            </w:r>
            <w:proofErr w:type="spellStart"/>
            <w:r w:rsidRPr="00E24429">
              <w:rPr>
                <w:rFonts w:ascii="Arial Narrow" w:hAnsi="Arial Narrow"/>
                <w:kern w:val="0"/>
                <w14:ligatures w14:val="none"/>
              </w:rPr>
              <w:t>Arduino</w:t>
            </w:r>
            <w:proofErr w:type="spellEnd"/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 o ESP32.</w:t>
            </w:r>
          </w:p>
          <w:p w14:paraId="37F9B00D" w14:textId="77777777" w:rsidR="00643BDF" w:rsidRPr="00E24429" w:rsidRDefault="00643BDF" w:rsidP="00643BDF">
            <w:pPr>
              <w:jc w:val="both"/>
              <w:rPr>
                <w:rFonts w:ascii="Arial Narrow" w:hAnsi="Arial Narrow"/>
                <w:kern w:val="0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>- Simular la adquisición de datos utilizando sensores virtuales o físicos.</w:t>
            </w:r>
          </w:p>
          <w:p w14:paraId="00E3BB24" w14:textId="77777777" w:rsidR="00643BDF" w:rsidRPr="00E24429" w:rsidRDefault="00643BDF" w:rsidP="00643BDF">
            <w:pPr>
              <w:jc w:val="both"/>
              <w:rPr>
                <w:rFonts w:ascii="Arial Narrow" w:hAnsi="Arial Narrow"/>
                <w:kern w:val="0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- Integrar la solución con una plataforma en la nube, como </w:t>
            </w:r>
            <w:proofErr w:type="spellStart"/>
            <w:r w:rsidRPr="00E24429">
              <w:rPr>
                <w:rFonts w:ascii="Arial Narrow" w:hAnsi="Arial Narrow"/>
                <w:kern w:val="0"/>
                <w14:ligatures w14:val="none"/>
              </w:rPr>
              <w:t>Firebase</w:t>
            </w:r>
            <w:proofErr w:type="spellEnd"/>
            <w:r w:rsidRPr="00E24429">
              <w:rPr>
                <w:rFonts w:ascii="Arial Narrow" w:hAnsi="Arial Narrow"/>
                <w:kern w:val="0"/>
                <w14:ligatures w14:val="none"/>
              </w:rPr>
              <w:t xml:space="preserve"> o </w:t>
            </w:r>
            <w:proofErr w:type="spellStart"/>
            <w:r w:rsidRPr="00E24429">
              <w:rPr>
                <w:rFonts w:ascii="Arial Narrow" w:hAnsi="Arial Narrow"/>
                <w:kern w:val="0"/>
                <w14:ligatures w14:val="none"/>
              </w:rPr>
              <w:t>ThingSpeak</w:t>
            </w:r>
            <w:proofErr w:type="spellEnd"/>
            <w:r w:rsidRPr="00E24429">
              <w:rPr>
                <w:rFonts w:ascii="Arial Narrow" w:hAnsi="Arial Narrow"/>
                <w:kern w:val="0"/>
                <w14:ligatures w14:val="none"/>
              </w:rPr>
              <w:t>.</w:t>
            </w:r>
          </w:p>
          <w:p w14:paraId="3B8F1471" w14:textId="77777777" w:rsidR="00643BDF" w:rsidRPr="00E24429" w:rsidRDefault="00643BDF" w:rsidP="00643BDF">
            <w:pPr>
              <w:jc w:val="both"/>
              <w:rPr>
                <w:rFonts w:ascii="Arial Narrow" w:hAnsi="Arial Narrow"/>
                <w:kern w:val="0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>- Implementar un panel básico para la visualización de los datos recolectados.</w:t>
            </w:r>
          </w:p>
          <w:p w14:paraId="7B100E03" w14:textId="77777777" w:rsidR="00643BDF" w:rsidRPr="00E24429" w:rsidRDefault="00643BDF" w:rsidP="00643BDF">
            <w:pPr>
              <w:jc w:val="both"/>
              <w:rPr>
                <w:rFonts w:ascii="Arial Narrow" w:hAnsi="Arial Narrow"/>
                <w:kern w:val="0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>- Realizar Demostración en laboratorio del funcionamiento del prototipo.</w:t>
            </w:r>
          </w:p>
          <w:p w14:paraId="160606FE" w14:textId="31F68206" w:rsidR="00643BDF" w:rsidRPr="00E24429" w:rsidRDefault="00643BDF" w:rsidP="00643BDF">
            <w:pPr>
              <w:jc w:val="both"/>
              <w:rPr>
                <w:rFonts w:ascii="Arial Narrow" w:eastAsia="Times New Roman" w:hAnsi="Arial Narrow" w:cs="Segoe UI"/>
                <w:kern w:val="0"/>
                <w:lang w:eastAsia="es-CL"/>
                <w14:ligatures w14:val="none"/>
              </w:rPr>
            </w:pPr>
            <w:r w:rsidRPr="00E24429">
              <w:rPr>
                <w:rFonts w:ascii="Arial Narrow" w:hAnsi="Arial Narrow"/>
                <w:kern w:val="0"/>
                <w14:ligatures w14:val="none"/>
              </w:rPr>
              <w:t>- Construir Informe breve que describa el proceso de desarrollo y los resultados obtenidos.</w:t>
            </w:r>
          </w:p>
        </w:tc>
      </w:tr>
    </w:tbl>
    <w:p w14:paraId="329C11DA" w14:textId="77777777" w:rsidR="00814246" w:rsidRPr="00814246" w:rsidRDefault="00814246" w:rsidP="00814246">
      <w:p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</w:p>
    <w:p w14:paraId="1A3AFD6B" w14:textId="1257297F" w:rsidR="00E377A0" w:rsidRDefault="00E377A0" w:rsidP="00D500A3">
      <w:pPr>
        <w:spacing w:after="0" w:line="276" w:lineRule="auto"/>
        <w:jc w:val="both"/>
        <w:rPr>
          <w:rFonts w:ascii="Arial Narrow" w:hAnsi="Arial Narrow" w:cs="Calibri"/>
          <w:b/>
          <w:bCs/>
          <w:color w:val="000000" w:themeColor="text1"/>
        </w:rPr>
      </w:pPr>
      <w:r w:rsidRPr="00540B7B">
        <w:rPr>
          <w:rFonts w:ascii="Arial Narrow" w:hAnsi="Arial Narrow" w:cs="Calibri"/>
          <w:b/>
          <w:bCs/>
          <w:color w:val="000000" w:themeColor="text1"/>
        </w:rPr>
        <w:t>Preguntas de cierre:</w:t>
      </w:r>
    </w:p>
    <w:p w14:paraId="6418BDD9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¿Qué aprendiste de la actividad realizada? </w:t>
      </w:r>
    </w:p>
    <w:p w14:paraId="24380EB7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¿En qué ámbitos puedes utilizar o aplicar lo realizado en la actividad? </w:t>
      </w:r>
    </w:p>
    <w:p w14:paraId="5B2134A2" w14:textId="1E8095C4" w:rsidR="008B589F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¿Hubo algún término, definición o parte del proceso que necesites reforzar? ¿Cuál? </w:t>
      </w:r>
    </w:p>
    <w:sectPr w:rsidR="008B589F" w:rsidRPr="007108A7" w:rsidSect="001E562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343FC" w14:textId="77777777" w:rsidR="00C40F61" w:rsidRDefault="00C40F61" w:rsidP="008B589F">
      <w:pPr>
        <w:spacing w:after="0" w:line="240" w:lineRule="auto"/>
      </w:pPr>
      <w:r>
        <w:separator/>
      </w:r>
    </w:p>
  </w:endnote>
  <w:endnote w:type="continuationSeparator" w:id="0">
    <w:p w14:paraId="1FFA8AEB" w14:textId="77777777" w:rsidR="00C40F61" w:rsidRDefault="00C40F61" w:rsidP="008B589F">
      <w:pPr>
        <w:spacing w:after="0" w:line="240" w:lineRule="auto"/>
      </w:pPr>
      <w:r>
        <w:continuationSeparator/>
      </w:r>
    </w:p>
  </w:endnote>
  <w:endnote w:type="continuationNotice" w:id="1">
    <w:p w14:paraId="26929CD6" w14:textId="77777777" w:rsidR="00C40F61" w:rsidRDefault="00C40F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A48DE6" w14:textId="3E529964" w:rsidR="00D500A3" w:rsidRDefault="008D5B97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</w:t>
            </w:r>
            <w:r w:rsidR="00477F01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</w:p>
          <w:p w14:paraId="385B652E" w14:textId="2615A5FB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Página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PAGE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70092C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NUMPAGES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70092C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A4C32" w14:textId="77777777" w:rsidR="00C40F61" w:rsidRDefault="00C40F61" w:rsidP="008B589F">
      <w:pPr>
        <w:spacing w:after="0" w:line="240" w:lineRule="auto"/>
      </w:pPr>
      <w:r>
        <w:separator/>
      </w:r>
    </w:p>
  </w:footnote>
  <w:footnote w:type="continuationSeparator" w:id="0">
    <w:p w14:paraId="7C4E008F" w14:textId="77777777" w:rsidR="00C40F61" w:rsidRDefault="00C40F61" w:rsidP="008B589F">
      <w:pPr>
        <w:spacing w:after="0" w:line="240" w:lineRule="auto"/>
      </w:pPr>
      <w:r>
        <w:continuationSeparator/>
      </w:r>
    </w:p>
  </w:footnote>
  <w:footnote w:type="continuationNotice" w:id="1">
    <w:p w14:paraId="40B3D0AC" w14:textId="77777777" w:rsidR="00C40F61" w:rsidRDefault="00C40F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eastAsia="es-CL"/>
      </w:rPr>
      <w:drawing>
        <wp:anchor distT="0" distB="0" distL="114300" distR="114300" simplePos="0" relativeHeight="251658240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C5986"/>
    <w:multiLevelType w:val="hybridMultilevel"/>
    <w:tmpl w:val="78A002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8F95F2D"/>
    <w:multiLevelType w:val="hybridMultilevel"/>
    <w:tmpl w:val="0FD4A0A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7285C"/>
    <w:multiLevelType w:val="hybridMultilevel"/>
    <w:tmpl w:val="3B7C5BA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F8047F1"/>
    <w:multiLevelType w:val="multilevel"/>
    <w:tmpl w:val="4F5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72C9C"/>
    <w:multiLevelType w:val="multilevel"/>
    <w:tmpl w:val="377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8658A1"/>
    <w:multiLevelType w:val="hybridMultilevel"/>
    <w:tmpl w:val="C2608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11587B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52308B"/>
    <w:multiLevelType w:val="hybridMultilevel"/>
    <w:tmpl w:val="E5826244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316F50"/>
    <w:multiLevelType w:val="hybridMultilevel"/>
    <w:tmpl w:val="2D6026AC"/>
    <w:lvl w:ilvl="0" w:tplc="731C96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28E05E4E"/>
    <w:multiLevelType w:val="hybridMultilevel"/>
    <w:tmpl w:val="1C4AA3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4F003E"/>
    <w:multiLevelType w:val="hybridMultilevel"/>
    <w:tmpl w:val="0F0A5616"/>
    <w:lvl w:ilvl="0" w:tplc="13C4A6EC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DD4975"/>
    <w:multiLevelType w:val="hybridMultilevel"/>
    <w:tmpl w:val="92F651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4E3ADD"/>
    <w:multiLevelType w:val="hybridMultilevel"/>
    <w:tmpl w:val="C6706DC8"/>
    <w:lvl w:ilvl="0" w:tplc="EC40D6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26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1E7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1C2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DC3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B0A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7E7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D3E1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86C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>
    <w:nsid w:val="40B65996"/>
    <w:multiLevelType w:val="hybridMultilevel"/>
    <w:tmpl w:val="4EFEF8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92E30DE"/>
    <w:multiLevelType w:val="hybridMultilevel"/>
    <w:tmpl w:val="D556C22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E64D77"/>
    <w:multiLevelType w:val="hybridMultilevel"/>
    <w:tmpl w:val="2076A18A"/>
    <w:lvl w:ilvl="0" w:tplc="B3600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00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F8F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26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0AF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224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F26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BC6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E4D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>
    <w:nsid w:val="52EC6256"/>
    <w:multiLevelType w:val="hybridMultilevel"/>
    <w:tmpl w:val="97A638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CB7C35"/>
    <w:multiLevelType w:val="hybridMultilevel"/>
    <w:tmpl w:val="886C3844"/>
    <w:lvl w:ilvl="0" w:tplc="F0546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43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170B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20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654B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E83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0097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654B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22D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>
    <w:nsid w:val="616E018B"/>
    <w:multiLevelType w:val="hybridMultilevel"/>
    <w:tmpl w:val="A0A2DF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C058EE"/>
    <w:multiLevelType w:val="hybridMultilevel"/>
    <w:tmpl w:val="EDBE5BE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763609"/>
    <w:multiLevelType w:val="hybridMultilevel"/>
    <w:tmpl w:val="496C0CA6"/>
    <w:lvl w:ilvl="0" w:tplc="DB18D9FE">
      <w:start w:val="6"/>
      <w:numFmt w:val="bullet"/>
      <w:lvlText w:val="-"/>
      <w:lvlJc w:val="left"/>
      <w:pPr>
        <w:ind w:left="777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>
    <w:nsid w:val="6B0D1244"/>
    <w:multiLevelType w:val="hybridMultilevel"/>
    <w:tmpl w:val="4D3C522C"/>
    <w:lvl w:ilvl="0" w:tplc="4FA0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2E7D8D"/>
    <w:multiLevelType w:val="hybridMultilevel"/>
    <w:tmpl w:val="26DC3EC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08269CF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5C2DFA"/>
    <w:multiLevelType w:val="hybridMultilevel"/>
    <w:tmpl w:val="F19ED6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749F58AB"/>
    <w:multiLevelType w:val="multilevel"/>
    <w:tmpl w:val="D16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795B6736"/>
    <w:multiLevelType w:val="hybridMultilevel"/>
    <w:tmpl w:val="8760D9DA"/>
    <w:lvl w:ilvl="0" w:tplc="1924D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CA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5CF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808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5EBC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9E49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7EA1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FE26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40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>
    <w:nsid w:val="7BC7432B"/>
    <w:multiLevelType w:val="hybridMultilevel"/>
    <w:tmpl w:val="DE86679A"/>
    <w:lvl w:ilvl="0" w:tplc="F28699D8">
      <w:start w:val="1"/>
      <w:numFmt w:val="upperRoman"/>
      <w:lvlText w:val="%1."/>
      <w:lvlJc w:val="right"/>
      <w:pPr>
        <w:ind w:left="720" w:hanging="360"/>
      </w:pPr>
      <w:rPr>
        <w:b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141863"/>
    <w:multiLevelType w:val="hybridMultilevel"/>
    <w:tmpl w:val="6A1AFE36"/>
    <w:lvl w:ilvl="0" w:tplc="120CB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CA6F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63448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E863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BFE5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B3E8F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23CA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F7A1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204A2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9">
    <w:nsid w:val="7EC34D91"/>
    <w:multiLevelType w:val="hybridMultilevel"/>
    <w:tmpl w:val="EE1A02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2"/>
  </w:num>
  <w:num w:numId="3">
    <w:abstractNumId w:val="10"/>
  </w:num>
  <w:num w:numId="4">
    <w:abstractNumId w:val="14"/>
  </w:num>
  <w:num w:numId="5">
    <w:abstractNumId w:val="30"/>
  </w:num>
  <w:num w:numId="6">
    <w:abstractNumId w:val="12"/>
  </w:num>
  <w:num w:numId="7">
    <w:abstractNumId w:val="11"/>
  </w:num>
  <w:num w:numId="8">
    <w:abstractNumId w:val="35"/>
  </w:num>
  <w:num w:numId="9">
    <w:abstractNumId w:val="37"/>
  </w:num>
  <w:num w:numId="10">
    <w:abstractNumId w:val="6"/>
  </w:num>
  <w:num w:numId="11">
    <w:abstractNumId w:val="17"/>
  </w:num>
  <w:num w:numId="12">
    <w:abstractNumId w:val="31"/>
  </w:num>
  <w:num w:numId="13">
    <w:abstractNumId w:val="8"/>
  </w:num>
  <w:num w:numId="14">
    <w:abstractNumId w:val="2"/>
  </w:num>
  <w:num w:numId="15">
    <w:abstractNumId w:val="29"/>
  </w:num>
  <w:num w:numId="16">
    <w:abstractNumId w:val="9"/>
  </w:num>
  <w:num w:numId="17">
    <w:abstractNumId w:val="5"/>
  </w:num>
  <w:num w:numId="18">
    <w:abstractNumId w:val="1"/>
  </w:num>
  <w:num w:numId="19">
    <w:abstractNumId w:val="27"/>
  </w:num>
  <w:num w:numId="20">
    <w:abstractNumId w:val="38"/>
  </w:num>
  <w:num w:numId="21">
    <w:abstractNumId w:val="25"/>
  </w:num>
  <w:num w:numId="22">
    <w:abstractNumId w:val="36"/>
  </w:num>
  <w:num w:numId="23">
    <w:abstractNumId w:val="19"/>
  </w:num>
  <w:num w:numId="24">
    <w:abstractNumId w:val="23"/>
  </w:num>
  <w:num w:numId="25">
    <w:abstractNumId w:val="28"/>
  </w:num>
  <w:num w:numId="26">
    <w:abstractNumId w:val="18"/>
  </w:num>
  <w:num w:numId="27">
    <w:abstractNumId w:val="26"/>
  </w:num>
  <w:num w:numId="28">
    <w:abstractNumId w:val="4"/>
  </w:num>
  <w:num w:numId="29">
    <w:abstractNumId w:val="32"/>
  </w:num>
  <w:num w:numId="30">
    <w:abstractNumId w:val="3"/>
  </w:num>
  <w:num w:numId="31">
    <w:abstractNumId w:val="34"/>
  </w:num>
  <w:num w:numId="32">
    <w:abstractNumId w:val="39"/>
  </w:num>
  <w:num w:numId="33">
    <w:abstractNumId w:val="21"/>
  </w:num>
  <w:num w:numId="34">
    <w:abstractNumId w:val="20"/>
  </w:num>
  <w:num w:numId="35">
    <w:abstractNumId w:val="7"/>
  </w:num>
  <w:num w:numId="36">
    <w:abstractNumId w:val="33"/>
  </w:num>
  <w:num w:numId="37">
    <w:abstractNumId w:val="0"/>
  </w:num>
  <w:num w:numId="38">
    <w:abstractNumId w:val="15"/>
  </w:num>
  <w:num w:numId="39">
    <w:abstractNumId w:val="16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89F"/>
    <w:rsid w:val="00012E17"/>
    <w:rsid w:val="00022120"/>
    <w:rsid w:val="00036EDF"/>
    <w:rsid w:val="0006060A"/>
    <w:rsid w:val="00072EBA"/>
    <w:rsid w:val="000913FA"/>
    <w:rsid w:val="00093E24"/>
    <w:rsid w:val="00095D18"/>
    <w:rsid w:val="000A2D60"/>
    <w:rsid w:val="000B6BEF"/>
    <w:rsid w:val="000E299F"/>
    <w:rsid w:val="000E6906"/>
    <w:rsid w:val="0010203A"/>
    <w:rsid w:val="001069BD"/>
    <w:rsid w:val="00107846"/>
    <w:rsid w:val="00110A32"/>
    <w:rsid w:val="001209CA"/>
    <w:rsid w:val="001352DE"/>
    <w:rsid w:val="00153A09"/>
    <w:rsid w:val="001634EE"/>
    <w:rsid w:val="00183AFF"/>
    <w:rsid w:val="00186199"/>
    <w:rsid w:val="001924D7"/>
    <w:rsid w:val="001B062C"/>
    <w:rsid w:val="001C3C04"/>
    <w:rsid w:val="001D7821"/>
    <w:rsid w:val="001E0229"/>
    <w:rsid w:val="001E3421"/>
    <w:rsid w:val="001E4DDB"/>
    <w:rsid w:val="001E5624"/>
    <w:rsid w:val="002079C9"/>
    <w:rsid w:val="0021065C"/>
    <w:rsid w:val="00226AD5"/>
    <w:rsid w:val="00256980"/>
    <w:rsid w:val="00261504"/>
    <w:rsid w:val="00261EB3"/>
    <w:rsid w:val="00273EC6"/>
    <w:rsid w:val="00282C0A"/>
    <w:rsid w:val="00296816"/>
    <w:rsid w:val="002A322A"/>
    <w:rsid w:val="002A4A6D"/>
    <w:rsid w:val="002A5472"/>
    <w:rsid w:val="002A75D9"/>
    <w:rsid w:val="002B322E"/>
    <w:rsid w:val="002B34B6"/>
    <w:rsid w:val="002B732E"/>
    <w:rsid w:val="002C39DE"/>
    <w:rsid w:val="002D4C37"/>
    <w:rsid w:val="0030572A"/>
    <w:rsid w:val="00310849"/>
    <w:rsid w:val="00332CD7"/>
    <w:rsid w:val="00343B61"/>
    <w:rsid w:val="003726E2"/>
    <w:rsid w:val="003860BE"/>
    <w:rsid w:val="003937CA"/>
    <w:rsid w:val="003B371F"/>
    <w:rsid w:val="003B65B5"/>
    <w:rsid w:val="003C4C99"/>
    <w:rsid w:val="003D7C00"/>
    <w:rsid w:val="003E072D"/>
    <w:rsid w:val="003F1C0B"/>
    <w:rsid w:val="00412538"/>
    <w:rsid w:val="00425699"/>
    <w:rsid w:val="0044455A"/>
    <w:rsid w:val="004533DB"/>
    <w:rsid w:val="0046024A"/>
    <w:rsid w:val="004627F2"/>
    <w:rsid w:val="00472869"/>
    <w:rsid w:val="00477F01"/>
    <w:rsid w:val="00486AE6"/>
    <w:rsid w:val="004944E5"/>
    <w:rsid w:val="004C1139"/>
    <w:rsid w:val="004C2B64"/>
    <w:rsid w:val="004D4C66"/>
    <w:rsid w:val="004E2CEC"/>
    <w:rsid w:val="004F11CA"/>
    <w:rsid w:val="00502014"/>
    <w:rsid w:val="00502967"/>
    <w:rsid w:val="00517AAE"/>
    <w:rsid w:val="00517AFD"/>
    <w:rsid w:val="00537177"/>
    <w:rsid w:val="00540E4D"/>
    <w:rsid w:val="0056200D"/>
    <w:rsid w:val="00580566"/>
    <w:rsid w:val="005B11AE"/>
    <w:rsid w:val="005B6D10"/>
    <w:rsid w:val="005F2DD4"/>
    <w:rsid w:val="005F7368"/>
    <w:rsid w:val="0060410A"/>
    <w:rsid w:val="006117F1"/>
    <w:rsid w:val="00611CE3"/>
    <w:rsid w:val="0062469E"/>
    <w:rsid w:val="00634A4C"/>
    <w:rsid w:val="006420D3"/>
    <w:rsid w:val="0064346C"/>
    <w:rsid w:val="00643BDF"/>
    <w:rsid w:val="00645BF6"/>
    <w:rsid w:val="00660D82"/>
    <w:rsid w:val="00661C3E"/>
    <w:rsid w:val="00674014"/>
    <w:rsid w:val="006772C3"/>
    <w:rsid w:val="00685573"/>
    <w:rsid w:val="006A3BE8"/>
    <w:rsid w:val="006B4FB1"/>
    <w:rsid w:val="006C0406"/>
    <w:rsid w:val="006C139F"/>
    <w:rsid w:val="006C2863"/>
    <w:rsid w:val="006D2338"/>
    <w:rsid w:val="0070092C"/>
    <w:rsid w:val="007014B4"/>
    <w:rsid w:val="007029C2"/>
    <w:rsid w:val="0070723E"/>
    <w:rsid w:val="007108A7"/>
    <w:rsid w:val="00747705"/>
    <w:rsid w:val="0075682E"/>
    <w:rsid w:val="00765383"/>
    <w:rsid w:val="00765BD9"/>
    <w:rsid w:val="00772CF2"/>
    <w:rsid w:val="00781E7B"/>
    <w:rsid w:val="00784E26"/>
    <w:rsid w:val="007945A9"/>
    <w:rsid w:val="007A1C0D"/>
    <w:rsid w:val="007A26BF"/>
    <w:rsid w:val="007A74A7"/>
    <w:rsid w:val="007D6693"/>
    <w:rsid w:val="007F66F8"/>
    <w:rsid w:val="007F7B7B"/>
    <w:rsid w:val="00811753"/>
    <w:rsid w:val="00814246"/>
    <w:rsid w:val="008328C9"/>
    <w:rsid w:val="00834C97"/>
    <w:rsid w:val="00887CCF"/>
    <w:rsid w:val="00890008"/>
    <w:rsid w:val="008B589F"/>
    <w:rsid w:val="008C0154"/>
    <w:rsid w:val="008D5B97"/>
    <w:rsid w:val="008E23E4"/>
    <w:rsid w:val="008F6AB6"/>
    <w:rsid w:val="0093009A"/>
    <w:rsid w:val="0093011C"/>
    <w:rsid w:val="00931FEC"/>
    <w:rsid w:val="00976E5E"/>
    <w:rsid w:val="00992301"/>
    <w:rsid w:val="009A22F8"/>
    <w:rsid w:val="009B39CC"/>
    <w:rsid w:val="009E4C38"/>
    <w:rsid w:val="00A048B4"/>
    <w:rsid w:val="00A32DC3"/>
    <w:rsid w:val="00A911CC"/>
    <w:rsid w:val="00A93E44"/>
    <w:rsid w:val="00AA6E8A"/>
    <w:rsid w:val="00AC2524"/>
    <w:rsid w:val="00AC5182"/>
    <w:rsid w:val="00AC6B1D"/>
    <w:rsid w:val="00AD0408"/>
    <w:rsid w:val="00AD35D8"/>
    <w:rsid w:val="00AE488F"/>
    <w:rsid w:val="00AF04E3"/>
    <w:rsid w:val="00AF725F"/>
    <w:rsid w:val="00B04E02"/>
    <w:rsid w:val="00B07B57"/>
    <w:rsid w:val="00B11498"/>
    <w:rsid w:val="00B257CA"/>
    <w:rsid w:val="00B3631C"/>
    <w:rsid w:val="00B43D50"/>
    <w:rsid w:val="00B71BA7"/>
    <w:rsid w:val="00B74949"/>
    <w:rsid w:val="00B876A7"/>
    <w:rsid w:val="00BA0875"/>
    <w:rsid w:val="00BC1BEF"/>
    <w:rsid w:val="00BE2BC4"/>
    <w:rsid w:val="00BF179E"/>
    <w:rsid w:val="00C22677"/>
    <w:rsid w:val="00C33D54"/>
    <w:rsid w:val="00C40F61"/>
    <w:rsid w:val="00C46E33"/>
    <w:rsid w:val="00C73827"/>
    <w:rsid w:val="00CA1E8E"/>
    <w:rsid w:val="00CB070F"/>
    <w:rsid w:val="00CB1370"/>
    <w:rsid w:val="00CB16B5"/>
    <w:rsid w:val="00CC3B3E"/>
    <w:rsid w:val="00CC6015"/>
    <w:rsid w:val="00CE216A"/>
    <w:rsid w:val="00CE6079"/>
    <w:rsid w:val="00CF06D4"/>
    <w:rsid w:val="00CF3E5E"/>
    <w:rsid w:val="00CF420E"/>
    <w:rsid w:val="00CF527F"/>
    <w:rsid w:val="00CF6CF5"/>
    <w:rsid w:val="00D15EFE"/>
    <w:rsid w:val="00D209EF"/>
    <w:rsid w:val="00D37E33"/>
    <w:rsid w:val="00D405C2"/>
    <w:rsid w:val="00D500A3"/>
    <w:rsid w:val="00D52F20"/>
    <w:rsid w:val="00D66D18"/>
    <w:rsid w:val="00D67B98"/>
    <w:rsid w:val="00D7280C"/>
    <w:rsid w:val="00D92AE9"/>
    <w:rsid w:val="00DC5F40"/>
    <w:rsid w:val="00E031F1"/>
    <w:rsid w:val="00E1550A"/>
    <w:rsid w:val="00E24429"/>
    <w:rsid w:val="00E377A0"/>
    <w:rsid w:val="00E41456"/>
    <w:rsid w:val="00E41E3B"/>
    <w:rsid w:val="00E4548E"/>
    <w:rsid w:val="00E465DE"/>
    <w:rsid w:val="00E52DC9"/>
    <w:rsid w:val="00E87D75"/>
    <w:rsid w:val="00E94A42"/>
    <w:rsid w:val="00EA0DB9"/>
    <w:rsid w:val="00ED3EA9"/>
    <w:rsid w:val="00EE753B"/>
    <w:rsid w:val="00F01767"/>
    <w:rsid w:val="00F1015B"/>
    <w:rsid w:val="00F20FDB"/>
    <w:rsid w:val="00F407B1"/>
    <w:rsid w:val="00F44A2B"/>
    <w:rsid w:val="00F47D15"/>
    <w:rsid w:val="00F629A0"/>
    <w:rsid w:val="00F63CCD"/>
    <w:rsid w:val="00F654AD"/>
    <w:rsid w:val="00F76065"/>
    <w:rsid w:val="00F84837"/>
    <w:rsid w:val="00FA11A2"/>
    <w:rsid w:val="00FA1684"/>
    <w:rsid w:val="00FB1DC6"/>
    <w:rsid w:val="00FB7E4A"/>
    <w:rsid w:val="00FC354A"/>
    <w:rsid w:val="00FD583B"/>
    <w:rsid w:val="00FD5DDF"/>
    <w:rsid w:val="00FD7F9D"/>
    <w:rsid w:val="00FE62C5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de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85573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5573"/>
    <w:rPr>
      <w:color w:val="605E5C"/>
      <w:shd w:val="clear" w:color="auto" w:fill="E1DFDD"/>
    </w:rPr>
  </w:style>
  <w:style w:type="table" w:styleId="Cuadrculadetablaclara">
    <w:name w:val="Grid Table Light"/>
    <w:basedOn w:val="Tablanormal"/>
    <w:uiPriority w:val="40"/>
    <w:rsid w:val="000E299F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B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F63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4AC-1C2D-41E5-80AF-191A1C5D4706}"/>
</file>

<file path=customXml/itemProps2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4.xml><?xml version="1.0" encoding="utf-8"?>
<ds:datastoreItem xmlns:ds="http://schemas.openxmlformats.org/officeDocument/2006/customXml" ds:itemID="{55D4DB8A-A0A0-4AE5-ABDC-89D5EF1ED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BARTO</cp:lastModifiedBy>
  <cp:revision>74</cp:revision>
  <dcterms:created xsi:type="dcterms:W3CDTF">2024-02-28T04:28:00Z</dcterms:created>
  <dcterms:modified xsi:type="dcterms:W3CDTF">2026-01-20T12:39:00Z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</Properties>
</file>