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D67" w:rsidRDefault="00202D67" w:rsidP="001F4546">
      <w:pPr>
        <w:pStyle w:val="Heading1"/>
      </w:pPr>
      <w:r>
        <w:t>External App in SharePoint Online</w:t>
      </w:r>
    </w:p>
    <w:p w:rsidR="00202D67" w:rsidRDefault="00202D67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E3FCA" w:rsidRDefault="006E3FCA">
      <w:r>
        <w:t>Video:</w:t>
      </w:r>
      <w:r w:rsidR="00B55E0C" w:rsidRPr="00B55E0C">
        <w:t xml:space="preserve"> http://youtu.be/zEBZ_G4RrYY?hd=1</w:t>
      </w:r>
    </w:p>
    <w:p w:rsidR="001335E5" w:rsidRDefault="001335E5">
      <w:pPr>
        <w:rPr>
          <w:b/>
          <w:sz w:val="24"/>
          <w:szCs w:val="24"/>
        </w:rPr>
      </w:pPr>
      <w:proofErr w:type="gramStart"/>
      <w:r>
        <w:t>Link :</w:t>
      </w:r>
      <w:proofErr w:type="gramEnd"/>
      <w:r>
        <w:t xml:space="preserve"> </w:t>
      </w:r>
      <w:hyperlink r:id="rId9" w:history="1">
        <w:r w:rsidR="006E3FCA" w:rsidRPr="00427EB2">
          <w:rPr>
            <w:rStyle w:val="Hyperlink"/>
          </w:rPr>
          <w:t>https://yourname.sharepoint.com/sites/Coke/</w:t>
        </w:r>
        <w:r w:rsidR="006E3FCA" w:rsidRPr="00427EB2">
          <w:rPr>
            <w:rStyle w:val="Hyperlink"/>
            <w:b/>
            <w:sz w:val="24"/>
            <w:szCs w:val="24"/>
          </w:rPr>
          <w:t>_layouts/15/appregnew.aspx</w:t>
        </w:r>
      </w:hyperlink>
    </w:p>
    <w:p w:rsidR="001335E5" w:rsidRDefault="001335E5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5" w:rsidRPr="001335E5" w:rsidRDefault="001335E5" w:rsidP="001335E5">
      <w:pPr>
        <w:spacing w:after="0" w:line="240" w:lineRule="auto"/>
        <w:rPr>
          <w:rFonts w:ascii="Segoe UI" w:eastAsia="Times New Roman" w:hAnsi="Segoe UI" w:cs="Segoe UI"/>
          <w:color w:val="444444"/>
          <w:sz w:val="20"/>
          <w:szCs w:val="20"/>
          <w:lang w:eastAsia="en-IN"/>
        </w:rPr>
      </w:pPr>
      <w:r w:rsidRPr="001335E5">
        <w:rPr>
          <w:rFonts w:ascii="Segoe UI" w:eastAsia="Times New Roman" w:hAnsi="Segoe UI" w:cs="Segoe UI"/>
          <w:color w:val="444444"/>
          <w:sz w:val="20"/>
          <w:szCs w:val="20"/>
          <w:lang w:eastAsia="en-IN"/>
        </w:rPr>
        <w:t>The app identifier has been successfully created.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392"/>
        <w:gridCol w:w="5659"/>
      </w:tblGrid>
      <w:tr w:rsidR="001335E5" w:rsidRPr="001335E5" w:rsidTr="00133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Client Id:  </w:t>
            </w:r>
          </w:p>
        </w:tc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c2d46f72-15d5-441e-9ccb-974476c4ebfb</w:t>
            </w:r>
          </w:p>
        </w:tc>
      </w:tr>
      <w:tr w:rsidR="001335E5" w:rsidRPr="001335E5" w:rsidTr="00133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Client Secret:  </w:t>
            </w:r>
          </w:p>
        </w:tc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e8yq0OC6DeQnQClqXZ2aD4TnyvaRWWhkqr/Um/+</w:t>
            </w:r>
            <w:proofErr w:type="spellStart"/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VRkk</w:t>
            </w:r>
            <w:proofErr w:type="spellEnd"/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=</w:t>
            </w:r>
          </w:p>
        </w:tc>
      </w:tr>
      <w:tr w:rsidR="001335E5" w:rsidRPr="001335E5" w:rsidTr="00133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Title:  </w:t>
            </w:r>
          </w:p>
        </w:tc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Provider IIS</w:t>
            </w:r>
          </w:p>
        </w:tc>
      </w:tr>
      <w:tr w:rsidR="001335E5" w:rsidRPr="001335E5" w:rsidTr="00133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App Domain:  </w:t>
            </w:r>
          </w:p>
        </w:tc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proofErr w:type="spellStart"/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localhost</w:t>
            </w:r>
            <w:proofErr w:type="spellEnd"/>
          </w:p>
        </w:tc>
      </w:tr>
      <w:tr w:rsidR="001335E5" w:rsidRPr="001335E5" w:rsidTr="001335E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Redirect URI:  </w:t>
            </w:r>
          </w:p>
        </w:tc>
        <w:tc>
          <w:tcPr>
            <w:tcW w:w="0" w:type="auto"/>
            <w:vAlign w:val="center"/>
            <w:hideMark/>
          </w:tcPr>
          <w:p w:rsidR="001335E5" w:rsidRPr="001335E5" w:rsidRDefault="001335E5" w:rsidP="001335E5">
            <w:pPr>
              <w:spacing w:after="0" w:line="240" w:lineRule="auto"/>
              <w:rPr>
                <w:rFonts w:ascii="Segoe UI" w:eastAsia="Times New Roman" w:hAnsi="Segoe UI" w:cs="Segoe UI"/>
                <w:color w:val="777777"/>
                <w:lang w:eastAsia="en-IN"/>
              </w:rPr>
            </w:pPr>
            <w:r w:rsidRPr="001335E5">
              <w:rPr>
                <w:rFonts w:ascii="Segoe UI" w:eastAsia="Times New Roman" w:hAnsi="Segoe UI" w:cs="Segoe UI"/>
                <w:color w:val="777777"/>
                <w:lang w:eastAsia="en-IN"/>
              </w:rPr>
              <w:t>https://localhost</w:t>
            </w:r>
          </w:p>
        </w:tc>
      </w:tr>
    </w:tbl>
    <w:p w:rsidR="001335E5" w:rsidRDefault="001335E5"/>
    <w:p w:rsidR="001335E5" w:rsidRDefault="001335E5">
      <w:r>
        <w:lastRenderedPageBreak/>
        <w:t xml:space="preserve">Save the new </w:t>
      </w:r>
      <w:proofErr w:type="spellStart"/>
      <w:r>
        <w:t>ClientID</w:t>
      </w:r>
      <w:proofErr w:type="spellEnd"/>
      <w:r>
        <w:t xml:space="preserve"> and Secret in notepad.</w:t>
      </w:r>
    </w:p>
    <w:p w:rsidR="001335E5" w:rsidRDefault="001335E5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5" w:rsidRDefault="001335E5"/>
    <w:p w:rsidR="001335E5" w:rsidRDefault="001335E5">
      <w:r>
        <w:t xml:space="preserve">Paste the </w:t>
      </w:r>
      <w:r w:rsidR="00F73669">
        <w:t xml:space="preserve">URL of your Application in AppManifest.xml. Example </w:t>
      </w:r>
      <w:r w:rsidR="00F73669" w:rsidRPr="00F73669">
        <w:t>https://192.168.0.108/welcome/chromewelcome.html</w:t>
      </w:r>
    </w:p>
    <w:p w:rsidR="00F73669" w:rsidRDefault="00F73669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E5" w:rsidRDefault="00F73669">
      <w:r>
        <w:t>Paste the Client ID in the Code Portion of AppManifest.xml</w:t>
      </w:r>
    </w:p>
    <w:p w:rsidR="00F73669" w:rsidRDefault="00F73669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/>
    <w:p w:rsidR="00F73669" w:rsidRDefault="00F73669">
      <w:r>
        <w:t>Publish the SharePoint App. Ignore the Web Portion of the Provider Hosted App.</w:t>
      </w:r>
    </w:p>
    <w:p w:rsidR="00F73669" w:rsidRDefault="00F73669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>
      <w:r>
        <w:rPr>
          <w:noProof/>
          <w:lang w:eastAsia="en-IN"/>
        </w:rPr>
        <w:lastRenderedPageBreak/>
        <w:drawing>
          <wp:inline distT="0" distB="0" distL="0" distR="0">
            <wp:extent cx="5731510" cy="42202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/>
    <w:p w:rsidR="00F73669" w:rsidRDefault="00F73669">
      <w:r>
        <w:rPr>
          <w:noProof/>
          <w:lang w:eastAsia="en-IN"/>
        </w:rPr>
        <w:drawing>
          <wp:inline distT="0" distB="0" distL="0" distR="0">
            <wp:extent cx="5731510" cy="42202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>
      <w:r>
        <w:rPr>
          <w:noProof/>
          <w:lang w:eastAsia="en-IN"/>
        </w:rPr>
        <w:lastRenderedPageBreak/>
        <w:drawing>
          <wp:inline distT="0" distB="0" distL="0" distR="0">
            <wp:extent cx="5731510" cy="42202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/>
    <w:p w:rsidR="00F73669" w:rsidRDefault="00F73669">
      <w:r>
        <w:t>Upload the App in the SharePoint Online Site</w:t>
      </w:r>
    </w:p>
    <w:p w:rsidR="00F73669" w:rsidRDefault="00F73669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>
      <w:r>
        <w:rPr>
          <w:noProof/>
          <w:lang w:eastAsia="en-IN"/>
        </w:rPr>
        <w:lastRenderedPageBreak/>
        <w:drawing>
          <wp:inline distT="0" distB="0" distL="0" distR="0">
            <wp:extent cx="5731510" cy="30543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669" w:rsidRDefault="00F73669">
      <w:r>
        <w:t>Click the app</w:t>
      </w:r>
      <w:bookmarkStart w:id="0" w:name="_GoBack"/>
      <w:bookmarkEnd w:id="0"/>
    </w:p>
    <w:p w:rsidR="001335E5" w:rsidRDefault="00F73669" w:rsidP="00F73669">
      <w:pPr>
        <w:pStyle w:val="Heading1"/>
      </w:pPr>
      <w:r>
        <w:t>References</w:t>
      </w:r>
    </w:p>
    <w:p w:rsidR="00F73669" w:rsidRDefault="00F73669">
      <w:r w:rsidRPr="00F73669">
        <w:t>http://www.slideshare.net/SPSNewJersey/sharepoint-2013-and-existing-web-applications</w:t>
      </w:r>
    </w:p>
    <w:sectPr w:rsidR="00F73669" w:rsidSect="0089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C3A"/>
    <w:rsid w:val="001335E5"/>
    <w:rsid w:val="001F4546"/>
    <w:rsid w:val="00202D67"/>
    <w:rsid w:val="00477AC3"/>
    <w:rsid w:val="005A7C2F"/>
    <w:rsid w:val="006E3FCA"/>
    <w:rsid w:val="006E6EF6"/>
    <w:rsid w:val="007000B3"/>
    <w:rsid w:val="00896C70"/>
    <w:rsid w:val="008A4503"/>
    <w:rsid w:val="008B716E"/>
    <w:rsid w:val="00A86C3A"/>
    <w:rsid w:val="00AE0CF4"/>
    <w:rsid w:val="00B55E0C"/>
    <w:rsid w:val="00B87AD1"/>
    <w:rsid w:val="00D54776"/>
    <w:rsid w:val="00F73669"/>
    <w:rsid w:val="00F7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70"/>
  </w:style>
  <w:style w:type="paragraph" w:styleId="Heading1">
    <w:name w:val="heading 1"/>
    <w:basedOn w:val="Normal"/>
    <w:next w:val="Normal"/>
    <w:link w:val="Heading1Char"/>
    <w:uiPriority w:val="9"/>
    <w:qFormat/>
    <w:rsid w:val="00F7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35E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D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2.png"/><Relationship Id="rId5" Type="http://schemas.openxmlformats.org/officeDocument/2006/relationships/diagramLayout" Target="diagrams/layout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diagramData" Target="diagrams/data1.xml"/><Relationship Id="rId9" Type="http://schemas.openxmlformats.org/officeDocument/2006/relationships/hyperlink" Target="https://yourname.sharepoint.com/sites/Coke/_layouts/15/appregnew.aspx" TargetMode="Externa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1ED962-B3BD-469B-BDBC-791641D47F43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A63BEC6-D0E8-4B57-B729-2288C5D96EC6}">
      <dgm:prSet phldrT="[Text]"/>
      <dgm:spPr/>
      <dgm:t>
        <a:bodyPr/>
        <a:lstStyle/>
        <a:p>
          <a:r>
            <a:rPr lang="en-IN"/>
            <a:t>Register /layouts/15/appregnew.aspx</a:t>
          </a:r>
        </a:p>
      </dgm:t>
    </dgm:pt>
    <dgm:pt modelId="{E65B7453-C05E-40E0-89A0-94CF30D21A64}" type="parTrans" cxnId="{4CD3D206-2D4A-4661-9645-DC205A15FF6E}">
      <dgm:prSet/>
      <dgm:spPr/>
      <dgm:t>
        <a:bodyPr/>
        <a:lstStyle/>
        <a:p>
          <a:endParaRPr lang="en-IN"/>
        </a:p>
      </dgm:t>
    </dgm:pt>
    <dgm:pt modelId="{50F54434-4514-48A5-BA67-C1A91DAB5D97}" type="sibTrans" cxnId="{4CD3D206-2D4A-4661-9645-DC205A15FF6E}">
      <dgm:prSet/>
      <dgm:spPr/>
      <dgm:t>
        <a:bodyPr/>
        <a:lstStyle/>
        <a:p>
          <a:endParaRPr lang="en-IN"/>
        </a:p>
      </dgm:t>
    </dgm:pt>
    <dgm:pt modelId="{251B8BC5-DB17-476D-8A41-AF361807C20F}">
      <dgm:prSet phldrT="[Text]"/>
      <dgm:spPr/>
      <dgm:t>
        <a:bodyPr/>
        <a:lstStyle/>
        <a:p>
          <a:r>
            <a:rPr lang="en-IN"/>
            <a:t>Genarate ClientID and ClientSecret</a:t>
          </a:r>
        </a:p>
      </dgm:t>
    </dgm:pt>
    <dgm:pt modelId="{BCAACC9F-1D8A-49E0-B4FC-6FA17FB472DC}" type="parTrans" cxnId="{01EA9F21-73C6-4A24-A294-0193F0E442A5}">
      <dgm:prSet/>
      <dgm:spPr/>
      <dgm:t>
        <a:bodyPr/>
        <a:lstStyle/>
        <a:p>
          <a:endParaRPr lang="en-IN"/>
        </a:p>
      </dgm:t>
    </dgm:pt>
    <dgm:pt modelId="{E986D05D-12C7-474C-AE4A-D8E8E7D217F4}" type="sibTrans" cxnId="{01EA9F21-73C6-4A24-A294-0193F0E442A5}">
      <dgm:prSet/>
      <dgm:spPr/>
      <dgm:t>
        <a:bodyPr/>
        <a:lstStyle/>
        <a:p>
          <a:endParaRPr lang="en-IN"/>
        </a:p>
      </dgm:t>
    </dgm:pt>
    <dgm:pt modelId="{FCB286C2-E9F5-41CD-9EE9-B70047FAEAB3}">
      <dgm:prSet phldrT="[Text]"/>
      <dgm:spPr/>
      <dgm:t>
        <a:bodyPr/>
        <a:lstStyle/>
        <a:p>
          <a:r>
            <a:rPr lang="en-IN"/>
            <a:t>Hosting URL</a:t>
          </a:r>
        </a:p>
      </dgm:t>
    </dgm:pt>
    <dgm:pt modelId="{5B472542-A12B-4953-B5CB-9E5A98ECDE94}" type="parTrans" cxnId="{EA02D113-AE4C-4022-BF8D-C2D09FA607F0}">
      <dgm:prSet/>
      <dgm:spPr/>
      <dgm:t>
        <a:bodyPr/>
        <a:lstStyle/>
        <a:p>
          <a:endParaRPr lang="en-IN"/>
        </a:p>
      </dgm:t>
    </dgm:pt>
    <dgm:pt modelId="{C1B6DA51-56E2-4642-80BC-CED3D75F9947}" type="sibTrans" cxnId="{EA02D113-AE4C-4022-BF8D-C2D09FA607F0}">
      <dgm:prSet/>
      <dgm:spPr/>
      <dgm:t>
        <a:bodyPr/>
        <a:lstStyle/>
        <a:p>
          <a:endParaRPr lang="en-IN"/>
        </a:p>
      </dgm:t>
    </dgm:pt>
    <dgm:pt modelId="{62020D68-0583-4ED8-AF73-830082B56FA2}">
      <dgm:prSet phldrT="[Text]"/>
      <dgm:spPr/>
      <dgm:t>
        <a:bodyPr/>
        <a:lstStyle/>
        <a:p>
          <a:r>
            <a:rPr lang="en-IN"/>
            <a:t>New Provider Hosted App</a:t>
          </a:r>
        </a:p>
      </dgm:t>
    </dgm:pt>
    <dgm:pt modelId="{E605F68A-A8E9-4A27-BA44-B843A7112DAF}" type="parTrans" cxnId="{1602B461-A113-4BDC-9602-E5A0F5C59362}">
      <dgm:prSet/>
      <dgm:spPr/>
      <dgm:t>
        <a:bodyPr/>
        <a:lstStyle/>
        <a:p>
          <a:endParaRPr lang="en-IN"/>
        </a:p>
      </dgm:t>
    </dgm:pt>
    <dgm:pt modelId="{5EFC1440-73D1-4441-AC24-8E048D2D706C}" type="sibTrans" cxnId="{1602B461-A113-4BDC-9602-E5A0F5C59362}">
      <dgm:prSet/>
      <dgm:spPr/>
      <dgm:t>
        <a:bodyPr/>
        <a:lstStyle/>
        <a:p>
          <a:endParaRPr lang="en-IN"/>
        </a:p>
      </dgm:t>
    </dgm:pt>
    <dgm:pt modelId="{F37E624B-ED7A-4DE7-9D2D-D782B9C9560E}">
      <dgm:prSet phldrT="[Text]"/>
      <dgm:spPr/>
      <dgm:t>
        <a:bodyPr/>
        <a:lstStyle/>
        <a:p>
          <a:r>
            <a:rPr lang="en-IN"/>
            <a:t>Update AppManifest with ClientID</a:t>
          </a:r>
        </a:p>
      </dgm:t>
    </dgm:pt>
    <dgm:pt modelId="{3DFB52B1-7F03-42B9-B2D2-4E97AFEF0C89}" type="parTrans" cxnId="{07A9D76B-0E61-45BD-B6FB-915EEA4C74E5}">
      <dgm:prSet/>
      <dgm:spPr/>
      <dgm:t>
        <a:bodyPr/>
        <a:lstStyle/>
        <a:p>
          <a:endParaRPr lang="en-IN"/>
        </a:p>
      </dgm:t>
    </dgm:pt>
    <dgm:pt modelId="{8AEF9B26-0D5F-4788-BCD4-34E53FA6947F}" type="sibTrans" cxnId="{07A9D76B-0E61-45BD-B6FB-915EEA4C74E5}">
      <dgm:prSet/>
      <dgm:spPr/>
      <dgm:t>
        <a:bodyPr/>
        <a:lstStyle/>
        <a:p>
          <a:endParaRPr lang="en-IN"/>
        </a:p>
      </dgm:t>
    </dgm:pt>
    <dgm:pt modelId="{B3A635FD-813B-48EF-B194-C6A73B3FE589}">
      <dgm:prSet phldrT="[Text]"/>
      <dgm:spPr/>
      <dgm:t>
        <a:bodyPr/>
        <a:lstStyle/>
        <a:p>
          <a:r>
            <a:rPr lang="en-IN"/>
            <a:t>Update StartUrl</a:t>
          </a:r>
        </a:p>
      </dgm:t>
    </dgm:pt>
    <dgm:pt modelId="{DEE41E0C-E589-44EF-B6A9-884ACF9CBBDD}" type="parTrans" cxnId="{CD371641-F87C-4524-A8E0-564556D7B919}">
      <dgm:prSet/>
      <dgm:spPr/>
      <dgm:t>
        <a:bodyPr/>
        <a:lstStyle/>
        <a:p>
          <a:endParaRPr lang="en-IN"/>
        </a:p>
      </dgm:t>
    </dgm:pt>
    <dgm:pt modelId="{723AFF3A-0BE1-447B-94EA-3040EE21B5D1}" type="sibTrans" cxnId="{CD371641-F87C-4524-A8E0-564556D7B919}">
      <dgm:prSet/>
      <dgm:spPr/>
      <dgm:t>
        <a:bodyPr/>
        <a:lstStyle/>
        <a:p>
          <a:endParaRPr lang="en-IN"/>
        </a:p>
      </dgm:t>
    </dgm:pt>
    <dgm:pt modelId="{F43BD3B7-4EA9-481D-A1E6-5F071671E0D8}">
      <dgm:prSet phldrT="[Text]"/>
      <dgm:spPr/>
      <dgm:t>
        <a:bodyPr/>
        <a:lstStyle/>
        <a:p>
          <a:r>
            <a:rPr lang="en-IN"/>
            <a:t>Publish and Package the app</a:t>
          </a:r>
        </a:p>
      </dgm:t>
    </dgm:pt>
    <dgm:pt modelId="{08485151-3A19-4FA7-8BB8-16AC912AE0E5}" type="parTrans" cxnId="{77170474-807B-4C09-A199-59F8C965F4AE}">
      <dgm:prSet/>
      <dgm:spPr/>
      <dgm:t>
        <a:bodyPr/>
        <a:lstStyle/>
        <a:p>
          <a:endParaRPr lang="en-IN"/>
        </a:p>
      </dgm:t>
    </dgm:pt>
    <dgm:pt modelId="{8E2BE1E2-8F2A-4001-B43A-CAA32A4AD9C0}" type="sibTrans" cxnId="{77170474-807B-4C09-A199-59F8C965F4AE}">
      <dgm:prSet/>
      <dgm:spPr/>
      <dgm:t>
        <a:bodyPr/>
        <a:lstStyle/>
        <a:p>
          <a:endParaRPr lang="en-IN"/>
        </a:p>
      </dgm:t>
    </dgm:pt>
    <dgm:pt modelId="{421EFBF6-F47B-4C43-BAD6-99220F2A5AD9}">
      <dgm:prSet phldrT="[Text]" phldr="1"/>
      <dgm:spPr/>
      <dgm:t>
        <a:bodyPr/>
        <a:lstStyle/>
        <a:p>
          <a:endParaRPr lang="en-IN"/>
        </a:p>
      </dgm:t>
    </dgm:pt>
    <dgm:pt modelId="{F7C63521-C143-4704-BFB6-CFA25D9C202B}" type="parTrans" cxnId="{4A4FF529-0E67-4018-883E-65C6D97A0553}">
      <dgm:prSet/>
      <dgm:spPr/>
      <dgm:t>
        <a:bodyPr/>
        <a:lstStyle/>
        <a:p>
          <a:endParaRPr lang="en-IN"/>
        </a:p>
      </dgm:t>
    </dgm:pt>
    <dgm:pt modelId="{742C153A-01D6-433E-91D2-A8E4C2A36C7B}" type="sibTrans" cxnId="{4A4FF529-0E67-4018-883E-65C6D97A0553}">
      <dgm:prSet/>
      <dgm:spPr/>
      <dgm:t>
        <a:bodyPr/>
        <a:lstStyle/>
        <a:p>
          <a:endParaRPr lang="en-IN"/>
        </a:p>
      </dgm:t>
    </dgm:pt>
    <dgm:pt modelId="{F422C5F6-A2D5-405F-BBB5-87ECC216FBA4}">
      <dgm:prSet phldrT="[Text]" phldr="1"/>
      <dgm:spPr/>
      <dgm:t>
        <a:bodyPr/>
        <a:lstStyle/>
        <a:p>
          <a:endParaRPr lang="en-IN"/>
        </a:p>
      </dgm:t>
    </dgm:pt>
    <dgm:pt modelId="{6DF6C190-2534-464B-92E1-C24CCC8BCE98}" type="parTrans" cxnId="{46EB548D-CB05-4651-91A7-D9041BE1FAE5}">
      <dgm:prSet/>
      <dgm:spPr/>
      <dgm:t>
        <a:bodyPr/>
        <a:lstStyle/>
        <a:p>
          <a:endParaRPr lang="en-IN"/>
        </a:p>
      </dgm:t>
    </dgm:pt>
    <dgm:pt modelId="{4E53CA47-BE1E-4375-B2E9-228D71E6B7CB}" type="sibTrans" cxnId="{46EB548D-CB05-4651-91A7-D9041BE1FAE5}">
      <dgm:prSet/>
      <dgm:spPr/>
      <dgm:t>
        <a:bodyPr/>
        <a:lstStyle/>
        <a:p>
          <a:endParaRPr lang="en-IN"/>
        </a:p>
      </dgm:t>
    </dgm:pt>
    <dgm:pt modelId="{7A8F44AC-BD6A-458A-9F9E-E3413A1DF079}" type="pres">
      <dgm:prSet presAssocID="{8B1ED962-B3BD-469B-BDBC-791641D47F43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28795D3-7365-4298-BCCC-D7500AF2CAD6}" type="pres">
      <dgm:prSet presAssocID="{3A63BEC6-D0E8-4B57-B729-2288C5D96EC6}" presName="comp" presStyleCnt="0"/>
      <dgm:spPr/>
    </dgm:pt>
    <dgm:pt modelId="{AC761F8C-5171-444F-BCB0-47E13F6816AB}" type="pres">
      <dgm:prSet presAssocID="{3A63BEC6-D0E8-4B57-B729-2288C5D96EC6}" presName="box" presStyleLbl="node1" presStyleIdx="0" presStyleCnt="3"/>
      <dgm:spPr/>
      <dgm:t>
        <a:bodyPr/>
        <a:lstStyle/>
        <a:p>
          <a:endParaRPr lang="en-IN"/>
        </a:p>
      </dgm:t>
    </dgm:pt>
    <dgm:pt modelId="{C402E198-37A9-4B98-9155-88B37E0F9F2E}" type="pres">
      <dgm:prSet presAssocID="{3A63BEC6-D0E8-4B57-B729-2288C5D96EC6}" presName="img" presStyleLbl="fgImgPlace1" presStyleIdx="0" presStyleCnt="3"/>
      <dgm:spPr/>
    </dgm:pt>
    <dgm:pt modelId="{0F4CC0BF-A673-4D2C-8718-F6361A8B81D2}" type="pres">
      <dgm:prSet presAssocID="{3A63BEC6-D0E8-4B57-B729-2288C5D96EC6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3320ACC-036C-438D-A7D0-7D39F1A2EE0F}" type="pres">
      <dgm:prSet presAssocID="{50F54434-4514-48A5-BA67-C1A91DAB5D97}" presName="spacer" presStyleCnt="0"/>
      <dgm:spPr/>
    </dgm:pt>
    <dgm:pt modelId="{C05FFA51-E0E6-4100-AA0D-A7E9508FB0DB}" type="pres">
      <dgm:prSet presAssocID="{62020D68-0583-4ED8-AF73-830082B56FA2}" presName="comp" presStyleCnt="0"/>
      <dgm:spPr/>
    </dgm:pt>
    <dgm:pt modelId="{FC14283E-B76F-41D3-A05E-6AA03784FC29}" type="pres">
      <dgm:prSet presAssocID="{62020D68-0583-4ED8-AF73-830082B56FA2}" presName="box" presStyleLbl="node1" presStyleIdx="1" presStyleCnt="3"/>
      <dgm:spPr/>
      <dgm:t>
        <a:bodyPr/>
        <a:lstStyle/>
        <a:p>
          <a:endParaRPr lang="en-IN"/>
        </a:p>
      </dgm:t>
    </dgm:pt>
    <dgm:pt modelId="{79CC2EF8-9574-4825-A097-C5307AA77838}" type="pres">
      <dgm:prSet presAssocID="{62020D68-0583-4ED8-AF73-830082B56FA2}" presName="img" presStyleLbl="fgImgPlace1" presStyleIdx="1" presStyleCnt="3"/>
      <dgm:spPr/>
    </dgm:pt>
    <dgm:pt modelId="{51455D8C-FBA8-4E4A-AC1A-0E49D7704A64}" type="pres">
      <dgm:prSet presAssocID="{62020D68-0583-4ED8-AF73-830082B56FA2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87E377-A5C5-490F-833D-A236015ED7C9}" type="pres">
      <dgm:prSet presAssocID="{5EFC1440-73D1-4441-AC24-8E048D2D706C}" presName="spacer" presStyleCnt="0"/>
      <dgm:spPr/>
    </dgm:pt>
    <dgm:pt modelId="{585EE062-2059-46AC-A614-D87814D818F3}" type="pres">
      <dgm:prSet presAssocID="{F43BD3B7-4EA9-481D-A1E6-5F071671E0D8}" presName="comp" presStyleCnt="0"/>
      <dgm:spPr/>
    </dgm:pt>
    <dgm:pt modelId="{A5A9FD15-E701-48D0-8599-F3455250E868}" type="pres">
      <dgm:prSet presAssocID="{F43BD3B7-4EA9-481D-A1E6-5F071671E0D8}" presName="box" presStyleLbl="node1" presStyleIdx="2" presStyleCnt="3"/>
      <dgm:spPr/>
      <dgm:t>
        <a:bodyPr/>
        <a:lstStyle/>
        <a:p>
          <a:endParaRPr lang="en-IN"/>
        </a:p>
      </dgm:t>
    </dgm:pt>
    <dgm:pt modelId="{1CEDBF02-B3CF-4D40-BC77-7464E8676404}" type="pres">
      <dgm:prSet presAssocID="{F43BD3B7-4EA9-481D-A1E6-5F071671E0D8}" presName="img" presStyleLbl="fgImgPlace1" presStyleIdx="2" presStyleCnt="3"/>
      <dgm:spPr/>
    </dgm:pt>
    <dgm:pt modelId="{65D5AB02-A99D-4E64-9797-1E0AED698CAD}" type="pres">
      <dgm:prSet presAssocID="{F43BD3B7-4EA9-481D-A1E6-5F071671E0D8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EA73BB4-0F96-4800-B1F6-99C933D05602}" type="presOf" srcId="{3A63BEC6-D0E8-4B57-B729-2288C5D96EC6}" destId="{0F4CC0BF-A673-4D2C-8718-F6361A8B81D2}" srcOrd="1" destOrd="0" presId="urn:microsoft.com/office/officeart/2005/8/layout/vList4"/>
    <dgm:cxn modelId="{95BB7629-4DB9-44EF-AACD-90128467448A}" type="presOf" srcId="{B3A635FD-813B-48EF-B194-C6A73B3FE589}" destId="{FC14283E-B76F-41D3-A05E-6AA03784FC29}" srcOrd="0" destOrd="2" presId="urn:microsoft.com/office/officeart/2005/8/layout/vList4"/>
    <dgm:cxn modelId="{84B92961-C182-4C4D-BE71-DE488E695349}" type="presOf" srcId="{F37E624B-ED7A-4DE7-9D2D-D782B9C9560E}" destId="{51455D8C-FBA8-4E4A-AC1A-0E49D7704A64}" srcOrd="1" destOrd="1" presId="urn:microsoft.com/office/officeart/2005/8/layout/vList4"/>
    <dgm:cxn modelId="{CD371641-F87C-4524-A8E0-564556D7B919}" srcId="{62020D68-0583-4ED8-AF73-830082B56FA2}" destId="{B3A635FD-813B-48EF-B194-C6A73B3FE589}" srcOrd="1" destOrd="0" parTransId="{DEE41E0C-E589-44EF-B6A9-884ACF9CBBDD}" sibTransId="{723AFF3A-0BE1-447B-94EA-3040EE21B5D1}"/>
    <dgm:cxn modelId="{9531A48D-6692-478C-96E4-1A962F4CD93D}" type="presOf" srcId="{F37E624B-ED7A-4DE7-9D2D-D782B9C9560E}" destId="{FC14283E-B76F-41D3-A05E-6AA03784FC29}" srcOrd="0" destOrd="1" presId="urn:microsoft.com/office/officeart/2005/8/layout/vList4"/>
    <dgm:cxn modelId="{001080A1-4F29-4718-A43A-F26064FA556D}" type="presOf" srcId="{F43BD3B7-4EA9-481D-A1E6-5F071671E0D8}" destId="{A5A9FD15-E701-48D0-8599-F3455250E868}" srcOrd="0" destOrd="0" presId="urn:microsoft.com/office/officeart/2005/8/layout/vList4"/>
    <dgm:cxn modelId="{7FDADD00-BCB7-43E6-BFDB-CEB9A9940FC2}" type="presOf" srcId="{F422C5F6-A2D5-405F-BBB5-87ECC216FBA4}" destId="{A5A9FD15-E701-48D0-8599-F3455250E868}" srcOrd="0" destOrd="2" presId="urn:microsoft.com/office/officeart/2005/8/layout/vList4"/>
    <dgm:cxn modelId="{ECC666DB-06C8-4750-848D-06EF09491247}" type="presOf" srcId="{FCB286C2-E9F5-41CD-9EE9-B70047FAEAB3}" destId="{0F4CC0BF-A673-4D2C-8718-F6361A8B81D2}" srcOrd="1" destOrd="2" presId="urn:microsoft.com/office/officeart/2005/8/layout/vList4"/>
    <dgm:cxn modelId="{C5B1430F-C4D5-4AC9-9BBC-37D6088B4BDC}" type="presOf" srcId="{FCB286C2-E9F5-41CD-9EE9-B70047FAEAB3}" destId="{AC761F8C-5171-444F-BCB0-47E13F6816AB}" srcOrd="0" destOrd="2" presId="urn:microsoft.com/office/officeart/2005/8/layout/vList4"/>
    <dgm:cxn modelId="{D53644C8-6A0D-487A-990B-5D1B2756F5E3}" type="presOf" srcId="{F43BD3B7-4EA9-481D-A1E6-5F071671E0D8}" destId="{65D5AB02-A99D-4E64-9797-1E0AED698CAD}" srcOrd="1" destOrd="0" presId="urn:microsoft.com/office/officeart/2005/8/layout/vList4"/>
    <dgm:cxn modelId="{4A4FF529-0E67-4018-883E-65C6D97A0553}" srcId="{F43BD3B7-4EA9-481D-A1E6-5F071671E0D8}" destId="{421EFBF6-F47B-4C43-BAD6-99220F2A5AD9}" srcOrd="0" destOrd="0" parTransId="{F7C63521-C143-4704-BFB6-CFA25D9C202B}" sibTransId="{742C153A-01D6-433E-91D2-A8E4C2A36C7B}"/>
    <dgm:cxn modelId="{77170474-807B-4C09-A199-59F8C965F4AE}" srcId="{8B1ED962-B3BD-469B-BDBC-791641D47F43}" destId="{F43BD3B7-4EA9-481D-A1E6-5F071671E0D8}" srcOrd="2" destOrd="0" parTransId="{08485151-3A19-4FA7-8BB8-16AC912AE0E5}" sibTransId="{8E2BE1E2-8F2A-4001-B43A-CAA32A4AD9C0}"/>
    <dgm:cxn modelId="{FCA272FA-41AF-4CE4-8A07-F6EFCD99AFBF}" type="presOf" srcId="{62020D68-0583-4ED8-AF73-830082B56FA2}" destId="{FC14283E-B76F-41D3-A05E-6AA03784FC29}" srcOrd="0" destOrd="0" presId="urn:microsoft.com/office/officeart/2005/8/layout/vList4"/>
    <dgm:cxn modelId="{E9B3ACF2-028D-4017-BC96-CFCF2B159D52}" type="presOf" srcId="{F422C5F6-A2D5-405F-BBB5-87ECC216FBA4}" destId="{65D5AB02-A99D-4E64-9797-1E0AED698CAD}" srcOrd="1" destOrd="2" presId="urn:microsoft.com/office/officeart/2005/8/layout/vList4"/>
    <dgm:cxn modelId="{5F015677-C0C0-404F-8F70-0977851EFCD3}" type="presOf" srcId="{8B1ED962-B3BD-469B-BDBC-791641D47F43}" destId="{7A8F44AC-BD6A-458A-9F9E-E3413A1DF079}" srcOrd="0" destOrd="0" presId="urn:microsoft.com/office/officeart/2005/8/layout/vList4"/>
    <dgm:cxn modelId="{46EB548D-CB05-4651-91A7-D9041BE1FAE5}" srcId="{F43BD3B7-4EA9-481D-A1E6-5F071671E0D8}" destId="{F422C5F6-A2D5-405F-BBB5-87ECC216FBA4}" srcOrd="1" destOrd="0" parTransId="{6DF6C190-2534-464B-92E1-C24CCC8BCE98}" sibTransId="{4E53CA47-BE1E-4375-B2E9-228D71E6B7CB}"/>
    <dgm:cxn modelId="{60DDE2A2-DFEC-4501-8EBB-58B3CBA1BD20}" type="presOf" srcId="{251B8BC5-DB17-476D-8A41-AF361807C20F}" destId="{AC761F8C-5171-444F-BCB0-47E13F6816AB}" srcOrd="0" destOrd="1" presId="urn:microsoft.com/office/officeart/2005/8/layout/vList4"/>
    <dgm:cxn modelId="{2E70CAD6-C04D-4FE5-AC8B-FFEB2F34C74E}" type="presOf" srcId="{251B8BC5-DB17-476D-8A41-AF361807C20F}" destId="{0F4CC0BF-A673-4D2C-8718-F6361A8B81D2}" srcOrd="1" destOrd="1" presId="urn:microsoft.com/office/officeart/2005/8/layout/vList4"/>
    <dgm:cxn modelId="{EA02D113-AE4C-4022-BF8D-C2D09FA607F0}" srcId="{3A63BEC6-D0E8-4B57-B729-2288C5D96EC6}" destId="{FCB286C2-E9F5-41CD-9EE9-B70047FAEAB3}" srcOrd="1" destOrd="0" parTransId="{5B472542-A12B-4953-B5CB-9E5A98ECDE94}" sibTransId="{C1B6DA51-56E2-4642-80BC-CED3D75F9947}"/>
    <dgm:cxn modelId="{4CD3D206-2D4A-4661-9645-DC205A15FF6E}" srcId="{8B1ED962-B3BD-469B-BDBC-791641D47F43}" destId="{3A63BEC6-D0E8-4B57-B729-2288C5D96EC6}" srcOrd="0" destOrd="0" parTransId="{E65B7453-C05E-40E0-89A0-94CF30D21A64}" sibTransId="{50F54434-4514-48A5-BA67-C1A91DAB5D97}"/>
    <dgm:cxn modelId="{01EA9F21-73C6-4A24-A294-0193F0E442A5}" srcId="{3A63BEC6-D0E8-4B57-B729-2288C5D96EC6}" destId="{251B8BC5-DB17-476D-8A41-AF361807C20F}" srcOrd="0" destOrd="0" parTransId="{BCAACC9F-1D8A-49E0-B4FC-6FA17FB472DC}" sibTransId="{E986D05D-12C7-474C-AE4A-D8E8E7D217F4}"/>
    <dgm:cxn modelId="{1602B461-A113-4BDC-9602-E5A0F5C59362}" srcId="{8B1ED962-B3BD-469B-BDBC-791641D47F43}" destId="{62020D68-0583-4ED8-AF73-830082B56FA2}" srcOrd="1" destOrd="0" parTransId="{E605F68A-A8E9-4A27-BA44-B843A7112DAF}" sibTransId="{5EFC1440-73D1-4441-AC24-8E048D2D706C}"/>
    <dgm:cxn modelId="{0FB0BE60-571F-4ACE-814B-EF8926F259C3}" type="presOf" srcId="{B3A635FD-813B-48EF-B194-C6A73B3FE589}" destId="{51455D8C-FBA8-4E4A-AC1A-0E49D7704A64}" srcOrd="1" destOrd="2" presId="urn:microsoft.com/office/officeart/2005/8/layout/vList4"/>
    <dgm:cxn modelId="{0C25B788-50C8-4234-8F79-4B3AC89E3B62}" type="presOf" srcId="{3A63BEC6-D0E8-4B57-B729-2288C5D96EC6}" destId="{AC761F8C-5171-444F-BCB0-47E13F6816AB}" srcOrd="0" destOrd="0" presId="urn:microsoft.com/office/officeart/2005/8/layout/vList4"/>
    <dgm:cxn modelId="{EDFA06FE-7EC1-4F77-9D68-268BD41BA276}" type="presOf" srcId="{421EFBF6-F47B-4C43-BAD6-99220F2A5AD9}" destId="{A5A9FD15-E701-48D0-8599-F3455250E868}" srcOrd="0" destOrd="1" presId="urn:microsoft.com/office/officeart/2005/8/layout/vList4"/>
    <dgm:cxn modelId="{C0627778-2C07-40FC-87C0-0D0DA081D44A}" type="presOf" srcId="{421EFBF6-F47B-4C43-BAD6-99220F2A5AD9}" destId="{65D5AB02-A99D-4E64-9797-1E0AED698CAD}" srcOrd="1" destOrd="1" presId="urn:microsoft.com/office/officeart/2005/8/layout/vList4"/>
    <dgm:cxn modelId="{94DB09F0-5635-4BE0-8CD6-07863BA0C52C}" type="presOf" srcId="{62020D68-0583-4ED8-AF73-830082B56FA2}" destId="{51455D8C-FBA8-4E4A-AC1A-0E49D7704A64}" srcOrd="1" destOrd="0" presId="urn:microsoft.com/office/officeart/2005/8/layout/vList4"/>
    <dgm:cxn modelId="{07A9D76B-0E61-45BD-B6FB-915EEA4C74E5}" srcId="{62020D68-0583-4ED8-AF73-830082B56FA2}" destId="{F37E624B-ED7A-4DE7-9D2D-D782B9C9560E}" srcOrd="0" destOrd="0" parTransId="{3DFB52B1-7F03-42B9-B2D2-4E97AFEF0C89}" sibTransId="{8AEF9B26-0D5F-4788-BCD4-34E53FA6947F}"/>
    <dgm:cxn modelId="{271E15E3-0099-4260-A322-59029C73C3F7}" type="presParOf" srcId="{7A8F44AC-BD6A-458A-9F9E-E3413A1DF079}" destId="{328795D3-7365-4298-BCCC-D7500AF2CAD6}" srcOrd="0" destOrd="0" presId="urn:microsoft.com/office/officeart/2005/8/layout/vList4"/>
    <dgm:cxn modelId="{A3CF44CA-CC1D-4940-BF1F-BEE0BA7601C3}" type="presParOf" srcId="{328795D3-7365-4298-BCCC-D7500AF2CAD6}" destId="{AC761F8C-5171-444F-BCB0-47E13F6816AB}" srcOrd="0" destOrd="0" presId="urn:microsoft.com/office/officeart/2005/8/layout/vList4"/>
    <dgm:cxn modelId="{F73E48B3-EDEC-42EA-93EC-C70275F826AD}" type="presParOf" srcId="{328795D3-7365-4298-BCCC-D7500AF2CAD6}" destId="{C402E198-37A9-4B98-9155-88B37E0F9F2E}" srcOrd="1" destOrd="0" presId="urn:microsoft.com/office/officeart/2005/8/layout/vList4"/>
    <dgm:cxn modelId="{2C28026A-BF5B-4636-8F35-86046500C259}" type="presParOf" srcId="{328795D3-7365-4298-BCCC-D7500AF2CAD6}" destId="{0F4CC0BF-A673-4D2C-8718-F6361A8B81D2}" srcOrd="2" destOrd="0" presId="urn:microsoft.com/office/officeart/2005/8/layout/vList4"/>
    <dgm:cxn modelId="{6B4A12F4-207F-4946-B885-CF13D8CEB052}" type="presParOf" srcId="{7A8F44AC-BD6A-458A-9F9E-E3413A1DF079}" destId="{B3320ACC-036C-438D-A7D0-7D39F1A2EE0F}" srcOrd="1" destOrd="0" presId="urn:microsoft.com/office/officeart/2005/8/layout/vList4"/>
    <dgm:cxn modelId="{2731732A-8975-455D-BCB8-D28DFC3FEC5A}" type="presParOf" srcId="{7A8F44AC-BD6A-458A-9F9E-E3413A1DF079}" destId="{C05FFA51-E0E6-4100-AA0D-A7E9508FB0DB}" srcOrd="2" destOrd="0" presId="urn:microsoft.com/office/officeart/2005/8/layout/vList4"/>
    <dgm:cxn modelId="{17DF9BDD-28F5-47AE-AF35-E12D876F5B03}" type="presParOf" srcId="{C05FFA51-E0E6-4100-AA0D-A7E9508FB0DB}" destId="{FC14283E-B76F-41D3-A05E-6AA03784FC29}" srcOrd="0" destOrd="0" presId="urn:microsoft.com/office/officeart/2005/8/layout/vList4"/>
    <dgm:cxn modelId="{73772007-A90B-4323-8C90-23895A9FE604}" type="presParOf" srcId="{C05FFA51-E0E6-4100-AA0D-A7E9508FB0DB}" destId="{79CC2EF8-9574-4825-A097-C5307AA77838}" srcOrd="1" destOrd="0" presId="urn:microsoft.com/office/officeart/2005/8/layout/vList4"/>
    <dgm:cxn modelId="{E9ABC3B1-056B-4D46-8AE7-947F997132B5}" type="presParOf" srcId="{C05FFA51-E0E6-4100-AA0D-A7E9508FB0DB}" destId="{51455D8C-FBA8-4E4A-AC1A-0E49D7704A64}" srcOrd="2" destOrd="0" presId="urn:microsoft.com/office/officeart/2005/8/layout/vList4"/>
    <dgm:cxn modelId="{907BAB36-1C06-46FF-B0E1-20D585734905}" type="presParOf" srcId="{7A8F44AC-BD6A-458A-9F9E-E3413A1DF079}" destId="{CE87E377-A5C5-490F-833D-A236015ED7C9}" srcOrd="3" destOrd="0" presId="urn:microsoft.com/office/officeart/2005/8/layout/vList4"/>
    <dgm:cxn modelId="{E76CA8CA-672B-467C-8A81-0DF2065BDAF3}" type="presParOf" srcId="{7A8F44AC-BD6A-458A-9F9E-E3413A1DF079}" destId="{585EE062-2059-46AC-A614-D87814D818F3}" srcOrd="4" destOrd="0" presId="urn:microsoft.com/office/officeart/2005/8/layout/vList4"/>
    <dgm:cxn modelId="{EA07BFD9-2230-4CB3-9B7C-794084B9C334}" type="presParOf" srcId="{585EE062-2059-46AC-A614-D87814D818F3}" destId="{A5A9FD15-E701-48D0-8599-F3455250E868}" srcOrd="0" destOrd="0" presId="urn:microsoft.com/office/officeart/2005/8/layout/vList4"/>
    <dgm:cxn modelId="{5355920C-2456-41A7-871D-2F86C440AAE9}" type="presParOf" srcId="{585EE062-2059-46AC-A614-D87814D818F3}" destId="{1CEDBF02-B3CF-4D40-BC77-7464E8676404}" srcOrd="1" destOrd="0" presId="urn:microsoft.com/office/officeart/2005/8/layout/vList4"/>
    <dgm:cxn modelId="{BC4D3A4E-3885-4500-826B-8C93E85274DA}" type="presParOf" srcId="{585EE062-2059-46AC-A614-D87814D818F3}" destId="{65D5AB02-A99D-4E64-9797-1E0AED698CAD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C761F8C-5171-444F-BCB0-47E13F6816AB}">
      <dsp:nvSpPr>
        <dsp:cNvPr id="0" name=""/>
        <dsp:cNvSpPr/>
      </dsp:nvSpPr>
      <dsp:spPr>
        <a:xfrm>
          <a:off x="0" y="0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Register /layouts/15/appregnew.aspx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Genarate ClientID and ClientSecret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Hosting URL</a:t>
          </a:r>
        </a:p>
      </dsp:txBody>
      <dsp:txXfrm>
        <a:off x="1197292" y="0"/>
        <a:ext cx="4289107" cy="1000125"/>
      </dsp:txXfrm>
    </dsp:sp>
    <dsp:sp modelId="{C402E198-37A9-4B98-9155-88B37E0F9F2E}">
      <dsp:nvSpPr>
        <dsp:cNvPr id="0" name=""/>
        <dsp:cNvSpPr/>
      </dsp:nvSpPr>
      <dsp:spPr>
        <a:xfrm>
          <a:off x="100012" y="100012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14283E-B76F-41D3-A05E-6AA03784FC29}">
      <dsp:nvSpPr>
        <dsp:cNvPr id="0" name=""/>
        <dsp:cNvSpPr/>
      </dsp:nvSpPr>
      <dsp:spPr>
        <a:xfrm>
          <a:off x="0" y="1100137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New Provider Hosted App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Update AppManifest with ClientID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Update StartUrl</a:t>
          </a:r>
        </a:p>
      </dsp:txBody>
      <dsp:txXfrm>
        <a:off x="1197292" y="1100137"/>
        <a:ext cx="4289107" cy="1000125"/>
      </dsp:txXfrm>
    </dsp:sp>
    <dsp:sp modelId="{79CC2EF8-9574-4825-A097-C5307AA77838}">
      <dsp:nvSpPr>
        <dsp:cNvPr id="0" name=""/>
        <dsp:cNvSpPr/>
      </dsp:nvSpPr>
      <dsp:spPr>
        <a:xfrm>
          <a:off x="100012" y="1200150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5A9FD15-E701-48D0-8599-F3455250E868}">
      <dsp:nvSpPr>
        <dsp:cNvPr id="0" name=""/>
        <dsp:cNvSpPr/>
      </dsp:nvSpPr>
      <dsp:spPr>
        <a:xfrm>
          <a:off x="0" y="2200275"/>
          <a:ext cx="5486400" cy="10001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Publish and Package the app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500" kern="1200"/>
        </a:p>
      </dsp:txBody>
      <dsp:txXfrm>
        <a:off x="1197292" y="2200275"/>
        <a:ext cx="4289107" cy="1000125"/>
      </dsp:txXfrm>
    </dsp:sp>
    <dsp:sp modelId="{1CEDBF02-B3CF-4D40-BC77-7464E8676404}">
      <dsp:nvSpPr>
        <dsp:cNvPr id="0" name=""/>
        <dsp:cNvSpPr/>
      </dsp:nvSpPr>
      <dsp:spPr>
        <a:xfrm>
          <a:off x="100012" y="2300287"/>
          <a:ext cx="1097280" cy="800100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Easwari Geetam</dc:creator>
  <cp:keywords/>
  <dc:description/>
  <cp:lastModifiedBy>Easwari Geetam</cp:lastModifiedBy>
  <cp:revision>8</cp:revision>
  <dcterms:created xsi:type="dcterms:W3CDTF">2016-05-04T13:11:00Z</dcterms:created>
  <dcterms:modified xsi:type="dcterms:W3CDTF">2016-05-09T19:11:00Z</dcterms:modified>
</cp:coreProperties>
</file>