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pBdr>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BÀI TẬP</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TUẦN 1</w:t>
      </w:r>
    </w:p>
    <w:p>
      <w:pPr>
        <w:keepNext w:val="0"/>
        <w:keepLines w:val="0"/>
        <w:widowControl/>
        <w:numPr>
          <w:ilvl w:val="0"/>
          <w:numId w:val="1"/>
        </w:numPr>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Mong muốn và định hướng của Bạn là gì sau khi học xong môn học là gì?</w:t>
      </w:r>
    </w:p>
    <w:p>
      <w:pPr>
        <w:keepNext w:val="0"/>
        <w:keepLines w:val="0"/>
        <w:widowControl/>
        <w:suppressLineNumbers w:val="0"/>
        <w:jc w:val="left"/>
        <w:rPr>
          <w:rFonts w:hint="default" w:ascii="Times New Roman" w:hAnsi="Times New Roman" w:eastAsia="SimSun" w:cs="Times New Roman"/>
          <w:kern w:val="0"/>
          <w:sz w:val="40"/>
          <w:szCs w:val="40"/>
          <w:lang w:val="en-US" w:eastAsia="zh-CN" w:bidi="ar"/>
        </w:rPr>
      </w:pPr>
      <w:r>
        <w:rPr>
          <w:rFonts w:hint="default" w:ascii="Times New Roman" w:hAnsi="Times New Roman" w:eastAsia="SimSun" w:cs="Times New Roman"/>
          <w:kern w:val="0"/>
          <w:sz w:val="40"/>
          <w:szCs w:val="40"/>
          <w:lang w:val="en-US" w:eastAsia="zh-CN" w:bidi="ar"/>
        </w:rPr>
        <w:t>Em mong muốn sẽ tìm được một công việc sẽ kiếm đủ tiền lo cho gia đình của em trong tương lai và em mong mình sẽ đóng góp được một phần vào sự phát triển của lập trình di động tong tương lai.</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 xml:space="preserve"> </w:t>
      </w:r>
    </w:p>
    <w:p>
      <w:pPr>
        <w:keepNext w:val="0"/>
        <w:keepLines w:val="0"/>
        <w:widowControl/>
        <w:numPr>
          <w:ilvl w:val="0"/>
          <w:numId w:val="2"/>
        </w:numPr>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Theo bạn, trong tương lai gần (10 năm) lập trình di động có phát triển không? Giải thích tại sao?</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Em</w:t>
      </w:r>
      <w:bookmarkStart w:id="0" w:name="_GoBack"/>
      <w:bookmarkEnd w:id="0"/>
      <w:r>
        <w:rPr>
          <w:rFonts w:hint="default" w:ascii="Times New Roman" w:hAnsi="Times New Roman" w:eastAsia="SimSun" w:cs="Times New Roman"/>
          <w:kern w:val="0"/>
          <w:sz w:val="40"/>
          <w:szCs w:val="40"/>
          <w:lang w:val="en-US" w:eastAsia="zh-CN" w:bidi="ar"/>
        </w:rPr>
        <w:t xml:space="preserve"> nghĩ trong 10 năm tới lập trình di động chắc chắn vẫn phát triển mạnh, thậm chí còn đa dạng và quan trọng hơn hiện nay. Lý do:</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Thiết bị di động ngày càng phổ biến và mạnh mẽ</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Điện thoại thông minh đã thay thế nhiều thiết bị khác (máy ảnh, ví, máy nghe nhạc, GPS…).</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Cấu hình ngày càng cao, gần như tương đương máy tính cá nhân, nên nhu cầu ứng dụng phức tạp sẽ tăng.</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Hành vi người dùng</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Con người dùng điện thoại cho hầu hết mọi hoạt động: học tập, làm việc, giải trí, thanh toán, mua sắm, sức khỏe…</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Thời gian sử dụng di động ngày càng nhiều, vượt xa so với desktop.</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Xu hướng công nghệ mới đều gắn với di động</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AI/ML: Ứng dụng tích hợp trợ lý ảo, xử lý ảnh, ngôn ngữ tự nhiên ngay trên thiết bị.</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IoT &amp; Smart Home: Điện thoại là trung tâm điều khiển.</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AR/VR, Metaverse, game di động: thị trường game và thực tế tăng cường trên di động cực lớn.</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5G/6G: tốc độ mạng cao giúp ứng dụng di động hoạt động mượt mà, hỗ trợ dịch vụ đám mây, streaming, VR/AR.</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Thị trường và việc làm</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Doanh nghiệp nào cũng cần app riêng để chăm sóc khách hàng.</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Lập trình viên di động sẽ cần nhiều, nhất là biết dùng framework đa nền tảng (Flutter, React Native, .NET MAUI) hoặc native nâng cao (Swift, Kotlin).</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Sự thay đổi nhưng không mất đi</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Có thể cách viết app sẽ thay đổi (code 1 lần chạy trên nhiều nền tảng, app chạy trên trình duyệt PWA…) nhưng nhu cầu ứng dụng di động thì không biến mất.</w:t>
      </w:r>
    </w:p>
    <w:p>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kern w:val="0"/>
          <w:sz w:val="40"/>
          <w:szCs w:val="40"/>
          <w:lang w:val="en-US" w:eastAsia="zh-CN" w:bidi="ar"/>
        </w:rPr>
        <w:t>Tương lai còn có thể lập trình cho các thiết bị đeo (wearables), xe hơi thông minh, thiết bị AR/VR – tất cả đều mở rộng từ “lập trình di động”.</w:t>
      </w:r>
    </w:p>
    <w:p>
      <w:pPr>
        <w:keepNext w:val="0"/>
        <w:keepLines w:val="0"/>
        <w:widowControl/>
        <w:suppressLineNumbers w:val="0"/>
        <w:jc w:val="left"/>
        <w:rPr>
          <w:rFonts w:hint="default" w:ascii="Times New Roman" w:hAnsi="Times New Roman" w:cs="Times New Roman"/>
          <w:sz w:val="40"/>
          <w:szCs w:val="40"/>
        </w:rPr>
      </w:pPr>
    </w:p>
    <w:p>
      <w:pPr>
        <w:keepNext w:val="0"/>
        <w:keepLines w:val="0"/>
        <w:widowControl/>
        <w:suppressLineNumbers w:val="0"/>
        <w:jc w:val="left"/>
        <w:rPr>
          <w:rFonts w:hint="default" w:ascii="Times New Roman" w:hAnsi="Times New Roman" w:cs="Times New Roman"/>
          <w:sz w:val="40"/>
          <w:szCs w:val="40"/>
        </w:rPr>
      </w:pPr>
    </w:p>
    <w:p>
      <w:pPr>
        <w:rPr>
          <w:rFonts w:hint="default" w:ascii="Times New Roman" w:hAnsi="Times New Roman" w:cs="Times New Roman"/>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EFEE8"/>
    <w:multiLevelType w:val="singleLevel"/>
    <w:tmpl w:val="3EEEFEE8"/>
    <w:lvl w:ilvl="0" w:tentative="0">
      <w:start w:val="2"/>
      <w:numFmt w:val="decimal"/>
      <w:suff w:val="space"/>
      <w:lvlText w:val="%1."/>
      <w:lvlJc w:val="left"/>
    </w:lvl>
  </w:abstractNum>
  <w:abstractNum w:abstractNumId="1">
    <w:nsid w:val="5BD49645"/>
    <w:multiLevelType w:val="singleLevel"/>
    <w:tmpl w:val="5BD4964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D73C1"/>
    <w:rsid w:val="743D7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2025-09-29T18:14:00Z</dcterms:created>
  <dc:creator>Admin</dc:creator>
  <cp:lastModifiedBy>Admin</cp:lastModifiedBy>
  <dcterms:modified xsi:type="dcterms:W3CDTF">2025-09-29T18:20:11Z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