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802F3" w:rsidP="006802F3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802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802F3">
              <w:rPr>
                <w:color w:val="000000"/>
              </w:rPr>
              <w:t xml:space="preserve">NS: </w:t>
            </w:r>
            <w:r w:rsidR="006802F3">
              <w:rPr>
                <w:color w:val="000000"/>
              </w:rPr>
              <w:fldChar w:fldCharType="begin"/>
            </w:r>
            <w:r w:rsidR="006802F3">
              <w:rPr>
                <w:color w:val="000000"/>
              </w:rPr>
              <w:instrText xml:space="preserve"> MERGEFIELD  $!data.maQhNs  \* MERGEFORMAT </w:instrText>
            </w:r>
            <w:r w:rsidR="006802F3">
              <w:rPr>
                <w:color w:val="000000"/>
              </w:rPr>
              <w:fldChar w:fldCharType="separate"/>
            </w:r>
            <w:r w:rsidR="006802F3">
              <w:rPr>
                <w:noProof/>
                <w:color w:val="000000"/>
              </w:rPr>
              <w:t>«$!data.maQhNs»</w:t>
            </w:r>
            <w:r w:rsidR="006802F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6802F3">
        <w:rPr>
          <w:color w:val="000000"/>
          <w:lang w:val="nl-NL"/>
        </w:rPr>
        <w:fldChar w:fldCharType="begin"/>
      </w:r>
      <w:r w:rsidR="006802F3">
        <w:rPr>
          <w:color w:val="000000"/>
          <w:lang w:val="nl-NL"/>
        </w:rPr>
        <w:instrText xml:space="preserve"> MERGEFIELD  $!data.soBbTinhKho  \* MERGEFORMAT </w:instrText>
      </w:r>
      <w:r w:rsidR="006802F3">
        <w:rPr>
          <w:color w:val="000000"/>
          <w:lang w:val="nl-NL"/>
        </w:rPr>
        <w:fldChar w:fldCharType="separate"/>
      </w:r>
      <w:r w:rsidR="006802F3">
        <w:rPr>
          <w:noProof/>
          <w:color w:val="000000"/>
          <w:lang w:val="nl-NL"/>
        </w:rPr>
        <w:t>«$!data.soBbTinhKho»</w:t>
      </w:r>
      <w:r w:rsidR="006802F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6802F3">
        <w:rPr>
          <w:lang w:val="nl-NL"/>
        </w:rPr>
        <w:t xml:space="preserve">oại hàng: 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$!data.tenCloaiVthh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«$!data.tenCloaiVthh»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 xml:space="preserve"> (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F83D44">
        <w:rPr>
          <w:color w:val="000000"/>
          <w:lang w:val="nl-NL"/>
        </w:rPr>
        <w:fldChar w:fldCharType="begin"/>
      </w:r>
      <w:r w:rsidR="00F83D44">
        <w:rPr>
          <w:color w:val="000000"/>
          <w:lang w:val="nl-NL"/>
        </w:rPr>
        <w:instrText xml:space="preserve"> MERGEFIELD  $!data.loaiHinhKho  \* MERGEFORMAT </w:instrText>
      </w:r>
      <w:r w:rsidR="00F83D44">
        <w:rPr>
          <w:color w:val="000000"/>
          <w:lang w:val="nl-NL"/>
        </w:rPr>
        <w:fldChar w:fldCharType="separate"/>
      </w:r>
      <w:r w:rsidR="00F83D44">
        <w:rPr>
          <w:noProof/>
          <w:color w:val="000000"/>
          <w:lang w:val="nl-NL"/>
        </w:rPr>
        <w:t>«$!data.loaiHinhKho»</w:t>
      </w:r>
      <w:r w:rsidR="00F83D44">
        <w:rPr>
          <w:color w:val="000000"/>
          <w:lang w:val="nl-NL"/>
        </w:rPr>
        <w:fldChar w:fldCharType="end"/>
      </w:r>
      <w:bookmarkStart w:id="0" w:name="_GoBack"/>
      <w:bookmarkEnd w:id="0"/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3A06D9">
        <w:rPr>
          <w:color w:val="000000"/>
          <w:lang w:val="nl-NL"/>
        </w:rPr>
        <w:fldChar w:fldCharType="begin"/>
      </w:r>
      <w:r w:rsidR="003A06D9">
        <w:rPr>
          <w:color w:val="000000"/>
          <w:lang w:val="nl-NL"/>
        </w:rPr>
        <w:instrText xml:space="preserve"> MERGEFIELD  $!data.tenNganLoKho  \* MERGEFORMAT </w:instrText>
      </w:r>
      <w:r w:rsidR="003A06D9">
        <w:rPr>
          <w:color w:val="000000"/>
          <w:lang w:val="nl-NL"/>
        </w:rPr>
        <w:fldChar w:fldCharType="separate"/>
      </w:r>
      <w:r w:rsidR="003A06D9">
        <w:rPr>
          <w:noProof/>
          <w:color w:val="000000"/>
          <w:lang w:val="nl-NL"/>
        </w:rPr>
        <w:t>«$!data.tenNganLoKho»</w:t>
      </w:r>
      <w:r w:rsidR="003A06D9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3A06D9">
        <w:rPr>
          <w:lang w:val="nl-NL"/>
        </w:rPr>
        <w:t xml:space="preserve"> </w:t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$!data.tenDvi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«$!data.tenDvi»</w:t>
      </w:r>
      <w:r w:rsidR="003A06D9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«#if($!data.ngayLapBienBan)$dateTool.form»</w:t>
      </w:r>
      <w:r w:rsidR="003A06D9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651891">
        <w:rPr>
          <w:color w:val="000000"/>
          <w:lang w:val="nl-NL"/>
        </w:rPr>
        <w:t xml:space="preserve"> 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$!data.tenLanhDaoChiCuc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«$!data.tenLanhDaoChiCuc»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651891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$!data.tenKeToan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«$!data.tenKeToan»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$!data.tenKtvBaoQuan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«$!data.tenKtvBaoQuan»</w:t>
      </w:r>
      <w:r w:rsidR="00651891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651891">
        <w:rPr>
          <w:color w:val="000000"/>
          <w:lang w:val="nl-NL"/>
        </w:rPr>
        <w:t xml:space="preserve">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$!data.tenThuKho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«$!data.tenThuKho»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#if($!data.tongSlNhap)$numberTool.format('#,##0',$!data.tongSlNhap,$locale)#end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«#if($!data.tongSlNhap)$numberTool.format»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#if($!data.tongSlXuat)$numberTool.format('#,##0',$!data.tongSlXuat,$locale)#end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«#if($!data.tongSlXuat)$numberTool.format»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#if($!data.slConLai)$numberTool.format('#,##0',$!data.slConLai,$locale)#end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«#if($!data.slConLai)$numberTool.format('»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#if($!data.slThucTe)$numberTool.format('#,##0',$!data.slThucTe,$locale)#end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«#if($!data.slThucTe)$numberTool.format('»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#if($!data.slThua)$numberTool.format('#,##0',$!data.slThua,$locale)#end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«#if($!data.slThua)$numberTool.format('#,»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#if($!data.slThieu)$numberTool.format('#,##0',$!data.slThieu,$locale)#end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«#if($!data.slThieu)$numberTool.format('#»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$!data.nguyenNhan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«$!data.nguyenNhan»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$!data.kienNghi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«$!data.kienNghi»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541"/>
        <w:gridCol w:w="222"/>
        <w:gridCol w:w="3086"/>
        <w:gridCol w:w="2510"/>
        <w:gridCol w:w="350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651891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FA" w:rsidRDefault="003619FA">
      <w:r>
        <w:separator/>
      </w:r>
    </w:p>
  </w:endnote>
  <w:endnote w:type="continuationSeparator" w:id="0">
    <w:p w:rsidR="003619FA" w:rsidRDefault="0036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FA" w:rsidRDefault="003619FA">
      <w:r>
        <w:separator/>
      </w:r>
    </w:p>
  </w:footnote>
  <w:footnote w:type="continuationSeparator" w:id="0">
    <w:p w:rsidR="003619FA" w:rsidRDefault="00361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41E4C"/>
    <w:rsid w:val="000450C2"/>
    <w:rsid w:val="00092431"/>
    <w:rsid w:val="000C3812"/>
    <w:rsid w:val="000C4677"/>
    <w:rsid w:val="000D3833"/>
    <w:rsid w:val="0010696B"/>
    <w:rsid w:val="00151048"/>
    <w:rsid w:val="00184D19"/>
    <w:rsid w:val="001E58C8"/>
    <w:rsid w:val="002C6CFE"/>
    <w:rsid w:val="00317F3B"/>
    <w:rsid w:val="003619FA"/>
    <w:rsid w:val="00367B59"/>
    <w:rsid w:val="003A06D9"/>
    <w:rsid w:val="003C704D"/>
    <w:rsid w:val="003F72F5"/>
    <w:rsid w:val="00490FC1"/>
    <w:rsid w:val="004C6A6F"/>
    <w:rsid w:val="0058241C"/>
    <w:rsid w:val="00583108"/>
    <w:rsid w:val="005908E2"/>
    <w:rsid w:val="005A6454"/>
    <w:rsid w:val="005E08EF"/>
    <w:rsid w:val="005F77B5"/>
    <w:rsid w:val="00606781"/>
    <w:rsid w:val="00647F32"/>
    <w:rsid w:val="00651891"/>
    <w:rsid w:val="00653E04"/>
    <w:rsid w:val="006779CF"/>
    <w:rsid w:val="006802F3"/>
    <w:rsid w:val="006A0DAA"/>
    <w:rsid w:val="006A2B3C"/>
    <w:rsid w:val="006B5148"/>
    <w:rsid w:val="00752E42"/>
    <w:rsid w:val="00772199"/>
    <w:rsid w:val="00777069"/>
    <w:rsid w:val="007B148B"/>
    <w:rsid w:val="00810949"/>
    <w:rsid w:val="0082019D"/>
    <w:rsid w:val="0084520E"/>
    <w:rsid w:val="008675B6"/>
    <w:rsid w:val="008747AD"/>
    <w:rsid w:val="008F4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A3534"/>
    <w:rsid w:val="00BA7DAE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F1713C"/>
    <w:rsid w:val="00F27A37"/>
    <w:rsid w:val="00F521EE"/>
    <w:rsid w:val="00F5602A"/>
    <w:rsid w:val="00F83D44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0CEB2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36</cp:revision>
  <dcterms:created xsi:type="dcterms:W3CDTF">2023-09-05T10:10:00Z</dcterms:created>
  <dcterms:modified xsi:type="dcterms:W3CDTF">2023-11-28T04:17:00Z</dcterms:modified>
</cp:coreProperties>
</file>