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3B" w:rsidRDefault="003B003B" w:rsidP="003B003B">
      <w:pPr>
        <w:ind w:right="-720" w:hanging="630"/>
        <w:jc w:val="center"/>
        <w:rPr>
          <w:rFonts w:cs="Segoe UI"/>
          <w:sz w:val="36"/>
          <w:szCs w:val="36"/>
        </w:rPr>
      </w:pPr>
      <w:bookmarkStart w:id="0" w:name="_Toc432334285"/>
      <w:bookmarkStart w:id="1" w:name="_Toc432334383"/>
      <w:r>
        <w:rPr>
          <w:rFonts w:cs="Segoe UI"/>
          <w:sz w:val="36"/>
          <w:szCs w:val="36"/>
        </w:rPr>
        <w:t>TRƯỜNG ĐẠI HỌC KHOA HỌC TỰ NHIÊN</w:t>
      </w:r>
    </w:p>
    <w:p w:rsidR="003B003B" w:rsidRDefault="003B003B" w:rsidP="003B003B">
      <w:pPr>
        <w:ind w:right="-720" w:hanging="630"/>
        <w:jc w:val="center"/>
        <w:rPr>
          <w:rFonts w:cs="Segoe UI"/>
          <w:sz w:val="36"/>
          <w:szCs w:val="36"/>
        </w:rPr>
      </w:pPr>
      <w:r>
        <w:rPr>
          <w:rFonts w:cs="Segoe UI"/>
          <w:sz w:val="36"/>
          <w:szCs w:val="36"/>
        </w:rPr>
        <w:t>KHOA CÔNG NGHỆ THÔNG TIN</w:t>
      </w:r>
    </w:p>
    <w:p w:rsidR="003B003B" w:rsidRDefault="003B003B" w:rsidP="003B003B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***</w:t>
      </w:r>
    </w:p>
    <w:p w:rsidR="003B003B" w:rsidRDefault="003B003B" w:rsidP="003B003B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 xml:space="preserve">CÁC CÔNG NGHỆ MỚI </w:t>
      </w:r>
    </w:p>
    <w:p w:rsidR="003B003B" w:rsidRDefault="003B003B" w:rsidP="003B003B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TRONG PHÁT TRIỂN PHẦN MỀM</w:t>
      </w: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4495165</wp:posOffset>
                </wp:positionV>
                <wp:extent cx="2213610" cy="681355"/>
                <wp:effectExtent l="0" t="0" r="0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4F1" w:rsidRDefault="005A54F1" w:rsidP="003B003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PHIÊN BẢN 1.1</w:t>
                            </w:r>
                          </w:p>
                          <w:p w:rsidR="005A54F1" w:rsidRDefault="005A54F1" w:rsidP="003B003B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r>
                              <w:t>Ngày 25 tháng 10 năm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3.9pt;margin-top:353.95pt;width:174.3pt;height:5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" stroked="f">
                <v:textbox>
                  <w:txbxContent>
                    <w:p w:rsidR="005A54F1" w:rsidRDefault="005A54F1" w:rsidP="003B003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PHIÊN BẢN 1.1</w:t>
                      </w:r>
                    </w:p>
                    <w:p w:rsidR="005A54F1" w:rsidRDefault="005A54F1" w:rsidP="003B003B">
                      <w:pPr>
                        <w:jc w:val="center"/>
                        <w:rPr>
                          <w:rFonts w:cs="Segoe UI"/>
                        </w:rPr>
                      </w:pPr>
                      <w:r>
                        <w:t>Ngày 25 tháng 10 năm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2629535</wp:posOffset>
                </wp:positionV>
                <wp:extent cx="3312795" cy="746760"/>
                <wp:effectExtent l="0" t="0" r="190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4F1" w:rsidRDefault="005A54F1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Giáo viên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NGUYỄN HUY KHÁNH</w:t>
                            </w:r>
                          </w:p>
                          <w:p w:rsidR="005A54F1" w:rsidRDefault="005A54F1" w:rsidP="003B003B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25.5pt;margin-top:207.05pt;width:260.85pt;height:58.8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" stroked="f">
                <v:textbox style="mso-fit-shape-to-text:t">
                  <w:txbxContent>
                    <w:p w:rsidR="005A54F1" w:rsidRDefault="005A54F1" w:rsidP="003B003B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Giáo viên LT: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>NGUYỄN HUY KHÁNH</w:t>
                      </w:r>
                    </w:p>
                    <w:p w:rsidR="005A54F1" w:rsidRDefault="005A54F1" w:rsidP="003B003B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2675890</wp:posOffset>
                </wp:positionV>
                <wp:extent cx="3733800" cy="1338580"/>
                <wp:effectExtent l="0" t="0" r="0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4F1" w:rsidRDefault="005A54F1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Sinh Viên: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 xml:space="preserve">TRẦN VĂN ĐỨC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- 1312150</w:t>
                            </w:r>
                          </w:p>
                          <w:p w:rsidR="005A54F1" w:rsidRDefault="005A54F1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 xml:space="preserve">ĐẶNG VĂN QUỐC HÂN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- 1312179</w:t>
                            </w:r>
                          </w:p>
                          <w:p w:rsidR="005A54F1" w:rsidRDefault="005A54F1" w:rsidP="003B003B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TRẦN CAO THANH HIẾU - 1312193</w:t>
                            </w:r>
                          </w:p>
                          <w:p w:rsidR="005A54F1" w:rsidRDefault="005A54F1" w:rsidP="003B003B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14.5pt;margin-top:210.7pt;width:294pt;height:105.4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" stroked="f">
                <v:textbox style="mso-fit-shape-to-text:t">
                  <w:txbxContent>
                    <w:p w:rsidR="005A54F1" w:rsidRDefault="005A54F1" w:rsidP="003B003B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</w:rPr>
                        <w:t>Sinh Viên:</w:t>
                      </w:r>
                      <w:r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 xml:space="preserve">TRẦN VĂN ĐỨC </w:t>
                      </w: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- 1312150</w:t>
                      </w:r>
                    </w:p>
                    <w:p w:rsidR="005A54F1" w:rsidRDefault="005A54F1" w:rsidP="003B003B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 xml:space="preserve">ĐẶNG VĂN QUỐC HÂN </w:t>
                      </w:r>
                      <w:r>
                        <w:rPr>
                          <w:rFonts w:cs="Segoe UI"/>
                          <w:b/>
                        </w:rPr>
                        <w:tab/>
                        <w:t>- 1312179</w:t>
                      </w:r>
                    </w:p>
                    <w:p w:rsidR="005A54F1" w:rsidRDefault="005A54F1" w:rsidP="003B003B">
                      <w:pPr>
                        <w:rPr>
                          <w:rFonts w:cs="Segoe UI"/>
                          <w:b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TRẦN CAO THANH HIẾU - 1312193</w:t>
                      </w:r>
                    </w:p>
                    <w:p w:rsidR="005A54F1" w:rsidRDefault="005A54F1" w:rsidP="003B003B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370840</wp:posOffset>
                </wp:positionV>
                <wp:extent cx="6808470" cy="1268095"/>
                <wp:effectExtent l="76200" t="57150" r="68580" b="10350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2680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4F1" w:rsidRDefault="005A54F1" w:rsidP="003B003B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TRUMPETER AIRLINE RESERVATION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-33pt;margin-top:29.2pt;width:536.1pt;height:9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5A54F1" w:rsidRDefault="005A54F1" w:rsidP="003B003B">
                      <w:pPr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TRUMPETER AIRLINE RESERVATION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1487170</wp:posOffset>
                </wp:positionV>
                <wp:extent cx="5314950" cy="574040"/>
                <wp:effectExtent l="0" t="0" r="19050" b="165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4F1" w:rsidRPr="002A37E3" w:rsidRDefault="005A54F1" w:rsidP="005A54F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TÀI LIỆU MÔ TẢ API</w:t>
                            </w:r>
                          </w:p>
                          <w:p w:rsidR="005A54F1" w:rsidRDefault="005A54F1" w:rsidP="003B003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24.3pt;margin-top:117.1pt;width:418.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" fillcolor="white [3201]" strokecolor="#4bacc6 [3208]" strokeweight="2pt">
                <v:textbox>
                  <w:txbxContent>
                    <w:p w:rsidR="005A54F1" w:rsidRPr="002A37E3" w:rsidRDefault="005A54F1" w:rsidP="005A54F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TÀI LIỆU MÔ TẢ API</w:t>
                      </w:r>
                    </w:p>
                    <w:p w:rsidR="005A54F1" w:rsidRDefault="005A54F1" w:rsidP="003B003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4508500</wp:posOffset>
            </wp:positionV>
            <wp:extent cx="889000" cy="700405"/>
            <wp:effectExtent l="0" t="0" r="6350" b="4445"/>
            <wp:wrapNone/>
            <wp:docPr id="5" name="Picture 5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ruo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rPr>
          <w:rFonts w:cs="Segoe UI"/>
        </w:rPr>
      </w:pPr>
    </w:p>
    <w:p w:rsidR="003B003B" w:rsidRDefault="003B003B" w:rsidP="003B003B">
      <w:pPr>
        <w:jc w:val="left"/>
        <w:rPr>
          <w:rFonts w:eastAsiaTheme="majorEastAsia" w:cstheme="majorBidi"/>
          <w:b/>
          <w:color w:val="4BACC6" w:themeColor="accent5"/>
          <w:spacing w:val="5"/>
          <w:kern w:val="28"/>
          <w:sz w:val="52"/>
          <w:szCs w:val="52"/>
        </w:rPr>
      </w:pPr>
      <w:r>
        <w:br w:type="page"/>
      </w:r>
    </w:p>
    <w:p w:rsidR="005A54F1" w:rsidRDefault="00DE3CF2" w:rsidP="00DE3CF2">
      <w:pPr>
        <w:pStyle w:val="Title"/>
        <w:rPr>
          <w:noProof/>
        </w:rPr>
      </w:pPr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5A54F1" w:rsidRDefault="005A54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83248" w:history="1">
        <w:r w:rsidRPr="003B17DC">
          <w:rPr>
            <w:rStyle w:val="Hyperlink"/>
            <w:noProof/>
          </w:rPr>
          <w:t>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49" w:history="1">
        <w:r w:rsidRPr="003B17DC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0" w:history="1">
        <w:r w:rsidRPr="003B17DC">
          <w:rPr>
            <w:rStyle w:val="Hyperlink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83251" w:history="1">
        <w:r w:rsidRPr="003B17D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B17DC">
          <w:rPr>
            <w:rStyle w:val="Hyperlink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2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3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2: Trả về các mã sân bay đến tương ứng với sân bay đi có trong CSDL.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4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3: Tạo đặt chỗ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5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4: Thông tin đặt chỗ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6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5: Cập nhật trạng thái đặt chổ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7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6: Danh sách chặng bay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8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7: Thêm chặng bay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59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8: Danh sách hành khách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60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9: Thêm hành khách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61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API 10: Tìm kiếm chuyến bay theo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5183262" w:history="1">
        <w:r w:rsidRPr="003B17D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B17DC">
          <w:rPr>
            <w:rStyle w:val="Hyperlink"/>
            <w:noProof/>
          </w:rPr>
          <w:t>Tài liệu tham khảo và 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63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Tài liệu tham kháo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54F1" w:rsidRDefault="005A54F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5183264" w:history="1">
        <w:r w:rsidRPr="003B17DC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B17DC">
          <w:rPr>
            <w:rStyle w:val="Hyperlink"/>
            <w:noProof/>
          </w:rPr>
          <w:t>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5480" w:rsidRDefault="00DE3CF2" w:rsidP="00DE3CF2">
      <w:pPr>
        <w:rPr>
          <w:rFonts w:cs="Segoe UI"/>
        </w:rPr>
      </w:pPr>
      <w:r>
        <w:rPr>
          <w:sz w:val="26"/>
        </w:rPr>
        <w:fldChar w:fldCharType="end"/>
      </w: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Pr="00FD5480" w:rsidRDefault="00FD5480" w:rsidP="00FD5480">
      <w:pPr>
        <w:rPr>
          <w:rFonts w:cs="Segoe UI"/>
        </w:rPr>
      </w:pPr>
    </w:p>
    <w:p w:rsidR="00FD5480" w:rsidRDefault="00FD5480" w:rsidP="00FD5480">
      <w:pPr>
        <w:rPr>
          <w:rFonts w:cs="Segoe UI"/>
        </w:rPr>
      </w:pPr>
    </w:p>
    <w:p w:rsidR="004175E1" w:rsidRPr="00FD5480" w:rsidRDefault="004175E1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B003B" w:rsidRDefault="003B003B" w:rsidP="003B003B">
      <w:pPr>
        <w:pStyle w:val="Heading1"/>
        <w:numPr>
          <w:ilvl w:val="0"/>
          <w:numId w:val="0"/>
        </w:numPr>
        <w:ind w:left="432"/>
        <w:rPr>
          <w:sz w:val="44"/>
        </w:rPr>
      </w:pPr>
      <w:bookmarkStart w:id="2" w:name="_Toc465182998"/>
      <w:bookmarkStart w:id="3" w:name="_Toc465183248"/>
      <w:r>
        <w:lastRenderedPageBreak/>
        <w:t>Thông tin</w:t>
      </w:r>
      <w:bookmarkEnd w:id="2"/>
      <w:bookmarkEnd w:id="3"/>
    </w:p>
    <w:p w:rsidR="003B003B" w:rsidRDefault="003B003B" w:rsidP="003B003B">
      <w:pPr>
        <w:pStyle w:val="Heading2"/>
        <w:numPr>
          <w:ilvl w:val="0"/>
          <w:numId w:val="0"/>
        </w:numPr>
        <w:ind w:left="576"/>
      </w:pPr>
      <w:bookmarkStart w:id="4" w:name="_Toc465183249"/>
      <w:r>
        <w:t>Thông tin nhóm</w:t>
      </w:r>
      <w:bookmarkEnd w:id="4"/>
    </w:p>
    <w:tbl>
      <w:tblPr>
        <w:tblStyle w:val="ListTable4-Accent11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3240"/>
        <w:gridCol w:w="4320"/>
      </w:tblGrid>
      <w:tr w:rsidR="003B003B" w:rsidTr="003B0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nil"/>
            </w:tcBorders>
            <w:hideMark/>
          </w:tcPr>
          <w:p w:rsidR="003B003B" w:rsidRDefault="003B003B">
            <w:r>
              <w:t>MSSV</w:t>
            </w:r>
          </w:p>
        </w:tc>
        <w:tc>
          <w:tcPr>
            <w:tcW w:w="3240" w:type="dxa"/>
            <w:tcBorders>
              <w:left w:val="nil"/>
              <w:righ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4320" w:type="dxa"/>
            <w:tcBorders>
              <w:left w:val="nil"/>
            </w:tcBorders>
            <w:hideMark/>
          </w:tcPr>
          <w:p w:rsidR="003B003B" w:rsidRDefault="003B0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1312150</w:t>
            </w:r>
          </w:p>
        </w:tc>
        <w:tc>
          <w:tcPr>
            <w:tcW w:w="324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Văn Đức</w:t>
            </w:r>
          </w:p>
        </w:tc>
        <w:tc>
          <w:tcPr>
            <w:tcW w:w="43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tranvanducqng@gmail.com</w:t>
            </w:r>
          </w:p>
        </w:tc>
      </w:tr>
      <w:tr w:rsidR="003B003B" w:rsidTr="003B0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1312179</w:t>
            </w:r>
          </w:p>
        </w:tc>
        <w:tc>
          <w:tcPr>
            <w:tcW w:w="324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Văn Quốc Hân</w:t>
            </w:r>
          </w:p>
        </w:tc>
        <w:tc>
          <w:tcPr>
            <w:tcW w:w="43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dvqhan@gmail.com</w:t>
            </w:r>
          </w:p>
        </w:tc>
      </w:tr>
      <w:tr w:rsidR="003B003B" w:rsidTr="003B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r>
              <w:t>1312193</w:t>
            </w:r>
          </w:p>
        </w:tc>
        <w:tc>
          <w:tcPr>
            <w:tcW w:w="324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nil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Cao Thanh Hiếu</w:t>
            </w:r>
          </w:p>
        </w:tc>
        <w:tc>
          <w:tcPr>
            <w:tcW w:w="4320" w:type="dxa"/>
            <w:tcBorders>
              <w:top w:val="single" w:sz="4" w:space="0" w:color="95B3D7" w:themeColor="accent1" w:themeTint="99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B003B" w:rsidRDefault="003B0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thanhhieu0195@gmail.com</w:t>
            </w:r>
          </w:p>
        </w:tc>
      </w:tr>
    </w:tbl>
    <w:p w:rsidR="003B003B" w:rsidRDefault="003B003B" w:rsidP="003B003B">
      <w:r>
        <w:t>Môn học: Các công nghệ mới trong phát triển phần mềm.</w:t>
      </w:r>
    </w:p>
    <w:p w:rsidR="003B003B" w:rsidRDefault="003B003B" w:rsidP="003B003B">
      <w:r>
        <w:t>GVLT: Nguyễn Huy Khánh.</w:t>
      </w:r>
    </w:p>
    <w:p w:rsidR="003B003B" w:rsidRDefault="003B003B" w:rsidP="003B003B">
      <w:pPr>
        <w:pStyle w:val="Heading2"/>
        <w:numPr>
          <w:ilvl w:val="0"/>
          <w:numId w:val="0"/>
        </w:numPr>
        <w:ind w:left="576"/>
      </w:pPr>
      <w:bookmarkStart w:id="5" w:name="_Toc465183250"/>
      <w:r>
        <w:t>Thông tin tài liệu</w:t>
      </w:r>
      <w:bookmarkEnd w:id="5"/>
    </w:p>
    <w:p w:rsidR="003B003B" w:rsidRDefault="003B003B" w:rsidP="003B003B">
      <w:r>
        <w:t>Đồ án giữa kỳ: Airline Reservation – TRUMPETER Airline Reservation.</w:t>
      </w:r>
    </w:p>
    <w:p w:rsidR="005A54F1" w:rsidRDefault="005A54F1" w:rsidP="005A54F1">
      <w:r>
        <w:t>Tài liệu mô tả API.</w:t>
      </w:r>
    </w:p>
    <w:p w:rsidR="004F072B" w:rsidRDefault="004F072B" w:rsidP="00920B64">
      <w:pPr>
        <w:pStyle w:val="ListParagraph"/>
        <w:numPr>
          <w:ilvl w:val="0"/>
          <w:numId w:val="2"/>
        </w:numPr>
      </w:pPr>
      <w:r>
        <w:br w:type="page"/>
      </w:r>
    </w:p>
    <w:p w:rsidR="005A54F1" w:rsidRPr="00F02EBF" w:rsidRDefault="005A54F1" w:rsidP="005A54F1">
      <w:pPr>
        <w:pStyle w:val="Heading1"/>
        <w:jc w:val="both"/>
      </w:pPr>
      <w:bookmarkStart w:id="6" w:name="_Toc465183251"/>
      <w:r>
        <w:lastRenderedPageBreak/>
        <w:t>API</w:t>
      </w:r>
      <w:bookmarkEnd w:id="6"/>
    </w:p>
    <w:p w:rsidR="005A54F1" w:rsidRDefault="005A54F1" w:rsidP="005A54F1">
      <w:pPr>
        <w:pStyle w:val="Heading2"/>
      </w:pPr>
      <w:bookmarkStart w:id="7" w:name="_Toc465183252"/>
      <w:r>
        <w:t>API 1: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DA1595" w:rsidRDefault="005A54F1" w:rsidP="005A5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A1595">
              <w:rPr>
                <w:b w:val="0"/>
              </w:rPr>
              <w:t>Trả về các mã sân bay đi có trong CSDL.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/service/api/chuyendi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200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Content: 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“id”:”HAN”,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“name”:”Hà Nội”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“id”:”SGN”,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“name”:”Thành phố Hồ Chí Minh”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“id”:”HUI”,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“name”:”Huế”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“id”:”TBB”,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“name”:”Đông Tác”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404 Not Found</w:t>
            </w:r>
          </w:p>
        </w:tc>
      </w:tr>
    </w:tbl>
    <w:p w:rsidR="005A54F1" w:rsidRDefault="005A54F1" w:rsidP="005A54F1">
      <w:pPr>
        <w:pStyle w:val="Heading2"/>
      </w:pPr>
      <w:bookmarkStart w:id="8" w:name="_Toc465183253"/>
      <w:r>
        <w:lastRenderedPageBreak/>
        <w:t xml:space="preserve">API 2: </w:t>
      </w:r>
      <w:r w:rsidRPr="009F37E1">
        <w:t>Trả về các mã sân bay đến tương ứng với sân bay đi có trong CSDL.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470B95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70B95">
              <w:rPr>
                <w:b w:val="0"/>
              </w:rPr>
              <w:t>Trả về các mã sân bay đến tương ứng với sân bay đi có trong CSDL</w:t>
            </w:r>
            <w:r>
              <w:rPr>
                <w:b w:val="0"/>
              </w:rPr>
              <w:t>.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/service/api/chuyendi?sanbayden/{machuyenbay}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42793F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200 OK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Content: 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“id”:”HAN”,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“name”:”Hà Nội”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“id”:”SGN”,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“name”:”Thành phố Hồ Chí Minh”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“id”:”HUI”,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“name”:”Huế”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“id”:”TBB”,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“name”:”Đông Tác”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}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404 Not Found</w:t>
            </w:r>
          </w:p>
        </w:tc>
      </w:tr>
    </w:tbl>
    <w:p w:rsidR="005A54F1" w:rsidRPr="009F37E1" w:rsidRDefault="005A54F1" w:rsidP="005A54F1">
      <w:pPr>
        <w:pStyle w:val="Heading2"/>
      </w:pPr>
      <w:bookmarkStart w:id="9" w:name="_Toc465183254"/>
      <w:r w:rsidRPr="009F37E1">
        <w:lastRenderedPageBreak/>
        <w:t>API 3: Tạo đặt chỗ mới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Tạo đặt chỗ mới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/service/api/datcho/?tongtien=1000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GoBack"/>
            <w:bookmarkEnd w:id="10"/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201 Created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“ma”:”AAAAAA”,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“thoigiandatcho”:2016-10-23 22:11:44””,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“tongtien”:”1000”,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“trangthai”:”0”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Code: 408 Request Timeout, 403 Forbidden, </w:t>
            </w:r>
          </w:p>
        </w:tc>
      </w:tr>
    </w:tbl>
    <w:p w:rsidR="005A54F1" w:rsidRPr="009F37E1" w:rsidRDefault="005A54F1" w:rsidP="005A54F1">
      <w:pPr>
        <w:pStyle w:val="Heading2"/>
      </w:pPr>
      <w:bookmarkStart w:id="11" w:name="_Toc465183255"/>
      <w:r>
        <w:t xml:space="preserve">API 4: </w:t>
      </w:r>
      <w:r w:rsidRPr="00183EDE">
        <w:t>Thông</w:t>
      </w:r>
      <w:r w:rsidRPr="009F37E1">
        <w:t xml:space="preserve"> tin đặt ch</w:t>
      </w:r>
      <w:r>
        <w:t>ỗ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Thông tin đặt ch</w:t>
            </w:r>
            <w:r>
              <w:rPr>
                <w:b w:val="0"/>
              </w:rPr>
              <w:t>ỗ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/service/ap/datcho/?{madatcho}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/service/ap/datcho/?AAAAAA</w:t>
            </w:r>
          </w:p>
        </w:tc>
      </w:tr>
      <w:tr w:rsidR="005A54F1" w:rsidTr="0042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200 OK.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Content: 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“ma”:”AAAAAA”,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“thoigiandatcho”:”2016-10-01 00:00:00”,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“tongtien”:”1000000”,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“trangthai”:”1”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lastRenderedPageBreak/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404 Not Found</w:t>
            </w:r>
          </w:p>
        </w:tc>
      </w:tr>
    </w:tbl>
    <w:p w:rsidR="005A54F1" w:rsidRDefault="005A54F1" w:rsidP="005A54F1">
      <w:pPr>
        <w:pStyle w:val="Heading2"/>
      </w:pPr>
      <w:bookmarkStart w:id="12" w:name="_Toc465183256"/>
      <w:r>
        <w:t xml:space="preserve">API 5: </w:t>
      </w:r>
      <w:r w:rsidRPr="00DB1BD0">
        <w:t xml:space="preserve">Cập nhật </w:t>
      </w:r>
      <w:r w:rsidRPr="00183EDE">
        <w:t>trạng</w:t>
      </w:r>
      <w:r w:rsidRPr="00DB1BD0">
        <w:t xml:space="preserve"> thái đặt chổ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Cập nhật trạng thái đặt chổ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/service/api/datcho?trangthai/{madatcho}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/service/api/datcho?trangthai&amp;ma=AAAAAA</w:t>
            </w:r>
          </w:p>
        </w:tc>
      </w:tr>
      <w:tr w:rsidR="005A54F1" w:rsidTr="0042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200 OK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Content: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“ma”:”AAAAAA”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…….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408 Request Timeout, 404 Not Found</w:t>
            </w:r>
          </w:p>
        </w:tc>
      </w:tr>
    </w:tbl>
    <w:p w:rsidR="005A54F1" w:rsidRDefault="005A54F1" w:rsidP="005A54F1">
      <w:pPr>
        <w:pStyle w:val="Heading2"/>
      </w:pPr>
      <w:bookmarkStart w:id="13" w:name="_Toc465183257"/>
      <w:r>
        <w:t>API 6: Danh sách chặng bay</w:t>
      </w:r>
      <w:bookmarkEnd w:id="1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Danh sách chặn</w:t>
            </w:r>
            <w:r>
              <w:rPr>
                <w:b w:val="0"/>
              </w:rPr>
              <w:t>g</w:t>
            </w:r>
            <w:r w:rsidRPr="00DB1BD0">
              <w:rPr>
                <w:b w:val="0"/>
              </w:rPr>
              <w:t xml:space="preserve"> bay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/service/api/chuyenbay</w:t>
            </w:r>
          </w:p>
        </w:tc>
      </w:tr>
      <w:tr w:rsidR="005A54F1" w:rsidTr="0042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200 OK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404 Not Found</w:t>
            </w:r>
          </w:p>
        </w:tc>
      </w:tr>
    </w:tbl>
    <w:p w:rsidR="005A54F1" w:rsidRDefault="005A54F1" w:rsidP="005A54F1">
      <w:pPr>
        <w:pStyle w:val="Heading2"/>
      </w:pPr>
      <w:bookmarkStart w:id="14" w:name="_Toc465183258"/>
      <w:r>
        <w:lastRenderedPageBreak/>
        <w:t xml:space="preserve">API 7: </w:t>
      </w:r>
      <w:r w:rsidRPr="00183EDE">
        <w:t>Thêm</w:t>
      </w:r>
      <w:r>
        <w:t xml:space="preserve"> chặng bay mới</w:t>
      </w:r>
      <w:bookmarkEnd w:id="1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4458"/>
        <w:gridCol w:w="4553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  <w:gridSpan w:val="2"/>
          </w:tcPr>
          <w:p w:rsidR="005A54F1" w:rsidRPr="00DB1BD0" w:rsidRDefault="005A54F1" w:rsidP="005A5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1BD0">
              <w:rPr>
                <w:b w:val="0"/>
              </w:rPr>
              <w:t>Thêm chặn</w:t>
            </w:r>
            <w:r>
              <w:rPr>
                <w:b w:val="0"/>
              </w:rPr>
              <w:t>g</w:t>
            </w:r>
            <w:r w:rsidRPr="00DB1BD0">
              <w:rPr>
                <w:b w:val="0"/>
              </w:rPr>
              <w:t xml:space="preserve"> bay mới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/service/api/chuyendi?changbay</w:t>
            </w:r>
          </w:p>
        </w:tc>
      </w:tr>
      <w:tr w:rsidR="005A54F1" w:rsidTr="0042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4458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“ma”:”string”,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“noidi”:”string”,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“noiden”:”string”,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“ngay”:”date”,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“gio”:”time”,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“hang”: “string”,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“mucgia”:”string”,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“soluongghe”:”int”,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“giaban”:”double”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53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“ma”:”TA001”,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“noidi”:”SGN”,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“noiden”:”HUI”,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“ngay”:”2016-10-26”,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“gio”:”20:20:00”,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“hang”:”C”,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“mucgia”:”C”,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“soluongghe”:”50”,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“giaban”:”300000”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201 Created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400 Bad Request</w:t>
            </w:r>
          </w:p>
        </w:tc>
      </w:tr>
    </w:tbl>
    <w:p w:rsidR="005A54F1" w:rsidRDefault="005A54F1" w:rsidP="005A54F1">
      <w:pPr>
        <w:pStyle w:val="Heading2"/>
      </w:pPr>
      <w:bookmarkStart w:id="15" w:name="_Toc465183259"/>
      <w:r>
        <w:t xml:space="preserve">API 8: Danh sách </w:t>
      </w:r>
      <w:r w:rsidRPr="00183EDE">
        <w:t>hành</w:t>
      </w:r>
      <w:r>
        <w:t xml:space="preserve"> khách</w:t>
      </w:r>
      <w:bookmarkEnd w:id="1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9011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Danh sách hành khách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/service/api/hanhkhach</w:t>
            </w:r>
          </w:p>
        </w:tc>
      </w:tr>
      <w:tr w:rsidR="005A54F1" w:rsidTr="0042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200 OK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: 404 Not Found</w:t>
            </w:r>
          </w:p>
        </w:tc>
      </w:tr>
    </w:tbl>
    <w:p w:rsidR="005A54F1" w:rsidRDefault="005A54F1" w:rsidP="005A54F1">
      <w:pPr>
        <w:pStyle w:val="Heading2"/>
      </w:pPr>
      <w:bookmarkStart w:id="16" w:name="_Toc465183260"/>
      <w:r>
        <w:lastRenderedPageBreak/>
        <w:t xml:space="preserve">API 9: Thêm hành </w:t>
      </w:r>
      <w:r w:rsidRPr="00183EDE">
        <w:t>khách</w:t>
      </w:r>
      <w:r>
        <w:t xml:space="preserve"> mới</w:t>
      </w:r>
      <w:bookmarkEnd w:id="1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5"/>
        <w:gridCol w:w="4477"/>
        <w:gridCol w:w="4534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  <w:gridSpan w:val="2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B1BD0">
              <w:rPr>
                <w:b w:val="0"/>
              </w:rPr>
              <w:t>Thêm hành khách mới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7E1">
              <w:t>/service/api/hanhkhach/?</w:t>
            </w:r>
            <w:r>
              <w:t>{madatcho}</w:t>
            </w:r>
            <w:r w:rsidRPr="009F37E1">
              <w:t>/</w:t>
            </w:r>
            <w:r>
              <w:t>{danhxung}</w:t>
            </w:r>
            <w:r w:rsidRPr="009F37E1">
              <w:t>/</w:t>
            </w:r>
            <w:r>
              <w:t>{ho}</w:t>
            </w:r>
            <w:r w:rsidRPr="009F37E1">
              <w:t>/</w:t>
            </w:r>
            <w:r>
              <w:t>{ten}</w:t>
            </w:r>
          </w:p>
          <w:p w:rsidR="005A54F1" w:rsidRPr="009F37E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7E1">
              <w:t>/service/api/hanhkhach/?AAAAAA/Mr/</w:t>
            </w:r>
            <w:r>
              <w:t>Tran</w:t>
            </w:r>
            <w:r w:rsidRPr="009F37E1">
              <w:t>/Trung</w:t>
            </w:r>
          </w:p>
        </w:tc>
      </w:tr>
      <w:tr w:rsidR="005A54F1" w:rsidTr="00427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5A54F1" w:rsidTr="00427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4477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“h”: 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“ma”:”string”,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“danhxung”:”string”,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“ho”:”string”,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“ten”:”string”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34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“h”: 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“ma”:”AAAAAA”,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“danhxung”:”</w:t>
            </w:r>
            <w:r w:rsidRPr="009F37E1">
              <w:t xml:space="preserve"> Mr</w:t>
            </w:r>
            <w:r>
              <w:t>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“ho”:”</w:t>
            </w:r>
            <w:r w:rsidRPr="009F37E1">
              <w:t xml:space="preserve"> Trần</w:t>
            </w:r>
            <w:r>
              <w:t>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“ten”:”Trung”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}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Success Response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Code: 201 Created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Error Response</w:t>
            </w:r>
          </w:p>
        </w:tc>
        <w:tc>
          <w:tcPr>
            <w:tcW w:w="9011" w:type="dxa"/>
            <w:gridSpan w:val="2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408 Request Timeout</w:t>
            </w:r>
          </w:p>
        </w:tc>
      </w:tr>
    </w:tbl>
    <w:p w:rsidR="005A54F1" w:rsidRDefault="005A54F1" w:rsidP="005A54F1">
      <w:pPr>
        <w:pStyle w:val="Heading2"/>
      </w:pPr>
      <w:bookmarkStart w:id="17" w:name="_Toc465183261"/>
      <w:r>
        <w:t xml:space="preserve">API 10: Tìm </w:t>
      </w:r>
      <w:r w:rsidRPr="00183EDE">
        <w:t>kiếm</w:t>
      </w:r>
      <w:r>
        <w:t xml:space="preserve"> chuyến bay theo yêu cầu</w:t>
      </w:r>
      <w:bookmarkEnd w:id="17"/>
    </w:p>
    <w:tbl>
      <w:tblPr>
        <w:tblStyle w:val="PlainTable1"/>
        <w:tblW w:w="10296" w:type="dxa"/>
        <w:tblLook w:val="04A0" w:firstRow="1" w:lastRow="0" w:firstColumn="1" w:lastColumn="0" w:noHBand="0" w:noVBand="1"/>
      </w:tblPr>
      <w:tblGrid>
        <w:gridCol w:w="1285"/>
        <w:gridCol w:w="4434"/>
        <w:gridCol w:w="71"/>
        <w:gridCol w:w="4506"/>
      </w:tblGrid>
      <w:tr w:rsidR="005A54F1" w:rsidTr="005A5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Title</w:t>
            </w:r>
          </w:p>
        </w:tc>
        <w:tc>
          <w:tcPr>
            <w:tcW w:w="9011" w:type="dxa"/>
            <w:gridSpan w:val="3"/>
          </w:tcPr>
          <w:p w:rsidR="005A54F1" w:rsidRPr="00DB1BD0" w:rsidRDefault="005A54F1" w:rsidP="005A54F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b w:val="0"/>
                <w:bCs w:val="0"/>
                <w:color w:val="0070C0"/>
                <w:sz w:val="44"/>
                <w:szCs w:val="28"/>
              </w:rPr>
            </w:pPr>
            <w:r w:rsidRPr="00DB1BD0">
              <w:rPr>
                <w:b w:val="0"/>
              </w:rPr>
              <w:t>Tìm kiếm chuyến bay theo yêu cầu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URL</w:t>
            </w:r>
          </w:p>
        </w:tc>
        <w:tc>
          <w:tcPr>
            <w:tcW w:w="9011" w:type="dxa"/>
            <w:gridSpan w:val="3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/service/api/chuyenbay/?{noidi}/{noiden}/{ngay}/{songuoi}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/service/api/chuyenbay/?SGN/TBB/2016-10-05/2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Method</w:t>
            </w:r>
          </w:p>
        </w:tc>
        <w:tc>
          <w:tcPr>
            <w:tcW w:w="9011" w:type="dxa"/>
            <w:gridSpan w:val="3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>Data Params</w:t>
            </w:r>
          </w:p>
        </w:tc>
        <w:tc>
          <w:tcPr>
            <w:tcW w:w="4505" w:type="dxa"/>
            <w:gridSpan w:val="2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“noidi”:” 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“noiden”:”string”,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“ngay”:”date”,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“songuoi”:”int”,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06" w:type="dxa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“noidi”:” SGN”,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“noiden”:”HUI”,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“ngay”:”2016-10-25”,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“songuoi”:”2”,</w:t>
            </w:r>
          </w:p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5A54F1" w:rsidTr="005A5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t xml:space="preserve">Success </w:t>
            </w:r>
            <w:r>
              <w:lastRenderedPageBreak/>
              <w:t>Response</w:t>
            </w:r>
          </w:p>
        </w:tc>
        <w:tc>
          <w:tcPr>
            <w:tcW w:w="4434" w:type="dxa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Code: 200 OK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Content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“ma”:”string”,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“noidi”:” string”,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“noiden”:” string”,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“ngay”:”date”,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“gio”:”time”,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“hang”:” string”,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“mucgia”:”string”,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“soluongghe”:”int”,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“giaban”:”double”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77" w:type="dxa"/>
            <w:gridSpan w:val="2"/>
          </w:tcPr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“ma”:”TA001”,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“noidi”:” SGN”,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“noiden”:”HUI”,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“ngay”:”2016-10-25”,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“gio”:”20:20:00”,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“hang”:”Y”,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“mucgia”:”Y”,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“soluongghe”:”2”,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“giaban”:”400000”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A54F1" w:rsidRDefault="005A54F1" w:rsidP="005A5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4F1" w:rsidTr="005A5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5A54F1" w:rsidRDefault="005A54F1" w:rsidP="005A54F1">
            <w:r>
              <w:lastRenderedPageBreak/>
              <w:t>Error Response</w:t>
            </w:r>
          </w:p>
        </w:tc>
        <w:tc>
          <w:tcPr>
            <w:tcW w:w="9011" w:type="dxa"/>
            <w:gridSpan w:val="3"/>
          </w:tcPr>
          <w:p w:rsidR="005A54F1" w:rsidRDefault="005A54F1" w:rsidP="005A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 404 Not Found</w:t>
            </w:r>
          </w:p>
        </w:tc>
      </w:tr>
    </w:tbl>
    <w:p w:rsidR="005A54F1" w:rsidRPr="00DA1595" w:rsidRDefault="005A54F1" w:rsidP="005A54F1"/>
    <w:p w:rsidR="005A54F1" w:rsidRDefault="005A54F1" w:rsidP="005A54F1">
      <w:pPr>
        <w:jc w:val="left"/>
      </w:pPr>
      <w:r>
        <w:br w:type="page"/>
      </w:r>
    </w:p>
    <w:p w:rsidR="005A54F1" w:rsidRPr="00050FAE" w:rsidRDefault="005A54F1" w:rsidP="005A54F1"/>
    <w:p w:rsidR="005A54F1" w:rsidRDefault="005A54F1" w:rsidP="005A54F1">
      <w:pPr>
        <w:pStyle w:val="Heading1"/>
        <w:jc w:val="both"/>
      </w:pPr>
      <w:bookmarkStart w:id="18" w:name="_Toc465115483"/>
      <w:bookmarkStart w:id="19" w:name="_Toc465183262"/>
      <w:r>
        <w:t>Tài liệu tham khảo và công cụ hỗ trợ</w:t>
      </w:r>
      <w:bookmarkEnd w:id="18"/>
      <w:bookmarkEnd w:id="19"/>
    </w:p>
    <w:p w:rsidR="005A54F1" w:rsidRDefault="005A54F1" w:rsidP="005A54F1">
      <w:pPr>
        <w:pStyle w:val="Heading2"/>
      </w:pPr>
      <w:bookmarkStart w:id="20" w:name="_Toc465183263"/>
      <w:r>
        <w:t>Tài liệu tham kháo</w:t>
      </w:r>
      <w:bookmarkEnd w:id="20"/>
    </w:p>
    <w:p w:rsidR="005A54F1" w:rsidRDefault="005A54F1" w:rsidP="005A54F1">
      <w:pPr>
        <w:pStyle w:val="ListParagraph"/>
        <w:numPr>
          <w:ilvl w:val="0"/>
          <w:numId w:val="4"/>
        </w:numPr>
      </w:pPr>
      <w:hyperlink r:id="rId10" w:history="1">
        <w:r w:rsidRPr="005D6273">
          <w:rPr>
            <w:rStyle w:val="Hyperlink"/>
          </w:rPr>
          <w:t>https://www.vietnamairlines.com/vn/vi/</w:t>
        </w:r>
      </w:hyperlink>
      <w:r>
        <w:t xml:space="preserve"> </w:t>
      </w:r>
    </w:p>
    <w:p w:rsidR="005A54F1" w:rsidRDefault="005A54F1" w:rsidP="005A54F1">
      <w:pPr>
        <w:pStyle w:val="ListParagraph"/>
        <w:numPr>
          <w:ilvl w:val="0"/>
          <w:numId w:val="4"/>
        </w:numPr>
      </w:pPr>
      <w:hyperlink r:id="rId11" w:history="1">
        <w:r w:rsidRPr="005D6273">
          <w:rPr>
            <w:rStyle w:val="Hyperlink"/>
          </w:rPr>
          <w:t>http://www.jetstar.com/vn/vi/home</w:t>
        </w:r>
      </w:hyperlink>
    </w:p>
    <w:p w:rsidR="005A54F1" w:rsidRDefault="005A54F1" w:rsidP="005A54F1">
      <w:pPr>
        <w:pStyle w:val="ListParagraph"/>
        <w:numPr>
          <w:ilvl w:val="0"/>
          <w:numId w:val="4"/>
        </w:numPr>
      </w:pPr>
      <w:hyperlink r:id="rId12" w:history="1">
        <w:r w:rsidRPr="005D6273">
          <w:rPr>
            <w:rStyle w:val="Hyperlink"/>
          </w:rPr>
          <w:t>https://bocoup.com/weblog/documenting-your-ap</w:t>
        </w:r>
        <w:r w:rsidRPr="005D6273">
          <w:rPr>
            <w:rStyle w:val="Hyperlink"/>
          </w:rPr>
          <w:t>i</w:t>
        </w:r>
      </w:hyperlink>
      <w:r>
        <w:t xml:space="preserve"> </w:t>
      </w:r>
    </w:p>
    <w:p w:rsidR="005A54F1" w:rsidRDefault="005A54F1" w:rsidP="005A54F1">
      <w:pPr>
        <w:pStyle w:val="ListParagraph"/>
        <w:numPr>
          <w:ilvl w:val="0"/>
          <w:numId w:val="4"/>
        </w:numPr>
      </w:pPr>
      <w:hyperlink r:id="rId13" w:history="1">
        <w:r w:rsidRPr="00CC591B">
          <w:rPr>
            <w:rStyle w:val="Hyperlink"/>
          </w:rPr>
          <w:t>http://www.w3schools.com/tags/ref_httpmessages.asp</w:t>
        </w:r>
      </w:hyperlink>
      <w:r>
        <w:tab/>
      </w:r>
    </w:p>
    <w:p w:rsidR="005A54F1" w:rsidRPr="00356C39" w:rsidRDefault="005A54F1" w:rsidP="005A54F1">
      <w:pPr>
        <w:pStyle w:val="Heading2"/>
      </w:pPr>
      <w:bookmarkStart w:id="21" w:name="_Toc465183264"/>
      <w:r>
        <w:t>Công cụ hỗ trợ</w:t>
      </w:r>
      <w:bookmarkEnd w:id="21"/>
    </w:p>
    <w:p w:rsidR="005A54F1" w:rsidRDefault="005A54F1" w:rsidP="005A54F1">
      <w:pPr>
        <w:pStyle w:val="ListParagraph"/>
        <w:numPr>
          <w:ilvl w:val="0"/>
          <w:numId w:val="4"/>
        </w:numPr>
      </w:pPr>
      <w:r>
        <w:t>Microsoft Word</w:t>
      </w:r>
    </w:p>
    <w:p w:rsidR="005A54F1" w:rsidRPr="005E7660" w:rsidRDefault="005A54F1" w:rsidP="005A54F1">
      <w:pPr>
        <w:pStyle w:val="ListParagraph"/>
        <w:numPr>
          <w:ilvl w:val="0"/>
          <w:numId w:val="4"/>
        </w:numPr>
      </w:pPr>
      <w:hyperlink r:id="rId14" w:history="1">
        <w:r w:rsidRPr="005D6273">
          <w:rPr>
            <w:rStyle w:val="Hyperlink"/>
          </w:rPr>
          <w:t>https://apiary.io/</w:t>
        </w:r>
      </w:hyperlink>
      <w:r>
        <w:t xml:space="preserve">  </w:t>
      </w:r>
    </w:p>
    <w:p w:rsidR="00E2753A" w:rsidRDefault="00E2753A" w:rsidP="005A54F1">
      <w:pPr>
        <w:pStyle w:val="Heading1"/>
        <w:numPr>
          <w:ilvl w:val="0"/>
          <w:numId w:val="0"/>
        </w:numPr>
        <w:ind w:left="432"/>
        <w:jc w:val="both"/>
      </w:pPr>
    </w:p>
    <w:sectPr w:rsidR="00E2753A" w:rsidSect="003B003B">
      <w:headerReference w:type="default" r:id="rId15"/>
      <w:footerReference w:type="default" r:id="rId16"/>
      <w:pgSz w:w="12240" w:h="15840"/>
      <w:pgMar w:top="270" w:right="1080" w:bottom="54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4FC" w:rsidRDefault="005274FC" w:rsidP="00A54510">
      <w:pPr>
        <w:spacing w:before="0" w:after="0" w:line="240" w:lineRule="auto"/>
      </w:pPr>
      <w:r>
        <w:separator/>
      </w:r>
    </w:p>
  </w:endnote>
  <w:endnote w:type="continuationSeparator" w:id="0">
    <w:p w:rsidR="005274FC" w:rsidRDefault="005274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F1" w:rsidRDefault="005A54F1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5A54F1" w:rsidTr="00820EE1">
      <w:trPr>
        <w:trHeight w:val="188"/>
      </w:trPr>
      <w:tc>
        <w:tcPr>
          <w:tcW w:w="4184" w:type="pct"/>
        </w:tcPr>
        <w:p w:rsidR="005A54F1" w:rsidRPr="009B6D66" w:rsidRDefault="005A54F1" w:rsidP="009B6D66">
          <w:pPr>
            <w:pStyle w:val="Footer"/>
            <w:spacing w:before="0"/>
          </w:pPr>
          <w:r>
            <w:t>Các công nghệ mới trong phát triển phần mềm – Khoa CNTT – ĐH KHTN</w:t>
          </w:r>
        </w:p>
      </w:tc>
      <w:tc>
        <w:tcPr>
          <w:tcW w:w="816" w:type="pct"/>
          <w:shd w:val="clear" w:color="auto" w:fill="0070C0"/>
        </w:tcPr>
        <w:p w:rsidR="005A54F1" w:rsidRPr="009922DD" w:rsidRDefault="005A54F1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2793F" w:rsidRPr="0042793F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5A54F1" w:rsidRDefault="005A54F1" w:rsidP="00820EE1">
    <w:pPr>
      <w:pStyle w:val="Footer"/>
    </w:pPr>
  </w:p>
  <w:p w:rsidR="005A54F1" w:rsidRDefault="005A54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4FC" w:rsidRDefault="005274FC" w:rsidP="00A54510">
      <w:pPr>
        <w:spacing w:before="0" w:after="0" w:line="240" w:lineRule="auto"/>
      </w:pPr>
      <w:r>
        <w:separator/>
      </w:r>
    </w:p>
  </w:footnote>
  <w:footnote w:type="continuationSeparator" w:id="0">
    <w:p w:rsidR="005274FC" w:rsidRDefault="005274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5A54F1" w:rsidTr="004F43BF">
      <w:trPr>
        <w:trHeight w:val="198"/>
      </w:trPr>
      <w:tc>
        <w:tcPr>
          <w:tcW w:w="3036" w:type="pct"/>
          <w:shd w:val="clear" w:color="auto" w:fill="0070C0"/>
        </w:tcPr>
        <w:p w:rsidR="005A54F1" w:rsidRPr="00DC7D03" w:rsidRDefault="005A54F1" w:rsidP="00307C16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BÁO CÁO ĐỒ ÁN</w:t>
          </w:r>
        </w:p>
      </w:tc>
      <w:tc>
        <w:tcPr>
          <w:tcW w:w="1964" w:type="pct"/>
        </w:tcPr>
        <w:p w:rsidR="005A54F1" w:rsidRPr="00BF48DA" w:rsidRDefault="005A54F1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1312150 – 1312179 – 1312193</w:t>
          </w:r>
        </w:p>
      </w:tc>
    </w:tr>
  </w:tbl>
  <w:p w:rsidR="005A54F1" w:rsidRPr="000D3B7E" w:rsidRDefault="005A54F1" w:rsidP="000D3B7E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1071D3"/>
    <w:multiLevelType w:val="hybridMultilevel"/>
    <w:tmpl w:val="F1224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D56EF"/>
    <w:multiLevelType w:val="hybridMultilevel"/>
    <w:tmpl w:val="9468C4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1CD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3B7E"/>
    <w:rsid w:val="000D4037"/>
    <w:rsid w:val="000D4FFE"/>
    <w:rsid w:val="000D5E1F"/>
    <w:rsid w:val="000E4B63"/>
    <w:rsid w:val="000E4EF1"/>
    <w:rsid w:val="000E5CFD"/>
    <w:rsid w:val="000E5E03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1CA0"/>
    <w:rsid w:val="0015363B"/>
    <w:rsid w:val="001644DA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024"/>
    <w:rsid w:val="00187861"/>
    <w:rsid w:val="00190C09"/>
    <w:rsid w:val="001926E6"/>
    <w:rsid w:val="00194872"/>
    <w:rsid w:val="001962B2"/>
    <w:rsid w:val="00197B9E"/>
    <w:rsid w:val="001A1C88"/>
    <w:rsid w:val="001A2158"/>
    <w:rsid w:val="001A386E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764F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276"/>
    <w:rsid w:val="00213725"/>
    <w:rsid w:val="00214D38"/>
    <w:rsid w:val="0021574C"/>
    <w:rsid w:val="00216ABF"/>
    <w:rsid w:val="0022427A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A64"/>
    <w:rsid w:val="002A7046"/>
    <w:rsid w:val="002B03F3"/>
    <w:rsid w:val="002B0949"/>
    <w:rsid w:val="002B3894"/>
    <w:rsid w:val="002B51E0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07C16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0D34"/>
    <w:rsid w:val="00342330"/>
    <w:rsid w:val="00342B85"/>
    <w:rsid w:val="00342DC8"/>
    <w:rsid w:val="0034332E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453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03B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3F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A2B25"/>
    <w:rsid w:val="004A54B5"/>
    <w:rsid w:val="004A5E36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65B7"/>
    <w:rsid w:val="004D7336"/>
    <w:rsid w:val="004D790F"/>
    <w:rsid w:val="004D7D13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6F00"/>
    <w:rsid w:val="00517AF0"/>
    <w:rsid w:val="00525EEB"/>
    <w:rsid w:val="005274FC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0F92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54F1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5F779E"/>
    <w:rsid w:val="0060208D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755F"/>
    <w:rsid w:val="00647A3D"/>
    <w:rsid w:val="0065024B"/>
    <w:rsid w:val="00650F40"/>
    <w:rsid w:val="00652B6C"/>
    <w:rsid w:val="00652D9B"/>
    <w:rsid w:val="0065473A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3D03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303A"/>
    <w:rsid w:val="007D56CD"/>
    <w:rsid w:val="007E2458"/>
    <w:rsid w:val="007E277E"/>
    <w:rsid w:val="007E348C"/>
    <w:rsid w:val="007E63D0"/>
    <w:rsid w:val="007F1708"/>
    <w:rsid w:val="007F29E7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0EE1"/>
    <w:rsid w:val="008217B2"/>
    <w:rsid w:val="00824CE1"/>
    <w:rsid w:val="008261C5"/>
    <w:rsid w:val="00827EBF"/>
    <w:rsid w:val="0083351A"/>
    <w:rsid w:val="00843784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5BAB"/>
    <w:rsid w:val="00897BE2"/>
    <w:rsid w:val="008A0113"/>
    <w:rsid w:val="008A07E9"/>
    <w:rsid w:val="008A0D3B"/>
    <w:rsid w:val="008A2BC7"/>
    <w:rsid w:val="008A3ABA"/>
    <w:rsid w:val="008A7014"/>
    <w:rsid w:val="008B3DED"/>
    <w:rsid w:val="008B5184"/>
    <w:rsid w:val="008B5E64"/>
    <w:rsid w:val="008C0D73"/>
    <w:rsid w:val="008C1F46"/>
    <w:rsid w:val="008C2134"/>
    <w:rsid w:val="008C34AA"/>
    <w:rsid w:val="008C54A4"/>
    <w:rsid w:val="008C5986"/>
    <w:rsid w:val="008C63A1"/>
    <w:rsid w:val="008D07A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0B64"/>
    <w:rsid w:val="009213B9"/>
    <w:rsid w:val="00923D12"/>
    <w:rsid w:val="009263CD"/>
    <w:rsid w:val="00926A47"/>
    <w:rsid w:val="00931338"/>
    <w:rsid w:val="00931B7E"/>
    <w:rsid w:val="0093270B"/>
    <w:rsid w:val="0093408A"/>
    <w:rsid w:val="0093487F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3590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2D6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0404"/>
    <w:rsid w:val="00C91E69"/>
    <w:rsid w:val="00C933E9"/>
    <w:rsid w:val="00CA116B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12BA"/>
    <w:rsid w:val="00D00C78"/>
    <w:rsid w:val="00D01817"/>
    <w:rsid w:val="00D02C27"/>
    <w:rsid w:val="00D040C8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3CEC"/>
    <w:rsid w:val="00D6719A"/>
    <w:rsid w:val="00D677EE"/>
    <w:rsid w:val="00D7245C"/>
    <w:rsid w:val="00D73AF4"/>
    <w:rsid w:val="00D8055B"/>
    <w:rsid w:val="00D80B7F"/>
    <w:rsid w:val="00D82F96"/>
    <w:rsid w:val="00D86374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2D80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DF7E30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53A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935"/>
    <w:rsid w:val="00F579B0"/>
    <w:rsid w:val="00F608CA"/>
    <w:rsid w:val="00F6502B"/>
    <w:rsid w:val="00F6514B"/>
    <w:rsid w:val="00F66032"/>
    <w:rsid w:val="00F72F77"/>
    <w:rsid w:val="00F73EEE"/>
    <w:rsid w:val="00F74E54"/>
    <w:rsid w:val="00F761A1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5B7C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F4E13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74534"/>
    <w:pPr>
      <w:keepNext/>
      <w:keepLines/>
      <w:numPr>
        <w:numId w:val="1"/>
      </w:numPr>
      <w:spacing w:before="0" w:after="0"/>
      <w:jc w:val="left"/>
      <w:outlineLvl w:val="0"/>
    </w:pPr>
    <w:rPr>
      <w:rFonts w:eastAsiaTheme="majorEastAsia" w:cstheme="majorBidi"/>
      <w:b/>
      <w:bCs/>
      <w:color w:val="0070C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74534"/>
    <w:rPr>
      <w:rFonts w:eastAsiaTheme="majorEastAsia" w:cstheme="majorBidi"/>
      <w:b/>
      <w:bCs/>
      <w:color w:val="0070C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table" w:styleId="TableGridLight">
    <w:name w:val="Grid Table Light"/>
    <w:basedOn w:val="TableNormal"/>
    <w:uiPriority w:val="40"/>
    <w:rsid w:val="00E275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instancename">
    <w:name w:val="instancename"/>
    <w:basedOn w:val="DefaultParagraphFont"/>
    <w:rsid w:val="00E2753A"/>
  </w:style>
  <w:style w:type="table" w:styleId="GridTable4-Accent1">
    <w:name w:val="Grid Table 4 Accent 1"/>
    <w:basedOn w:val="TableNormal"/>
    <w:uiPriority w:val="49"/>
    <w:rsid w:val="002132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B003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uiPriority w:val="41"/>
    <w:rsid w:val="005A54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tags/ref_httpmessages.asp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ocoup.com/weblog/documenting-your-ap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etstar.com/vn/vi/hom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vietnamairlines.com/vn/vi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piar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EA96CF-1154-43BA-9429-042D4288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11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41</cp:revision>
  <cp:lastPrinted>2016-10-24T05:45:00Z</cp:lastPrinted>
  <dcterms:created xsi:type="dcterms:W3CDTF">2015-11-16T04:28:00Z</dcterms:created>
  <dcterms:modified xsi:type="dcterms:W3CDTF">2016-10-25T13:06:00Z</dcterms:modified>
</cp:coreProperties>
</file>