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6E5" w:rsidRPr="0057061D" w:rsidRDefault="009A5665" w:rsidP="009A5665">
      <w:pPr>
        <w:jc w:val="center"/>
        <w:rPr>
          <w:rFonts w:cstheme="minorHAnsi"/>
          <w:color w:val="000000" w:themeColor="text1"/>
        </w:rPr>
      </w:pPr>
      <w:r w:rsidRPr="00D87F1A">
        <w:rPr>
          <w:rFonts w:cstheme="minorHAnsi"/>
          <w:b/>
          <w:color w:val="000000" w:themeColor="text1"/>
        </w:rPr>
        <w:t>Thanh Phan u3175008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 w:rsidR="001676E5" w:rsidRPr="00D87F1A">
        <w:rPr>
          <w:rFonts w:cstheme="minorHAnsi"/>
          <w:b/>
          <w:color w:val="000000" w:themeColor="text1"/>
        </w:rPr>
        <w:t>Software Engineering Main Assignment</w:t>
      </w:r>
    </w:p>
    <w:p w:rsidR="001676E5" w:rsidRPr="007A74AC" w:rsidRDefault="001676E5" w:rsidP="001676E5">
      <w:pPr>
        <w:rPr>
          <w:rFonts w:cstheme="minorHAnsi"/>
          <w:color w:val="000000" w:themeColor="text1"/>
        </w:rPr>
      </w:pPr>
      <w:r w:rsidRPr="0057061D">
        <w:rPr>
          <w:rFonts w:cstheme="minorHAnsi"/>
          <w:b/>
          <w:color w:val="000000" w:themeColor="text1"/>
        </w:rPr>
        <w:t xml:space="preserve">Test </w:t>
      </w:r>
      <w:r w:rsidR="002527F7" w:rsidRPr="0057061D">
        <w:rPr>
          <w:rFonts w:cstheme="minorHAnsi"/>
          <w:b/>
          <w:color w:val="000000" w:themeColor="text1"/>
        </w:rPr>
        <w:t>Plan</w:t>
      </w:r>
      <w:r w:rsidR="002527F7">
        <w:rPr>
          <w:rFonts w:cstheme="minorHAnsi"/>
          <w:b/>
          <w:color w:val="000000" w:themeColor="text1"/>
        </w:rPr>
        <w:t>:</w:t>
      </w:r>
      <w:r w:rsidR="007A74AC">
        <w:rPr>
          <w:rFonts w:cstheme="minorHAnsi"/>
          <w:b/>
          <w:color w:val="000000" w:themeColor="text1"/>
        </w:rPr>
        <w:t xml:space="preserve"> </w:t>
      </w:r>
      <w:r w:rsidR="003B5522">
        <w:rPr>
          <w:rFonts w:cstheme="minorHAnsi"/>
          <w:color w:val="000000" w:themeColor="text1"/>
        </w:rPr>
        <w:t>T</w:t>
      </w:r>
      <w:r w:rsidR="00525D08">
        <w:rPr>
          <w:rFonts w:cstheme="minorHAnsi"/>
          <w:color w:val="000000" w:themeColor="text1"/>
        </w:rPr>
        <w:t>his test Plan will be test on</w:t>
      </w:r>
      <w:r w:rsidR="00D951F4">
        <w:rPr>
          <w:rFonts w:cstheme="minorHAnsi"/>
          <w:color w:val="000000" w:themeColor="text1"/>
        </w:rPr>
        <w:t xml:space="preserve"> limitation,</w:t>
      </w:r>
      <w:r w:rsidR="00CA2C1B">
        <w:rPr>
          <w:rFonts w:cstheme="minorHAnsi"/>
          <w:color w:val="000000" w:themeColor="text1"/>
        </w:rPr>
        <w:t xml:space="preserve"> under and over limit</w:t>
      </w:r>
      <w:r w:rsidR="007A2A44">
        <w:rPr>
          <w:rFonts w:cstheme="minorHAnsi"/>
          <w:color w:val="000000" w:themeColor="text1"/>
        </w:rPr>
        <w:t xml:space="preserve"> (</w:t>
      </w:r>
      <w:r w:rsidR="008E0C40">
        <w:rPr>
          <w:rFonts w:cstheme="minorHAnsi"/>
          <w:color w:val="000000" w:themeColor="text1"/>
        </w:rPr>
        <w:t>for table, servings</w:t>
      </w:r>
      <w:r w:rsidR="007A2A44">
        <w:rPr>
          <w:rFonts w:cstheme="minorHAnsi"/>
          <w:color w:val="000000" w:themeColor="text1"/>
        </w:rPr>
        <w:t>)</w:t>
      </w:r>
      <w:r w:rsidR="003B5522">
        <w:rPr>
          <w:rFonts w:cstheme="minorHAnsi"/>
          <w:color w:val="000000" w:themeColor="text1"/>
        </w:rPr>
        <w:t>. It will</w:t>
      </w:r>
      <w:r w:rsidR="00911883">
        <w:rPr>
          <w:rFonts w:cstheme="minorHAnsi"/>
          <w:color w:val="000000" w:themeColor="text1"/>
        </w:rPr>
        <w:t xml:space="preserve"> sho</w:t>
      </w:r>
      <w:r w:rsidR="00012BD8">
        <w:rPr>
          <w:rFonts w:cstheme="minorHAnsi"/>
          <w:color w:val="000000" w:themeColor="text1"/>
        </w:rPr>
        <w:t xml:space="preserve">w the error if it </w:t>
      </w:r>
      <w:r w:rsidR="0032557F">
        <w:rPr>
          <w:rFonts w:cstheme="minorHAnsi"/>
          <w:color w:val="000000" w:themeColor="text1"/>
        </w:rPr>
        <w:t>goes</w:t>
      </w:r>
      <w:r w:rsidR="00012BD8">
        <w:rPr>
          <w:rFonts w:cstheme="minorHAnsi"/>
          <w:color w:val="000000" w:themeColor="text1"/>
        </w:rPr>
        <w:t xml:space="preserve"> over limit</w:t>
      </w:r>
      <w:r w:rsidR="008D31EA">
        <w:rPr>
          <w:rFonts w:cstheme="minorHAnsi"/>
          <w:color w:val="000000" w:themeColor="text1"/>
        </w:rPr>
        <w:t>, invalid input</w:t>
      </w:r>
      <w:r w:rsidR="00012BD8">
        <w:rPr>
          <w:rFonts w:cstheme="minorHAnsi"/>
          <w:color w:val="000000" w:themeColor="text1"/>
        </w:rPr>
        <w:t xml:space="preserve">. </w:t>
      </w:r>
      <w:r w:rsidR="00964389">
        <w:rPr>
          <w:rFonts w:cstheme="minorHAnsi"/>
          <w:color w:val="000000" w:themeColor="text1"/>
        </w:rPr>
        <w:t xml:space="preserve">It can also test the </w:t>
      </w:r>
      <w:r w:rsidR="005A42C8">
        <w:rPr>
          <w:rFonts w:cstheme="minorHAnsi"/>
          <w:color w:val="000000" w:themeColor="text1"/>
        </w:rPr>
        <w:t>result</w:t>
      </w:r>
      <w:r w:rsidR="00964389">
        <w:rPr>
          <w:rFonts w:cstheme="minorHAnsi"/>
          <w:color w:val="000000" w:themeColor="text1"/>
        </w:rPr>
        <w:t xml:space="preserve"> of the program</w:t>
      </w:r>
      <w:r w:rsidR="00012BD8">
        <w:rPr>
          <w:rFonts w:cstheme="minorHAnsi"/>
          <w:color w:val="000000" w:themeColor="text1"/>
        </w:rPr>
        <w:t xml:space="preserve"> in some special case</w:t>
      </w:r>
      <w:r w:rsidR="008E0C40">
        <w:rPr>
          <w:rFonts w:cstheme="minorHAnsi"/>
          <w:color w:val="000000" w:themeColor="text1"/>
        </w:rPr>
        <w:t xml:space="preserve"> (Ex: for some special people like Rubens May</w:t>
      </w:r>
      <w:r w:rsidR="00C954B7">
        <w:rPr>
          <w:rFonts w:cstheme="minorHAnsi"/>
          <w:color w:val="000000" w:themeColor="text1"/>
        </w:rPr>
        <w:t>….</w:t>
      </w:r>
      <w:r w:rsidR="008E0C40">
        <w:rPr>
          <w:rFonts w:cstheme="minorHAnsi"/>
          <w:color w:val="000000" w:themeColor="text1"/>
        </w:rPr>
        <w:t>)</w:t>
      </w:r>
      <w:r w:rsidR="007E2CAB">
        <w:rPr>
          <w:rFonts w:cstheme="minorHAnsi"/>
          <w:color w:val="000000" w:themeColor="text1"/>
        </w:rPr>
        <w:t>.</w:t>
      </w:r>
      <w:r w:rsidR="004B0C5A">
        <w:rPr>
          <w:rFonts w:cstheme="minorHAnsi"/>
          <w:color w:val="000000" w:themeColor="text1"/>
        </w:rPr>
        <w:t xml:space="preserve"> Specially</w:t>
      </w:r>
      <w:r w:rsidR="00964389">
        <w:rPr>
          <w:rFonts w:cstheme="minorHAnsi"/>
          <w:color w:val="000000" w:themeColor="text1"/>
        </w:rPr>
        <w:t>, making</w:t>
      </w:r>
      <w:r w:rsidR="004B0C5A">
        <w:rPr>
          <w:rFonts w:cstheme="minorHAnsi"/>
          <w:color w:val="000000" w:themeColor="text1"/>
        </w:rPr>
        <w:t xml:space="preserve"> sure that the calculation </w:t>
      </w:r>
      <w:r w:rsidR="008A5B54">
        <w:rPr>
          <w:rFonts w:cstheme="minorHAnsi"/>
          <w:color w:val="000000" w:themeColor="text1"/>
        </w:rPr>
        <w:t>is</w:t>
      </w:r>
      <w:r w:rsidR="004B0C5A">
        <w:rPr>
          <w:rFonts w:cstheme="minorHAnsi"/>
          <w:color w:val="000000" w:themeColor="text1"/>
        </w:rPr>
        <w:t xml:space="preserve"> correct with the expected results.</w:t>
      </w:r>
      <w:r w:rsidR="00DA73FC">
        <w:rPr>
          <w:rFonts w:cstheme="minorHAnsi"/>
          <w:color w:val="000000" w:themeColor="text1"/>
        </w:rPr>
        <w:t xml:space="preserve"> This is a</w:t>
      </w:r>
      <w:r w:rsidR="00763421">
        <w:rPr>
          <w:rFonts w:cstheme="minorHAnsi"/>
          <w:color w:val="000000" w:themeColor="text1"/>
        </w:rPr>
        <w:t xml:space="preserve"> m</w:t>
      </w:r>
      <w:r w:rsidR="001162AF">
        <w:rPr>
          <w:rFonts w:cstheme="minorHAnsi"/>
          <w:color w:val="000000" w:themeColor="text1"/>
        </w:rPr>
        <w:t>andatory</w:t>
      </w:r>
      <w:r w:rsidR="00FB42D4">
        <w:rPr>
          <w:rFonts w:cstheme="minorHAnsi"/>
          <w:color w:val="000000" w:themeColor="text1"/>
        </w:rPr>
        <w:t xml:space="preserve"> test</w:t>
      </w:r>
      <w:r w:rsidR="000C5C66">
        <w:rPr>
          <w:rFonts w:cstheme="minorHAnsi"/>
          <w:color w:val="000000" w:themeColor="text1"/>
        </w:rPr>
        <w:t xml:space="preserve"> </w:t>
      </w:r>
      <w:r w:rsidR="00763421">
        <w:rPr>
          <w:rFonts w:cstheme="minorHAnsi"/>
          <w:color w:val="000000" w:themeColor="text1"/>
        </w:rPr>
        <w:t>with</w:t>
      </w:r>
      <w:r w:rsidR="00DA73FC">
        <w:rPr>
          <w:rFonts w:cstheme="minorHAnsi"/>
          <w:color w:val="000000" w:themeColor="text1"/>
        </w:rPr>
        <w:t xml:space="preserve"> some more random test</w:t>
      </w:r>
      <w:r w:rsidR="001162AF">
        <w:rPr>
          <w:rFonts w:cstheme="minorHAnsi"/>
          <w:color w:val="000000" w:themeColor="text1"/>
        </w:rPr>
        <w:t xml:space="preserve"> </w:t>
      </w:r>
      <w:r w:rsidR="00DA73FC">
        <w:rPr>
          <w:rFonts w:cstheme="minorHAnsi"/>
          <w:color w:val="000000" w:themeColor="text1"/>
        </w:rPr>
        <w:t>to</w:t>
      </w:r>
      <w:r w:rsidR="00FB42D4">
        <w:rPr>
          <w:rFonts w:cstheme="minorHAnsi"/>
          <w:color w:val="000000" w:themeColor="text1"/>
        </w:rPr>
        <w:t xml:space="preserve"> make sure </w:t>
      </w:r>
      <w:r w:rsidR="00763421">
        <w:rPr>
          <w:rFonts w:cstheme="minorHAnsi"/>
          <w:color w:val="000000" w:themeColor="text1"/>
        </w:rPr>
        <w:t xml:space="preserve">the </w:t>
      </w:r>
      <w:r w:rsidR="00FB42D4">
        <w:rPr>
          <w:rFonts w:cstheme="minorHAnsi"/>
          <w:color w:val="000000" w:themeColor="text1"/>
        </w:rPr>
        <w:t>whole program work p</w:t>
      </w:r>
      <w:r w:rsidR="00763421">
        <w:rPr>
          <w:rFonts w:cstheme="minorHAnsi"/>
          <w:color w:val="000000" w:themeColor="text1"/>
        </w:rPr>
        <w:t>erfectly and does the main job for</w:t>
      </w:r>
      <w:r w:rsidR="00DA73FC">
        <w:rPr>
          <w:rFonts w:cstheme="minorHAnsi"/>
          <w:color w:val="000000" w:themeColor="text1"/>
        </w:rPr>
        <w:t xml:space="preserve"> </w:t>
      </w:r>
      <w:r w:rsidR="001B5144">
        <w:rPr>
          <w:rFonts w:cstheme="minorHAnsi"/>
          <w:color w:val="000000" w:themeColor="text1"/>
        </w:rPr>
        <w:t>its</w:t>
      </w:r>
      <w:r w:rsidR="00DA73FC">
        <w:rPr>
          <w:rFonts w:cstheme="minorHAnsi"/>
          <w:color w:val="000000" w:themeColor="text1"/>
        </w:rPr>
        <w:t xml:space="preserve"> purpose</w:t>
      </w:r>
      <w:r w:rsidR="00FB42D4">
        <w:rPr>
          <w:rFonts w:cstheme="minorHAnsi"/>
          <w:color w:val="000000" w:themeColor="text1"/>
        </w:rPr>
        <w:t xml:space="preserve">. </w:t>
      </w:r>
      <w:r w:rsidR="008A78A5">
        <w:rPr>
          <w:rFonts w:cstheme="minorHAnsi"/>
          <w:color w:val="000000" w:themeColor="text1"/>
        </w:rPr>
        <w:t xml:space="preserve">At the end of this test </w:t>
      </w:r>
      <w:r w:rsidR="00254CFE">
        <w:rPr>
          <w:rFonts w:cstheme="minorHAnsi"/>
          <w:color w:val="000000" w:themeColor="text1"/>
        </w:rPr>
        <w:t xml:space="preserve">there are 2 results </w:t>
      </w:r>
      <w:r w:rsidR="00763421">
        <w:rPr>
          <w:rFonts w:cstheme="minorHAnsi"/>
          <w:color w:val="000000" w:themeColor="text1"/>
        </w:rPr>
        <w:t>and they are, first everything will work as it i</w:t>
      </w:r>
      <w:r w:rsidR="00254CFE">
        <w:rPr>
          <w:rFonts w:cstheme="minorHAnsi"/>
          <w:color w:val="000000" w:themeColor="text1"/>
        </w:rPr>
        <w:t>s expected to do or</w:t>
      </w:r>
      <w:r w:rsidR="00763421">
        <w:rPr>
          <w:rFonts w:cstheme="minorHAnsi"/>
          <w:color w:val="000000" w:themeColor="text1"/>
        </w:rPr>
        <w:t xml:space="preserve"> it will</w:t>
      </w:r>
      <w:r w:rsidR="00254CFE">
        <w:rPr>
          <w:rFonts w:cstheme="minorHAnsi"/>
          <w:color w:val="000000" w:themeColor="text1"/>
        </w:rPr>
        <w:t xml:space="preserve"> find out the error </w:t>
      </w:r>
      <w:r w:rsidR="00763421">
        <w:rPr>
          <w:rFonts w:cstheme="minorHAnsi"/>
          <w:color w:val="000000" w:themeColor="text1"/>
        </w:rPr>
        <w:t>and display the problem</w:t>
      </w:r>
      <w:bookmarkStart w:id="0" w:name="_GoBack"/>
      <w:bookmarkEnd w:id="0"/>
      <w:r w:rsidR="00254CFE">
        <w:rPr>
          <w:rFonts w:cstheme="minorHAnsi"/>
          <w:color w:val="000000" w:themeColor="text1"/>
        </w:rPr>
        <w:t xml:space="preserve">. </w:t>
      </w:r>
    </w:p>
    <w:p w:rsidR="009A0835" w:rsidRPr="0057061D" w:rsidRDefault="009A0835" w:rsidP="00705C61">
      <w:pPr>
        <w:rPr>
          <w:rFonts w:cstheme="minorHAnsi"/>
          <w:b/>
          <w:color w:val="000000" w:themeColor="text1"/>
        </w:rPr>
      </w:pPr>
    </w:p>
    <w:p w:rsidR="00AB1494" w:rsidRPr="0057061D" w:rsidRDefault="00AB1494" w:rsidP="00705C61">
      <w:pPr>
        <w:rPr>
          <w:rFonts w:cstheme="minorHAnsi"/>
          <w:b/>
          <w:color w:val="000000" w:themeColor="text1"/>
        </w:rPr>
      </w:pPr>
    </w:p>
    <w:p w:rsidR="00705C61" w:rsidRPr="0057061D" w:rsidRDefault="00705C61" w:rsidP="00705C61">
      <w:pPr>
        <w:rPr>
          <w:rFonts w:cstheme="minorHAnsi"/>
          <w:b/>
          <w:color w:val="000000" w:themeColor="text1"/>
        </w:rPr>
      </w:pPr>
    </w:p>
    <w:p w:rsidR="00F33555" w:rsidRPr="0057061D" w:rsidRDefault="00F33555" w:rsidP="00705C61">
      <w:pPr>
        <w:rPr>
          <w:rFonts w:cstheme="minorHAnsi"/>
          <w:b/>
          <w:color w:val="000000" w:themeColor="text1"/>
        </w:rPr>
      </w:pPr>
    </w:p>
    <w:tbl>
      <w:tblPr>
        <w:tblpPr w:leftFromText="180" w:rightFromText="180" w:vertAnchor="page" w:horzAnchor="margin" w:tblpXSpec="center" w:tblpY="3991"/>
        <w:tblW w:w="12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183"/>
        <w:gridCol w:w="1085"/>
        <w:gridCol w:w="2573"/>
        <w:gridCol w:w="4218"/>
        <w:gridCol w:w="1579"/>
      </w:tblGrid>
      <w:tr w:rsidR="0057061D" w:rsidRPr="0057061D" w:rsidTr="0085409A">
        <w:trPr>
          <w:trHeight w:val="84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55" w:rsidRPr="0057061D" w:rsidRDefault="00F33555" w:rsidP="0085409A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Test</w:t>
            </w:r>
          </w:p>
          <w:p w:rsidR="00F33555" w:rsidRPr="0057061D" w:rsidRDefault="00F33555" w:rsidP="0085409A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Description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55" w:rsidRPr="0057061D" w:rsidRDefault="00F33555" w:rsidP="0085409A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Inputs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555" w:rsidRPr="0057061D" w:rsidRDefault="00F33555" w:rsidP="0085409A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Meaning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55" w:rsidRPr="0057061D" w:rsidRDefault="00F33555" w:rsidP="0085409A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Expected output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55" w:rsidRPr="0057061D" w:rsidRDefault="00F33555" w:rsidP="0085409A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Result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55" w:rsidRPr="0057061D" w:rsidRDefault="00F33555" w:rsidP="0085409A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Notes</w:t>
            </w:r>
          </w:p>
        </w:tc>
      </w:tr>
      <w:tr w:rsidR="00CF1EA8" w:rsidRPr="0057061D" w:rsidTr="0085409A">
        <w:trPr>
          <w:trHeight w:val="43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Name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Sally Ride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5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pStyle w:val="bodytextlist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--------------------------</w:t>
            </w:r>
          </w:p>
          <w:p w:rsidR="00CF1EA8" w:rsidRDefault="00CF1EA8" w:rsidP="0085409A">
            <w:pPr>
              <w:pStyle w:val="bodytextlist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Name:  Sally Ride</w:t>
            </w:r>
          </w:p>
          <w:p w:rsidR="00CF1EA8" w:rsidRPr="0057061D" w:rsidRDefault="00CF1EA8" w:rsidP="0085409A">
            <w:pPr>
              <w:pStyle w:val="bodytextlist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Job Section: Astronaut</w:t>
            </w:r>
          </w:p>
          <w:p w:rsidR="00CF1EA8" w:rsidRPr="0057061D" w:rsidRDefault="00CF1EA8" w:rsidP="0085409A">
            <w:pPr>
              <w:pStyle w:val="bodytextlist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Meal:  Date Cake</w:t>
            </w:r>
          </w:p>
          <w:p w:rsidR="00CF1EA8" w:rsidRPr="0057061D" w:rsidRDefault="00CF1EA8" w:rsidP="0085409A">
            <w:pPr>
              <w:pStyle w:val="bodytextlist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Servings: 1</w:t>
            </w:r>
          </w:p>
          <w:p w:rsidR="00CF1EA8" w:rsidRPr="0057061D" w:rsidRDefault="00CF1EA8" w:rsidP="0085409A">
            <w:pPr>
              <w:pStyle w:val="bodytextlist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Table Number: 31</w:t>
            </w:r>
          </w:p>
          <w:p w:rsidR="00CF1EA8" w:rsidRPr="0057061D" w:rsidRDefault="00CF1EA8" w:rsidP="0085409A">
            <w:pPr>
              <w:pStyle w:val="bodytextlist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:rsidR="00CF1EA8" w:rsidRPr="0057061D" w:rsidRDefault="00CF1EA8" w:rsidP="0085409A">
            <w:pPr>
              <w:pStyle w:val="bodytextlist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Product Cost: $1.00</w:t>
            </w:r>
          </w:p>
          <w:p w:rsidR="00CF1EA8" w:rsidRPr="0057061D" w:rsidRDefault="00CF1EA8" w:rsidP="0085409A">
            <w:pPr>
              <w:pStyle w:val="bodytextlist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Gross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Cost</w:t>
            </w: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: $1.00</w:t>
            </w:r>
          </w:p>
          <w:p w:rsidR="00CF1EA8" w:rsidRPr="0057061D" w:rsidRDefault="00CF1EA8" w:rsidP="0085409A">
            <w:pPr>
              <w:pStyle w:val="bodytextlist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Discount: $0.00</w:t>
            </w:r>
          </w:p>
          <w:p w:rsidR="00CF1EA8" w:rsidRPr="0057061D" w:rsidRDefault="00CF1EA8" w:rsidP="0085409A">
            <w:pPr>
              <w:pStyle w:val="bodytextlist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Tax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Cost</w:t>
            </w: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: $0.00</w:t>
            </w:r>
          </w:p>
          <w:p w:rsidR="00CF1EA8" w:rsidRPr="0057061D" w:rsidRDefault="00CF1EA8" w:rsidP="0085409A">
            <w:pPr>
              <w:pStyle w:val="bodytextlist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Nett C</w:t>
            </w: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ost: $ 1.00</w:t>
            </w:r>
          </w:p>
          <w:p w:rsidR="00CF1EA8" w:rsidRPr="0057061D" w:rsidRDefault="00CF1EA8" w:rsidP="0085409A">
            <w:pPr>
              <w:pStyle w:val="bodytextlist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-------------------------- </w:t>
            </w:r>
          </w:p>
          <w:p w:rsidR="00CF1EA8" w:rsidRPr="0057061D" w:rsidRDefault="00CF1EA8" w:rsidP="0085409A">
            <w:pPr>
              <w:pStyle w:val="bodytextlist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Sally Ride Enjoy the good tucker</w:t>
            </w:r>
          </w:p>
        </w:tc>
        <w:tc>
          <w:tcPr>
            <w:tcW w:w="42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324C2FC7" wp14:editId="2FD1AF06">
                  <wp:extent cx="2476500" cy="21621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Succeed </w:t>
            </w:r>
          </w:p>
        </w:tc>
      </w:tr>
      <w:tr w:rsidR="00CF1EA8" w:rsidRPr="0057061D" w:rsidTr="0085409A">
        <w:trPr>
          <w:trHeight w:val="43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Job Section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A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Style w:val="st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astronaut</w:t>
            </w:r>
          </w:p>
        </w:tc>
        <w:tc>
          <w:tcPr>
            <w:tcW w:w="25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2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</w:p>
        </w:tc>
      </w:tr>
      <w:tr w:rsidR="00CF1EA8" w:rsidRPr="0057061D" w:rsidTr="0085409A">
        <w:trPr>
          <w:trHeight w:val="58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Product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D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Date Cake</w:t>
            </w:r>
          </w:p>
        </w:tc>
        <w:tc>
          <w:tcPr>
            <w:tcW w:w="25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</w:p>
        </w:tc>
      </w:tr>
      <w:tr w:rsidR="00CF1EA8" w:rsidRPr="0057061D" w:rsidTr="0085409A">
        <w:trPr>
          <w:trHeight w:val="73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Number of Servings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2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</w:p>
        </w:tc>
      </w:tr>
      <w:tr w:rsidR="00CF1EA8" w:rsidRPr="0057061D" w:rsidTr="0085409A">
        <w:trPr>
          <w:trHeight w:val="45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Table at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31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2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</w:p>
        </w:tc>
      </w:tr>
      <w:tr w:rsidR="00CF1EA8" w:rsidRPr="0057061D" w:rsidTr="0085409A">
        <w:trPr>
          <w:trHeight w:val="45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Price lookup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1$</w:t>
            </w:r>
          </w:p>
        </w:tc>
        <w:tc>
          <w:tcPr>
            <w:tcW w:w="25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2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</w:p>
        </w:tc>
      </w:tr>
      <w:tr w:rsidR="00CF1EA8" w:rsidRPr="0057061D" w:rsidTr="0085409A">
        <w:trPr>
          <w:trHeight w:val="450"/>
        </w:trPr>
        <w:tc>
          <w:tcPr>
            <w:tcW w:w="38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Calculation</w:t>
            </w:r>
          </w:p>
        </w:tc>
        <w:tc>
          <w:tcPr>
            <w:tcW w:w="25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2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</w:p>
        </w:tc>
      </w:tr>
      <w:tr w:rsidR="00CF1EA8" w:rsidRPr="0057061D" w:rsidTr="0085409A">
        <w:trPr>
          <w:trHeight w:val="118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Gross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Price times servings</w:t>
            </w:r>
          </w:p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1*1= 1$</w:t>
            </w:r>
          </w:p>
        </w:tc>
        <w:tc>
          <w:tcPr>
            <w:tcW w:w="25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2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</w:p>
        </w:tc>
      </w:tr>
      <w:tr w:rsidR="00CF1EA8" w:rsidRPr="0057061D" w:rsidTr="0085409A">
        <w:trPr>
          <w:trHeight w:val="102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Discount (3 or more) 5%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N/A</w:t>
            </w:r>
          </w:p>
        </w:tc>
        <w:tc>
          <w:tcPr>
            <w:tcW w:w="25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2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</w:p>
        </w:tc>
      </w:tr>
      <w:tr w:rsidR="00CF1EA8" w:rsidRPr="0057061D" w:rsidTr="0085409A">
        <w:trPr>
          <w:trHeight w:val="7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Tax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Astronaut don’t need to pay tax</w:t>
            </w:r>
          </w:p>
        </w:tc>
        <w:tc>
          <w:tcPr>
            <w:tcW w:w="25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2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</w:p>
        </w:tc>
      </w:tr>
      <w:tr w:rsidR="00CF1EA8" w:rsidRPr="0057061D" w:rsidTr="0085409A">
        <w:trPr>
          <w:trHeight w:val="7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Nett Cost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EA8" w:rsidRPr="0057061D" w:rsidRDefault="003462DA" w:rsidP="0085409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1$</w:t>
            </w:r>
          </w:p>
        </w:tc>
        <w:tc>
          <w:tcPr>
            <w:tcW w:w="25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2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EA8" w:rsidRPr="0057061D" w:rsidRDefault="00CF1EA8" w:rsidP="0085409A">
            <w:pPr>
              <w:rPr>
                <w:rFonts w:cstheme="minorHAnsi"/>
                <w:color w:val="000000" w:themeColor="text1"/>
              </w:rPr>
            </w:pPr>
          </w:p>
        </w:tc>
      </w:tr>
      <w:tr w:rsidR="0057061D" w:rsidRPr="0057061D" w:rsidTr="0085409A">
        <w:trPr>
          <w:trHeight w:val="45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F33555" w:rsidRPr="0057061D" w:rsidRDefault="00F33555" w:rsidP="0085409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F33555" w:rsidRPr="0057061D" w:rsidRDefault="00F33555" w:rsidP="0085409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F33555" w:rsidRPr="0057061D" w:rsidRDefault="00F33555" w:rsidP="0085409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F33555" w:rsidRPr="0057061D" w:rsidRDefault="00F33555" w:rsidP="0085409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F33555" w:rsidRPr="0057061D" w:rsidRDefault="00F33555" w:rsidP="0085409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F33555" w:rsidRPr="0057061D" w:rsidRDefault="00F33555" w:rsidP="0085409A">
            <w:pPr>
              <w:rPr>
                <w:rFonts w:cstheme="minorHAnsi"/>
                <w:color w:val="000000" w:themeColor="text1"/>
              </w:rPr>
            </w:pPr>
          </w:p>
        </w:tc>
      </w:tr>
    </w:tbl>
    <w:p w:rsidR="00F33555" w:rsidRPr="0057061D" w:rsidRDefault="00F33555" w:rsidP="00705C61">
      <w:pPr>
        <w:rPr>
          <w:rFonts w:cstheme="minorHAnsi"/>
          <w:b/>
          <w:color w:val="000000" w:themeColor="text1"/>
        </w:rPr>
      </w:pPr>
    </w:p>
    <w:tbl>
      <w:tblPr>
        <w:tblpPr w:leftFromText="180" w:rightFromText="180" w:vertAnchor="page" w:horzAnchor="margin" w:tblpXSpec="center" w:tblpY="121"/>
        <w:tblW w:w="12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1163"/>
        <w:gridCol w:w="1157"/>
        <w:gridCol w:w="2370"/>
        <w:gridCol w:w="4446"/>
        <w:gridCol w:w="1524"/>
      </w:tblGrid>
      <w:tr w:rsidR="0057061D" w:rsidRPr="0057061D" w:rsidTr="003462DA">
        <w:trPr>
          <w:trHeight w:val="84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55" w:rsidRPr="0057061D" w:rsidRDefault="00F33555" w:rsidP="00F3355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Test</w:t>
            </w:r>
          </w:p>
          <w:p w:rsidR="00F33555" w:rsidRPr="0057061D" w:rsidRDefault="00F33555" w:rsidP="00F3355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Description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55" w:rsidRPr="0057061D" w:rsidRDefault="00F33555" w:rsidP="00F3355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Inputs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555" w:rsidRPr="0057061D" w:rsidRDefault="00F33555" w:rsidP="00F3355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Meaning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55" w:rsidRPr="0057061D" w:rsidRDefault="00F33555" w:rsidP="00F3355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Expected output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55" w:rsidRPr="0057061D" w:rsidRDefault="00F33555" w:rsidP="00F3355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Result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55" w:rsidRPr="0057061D" w:rsidRDefault="00F33555" w:rsidP="00F3355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Notes</w:t>
            </w:r>
          </w:p>
        </w:tc>
      </w:tr>
      <w:tr w:rsidR="003462DA" w:rsidRPr="0057061D" w:rsidTr="003462DA">
        <w:trPr>
          <w:trHeight w:val="43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DA" w:rsidRPr="0057061D" w:rsidRDefault="003462DA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Name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DA" w:rsidRPr="0057061D" w:rsidRDefault="003462DA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Yuri Gagarin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462DA" w:rsidRPr="0057061D" w:rsidRDefault="003462DA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3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462DA" w:rsidRPr="0057061D" w:rsidRDefault="003462DA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-------------------------</w:t>
            </w:r>
          </w:p>
          <w:p w:rsidR="003462DA" w:rsidRPr="0057061D" w:rsidRDefault="003462DA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Name:  Yuri Gagarin</w:t>
            </w:r>
          </w:p>
          <w:p w:rsidR="003462DA" w:rsidRDefault="003462DA" w:rsidP="008F794D">
            <w:pPr>
              <w:pStyle w:val="bodytextlist"/>
              <w:ind w:left="0" w:firstLine="0"/>
              <w:rPr>
                <w:rStyle w:val="st"/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Job Section: </w:t>
            </w:r>
            <w:r w:rsidRPr="0057061D">
              <w:rPr>
                <w:rStyle w:val="st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Astronaut</w:t>
            </w:r>
          </w:p>
          <w:p w:rsidR="003462DA" w:rsidRDefault="003462DA" w:rsidP="00356E1D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Meal: Beef Sandwich</w:t>
            </w:r>
          </w:p>
          <w:p w:rsidR="003462DA" w:rsidRPr="0057061D" w:rsidRDefault="003462DA" w:rsidP="00356E1D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Servings: 4</w:t>
            </w:r>
          </w:p>
          <w:p w:rsidR="003462DA" w:rsidRPr="0057061D" w:rsidRDefault="003462DA" w:rsidP="00356E1D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Table Number: 31</w:t>
            </w:r>
          </w:p>
          <w:p w:rsidR="003462DA" w:rsidRPr="0057061D" w:rsidRDefault="003462DA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:rsidR="003462DA" w:rsidRPr="0057061D" w:rsidRDefault="003462DA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Product Cost: $0.00</w:t>
            </w:r>
          </w:p>
          <w:p w:rsidR="003462DA" w:rsidRPr="0057061D" w:rsidRDefault="003462DA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Gross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Cost</w:t>
            </w: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: $0.00</w:t>
            </w:r>
          </w:p>
          <w:p w:rsidR="003462DA" w:rsidRPr="0057061D" w:rsidRDefault="003462DA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Discount: $0.00</w:t>
            </w:r>
          </w:p>
          <w:p w:rsidR="003462DA" w:rsidRPr="0057061D" w:rsidRDefault="003462DA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Tax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Cost</w:t>
            </w: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: $0.00</w:t>
            </w:r>
          </w:p>
          <w:p w:rsidR="003462DA" w:rsidRPr="0057061D" w:rsidRDefault="003462DA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Nett C</w:t>
            </w: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ost: $ 0.00</w:t>
            </w:r>
          </w:p>
          <w:p w:rsidR="003462DA" w:rsidRPr="0057061D" w:rsidRDefault="003462DA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------------------------------</w:t>
            </w:r>
          </w:p>
          <w:p w:rsidR="003462DA" w:rsidRPr="0057061D" w:rsidRDefault="003462DA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Yuri Gagarin  Enjoy the good tucker</w:t>
            </w:r>
          </w:p>
        </w:tc>
        <w:tc>
          <w:tcPr>
            <w:tcW w:w="44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462DA" w:rsidRPr="0057061D" w:rsidRDefault="003462DA" w:rsidP="00F33555">
            <w:pPr>
              <w:rPr>
                <w:rFonts w:cstheme="minorHAnsi"/>
                <w:color w:val="000000" w:themeColor="text1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2ACB9F7F" wp14:editId="60B292FE">
                  <wp:extent cx="2676525" cy="21717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462DA" w:rsidRPr="0057061D" w:rsidRDefault="003462DA" w:rsidP="00F3355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Succeed</w:t>
            </w:r>
          </w:p>
        </w:tc>
      </w:tr>
      <w:tr w:rsidR="003462DA" w:rsidRPr="0057061D" w:rsidTr="003462DA">
        <w:trPr>
          <w:trHeight w:val="43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DA" w:rsidRPr="0057061D" w:rsidRDefault="003462DA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Job Section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DA" w:rsidRPr="0057061D" w:rsidRDefault="003462DA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A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462DA" w:rsidRPr="0057061D" w:rsidRDefault="003462DA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Style w:val="st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astronaut</w:t>
            </w:r>
          </w:p>
        </w:tc>
        <w:tc>
          <w:tcPr>
            <w:tcW w:w="23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2DA" w:rsidRPr="0057061D" w:rsidRDefault="003462DA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4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2DA" w:rsidRPr="0057061D" w:rsidRDefault="003462DA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2DA" w:rsidRPr="0057061D" w:rsidRDefault="003462DA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3462DA" w:rsidRPr="0057061D" w:rsidTr="003462DA">
        <w:trPr>
          <w:trHeight w:val="58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DA" w:rsidRPr="0057061D" w:rsidRDefault="003462DA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Product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DA" w:rsidRPr="0057061D" w:rsidRDefault="003462DA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B</w:t>
            </w:r>
          </w:p>
        </w:tc>
        <w:tc>
          <w:tcPr>
            <w:tcW w:w="1157" w:type="dxa"/>
            <w:tcBorders>
              <w:left w:val="single" w:sz="4" w:space="0" w:color="auto"/>
              <w:right w:val="single" w:sz="4" w:space="0" w:color="auto"/>
            </w:tcBorders>
          </w:tcPr>
          <w:p w:rsidR="003462DA" w:rsidRPr="0057061D" w:rsidRDefault="003462DA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Beef Sandwich</w:t>
            </w:r>
          </w:p>
        </w:tc>
        <w:tc>
          <w:tcPr>
            <w:tcW w:w="23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2DA" w:rsidRPr="0057061D" w:rsidRDefault="003462DA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2DA" w:rsidRPr="0057061D" w:rsidRDefault="003462DA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2DA" w:rsidRPr="0057061D" w:rsidRDefault="003462DA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3462DA" w:rsidRPr="0057061D" w:rsidTr="003462DA">
        <w:trPr>
          <w:trHeight w:val="73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DA" w:rsidRPr="0057061D" w:rsidRDefault="003462DA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Number of Servings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DA" w:rsidRPr="0057061D" w:rsidRDefault="003462DA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1157" w:type="dxa"/>
            <w:tcBorders>
              <w:left w:val="single" w:sz="4" w:space="0" w:color="auto"/>
              <w:right w:val="single" w:sz="4" w:space="0" w:color="auto"/>
            </w:tcBorders>
          </w:tcPr>
          <w:p w:rsidR="003462DA" w:rsidRPr="0057061D" w:rsidRDefault="003462DA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2DA" w:rsidRPr="0057061D" w:rsidRDefault="003462DA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4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2DA" w:rsidRPr="0057061D" w:rsidRDefault="003462DA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2DA" w:rsidRPr="0057061D" w:rsidRDefault="003462DA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3462DA" w:rsidRPr="0057061D" w:rsidTr="003462DA">
        <w:trPr>
          <w:trHeight w:val="45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DA" w:rsidRPr="0057061D" w:rsidRDefault="003462DA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Table at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DA" w:rsidRPr="0057061D" w:rsidRDefault="003462DA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31</w:t>
            </w:r>
          </w:p>
        </w:tc>
        <w:tc>
          <w:tcPr>
            <w:tcW w:w="1157" w:type="dxa"/>
            <w:tcBorders>
              <w:left w:val="single" w:sz="4" w:space="0" w:color="auto"/>
              <w:right w:val="single" w:sz="4" w:space="0" w:color="auto"/>
            </w:tcBorders>
          </w:tcPr>
          <w:p w:rsidR="003462DA" w:rsidRPr="0057061D" w:rsidRDefault="003462DA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2DA" w:rsidRPr="0057061D" w:rsidRDefault="003462DA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4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2DA" w:rsidRPr="0057061D" w:rsidRDefault="003462DA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2DA" w:rsidRPr="0057061D" w:rsidRDefault="003462DA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3462DA" w:rsidRPr="0057061D" w:rsidTr="003462DA">
        <w:trPr>
          <w:trHeight w:val="45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DA" w:rsidRPr="0057061D" w:rsidRDefault="003462DA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Price lookup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DA" w:rsidRPr="0057061D" w:rsidRDefault="003462DA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57" w:type="dxa"/>
            <w:tcBorders>
              <w:left w:val="single" w:sz="4" w:space="0" w:color="auto"/>
              <w:right w:val="single" w:sz="4" w:space="0" w:color="auto"/>
            </w:tcBorders>
          </w:tcPr>
          <w:p w:rsidR="003462DA" w:rsidRPr="0057061D" w:rsidRDefault="003462DA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0$</w:t>
            </w:r>
          </w:p>
        </w:tc>
        <w:tc>
          <w:tcPr>
            <w:tcW w:w="23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2DA" w:rsidRPr="0057061D" w:rsidRDefault="003462DA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4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2DA" w:rsidRPr="0057061D" w:rsidRDefault="003462DA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2DA" w:rsidRPr="0057061D" w:rsidRDefault="003462DA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3462DA" w:rsidRPr="0057061D" w:rsidTr="003462DA">
        <w:trPr>
          <w:trHeight w:val="450"/>
        </w:trPr>
        <w:tc>
          <w:tcPr>
            <w:tcW w:w="38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DA" w:rsidRPr="0057061D" w:rsidRDefault="003462DA" w:rsidP="00F3355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Calculation</w:t>
            </w:r>
          </w:p>
        </w:tc>
        <w:tc>
          <w:tcPr>
            <w:tcW w:w="23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2DA" w:rsidRPr="0057061D" w:rsidRDefault="003462DA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4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2DA" w:rsidRPr="0057061D" w:rsidRDefault="003462DA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2DA" w:rsidRPr="0057061D" w:rsidRDefault="003462DA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3462DA" w:rsidRPr="0057061D" w:rsidTr="003462DA">
        <w:trPr>
          <w:trHeight w:val="118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DA" w:rsidRPr="0057061D" w:rsidRDefault="003462DA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Gross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DA" w:rsidRPr="0057061D" w:rsidRDefault="003462DA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Price times servings</w:t>
            </w:r>
          </w:p>
          <w:p w:rsidR="003462DA" w:rsidRPr="0057061D" w:rsidRDefault="003462DA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0*4= 0$</w:t>
            </w:r>
          </w:p>
        </w:tc>
        <w:tc>
          <w:tcPr>
            <w:tcW w:w="23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2DA" w:rsidRPr="0057061D" w:rsidRDefault="003462DA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4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2DA" w:rsidRPr="0057061D" w:rsidRDefault="003462DA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2DA" w:rsidRPr="0057061D" w:rsidRDefault="003462DA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3462DA" w:rsidRPr="0057061D" w:rsidTr="003462DA">
        <w:trPr>
          <w:trHeight w:val="89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DA" w:rsidRPr="0057061D" w:rsidRDefault="003462DA" w:rsidP="00D31B73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Discount (3 or more) 5%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DA" w:rsidRPr="0057061D" w:rsidRDefault="003462DA" w:rsidP="00D31B73">
            <w:pPr>
              <w:spacing w:after="0" w:line="276" w:lineRule="auto"/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0-(0*0.05) = 0$</w:t>
            </w:r>
          </w:p>
        </w:tc>
        <w:tc>
          <w:tcPr>
            <w:tcW w:w="23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2DA" w:rsidRPr="0057061D" w:rsidRDefault="003462DA" w:rsidP="00D31B7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4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2DA" w:rsidRPr="0057061D" w:rsidRDefault="003462DA" w:rsidP="00D31B7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2DA" w:rsidRPr="0057061D" w:rsidRDefault="003462DA" w:rsidP="00D31B73">
            <w:pPr>
              <w:rPr>
                <w:rFonts w:cstheme="minorHAnsi"/>
                <w:color w:val="000000" w:themeColor="text1"/>
              </w:rPr>
            </w:pPr>
          </w:p>
        </w:tc>
      </w:tr>
      <w:tr w:rsidR="003462DA" w:rsidRPr="0057061D" w:rsidTr="00B01ADB">
        <w:trPr>
          <w:trHeight w:val="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DA" w:rsidRPr="0057061D" w:rsidRDefault="003462DA" w:rsidP="00D31B73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Tax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DA" w:rsidRPr="0057061D" w:rsidRDefault="003462DA" w:rsidP="00D31B73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Astronaut don’t need to pay tax</w:t>
            </w:r>
          </w:p>
        </w:tc>
        <w:tc>
          <w:tcPr>
            <w:tcW w:w="23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2DA" w:rsidRPr="0057061D" w:rsidRDefault="003462DA" w:rsidP="00D31B7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4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2DA" w:rsidRPr="0057061D" w:rsidRDefault="003462DA" w:rsidP="00D31B7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2DA" w:rsidRPr="0057061D" w:rsidRDefault="003462DA" w:rsidP="00D31B73">
            <w:pPr>
              <w:rPr>
                <w:rFonts w:cstheme="minorHAnsi"/>
                <w:color w:val="000000" w:themeColor="text1"/>
              </w:rPr>
            </w:pPr>
          </w:p>
        </w:tc>
      </w:tr>
      <w:tr w:rsidR="003462DA" w:rsidRPr="0057061D" w:rsidTr="003462DA">
        <w:trPr>
          <w:trHeight w:val="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DA" w:rsidRPr="0057061D" w:rsidRDefault="003462DA" w:rsidP="00D31B7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Nett Cost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DA" w:rsidRPr="0057061D" w:rsidRDefault="003462DA" w:rsidP="00D31B7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0$ because price for beef sandwich is 0 for </w:t>
            </w:r>
            <w:r w:rsidR="00BD3C66">
              <w:rPr>
                <w:rFonts w:cstheme="minorHAnsi"/>
                <w:color w:val="000000" w:themeColor="text1"/>
              </w:rPr>
              <w:t>astronaut</w:t>
            </w:r>
          </w:p>
        </w:tc>
        <w:tc>
          <w:tcPr>
            <w:tcW w:w="23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DA" w:rsidRPr="0057061D" w:rsidRDefault="003462DA" w:rsidP="00D31B7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4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DA" w:rsidRPr="0057061D" w:rsidRDefault="003462DA" w:rsidP="00D31B7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DA" w:rsidRPr="0057061D" w:rsidRDefault="003462DA" w:rsidP="00D31B73">
            <w:pPr>
              <w:rPr>
                <w:rFonts w:cstheme="minorHAnsi"/>
                <w:color w:val="000000" w:themeColor="text1"/>
              </w:rPr>
            </w:pPr>
          </w:p>
        </w:tc>
      </w:tr>
      <w:tr w:rsidR="0057061D" w:rsidRPr="0057061D" w:rsidTr="003462DA">
        <w:trPr>
          <w:trHeight w:val="45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31B73" w:rsidRPr="0057061D" w:rsidRDefault="00D31B73" w:rsidP="00D31B7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31B73" w:rsidRPr="0057061D" w:rsidRDefault="00D31B73" w:rsidP="00D31B7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31B73" w:rsidRPr="0057061D" w:rsidRDefault="00D31B73" w:rsidP="00D31B7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31B73" w:rsidRPr="0057061D" w:rsidRDefault="00D31B73" w:rsidP="00D31B7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31B73" w:rsidRPr="0057061D" w:rsidRDefault="00D31B73" w:rsidP="00D31B7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31B73" w:rsidRPr="0057061D" w:rsidRDefault="00D31B73" w:rsidP="00D31B73">
            <w:pPr>
              <w:rPr>
                <w:rFonts w:cstheme="minorHAnsi"/>
                <w:color w:val="000000" w:themeColor="text1"/>
              </w:rPr>
            </w:pPr>
          </w:p>
        </w:tc>
      </w:tr>
    </w:tbl>
    <w:p w:rsidR="00F33555" w:rsidRPr="0057061D" w:rsidRDefault="00F33555" w:rsidP="00705C61">
      <w:pPr>
        <w:rPr>
          <w:rFonts w:cstheme="minorHAnsi"/>
          <w:b/>
          <w:color w:val="000000" w:themeColor="text1"/>
        </w:rPr>
      </w:pPr>
    </w:p>
    <w:tbl>
      <w:tblPr>
        <w:tblpPr w:leftFromText="180" w:rightFromText="180" w:vertAnchor="page" w:horzAnchor="margin" w:tblpXSpec="center" w:tblpY="226"/>
        <w:tblW w:w="12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7"/>
        <w:gridCol w:w="1142"/>
        <w:gridCol w:w="1277"/>
        <w:gridCol w:w="2389"/>
        <w:gridCol w:w="4356"/>
        <w:gridCol w:w="1505"/>
      </w:tblGrid>
      <w:tr w:rsidR="0057061D" w:rsidRPr="0057061D" w:rsidTr="000F4803">
        <w:trPr>
          <w:trHeight w:val="841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55" w:rsidRPr="0057061D" w:rsidRDefault="00F33555" w:rsidP="00F3355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lastRenderedPageBreak/>
              <w:t>Test</w:t>
            </w:r>
          </w:p>
          <w:p w:rsidR="00F33555" w:rsidRPr="0057061D" w:rsidRDefault="00F33555" w:rsidP="00F3355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Description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55" w:rsidRPr="0057061D" w:rsidRDefault="00F33555" w:rsidP="00F3355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Inputs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555" w:rsidRPr="0057061D" w:rsidRDefault="00F33555" w:rsidP="00F3355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Meaning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55" w:rsidRPr="0057061D" w:rsidRDefault="00F33555" w:rsidP="00F3355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Expected output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55" w:rsidRPr="0057061D" w:rsidRDefault="00F33555" w:rsidP="00F3355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Result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55" w:rsidRPr="0057061D" w:rsidRDefault="00F33555" w:rsidP="00F3355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Notes</w:t>
            </w:r>
          </w:p>
        </w:tc>
      </w:tr>
      <w:tr w:rsidR="000F4803" w:rsidRPr="0057061D" w:rsidTr="000F4803">
        <w:trPr>
          <w:trHeight w:val="435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03" w:rsidRPr="0057061D" w:rsidRDefault="000F4803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Name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03" w:rsidRPr="0057061D" w:rsidRDefault="000F4803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Jane Tully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F4803" w:rsidRPr="0057061D" w:rsidRDefault="000F4803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3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F4803" w:rsidRPr="0057061D" w:rsidRDefault="000F4803" w:rsidP="008F794D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 xml:space="preserve">Error Jane </w:t>
            </w:r>
            <w:proofErr w:type="spellStart"/>
            <w:r w:rsidRPr="0057061D">
              <w:rPr>
                <w:rFonts w:cstheme="minorHAnsi"/>
                <w:color w:val="000000" w:themeColor="text1"/>
              </w:rPr>
              <w:t>thats</w:t>
            </w:r>
            <w:proofErr w:type="spellEnd"/>
            <w:r w:rsidRPr="0057061D">
              <w:rPr>
                <w:rFonts w:cstheme="minorHAnsi"/>
                <w:color w:val="000000" w:themeColor="text1"/>
              </w:rPr>
              <w:t xml:space="preserve"> not in your diet</w:t>
            </w:r>
          </w:p>
        </w:tc>
        <w:tc>
          <w:tcPr>
            <w:tcW w:w="43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F4803" w:rsidRPr="0057061D" w:rsidRDefault="000F4803" w:rsidP="00F33555">
            <w:pPr>
              <w:rPr>
                <w:rFonts w:cstheme="minorHAnsi"/>
                <w:color w:val="000000" w:themeColor="text1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4C71CA48" wp14:editId="446A010D">
                  <wp:extent cx="2628900" cy="3524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F4803" w:rsidRPr="0057061D" w:rsidRDefault="000F4803" w:rsidP="00F3355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Succeed</w:t>
            </w:r>
          </w:p>
        </w:tc>
      </w:tr>
      <w:tr w:rsidR="000F4803" w:rsidRPr="0057061D" w:rsidTr="000F4803">
        <w:trPr>
          <w:trHeight w:val="435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03" w:rsidRPr="0057061D" w:rsidRDefault="000F4803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Job Section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03" w:rsidRPr="0057061D" w:rsidRDefault="000F4803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A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F4803" w:rsidRPr="0057061D" w:rsidRDefault="000F4803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Style w:val="st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astronaut</w:t>
            </w:r>
          </w:p>
        </w:tc>
        <w:tc>
          <w:tcPr>
            <w:tcW w:w="23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F4803" w:rsidRPr="0057061D" w:rsidRDefault="000F4803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F4803" w:rsidRPr="0057061D" w:rsidRDefault="000F4803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F4803" w:rsidRPr="0057061D" w:rsidRDefault="000F4803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0F4803" w:rsidRPr="0057061D" w:rsidTr="000F4803">
        <w:trPr>
          <w:trHeight w:val="585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03" w:rsidRPr="0057061D" w:rsidRDefault="000F4803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Product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03" w:rsidRPr="0057061D" w:rsidRDefault="000F4803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S</w:t>
            </w:r>
          </w:p>
        </w:tc>
        <w:tc>
          <w:tcPr>
            <w:tcW w:w="1277" w:type="dxa"/>
            <w:tcBorders>
              <w:left w:val="single" w:sz="4" w:space="0" w:color="auto"/>
              <w:right w:val="single" w:sz="4" w:space="0" w:color="auto"/>
            </w:tcBorders>
          </w:tcPr>
          <w:p w:rsidR="000F4803" w:rsidRPr="0057061D" w:rsidRDefault="000F4803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Strawberry Desert</w:t>
            </w:r>
          </w:p>
        </w:tc>
        <w:tc>
          <w:tcPr>
            <w:tcW w:w="23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F4803" w:rsidRPr="0057061D" w:rsidRDefault="000F4803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F4803" w:rsidRPr="0057061D" w:rsidRDefault="000F4803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F4803" w:rsidRPr="0057061D" w:rsidRDefault="000F4803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0F4803" w:rsidRPr="0057061D" w:rsidTr="000F4803">
        <w:trPr>
          <w:trHeight w:val="735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03" w:rsidRPr="0057061D" w:rsidRDefault="000F4803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Number of Servings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03" w:rsidRPr="0057061D" w:rsidRDefault="000F4803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277" w:type="dxa"/>
            <w:tcBorders>
              <w:left w:val="single" w:sz="4" w:space="0" w:color="auto"/>
              <w:right w:val="single" w:sz="4" w:space="0" w:color="auto"/>
            </w:tcBorders>
          </w:tcPr>
          <w:p w:rsidR="000F4803" w:rsidRPr="0057061D" w:rsidRDefault="000F4803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F4803" w:rsidRPr="0057061D" w:rsidRDefault="000F4803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F4803" w:rsidRPr="0057061D" w:rsidRDefault="000F4803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F4803" w:rsidRPr="0057061D" w:rsidRDefault="000F4803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0F4803" w:rsidRPr="0057061D" w:rsidTr="000F4803">
        <w:trPr>
          <w:trHeight w:val="450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03" w:rsidRPr="0057061D" w:rsidRDefault="000F4803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Table at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03" w:rsidRPr="0057061D" w:rsidRDefault="000F4803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24</w:t>
            </w:r>
          </w:p>
        </w:tc>
        <w:tc>
          <w:tcPr>
            <w:tcW w:w="1277" w:type="dxa"/>
            <w:tcBorders>
              <w:left w:val="single" w:sz="4" w:space="0" w:color="auto"/>
              <w:right w:val="single" w:sz="4" w:space="0" w:color="auto"/>
            </w:tcBorders>
          </w:tcPr>
          <w:p w:rsidR="000F4803" w:rsidRPr="0057061D" w:rsidRDefault="000F4803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F4803" w:rsidRPr="0057061D" w:rsidRDefault="000F4803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F4803" w:rsidRPr="0057061D" w:rsidRDefault="000F4803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F4803" w:rsidRPr="0057061D" w:rsidRDefault="000F4803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0F4803" w:rsidRPr="0057061D" w:rsidTr="000F4803">
        <w:trPr>
          <w:trHeight w:val="450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03" w:rsidRPr="0057061D" w:rsidRDefault="000F4803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Price lookup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03" w:rsidRPr="0057061D" w:rsidRDefault="000F4803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277" w:type="dxa"/>
            <w:tcBorders>
              <w:left w:val="single" w:sz="4" w:space="0" w:color="auto"/>
              <w:right w:val="single" w:sz="4" w:space="0" w:color="auto"/>
            </w:tcBorders>
          </w:tcPr>
          <w:p w:rsidR="000F4803" w:rsidRPr="0057061D" w:rsidRDefault="000F4803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1$</w:t>
            </w:r>
          </w:p>
        </w:tc>
        <w:tc>
          <w:tcPr>
            <w:tcW w:w="23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F4803" w:rsidRPr="0057061D" w:rsidRDefault="000F4803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F4803" w:rsidRPr="0057061D" w:rsidRDefault="000F4803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F4803" w:rsidRPr="0057061D" w:rsidRDefault="000F4803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0F4803" w:rsidRPr="0057061D" w:rsidTr="000F4803">
        <w:trPr>
          <w:trHeight w:val="450"/>
        </w:trPr>
        <w:tc>
          <w:tcPr>
            <w:tcW w:w="39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03" w:rsidRPr="0057061D" w:rsidRDefault="000F4803" w:rsidP="00F3355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Calculation</w:t>
            </w:r>
          </w:p>
        </w:tc>
        <w:tc>
          <w:tcPr>
            <w:tcW w:w="23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F4803" w:rsidRPr="0057061D" w:rsidRDefault="000F4803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F4803" w:rsidRPr="0057061D" w:rsidRDefault="000F4803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F4803" w:rsidRPr="0057061D" w:rsidRDefault="000F4803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0F4803" w:rsidRPr="0057061D" w:rsidTr="000F4803">
        <w:trPr>
          <w:trHeight w:val="1185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03" w:rsidRPr="0057061D" w:rsidRDefault="000F4803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Gross</w:t>
            </w:r>
          </w:p>
        </w:tc>
        <w:tc>
          <w:tcPr>
            <w:tcW w:w="2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03" w:rsidRPr="0057061D" w:rsidRDefault="000F4803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Price times servings</w:t>
            </w:r>
          </w:p>
          <w:p w:rsidR="000F4803" w:rsidRPr="0057061D" w:rsidRDefault="000F4803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1*3= 3$</w:t>
            </w:r>
          </w:p>
        </w:tc>
        <w:tc>
          <w:tcPr>
            <w:tcW w:w="23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F4803" w:rsidRPr="0057061D" w:rsidRDefault="000F4803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F4803" w:rsidRPr="0057061D" w:rsidRDefault="000F4803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F4803" w:rsidRPr="0057061D" w:rsidRDefault="000F4803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0F4803" w:rsidRPr="0057061D" w:rsidTr="000F4803">
        <w:trPr>
          <w:trHeight w:val="1020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03" w:rsidRPr="0057061D" w:rsidRDefault="000F4803" w:rsidP="00DF751D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Discount (3 or more) 5%</w:t>
            </w:r>
          </w:p>
        </w:tc>
        <w:tc>
          <w:tcPr>
            <w:tcW w:w="2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03" w:rsidRPr="0057061D" w:rsidRDefault="000F4803" w:rsidP="00DF751D">
            <w:pPr>
              <w:spacing w:after="0" w:line="276" w:lineRule="auto"/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3*0.05 = 0.15$</w:t>
            </w:r>
          </w:p>
        </w:tc>
        <w:tc>
          <w:tcPr>
            <w:tcW w:w="23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F4803" w:rsidRPr="0057061D" w:rsidRDefault="000F4803" w:rsidP="00DF751D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F4803" w:rsidRPr="0057061D" w:rsidRDefault="000F4803" w:rsidP="00DF751D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F4803" w:rsidRPr="0057061D" w:rsidRDefault="000F4803" w:rsidP="00DF751D">
            <w:pPr>
              <w:rPr>
                <w:rFonts w:cstheme="minorHAnsi"/>
                <w:color w:val="000000" w:themeColor="text1"/>
              </w:rPr>
            </w:pPr>
          </w:p>
        </w:tc>
      </w:tr>
      <w:tr w:rsidR="000F4803" w:rsidRPr="0057061D" w:rsidTr="00B01ADB">
        <w:trPr>
          <w:trHeight w:val="70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03" w:rsidRPr="0057061D" w:rsidRDefault="000F4803" w:rsidP="00DF751D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Tax</w:t>
            </w:r>
          </w:p>
        </w:tc>
        <w:tc>
          <w:tcPr>
            <w:tcW w:w="2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03" w:rsidRPr="0057061D" w:rsidRDefault="000F4803" w:rsidP="00DF751D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Astronaut don’t need to pay tax</w:t>
            </w:r>
          </w:p>
        </w:tc>
        <w:tc>
          <w:tcPr>
            <w:tcW w:w="23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F4803" w:rsidRPr="0057061D" w:rsidRDefault="000F4803" w:rsidP="00DF751D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F4803" w:rsidRPr="0057061D" w:rsidRDefault="000F4803" w:rsidP="00DF751D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F4803" w:rsidRPr="0057061D" w:rsidRDefault="000F4803" w:rsidP="00DF751D">
            <w:pPr>
              <w:rPr>
                <w:rFonts w:cstheme="minorHAnsi"/>
                <w:color w:val="000000" w:themeColor="text1"/>
              </w:rPr>
            </w:pPr>
          </w:p>
        </w:tc>
      </w:tr>
      <w:tr w:rsidR="000F4803" w:rsidRPr="0057061D" w:rsidTr="000F4803">
        <w:trPr>
          <w:trHeight w:val="70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03" w:rsidRPr="0057061D" w:rsidRDefault="000F4803" w:rsidP="00DF751D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Nett cost</w:t>
            </w:r>
          </w:p>
        </w:tc>
        <w:tc>
          <w:tcPr>
            <w:tcW w:w="2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03" w:rsidRPr="0057061D" w:rsidRDefault="000F4803" w:rsidP="00DF751D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Will be on if the input is correct</w:t>
            </w:r>
          </w:p>
        </w:tc>
        <w:tc>
          <w:tcPr>
            <w:tcW w:w="23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03" w:rsidRPr="0057061D" w:rsidRDefault="000F4803" w:rsidP="00DF751D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03" w:rsidRPr="0057061D" w:rsidRDefault="000F4803" w:rsidP="00DF751D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03" w:rsidRPr="0057061D" w:rsidRDefault="000F4803" w:rsidP="00DF751D">
            <w:pPr>
              <w:rPr>
                <w:rFonts w:cstheme="minorHAnsi"/>
                <w:color w:val="000000" w:themeColor="text1"/>
              </w:rPr>
            </w:pPr>
          </w:p>
        </w:tc>
      </w:tr>
      <w:tr w:rsidR="0057061D" w:rsidRPr="0057061D" w:rsidTr="000F4803">
        <w:trPr>
          <w:trHeight w:val="450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F751D" w:rsidRPr="0057061D" w:rsidRDefault="00DF751D" w:rsidP="00DF751D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F751D" w:rsidRPr="0057061D" w:rsidRDefault="00DF751D" w:rsidP="00DF751D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F751D" w:rsidRPr="0057061D" w:rsidRDefault="00DF751D" w:rsidP="00DF751D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F751D" w:rsidRPr="0057061D" w:rsidRDefault="00DF751D" w:rsidP="00DF751D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F751D" w:rsidRPr="0057061D" w:rsidRDefault="00DF751D" w:rsidP="00DF751D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F751D" w:rsidRPr="0057061D" w:rsidRDefault="00DF751D" w:rsidP="00DF751D">
            <w:pPr>
              <w:rPr>
                <w:rFonts w:cstheme="minorHAnsi"/>
                <w:color w:val="000000" w:themeColor="text1"/>
              </w:rPr>
            </w:pPr>
          </w:p>
        </w:tc>
      </w:tr>
    </w:tbl>
    <w:p w:rsidR="00F33555" w:rsidRPr="0057061D" w:rsidRDefault="00F33555" w:rsidP="00705C61">
      <w:pPr>
        <w:rPr>
          <w:rFonts w:cstheme="minorHAnsi"/>
          <w:b/>
          <w:color w:val="000000" w:themeColor="text1"/>
        </w:rPr>
      </w:pPr>
    </w:p>
    <w:p w:rsidR="00F33555" w:rsidRPr="0057061D" w:rsidRDefault="00F33555" w:rsidP="00705C61">
      <w:pPr>
        <w:rPr>
          <w:rFonts w:cstheme="minorHAnsi"/>
          <w:b/>
          <w:color w:val="000000" w:themeColor="text1"/>
        </w:rPr>
      </w:pPr>
    </w:p>
    <w:tbl>
      <w:tblPr>
        <w:tblpPr w:leftFromText="180" w:rightFromText="180" w:vertAnchor="page" w:horzAnchor="margin" w:tblpXSpec="center" w:tblpY="406"/>
        <w:tblW w:w="12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3"/>
        <w:gridCol w:w="1186"/>
        <w:gridCol w:w="1096"/>
        <w:gridCol w:w="2397"/>
        <w:gridCol w:w="4372"/>
        <w:gridCol w:w="1582"/>
      </w:tblGrid>
      <w:tr w:rsidR="0057061D" w:rsidRPr="0057061D" w:rsidTr="008F794D">
        <w:trPr>
          <w:trHeight w:val="841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55" w:rsidRPr="0057061D" w:rsidRDefault="00F33555" w:rsidP="00F3355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lastRenderedPageBreak/>
              <w:t>Test</w:t>
            </w:r>
          </w:p>
          <w:p w:rsidR="00F33555" w:rsidRPr="0057061D" w:rsidRDefault="00F33555" w:rsidP="00F3355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Description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55" w:rsidRPr="0057061D" w:rsidRDefault="00F33555" w:rsidP="00F3355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Inputs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555" w:rsidRPr="0057061D" w:rsidRDefault="00F33555" w:rsidP="00F3355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Meaning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55" w:rsidRPr="0057061D" w:rsidRDefault="00F33555" w:rsidP="00F3355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Expected output</w:t>
            </w:r>
          </w:p>
        </w:tc>
        <w:tc>
          <w:tcPr>
            <w:tcW w:w="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55" w:rsidRPr="0057061D" w:rsidRDefault="00F33555" w:rsidP="00F3355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Result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55" w:rsidRPr="0057061D" w:rsidRDefault="00F33555" w:rsidP="00F3355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Notes</w:t>
            </w:r>
          </w:p>
        </w:tc>
      </w:tr>
      <w:tr w:rsidR="006E1535" w:rsidRPr="0057061D" w:rsidTr="008F794D">
        <w:trPr>
          <w:trHeight w:val="435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Name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Jane Tully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3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-------------------------</w:t>
            </w:r>
          </w:p>
          <w:p w:rsidR="006E1535" w:rsidRPr="0057061D" w:rsidRDefault="006E1535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Name:  Jane Tully</w:t>
            </w:r>
          </w:p>
          <w:p w:rsidR="006E1535" w:rsidRDefault="006E1535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Job Section: Astronaut</w:t>
            </w:r>
          </w:p>
          <w:p w:rsidR="006E1535" w:rsidRPr="0057061D" w:rsidRDefault="006E1535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Meal: Date cake</w:t>
            </w:r>
          </w:p>
          <w:p w:rsidR="006E1535" w:rsidRPr="0057061D" w:rsidRDefault="006E1535" w:rsidP="003D048F">
            <w:pPr>
              <w:pStyle w:val="bodytextlist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Servings: 2</w:t>
            </w:r>
          </w:p>
          <w:p w:rsidR="006E1535" w:rsidRPr="0057061D" w:rsidRDefault="006E1535" w:rsidP="003D048F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Table Number: 24</w:t>
            </w:r>
          </w:p>
          <w:p w:rsidR="006E1535" w:rsidRPr="0057061D" w:rsidRDefault="006E1535" w:rsidP="003D048F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:rsidR="006E1535" w:rsidRPr="0057061D" w:rsidRDefault="006E1535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:rsidR="006E1535" w:rsidRPr="0057061D" w:rsidRDefault="006E1535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Product Cost: $1.00</w:t>
            </w:r>
          </w:p>
          <w:p w:rsidR="006E1535" w:rsidRPr="0057061D" w:rsidRDefault="006E1535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Gross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Cost</w:t>
            </w: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: $2.00</w:t>
            </w:r>
          </w:p>
          <w:p w:rsidR="006E1535" w:rsidRPr="0057061D" w:rsidRDefault="006E1535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Discount: $0.00</w:t>
            </w:r>
          </w:p>
          <w:p w:rsidR="006E1535" w:rsidRPr="0057061D" w:rsidRDefault="006E1535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Tax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Cost</w:t>
            </w: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: $0.00</w:t>
            </w:r>
          </w:p>
          <w:p w:rsidR="006E1535" w:rsidRPr="0057061D" w:rsidRDefault="006E1535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Nett C</w:t>
            </w: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ost: $2.00</w:t>
            </w:r>
          </w:p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------------------------------</w:t>
            </w:r>
          </w:p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Jane Tully Enjoy the good tucker</w:t>
            </w:r>
          </w:p>
        </w:tc>
        <w:tc>
          <w:tcPr>
            <w:tcW w:w="43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69CE13E7" wp14:editId="21DE79A9">
                  <wp:extent cx="2533650" cy="21717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Succeed</w:t>
            </w:r>
          </w:p>
        </w:tc>
      </w:tr>
      <w:tr w:rsidR="006E1535" w:rsidRPr="0057061D" w:rsidTr="008F794D">
        <w:trPr>
          <w:trHeight w:val="435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Job Section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A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Style w:val="st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astronaut</w:t>
            </w:r>
          </w:p>
        </w:tc>
        <w:tc>
          <w:tcPr>
            <w:tcW w:w="2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3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6E1535" w:rsidRPr="0057061D" w:rsidTr="008F794D">
        <w:trPr>
          <w:trHeight w:val="585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Product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D</w:t>
            </w:r>
          </w:p>
        </w:tc>
        <w:tc>
          <w:tcPr>
            <w:tcW w:w="1096" w:type="dxa"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Date Cake</w:t>
            </w:r>
          </w:p>
        </w:tc>
        <w:tc>
          <w:tcPr>
            <w:tcW w:w="2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3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6E1535" w:rsidRPr="0057061D" w:rsidTr="008F794D">
        <w:trPr>
          <w:trHeight w:val="735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Number of Servings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1096" w:type="dxa"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3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6E1535" w:rsidRPr="0057061D" w:rsidTr="008F794D">
        <w:trPr>
          <w:trHeight w:val="450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Table at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24</w:t>
            </w:r>
          </w:p>
        </w:tc>
        <w:tc>
          <w:tcPr>
            <w:tcW w:w="1096" w:type="dxa"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3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6E1535" w:rsidRPr="0057061D" w:rsidTr="008F794D">
        <w:trPr>
          <w:trHeight w:val="450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Price lookup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096" w:type="dxa"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1$</w:t>
            </w:r>
          </w:p>
        </w:tc>
        <w:tc>
          <w:tcPr>
            <w:tcW w:w="2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3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6E1535" w:rsidRPr="0057061D" w:rsidTr="008F794D">
        <w:trPr>
          <w:trHeight w:val="450"/>
        </w:trPr>
        <w:tc>
          <w:tcPr>
            <w:tcW w:w="3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Calculation</w:t>
            </w:r>
          </w:p>
        </w:tc>
        <w:tc>
          <w:tcPr>
            <w:tcW w:w="2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3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6E1535" w:rsidRPr="0057061D" w:rsidTr="008F794D">
        <w:trPr>
          <w:trHeight w:val="1185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Gross</w:t>
            </w:r>
          </w:p>
        </w:tc>
        <w:tc>
          <w:tcPr>
            <w:tcW w:w="2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Price times servings</w:t>
            </w:r>
          </w:p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1*2=2$</w:t>
            </w:r>
          </w:p>
        </w:tc>
        <w:tc>
          <w:tcPr>
            <w:tcW w:w="2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3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6E1535" w:rsidRPr="0057061D" w:rsidTr="008F794D">
        <w:trPr>
          <w:trHeight w:val="1020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Discount (3 or more) 5%</w:t>
            </w:r>
          </w:p>
        </w:tc>
        <w:tc>
          <w:tcPr>
            <w:tcW w:w="2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N/A</w:t>
            </w:r>
          </w:p>
        </w:tc>
        <w:tc>
          <w:tcPr>
            <w:tcW w:w="2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3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6E1535" w:rsidRPr="0057061D" w:rsidTr="00B01ADB">
        <w:trPr>
          <w:trHeight w:val="70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Tax</w:t>
            </w:r>
          </w:p>
        </w:tc>
        <w:tc>
          <w:tcPr>
            <w:tcW w:w="2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Astronaut don’t need to pay tax</w:t>
            </w:r>
          </w:p>
        </w:tc>
        <w:tc>
          <w:tcPr>
            <w:tcW w:w="2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3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6E1535" w:rsidRPr="0057061D" w:rsidTr="008F794D">
        <w:trPr>
          <w:trHeight w:val="70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Nett Cost</w:t>
            </w:r>
          </w:p>
        </w:tc>
        <w:tc>
          <w:tcPr>
            <w:tcW w:w="2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2$</w:t>
            </w:r>
          </w:p>
        </w:tc>
        <w:tc>
          <w:tcPr>
            <w:tcW w:w="23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3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57061D" w:rsidRPr="0057061D" w:rsidTr="008F794D">
        <w:trPr>
          <w:trHeight w:val="450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F33555" w:rsidRPr="0057061D" w:rsidRDefault="00F3355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F33555" w:rsidRPr="0057061D" w:rsidRDefault="00F3355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F33555" w:rsidRPr="0057061D" w:rsidRDefault="00F3355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F33555" w:rsidRPr="0057061D" w:rsidRDefault="00F3355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F33555" w:rsidRPr="0057061D" w:rsidRDefault="00F3355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F33555" w:rsidRPr="0057061D" w:rsidRDefault="00F33555" w:rsidP="00F33555">
            <w:pPr>
              <w:rPr>
                <w:rFonts w:cstheme="minorHAnsi"/>
                <w:color w:val="000000" w:themeColor="text1"/>
              </w:rPr>
            </w:pPr>
          </w:p>
        </w:tc>
      </w:tr>
    </w:tbl>
    <w:p w:rsidR="00F33555" w:rsidRPr="0057061D" w:rsidRDefault="00F33555" w:rsidP="00705C61">
      <w:pPr>
        <w:rPr>
          <w:rFonts w:cstheme="minorHAnsi"/>
          <w:b/>
          <w:color w:val="000000" w:themeColor="text1"/>
        </w:rPr>
      </w:pPr>
    </w:p>
    <w:p w:rsidR="00F33555" w:rsidRPr="0057061D" w:rsidRDefault="00F33555" w:rsidP="00705C61">
      <w:pPr>
        <w:rPr>
          <w:rFonts w:cstheme="minorHAnsi"/>
          <w:b/>
          <w:color w:val="000000" w:themeColor="text1"/>
        </w:rPr>
      </w:pPr>
    </w:p>
    <w:p w:rsidR="00F33555" w:rsidRPr="0057061D" w:rsidRDefault="00F33555" w:rsidP="00705C61">
      <w:pPr>
        <w:rPr>
          <w:rFonts w:cstheme="minorHAnsi"/>
          <w:b/>
          <w:color w:val="000000" w:themeColor="text1"/>
        </w:rPr>
      </w:pPr>
    </w:p>
    <w:tbl>
      <w:tblPr>
        <w:tblpPr w:leftFromText="180" w:rightFromText="180" w:vertAnchor="page" w:horzAnchor="margin" w:tblpXSpec="center" w:tblpY="151"/>
        <w:tblW w:w="12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1191"/>
        <w:gridCol w:w="1023"/>
        <w:gridCol w:w="2306"/>
        <w:gridCol w:w="4519"/>
        <w:gridCol w:w="1592"/>
      </w:tblGrid>
      <w:tr w:rsidR="00F33555" w:rsidRPr="0057061D" w:rsidTr="00F33555">
        <w:trPr>
          <w:trHeight w:val="84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55" w:rsidRPr="0057061D" w:rsidRDefault="00F33555" w:rsidP="00F3355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lastRenderedPageBreak/>
              <w:t>Test</w:t>
            </w:r>
          </w:p>
          <w:p w:rsidR="00F33555" w:rsidRPr="0057061D" w:rsidRDefault="00F33555" w:rsidP="00F3355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Description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55" w:rsidRPr="0057061D" w:rsidRDefault="00F33555" w:rsidP="00F3355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Inputs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555" w:rsidRPr="0057061D" w:rsidRDefault="00F33555" w:rsidP="00F3355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Meaning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55" w:rsidRPr="0057061D" w:rsidRDefault="00F33555" w:rsidP="00F3355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Expected output</w:t>
            </w:r>
          </w:p>
        </w:tc>
        <w:tc>
          <w:tcPr>
            <w:tcW w:w="4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55" w:rsidRPr="0057061D" w:rsidRDefault="00F33555" w:rsidP="00F3355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Result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55" w:rsidRPr="0057061D" w:rsidRDefault="00F33555" w:rsidP="00F3355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Notes</w:t>
            </w:r>
          </w:p>
        </w:tc>
      </w:tr>
      <w:tr w:rsidR="006E1535" w:rsidRPr="0057061D" w:rsidTr="00F33555">
        <w:trPr>
          <w:trHeight w:val="43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Name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Rubens May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3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-------------------------</w:t>
            </w:r>
          </w:p>
          <w:p w:rsidR="006E1535" w:rsidRPr="0057061D" w:rsidRDefault="006E1535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Name:  Rubens May</w:t>
            </w:r>
          </w:p>
          <w:p w:rsidR="006E1535" w:rsidRPr="0057061D" w:rsidRDefault="006E1535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Job Section: Science</w:t>
            </w:r>
          </w:p>
          <w:p w:rsidR="006E1535" w:rsidRPr="0057061D" w:rsidRDefault="006E1535" w:rsidP="004275C9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Meal: Date cake </w:t>
            </w:r>
          </w:p>
          <w:p w:rsidR="006E1535" w:rsidRPr="0057061D" w:rsidRDefault="006E1535" w:rsidP="004275C9">
            <w:pPr>
              <w:pStyle w:val="bodytextlist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Servings: 12</w:t>
            </w:r>
          </w:p>
          <w:p w:rsidR="006E1535" w:rsidRPr="0057061D" w:rsidRDefault="006E1535" w:rsidP="004275C9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Table Number: 1</w:t>
            </w:r>
          </w:p>
          <w:p w:rsidR="006E1535" w:rsidRPr="0057061D" w:rsidRDefault="006E1535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:rsidR="006E1535" w:rsidRPr="0057061D" w:rsidRDefault="006E1535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Product Cost: $5.00</w:t>
            </w:r>
          </w:p>
          <w:p w:rsidR="006E1535" w:rsidRPr="0057061D" w:rsidRDefault="006E1535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Gross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Cost</w:t>
            </w: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: $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6</w:t>
            </w: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0.00</w:t>
            </w:r>
          </w:p>
          <w:p w:rsidR="006E1535" w:rsidRPr="0057061D" w:rsidRDefault="006E1535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Discount: $0.00</w:t>
            </w:r>
          </w:p>
          <w:p w:rsidR="006E1535" w:rsidRPr="0057061D" w:rsidRDefault="006E1535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Tax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Cost</w:t>
            </w: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: $0.00</w:t>
            </w:r>
          </w:p>
          <w:p w:rsidR="006E1535" w:rsidRPr="0057061D" w:rsidRDefault="006E1535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Nett C</w:t>
            </w: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ost: $ 0.00</w:t>
            </w:r>
          </w:p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------------------------------</w:t>
            </w:r>
          </w:p>
        </w:tc>
        <w:tc>
          <w:tcPr>
            <w:tcW w:w="45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61E5548C" wp14:editId="35E95C39">
                  <wp:extent cx="2543175" cy="18669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Succeed</w:t>
            </w:r>
          </w:p>
        </w:tc>
      </w:tr>
      <w:tr w:rsidR="006E1535" w:rsidRPr="0057061D" w:rsidTr="00F33555">
        <w:trPr>
          <w:trHeight w:val="43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Job Section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Science</w:t>
            </w: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6E1535" w:rsidRPr="0057061D" w:rsidTr="00F33555">
        <w:trPr>
          <w:trHeight w:val="58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Product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D</w:t>
            </w:r>
          </w:p>
        </w:tc>
        <w:tc>
          <w:tcPr>
            <w:tcW w:w="1023" w:type="dxa"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Date Cake</w:t>
            </w: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6E1535" w:rsidRPr="0057061D" w:rsidTr="00F33555">
        <w:trPr>
          <w:trHeight w:val="73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Number of Servings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12</w:t>
            </w:r>
          </w:p>
        </w:tc>
        <w:tc>
          <w:tcPr>
            <w:tcW w:w="1023" w:type="dxa"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6E1535" w:rsidRPr="0057061D" w:rsidTr="00F33555">
        <w:trPr>
          <w:trHeight w:val="45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Table at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1023" w:type="dxa"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6E1535" w:rsidRPr="0057061D" w:rsidTr="00F33555">
        <w:trPr>
          <w:trHeight w:val="45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Price lookup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023" w:type="dxa"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5$</w:t>
            </w: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6E1535" w:rsidRPr="0057061D" w:rsidTr="00F33555">
        <w:trPr>
          <w:trHeight w:val="450"/>
        </w:trPr>
        <w:tc>
          <w:tcPr>
            <w:tcW w:w="37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Calculation</w:t>
            </w: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6E1535" w:rsidRPr="0057061D" w:rsidTr="00F33555">
        <w:trPr>
          <w:trHeight w:val="118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Gross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535" w:rsidRDefault="006E1535" w:rsidP="00F3355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5*12=60$</w:t>
            </w:r>
          </w:p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But </w:t>
            </w:r>
            <w:r w:rsidRPr="0057061D">
              <w:rPr>
                <w:rFonts w:cstheme="minorHAnsi"/>
                <w:color w:val="000000" w:themeColor="text1"/>
              </w:rPr>
              <w:t xml:space="preserve">Free </w:t>
            </w:r>
            <w:r>
              <w:rPr>
                <w:rFonts w:cstheme="minorHAnsi"/>
                <w:color w:val="000000" w:themeColor="text1"/>
              </w:rPr>
              <w:t xml:space="preserve">coz in special case and won’t apply on total cost </w:t>
            </w: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6E1535" w:rsidRPr="0057061D" w:rsidTr="00F33555">
        <w:trPr>
          <w:trHeight w:val="10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Discount (3 or more) 5%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0 * 0.05 = 0$</w:t>
            </w: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6E1535" w:rsidRPr="0057061D" w:rsidTr="00B01ADB">
        <w:trPr>
          <w:trHeight w:val="7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Tax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 xml:space="preserve">Science does not pay tax </w:t>
            </w: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6E1535" w:rsidRPr="0057061D" w:rsidTr="00F33555">
        <w:trPr>
          <w:trHeight w:val="7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535" w:rsidRPr="0057061D" w:rsidRDefault="00835C01" w:rsidP="00F3355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Nett cost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535" w:rsidRPr="0057061D" w:rsidRDefault="00835C01" w:rsidP="00F3355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0$ because Rubens May is special </w:t>
            </w:r>
          </w:p>
        </w:tc>
        <w:tc>
          <w:tcPr>
            <w:tcW w:w="23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535" w:rsidRPr="0057061D" w:rsidRDefault="006E1535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F33555" w:rsidRPr="0057061D" w:rsidTr="00F33555">
        <w:trPr>
          <w:trHeight w:val="45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F33555" w:rsidRPr="0057061D" w:rsidRDefault="00F3355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F33555" w:rsidRPr="0057061D" w:rsidRDefault="00F3355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F33555" w:rsidRPr="0057061D" w:rsidRDefault="00F3355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F33555" w:rsidRPr="0057061D" w:rsidRDefault="00F3355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F33555" w:rsidRPr="0057061D" w:rsidRDefault="00F3355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F33555" w:rsidRPr="0057061D" w:rsidRDefault="00F33555" w:rsidP="00F33555">
            <w:pPr>
              <w:rPr>
                <w:rFonts w:cstheme="minorHAnsi"/>
                <w:color w:val="000000" w:themeColor="text1"/>
              </w:rPr>
            </w:pPr>
          </w:p>
        </w:tc>
      </w:tr>
    </w:tbl>
    <w:p w:rsidR="00F33555" w:rsidRPr="0057061D" w:rsidRDefault="00F33555" w:rsidP="00705C61">
      <w:pPr>
        <w:rPr>
          <w:rFonts w:cstheme="minorHAnsi"/>
          <w:b/>
          <w:color w:val="000000" w:themeColor="text1"/>
        </w:rPr>
      </w:pPr>
    </w:p>
    <w:p w:rsidR="00F33555" w:rsidRPr="0057061D" w:rsidRDefault="00F33555" w:rsidP="00705C61">
      <w:pPr>
        <w:rPr>
          <w:rFonts w:cstheme="minorHAnsi"/>
          <w:b/>
          <w:color w:val="000000" w:themeColor="text1"/>
        </w:rPr>
      </w:pPr>
    </w:p>
    <w:p w:rsidR="00F33555" w:rsidRPr="0057061D" w:rsidRDefault="00F33555" w:rsidP="00705C61">
      <w:pPr>
        <w:rPr>
          <w:rFonts w:cstheme="minorHAnsi"/>
          <w:b/>
          <w:color w:val="000000" w:themeColor="text1"/>
        </w:rPr>
      </w:pPr>
    </w:p>
    <w:tbl>
      <w:tblPr>
        <w:tblpPr w:leftFromText="180" w:rightFromText="180" w:vertAnchor="page" w:horzAnchor="margin" w:tblpXSpec="center" w:tblpY="361"/>
        <w:tblW w:w="12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5"/>
        <w:gridCol w:w="1175"/>
        <w:gridCol w:w="1161"/>
        <w:gridCol w:w="2596"/>
        <w:gridCol w:w="4146"/>
        <w:gridCol w:w="1563"/>
      </w:tblGrid>
      <w:tr w:rsidR="0057061D" w:rsidRPr="0057061D" w:rsidTr="009275EC">
        <w:trPr>
          <w:trHeight w:val="841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55" w:rsidRPr="0057061D" w:rsidRDefault="00F33555" w:rsidP="00F3355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lastRenderedPageBreak/>
              <w:t>Test</w:t>
            </w:r>
          </w:p>
          <w:p w:rsidR="00F33555" w:rsidRPr="0057061D" w:rsidRDefault="00F33555" w:rsidP="00F3355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Description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55" w:rsidRPr="0057061D" w:rsidRDefault="00F33555" w:rsidP="00F3355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Inputs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555" w:rsidRPr="0057061D" w:rsidRDefault="00F33555" w:rsidP="00F3355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Meaning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55" w:rsidRPr="0057061D" w:rsidRDefault="00F33555" w:rsidP="00F3355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Expected output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55" w:rsidRPr="0057061D" w:rsidRDefault="00F33555" w:rsidP="00F3355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Result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55" w:rsidRPr="0057061D" w:rsidRDefault="00F33555" w:rsidP="00F3355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Notes</w:t>
            </w:r>
          </w:p>
        </w:tc>
      </w:tr>
      <w:tr w:rsidR="009275EC" w:rsidRPr="0057061D" w:rsidTr="009275EC">
        <w:trPr>
          <w:trHeight w:val="43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Name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Rob Cox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5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-------------------------</w:t>
            </w:r>
          </w:p>
          <w:p w:rsidR="009275EC" w:rsidRPr="0057061D" w:rsidRDefault="009275EC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Name:  Rob Cox</w:t>
            </w:r>
          </w:p>
          <w:p w:rsidR="009275EC" w:rsidRDefault="009275EC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Job Section: Science</w:t>
            </w:r>
          </w:p>
          <w:p w:rsidR="009275EC" w:rsidRPr="0057061D" w:rsidRDefault="009275EC" w:rsidP="00692397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Meal: Cheese Sandwich</w:t>
            </w:r>
          </w:p>
          <w:p w:rsidR="009275EC" w:rsidRPr="0057061D" w:rsidRDefault="009275EC" w:rsidP="00692397">
            <w:pPr>
              <w:pStyle w:val="bodytextlist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Servings: 3</w:t>
            </w:r>
          </w:p>
          <w:p w:rsidR="009275EC" w:rsidRPr="0057061D" w:rsidRDefault="009275EC" w:rsidP="00692397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Table Number: 2</w:t>
            </w:r>
          </w:p>
          <w:p w:rsidR="009275EC" w:rsidRPr="0057061D" w:rsidRDefault="009275EC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:rsidR="009275EC" w:rsidRPr="0057061D" w:rsidRDefault="009275EC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Product Cost: $4.90</w:t>
            </w:r>
          </w:p>
          <w:p w:rsidR="009275EC" w:rsidRPr="0057061D" w:rsidRDefault="009275EC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Gross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Cost</w:t>
            </w: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: $14.70</w:t>
            </w:r>
          </w:p>
          <w:p w:rsidR="009275EC" w:rsidRPr="0057061D" w:rsidRDefault="009275EC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Discount: $0.74</w:t>
            </w:r>
          </w:p>
          <w:p w:rsidR="009275EC" w:rsidRPr="0057061D" w:rsidRDefault="009275EC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Tax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Cost</w:t>
            </w: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: $0.00</w:t>
            </w:r>
          </w:p>
          <w:p w:rsidR="009275EC" w:rsidRPr="0057061D" w:rsidRDefault="009275EC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Nett C</w:t>
            </w: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ost: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$ 13.97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ab/>
            </w:r>
          </w:p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------------------------------</w:t>
            </w:r>
          </w:p>
        </w:tc>
        <w:tc>
          <w:tcPr>
            <w:tcW w:w="41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172C0201" wp14:editId="0E55AA65">
                  <wp:extent cx="2486025" cy="18573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Succeed</w:t>
            </w:r>
          </w:p>
        </w:tc>
      </w:tr>
      <w:tr w:rsidR="009275EC" w:rsidRPr="0057061D" w:rsidTr="009275EC">
        <w:trPr>
          <w:trHeight w:val="43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Job Section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S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Science</w:t>
            </w:r>
          </w:p>
        </w:tc>
        <w:tc>
          <w:tcPr>
            <w:tcW w:w="25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9275EC" w:rsidRPr="0057061D" w:rsidTr="009275EC">
        <w:trPr>
          <w:trHeight w:val="58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Product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C</w:t>
            </w:r>
          </w:p>
        </w:tc>
        <w:tc>
          <w:tcPr>
            <w:tcW w:w="1161" w:type="dxa"/>
            <w:tcBorders>
              <w:left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Cheese Sandwich</w:t>
            </w:r>
          </w:p>
        </w:tc>
        <w:tc>
          <w:tcPr>
            <w:tcW w:w="25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1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9275EC" w:rsidRPr="0057061D" w:rsidTr="009275EC">
        <w:trPr>
          <w:trHeight w:val="73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Number of Servings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161" w:type="dxa"/>
            <w:tcBorders>
              <w:left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9275EC" w:rsidRPr="0057061D" w:rsidTr="009275EC">
        <w:trPr>
          <w:trHeight w:val="45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Table at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1161" w:type="dxa"/>
            <w:tcBorders>
              <w:left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9275EC" w:rsidRPr="0057061D" w:rsidTr="009275EC">
        <w:trPr>
          <w:trHeight w:val="45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Price lookup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1" w:type="dxa"/>
            <w:tcBorders>
              <w:left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4.90$</w:t>
            </w:r>
          </w:p>
        </w:tc>
        <w:tc>
          <w:tcPr>
            <w:tcW w:w="25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9275EC" w:rsidRPr="0057061D" w:rsidTr="009275EC">
        <w:trPr>
          <w:trHeight w:val="450"/>
        </w:trPr>
        <w:tc>
          <w:tcPr>
            <w:tcW w:w="38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Calculation</w:t>
            </w:r>
          </w:p>
        </w:tc>
        <w:tc>
          <w:tcPr>
            <w:tcW w:w="25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9275EC" w:rsidRPr="0057061D" w:rsidTr="009275EC">
        <w:trPr>
          <w:trHeight w:val="118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Gross</w:t>
            </w:r>
          </w:p>
        </w:tc>
        <w:tc>
          <w:tcPr>
            <w:tcW w:w="2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Price times servings</w:t>
            </w:r>
          </w:p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4.90*3=14.7$</w:t>
            </w:r>
          </w:p>
        </w:tc>
        <w:tc>
          <w:tcPr>
            <w:tcW w:w="25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9275EC" w:rsidRPr="0057061D" w:rsidTr="009275EC">
        <w:trPr>
          <w:trHeight w:val="102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Discount (3 or more) 5%</w:t>
            </w:r>
          </w:p>
        </w:tc>
        <w:tc>
          <w:tcPr>
            <w:tcW w:w="2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14.7 * 0.05= 0.74$</w:t>
            </w:r>
          </w:p>
        </w:tc>
        <w:tc>
          <w:tcPr>
            <w:tcW w:w="25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9275EC" w:rsidRPr="0057061D" w:rsidTr="00B01ADB">
        <w:trPr>
          <w:trHeight w:val="7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Tax</w:t>
            </w:r>
          </w:p>
        </w:tc>
        <w:tc>
          <w:tcPr>
            <w:tcW w:w="2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 xml:space="preserve">Science does not pay tax </w:t>
            </w:r>
          </w:p>
        </w:tc>
        <w:tc>
          <w:tcPr>
            <w:tcW w:w="25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9275EC" w:rsidRPr="0057061D" w:rsidTr="009275EC">
        <w:trPr>
          <w:trHeight w:val="7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Nett Cost</w:t>
            </w:r>
          </w:p>
        </w:tc>
        <w:tc>
          <w:tcPr>
            <w:tcW w:w="2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14.7-0.74= 13.97$</w:t>
            </w:r>
          </w:p>
        </w:tc>
        <w:tc>
          <w:tcPr>
            <w:tcW w:w="25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5EC" w:rsidRPr="0057061D" w:rsidRDefault="009275EC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57061D" w:rsidRPr="0057061D" w:rsidTr="009275EC">
        <w:trPr>
          <w:trHeight w:val="45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F33555" w:rsidRPr="0057061D" w:rsidRDefault="00F3355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F33555" w:rsidRPr="0057061D" w:rsidRDefault="00F3355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F33555" w:rsidRPr="0057061D" w:rsidRDefault="00F3355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F33555" w:rsidRPr="0057061D" w:rsidRDefault="00F3355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F33555" w:rsidRPr="0057061D" w:rsidRDefault="00F33555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F33555" w:rsidRPr="0057061D" w:rsidRDefault="00F33555" w:rsidP="00F33555">
            <w:pPr>
              <w:rPr>
                <w:rFonts w:cstheme="minorHAnsi"/>
                <w:color w:val="000000" w:themeColor="text1"/>
              </w:rPr>
            </w:pPr>
          </w:p>
        </w:tc>
      </w:tr>
    </w:tbl>
    <w:p w:rsidR="00F33555" w:rsidRPr="0057061D" w:rsidRDefault="00F33555" w:rsidP="00705C61">
      <w:pPr>
        <w:rPr>
          <w:rFonts w:cstheme="minorHAnsi"/>
          <w:b/>
          <w:color w:val="000000" w:themeColor="text1"/>
        </w:rPr>
      </w:pPr>
    </w:p>
    <w:p w:rsidR="00F33555" w:rsidRPr="0057061D" w:rsidRDefault="00F33555" w:rsidP="00705C61">
      <w:pPr>
        <w:rPr>
          <w:rFonts w:cstheme="minorHAnsi"/>
          <w:b/>
          <w:color w:val="000000" w:themeColor="text1"/>
        </w:rPr>
      </w:pPr>
    </w:p>
    <w:p w:rsidR="00F33555" w:rsidRPr="0057061D" w:rsidRDefault="00F33555" w:rsidP="00705C61">
      <w:pPr>
        <w:rPr>
          <w:rFonts w:cstheme="minorHAnsi"/>
          <w:b/>
          <w:color w:val="000000" w:themeColor="text1"/>
        </w:rPr>
      </w:pPr>
    </w:p>
    <w:p w:rsidR="00F33555" w:rsidRPr="0057061D" w:rsidRDefault="00F33555" w:rsidP="00705C61">
      <w:pPr>
        <w:rPr>
          <w:rFonts w:cstheme="minorHAnsi"/>
          <w:b/>
          <w:color w:val="000000" w:themeColor="text1"/>
        </w:rPr>
      </w:pPr>
    </w:p>
    <w:tbl>
      <w:tblPr>
        <w:tblpPr w:leftFromText="180" w:rightFromText="180" w:vertAnchor="page" w:horzAnchor="margin" w:tblpXSpec="center" w:tblpY="226"/>
        <w:tblW w:w="12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1124"/>
        <w:gridCol w:w="1149"/>
        <w:gridCol w:w="2750"/>
        <w:gridCol w:w="4176"/>
        <w:gridCol w:w="1481"/>
      </w:tblGrid>
      <w:tr w:rsidR="0057061D" w:rsidRPr="0057061D" w:rsidTr="00766E5E">
        <w:trPr>
          <w:trHeight w:val="841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55" w:rsidRPr="0057061D" w:rsidRDefault="00F33555" w:rsidP="00F3355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lastRenderedPageBreak/>
              <w:t>Test</w:t>
            </w:r>
          </w:p>
          <w:p w:rsidR="00F33555" w:rsidRPr="0057061D" w:rsidRDefault="00F33555" w:rsidP="00F3355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Description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55" w:rsidRPr="0057061D" w:rsidRDefault="00F33555" w:rsidP="00F3355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Inputs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555" w:rsidRPr="0057061D" w:rsidRDefault="00F33555" w:rsidP="00F3355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Meaning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55" w:rsidRPr="0057061D" w:rsidRDefault="00F33555" w:rsidP="00F3355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Expected output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55" w:rsidRPr="0057061D" w:rsidRDefault="00F33555" w:rsidP="00F3355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Result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555" w:rsidRPr="0057061D" w:rsidRDefault="00F33555" w:rsidP="00F3355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Notes</w:t>
            </w:r>
          </w:p>
        </w:tc>
      </w:tr>
      <w:tr w:rsidR="00766E5E" w:rsidRPr="0057061D" w:rsidTr="00766E5E">
        <w:trPr>
          <w:trHeight w:val="435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E5E" w:rsidRPr="0057061D" w:rsidRDefault="00766E5E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Name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E5E" w:rsidRPr="0057061D" w:rsidRDefault="00766E5E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Bob Chen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E5E" w:rsidRPr="0057061D" w:rsidRDefault="00766E5E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7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E5E" w:rsidRPr="0057061D" w:rsidRDefault="00766E5E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-------------------------</w:t>
            </w:r>
          </w:p>
          <w:p w:rsidR="00766E5E" w:rsidRPr="0057061D" w:rsidRDefault="00766E5E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Name:  Bob Chen</w:t>
            </w:r>
          </w:p>
          <w:p w:rsidR="00766E5E" w:rsidRPr="0057061D" w:rsidRDefault="00766E5E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Job Section: Public Relations</w:t>
            </w:r>
          </w:p>
          <w:p w:rsidR="00766E5E" w:rsidRPr="0057061D" w:rsidRDefault="00766E5E" w:rsidP="00AA45A8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Meal: Cheese Sandwich </w:t>
            </w:r>
          </w:p>
          <w:p w:rsidR="00766E5E" w:rsidRPr="0057061D" w:rsidRDefault="00766E5E" w:rsidP="00AA45A8">
            <w:pPr>
              <w:pStyle w:val="bodytextlist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Servings: 4</w:t>
            </w:r>
          </w:p>
          <w:p w:rsidR="00766E5E" w:rsidRPr="0057061D" w:rsidRDefault="00766E5E" w:rsidP="00AA45A8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Table Number: 6</w:t>
            </w:r>
          </w:p>
          <w:p w:rsidR="00766E5E" w:rsidRPr="0057061D" w:rsidRDefault="00766E5E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:rsidR="00766E5E" w:rsidRPr="0057061D" w:rsidRDefault="00766E5E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Product Cost: $7.00</w:t>
            </w:r>
          </w:p>
          <w:p w:rsidR="00766E5E" w:rsidRPr="0057061D" w:rsidRDefault="00766E5E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Gross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Cost</w:t>
            </w: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: $28.00</w:t>
            </w:r>
          </w:p>
          <w:p w:rsidR="00766E5E" w:rsidRPr="0057061D" w:rsidRDefault="00766E5E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Discount: $1.40</w:t>
            </w:r>
          </w:p>
          <w:p w:rsidR="00766E5E" w:rsidRPr="0057061D" w:rsidRDefault="00766E5E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Tax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Cost</w:t>
            </w: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: $2.13</w:t>
            </w:r>
          </w:p>
          <w:p w:rsidR="00766E5E" w:rsidRPr="0057061D" w:rsidRDefault="00766E5E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Nett C</w:t>
            </w: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ost: $ 28.73</w:t>
            </w:r>
          </w:p>
          <w:p w:rsidR="00766E5E" w:rsidRPr="0057061D" w:rsidRDefault="00766E5E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------------------------------</w:t>
            </w:r>
          </w:p>
        </w:tc>
        <w:tc>
          <w:tcPr>
            <w:tcW w:w="41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E5E" w:rsidRPr="0057061D" w:rsidRDefault="00766E5E" w:rsidP="00F33555">
            <w:pPr>
              <w:rPr>
                <w:rFonts w:cstheme="minorHAnsi"/>
                <w:color w:val="000000" w:themeColor="text1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62047466" wp14:editId="5FF248C4">
                  <wp:extent cx="2514600" cy="18859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E5E" w:rsidRPr="0057061D" w:rsidRDefault="00766E5E" w:rsidP="00F3355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Succeed</w:t>
            </w:r>
          </w:p>
        </w:tc>
      </w:tr>
      <w:tr w:rsidR="00766E5E" w:rsidRPr="0057061D" w:rsidTr="00766E5E">
        <w:trPr>
          <w:trHeight w:val="435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E5E" w:rsidRPr="0057061D" w:rsidRDefault="00766E5E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Job Section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E5E" w:rsidRPr="0057061D" w:rsidRDefault="00766E5E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P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E5E" w:rsidRPr="0057061D" w:rsidRDefault="00766E5E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Public relations</w:t>
            </w:r>
          </w:p>
        </w:tc>
        <w:tc>
          <w:tcPr>
            <w:tcW w:w="27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6E5E" w:rsidRPr="0057061D" w:rsidRDefault="00766E5E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6E5E" w:rsidRPr="0057061D" w:rsidRDefault="00766E5E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6E5E" w:rsidRPr="0057061D" w:rsidRDefault="00766E5E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766E5E" w:rsidRPr="0057061D" w:rsidTr="00766E5E">
        <w:trPr>
          <w:trHeight w:val="585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E5E" w:rsidRPr="0057061D" w:rsidRDefault="00766E5E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Product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E5E" w:rsidRPr="0057061D" w:rsidRDefault="00766E5E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C</w:t>
            </w:r>
          </w:p>
        </w:tc>
        <w:tc>
          <w:tcPr>
            <w:tcW w:w="1149" w:type="dxa"/>
            <w:tcBorders>
              <w:left w:val="single" w:sz="4" w:space="0" w:color="auto"/>
              <w:right w:val="single" w:sz="4" w:space="0" w:color="auto"/>
            </w:tcBorders>
          </w:tcPr>
          <w:p w:rsidR="00766E5E" w:rsidRPr="0057061D" w:rsidRDefault="00766E5E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Cheese Sandwich</w:t>
            </w:r>
          </w:p>
        </w:tc>
        <w:tc>
          <w:tcPr>
            <w:tcW w:w="27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6E5E" w:rsidRPr="0057061D" w:rsidRDefault="00766E5E" w:rsidP="00F3355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1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6E5E" w:rsidRPr="0057061D" w:rsidRDefault="00766E5E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6E5E" w:rsidRPr="0057061D" w:rsidRDefault="00766E5E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766E5E" w:rsidRPr="0057061D" w:rsidTr="00766E5E">
        <w:trPr>
          <w:trHeight w:val="735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E5E" w:rsidRPr="0057061D" w:rsidRDefault="00766E5E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Number of Servings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E5E" w:rsidRPr="0057061D" w:rsidRDefault="00766E5E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1149" w:type="dxa"/>
            <w:tcBorders>
              <w:left w:val="single" w:sz="4" w:space="0" w:color="auto"/>
              <w:right w:val="single" w:sz="4" w:space="0" w:color="auto"/>
            </w:tcBorders>
          </w:tcPr>
          <w:p w:rsidR="00766E5E" w:rsidRPr="0057061D" w:rsidRDefault="00766E5E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7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6E5E" w:rsidRPr="0057061D" w:rsidRDefault="00766E5E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6E5E" w:rsidRPr="0057061D" w:rsidRDefault="00766E5E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6E5E" w:rsidRPr="0057061D" w:rsidRDefault="00766E5E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766E5E" w:rsidRPr="0057061D" w:rsidTr="00766E5E">
        <w:trPr>
          <w:trHeight w:val="450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E5E" w:rsidRPr="0057061D" w:rsidRDefault="00766E5E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Table at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E5E" w:rsidRPr="0057061D" w:rsidRDefault="00766E5E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1149" w:type="dxa"/>
            <w:tcBorders>
              <w:left w:val="single" w:sz="4" w:space="0" w:color="auto"/>
              <w:right w:val="single" w:sz="4" w:space="0" w:color="auto"/>
            </w:tcBorders>
          </w:tcPr>
          <w:p w:rsidR="00766E5E" w:rsidRPr="0057061D" w:rsidRDefault="00766E5E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7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6E5E" w:rsidRPr="0057061D" w:rsidRDefault="00766E5E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6E5E" w:rsidRPr="0057061D" w:rsidRDefault="00766E5E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6E5E" w:rsidRPr="0057061D" w:rsidRDefault="00766E5E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766E5E" w:rsidRPr="0057061D" w:rsidTr="00766E5E">
        <w:trPr>
          <w:trHeight w:val="450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E5E" w:rsidRPr="0057061D" w:rsidRDefault="00766E5E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Price lookup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E5E" w:rsidRPr="0057061D" w:rsidRDefault="00766E5E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49" w:type="dxa"/>
            <w:tcBorders>
              <w:left w:val="single" w:sz="4" w:space="0" w:color="auto"/>
              <w:right w:val="single" w:sz="4" w:space="0" w:color="auto"/>
            </w:tcBorders>
          </w:tcPr>
          <w:p w:rsidR="00766E5E" w:rsidRPr="0057061D" w:rsidRDefault="00766E5E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7$</w:t>
            </w:r>
          </w:p>
        </w:tc>
        <w:tc>
          <w:tcPr>
            <w:tcW w:w="27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6E5E" w:rsidRPr="0057061D" w:rsidRDefault="00766E5E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6E5E" w:rsidRPr="0057061D" w:rsidRDefault="00766E5E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6E5E" w:rsidRPr="0057061D" w:rsidRDefault="00766E5E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766E5E" w:rsidRPr="0057061D" w:rsidTr="00766E5E">
        <w:trPr>
          <w:trHeight w:val="450"/>
        </w:trPr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E5E" w:rsidRPr="0057061D" w:rsidRDefault="00766E5E" w:rsidP="00F3355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Calculation</w:t>
            </w:r>
          </w:p>
        </w:tc>
        <w:tc>
          <w:tcPr>
            <w:tcW w:w="27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6E5E" w:rsidRPr="0057061D" w:rsidRDefault="00766E5E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6E5E" w:rsidRPr="0057061D" w:rsidRDefault="00766E5E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6E5E" w:rsidRPr="0057061D" w:rsidRDefault="00766E5E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766E5E" w:rsidRPr="0057061D" w:rsidTr="00766E5E">
        <w:trPr>
          <w:trHeight w:val="1185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E5E" w:rsidRPr="0057061D" w:rsidRDefault="00766E5E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Gross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E5E" w:rsidRPr="0057061D" w:rsidRDefault="00766E5E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Price times servings</w:t>
            </w:r>
          </w:p>
          <w:p w:rsidR="00766E5E" w:rsidRPr="0057061D" w:rsidRDefault="00766E5E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7*4=28$</w:t>
            </w:r>
          </w:p>
        </w:tc>
        <w:tc>
          <w:tcPr>
            <w:tcW w:w="27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6E5E" w:rsidRPr="0057061D" w:rsidRDefault="00766E5E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6E5E" w:rsidRPr="0057061D" w:rsidRDefault="00766E5E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6E5E" w:rsidRPr="0057061D" w:rsidRDefault="00766E5E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766E5E" w:rsidRPr="0057061D" w:rsidTr="00766E5E">
        <w:trPr>
          <w:trHeight w:val="1020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E5E" w:rsidRPr="0057061D" w:rsidRDefault="00766E5E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Discount (3 or more) 5%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E5E" w:rsidRPr="0057061D" w:rsidRDefault="00766E5E" w:rsidP="00F3355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28*0.05= 1.4$</w:t>
            </w:r>
          </w:p>
        </w:tc>
        <w:tc>
          <w:tcPr>
            <w:tcW w:w="27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6E5E" w:rsidRPr="0057061D" w:rsidRDefault="00766E5E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6E5E" w:rsidRPr="0057061D" w:rsidRDefault="00766E5E" w:rsidP="00F3355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6E5E" w:rsidRPr="0057061D" w:rsidRDefault="00766E5E" w:rsidP="00F33555">
            <w:pPr>
              <w:rPr>
                <w:rFonts w:cstheme="minorHAnsi"/>
                <w:color w:val="000000" w:themeColor="text1"/>
              </w:rPr>
            </w:pPr>
          </w:p>
        </w:tc>
      </w:tr>
      <w:tr w:rsidR="00766E5E" w:rsidRPr="0057061D" w:rsidTr="00B01ADB">
        <w:trPr>
          <w:trHeight w:val="70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E5E" w:rsidRPr="0057061D" w:rsidRDefault="00766E5E" w:rsidP="006673A0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Tax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E5E" w:rsidRPr="0057061D" w:rsidRDefault="00766E5E" w:rsidP="006673A0">
            <w:pPr>
              <w:spacing w:after="0" w:line="276" w:lineRule="auto"/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Tax at 8%</w:t>
            </w:r>
          </w:p>
          <w:p w:rsidR="00766E5E" w:rsidRPr="0057061D" w:rsidRDefault="00766E5E" w:rsidP="006673A0">
            <w:pPr>
              <w:spacing w:after="0" w:line="276" w:lineRule="auto"/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(28-1.4)*0.08=2.13$</w:t>
            </w:r>
          </w:p>
        </w:tc>
        <w:tc>
          <w:tcPr>
            <w:tcW w:w="27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6E5E" w:rsidRPr="0057061D" w:rsidRDefault="00766E5E" w:rsidP="006673A0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6E5E" w:rsidRPr="0057061D" w:rsidRDefault="00766E5E" w:rsidP="006673A0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6E5E" w:rsidRPr="0057061D" w:rsidRDefault="00766E5E" w:rsidP="006673A0">
            <w:pPr>
              <w:rPr>
                <w:rFonts w:cstheme="minorHAnsi"/>
                <w:color w:val="000000" w:themeColor="text1"/>
              </w:rPr>
            </w:pPr>
          </w:p>
        </w:tc>
      </w:tr>
      <w:tr w:rsidR="00766E5E" w:rsidRPr="0057061D" w:rsidTr="00766E5E">
        <w:trPr>
          <w:trHeight w:val="70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E5E" w:rsidRPr="0057061D" w:rsidRDefault="00766E5E" w:rsidP="006673A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Nett Cost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E5E" w:rsidRPr="0057061D" w:rsidRDefault="00766E5E" w:rsidP="006673A0">
            <w:pPr>
              <w:spacing w:after="0" w:line="276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28-1.40+2.13=28.73$</w:t>
            </w:r>
          </w:p>
        </w:tc>
        <w:tc>
          <w:tcPr>
            <w:tcW w:w="27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E5E" w:rsidRPr="0057061D" w:rsidRDefault="00766E5E" w:rsidP="006673A0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E5E" w:rsidRPr="0057061D" w:rsidRDefault="00766E5E" w:rsidP="006673A0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E5E" w:rsidRPr="0057061D" w:rsidRDefault="00766E5E" w:rsidP="006673A0">
            <w:pPr>
              <w:rPr>
                <w:rFonts w:cstheme="minorHAnsi"/>
                <w:color w:val="000000" w:themeColor="text1"/>
              </w:rPr>
            </w:pPr>
          </w:p>
        </w:tc>
      </w:tr>
      <w:tr w:rsidR="0057061D" w:rsidRPr="0057061D" w:rsidTr="00766E5E">
        <w:trPr>
          <w:trHeight w:val="450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6673A0" w:rsidRPr="0057061D" w:rsidRDefault="006673A0" w:rsidP="006673A0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6673A0" w:rsidRPr="0057061D" w:rsidRDefault="006673A0" w:rsidP="006673A0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6673A0" w:rsidRPr="0057061D" w:rsidRDefault="006673A0" w:rsidP="006673A0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6673A0" w:rsidRPr="0057061D" w:rsidRDefault="006673A0" w:rsidP="006673A0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6673A0" w:rsidRPr="0057061D" w:rsidRDefault="006673A0" w:rsidP="006673A0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6673A0" w:rsidRPr="0057061D" w:rsidRDefault="006673A0" w:rsidP="006673A0">
            <w:pPr>
              <w:rPr>
                <w:rFonts w:cstheme="minorHAnsi"/>
                <w:color w:val="000000" w:themeColor="text1"/>
              </w:rPr>
            </w:pPr>
          </w:p>
        </w:tc>
      </w:tr>
    </w:tbl>
    <w:p w:rsidR="00F33555" w:rsidRPr="0057061D" w:rsidRDefault="00F33555" w:rsidP="00705C61">
      <w:pPr>
        <w:rPr>
          <w:rFonts w:cstheme="minorHAnsi"/>
          <w:b/>
          <w:color w:val="000000" w:themeColor="text1"/>
        </w:rPr>
      </w:pPr>
    </w:p>
    <w:p w:rsidR="00D14386" w:rsidRPr="0057061D" w:rsidRDefault="00D14386" w:rsidP="00705C61">
      <w:pPr>
        <w:rPr>
          <w:rFonts w:cstheme="minorHAnsi"/>
          <w:b/>
          <w:color w:val="000000" w:themeColor="text1"/>
        </w:rPr>
      </w:pPr>
    </w:p>
    <w:tbl>
      <w:tblPr>
        <w:tblpPr w:leftFromText="180" w:rightFromText="180" w:vertAnchor="page" w:horzAnchor="margin" w:tblpXSpec="center" w:tblpY="226"/>
        <w:tblW w:w="12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2"/>
        <w:gridCol w:w="1105"/>
        <w:gridCol w:w="1269"/>
        <w:gridCol w:w="2428"/>
        <w:gridCol w:w="4446"/>
        <w:gridCol w:w="1446"/>
      </w:tblGrid>
      <w:tr w:rsidR="0057061D" w:rsidRPr="0057061D" w:rsidTr="007D5C80">
        <w:trPr>
          <w:trHeight w:val="841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386" w:rsidRPr="0057061D" w:rsidRDefault="00D14386" w:rsidP="003B5522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lastRenderedPageBreak/>
              <w:t>Test</w:t>
            </w:r>
          </w:p>
          <w:p w:rsidR="00D14386" w:rsidRPr="0057061D" w:rsidRDefault="00D14386" w:rsidP="003B5522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Description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386" w:rsidRPr="0057061D" w:rsidRDefault="00D14386" w:rsidP="003B5522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Inputs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386" w:rsidRPr="0057061D" w:rsidRDefault="00D14386" w:rsidP="003B5522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Meaning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386" w:rsidRPr="0057061D" w:rsidRDefault="00D14386" w:rsidP="003B5522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Expected output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386" w:rsidRPr="0057061D" w:rsidRDefault="00D14386" w:rsidP="003B5522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Result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386" w:rsidRPr="0057061D" w:rsidRDefault="00D14386" w:rsidP="003B5522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Notes</w:t>
            </w:r>
          </w:p>
        </w:tc>
      </w:tr>
      <w:tr w:rsidR="007D5C80" w:rsidRPr="0057061D" w:rsidTr="007D5C80">
        <w:trPr>
          <w:trHeight w:val="43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Name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Bob Chen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4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-------------------------</w:t>
            </w:r>
          </w:p>
          <w:p w:rsidR="007D5C80" w:rsidRPr="0057061D" w:rsidRDefault="007D5C80" w:rsidP="00781BC7">
            <w:pPr>
              <w:pStyle w:val="bodytextlist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Name:  Bob Chen</w:t>
            </w:r>
          </w:p>
          <w:p w:rsidR="007D5C80" w:rsidRPr="0057061D" w:rsidRDefault="007D5C80" w:rsidP="00781BC7">
            <w:pPr>
              <w:pStyle w:val="bodytextlist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Job Section:  Public Relations</w:t>
            </w:r>
          </w:p>
          <w:p w:rsidR="007D5C80" w:rsidRPr="0057061D" w:rsidRDefault="007D5C80" w:rsidP="00B706F1">
            <w:pPr>
              <w:pStyle w:val="bodytextlist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Meal: Strawberry Desert</w:t>
            </w:r>
          </w:p>
          <w:p w:rsidR="007D5C80" w:rsidRPr="0057061D" w:rsidRDefault="007D5C80" w:rsidP="00B706F1">
            <w:pPr>
              <w:pStyle w:val="bodytextlist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Servings: 2</w:t>
            </w:r>
          </w:p>
          <w:p w:rsidR="007D5C80" w:rsidRPr="0057061D" w:rsidRDefault="007D5C80" w:rsidP="00B706F1">
            <w:pPr>
              <w:pStyle w:val="bodytextlist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Table Number: 6</w:t>
            </w:r>
          </w:p>
          <w:p w:rsidR="007D5C80" w:rsidRPr="0057061D" w:rsidRDefault="007D5C80" w:rsidP="003B5522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:rsidR="007D5C80" w:rsidRPr="0057061D" w:rsidRDefault="007D5C80" w:rsidP="003B5522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Product Cost: $7.50</w:t>
            </w:r>
          </w:p>
          <w:p w:rsidR="007D5C80" w:rsidRPr="0057061D" w:rsidRDefault="007D5C80" w:rsidP="003B5522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Gross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Cost</w:t>
            </w: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: $15.00</w:t>
            </w:r>
          </w:p>
          <w:p w:rsidR="007D5C80" w:rsidRPr="0057061D" w:rsidRDefault="007D5C80" w:rsidP="003B5522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Discount: $0.00</w:t>
            </w:r>
          </w:p>
          <w:p w:rsidR="007D5C80" w:rsidRPr="0057061D" w:rsidRDefault="007D5C80" w:rsidP="003B5522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Tax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Cost</w:t>
            </w: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: $1.20</w:t>
            </w:r>
          </w:p>
          <w:p w:rsidR="007D5C80" w:rsidRPr="0057061D" w:rsidRDefault="007D5C80" w:rsidP="003B5522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Nett C</w:t>
            </w: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ost: $ 16.20</w:t>
            </w:r>
          </w:p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------------------------------</w:t>
            </w:r>
          </w:p>
        </w:tc>
        <w:tc>
          <w:tcPr>
            <w:tcW w:w="44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0355D7A5" wp14:editId="0F3E77F0">
                  <wp:extent cx="2676525" cy="18669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Succeed</w:t>
            </w:r>
          </w:p>
        </w:tc>
      </w:tr>
      <w:tr w:rsidR="007D5C80" w:rsidRPr="0057061D" w:rsidTr="007D5C80">
        <w:trPr>
          <w:trHeight w:val="43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Job Section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P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Public relations</w:t>
            </w:r>
          </w:p>
        </w:tc>
        <w:tc>
          <w:tcPr>
            <w:tcW w:w="24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4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</w:tr>
      <w:tr w:rsidR="007D5C80" w:rsidRPr="0057061D" w:rsidTr="007D5C80">
        <w:trPr>
          <w:trHeight w:val="58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Product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S</w:t>
            </w:r>
          </w:p>
        </w:tc>
        <w:tc>
          <w:tcPr>
            <w:tcW w:w="1269" w:type="dxa"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Strawberry Desert</w:t>
            </w:r>
          </w:p>
        </w:tc>
        <w:tc>
          <w:tcPr>
            <w:tcW w:w="24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</w:tr>
      <w:tr w:rsidR="007D5C80" w:rsidRPr="0057061D" w:rsidTr="007D5C80">
        <w:trPr>
          <w:trHeight w:val="73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Number of Servings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1269" w:type="dxa"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4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4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</w:tr>
      <w:tr w:rsidR="007D5C80" w:rsidRPr="0057061D" w:rsidTr="007D5C80">
        <w:trPr>
          <w:trHeight w:val="45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Table at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1269" w:type="dxa"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4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4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</w:tr>
      <w:tr w:rsidR="007D5C80" w:rsidRPr="0057061D" w:rsidTr="007D5C80">
        <w:trPr>
          <w:trHeight w:val="45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Price lookup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269" w:type="dxa"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7.50$</w:t>
            </w:r>
          </w:p>
        </w:tc>
        <w:tc>
          <w:tcPr>
            <w:tcW w:w="24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4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</w:tr>
      <w:tr w:rsidR="007D5C80" w:rsidRPr="0057061D" w:rsidTr="007D5C80">
        <w:trPr>
          <w:trHeight w:val="450"/>
        </w:trPr>
        <w:tc>
          <w:tcPr>
            <w:tcW w:w="3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Calculation</w:t>
            </w:r>
          </w:p>
        </w:tc>
        <w:tc>
          <w:tcPr>
            <w:tcW w:w="24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4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</w:tr>
      <w:tr w:rsidR="007D5C80" w:rsidRPr="0057061D" w:rsidTr="007D5C80">
        <w:trPr>
          <w:trHeight w:val="118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Gross</w:t>
            </w:r>
          </w:p>
        </w:tc>
        <w:tc>
          <w:tcPr>
            <w:tcW w:w="2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Price times servings</w:t>
            </w:r>
          </w:p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7.50*2= 15$</w:t>
            </w:r>
          </w:p>
        </w:tc>
        <w:tc>
          <w:tcPr>
            <w:tcW w:w="24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4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</w:tr>
      <w:tr w:rsidR="007D5C80" w:rsidRPr="0057061D" w:rsidTr="007D5C80">
        <w:trPr>
          <w:trHeight w:val="102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Discount (3 or more) 5%</w:t>
            </w:r>
          </w:p>
        </w:tc>
        <w:tc>
          <w:tcPr>
            <w:tcW w:w="2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N/A</w:t>
            </w:r>
          </w:p>
        </w:tc>
        <w:tc>
          <w:tcPr>
            <w:tcW w:w="24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4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</w:tr>
      <w:tr w:rsidR="007D5C80" w:rsidRPr="0057061D" w:rsidTr="00B01ADB">
        <w:trPr>
          <w:trHeight w:val="7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Tax</w:t>
            </w:r>
          </w:p>
        </w:tc>
        <w:tc>
          <w:tcPr>
            <w:tcW w:w="2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C80" w:rsidRPr="0057061D" w:rsidRDefault="007D5C80" w:rsidP="006673A0">
            <w:pPr>
              <w:spacing w:after="0" w:line="276" w:lineRule="auto"/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Tax at 8%</w:t>
            </w:r>
          </w:p>
          <w:p w:rsidR="007D5C80" w:rsidRPr="0057061D" w:rsidRDefault="007D5C80" w:rsidP="006673A0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15*0.08= 1.2$</w:t>
            </w:r>
          </w:p>
        </w:tc>
        <w:tc>
          <w:tcPr>
            <w:tcW w:w="24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4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</w:tr>
      <w:tr w:rsidR="007D5C80" w:rsidRPr="0057061D" w:rsidTr="007D5C80">
        <w:trPr>
          <w:trHeight w:val="7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Nett Cost</w:t>
            </w:r>
          </w:p>
        </w:tc>
        <w:tc>
          <w:tcPr>
            <w:tcW w:w="2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C80" w:rsidRPr="0057061D" w:rsidRDefault="007D5C80" w:rsidP="006673A0">
            <w:pPr>
              <w:spacing w:after="0" w:line="276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15+1.2=16.2$</w:t>
            </w:r>
          </w:p>
        </w:tc>
        <w:tc>
          <w:tcPr>
            <w:tcW w:w="24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4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</w:tr>
      <w:tr w:rsidR="0057061D" w:rsidRPr="0057061D" w:rsidTr="007D5C80">
        <w:trPr>
          <w:trHeight w:val="45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14386" w:rsidRPr="0057061D" w:rsidRDefault="00D14386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14386" w:rsidRPr="0057061D" w:rsidRDefault="00D14386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14386" w:rsidRPr="0057061D" w:rsidRDefault="00D14386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14386" w:rsidRPr="0057061D" w:rsidRDefault="00D14386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14386" w:rsidRPr="0057061D" w:rsidRDefault="00D14386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14386" w:rsidRPr="0057061D" w:rsidRDefault="00D14386" w:rsidP="003B5522">
            <w:pPr>
              <w:rPr>
                <w:rFonts w:cstheme="minorHAnsi"/>
                <w:color w:val="000000" w:themeColor="text1"/>
              </w:rPr>
            </w:pPr>
          </w:p>
        </w:tc>
      </w:tr>
    </w:tbl>
    <w:p w:rsidR="00D14386" w:rsidRPr="0057061D" w:rsidRDefault="00D14386" w:rsidP="00705C61">
      <w:pPr>
        <w:rPr>
          <w:rFonts w:cstheme="minorHAnsi"/>
          <w:b/>
          <w:color w:val="000000" w:themeColor="text1"/>
        </w:rPr>
      </w:pPr>
    </w:p>
    <w:p w:rsidR="00D14386" w:rsidRPr="0057061D" w:rsidRDefault="00D14386" w:rsidP="00705C61">
      <w:pPr>
        <w:rPr>
          <w:rFonts w:cstheme="minorHAnsi"/>
          <w:b/>
          <w:color w:val="000000" w:themeColor="text1"/>
        </w:rPr>
      </w:pPr>
    </w:p>
    <w:p w:rsidR="00D14386" w:rsidRPr="0057061D" w:rsidRDefault="00D14386" w:rsidP="00705C61">
      <w:pPr>
        <w:rPr>
          <w:rFonts w:cstheme="minorHAnsi"/>
          <w:b/>
          <w:color w:val="000000" w:themeColor="text1"/>
        </w:rPr>
      </w:pPr>
    </w:p>
    <w:tbl>
      <w:tblPr>
        <w:tblpPr w:leftFromText="180" w:rightFromText="180" w:vertAnchor="page" w:horzAnchor="margin" w:tblpXSpec="center" w:tblpY="226"/>
        <w:tblW w:w="12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1189"/>
        <w:gridCol w:w="1071"/>
        <w:gridCol w:w="2287"/>
        <w:gridCol w:w="4507"/>
        <w:gridCol w:w="1582"/>
      </w:tblGrid>
      <w:tr w:rsidR="0057061D" w:rsidRPr="0057061D" w:rsidTr="007D5C80">
        <w:trPr>
          <w:trHeight w:val="841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386" w:rsidRPr="0057061D" w:rsidRDefault="00D14386" w:rsidP="003B5522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lastRenderedPageBreak/>
              <w:t>Test</w:t>
            </w:r>
          </w:p>
          <w:p w:rsidR="00D14386" w:rsidRPr="0057061D" w:rsidRDefault="00D14386" w:rsidP="003B5522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Description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386" w:rsidRPr="0057061D" w:rsidRDefault="00D14386" w:rsidP="003B5522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Inputs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386" w:rsidRPr="0057061D" w:rsidRDefault="00D14386" w:rsidP="003B5522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Meaning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386" w:rsidRPr="0057061D" w:rsidRDefault="00D14386" w:rsidP="003B5522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Expected output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386" w:rsidRPr="0057061D" w:rsidRDefault="00D14386" w:rsidP="003B5522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Result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386" w:rsidRPr="0057061D" w:rsidRDefault="00D14386" w:rsidP="003B5522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Notes</w:t>
            </w:r>
          </w:p>
        </w:tc>
      </w:tr>
      <w:tr w:rsidR="007D5C80" w:rsidRPr="0057061D" w:rsidTr="007D5C80">
        <w:trPr>
          <w:trHeight w:val="435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Name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 xml:space="preserve">Jonathan </w:t>
            </w:r>
            <w:proofErr w:type="spellStart"/>
            <w:r w:rsidRPr="0057061D">
              <w:rPr>
                <w:rFonts w:cstheme="minorHAnsi"/>
                <w:color w:val="000000" w:themeColor="text1"/>
              </w:rPr>
              <w:t>Coulton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2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Invalid number! Enter again!</w:t>
            </w:r>
          </w:p>
        </w:tc>
        <w:tc>
          <w:tcPr>
            <w:tcW w:w="45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29E9DD65" wp14:editId="0BDF2D42">
                  <wp:extent cx="2219325" cy="3143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Succeed</w:t>
            </w:r>
          </w:p>
        </w:tc>
      </w:tr>
      <w:tr w:rsidR="007D5C80" w:rsidRPr="0057061D" w:rsidTr="007D5C80">
        <w:trPr>
          <w:trHeight w:val="435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Job Section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P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Public relations</w:t>
            </w:r>
          </w:p>
        </w:tc>
        <w:tc>
          <w:tcPr>
            <w:tcW w:w="22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</w:tr>
      <w:tr w:rsidR="007D5C80" w:rsidRPr="0057061D" w:rsidTr="007D5C80">
        <w:trPr>
          <w:trHeight w:val="585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Product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B</w:t>
            </w:r>
          </w:p>
        </w:tc>
        <w:tc>
          <w:tcPr>
            <w:tcW w:w="1071" w:type="dxa"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Beef Sandwich</w:t>
            </w:r>
          </w:p>
        </w:tc>
        <w:tc>
          <w:tcPr>
            <w:tcW w:w="22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</w:tr>
      <w:tr w:rsidR="007D5C80" w:rsidRPr="0057061D" w:rsidTr="007D5C80">
        <w:trPr>
          <w:trHeight w:val="735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Number of Servings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071" w:type="dxa"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</w:tr>
      <w:tr w:rsidR="007D5C80" w:rsidRPr="0057061D" w:rsidTr="007D5C80">
        <w:trPr>
          <w:trHeight w:val="45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Table at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1071" w:type="dxa"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</w:tr>
      <w:tr w:rsidR="007D5C80" w:rsidRPr="0057061D" w:rsidTr="007D5C80">
        <w:trPr>
          <w:trHeight w:val="45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Price lookup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071" w:type="dxa"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6.50$</w:t>
            </w:r>
          </w:p>
        </w:tc>
        <w:tc>
          <w:tcPr>
            <w:tcW w:w="22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</w:tr>
      <w:tr w:rsidR="007D5C80" w:rsidRPr="0057061D" w:rsidTr="007D5C80">
        <w:trPr>
          <w:trHeight w:val="450"/>
        </w:trPr>
        <w:tc>
          <w:tcPr>
            <w:tcW w:w="3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Calculation</w:t>
            </w:r>
          </w:p>
        </w:tc>
        <w:tc>
          <w:tcPr>
            <w:tcW w:w="22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</w:tr>
      <w:tr w:rsidR="007D5C80" w:rsidRPr="0057061D" w:rsidTr="007D5C80">
        <w:trPr>
          <w:trHeight w:val="1185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Gross</w:t>
            </w: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Price times servings</w:t>
            </w:r>
          </w:p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6.50*13= 84.5$</w:t>
            </w:r>
          </w:p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But error no order over 12</w:t>
            </w:r>
          </w:p>
        </w:tc>
        <w:tc>
          <w:tcPr>
            <w:tcW w:w="22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</w:tr>
      <w:tr w:rsidR="007D5C80" w:rsidRPr="0057061D" w:rsidTr="007D5C80">
        <w:trPr>
          <w:trHeight w:val="102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Discount (3 or more) 5%</w:t>
            </w: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Error just apply up to 12 serves no over</w:t>
            </w:r>
          </w:p>
        </w:tc>
        <w:tc>
          <w:tcPr>
            <w:tcW w:w="22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</w:tr>
      <w:tr w:rsidR="007D5C80" w:rsidRPr="0057061D" w:rsidTr="00B01ADB">
        <w:trPr>
          <w:trHeight w:val="7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Tax</w:t>
            </w: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 xml:space="preserve">Will display when order from 1 -12 </w:t>
            </w:r>
          </w:p>
        </w:tc>
        <w:tc>
          <w:tcPr>
            <w:tcW w:w="22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</w:tr>
      <w:tr w:rsidR="007D5C80" w:rsidRPr="0057061D" w:rsidTr="007D5C80">
        <w:trPr>
          <w:trHeight w:val="7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Nett Cost</w:t>
            </w: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Will be display when the serving is input valid </w:t>
            </w:r>
          </w:p>
        </w:tc>
        <w:tc>
          <w:tcPr>
            <w:tcW w:w="22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C80" w:rsidRPr="0057061D" w:rsidRDefault="007D5C80" w:rsidP="003B5522">
            <w:pPr>
              <w:rPr>
                <w:rFonts w:cstheme="minorHAnsi"/>
                <w:color w:val="000000" w:themeColor="text1"/>
              </w:rPr>
            </w:pPr>
          </w:p>
        </w:tc>
      </w:tr>
      <w:tr w:rsidR="0057061D" w:rsidRPr="0057061D" w:rsidTr="007D5C80">
        <w:trPr>
          <w:trHeight w:val="45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14386" w:rsidRPr="0057061D" w:rsidRDefault="00D14386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14386" w:rsidRPr="0057061D" w:rsidRDefault="00D14386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14386" w:rsidRPr="0057061D" w:rsidRDefault="00D14386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14386" w:rsidRPr="0057061D" w:rsidRDefault="00D14386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14386" w:rsidRPr="0057061D" w:rsidRDefault="00D14386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14386" w:rsidRPr="0057061D" w:rsidRDefault="00D14386" w:rsidP="003B5522">
            <w:pPr>
              <w:rPr>
                <w:rFonts w:cstheme="minorHAnsi"/>
                <w:color w:val="000000" w:themeColor="text1"/>
              </w:rPr>
            </w:pPr>
          </w:p>
        </w:tc>
      </w:tr>
    </w:tbl>
    <w:p w:rsidR="00D14386" w:rsidRPr="0057061D" w:rsidRDefault="00D14386" w:rsidP="00705C61">
      <w:pPr>
        <w:rPr>
          <w:rFonts w:cstheme="minorHAnsi"/>
          <w:b/>
          <w:color w:val="000000" w:themeColor="text1"/>
        </w:rPr>
      </w:pPr>
    </w:p>
    <w:p w:rsidR="00D14386" w:rsidRPr="0057061D" w:rsidRDefault="00D14386" w:rsidP="00705C61">
      <w:pPr>
        <w:rPr>
          <w:rFonts w:cstheme="minorHAnsi"/>
          <w:b/>
          <w:color w:val="000000" w:themeColor="text1"/>
        </w:rPr>
      </w:pPr>
    </w:p>
    <w:p w:rsidR="00D14386" w:rsidRPr="0057061D" w:rsidRDefault="00D14386" w:rsidP="00705C61">
      <w:pPr>
        <w:rPr>
          <w:rFonts w:cstheme="minorHAnsi"/>
          <w:b/>
          <w:color w:val="000000" w:themeColor="text1"/>
        </w:rPr>
      </w:pPr>
    </w:p>
    <w:tbl>
      <w:tblPr>
        <w:tblpPr w:leftFromText="180" w:rightFromText="180" w:vertAnchor="page" w:horzAnchor="margin" w:tblpXSpec="center" w:tblpY="226"/>
        <w:tblW w:w="12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1191"/>
        <w:gridCol w:w="1023"/>
        <w:gridCol w:w="2306"/>
        <w:gridCol w:w="4519"/>
        <w:gridCol w:w="1592"/>
      </w:tblGrid>
      <w:tr w:rsidR="0057061D" w:rsidRPr="0057061D" w:rsidTr="003B5522">
        <w:trPr>
          <w:trHeight w:val="84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386" w:rsidRPr="0057061D" w:rsidRDefault="00D14386" w:rsidP="003B5522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lastRenderedPageBreak/>
              <w:t>Test</w:t>
            </w:r>
          </w:p>
          <w:p w:rsidR="00D14386" w:rsidRPr="0057061D" w:rsidRDefault="00D14386" w:rsidP="003B5522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Description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386" w:rsidRPr="0057061D" w:rsidRDefault="00D14386" w:rsidP="003B5522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Inputs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386" w:rsidRPr="0057061D" w:rsidRDefault="00D14386" w:rsidP="003B5522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Meaning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386" w:rsidRPr="0057061D" w:rsidRDefault="00D14386" w:rsidP="003B5522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Expected output</w:t>
            </w:r>
          </w:p>
        </w:tc>
        <w:tc>
          <w:tcPr>
            <w:tcW w:w="4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386" w:rsidRPr="0057061D" w:rsidRDefault="00D14386" w:rsidP="003B5522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Result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386" w:rsidRPr="0057061D" w:rsidRDefault="00D14386" w:rsidP="003B5522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Notes</w:t>
            </w:r>
          </w:p>
        </w:tc>
      </w:tr>
      <w:tr w:rsidR="00D775D0" w:rsidRPr="0057061D" w:rsidTr="003B5522">
        <w:trPr>
          <w:trHeight w:val="43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Name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 xml:space="preserve">Jonathan </w:t>
            </w:r>
            <w:proofErr w:type="spellStart"/>
            <w:r w:rsidRPr="0057061D">
              <w:rPr>
                <w:rFonts w:cstheme="minorHAnsi"/>
                <w:color w:val="000000" w:themeColor="text1"/>
              </w:rPr>
              <w:t>Coulton</w:t>
            </w:r>
            <w:proofErr w:type="spellEnd"/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3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Invalid number! Enter again!</w:t>
            </w:r>
          </w:p>
        </w:tc>
        <w:tc>
          <w:tcPr>
            <w:tcW w:w="45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2BBAC5A8" wp14:editId="373D91E0">
                  <wp:extent cx="2219325" cy="31432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Succeed</w:t>
            </w:r>
          </w:p>
        </w:tc>
      </w:tr>
      <w:tr w:rsidR="00D775D0" w:rsidRPr="0057061D" w:rsidTr="003B5522">
        <w:trPr>
          <w:trHeight w:val="43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Job Section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P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Public relations</w:t>
            </w: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</w:p>
        </w:tc>
      </w:tr>
      <w:tr w:rsidR="00D775D0" w:rsidRPr="0057061D" w:rsidTr="003B5522">
        <w:trPr>
          <w:trHeight w:val="58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Product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D</w:t>
            </w:r>
          </w:p>
        </w:tc>
        <w:tc>
          <w:tcPr>
            <w:tcW w:w="1023" w:type="dxa"/>
            <w:tcBorders>
              <w:left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Date Cake</w:t>
            </w: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</w:p>
        </w:tc>
      </w:tr>
      <w:tr w:rsidR="00D775D0" w:rsidRPr="0057061D" w:rsidTr="003B5522">
        <w:trPr>
          <w:trHeight w:val="73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Number of Servings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1023" w:type="dxa"/>
            <w:tcBorders>
              <w:left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</w:p>
        </w:tc>
      </w:tr>
      <w:tr w:rsidR="00D775D0" w:rsidRPr="0057061D" w:rsidTr="003B5522">
        <w:trPr>
          <w:trHeight w:val="45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Table at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35</w:t>
            </w:r>
          </w:p>
        </w:tc>
        <w:tc>
          <w:tcPr>
            <w:tcW w:w="1023" w:type="dxa"/>
            <w:tcBorders>
              <w:left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</w:p>
        </w:tc>
      </w:tr>
      <w:tr w:rsidR="00D775D0" w:rsidRPr="0057061D" w:rsidTr="003B5522">
        <w:trPr>
          <w:trHeight w:val="45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Price lookup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023" w:type="dxa"/>
            <w:tcBorders>
              <w:left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6$</w:t>
            </w: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</w:p>
        </w:tc>
      </w:tr>
      <w:tr w:rsidR="00D775D0" w:rsidRPr="0057061D" w:rsidTr="003B5522">
        <w:trPr>
          <w:trHeight w:val="450"/>
        </w:trPr>
        <w:tc>
          <w:tcPr>
            <w:tcW w:w="37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Calculation</w:t>
            </w: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</w:p>
        </w:tc>
      </w:tr>
      <w:tr w:rsidR="00D775D0" w:rsidRPr="0057061D" w:rsidTr="003B5522">
        <w:trPr>
          <w:trHeight w:val="118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Gross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Price times servings</w:t>
            </w:r>
          </w:p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6*1= 6$</w:t>
            </w: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</w:p>
        </w:tc>
      </w:tr>
      <w:tr w:rsidR="00D775D0" w:rsidRPr="0057061D" w:rsidTr="003B5522">
        <w:trPr>
          <w:trHeight w:val="10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Discount (3 or more) 5%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N/A</w:t>
            </w: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</w:p>
        </w:tc>
      </w:tr>
      <w:tr w:rsidR="00D775D0" w:rsidRPr="0057061D" w:rsidTr="00B01ADB">
        <w:trPr>
          <w:trHeight w:val="7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Tax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D0" w:rsidRPr="0057061D" w:rsidRDefault="00D775D0" w:rsidP="005F1841">
            <w:pPr>
              <w:spacing w:after="0" w:line="276" w:lineRule="auto"/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Tax at 8%</w:t>
            </w:r>
          </w:p>
          <w:p w:rsidR="00D775D0" w:rsidRPr="0057061D" w:rsidRDefault="00D775D0" w:rsidP="005F1841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6*0.08= 0.48$</w:t>
            </w: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</w:p>
        </w:tc>
      </w:tr>
      <w:tr w:rsidR="00D775D0" w:rsidRPr="0057061D" w:rsidTr="003B5522">
        <w:trPr>
          <w:trHeight w:val="7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Nett Cost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D0" w:rsidRPr="0057061D" w:rsidRDefault="00D775D0" w:rsidP="005F1841">
            <w:pPr>
              <w:spacing w:after="0" w:line="276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Will display when the input is valid </w:t>
            </w:r>
          </w:p>
        </w:tc>
        <w:tc>
          <w:tcPr>
            <w:tcW w:w="23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D0" w:rsidRPr="0057061D" w:rsidRDefault="00D775D0" w:rsidP="003B5522">
            <w:pPr>
              <w:rPr>
                <w:rFonts w:cstheme="minorHAnsi"/>
                <w:color w:val="000000" w:themeColor="text1"/>
              </w:rPr>
            </w:pPr>
          </w:p>
        </w:tc>
      </w:tr>
      <w:tr w:rsidR="0057061D" w:rsidRPr="0057061D" w:rsidTr="003B5522">
        <w:trPr>
          <w:trHeight w:val="45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14386" w:rsidRPr="0057061D" w:rsidRDefault="00D14386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14386" w:rsidRPr="0057061D" w:rsidRDefault="00D14386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14386" w:rsidRPr="0057061D" w:rsidRDefault="00D14386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14386" w:rsidRPr="0057061D" w:rsidRDefault="00D14386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14386" w:rsidRPr="0057061D" w:rsidRDefault="00D14386" w:rsidP="003B55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14386" w:rsidRPr="0057061D" w:rsidRDefault="00D14386" w:rsidP="003B5522">
            <w:pPr>
              <w:rPr>
                <w:rFonts w:cstheme="minorHAnsi"/>
                <w:color w:val="000000" w:themeColor="text1"/>
              </w:rPr>
            </w:pPr>
          </w:p>
        </w:tc>
      </w:tr>
    </w:tbl>
    <w:p w:rsidR="00D14386" w:rsidRDefault="00D14386" w:rsidP="00705C61">
      <w:pPr>
        <w:rPr>
          <w:rFonts w:cstheme="minorHAnsi"/>
          <w:b/>
          <w:color w:val="000000" w:themeColor="text1"/>
        </w:rPr>
      </w:pPr>
    </w:p>
    <w:p w:rsidR="00773DEF" w:rsidRDefault="00773DEF" w:rsidP="00705C61">
      <w:pPr>
        <w:rPr>
          <w:rFonts w:cstheme="minorHAnsi"/>
          <w:b/>
          <w:color w:val="000000" w:themeColor="text1"/>
        </w:rPr>
      </w:pPr>
    </w:p>
    <w:tbl>
      <w:tblPr>
        <w:tblpPr w:leftFromText="180" w:rightFromText="180" w:vertAnchor="page" w:horzAnchor="margin" w:tblpXSpec="center" w:tblpY="226"/>
        <w:tblW w:w="12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1191"/>
        <w:gridCol w:w="1023"/>
        <w:gridCol w:w="2306"/>
        <w:gridCol w:w="4519"/>
        <w:gridCol w:w="1592"/>
      </w:tblGrid>
      <w:tr w:rsidR="00773DEF" w:rsidRPr="0057061D" w:rsidTr="00B01ADB">
        <w:trPr>
          <w:trHeight w:val="84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DEF" w:rsidRPr="0057061D" w:rsidRDefault="00773DEF" w:rsidP="00B01ADB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lastRenderedPageBreak/>
              <w:t>Test</w:t>
            </w:r>
          </w:p>
          <w:p w:rsidR="00773DEF" w:rsidRPr="0057061D" w:rsidRDefault="00773DEF" w:rsidP="00B01ADB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Description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DEF" w:rsidRPr="0057061D" w:rsidRDefault="00773DEF" w:rsidP="00B01ADB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Inputs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Meaning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DEF" w:rsidRPr="0057061D" w:rsidRDefault="00773DEF" w:rsidP="00B01ADB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Expected output</w:t>
            </w:r>
          </w:p>
        </w:tc>
        <w:tc>
          <w:tcPr>
            <w:tcW w:w="4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DEF" w:rsidRPr="0057061D" w:rsidRDefault="00773DEF" w:rsidP="00B01ADB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Result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DEF" w:rsidRPr="0057061D" w:rsidRDefault="00773DEF" w:rsidP="00B01ADB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Notes</w:t>
            </w:r>
          </w:p>
        </w:tc>
      </w:tr>
      <w:tr w:rsidR="00773DEF" w:rsidRPr="0057061D" w:rsidTr="00B01ADB">
        <w:trPr>
          <w:trHeight w:val="43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Name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AC5E3E" w:rsidP="00B01AD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Thanh Phan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3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3DEF" w:rsidRDefault="00AC5E3E" w:rsidP="00B01AD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Error – must be one of E.D.S.B.C</w:t>
            </w:r>
          </w:p>
          <w:p w:rsidR="00AC5E3E" w:rsidRPr="0057061D" w:rsidRDefault="00AC5E3E" w:rsidP="00B01AD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Exit </w:t>
            </w:r>
          </w:p>
        </w:tc>
        <w:tc>
          <w:tcPr>
            <w:tcW w:w="45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3DEF" w:rsidRDefault="00AC5E3E" w:rsidP="00B01ADB">
            <w:pPr>
              <w:rPr>
                <w:rFonts w:cstheme="minorHAnsi"/>
                <w:color w:val="000000" w:themeColor="text1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32D60332" wp14:editId="32AD8FFE">
                  <wp:extent cx="2505075" cy="24765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5E3E" w:rsidRDefault="00AC5E3E" w:rsidP="00B01ADB">
            <w:pPr>
              <w:rPr>
                <w:rFonts w:cstheme="minorHAnsi"/>
                <w:color w:val="000000" w:themeColor="text1"/>
              </w:rPr>
            </w:pPr>
          </w:p>
          <w:p w:rsidR="00AC5E3E" w:rsidRPr="0057061D" w:rsidRDefault="00AC5E3E" w:rsidP="00B01AD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Exit</w:t>
            </w:r>
          </w:p>
        </w:tc>
        <w:tc>
          <w:tcPr>
            <w:tcW w:w="15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Succeed</w:t>
            </w:r>
          </w:p>
        </w:tc>
      </w:tr>
      <w:tr w:rsidR="00773DEF" w:rsidRPr="0057061D" w:rsidTr="00B01ADB">
        <w:trPr>
          <w:trHeight w:val="43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Job Section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P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Public relations</w:t>
            </w: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</w:tr>
      <w:tr w:rsidR="00773DEF" w:rsidRPr="0057061D" w:rsidTr="00B01ADB">
        <w:trPr>
          <w:trHeight w:val="58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Product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AC5E3E" w:rsidP="00B01AD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Q, E</w:t>
            </w:r>
          </w:p>
        </w:tc>
        <w:tc>
          <w:tcPr>
            <w:tcW w:w="1023" w:type="dxa"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AC5E3E" w:rsidP="00B01ADB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Nothing then exit  </w:t>
            </w: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</w:tr>
      <w:tr w:rsidR="00773DEF" w:rsidRPr="0057061D" w:rsidTr="00B01ADB">
        <w:trPr>
          <w:trHeight w:val="73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Number of Servings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023" w:type="dxa"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</w:tr>
      <w:tr w:rsidR="00773DEF" w:rsidRPr="0057061D" w:rsidTr="00B01ADB">
        <w:trPr>
          <w:trHeight w:val="45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Table at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023" w:type="dxa"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</w:tr>
      <w:tr w:rsidR="00773DEF" w:rsidRPr="0057061D" w:rsidTr="00B01ADB">
        <w:trPr>
          <w:trHeight w:val="45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Price lookup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023" w:type="dxa"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</w:tr>
      <w:tr w:rsidR="00773DEF" w:rsidRPr="0057061D" w:rsidTr="00B01ADB">
        <w:trPr>
          <w:trHeight w:val="450"/>
        </w:trPr>
        <w:tc>
          <w:tcPr>
            <w:tcW w:w="37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Calculation</w:t>
            </w: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</w:tr>
      <w:tr w:rsidR="00773DEF" w:rsidRPr="0057061D" w:rsidTr="00B01ADB">
        <w:trPr>
          <w:trHeight w:val="118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Gross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</w:tr>
      <w:tr w:rsidR="00773DEF" w:rsidRPr="0057061D" w:rsidTr="00B01ADB">
        <w:trPr>
          <w:trHeight w:val="10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Discount (3 or more) 5%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</w:tr>
      <w:tr w:rsidR="00773DEF" w:rsidRPr="0057061D" w:rsidTr="00B01ADB">
        <w:trPr>
          <w:trHeight w:val="7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Tax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</w:tr>
      <w:tr w:rsidR="00773DEF" w:rsidRPr="0057061D" w:rsidTr="00B01ADB">
        <w:trPr>
          <w:trHeight w:val="7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Nett Cost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spacing w:after="0" w:line="276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23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</w:tr>
      <w:tr w:rsidR="00773DEF" w:rsidRPr="0057061D" w:rsidTr="00B01ADB">
        <w:trPr>
          <w:trHeight w:val="45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</w:tr>
    </w:tbl>
    <w:p w:rsidR="00773DEF" w:rsidRDefault="00773DEF" w:rsidP="00705C61">
      <w:pPr>
        <w:rPr>
          <w:rFonts w:cstheme="minorHAnsi"/>
          <w:b/>
          <w:color w:val="000000" w:themeColor="text1"/>
        </w:rPr>
      </w:pPr>
    </w:p>
    <w:p w:rsidR="00773DEF" w:rsidRDefault="00773DEF" w:rsidP="00705C61">
      <w:pPr>
        <w:rPr>
          <w:rFonts w:cstheme="minorHAnsi"/>
          <w:b/>
          <w:color w:val="000000" w:themeColor="text1"/>
        </w:rPr>
      </w:pPr>
    </w:p>
    <w:p w:rsidR="00773DEF" w:rsidRDefault="00773DEF" w:rsidP="00705C61">
      <w:pPr>
        <w:rPr>
          <w:rFonts w:cstheme="minorHAnsi"/>
          <w:b/>
          <w:color w:val="000000" w:themeColor="text1"/>
        </w:rPr>
      </w:pPr>
    </w:p>
    <w:tbl>
      <w:tblPr>
        <w:tblpPr w:leftFromText="180" w:rightFromText="180" w:vertAnchor="page" w:horzAnchor="margin" w:tblpXSpec="center" w:tblpY="226"/>
        <w:tblW w:w="12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5"/>
        <w:gridCol w:w="1176"/>
        <w:gridCol w:w="1209"/>
        <w:gridCol w:w="2263"/>
        <w:gridCol w:w="4425"/>
        <w:gridCol w:w="1568"/>
      </w:tblGrid>
      <w:tr w:rsidR="00773DEF" w:rsidRPr="0057061D" w:rsidTr="00B01ADB">
        <w:trPr>
          <w:trHeight w:val="84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DEF" w:rsidRPr="0057061D" w:rsidRDefault="00773DEF" w:rsidP="00B01ADB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lastRenderedPageBreak/>
              <w:t>Test</w:t>
            </w:r>
          </w:p>
          <w:p w:rsidR="00773DEF" w:rsidRPr="0057061D" w:rsidRDefault="00773DEF" w:rsidP="00B01ADB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Description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DEF" w:rsidRPr="0057061D" w:rsidRDefault="00773DEF" w:rsidP="00B01ADB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Inputs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Meaning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DEF" w:rsidRPr="0057061D" w:rsidRDefault="00773DEF" w:rsidP="00B01ADB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Expected output</w:t>
            </w:r>
          </w:p>
        </w:tc>
        <w:tc>
          <w:tcPr>
            <w:tcW w:w="4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DEF" w:rsidRPr="0057061D" w:rsidRDefault="00773DEF" w:rsidP="00B01ADB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Result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DEF" w:rsidRPr="0057061D" w:rsidRDefault="00773DEF" w:rsidP="00B01ADB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Notes</w:t>
            </w:r>
          </w:p>
        </w:tc>
      </w:tr>
      <w:tr w:rsidR="00773DEF" w:rsidRPr="0057061D" w:rsidTr="00B01ADB">
        <w:trPr>
          <w:trHeight w:val="43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Name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92704" w:rsidP="00B01AD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Portal song</w:t>
            </w:r>
            <w:r w:rsidR="00681BDC">
              <w:rPr>
                <w:rFonts w:cstheme="minorHAnsi"/>
                <w:color w:val="000000" w:themeColor="text1"/>
              </w:rPr>
              <w:t>, then type in Thanh Phan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3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93AC5" w:rsidRDefault="00293AC5" w:rsidP="00B01AD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Portal song Lyrics. </w:t>
            </w:r>
          </w:p>
          <w:p w:rsidR="00773DEF" w:rsidRPr="0057061D" w:rsidRDefault="00293AC5" w:rsidP="00B01AD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After continuing to input up to 0 the program will exit </w:t>
            </w:r>
          </w:p>
        </w:tc>
        <w:tc>
          <w:tcPr>
            <w:tcW w:w="45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3DEF" w:rsidRDefault="00B32297" w:rsidP="00B01ADB">
            <w:pPr>
              <w:rPr>
                <w:rFonts w:cstheme="minorHAnsi"/>
                <w:color w:val="000000" w:themeColor="text1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1FA9ADE7" wp14:editId="32478FE2">
                  <wp:extent cx="1133475" cy="202379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346" cy="2030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1BDC" w:rsidRPr="0057061D" w:rsidRDefault="00293AC5" w:rsidP="00B01AD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Exit </w:t>
            </w:r>
          </w:p>
        </w:tc>
        <w:tc>
          <w:tcPr>
            <w:tcW w:w="15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Succeed</w:t>
            </w:r>
          </w:p>
        </w:tc>
      </w:tr>
      <w:tr w:rsidR="00773DEF" w:rsidRPr="0057061D" w:rsidTr="00B01ADB">
        <w:trPr>
          <w:trHeight w:val="43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Job Section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293AC5" w:rsidP="00B01AD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3DEF" w:rsidRPr="0057061D" w:rsidRDefault="00BE41A1" w:rsidP="00B01ADB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Style w:val="st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astronaut</w:t>
            </w: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</w:tr>
      <w:tr w:rsidR="00773DEF" w:rsidRPr="0057061D" w:rsidTr="00B01ADB">
        <w:trPr>
          <w:trHeight w:val="58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Product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293AC5" w:rsidP="00B01AD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</w:t>
            </w:r>
          </w:p>
        </w:tc>
        <w:tc>
          <w:tcPr>
            <w:tcW w:w="1023" w:type="dxa"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BE41A1" w:rsidP="00B01ADB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Strawberry Desert</w:t>
            </w: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</w:tr>
      <w:tr w:rsidR="00773DEF" w:rsidRPr="0057061D" w:rsidTr="00B01ADB">
        <w:trPr>
          <w:trHeight w:val="73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Number of Servings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434E21" w:rsidP="00B01AD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</w:t>
            </w:r>
          </w:p>
        </w:tc>
        <w:tc>
          <w:tcPr>
            <w:tcW w:w="1023" w:type="dxa"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B766E1" w:rsidP="00B01AD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Zero </w:t>
            </w: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</w:tr>
      <w:tr w:rsidR="00773DEF" w:rsidRPr="0057061D" w:rsidTr="00B01ADB">
        <w:trPr>
          <w:trHeight w:val="45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Table at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023" w:type="dxa"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</w:tr>
      <w:tr w:rsidR="00773DEF" w:rsidRPr="0057061D" w:rsidTr="00B01ADB">
        <w:trPr>
          <w:trHeight w:val="45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Price lookup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023" w:type="dxa"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</w:tr>
      <w:tr w:rsidR="00773DEF" w:rsidRPr="0057061D" w:rsidTr="00B01ADB">
        <w:trPr>
          <w:trHeight w:val="450"/>
        </w:trPr>
        <w:tc>
          <w:tcPr>
            <w:tcW w:w="37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Calculation</w:t>
            </w: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</w:tr>
      <w:tr w:rsidR="00773DEF" w:rsidRPr="0057061D" w:rsidTr="00B01ADB">
        <w:trPr>
          <w:trHeight w:val="118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Gross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</w:tr>
      <w:tr w:rsidR="00773DEF" w:rsidRPr="0057061D" w:rsidTr="00B01ADB">
        <w:trPr>
          <w:trHeight w:val="10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Discount (3 or more) 5%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</w:tr>
      <w:tr w:rsidR="00773DEF" w:rsidRPr="0057061D" w:rsidTr="00B01ADB">
        <w:trPr>
          <w:trHeight w:val="7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Tax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spacing w:after="0" w:line="276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</w:tr>
      <w:tr w:rsidR="00773DEF" w:rsidRPr="0057061D" w:rsidTr="00B01ADB">
        <w:trPr>
          <w:trHeight w:val="7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Nett Cost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spacing w:after="0" w:line="276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23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</w:tr>
      <w:tr w:rsidR="00773DEF" w:rsidRPr="0057061D" w:rsidTr="00B01ADB">
        <w:trPr>
          <w:trHeight w:val="45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</w:tr>
    </w:tbl>
    <w:p w:rsidR="00773DEF" w:rsidRDefault="00773DEF" w:rsidP="00705C61">
      <w:pPr>
        <w:rPr>
          <w:rFonts w:cstheme="minorHAnsi"/>
          <w:b/>
          <w:color w:val="000000" w:themeColor="text1"/>
        </w:rPr>
      </w:pPr>
    </w:p>
    <w:p w:rsidR="00773DEF" w:rsidRDefault="00773DEF" w:rsidP="00705C61">
      <w:pPr>
        <w:rPr>
          <w:rFonts w:cstheme="minorHAnsi"/>
          <w:b/>
          <w:color w:val="000000" w:themeColor="text1"/>
        </w:rPr>
      </w:pPr>
    </w:p>
    <w:p w:rsidR="00773DEF" w:rsidRDefault="00773DEF" w:rsidP="00705C61">
      <w:pPr>
        <w:rPr>
          <w:rFonts w:cstheme="minorHAnsi"/>
          <w:b/>
          <w:color w:val="000000" w:themeColor="text1"/>
        </w:rPr>
      </w:pPr>
    </w:p>
    <w:tbl>
      <w:tblPr>
        <w:tblpPr w:leftFromText="180" w:rightFromText="180" w:vertAnchor="page" w:horzAnchor="margin" w:tblpXSpec="center" w:tblpY="226"/>
        <w:tblW w:w="12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1191"/>
        <w:gridCol w:w="1023"/>
        <w:gridCol w:w="2306"/>
        <w:gridCol w:w="4519"/>
        <w:gridCol w:w="1592"/>
      </w:tblGrid>
      <w:tr w:rsidR="00773DEF" w:rsidRPr="0057061D" w:rsidTr="00B01ADB">
        <w:trPr>
          <w:trHeight w:val="84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DEF" w:rsidRPr="0057061D" w:rsidRDefault="00773DEF" w:rsidP="00B01ADB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lastRenderedPageBreak/>
              <w:t>Test</w:t>
            </w:r>
          </w:p>
          <w:p w:rsidR="00773DEF" w:rsidRPr="0057061D" w:rsidRDefault="00773DEF" w:rsidP="00B01ADB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Description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DEF" w:rsidRPr="0057061D" w:rsidRDefault="00773DEF" w:rsidP="00B01ADB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Inputs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Meaning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DEF" w:rsidRPr="0057061D" w:rsidRDefault="00773DEF" w:rsidP="00B01ADB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Expected output</w:t>
            </w:r>
          </w:p>
        </w:tc>
        <w:tc>
          <w:tcPr>
            <w:tcW w:w="4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DEF" w:rsidRPr="0057061D" w:rsidRDefault="00773DEF" w:rsidP="00B01ADB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Result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DEF" w:rsidRPr="0057061D" w:rsidRDefault="00773DEF" w:rsidP="00B01ADB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Notes</w:t>
            </w:r>
          </w:p>
        </w:tc>
      </w:tr>
      <w:tr w:rsidR="00773DEF" w:rsidRPr="0057061D" w:rsidTr="00B01ADB">
        <w:trPr>
          <w:trHeight w:val="43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Name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Thanh Phan 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3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3DEF" w:rsidRDefault="00773DEF" w:rsidP="00B01AD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Error – must be one of E,A,S,P.</w:t>
            </w:r>
          </w:p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Exit</w:t>
            </w:r>
          </w:p>
        </w:tc>
        <w:tc>
          <w:tcPr>
            <w:tcW w:w="45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3DEF" w:rsidRDefault="00773DEF" w:rsidP="00B01ADB">
            <w:pPr>
              <w:rPr>
                <w:rFonts w:cstheme="minorHAnsi"/>
                <w:color w:val="000000" w:themeColor="text1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5E2A93BF" wp14:editId="0E4A0BBB">
                  <wp:extent cx="2362200" cy="37147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Exit</w:t>
            </w:r>
          </w:p>
        </w:tc>
        <w:tc>
          <w:tcPr>
            <w:tcW w:w="15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Succeed</w:t>
            </w:r>
          </w:p>
        </w:tc>
      </w:tr>
      <w:tr w:rsidR="00773DEF" w:rsidRPr="0057061D" w:rsidTr="00B01ADB">
        <w:trPr>
          <w:trHeight w:val="43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Job Section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Q then E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Nothing, then Exit</w:t>
            </w: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</w:tr>
      <w:tr w:rsidR="00773DEF" w:rsidRPr="0057061D" w:rsidTr="00B01ADB">
        <w:trPr>
          <w:trHeight w:val="58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Product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023" w:type="dxa"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</w:tr>
      <w:tr w:rsidR="00773DEF" w:rsidRPr="0057061D" w:rsidTr="00B01ADB">
        <w:trPr>
          <w:trHeight w:val="73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Number of Servings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023" w:type="dxa"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</w:tr>
      <w:tr w:rsidR="00773DEF" w:rsidRPr="0057061D" w:rsidTr="00B01ADB">
        <w:trPr>
          <w:trHeight w:val="45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Table at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023" w:type="dxa"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</w:tr>
      <w:tr w:rsidR="00773DEF" w:rsidRPr="0057061D" w:rsidTr="00B01ADB">
        <w:trPr>
          <w:trHeight w:val="45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Price lookup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023" w:type="dxa"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</w:tr>
      <w:tr w:rsidR="00773DEF" w:rsidRPr="0057061D" w:rsidTr="00B01ADB">
        <w:trPr>
          <w:trHeight w:val="450"/>
        </w:trPr>
        <w:tc>
          <w:tcPr>
            <w:tcW w:w="37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Calculation</w:t>
            </w: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</w:tr>
      <w:tr w:rsidR="00773DEF" w:rsidRPr="0057061D" w:rsidTr="00B01ADB">
        <w:trPr>
          <w:trHeight w:val="118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Gross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</w:tr>
      <w:tr w:rsidR="00773DEF" w:rsidRPr="0057061D" w:rsidTr="00B01ADB">
        <w:trPr>
          <w:trHeight w:val="10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Discount (3 or more) 5%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</w:tr>
      <w:tr w:rsidR="00773DEF" w:rsidRPr="0057061D" w:rsidTr="00B01ADB">
        <w:trPr>
          <w:trHeight w:val="7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Tax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</w:tr>
      <w:tr w:rsidR="00773DEF" w:rsidRPr="0057061D" w:rsidTr="00B01ADB">
        <w:trPr>
          <w:trHeight w:val="7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Nett Cost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spacing w:after="0" w:line="276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23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</w:tr>
      <w:tr w:rsidR="00773DEF" w:rsidRPr="0057061D" w:rsidTr="00B01ADB">
        <w:trPr>
          <w:trHeight w:val="45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773DEF" w:rsidRPr="0057061D" w:rsidRDefault="00773DEF" w:rsidP="00B01ADB">
            <w:pPr>
              <w:rPr>
                <w:rFonts w:cstheme="minorHAnsi"/>
                <w:color w:val="000000" w:themeColor="text1"/>
              </w:rPr>
            </w:pPr>
          </w:p>
        </w:tc>
      </w:tr>
    </w:tbl>
    <w:p w:rsidR="00773DEF" w:rsidRDefault="00773DEF" w:rsidP="00705C61">
      <w:pPr>
        <w:rPr>
          <w:rFonts w:cstheme="minorHAnsi"/>
          <w:b/>
          <w:color w:val="000000" w:themeColor="text1"/>
        </w:rPr>
      </w:pPr>
    </w:p>
    <w:p w:rsidR="009F0506" w:rsidRDefault="009F0506" w:rsidP="00705C61">
      <w:pPr>
        <w:rPr>
          <w:rFonts w:cstheme="minorHAnsi"/>
          <w:b/>
          <w:color w:val="000000" w:themeColor="text1"/>
        </w:rPr>
      </w:pPr>
    </w:p>
    <w:p w:rsidR="009F0506" w:rsidRDefault="009F0506" w:rsidP="00705C61">
      <w:pPr>
        <w:rPr>
          <w:rFonts w:cstheme="minorHAnsi"/>
          <w:b/>
          <w:color w:val="000000" w:themeColor="text1"/>
        </w:rPr>
      </w:pPr>
    </w:p>
    <w:tbl>
      <w:tblPr>
        <w:tblpPr w:leftFromText="180" w:rightFromText="180" w:vertAnchor="page" w:horzAnchor="margin" w:tblpXSpec="center" w:tblpY="226"/>
        <w:tblW w:w="12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5"/>
        <w:gridCol w:w="1176"/>
        <w:gridCol w:w="1209"/>
        <w:gridCol w:w="2263"/>
        <w:gridCol w:w="4425"/>
        <w:gridCol w:w="1568"/>
      </w:tblGrid>
      <w:tr w:rsidR="009F0506" w:rsidRPr="0057061D" w:rsidTr="000373A5">
        <w:trPr>
          <w:trHeight w:val="84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506" w:rsidRPr="0057061D" w:rsidRDefault="009F0506" w:rsidP="000373A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lastRenderedPageBreak/>
              <w:t>Test</w:t>
            </w:r>
          </w:p>
          <w:p w:rsidR="009F0506" w:rsidRPr="0057061D" w:rsidRDefault="009F0506" w:rsidP="000373A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Description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506" w:rsidRPr="0057061D" w:rsidRDefault="009F0506" w:rsidP="000373A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Inputs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Meaning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506" w:rsidRPr="0057061D" w:rsidRDefault="009F0506" w:rsidP="000373A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Expected output</w:t>
            </w:r>
          </w:p>
        </w:tc>
        <w:tc>
          <w:tcPr>
            <w:tcW w:w="4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506" w:rsidRPr="0057061D" w:rsidRDefault="009F0506" w:rsidP="000373A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Result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506" w:rsidRPr="0057061D" w:rsidRDefault="009F0506" w:rsidP="000373A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Notes</w:t>
            </w:r>
          </w:p>
        </w:tc>
      </w:tr>
      <w:tr w:rsidR="009F0506" w:rsidRPr="0057061D" w:rsidTr="000373A5">
        <w:trPr>
          <w:trHeight w:val="43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Name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Portal song, then type in Thanh Phan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3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F0506" w:rsidRDefault="009F0506" w:rsidP="000373A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Portal song Lyrics. </w:t>
            </w:r>
          </w:p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After continuing to input up to 0 the program will exit </w:t>
            </w:r>
          </w:p>
        </w:tc>
        <w:tc>
          <w:tcPr>
            <w:tcW w:w="45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F0506" w:rsidRDefault="009F0506" w:rsidP="000373A5">
            <w:pPr>
              <w:rPr>
                <w:rFonts w:cstheme="minorHAnsi"/>
                <w:color w:val="000000" w:themeColor="text1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5FE10965" wp14:editId="57323F6F">
                  <wp:extent cx="1133475" cy="202379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346" cy="2030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Exit </w:t>
            </w:r>
          </w:p>
        </w:tc>
        <w:tc>
          <w:tcPr>
            <w:tcW w:w="15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Succeed</w:t>
            </w:r>
          </w:p>
        </w:tc>
      </w:tr>
      <w:tr w:rsidR="009F0506" w:rsidRPr="0057061D" w:rsidTr="000373A5">
        <w:trPr>
          <w:trHeight w:val="43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Job Section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Style w:val="st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astronaut</w:t>
            </w: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</w:p>
        </w:tc>
      </w:tr>
      <w:tr w:rsidR="009F0506" w:rsidRPr="0057061D" w:rsidTr="000373A5">
        <w:trPr>
          <w:trHeight w:val="58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Product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</w:t>
            </w:r>
          </w:p>
        </w:tc>
        <w:tc>
          <w:tcPr>
            <w:tcW w:w="1023" w:type="dxa"/>
            <w:tcBorders>
              <w:left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706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Strawberry Desert</w:t>
            </w: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pStyle w:val="bodytextlist"/>
              <w:ind w:left="0" w:firstLine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</w:p>
        </w:tc>
      </w:tr>
      <w:tr w:rsidR="009F0506" w:rsidRPr="0057061D" w:rsidTr="000373A5">
        <w:trPr>
          <w:trHeight w:val="73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Number of Servings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1023" w:type="dxa"/>
            <w:tcBorders>
              <w:left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</w:p>
        </w:tc>
      </w:tr>
      <w:tr w:rsidR="009F0506" w:rsidRPr="0057061D" w:rsidTr="000373A5">
        <w:trPr>
          <w:trHeight w:val="45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Table at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</w:t>
            </w:r>
          </w:p>
        </w:tc>
        <w:tc>
          <w:tcPr>
            <w:tcW w:w="1023" w:type="dxa"/>
            <w:tcBorders>
              <w:left w:val="single" w:sz="4" w:space="0" w:color="auto"/>
              <w:right w:val="single" w:sz="4" w:space="0" w:color="auto"/>
            </w:tcBorders>
          </w:tcPr>
          <w:p w:rsidR="009F0506" w:rsidRPr="0057061D" w:rsidRDefault="00B766E1" w:rsidP="000373A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Zero </w:t>
            </w: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</w:p>
        </w:tc>
      </w:tr>
      <w:tr w:rsidR="009F0506" w:rsidRPr="0057061D" w:rsidTr="000373A5">
        <w:trPr>
          <w:trHeight w:val="45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Price lookup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023" w:type="dxa"/>
            <w:tcBorders>
              <w:left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</w:p>
        </w:tc>
      </w:tr>
      <w:tr w:rsidR="009F0506" w:rsidRPr="0057061D" w:rsidTr="000373A5">
        <w:trPr>
          <w:trHeight w:val="450"/>
        </w:trPr>
        <w:tc>
          <w:tcPr>
            <w:tcW w:w="37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57061D">
              <w:rPr>
                <w:rFonts w:cstheme="minorHAnsi"/>
                <w:b/>
                <w:color w:val="000000" w:themeColor="text1"/>
              </w:rPr>
              <w:t>Calculation</w:t>
            </w: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</w:p>
        </w:tc>
      </w:tr>
      <w:tr w:rsidR="009F0506" w:rsidRPr="0057061D" w:rsidTr="000373A5">
        <w:trPr>
          <w:trHeight w:val="118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Gross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</w:p>
        </w:tc>
      </w:tr>
      <w:tr w:rsidR="009F0506" w:rsidRPr="0057061D" w:rsidTr="000373A5">
        <w:trPr>
          <w:trHeight w:val="10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Discount (3 or more) 5%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</w:p>
        </w:tc>
      </w:tr>
      <w:tr w:rsidR="009F0506" w:rsidRPr="0057061D" w:rsidTr="000373A5">
        <w:trPr>
          <w:trHeight w:val="7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  <w:r w:rsidRPr="0057061D">
              <w:rPr>
                <w:rFonts w:cstheme="minorHAnsi"/>
                <w:color w:val="000000" w:themeColor="text1"/>
              </w:rPr>
              <w:t>Tax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spacing w:after="0" w:line="276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</w:p>
        </w:tc>
      </w:tr>
      <w:tr w:rsidR="009F0506" w:rsidRPr="0057061D" w:rsidTr="000373A5">
        <w:trPr>
          <w:trHeight w:val="7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Nett Cost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spacing w:after="0" w:line="276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23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</w:p>
        </w:tc>
      </w:tr>
      <w:tr w:rsidR="009F0506" w:rsidRPr="0057061D" w:rsidTr="000373A5">
        <w:trPr>
          <w:trHeight w:val="45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9F0506" w:rsidRPr="0057061D" w:rsidRDefault="009F0506" w:rsidP="000373A5">
            <w:pPr>
              <w:rPr>
                <w:rFonts w:cstheme="minorHAnsi"/>
                <w:color w:val="000000" w:themeColor="text1"/>
              </w:rPr>
            </w:pPr>
          </w:p>
        </w:tc>
      </w:tr>
    </w:tbl>
    <w:p w:rsidR="009F0506" w:rsidRPr="0057061D" w:rsidRDefault="009F0506" w:rsidP="00705C61">
      <w:pPr>
        <w:rPr>
          <w:rFonts w:cstheme="minorHAnsi"/>
          <w:b/>
          <w:color w:val="000000" w:themeColor="text1"/>
        </w:rPr>
      </w:pPr>
    </w:p>
    <w:sectPr w:rsidR="009F0506" w:rsidRPr="005706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C61"/>
    <w:rsid w:val="00012BD8"/>
    <w:rsid w:val="000415E2"/>
    <w:rsid w:val="000503F0"/>
    <w:rsid w:val="000869D5"/>
    <w:rsid w:val="00093526"/>
    <w:rsid w:val="00095239"/>
    <w:rsid w:val="000C5C66"/>
    <w:rsid w:val="000D6888"/>
    <w:rsid w:val="000F4803"/>
    <w:rsid w:val="001162AF"/>
    <w:rsid w:val="00123805"/>
    <w:rsid w:val="00142AF2"/>
    <w:rsid w:val="00157F39"/>
    <w:rsid w:val="0016293D"/>
    <w:rsid w:val="001676E5"/>
    <w:rsid w:val="001B5144"/>
    <w:rsid w:val="001F1B18"/>
    <w:rsid w:val="00231471"/>
    <w:rsid w:val="002527F7"/>
    <w:rsid w:val="00254CFE"/>
    <w:rsid w:val="00293AC5"/>
    <w:rsid w:val="002E4CBD"/>
    <w:rsid w:val="0032557F"/>
    <w:rsid w:val="003462DA"/>
    <w:rsid w:val="00356E1D"/>
    <w:rsid w:val="003B5522"/>
    <w:rsid w:val="003D048F"/>
    <w:rsid w:val="00405535"/>
    <w:rsid w:val="004171CB"/>
    <w:rsid w:val="004275C9"/>
    <w:rsid w:val="00434E21"/>
    <w:rsid w:val="0046381A"/>
    <w:rsid w:val="00485721"/>
    <w:rsid w:val="004B0C5A"/>
    <w:rsid w:val="004D116B"/>
    <w:rsid w:val="004D2216"/>
    <w:rsid w:val="004D53C9"/>
    <w:rsid w:val="004F4EBE"/>
    <w:rsid w:val="005042CE"/>
    <w:rsid w:val="00525D08"/>
    <w:rsid w:val="00540379"/>
    <w:rsid w:val="00560F97"/>
    <w:rsid w:val="0057061D"/>
    <w:rsid w:val="00570DCE"/>
    <w:rsid w:val="00570E09"/>
    <w:rsid w:val="00583FA5"/>
    <w:rsid w:val="005A42C8"/>
    <w:rsid w:val="005C06D0"/>
    <w:rsid w:val="005C368A"/>
    <w:rsid w:val="005E1C97"/>
    <w:rsid w:val="005F1841"/>
    <w:rsid w:val="006617AD"/>
    <w:rsid w:val="0066675D"/>
    <w:rsid w:val="006673A0"/>
    <w:rsid w:val="006756D4"/>
    <w:rsid w:val="00681BDC"/>
    <w:rsid w:val="00692397"/>
    <w:rsid w:val="006A132F"/>
    <w:rsid w:val="006B31FE"/>
    <w:rsid w:val="006E1535"/>
    <w:rsid w:val="00705C61"/>
    <w:rsid w:val="0075546C"/>
    <w:rsid w:val="00763421"/>
    <w:rsid w:val="007669DE"/>
    <w:rsid w:val="00766E5E"/>
    <w:rsid w:val="00773830"/>
    <w:rsid w:val="00773DEF"/>
    <w:rsid w:val="00781BC7"/>
    <w:rsid w:val="00792704"/>
    <w:rsid w:val="007A2A44"/>
    <w:rsid w:val="007A74AC"/>
    <w:rsid w:val="007B4C6C"/>
    <w:rsid w:val="007D38F3"/>
    <w:rsid w:val="007D5C80"/>
    <w:rsid w:val="007E2CAB"/>
    <w:rsid w:val="00835981"/>
    <w:rsid w:val="00835C01"/>
    <w:rsid w:val="00845CDC"/>
    <w:rsid w:val="0085409A"/>
    <w:rsid w:val="008A5B54"/>
    <w:rsid w:val="008A78A5"/>
    <w:rsid w:val="008B12CD"/>
    <w:rsid w:val="008C2E16"/>
    <w:rsid w:val="008C3A1B"/>
    <w:rsid w:val="008C52FE"/>
    <w:rsid w:val="008D31EA"/>
    <w:rsid w:val="008D39F6"/>
    <w:rsid w:val="008E0C40"/>
    <w:rsid w:val="008F794D"/>
    <w:rsid w:val="00911883"/>
    <w:rsid w:val="009275EC"/>
    <w:rsid w:val="00964389"/>
    <w:rsid w:val="00964534"/>
    <w:rsid w:val="009657F7"/>
    <w:rsid w:val="009A0835"/>
    <w:rsid w:val="009A5665"/>
    <w:rsid w:val="009C08A6"/>
    <w:rsid w:val="009D7255"/>
    <w:rsid w:val="009F0506"/>
    <w:rsid w:val="009F5013"/>
    <w:rsid w:val="00A1461A"/>
    <w:rsid w:val="00A45EE7"/>
    <w:rsid w:val="00A606F9"/>
    <w:rsid w:val="00A83E54"/>
    <w:rsid w:val="00A9040D"/>
    <w:rsid w:val="00A93F1F"/>
    <w:rsid w:val="00AA45A8"/>
    <w:rsid w:val="00AA52F1"/>
    <w:rsid w:val="00AB1494"/>
    <w:rsid w:val="00AC5E3E"/>
    <w:rsid w:val="00B01ADB"/>
    <w:rsid w:val="00B140B2"/>
    <w:rsid w:val="00B32297"/>
    <w:rsid w:val="00B65999"/>
    <w:rsid w:val="00B706F1"/>
    <w:rsid w:val="00B766E1"/>
    <w:rsid w:val="00B954D0"/>
    <w:rsid w:val="00BB3D9C"/>
    <w:rsid w:val="00BD3C66"/>
    <w:rsid w:val="00BD52DB"/>
    <w:rsid w:val="00BD640D"/>
    <w:rsid w:val="00BE41A1"/>
    <w:rsid w:val="00BE41C5"/>
    <w:rsid w:val="00C21E85"/>
    <w:rsid w:val="00C31509"/>
    <w:rsid w:val="00C33A7B"/>
    <w:rsid w:val="00C4292F"/>
    <w:rsid w:val="00C954B7"/>
    <w:rsid w:val="00CA2C1B"/>
    <w:rsid w:val="00CE22D3"/>
    <w:rsid w:val="00CF1EA8"/>
    <w:rsid w:val="00D03F36"/>
    <w:rsid w:val="00D12E1F"/>
    <w:rsid w:val="00D14386"/>
    <w:rsid w:val="00D31B73"/>
    <w:rsid w:val="00D41A56"/>
    <w:rsid w:val="00D775D0"/>
    <w:rsid w:val="00D87F1A"/>
    <w:rsid w:val="00D951F4"/>
    <w:rsid w:val="00D976C8"/>
    <w:rsid w:val="00DA73FC"/>
    <w:rsid w:val="00DC2136"/>
    <w:rsid w:val="00DD2685"/>
    <w:rsid w:val="00DD2C20"/>
    <w:rsid w:val="00DF751D"/>
    <w:rsid w:val="00EC4FAA"/>
    <w:rsid w:val="00EF4043"/>
    <w:rsid w:val="00F15388"/>
    <w:rsid w:val="00F33555"/>
    <w:rsid w:val="00F6798F"/>
    <w:rsid w:val="00F71195"/>
    <w:rsid w:val="00FB42D4"/>
    <w:rsid w:val="00FE0F0F"/>
    <w:rsid w:val="00FE79F6"/>
    <w:rsid w:val="00FF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723E1"/>
  <w15:chartTrackingRefBased/>
  <w15:docId w15:val="{E8B8D81A-ED13-48E8-A88A-E070C6A4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05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list">
    <w:name w:val="body text list"/>
    <w:rsid w:val="00D03F36"/>
    <w:pPr>
      <w:tabs>
        <w:tab w:val="left" w:pos="720"/>
      </w:tabs>
      <w:overflowPunct w:val="0"/>
      <w:autoSpaceDE w:val="0"/>
      <w:autoSpaceDN w:val="0"/>
      <w:adjustRightInd w:val="0"/>
      <w:spacing w:after="40" w:line="240" w:lineRule="auto"/>
      <w:ind w:left="357" w:hanging="357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st">
    <w:name w:val="st"/>
    <w:basedOn w:val="DefaultParagraphFont"/>
    <w:rsid w:val="00167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0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14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Phan</dc:creator>
  <cp:keywords/>
  <dc:description/>
  <cp:lastModifiedBy>Thanh Phan</cp:lastModifiedBy>
  <cp:revision>124</cp:revision>
  <dcterms:created xsi:type="dcterms:W3CDTF">2017-05-09T05:51:00Z</dcterms:created>
  <dcterms:modified xsi:type="dcterms:W3CDTF">2017-05-13T14:55:00Z</dcterms:modified>
</cp:coreProperties>
</file>