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E48" w:rsidRPr="00DF3C1C" w:rsidRDefault="00CC4E48" w:rsidP="00BA4843">
      <w:pPr>
        <w:spacing w:before="60"/>
        <w:jc w:val="center"/>
        <w:rPr>
          <w:b/>
          <w:sz w:val="24"/>
          <w:szCs w:val="24"/>
          <w:lang w:val="pt-BR"/>
        </w:rPr>
      </w:pPr>
      <w:r w:rsidRPr="00DF3C1C">
        <w:rPr>
          <w:b/>
          <w:sz w:val="24"/>
          <w:szCs w:val="24"/>
          <w:lang w:val="pt-BR"/>
        </w:rPr>
        <w:t>CỘNG HÒA XÃ HỘI CHỦ NG</w:t>
      </w:r>
      <w:bookmarkStart w:id="0" w:name="_GoBack"/>
      <w:bookmarkEnd w:id="0"/>
      <w:r w:rsidRPr="00DF3C1C">
        <w:rPr>
          <w:b/>
          <w:sz w:val="24"/>
          <w:szCs w:val="24"/>
          <w:lang w:val="pt-BR"/>
        </w:rPr>
        <w:t>HĨA VIỆT NAM</w:t>
      </w:r>
    </w:p>
    <w:p w:rsidR="00CC4E48" w:rsidRPr="00DF3C1C" w:rsidRDefault="00CC4E48" w:rsidP="00233082">
      <w:pPr>
        <w:jc w:val="center"/>
        <w:rPr>
          <w:b/>
          <w:sz w:val="26"/>
          <w:szCs w:val="26"/>
          <w:lang w:val="pt-BR"/>
        </w:rPr>
      </w:pPr>
      <w:r w:rsidRPr="00DF3C1C">
        <w:rPr>
          <w:b/>
          <w:sz w:val="26"/>
          <w:szCs w:val="26"/>
          <w:lang w:val="pt-BR"/>
        </w:rPr>
        <w:t>Độc lập - Tự do - Hạnh phúc</w:t>
      </w:r>
    </w:p>
    <w:p w:rsidR="00CC4E48" w:rsidRPr="00DF3C1C" w:rsidRDefault="009311C2" w:rsidP="00233082">
      <w:pPr>
        <w:jc w:val="center"/>
        <w:rPr>
          <w:b/>
          <w:sz w:val="26"/>
          <w:szCs w:val="26"/>
          <w:lang w:val="pt-BR"/>
        </w:rPr>
      </w:pPr>
      <w:r w:rsidRPr="00DF3C1C">
        <w:rPr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7B38228" wp14:editId="1C951957">
                <wp:simplePos x="0" y="0"/>
                <wp:positionH relativeFrom="margin">
                  <wp:align>center</wp:align>
                </wp:positionH>
                <wp:positionV relativeFrom="paragraph">
                  <wp:posOffset>27939</wp:posOffset>
                </wp:positionV>
                <wp:extent cx="1879600" cy="0"/>
                <wp:effectExtent l="0" t="0" r="635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.2pt" to="148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rp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z8tZi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">
                <w10:wrap anchorx="margin"/>
              </v:line>
            </w:pict>
          </mc:Fallback>
        </mc:AlternateContent>
      </w:r>
    </w:p>
    <w:p w:rsidR="00CC4E48" w:rsidRDefault="00CC4E48" w:rsidP="00233082">
      <w:pPr>
        <w:jc w:val="center"/>
        <w:outlineLvl w:val="1"/>
        <w:rPr>
          <w:b/>
          <w:bCs/>
          <w:sz w:val="26"/>
          <w:szCs w:val="26"/>
          <w:lang w:val="en-US"/>
        </w:rPr>
      </w:pPr>
    </w:p>
    <w:p w:rsidR="00CE6F33" w:rsidRPr="00DF3C1C" w:rsidRDefault="00CE6F33" w:rsidP="00DF3C1C">
      <w:pPr>
        <w:spacing w:line="276" w:lineRule="auto"/>
        <w:jc w:val="center"/>
        <w:outlineLvl w:val="1"/>
        <w:rPr>
          <w:b/>
          <w:bCs/>
          <w:sz w:val="26"/>
          <w:szCs w:val="26"/>
        </w:rPr>
      </w:pPr>
      <w:r w:rsidRPr="00DF3C1C">
        <w:rPr>
          <w:b/>
          <w:bCs/>
          <w:sz w:val="26"/>
          <w:szCs w:val="26"/>
        </w:rPr>
        <w:t xml:space="preserve">GIẤY ĐỀ NGHỊ </w:t>
      </w:r>
      <w:r w:rsidR="00D07F26">
        <w:rPr>
          <w:b/>
          <w:bCs/>
          <w:sz w:val="26"/>
          <w:szCs w:val="26"/>
          <w:lang w:val="en-US"/>
        </w:rPr>
        <w:t>ĐIỀU CHỈNH HẠN</w:t>
      </w:r>
      <w:r w:rsidR="00D7279B" w:rsidRPr="00DF3C1C">
        <w:rPr>
          <w:b/>
          <w:bCs/>
          <w:sz w:val="26"/>
          <w:szCs w:val="26"/>
          <w:lang w:val="en-US"/>
        </w:rPr>
        <w:t xml:space="preserve"> MỨC </w:t>
      </w:r>
      <w:r w:rsidR="00FD4438" w:rsidRPr="00DF3C1C">
        <w:rPr>
          <w:b/>
          <w:bCs/>
          <w:sz w:val="26"/>
          <w:szCs w:val="26"/>
          <w:lang w:val="en-US"/>
        </w:rPr>
        <w:t>TÍN DỤNG</w:t>
      </w:r>
      <w:r w:rsidRPr="00DF3C1C">
        <w:rPr>
          <w:b/>
          <w:bCs/>
          <w:sz w:val="26"/>
          <w:szCs w:val="26"/>
        </w:rPr>
        <w:t xml:space="preserve"> </w:t>
      </w:r>
    </w:p>
    <w:p w:rsidR="00CE6F33" w:rsidRPr="00984803" w:rsidRDefault="00FA0168" w:rsidP="00233082">
      <w:pPr>
        <w:jc w:val="center"/>
        <w:outlineLvl w:val="1"/>
        <w:rPr>
          <w:bCs/>
          <w:sz w:val="26"/>
          <w:szCs w:val="26"/>
        </w:rPr>
      </w:pPr>
      <w:r w:rsidRPr="00984803">
        <w:rPr>
          <w:bCs/>
          <w:sz w:val="26"/>
          <w:szCs w:val="26"/>
        </w:rPr>
        <w:t xml:space="preserve">  </w:t>
      </w:r>
      <w:r w:rsidR="00CE6F33" w:rsidRPr="00984803">
        <w:rPr>
          <w:bCs/>
          <w:sz w:val="26"/>
          <w:szCs w:val="26"/>
        </w:rPr>
        <w:t>(</w:t>
      </w:r>
      <w:r w:rsidR="00D07F26">
        <w:rPr>
          <w:bCs/>
          <w:sz w:val="26"/>
          <w:szCs w:val="26"/>
          <w:lang w:val="en-US"/>
        </w:rPr>
        <w:t xml:space="preserve">Điều chỉnh </w:t>
      </w:r>
      <w:r w:rsidR="00D7279B" w:rsidRPr="00984803">
        <w:rPr>
          <w:bCs/>
          <w:sz w:val="26"/>
          <w:szCs w:val="26"/>
          <w:lang w:val="en-US"/>
        </w:rPr>
        <w:t xml:space="preserve">hạn mức </w:t>
      </w:r>
      <w:r w:rsidR="00D07F26">
        <w:rPr>
          <w:bCs/>
          <w:sz w:val="26"/>
          <w:szCs w:val="26"/>
          <w:lang w:val="en-US"/>
        </w:rPr>
        <w:t>tín dụng</w:t>
      </w:r>
      <w:r w:rsidR="00D7279B" w:rsidRPr="00984803">
        <w:rPr>
          <w:bCs/>
          <w:sz w:val="26"/>
          <w:szCs w:val="26"/>
          <w:lang w:val="en-US"/>
        </w:rPr>
        <w:t xml:space="preserve"> của </w:t>
      </w:r>
      <w:r w:rsidR="00A87D5B" w:rsidRPr="00984803">
        <w:rPr>
          <w:bCs/>
          <w:sz w:val="26"/>
          <w:szCs w:val="26"/>
          <w:lang w:val="en-US"/>
        </w:rPr>
        <w:t>HĐTD</w:t>
      </w:r>
      <w:r w:rsidR="00D7279B" w:rsidRPr="00984803">
        <w:rPr>
          <w:bCs/>
          <w:sz w:val="26"/>
          <w:szCs w:val="26"/>
        </w:rPr>
        <w:t xml:space="preserve"> số</w:t>
      </w:r>
      <w:r w:rsidR="00CC4E48" w:rsidRPr="00984803"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{HĐTD.Số HĐ tín dụng}</w:t>
      </w:r>
      <w:r w:rsidR="00CC4E48" w:rsidRPr="00984803">
        <w:rPr>
          <w:bCs/>
          <w:sz w:val="26"/>
          <w:szCs w:val="26"/>
          <w:lang w:val="en-US"/>
        </w:rPr>
        <w:t xml:space="preserve"> </w:t>
      </w:r>
      <w:r w:rsidR="00CE6F33" w:rsidRPr="00984803">
        <w:rPr>
          <w:bCs/>
          <w:sz w:val="26"/>
          <w:szCs w:val="26"/>
        </w:rPr>
        <w:t>ngày</w:t>
      </w:r>
      <w:r w:rsidR="00CC4E48" w:rsidRPr="00984803">
        <w:rPr>
          <w:bCs/>
          <w:sz w:val="26"/>
          <w:szCs w:val="26"/>
          <w:lang w:val="en-US"/>
        </w:rPr>
        <w:t xml:space="preserve"> </w:t>
      </w:r>
      <w:r>
        <w:rPr>
          <w:bCs/>
          <w:sz w:val="26"/>
          <w:szCs w:val="26"/>
          <w:lang w:val="en-US"/>
        </w:rPr>
        <w:t>{HĐTD.Ngày ký HĐTD}</w:t>
      </w:r>
      <w:r w:rsidR="00CE6F33" w:rsidRPr="00984803">
        <w:rPr>
          <w:bCs/>
          <w:sz w:val="26"/>
          <w:szCs w:val="26"/>
        </w:rPr>
        <w:t>)</w:t>
      </w:r>
    </w:p>
    <w:p w:rsidR="00CE6F33" w:rsidRPr="00984803" w:rsidRDefault="00CE6F33" w:rsidP="00233082">
      <w:pPr>
        <w:jc w:val="center"/>
        <w:rPr>
          <w:b/>
          <w:bCs/>
          <w:sz w:val="26"/>
          <w:szCs w:val="26"/>
        </w:rPr>
      </w:pPr>
    </w:p>
    <w:p w:rsidR="00CE6F33" w:rsidRPr="00DF3C1C" w:rsidRDefault="00A87D5B" w:rsidP="00233082">
      <w:pPr>
        <w:ind w:left="567"/>
        <w:jc w:val="center"/>
        <w:rPr>
          <w:bCs/>
          <w:iCs/>
          <w:sz w:val="26"/>
          <w:szCs w:val="26"/>
          <w:lang w:val="en-US"/>
        </w:rPr>
      </w:pPr>
      <w:r w:rsidRPr="00DF3C1C">
        <w:rPr>
          <w:b/>
          <w:bCs/>
          <w:iCs/>
          <w:sz w:val="26"/>
          <w:szCs w:val="26"/>
        </w:rPr>
        <w:t xml:space="preserve">Kính gửi: Agribank </w:t>
      </w:r>
      <w:r w:rsidR="00CC4E48" w:rsidRPr="00DF3C1C">
        <w:rPr>
          <w:b/>
          <w:bCs/>
          <w:iCs/>
          <w:sz w:val="26"/>
          <w:szCs w:val="26"/>
          <w:lang w:val="en-US"/>
        </w:rPr>
        <w:t>{Tên chi nhánh/PGD}</w:t>
      </w:r>
    </w:p>
    <w:p w:rsidR="00CE6F33" w:rsidRPr="009742F6" w:rsidRDefault="00CE6F33" w:rsidP="00233082">
      <w:pPr>
        <w:rPr>
          <w:iCs/>
          <w:sz w:val="24"/>
          <w:szCs w:val="26"/>
        </w:rPr>
      </w:pPr>
    </w:p>
    <w:p w:rsidR="00A87D5B" w:rsidRPr="00DF3C1C" w:rsidRDefault="00811540" w:rsidP="008F0B1A">
      <w:pPr>
        <w:ind w:firstLine="567"/>
        <w:jc w:val="both"/>
        <w:rPr>
          <w:sz w:val="26"/>
          <w:lang w:val="pt-BR"/>
        </w:rPr>
      </w:pPr>
      <w:r w:rsidRPr="00DF3C1C">
        <w:rPr>
          <w:sz w:val="26"/>
          <w:lang w:val="pt-BR"/>
        </w:rPr>
        <w:t>- Họ và tên:</w:t>
      </w:r>
      <w:r w:rsidR="00CC4E48" w:rsidRPr="00DF3C1C">
        <w:rPr>
          <w:sz w:val="26"/>
          <w:lang w:val="pt-BR"/>
        </w:rPr>
        <w:t xml:space="preserve"> </w:t>
      </w:r>
      <w:r w:rsidR="00CC4E48" w:rsidRPr="00DF3C1C">
        <w:rPr>
          <w:b/>
          <w:sz w:val="26"/>
          <w:lang w:val="pt-BR"/>
        </w:rPr>
        <w:t>{Tên khách hàng}</w:t>
      </w:r>
      <w:r w:rsidR="009742F6">
        <w:rPr>
          <w:sz w:val="26"/>
          <w:lang w:val="pt-BR"/>
        </w:rPr>
        <w:t>.</w:t>
      </w:r>
      <w:r w:rsidR="00CC4E48" w:rsidRPr="00DF3C1C">
        <w:rPr>
          <w:sz w:val="26"/>
          <w:lang w:val="pt-BR"/>
        </w:rPr>
        <w:t xml:space="preserve"> </w:t>
      </w:r>
      <w:r w:rsidRPr="00DF3C1C">
        <w:rPr>
          <w:sz w:val="26"/>
          <w:lang w:val="pt-BR"/>
        </w:rPr>
        <w:t>Năm sinh</w:t>
      </w:r>
      <w:r w:rsidR="00CC4E48" w:rsidRPr="00DF3C1C">
        <w:rPr>
          <w:sz w:val="26"/>
          <w:lang w:val="pt-BR"/>
        </w:rPr>
        <w:t>: {Năm sinh}</w:t>
      </w:r>
    </w:p>
    <w:p w:rsidR="00A87D5B" w:rsidRPr="00DF3C1C" w:rsidRDefault="00A87D5B" w:rsidP="008F0B1A">
      <w:pPr>
        <w:ind w:firstLine="567"/>
        <w:jc w:val="both"/>
        <w:rPr>
          <w:sz w:val="26"/>
          <w:lang w:val="pt-BR"/>
        </w:rPr>
      </w:pPr>
      <w:r w:rsidRPr="00DF3C1C">
        <w:rPr>
          <w:sz w:val="26"/>
          <w:lang w:val="pt-BR"/>
        </w:rPr>
        <w:t xml:space="preserve">- Số </w:t>
      </w:r>
      <w:r w:rsidR="00585544" w:rsidRPr="00DF3C1C">
        <w:rPr>
          <w:sz w:val="26"/>
          <w:lang w:val="pt-BR"/>
        </w:rPr>
        <w:t>{Loại giấy tờ tùy thân}</w:t>
      </w:r>
      <w:r w:rsidR="00811540" w:rsidRPr="00DF3C1C">
        <w:rPr>
          <w:sz w:val="26"/>
          <w:lang w:val="pt-BR"/>
        </w:rPr>
        <w:t xml:space="preserve">: </w:t>
      </w:r>
      <w:r w:rsidR="00CC4E48" w:rsidRPr="00DF3C1C">
        <w:rPr>
          <w:sz w:val="26"/>
          <w:lang w:val="pt-BR"/>
        </w:rPr>
        <w:t>{CMND}</w:t>
      </w:r>
      <w:r w:rsidR="00811540" w:rsidRPr="00DF3C1C">
        <w:rPr>
          <w:sz w:val="26"/>
          <w:lang w:val="pt-BR"/>
        </w:rPr>
        <w:t xml:space="preserve"> cấp</w:t>
      </w:r>
      <w:r w:rsidR="009742F6">
        <w:rPr>
          <w:sz w:val="26"/>
          <w:lang w:val="pt-BR"/>
        </w:rPr>
        <w:t xml:space="preserve"> ngày</w:t>
      </w:r>
      <w:r w:rsidR="00CC4E48" w:rsidRPr="00DF3C1C">
        <w:rPr>
          <w:sz w:val="26"/>
          <w:lang w:val="pt-BR"/>
        </w:rPr>
        <w:t xml:space="preserve"> {Ngày cấp}</w:t>
      </w:r>
      <w:r w:rsidR="009003BC">
        <w:rPr>
          <w:sz w:val="26"/>
          <w:lang w:val="pt-BR"/>
        </w:rPr>
        <w:t>.</w:t>
      </w:r>
      <w:r w:rsidR="00CC4E48" w:rsidRPr="00DF3C1C">
        <w:rPr>
          <w:sz w:val="26"/>
          <w:lang w:val="pt-BR"/>
        </w:rPr>
        <w:t xml:space="preserve"> </w:t>
      </w:r>
      <w:r w:rsidR="00811540" w:rsidRPr="00DF3C1C">
        <w:rPr>
          <w:sz w:val="26"/>
          <w:lang w:val="pt-BR"/>
        </w:rPr>
        <w:t>Nơi cấp:</w:t>
      </w:r>
      <w:r w:rsidR="00CC4E48" w:rsidRPr="00DF3C1C">
        <w:rPr>
          <w:sz w:val="26"/>
          <w:lang w:val="pt-BR"/>
        </w:rPr>
        <w:t xml:space="preserve"> {Nơi cấp}</w:t>
      </w:r>
    </w:p>
    <w:p w:rsidR="00A87D5B" w:rsidRPr="00DF3C1C" w:rsidRDefault="00811540" w:rsidP="008F0B1A">
      <w:pPr>
        <w:ind w:firstLine="567"/>
        <w:jc w:val="both"/>
        <w:rPr>
          <w:sz w:val="26"/>
          <w:lang w:val="pt-BR"/>
        </w:rPr>
      </w:pPr>
      <w:r w:rsidRPr="00DF3C1C">
        <w:rPr>
          <w:sz w:val="26"/>
          <w:lang w:val="pt-BR"/>
        </w:rPr>
        <w:t xml:space="preserve">- </w:t>
      </w:r>
      <w:r>
        <w:rPr>
          <w:sz w:val="26"/>
          <w:lang w:val="pt-BR"/>
        </w:rPr>
        <w:t>{HĐTD.Giấy tờ ủy quyền}</w:t>
      </w:r>
    </w:p>
    <w:p w:rsidR="00A87D5B" w:rsidRPr="00DF3C1C" w:rsidRDefault="00811540" w:rsidP="008F0B1A">
      <w:pPr>
        <w:ind w:firstLine="567"/>
        <w:jc w:val="both"/>
        <w:rPr>
          <w:sz w:val="26"/>
          <w:lang w:val="pt-BR"/>
        </w:rPr>
      </w:pPr>
      <w:r w:rsidRPr="00DF3C1C">
        <w:rPr>
          <w:sz w:val="26"/>
          <w:lang w:val="pt-BR"/>
        </w:rPr>
        <w:t xml:space="preserve">- </w:t>
      </w:r>
      <w:r w:rsidR="00A87D5B" w:rsidRPr="00DF3C1C">
        <w:rPr>
          <w:sz w:val="26"/>
          <w:lang w:val="pt-BR"/>
        </w:rPr>
        <w:t>Nơi</w:t>
      </w:r>
      <w:r w:rsidRPr="00DF3C1C">
        <w:rPr>
          <w:sz w:val="26"/>
          <w:lang w:val="pt-BR"/>
        </w:rPr>
        <w:t xml:space="preserve"> cư trú:</w:t>
      </w:r>
      <w:r w:rsidR="00CC4E48" w:rsidRPr="00DF3C1C">
        <w:rPr>
          <w:sz w:val="26"/>
          <w:lang w:val="pt-BR"/>
        </w:rPr>
        <w:t xml:space="preserve"> {Địa chỉ}</w:t>
      </w:r>
    </w:p>
    <w:p w:rsidR="00A87D5B" w:rsidRDefault="00811540" w:rsidP="008F0B1A">
      <w:pPr>
        <w:ind w:firstLine="567"/>
        <w:jc w:val="both"/>
        <w:rPr>
          <w:sz w:val="26"/>
          <w:lang w:val="pt-BR"/>
        </w:rPr>
      </w:pPr>
      <w:r w:rsidRPr="00DF3C1C">
        <w:rPr>
          <w:sz w:val="26"/>
          <w:lang w:val="pt-BR"/>
        </w:rPr>
        <w:t>- Ngành nghề kinh doanh:</w:t>
      </w:r>
      <w:r w:rsidR="00CC4E48" w:rsidRPr="00DF3C1C">
        <w:rPr>
          <w:sz w:val="26"/>
          <w:lang w:val="pt-BR"/>
        </w:rPr>
        <w:t xml:space="preserve"> </w:t>
      </w:r>
      <w:r w:rsidRPr="00DF3C1C">
        <w:rPr>
          <w:sz w:val="26"/>
          <w:lang w:val="pt-BR"/>
        </w:rPr>
        <w:t>......................................................................</w:t>
      </w:r>
      <w:r w:rsidR="00A87D5B" w:rsidRPr="00DF3C1C">
        <w:rPr>
          <w:sz w:val="26"/>
          <w:lang w:val="pt-BR"/>
        </w:rPr>
        <w:t>....</w:t>
      </w:r>
    </w:p>
    <w:p w:rsidR="009003BC" w:rsidRPr="00DF3C1C" w:rsidRDefault="009003BC" w:rsidP="008F0B1A">
      <w:pPr>
        <w:ind w:firstLine="567"/>
        <w:jc w:val="both"/>
        <w:rPr>
          <w:sz w:val="26"/>
          <w:lang w:val="pt-BR"/>
        </w:rPr>
      </w:pPr>
      <w:r>
        <w:rPr>
          <w:sz w:val="26"/>
          <w:lang w:val="pt-BR"/>
        </w:rPr>
        <w:t xml:space="preserve">- </w:t>
      </w:r>
      <w:r w:rsidRPr="009003BC">
        <w:rPr>
          <w:sz w:val="26"/>
          <w:lang w:val="pt-BR"/>
        </w:rPr>
        <w:t>Giấy chứng nh</w:t>
      </w:r>
      <w:r>
        <w:rPr>
          <w:sz w:val="26"/>
          <w:lang w:val="pt-BR"/>
        </w:rPr>
        <w:t>ận đăng ký hộ kinh doanh số: ..</w:t>
      </w:r>
      <w:r w:rsidRPr="009003BC">
        <w:rPr>
          <w:sz w:val="26"/>
          <w:lang w:val="pt-BR"/>
        </w:rPr>
        <w:t>. cấp</w:t>
      </w:r>
      <w:r>
        <w:rPr>
          <w:sz w:val="26"/>
          <w:lang w:val="pt-BR"/>
        </w:rPr>
        <w:t xml:space="preserve"> lần ... ngày ....../....../...</w:t>
      </w:r>
      <w:r w:rsidRPr="009003BC">
        <w:rPr>
          <w:sz w:val="26"/>
          <w:lang w:val="pt-BR"/>
        </w:rPr>
        <w:t>... (nếu có)</w:t>
      </w:r>
    </w:p>
    <w:p w:rsidR="00811540" w:rsidRPr="00DF3C1C" w:rsidRDefault="00811540" w:rsidP="008F0B1A">
      <w:pPr>
        <w:ind w:firstLine="567"/>
        <w:jc w:val="both"/>
        <w:rPr>
          <w:sz w:val="26"/>
          <w:lang w:val="pt-BR"/>
        </w:rPr>
      </w:pPr>
      <w:r w:rsidRPr="00DF3C1C">
        <w:rPr>
          <w:sz w:val="26"/>
          <w:lang w:val="pt-BR"/>
        </w:rPr>
        <w:t xml:space="preserve">- Số điện thoại: </w:t>
      </w:r>
      <w:r w:rsidR="00CC4E48" w:rsidRPr="00DF3C1C">
        <w:rPr>
          <w:sz w:val="26"/>
          <w:lang w:val="pt-BR"/>
        </w:rPr>
        <w:t>{Số điện thoại}</w:t>
      </w:r>
    </w:p>
    <w:p w:rsidR="00811540" w:rsidRPr="00DF3C1C" w:rsidRDefault="00CE6F33" w:rsidP="008F0B1A">
      <w:pPr>
        <w:ind w:firstLine="567"/>
        <w:jc w:val="both"/>
        <w:rPr>
          <w:sz w:val="26"/>
          <w:szCs w:val="26"/>
          <w:lang w:val="en-US"/>
        </w:rPr>
      </w:pPr>
      <w:r w:rsidRPr="00DF3C1C">
        <w:rPr>
          <w:sz w:val="26"/>
          <w:szCs w:val="26"/>
        </w:rPr>
        <w:t>Căn cứ hợp đồng tín dụng số</w:t>
      </w:r>
      <w:r w:rsidR="00CC4E48" w:rsidRPr="00DF3C1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{HĐTD.Số HĐ tín dụng}</w:t>
      </w:r>
      <w:r w:rsidR="00CC4E48" w:rsidRPr="00DF3C1C">
        <w:rPr>
          <w:sz w:val="26"/>
          <w:szCs w:val="26"/>
        </w:rPr>
        <w:t xml:space="preserve"> ngày </w:t>
      </w:r>
      <w:r>
        <w:rPr>
          <w:sz w:val="26"/>
          <w:szCs w:val="26"/>
        </w:rPr>
        <w:t>{HĐTD.Ngày ký HĐTD}</w:t>
      </w:r>
      <w:r w:rsidR="00CC4E48" w:rsidRPr="00DF3C1C">
        <w:rPr>
          <w:sz w:val="26"/>
          <w:szCs w:val="26"/>
          <w:lang w:val="en-US"/>
        </w:rPr>
        <w:t xml:space="preserve">; </w:t>
      </w:r>
      <w:r w:rsidR="00EC1E4D" w:rsidRPr="00DF3C1C">
        <w:rPr>
          <w:sz w:val="26"/>
          <w:szCs w:val="26"/>
        </w:rPr>
        <w:t xml:space="preserve">Căn cứ </w:t>
      </w:r>
      <w:r w:rsidRPr="00DF3C1C">
        <w:rPr>
          <w:sz w:val="26"/>
          <w:szCs w:val="26"/>
        </w:rPr>
        <w:t xml:space="preserve">tình hình </w:t>
      </w:r>
      <w:r w:rsidR="008E2383" w:rsidRPr="00DF3C1C">
        <w:rPr>
          <w:sz w:val="26"/>
          <w:szCs w:val="26"/>
          <w:lang w:val="en-US"/>
        </w:rPr>
        <w:t>hoạt động</w:t>
      </w:r>
      <w:r w:rsidRPr="00DF3C1C">
        <w:rPr>
          <w:sz w:val="26"/>
          <w:szCs w:val="26"/>
        </w:rPr>
        <w:t xml:space="preserve"> </w:t>
      </w:r>
      <w:r w:rsidR="009840ED" w:rsidRPr="00DF3C1C">
        <w:rPr>
          <w:sz w:val="26"/>
          <w:szCs w:val="26"/>
        </w:rPr>
        <w:t>kinh doanh, nhu cầu vay vốn hiện nay,</w:t>
      </w:r>
      <w:r w:rsidRPr="00DF3C1C">
        <w:rPr>
          <w:sz w:val="26"/>
          <w:szCs w:val="26"/>
        </w:rPr>
        <w:t xml:space="preserve"> </w:t>
      </w:r>
      <w:r w:rsidR="009840ED" w:rsidRPr="00DF3C1C">
        <w:rPr>
          <w:sz w:val="26"/>
          <w:szCs w:val="26"/>
        </w:rPr>
        <w:t>t</w:t>
      </w:r>
      <w:r w:rsidRPr="00DF3C1C">
        <w:rPr>
          <w:sz w:val="26"/>
          <w:szCs w:val="26"/>
        </w:rPr>
        <w:t xml:space="preserve">ôi làm giấy đề nghị </w:t>
      </w:r>
      <w:r w:rsidR="00D07F26">
        <w:rPr>
          <w:bCs/>
          <w:sz w:val="26"/>
          <w:lang w:val="en-US"/>
        </w:rPr>
        <w:t xml:space="preserve">điều chỉnh </w:t>
      </w:r>
      <w:r w:rsidR="009003BC" w:rsidRPr="009003BC">
        <w:rPr>
          <w:bCs/>
          <w:sz w:val="26"/>
          <w:lang w:val="en-US"/>
        </w:rPr>
        <w:t xml:space="preserve">hạn mức </w:t>
      </w:r>
      <w:r w:rsidR="00D07F26">
        <w:rPr>
          <w:bCs/>
          <w:sz w:val="26"/>
          <w:lang w:val="en-US"/>
        </w:rPr>
        <w:t>tín dụng</w:t>
      </w:r>
      <w:r w:rsidRPr="00DF3C1C">
        <w:rPr>
          <w:sz w:val="26"/>
          <w:szCs w:val="26"/>
        </w:rPr>
        <w:t xml:space="preserve"> </w:t>
      </w:r>
      <w:r w:rsidR="008E2383" w:rsidRPr="00DF3C1C">
        <w:rPr>
          <w:sz w:val="26"/>
          <w:szCs w:val="26"/>
          <w:lang w:val="en-US"/>
        </w:rPr>
        <w:t xml:space="preserve">của </w:t>
      </w:r>
      <w:r w:rsidRPr="00DF3C1C">
        <w:rPr>
          <w:sz w:val="26"/>
          <w:szCs w:val="26"/>
        </w:rPr>
        <w:t xml:space="preserve">Hợp đồng tín dụng </w:t>
      </w:r>
      <w:r w:rsidR="00811540" w:rsidRPr="00DF3C1C">
        <w:rPr>
          <w:sz w:val="26"/>
          <w:szCs w:val="26"/>
        </w:rPr>
        <w:t>như sau:</w:t>
      </w:r>
    </w:p>
    <w:p w:rsidR="00CE6F33" w:rsidRPr="00DF3C1C" w:rsidRDefault="008F71F5" w:rsidP="008F0B1A">
      <w:pPr>
        <w:ind w:firstLine="567"/>
        <w:jc w:val="both"/>
        <w:rPr>
          <w:sz w:val="26"/>
          <w:lang w:val="en-US"/>
        </w:rPr>
      </w:pPr>
      <w:r w:rsidRPr="00DF3C1C">
        <w:rPr>
          <w:sz w:val="26"/>
          <w:szCs w:val="26"/>
          <w:lang w:val="en-US"/>
        </w:rPr>
        <w:t xml:space="preserve">- </w:t>
      </w:r>
      <w:r w:rsidR="00D07F26">
        <w:rPr>
          <w:sz w:val="26"/>
          <w:szCs w:val="26"/>
          <w:lang w:val="en-US"/>
        </w:rPr>
        <w:t>Tăng</w:t>
      </w:r>
      <w:r w:rsidR="00D07F26" w:rsidRPr="00D07F26">
        <w:rPr>
          <w:sz w:val="26"/>
          <w:szCs w:val="26"/>
          <w:lang w:val="en-US"/>
        </w:rPr>
        <w:t xml:space="preserve"> hạn mức tín dụng từ </w:t>
      </w:r>
      <w:r>
        <w:rPr>
          <w:sz w:val="26"/>
          <w:szCs w:val="26"/>
          <w:lang w:val="en-US"/>
        </w:rPr>
        <w:t>{HĐTD.Hạn mức tín dụng cũ}</w:t>
      </w:r>
      <w:r w:rsidR="00D07F26" w:rsidRPr="00D07F26">
        <w:rPr>
          <w:sz w:val="26"/>
          <w:szCs w:val="26"/>
          <w:lang w:val="en-US"/>
        </w:rPr>
        <w:t xml:space="preserve"> đồng lên </w:t>
      </w:r>
      <w:r>
        <w:rPr>
          <w:sz w:val="26"/>
          <w:szCs w:val="26"/>
          <w:lang w:val="en-US"/>
        </w:rPr>
        <w:t>{HĐTD.Hạn mức tín dụng}</w:t>
      </w:r>
      <w:r w:rsidR="00D07F26" w:rsidRPr="00D07F26">
        <w:rPr>
          <w:sz w:val="26"/>
          <w:szCs w:val="26"/>
          <w:lang w:val="en-US"/>
        </w:rPr>
        <w:t xml:space="preserve"> đồng.</w:t>
      </w:r>
    </w:p>
    <w:p w:rsidR="00CC4E48" w:rsidRDefault="00CE6F33" w:rsidP="008F0B1A">
      <w:pPr>
        <w:ind w:firstLine="567"/>
        <w:jc w:val="both"/>
        <w:rPr>
          <w:bCs/>
          <w:iCs/>
          <w:sz w:val="26"/>
          <w:szCs w:val="26"/>
          <w:lang w:val="en-US"/>
        </w:rPr>
      </w:pPr>
      <w:r w:rsidRPr="00DF3C1C">
        <w:rPr>
          <w:b/>
          <w:bCs/>
          <w:iCs/>
          <w:sz w:val="26"/>
          <w:szCs w:val="26"/>
        </w:rPr>
        <w:t>Lý do</w:t>
      </w:r>
      <w:r w:rsidR="00CC4E48" w:rsidRPr="00DF3C1C">
        <w:rPr>
          <w:b/>
          <w:bCs/>
          <w:iCs/>
          <w:sz w:val="26"/>
          <w:szCs w:val="26"/>
          <w:lang w:val="en-US"/>
        </w:rPr>
        <w:t>:</w:t>
      </w:r>
      <w:r w:rsidR="00CC4E48" w:rsidRPr="00DF3C1C">
        <w:rPr>
          <w:sz w:val="26"/>
        </w:rPr>
        <w:t xml:space="preserve"> </w:t>
      </w:r>
      <w:r w:rsidR="00D07F26">
        <w:rPr>
          <w:sz w:val="26"/>
          <w:lang w:val="en-US"/>
        </w:rPr>
        <w:t>Điều kiện sản xuất kinh doanh</w:t>
      </w:r>
      <w:r w:rsidR="00D07F26" w:rsidRPr="00D07F26">
        <w:rPr>
          <w:sz w:val="26"/>
          <w:lang w:val="en-US"/>
        </w:rPr>
        <w:t xml:space="preserve"> của tôi có thay đổi (</w:t>
      </w:r>
      <w:r w:rsidR="00D07F26">
        <w:rPr>
          <w:sz w:val="26"/>
          <w:lang w:val="en-US"/>
        </w:rPr>
        <w:t>mở rộng quy mô sản xuất kinh doanh</w:t>
      </w:r>
      <w:r w:rsidR="00D07F26" w:rsidRPr="00D07F26">
        <w:rPr>
          <w:sz w:val="26"/>
          <w:lang w:val="en-US"/>
        </w:rPr>
        <w:t>). Cụ thể</w:t>
      </w:r>
      <w:r w:rsidR="00D07F26">
        <w:rPr>
          <w:sz w:val="26"/>
          <w:lang w:val="en-US"/>
        </w:rPr>
        <w:t xml:space="preserve"> phương án SXKD</w:t>
      </w:r>
      <w:r w:rsidR="00D07F26">
        <w:rPr>
          <w:bCs/>
          <w:iCs/>
          <w:sz w:val="26"/>
          <w:szCs w:val="26"/>
          <w:lang w:val="en-US"/>
        </w:rPr>
        <w:t xml:space="preserve"> dự kiến với quy mô mới như sau:</w:t>
      </w:r>
    </w:p>
    <w:tbl>
      <w:tblPr>
        <w:tblStyle w:val="TableGrid2"/>
        <w:tblW w:w="9433" w:type="dxa"/>
        <w:tblLayout w:type="fixed"/>
        <w:tblLook w:val="04A0" w:firstRow="1" w:lastRow="0" w:firstColumn="1" w:lastColumn="0" w:noHBand="0" w:noVBand="1"/>
      </w:tblPr>
      <w:tblGrid>
        <w:gridCol w:w="815"/>
        <w:gridCol w:w="2440"/>
        <w:gridCol w:w="1387"/>
        <w:gridCol w:w="1278"/>
        <w:gridCol w:w="1756"/>
        <w:gridCol w:w="1757"/>
      </w:tblGrid>
      <w:tr w:rsidR="00D07F26" w:rsidRPr="00D07F26" w:rsidTr="009C269C">
        <w:tc>
          <w:tcPr>
            <w:tcW w:w="815" w:type="dxa"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440" w:type="dxa"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 xml:space="preserve">Chỉ tiêu </w:t>
            </w:r>
          </w:p>
        </w:tc>
        <w:tc>
          <w:tcPr>
            <w:tcW w:w="1387" w:type="dxa"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278" w:type="dxa"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1756" w:type="dxa"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Đơn giá</w:t>
            </w:r>
          </w:p>
        </w:tc>
        <w:tc>
          <w:tcPr>
            <w:tcW w:w="1757" w:type="dxa"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Thành tiền</w:t>
            </w:r>
          </w:p>
        </w:tc>
      </w:tr>
      <w:tr w:rsidR="00D07F26" w:rsidRPr="00D07F26" w:rsidTr="009C269C">
        <w:tc>
          <w:tcPr>
            <w:tcW w:w="815" w:type="dxa"/>
            <w:noWrap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2440" w:type="dxa"/>
            <w:noWrap/>
            <w:hideMark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Chi phí</w:t>
            </w:r>
          </w:p>
        </w:tc>
        <w:tc>
          <w:tcPr>
            <w:tcW w:w="1387" w:type="dxa"/>
            <w:noWrap/>
            <w:hideMark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56" w:type="dxa"/>
            <w:noWrap/>
            <w:hideMark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b/>
                <w:bCs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  <w:highlight w:val="yellow"/>
              </w:rPr>
              <w:t>Copy bảng hạch toán excel vào thay thế bảng này</w:t>
            </w: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4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...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2440" w:type="dxa"/>
            <w:noWrap/>
            <w:hideMark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Doanh thu</w:t>
            </w:r>
          </w:p>
        </w:tc>
        <w:tc>
          <w:tcPr>
            <w:tcW w:w="1387" w:type="dxa"/>
            <w:noWrap/>
            <w:hideMark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56" w:type="dxa"/>
            <w:noWrap/>
            <w:hideMark/>
          </w:tcPr>
          <w:p w:rsidR="00D07F26" w:rsidRPr="00D07F26" w:rsidRDefault="00D07F26" w:rsidP="00D07F26">
            <w:pPr>
              <w:rPr>
                <w:rFonts w:eastAsia="Calibri"/>
                <w:b/>
                <w:bCs/>
                <w:sz w:val="26"/>
                <w:szCs w:val="26"/>
              </w:rPr>
            </w:pPr>
            <w:r w:rsidRPr="00D07F26">
              <w:rPr>
                <w:rFonts w:eastAsia="Calibri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b/>
                <w:bCs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F26">
              <w:rPr>
                <w:rFonts w:eastAsia="Calibri"/>
                <w:sz w:val="26"/>
                <w:szCs w:val="26"/>
              </w:rPr>
              <w:t>4</w:t>
            </w:r>
          </w:p>
        </w:tc>
        <w:tc>
          <w:tcPr>
            <w:tcW w:w="2440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387" w:type="dxa"/>
            <w:noWrap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6" w:type="dxa"/>
            <w:noWrap/>
          </w:tcPr>
          <w:p w:rsidR="00D07F26" w:rsidRPr="00D07F26" w:rsidRDefault="00D07F26" w:rsidP="00D07F26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right"/>
              <w:rPr>
                <w:rFonts w:eastAsia="Calibri"/>
                <w:sz w:val="26"/>
                <w:szCs w:val="26"/>
              </w:rPr>
            </w:pPr>
          </w:p>
        </w:tc>
      </w:tr>
      <w:tr w:rsidR="00D07F26" w:rsidRPr="00D07F26" w:rsidTr="009C269C">
        <w:tc>
          <w:tcPr>
            <w:tcW w:w="815" w:type="dxa"/>
          </w:tcPr>
          <w:p w:rsidR="00D07F26" w:rsidRPr="00D07F26" w:rsidRDefault="00D07F26" w:rsidP="00D07F26">
            <w:pPr>
              <w:jc w:val="center"/>
              <w:rPr>
                <w:rFonts w:eastAsia="Calibri"/>
                <w:sz w:val="26"/>
                <w:szCs w:val="26"/>
                <w:lang w:val="pt-BR"/>
              </w:rPr>
            </w:pPr>
            <w:r w:rsidRPr="00D07F26">
              <w:rPr>
                <w:rFonts w:eastAsia="Calibri"/>
                <w:sz w:val="26"/>
                <w:szCs w:val="26"/>
                <w:lang w:val="pt-BR"/>
              </w:rPr>
              <w:t>...</w:t>
            </w:r>
          </w:p>
        </w:tc>
        <w:tc>
          <w:tcPr>
            <w:tcW w:w="2440" w:type="dxa"/>
          </w:tcPr>
          <w:p w:rsidR="00D07F26" w:rsidRPr="00D07F26" w:rsidRDefault="00D07F26" w:rsidP="00D07F26">
            <w:pPr>
              <w:jc w:val="both"/>
              <w:rPr>
                <w:rFonts w:eastAsia="Calibri"/>
                <w:sz w:val="26"/>
                <w:szCs w:val="26"/>
                <w:lang w:val="pt-BR"/>
              </w:rPr>
            </w:pPr>
          </w:p>
        </w:tc>
        <w:tc>
          <w:tcPr>
            <w:tcW w:w="1387" w:type="dxa"/>
          </w:tcPr>
          <w:p w:rsidR="00D07F26" w:rsidRPr="00D07F26" w:rsidRDefault="00D07F26" w:rsidP="00D07F26">
            <w:pPr>
              <w:jc w:val="both"/>
              <w:rPr>
                <w:rFonts w:eastAsia="Calibri"/>
                <w:sz w:val="26"/>
                <w:szCs w:val="26"/>
                <w:lang w:val="pt-BR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jc w:val="both"/>
              <w:rPr>
                <w:rFonts w:eastAsia="Calibri"/>
                <w:sz w:val="26"/>
                <w:szCs w:val="26"/>
                <w:lang w:val="pt-BR"/>
              </w:rPr>
            </w:pPr>
          </w:p>
        </w:tc>
        <w:tc>
          <w:tcPr>
            <w:tcW w:w="1756" w:type="dxa"/>
          </w:tcPr>
          <w:p w:rsidR="00D07F26" w:rsidRPr="00D07F26" w:rsidRDefault="00D07F26" w:rsidP="00D07F26">
            <w:pPr>
              <w:jc w:val="both"/>
              <w:rPr>
                <w:rFonts w:eastAsia="Calibri"/>
                <w:sz w:val="26"/>
                <w:szCs w:val="26"/>
                <w:lang w:val="pt-BR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jc w:val="both"/>
              <w:rPr>
                <w:rFonts w:eastAsia="Calibri"/>
                <w:sz w:val="26"/>
                <w:szCs w:val="26"/>
                <w:lang w:val="pt-BR"/>
              </w:rPr>
            </w:pPr>
          </w:p>
        </w:tc>
      </w:tr>
      <w:tr w:rsidR="00D07F26" w:rsidRPr="00D07F26" w:rsidTr="009C269C">
        <w:tc>
          <w:tcPr>
            <w:tcW w:w="815" w:type="dxa"/>
          </w:tcPr>
          <w:p w:rsidR="00D07F26" w:rsidRPr="00D07F26" w:rsidRDefault="00D07F26" w:rsidP="00D07F26">
            <w:pPr>
              <w:jc w:val="center"/>
              <w:rPr>
                <w:rFonts w:eastAsia="Calibri"/>
                <w:b/>
                <w:sz w:val="26"/>
                <w:szCs w:val="26"/>
                <w:lang w:val="pt-BR"/>
              </w:rPr>
            </w:pPr>
            <w:r w:rsidRPr="00D07F26">
              <w:rPr>
                <w:rFonts w:eastAsia="Calibri"/>
                <w:b/>
                <w:sz w:val="26"/>
                <w:szCs w:val="26"/>
                <w:lang w:val="pt-BR"/>
              </w:rPr>
              <w:t>C</w:t>
            </w:r>
          </w:p>
        </w:tc>
        <w:tc>
          <w:tcPr>
            <w:tcW w:w="2440" w:type="dxa"/>
          </w:tcPr>
          <w:p w:rsidR="00D07F26" w:rsidRPr="00D07F26" w:rsidRDefault="00D07F26" w:rsidP="00D07F26">
            <w:pPr>
              <w:rPr>
                <w:rFonts w:eastAsia="Calibri"/>
                <w:b/>
                <w:sz w:val="26"/>
                <w:szCs w:val="26"/>
                <w:lang w:val="pt-BR"/>
              </w:rPr>
            </w:pPr>
            <w:r w:rsidRPr="00D07F26">
              <w:rPr>
                <w:rFonts w:eastAsia="Calibri"/>
                <w:b/>
                <w:sz w:val="26"/>
                <w:szCs w:val="26"/>
                <w:lang w:val="pt-BR"/>
              </w:rPr>
              <w:t>Lợi nhuận</w:t>
            </w:r>
          </w:p>
        </w:tc>
        <w:tc>
          <w:tcPr>
            <w:tcW w:w="1387" w:type="dxa"/>
          </w:tcPr>
          <w:p w:rsidR="00D07F26" w:rsidRPr="00D07F26" w:rsidRDefault="00D07F26" w:rsidP="00D07F26">
            <w:pPr>
              <w:rPr>
                <w:rFonts w:eastAsia="Calibri"/>
                <w:b/>
                <w:sz w:val="26"/>
                <w:szCs w:val="26"/>
                <w:lang w:val="pt-BR"/>
              </w:rPr>
            </w:pPr>
          </w:p>
        </w:tc>
        <w:tc>
          <w:tcPr>
            <w:tcW w:w="1278" w:type="dxa"/>
          </w:tcPr>
          <w:p w:rsidR="00D07F26" w:rsidRPr="00D07F26" w:rsidRDefault="00D07F26" w:rsidP="00D07F26">
            <w:pPr>
              <w:rPr>
                <w:rFonts w:eastAsia="Calibri"/>
                <w:b/>
                <w:sz w:val="26"/>
                <w:szCs w:val="26"/>
                <w:lang w:val="pt-BR"/>
              </w:rPr>
            </w:pPr>
          </w:p>
        </w:tc>
        <w:tc>
          <w:tcPr>
            <w:tcW w:w="1756" w:type="dxa"/>
          </w:tcPr>
          <w:p w:rsidR="00D07F26" w:rsidRPr="00D07F26" w:rsidRDefault="00D07F26" w:rsidP="00D07F26">
            <w:pPr>
              <w:rPr>
                <w:rFonts w:eastAsia="Calibri"/>
                <w:b/>
                <w:sz w:val="26"/>
                <w:szCs w:val="26"/>
                <w:lang w:val="pt-BR"/>
              </w:rPr>
            </w:pPr>
          </w:p>
        </w:tc>
        <w:tc>
          <w:tcPr>
            <w:tcW w:w="1757" w:type="dxa"/>
          </w:tcPr>
          <w:p w:rsidR="00D07F26" w:rsidRPr="00D07F26" w:rsidRDefault="00D07F26" w:rsidP="00D07F26">
            <w:pPr>
              <w:rPr>
                <w:rFonts w:eastAsia="Calibri"/>
                <w:b/>
                <w:sz w:val="26"/>
                <w:szCs w:val="26"/>
                <w:lang w:val="pt-BR"/>
              </w:rPr>
            </w:pPr>
          </w:p>
        </w:tc>
      </w:tr>
    </w:tbl>
    <w:p w:rsidR="00CE6F33" w:rsidRPr="00DF3C1C" w:rsidRDefault="00CE6F33" w:rsidP="008F0B1A">
      <w:pPr>
        <w:spacing w:before="120"/>
        <w:ind w:firstLine="567"/>
        <w:jc w:val="both"/>
        <w:rPr>
          <w:sz w:val="26"/>
          <w:szCs w:val="26"/>
        </w:rPr>
      </w:pPr>
      <w:r w:rsidRPr="00DF3C1C">
        <w:rPr>
          <w:sz w:val="26"/>
          <w:szCs w:val="26"/>
        </w:rPr>
        <w:t xml:space="preserve">Nếu được Agribank </w:t>
      </w:r>
      <w:r w:rsidR="00233082" w:rsidRPr="00DF3C1C">
        <w:rPr>
          <w:sz w:val="26"/>
          <w:szCs w:val="26"/>
          <w:lang w:val="en-US"/>
        </w:rPr>
        <w:t xml:space="preserve">{Tên chi nhánh/PGD} </w:t>
      </w:r>
      <w:r w:rsidR="009311C2" w:rsidRPr="00DF3C1C">
        <w:rPr>
          <w:sz w:val="26"/>
          <w:szCs w:val="26"/>
        </w:rPr>
        <w:t xml:space="preserve">chấp thuận, </w:t>
      </w:r>
      <w:r w:rsidR="009311C2" w:rsidRPr="00DF3C1C">
        <w:rPr>
          <w:sz w:val="26"/>
          <w:szCs w:val="26"/>
          <w:lang w:val="en-US"/>
        </w:rPr>
        <w:t>t</w:t>
      </w:r>
      <w:r w:rsidRPr="00DF3C1C">
        <w:rPr>
          <w:sz w:val="26"/>
          <w:szCs w:val="26"/>
        </w:rPr>
        <w:t>ôi xin cam kết:</w:t>
      </w:r>
    </w:p>
    <w:p w:rsidR="00CE6F33" w:rsidRPr="00DF3C1C" w:rsidRDefault="00CE6F33" w:rsidP="008F0B1A">
      <w:pPr>
        <w:ind w:firstLine="567"/>
        <w:jc w:val="both"/>
        <w:rPr>
          <w:iCs/>
          <w:sz w:val="26"/>
          <w:szCs w:val="26"/>
        </w:rPr>
      </w:pPr>
      <w:r w:rsidRPr="00DF3C1C">
        <w:rPr>
          <w:iCs/>
          <w:sz w:val="26"/>
          <w:szCs w:val="26"/>
        </w:rPr>
        <w:t xml:space="preserve">- Cùng Agribank </w:t>
      </w:r>
      <w:r w:rsidR="00233082" w:rsidRPr="00DF3C1C">
        <w:rPr>
          <w:sz w:val="26"/>
          <w:szCs w:val="26"/>
          <w:lang w:val="en-US"/>
        </w:rPr>
        <w:t xml:space="preserve">{Tên chi nhánh/PGD} </w:t>
      </w:r>
      <w:r w:rsidRPr="00DF3C1C">
        <w:rPr>
          <w:iCs/>
          <w:sz w:val="26"/>
          <w:szCs w:val="26"/>
        </w:rPr>
        <w:t>ký Phụ lục điều chỉnh hợp đồng tín dụng;</w:t>
      </w:r>
    </w:p>
    <w:p w:rsidR="00CE6F33" w:rsidRPr="00DF3C1C" w:rsidRDefault="00CE6F33" w:rsidP="008F0B1A">
      <w:pPr>
        <w:ind w:firstLine="567"/>
        <w:rPr>
          <w:iCs/>
          <w:sz w:val="26"/>
          <w:szCs w:val="26"/>
          <w:lang w:val="en-US"/>
        </w:rPr>
      </w:pPr>
      <w:r w:rsidRPr="00DF3C1C">
        <w:rPr>
          <w:iCs/>
          <w:sz w:val="26"/>
          <w:szCs w:val="26"/>
        </w:rPr>
        <w:t xml:space="preserve">- Thực hiện nghiêm chỉnh  nội dụng thỏa thuận đã ký kết.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33082" w:rsidRPr="00DF3C1C" w:rsidTr="00233082">
        <w:tc>
          <w:tcPr>
            <w:tcW w:w="4927" w:type="dxa"/>
          </w:tcPr>
          <w:p w:rsidR="00233082" w:rsidRPr="00DF3C1C" w:rsidRDefault="00233082" w:rsidP="00233082">
            <w:pPr>
              <w:spacing w:line="276" w:lineRule="auto"/>
              <w:jc w:val="center"/>
              <w:rPr>
                <w:iCs/>
                <w:sz w:val="26"/>
                <w:szCs w:val="26"/>
                <w:lang w:val="en-US"/>
              </w:rPr>
            </w:pPr>
          </w:p>
        </w:tc>
        <w:tc>
          <w:tcPr>
            <w:tcW w:w="4927" w:type="dxa"/>
          </w:tcPr>
          <w:p w:rsidR="00233082" w:rsidRPr="00DF3C1C" w:rsidRDefault="00233082" w:rsidP="00233082">
            <w:pPr>
              <w:jc w:val="center"/>
              <w:rPr>
                <w:i/>
                <w:sz w:val="26"/>
                <w:szCs w:val="26"/>
                <w:lang w:val="en-US"/>
              </w:rPr>
            </w:pPr>
            <w:r w:rsidRPr="00DF3C1C">
              <w:rPr>
                <w:i/>
                <w:sz w:val="26"/>
                <w:szCs w:val="26"/>
              </w:rPr>
              <w:t>Ngày</w:t>
            </w:r>
            <w:r w:rsidRPr="00DF3C1C">
              <w:rPr>
                <w:i/>
                <w:sz w:val="26"/>
                <w:szCs w:val="26"/>
                <w:lang w:val="en-US"/>
              </w:rPr>
              <w:t xml:space="preserve"> {Ngày}</w:t>
            </w:r>
            <w:r w:rsidRPr="00DF3C1C">
              <w:rPr>
                <w:i/>
                <w:sz w:val="26"/>
                <w:szCs w:val="26"/>
              </w:rPr>
              <w:t xml:space="preserve"> tháng</w:t>
            </w:r>
            <w:r w:rsidRPr="00DF3C1C">
              <w:rPr>
                <w:i/>
                <w:sz w:val="26"/>
                <w:szCs w:val="26"/>
                <w:lang w:val="en-US"/>
              </w:rPr>
              <w:t xml:space="preserve"> {Tháng}</w:t>
            </w:r>
            <w:r w:rsidRPr="00DF3C1C">
              <w:rPr>
                <w:i/>
                <w:sz w:val="26"/>
                <w:szCs w:val="26"/>
              </w:rPr>
              <w:t xml:space="preserve"> năm</w:t>
            </w:r>
            <w:r w:rsidRPr="00DF3C1C">
              <w:rPr>
                <w:i/>
                <w:sz w:val="26"/>
                <w:szCs w:val="26"/>
                <w:lang w:val="en-US"/>
              </w:rPr>
              <w:t xml:space="preserve"> {Năm}</w:t>
            </w:r>
          </w:p>
          <w:p w:rsidR="00233082" w:rsidRPr="00DF3C1C" w:rsidRDefault="00233082" w:rsidP="00233082">
            <w:pPr>
              <w:jc w:val="center"/>
              <w:rPr>
                <w:i/>
                <w:sz w:val="26"/>
                <w:szCs w:val="26"/>
                <w:lang w:val="en-US"/>
              </w:rPr>
            </w:pPr>
            <w:r w:rsidRPr="00DF3C1C">
              <w:rPr>
                <w:b/>
                <w:sz w:val="26"/>
                <w:szCs w:val="26"/>
              </w:rPr>
              <w:t>BÊN VAY</w:t>
            </w:r>
          </w:p>
          <w:p w:rsidR="00233082" w:rsidRPr="00DF3C1C" w:rsidRDefault="00233082" w:rsidP="00233082">
            <w:pPr>
              <w:jc w:val="center"/>
              <w:rPr>
                <w:i/>
                <w:sz w:val="26"/>
                <w:szCs w:val="26"/>
                <w:lang w:val="en-US"/>
              </w:rPr>
            </w:pPr>
            <w:r w:rsidRPr="00DF3C1C">
              <w:rPr>
                <w:i/>
                <w:sz w:val="22"/>
                <w:szCs w:val="26"/>
                <w:lang w:val="en-US"/>
              </w:rPr>
              <w:t>(Ký, ghi rõ họ, tên)</w:t>
            </w:r>
          </w:p>
        </w:tc>
      </w:tr>
    </w:tbl>
    <w:p w:rsidR="00AA334C" w:rsidRPr="00811540" w:rsidRDefault="00AA334C" w:rsidP="00233082">
      <w:pPr>
        <w:spacing w:before="120" w:after="120"/>
        <w:rPr>
          <w:szCs w:val="26"/>
          <w:lang w:val="en-US"/>
        </w:rPr>
      </w:pPr>
    </w:p>
    <w:sectPr w:rsidR="00AA334C" w:rsidRPr="00811540" w:rsidSect="00BA4843">
      <w:headerReference w:type="default" r:id="rId8"/>
      <w:footerReference w:type="even" r:id="rId9"/>
      <w:headerReference w:type="first" r:id="rId10"/>
      <w:pgSz w:w="11907" w:h="16840" w:code="9"/>
      <w:pgMar w:top="1134" w:right="851" w:bottom="1134" w:left="141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10B9" w:rsidRDefault="00D910B9">
      <w:r>
        <w:separator/>
      </w:r>
    </w:p>
  </w:endnote>
  <w:endnote w:type="continuationSeparator" w:id="0">
    <w:p w:rsidR="00D910B9" w:rsidRDefault="00D91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8CB" w:rsidRDefault="002C4B5D" w:rsidP="00FD180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E78C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E78CB" w:rsidRDefault="005E78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10B9" w:rsidRDefault="00D910B9">
      <w:r>
        <w:separator/>
      </w:r>
    </w:p>
  </w:footnote>
  <w:footnote w:type="continuationSeparator" w:id="0">
    <w:p w:rsidR="00D910B9" w:rsidRDefault="00D910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7D5B" w:rsidRPr="00BA4843" w:rsidRDefault="00A87D5B" w:rsidP="00BA4843">
    <w:pPr>
      <w:pStyle w:val="Header"/>
      <w:jc w:val="both"/>
      <w:rPr>
        <w:sz w:val="2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tblpY="1"/>
      <w:tblOverlap w:val="never"/>
      <w:tblW w:w="5000" w:type="pct"/>
      <w:tblLook w:val="04A0" w:firstRow="1" w:lastRow="0" w:firstColumn="1" w:lastColumn="0" w:noHBand="0" w:noVBand="1"/>
    </w:tblPr>
    <w:tblGrid>
      <w:gridCol w:w="3794"/>
      <w:gridCol w:w="6060"/>
    </w:tblGrid>
    <w:tr w:rsidR="00BA4843" w:rsidRPr="00BA4843" w:rsidTr="00BA4843">
      <w:trPr>
        <w:trHeight w:val="383"/>
      </w:trPr>
      <w:tc>
        <w:tcPr>
          <w:tcW w:w="1925" w:type="pct"/>
          <w:hideMark/>
        </w:tcPr>
        <w:p w:rsidR="00BA4843" w:rsidRPr="00BA4843" w:rsidRDefault="00BA4843" w:rsidP="00BF571A">
          <w:pPr>
            <w:tabs>
              <w:tab w:val="left" w:pos="426"/>
              <w:tab w:val="left" w:pos="567"/>
            </w:tabs>
            <w:spacing w:before="60" w:after="60" w:line="259" w:lineRule="auto"/>
            <w:ind w:firstLine="284"/>
            <w:rPr>
              <w:rFonts w:eastAsia="Calibri"/>
              <w:b/>
              <w:kern w:val="2"/>
              <w:lang w:val="en-US" w:eastAsia="en-US"/>
              <w14:ligatures w14:val="standardContextual"/>
            </w:rPr>
          </w:pPr>
          <w:r w:rsidRPr="00BA4843">
            <w:rPr>
              <w:rFonts w:eastAsia="Calibri"/>
              <w:noProof/>
              <w:kern w:val="2"/>
              <w:sz w:val="22"/>
              <w:szCs w:val="22"/>
              <w:lang w:val="en-US" w:eastAsia="en-US"/>
              <w14:ligatures w14:val="standardContextual"/>
            </w:rPr>
            <w:drawing>
              <wp:inline distT="0" distB="0" distL="0" distR="0" wp14:anchorId="2A52D2D9" wp14:editId="466F91D1">
                <wp:extent cx="2056130" cy="581660"/>
                <wp:effectExtent l="0" t="0" r="1270" b="8890"/>
                <wp:docPr id="4" name="Picture 4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5" w:type="pct"/>
          <w:hideMark/>
        </w:tcPr>
        <w:p w:rsidR="00BA4843" w:rsidRPr="00BA4843" w:rsidRDefault="00BA4843" w:rsidP="00BF571A">
          <w:pPr>
            <w:tabs>
              <w:tab w:val="left" w:pos="426"/>
              <w:tab w:val="left" w:pos="567"/>
            </w:tabs>
            <w:spacing w:before="60" w:after="60" w:line="259" w:lineRule="auto"/>
            <w:ind w:firstLine="635"/>
            <w:jc w:val="right"/>
            <w:rPr>
              <w:rFonts w:eastAsia="Calibri"/>
              <w:bCs/>
              <w:i/>
              <w:kern w:val="2"/>
              <w:u w:val="single"/>
              <w:lang w:val="en-US" w:eastAsia="en-US"/>
              <w14:ligatures w14:val="standardContextual"/>
            </w:rPr>
          </w:pPr>
          <w:hyperlink r:id="rId2" w:history="1">
            <w:r w:rsidRPr="00BA4843">
              <w:rPr>
                <w:rFonts w:eastAsia="Calibri"/>
                <w:bCs/>
                <w:i/>
                <w:kern w:val="2"/>
                <w:sz w:val="22"/>
                <w:u w:val="single"/>
                <w:lang w:val="en-US" w:eastAsia="en-US"/>
                <w14:ligatures w14:val="standardContextual"/>
              </w:rPr>
              <w:t>https://www.agribank.com.vn</w:t>
            </w:r>
          </w:hyperlink>
        </w:p>
        <w:p w:rsidR="00BA4843" w:rsidRPr="00BA4843" w:rsidRDefault="00BA4843" w:rsidP="00BF571A">
          <w:pPr>
            <w:spacing w:line="259" w:lineRule="auto"/>
            <w:jc w:val="right"/>
            <w:rPr>
              <w:rFonts w:eastAsia="Calibri"/>
              <w:i/>
              <w:iCs/>
              <w:sz w:val="24"/>
              <w:szCs w:val="24"/>
              <w:lang w:val="en-US" w:eastAsia="en-US"/>
            </w:rPr>
          </w:pPr>
          <w:r w:rsidRPr="00BA4843">
            <w:rPr>
              <w:rFonts w:eastAsia="Calibri"/>
              <w:i/>
              <w:noProof/>
              <w:sz w:val="24"/>
              <w:szCs w:val="24"/>
              <w:lang w:val="en-US" w:eastAsia="en-US"/>
            </w:rPr>
            <w:drawing>
              <wp:inline distT="0" distB="0" distL="0" distR="0" wp14:anchorId="4139E79A" wp14:editId="6576CF44">
                <wp:extent cx="198120" cy="17272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12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BA4843">
            <w:rPr>
              <w:rFonts w:eastAsia="Calibri"/>
              <w:i/>
              <w:iCs/>
              <w:sz w:val="24"/>
              <w:szCs w:val="24"/>
              <w:lang w:val="en-US" w:eastAsia="en-US"/>
            </w:rPr>
            <w:t xml:space="preserve">    </w:t>
          </w:r>
          <w:hyperlink r:id="rId4" w:history="1">
            <w:r w:rsidRPr="00BA4843">
              <w:rPr>
                <w:rFonts w:eastAsia="Calibri"/>
                <w:i/>
                <w:iCs/>
                <w:sz w:val="24"/>
                <w:szCs w:val="24"/>
                <w:u w:val="single"/>
                <w:lang w:val="en-US" w:eastAsia="en-US"/>
              </w:rPr>
              <w:t>1900558818</w:t>
            </w:r>
          </w:hyperlink>
        </w:p>
        <w:p w:rsidR="00BA4843" w:rsidRPr="00BA4843" w:rsidRDefault="00BA4843" w:rsidP="00BA4843">
          <w:pPr>
            <w:spacing w:line="259" w:lineRule="auto"/>
            <w:jc w:val="right"/>
            <w:rPr>
              <w:b/>
              <w:iCs/>
              <w:kern w:val="2"/>
              <w:sz w:val="26"/>
              <w:szCs w:val="26"/>
              <w:lang w:val="en-US" w:eastAsia="en-US"/>
              <w14:ligatures w14:val="standardContextual"/>
            </w:rPr>
          </w:pPr>
          <w:r w:rsidRPr="00BA4843">
            <w:rPr>
              <w:b/>
              <w:iCs/>
              <w:kern w:val="2"/>
              <w:sz w:val="26"/>
              <w:szCs w:val="26"/>
              <w:lang w:val="en-US" w:eastAsia="en-US"/>
              <w14:ligatures w14:val="standardContextual"/>
            </w:rPr>
            <w:t>Mẫu số 19/GĐN-CN</w:t>
          </w:r>
        </w:p>
      </w:tc>
    </w:tr>
  </w:tbl>
  <w:p w:rsidR="00BA4843" w:rsidRDefault="00BA48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A96ABE"/>
    <w:multiLevelType w:val="hybridMultilevel"/>
    <w:tmpl w:val="15B2BD86"/>
    <w:lvl w:ilvl="0" w:tplc="89C277F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2A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drawingGridHorizontalSpacing w:val="14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938"/>
    <w:rsid w:val="00003D6B"/>
    <w:rsid w:val="000116EC"/>
    <w:rsid w:val="000274B2"/>
    <w:rsid w:val="00027711"/>
    <w:rsid w:val="00032A37"/>
    <w:rsid w:val="0004752E"/>
    <w:rsid w:val="00072BEA"/>
    <w:rsid w:val="000737B1"/>
    <w:rsid w:val="00073EDC"/>
    <w:rsid w:val="00081815"/>
    <w:rsid w:val="00083236"/>
    <w:rsid w:val="0008469E"/>
    <w:rsid w:val="00095B08"/>
    <w:rsid w:val="000978A7"/>
    <w:rsid w:val="000A10E2"/>
    <w:rsid w:val="000A4B44"/>
    <w:rsid w:val="000B045D"/>
    <w:rsid w:val="000D2DFC"/>
    <w:rsid w:val="000D338C"/>
    <w:rsid w:val="000D4DB7"/>
    <w:rsid w:val="000E0EAD"/>
    <w:rsid w:val="000E4549"/>
    <w:rsid w:val="0010170B"/>
    <w:rsid w:val="001021E0"/>
    <w:rsid w:val="00116FC5"/>
    <w:rsid w:val="00120364"/>
    <w:rsid w:val="001252D1"/>
    <w:rsid w:val="00127AFD"/>
    <w:rsid w:val="001352E3"/>
    <w:rsid w:val="00160653"/>
    <w:rsid w:val="00163F6C"/>
    <w:rsid w:val="00165A61"/>
    <w:rsid w:val="00167117"/>
    <w:rsid w:val="00173C67"/>
    <w:rsid w:val="0018020F"/>
    <w:rsid w:val="00181BEB"/>
    <w:rsid w:val="001828EF"/>
    <w:rsid w:val="001868C8"/>
    <w:rsid w:val="00196465"/>
    <w:rsid w:val="001A06DD"/>
    <w:rsid w:val="001A10F7"/>
    <w:rsid w:val="001B5E22"/>
    <w:rsid w:val="001B6F85"/>
    <w:rsid w:val="001C1E87"/>
    <w:rsid w:val="001D29F9"/>
    <w:rsid w:val="001D38AC"/>
    <w:rsid w:val="001E0E58"/>
    <w:rsid w:val="001E6C44"/>
    <w:rsid w:val="00200CDE"/>
    <w:rsid w:val="00213077"/>
    <w:rsid w:val="002235D0"/>
    <w:rsid w:val="00225FFB"/>
    <w:rsid w:val="00227CFC"/>
    <w:rsid w:val="00233082"/>
    <w:rsid w:val="002343E6"/>
    <w:rsid w:val="00237EDC"/>
    <w:rsid w:val="00262772"/>
    <w:rsid w:val="00272E53"/>
    <w:rsid w:val="00273583"/>
    <w:rsid w:val="0028005E"/>
    <w:rsid w:val="002A1998"/>
    <w:rsid w:val="002A3AE7"/>
    <w:rsid w:val="002A7A16"/>
    <w:rsid w:val="002B5A45"/>
    <w:rsid w:val="002C4B5D"/>
    <w:rsid w:val="002E4BAE"/>
    <w:rsid w:val="002F61A9"/>
    <w:rsid w:val="003033A2"/>
    <w:rsid w:val="00313E40"/>
    <w:rsid w:val="00314834"/>
    <w:rsid w:val="003150A8"/>
    <w:rsid w:val="00343350"/>
    <w:rsid w:val="003444C6"/>
    <w:rsid w:val="00344575"/>
    <w:rsid w:val="0034760D"/>
    <w:rsid w:val="00362F7B"/>
    <w:rsid w:val="003632AC"/>
    <w:rsid w:val="0037497D"/>
    <w:rsid w:val="00376B26"/>
    <w:rsid w:val="0037740A"/>
    <w:rsid w:val="00387294"/>
    <w:rsid w:val="003906DF"/>
    <w:rsid w:val="003A565A"/>
    <w:rsid w:val="003A6422"/>
    <w:rsid w:val="003A64B4"/>
    <w:rsid w:val="003B170F"/>
    <w:rsid w:val="003B3B5E"/>
    <w:rsid w:val="003D082F"/>
    <w:rsid w:val="003E17A6"/>
    <w:rsid w:val="003E5984"/>
    <w:rsid w:val="003F0204"/>
    <w:rsid w:val="003F3E3A"/>
    <w:rsid w:val="00401CB5"/>
    <w:rsid w:val="00414F45"/>
    <w:rsid w:val="004159AE"/>
    <w:rsid w:val="00423E03"/>
    <w:rsid w:val="004410AD"/>
    <w:rsid w:val="00454F05"/>
    <w:rsid w:val="00461E54"/>
    <w:rsid w:val="00474229"/>
    <w:rsid w:val="00475938"/>
    <w:rsid w:val="00475E65"/>
    <w:rsid w:val="004B06F1"/>
    <w:rsid w:val="004B3A0A"/>
    <w:rsid w:val="004B5A8F"/>
    <w:rsid w:val="004B6003"/>
    <w:rsid w:val="004E34C6"/>
    <w:rsid w:val="004F1968"/>
    <w:rsid w:val="004F5502"/>
    <w:rsid w:val="005179A9"/>
    <w:rsid w:val="00521965"/>
    <w:rsid w:val="005338E2"/>
    <w:rsid w:val="0055222D"/>
    <w:rsid w:val="00552B2E"/>
    <w:rsid w:val="005617B5"/>
    <w:rsid w:val="00563DDC"/>
    <w:rsid w:val="005640C7"/>
    <w:rsid w:val="00571097"/>
    <w:rsid w:val="00582612"/>
    <w:rsid w:val="00585544"/>
    <w:rsid w:val="00587E02"/>
    <w:rsid w:val="00595D66"/>
    <w:rsid w:val="005A52EF"/>
    <w:rsid w:val="005A61BD"/>
    <w:rsid w:val="005B1AB4"/>
    <w:rsid w:val="005C2377"/>
    <w:rsid w:val="005C40EC"/>
    <w:rsid w:val="005E40B5"/>
    <w:rsid w:val="005E54D8"/>
    <w:rsid w:val="005E78CB"/>
    <w:rsid w:val="005F2EAB"/>
    <w:rsid w:val="005F4818"/>
    <w:rsid w:val="005F7515"/>
    <w:rsid w:val="005F7A5F"/>
    <w:rsid w:val="00602657"/>
    <w:rsid w:val="006045CA"/>
    <w:rsid w:val="0060551D"/>
    <w:rsid w:val="00615EAB"/>
    <w:rsid w:val="00630AD2"/>
    <w:rsid w:val="00635531"/>
    <w:rsid w:val="00637D0B"/>
    <w:rsid w:val="006511B5"/>
    <w:rsid w:val="00653F3B"/>
    <w:rsid w:val="00666334"/>
    <w:rsid w:val="0067061E"/>
    <w:rsid w:val="00682DCE"/>
    <w:rsid w:val="00687FFE"/>
    <w:rsid w:val="006939A0"/>
    <w:rsid w:val="006941A0"/>
    <w:rsid w:val="00695C25"/>
    <w:rsid w:val="006B02FD"/>
    <w:rsid w:val="006C01D2"/>
    <w:rsid w:val="006C61B3"/>
    <w:rsid w:val="006D3381"/>
    <w:rsid w:val="006D412D"/>
    <w:rsid w:val="006D6E66"/>
    <w:rsid w:val="006D7A15"/>
    <w:rsid w:val="006E2F1B"/>
    <w:rsid w:val="006F4438"/>
    <w:rsid w:val="006F48BE"/>
    <w:rsid w:val="007004AC"/>
    <w:rsid w:val="00702AA6"/>
    <w:rsid w:val="00717FBB"/>
    <w:rsid w:val="00727163"/>
    <w:rsid w:val="00736D91"/>
    <w:rsid w:val="00751D9B"/>
    <w:rsid w:val="00757D09"/>
    <w:rsid w:val="00765312"/>
    <w:rsid w:val="00766904"/>
    <w:rsid w:val="00791C0E"/>
    <w:rsid w:val="00797389"/>
    <w:rsid w:val="007A3BE0"/>
    <w:rsid w:val="007B10A0"/>
    <w:rsid w:val="007B6F85"/>
    <w:rsid w:val="007B755D"/>
    <w:rsid w:val="007C21D7"/>
    <w:rsid w:val="007C3383"/>
    <w:rsid w:val="007C58DE"/>
    <w:rsid w:val="007C5E62"/>
    <w:rsid w:val="007C6758"/>
    <w:rsid w:val="007D3CD0"/>
    <w:rsid w:val="007D4D86"/>
    <w:rsid w:val="007E0C43"/>
    <w:rsid w:val="007E10F7"/>
    <w:rsid w:val="007E1828"/>
    <w:rsid w:val="007F5621"/>
    <w:rsid w:val="008022B1"/>
    <w:rsid w:val="00811540"/>
    <w:rsid w:val="008339A1"/>
    <w:rsid w:val="0083695E"/>
    <w:rsid w:val="0084210C"/>
    <w:rsid w:val="00844C21"/>
    <w:rsid w:val="00852156"/>
    <w:rsid w:val="008533E2"/>
    <w:rsid w:val="008540DD"/>
    <w:rsid w:val="0086413B"/>
    <w:rsid w:val="00875C92"/>
    <w:rsid w:val="008768CC"/>
    <w:rsid w:val="00883207"/>
    <w:rsid w:val="00887C65"/>
    <w:rsid w:val="0089261C"/>
    <w:rsid w:val="00892ABD"/>
    <w:rsid w:val="008A3D99"/>
    <w:rsid w:val="008A429A"/>
    <w:rsid w:val="008C0216"/>
    <w:rsid w:val="008D4ED3"/>
    <w:rsid w:val="008D5D75"/>
    <w:rsid w:val="008E0511"/>
    <w:rsid w:val="008E1601"/>
    <w:rsid w:val="008E2383"/>
    <w:rsid w:val="008E3434"/>
    <w:rsid w:val="008E63D3"/>
    <w:rsid w:val="008E6834"/>
    <w:rsid w:val="008F0611"/>
    <w:rsid w:val="008F0B1A"/>
    <w:rsid w:val="008F1359"/>
    <w:rsid w:val="008F63CB"/>
    <w:rsid w:val="008F71F5"/>
    <w:rsid w:val="008F7E0E"/>
    <w:rsid w:val="009003BC"/>
    <w:rsid w:val="00905FE7"/>
    <w:rsid w:val="00906325"/>
    <w:rsid w:val="00906F44"/>
    <w:rsid w:val="009119EB"/>
    <w:rsid w:val="009146A0"/>
    <w:rsid w:val="009211E1"/>
    <w:rsid w:val="00925A1B"/>
    <w:rsid w:val="0093020E"/>
    <w:rsid w:val="009311C2"/>
    <w:rsid w:val="009317A4"/>
    <w:rsid w:val="009325E3"/>
    <w:rsid w:val="0094255C"/>
    <w:rsid w:val="00943F8E"/>
    <w:rsid w:val="00950D2A"/>
    <w:rsid w:val="00953914"/>
    <w:rsid w:val="00953B02"/>
    <w:rsid w:val="0095717F"/>
    <w:rsid w:val="009742F6"/>
    <w:rsid w:val="0098047F"/>
    <w:rsid w:val="0098100D"/>
    <w:rsid w:val="009840ED"/>
    <w:rsid w:val="00984803"/>
    <w:rsid w:val="00985E7F"/>
    <w:rsid w:val="00993AAD"/>
    <w:rsid w:val="009978DE"/>
    <w:rsid w:val="009B323A"/>
    <w:rsid w:val="009B6513"/>
    <w:rsid w:val="009B6CBC"/>
    <w:rsid w:val="009C0C98"/>
    <w:rsid w:val="009C3176"/>
    <w:rsid w:val="009D1D57"/>
    <w:rsid w:val="009D49CE"/>
    <w:rsid w:val="009E0547"/>
    <w:rsid w:val="009E2DA5"/>
    <w:rsid w:val="009E5E42"/>
    <w:rsid w:val="009F427E"/>
    <w:rsid w:val="009F5175"/>
    <w:rsid w:val="009F6369"/>
    <w:rsid w:val="009F7569"/>
    <w:rsid w:val="00A03A9C"/>
    <w:rsid w:val="00A07F61"/>
    <w:rsid w:val="00A13405"/>
    <w:rsid w:val="00A167CF"/>
    <w:rsid w:val="00A17599"/>
    <w:rsid w:val="00A24F30"/>
    <w:rsid w:val="00A26A15"/>
    <w:rsid w:val="00A41703"/>
    <w:rsid w:val="00A44459"/>
    <w:rsid w:val="00A44D40"/>
    <w:rsid w:val="00A66816"/>
    <w:rsid w:val="00A67E30"/>
    <w:rsid w:val="00A7283B"/>
    <w:rsid w:val="00A72A84"/>
    <w:rsid w:val="00A87D5B"/>
    <w:rsid w:val="00A91B7E"/>
    <w:rsid w:val="00A92958"/>
    <w:rsid w:val="00AA0127"/>
    <w:rsid w:val="00AA07D2"/>
    <w:rsid w:val="00AA15B5"/>
    <w:rsid w:val="00AA334C"/>
    <w:rsid w:val="00AB1516"/>
    <w:rsid w:val="00AB2760"/>
    <w:rsid w:val="00AB5D92"/>
    <w:rsid w:val="00AC2763"/>
    <w:rsid w:val="00AC486C"/>
    <w:rsid w:val="00AC4D30"/>
    <w:rsid w:val="00AD0E01"/>
    <w:rsid w:val="00AD381E"/>
    <w:rsid w:val="00AD556A"/>
    <w:rsid w:val="00AE7DD0"/>
    <w:rsid w:val="00AF0F83"/>
    <w:rsid w:val="00AF76AF"/>
    <w:rsid w:val="00B030AE"/>
    <w:rsid w:val="00B07301"/>
    <w:rsid w:val="00B11A20"/>
    <w:rsid w:val="00B12855"/>
    <w:rsid w:val="00B12E6D"/>
    <w:rsid w:val="00B44065"/>
    <w:rsid w:val="00B456C2"/>
    <w:rsid w:val="00B538D4"/>
    <w:rsid w:val="00B53AEA"/>
    <w:rsid w:val="00B630AB"/>
    <w:rsid w:val="00B721A4"/>
    <w:rsid w:val="00B735A9"/>
    <w:rsid w:val="00B74DCF"/>
    <w:rsid w:val="00B76204"/>
    <w:rsid w:val="00B81604"/>
    <w:rsid w:val="00B85A58"/>
    <w:rsid w:val="00B91DE5"/>
    <w:rsid w:val="00B96069"/>
    <w:rsid w:val="00BA04D2"/>
    <w:rsid w:val="00BA4843"/>
    <w:rsid w:val="00BC47EF"/>
    <w:rsid w:val="00BD5035"/>
    <w:rsid w:val="00BD5BF4"/>
    <w:rsid w:val="00BF18A3"/>
    <w:rsid w:val="00BF62EE"/>
    <w:rsid w:val="00C108A0"/>
    <w:rsid w:val="00C10947"/>
    <w:rsid w:val="00C11705"/>
    <w:rsid w:val="00C14F5C"/>
    <w:rsid w:val="00C15079"/>
    <w:rsid w:val="00C245B5"/>
    <w:rsid w:val="00C32F19"/>
    <w:rsid w:val="00C35314"/>
    <w:rsid w:val="00C355E8"/>
    <w:rsid w:val="00C42BF4"/>
    <w:rsid w:val="00C46930"/>
    <w:rsid w:val="00C47C58"/>
    <w:rsid w:val="00C552F4"/>
    <w:rsid w:val="00C5666A"/>
    <w:rsid w:val="00C60679"/>
    <w:rsid w:val="00C61406"/>
    <w:rsid w:val="00C65291"/>
    <w:rsid w:val="00C812DF"/>
    <w:rsid w:val="00C82EEC"/>
    <w:rsid w:val="00C84626"/>
    <w:rsid w:val="00C85DE7"/>
    <w:rsid w:val="00C86FED"/>
    <w:rsid w:val="00C93A9C"/>
    <w:rsid w:val="00CA46CB"/>
    <w:rsid w:val="00CB3841"/>
    <w:rsid w:val="00CC1F0C"/>
    <w:rsid w:val="00CC37F3"/>
    <w:rsid w:val="00CC4E48"/>
    <w:rsid w:val="00CE1F6C"/>
    <w:rsid w:val="00CE5D7F"/>
    <w:rsid w:val="00CE6F33"/>
    <w:rsid w:val="00CF15B5"/>
    <w:rsid w:val="00CF4CD5"/>
    <w:rsid w:val="00D003FD"/>
    <w:rsid w:val="00D0066C"/>
    <w:rsid w:val="00D03688"/>
    <w:rsid w:val="00D07F26"/>
    <w:rsid w:val="00D128DF"/>
    <w:rsid w:val="00D40392"/>
    <w:rsid w:val="00D4168E"/>
    <w:rsid w:val="00D459D7"/>
    <w:rsid w:val="00D544A6"/>
    <w:rsid w:val="00D5633B"/>
    <w:rsid w:val="00D56378"/>
    <w:rsid w:val="00D57BE4"/>
    <w:rsid w:val="00D60C95"/>
    <w:rsid w:val="00D7279B"/>
    <w:rsid w:val="00D910B9"/>
    <w:rsid w:val="00D963EC"/>
    <w:rsid w:val="00DA2772"/>
    <w:rsid w:val="00DA27BE"/>
    <w:rsid w:val="00DA36BF"/>
    <w:rsid w:val="00DB0257"/>
    <w:rsid w:val="00DB31D2"/>
    <w:rsid w:val="00DC2030"/>
    <w:rsid w:val="00DC33B0"/>
    <w:rsid w:val="00DD3B89"/>
    <w:rsid w:val="00DE6F5D"/>
    <w:rsid w:val="00DF39E2"/>
    <w:rsid w:val="00DF3C1C"/>
    <w:rsid w:val="00E0490C"/>
    <w:rsid w:val="00E05265"/>
    <w:rsid w:val="00E207DC"/>
    <w:rsid w:val="00E22BA5"/>
    <w:rsid w:val="00E247B7"/>
    <w:rsid w:val="00E32990"/>
    <w:rsid w:val="00E35D57"/>
    <w:rsid w:val="00E437A8"/>
    <w:rsid w:val="00E45DAA"/>
    <w:rsid w:val="00E4753E"/>
    <w:rsid w:val="00E6006D"/>
    <w:rsid w:val="00E63DB2"/>
    <w:rsid w:val="00E73ECA"/>
    <w:rsid w:val="00E75E74"/>
    <w:rsid w:val="00E8194A"/>
    <w:rsid w:val="00E91D02"/>
    <w:rsid w:val="00E97176"/>
    <w:rsid w:val="00EA42E5"/>
    <w:rsid w:val="00EB476E"/>
    <w:rsid w:val="00EC1E4D"/>
    <w:rsid w:val="00ED11D0"/>
    <w:rsid w:val="00EE1C4D"/>
    <w:rsid w:val="00F03E8B"/>
    <w:rsid w:val="00F074B0"/>
    <w:rsid w:val="00F10FE0"/>
    <w:rsid w:val="00F218FA"/>
    <w:rsid w:val="00F245A7"/>
    <w:rsid w:val="00F2469B"/>
    <w:rsid w:val="00F335B7"/>
    <w:rsid w:val="00F353D3"/>
    <w:rsid w:val="00F431D0"/>
    <w:rsid w:val="00F45893"/>
    <w:rsid w:val="00F466B2"/>
    <w:rsid w:val="00F471A1"/>
    <w:rsid w:val="00F51C99"/>
    <w:rsid w:val="00F778F1"/>
    <w:rsid w:val="00F81E89"/>
    <w:rsid w:val="00F86A96"/>
    <w:rsid w:val="00F9540A"/>
    <w:rsid w:val="00FA0168"/>
    <w:rsid w:val="00FA6CAC"/>
    <w:rsid w:val="00FB6BCE"/>
    <w:rsid w:val="00FB7D1D"/>
    <w:rsid w:val="00FC5DDE"/>
    <w:rsid w:val="00FD0241"/>
    <w:rsid w:val="00FD160F"/>
    <w:rsid w:val="00FD180C"/>
    <w:rsid w:val="00FD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938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E78C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E78CB"/>
  </w:style>
  <w:style w:type="paragraph" w:styleId="BalloonText">
    <w:name w:val="Balloon Text"/>
    <w:basedOn w:val="Normal"/>
    <w:link w:val="BalloonTextChar"/>
    <w:uiPriority w:val="99"/>
    <w:semiHidden/>
    <w:unhideWhenUsed/>
    <w:rsid w:val="00595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5D6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locked/>
    <w:rsid w:val="00CF1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D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87D5B"/>
    <w:rPr>
      <w:rFonts w:ascii="Times New Roman" w:eastAsia="Times New Roman" w:hAnsi="Times New Roman"/>
      <w:sz w:val="28"/>
      <w:szCs w:val="28"/>
      <w:lang w:val="vi-VN" w:eastAsia="vi-VN"/>
    </w:rPr>
  </w:style>
  <w:style w:type="table" w:customStyle="1" w:styleId="TableGrid2">
    <w:name w:val="Table Grid2"/>
    <w:basedOn w:val="TableNormal"/>
    <w:next w:val="TableGrid"/>
    <w:uiPriority w:val="59"/>
    <w:rsid w:val="00D07F26"/>
    <w:rPr>
      <w:rFonts w:ascii="Times New Roman" w:hAnsi="Times New Roman"/>
      <w:sz w:val="24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938"/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E78C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E78CB"/>
  </w:style>
  <w:style w:type="paragraph" w:styleId="BalloonText">
    <w:name w:val="Balloon Text"/>
    <w:basedOn w:val="Normal"/>
    <w:link w:val="BalloonTextChar"/>
    <w:uiPriority w:val="99"/>
    <w:semiHidden/>
    <w:unhideWhenUsed/>
    <w:rsid w:val="00595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5D6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locked/>
    <w:rsid w:val="00CF1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7D5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87D5B"/>
    <w:rPr>
      <w:rFonts w:ascii="Times New Roman" w:eastAsia="Times New Roman" w:hAnsi="Times New Roman"/>
      <w:sz w:val="28"/>
      <w:szCs w:val="28"/>
      <w:lang w:val="vi-VN" w:eastAsia="vi-VN"/>
    </w:rPr>
  </w:style>
  <w:style w:type="table" w:customStyle="1" w:styleId="TableGrid2">
    <w:name w:val="Table Grid2"/>
    <w:basedOn w:val="TableNormal"/>
    <w:next w:val="TableGrid"/>
    <w:uiPriority w:val="59"/>
    <w:rsid w:val="00D07F26"/>
    <w:rPr>
      <w:rFonts w:ascii="Times New Roman" w:hAnsi="Times New Roman"/>
      <w:sz w:val="24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Agribank</Company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Do Thi Thanh Ha - 1050</dc:creator>
  <cp:lastModifiedBy>Thạch Hoàng</cp:lastModifiedBy>
  <cp:revision>4</cp:revision>
  <cp:lastPrinted>2017-07-26T02:12:00Z</cp:lastPrinted>
  <dcterms:created xsi:type="dcterms:W3CDTF">2023-07-04T07:33:00Z</dcterms:created>
  <dcterms:modified xsi:type="dcterms:W3CDTF">2023-09-27T13:36:00Z</dcterms:modified>
</cp:coreProperties>
</file>