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3EC" w:rsidRPr="00A1458E" w:rsidRDefault="00DF73EC" w:rsidP="00A1458E">
      <w:pPr>
        <w:widowControl w:val="0"/>
        <w:spacing w:after="0" w:line="240" w:lineRule="auto"/>
        <w:jc w:val="center"/>
        <w:outlineLvl w:val="3"/>
        <w:rPr>
          <w:rFonts w:ascii="Times New Roman" w:eastAsia="Times New Roman" w:hAnsi="Times New Roman"/>
          <w:b/>
          <w:bCs/>
          <w:sz w:val="24"/>
          <w:szCs w:val="26"/>
        </w:rPr>
      </w:pPr>
      <w:bookmarkStart w:id="0" w:name="_Toc72934744"/>
      <w:r w:rsidRPr="00A1458E">
        <w:rPr>
          <w:rFonts w:ascii="Times New Roman" w:eastAsia="Times New Roman" w:hAnsi="Times New Roman"/>
          <w:b/>
          <w:bCs/>
          <w:sz w:val="24"/>
          <w:szCs w:val="26"/>
        </w:rPr>
        <w:t>CỘNG HÒA XÃ HỘI CHỦ NGHĨA VIỆT NAM</w:t>
      </w:r>
    </w:p>
    <w:p w:rsidR="00DF73EC" w:rsidRPr="00A1458E" w:rsidRDefault="00DF73EC" w:rsidP="00A1458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Độc lập - Tự do - Hạnh phúc</w:t>
      </w:r>
    </w:p>
    <w:p w:rsidR="00DF73EC" w:rsidRPr="00A1458E" w:rsidRDefault="00DF73EC" w:rsidP="00A1458E">
      <w:pPr>
        <w:widowControl w:val="0"/>
        <w:tabs>
          <w:tab w:val="center" w:pos="459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E2DE22" wp14:editId="1470A71B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iOQ3QEAAKkDAAAOAAAAZHJzL2Uyb0RvYy54bWysU8tu2zAQvBfIPxC8x7KFuqgFyznYSC99&#10;GEj6ARs+JAJ8gcta9t93STlu2t6K+kAvd7nDneFo+3B2lp1UQhN8z1eLJWfKiyCNH3r+/fnx/iNn&#10;mMFLsMGrnl8U8ofd3bvtFDvVhjFYqRIjEI/dFHs+5hy7pkExKge4CFF5KuqQHGTapqGRCSZCd7Zp&#10;l8sPzRSSjCkIhUjZw1zku4qvtRL5m9aoMrM9p9lyXVNdX8ra7LbQDQniaMR1DPiHKRwYT5feoA6Q&#10;gf1I5i8oZ0QKGHReiOCaoLURqnIgNqvlH2yeRoiqciFxMN5kwv8HK76ejokZ2fOWMw+OnugpJzDD&#10;mNk+eE8ChsTaotMUsaPje39M1x3GYyqkzzq58k902Llqe7lpq86ZCUquNu375ZqeQLzWml+NMWH+&#10;pIJjJei5Nb7Qhg5OnzHTZXT09UhJ+/BorK1PZz2ber5Zt2tCBjKQtpApdJEooR84AzuQM0VOFRGD&#10;NbJ0Fxy84N4mdgIyB3lKhumZxuXMAmYqEIf6mxtHkGo+ullTenYOQv4S5JxeEb05T+PO0HXy364s&#10;NA6A49xSSwWJOqwvI6nq2SvroviscYlegrxU6ZuyIz/Utqt3i+He7il++4XtfgIAAP//AwBQSwME&#10;FAAGAAgAAAAhAFZ8SyzYAAAABAEAAA8AAABkcnMvZG93bnJldi54bWxMj8FOwzAQRO9I/IO1SFyq&#10;1qaREA1xKgTkxoUWxHUbL0lEvE5jtw18PQsXOD7NauZtsZ58r440xi6whauFAUVcB9dxY+FlW81v&#10;QMWE7LAPTBY+KcK6PD8rMHfhxM903KRGSQnHHC20KQ251rFuyWNchIFYsvcwekyCY6PdiCcp971e&#10;GnOtPXYsCy0OdN9S/bE5eAuxeqV99TWrZ+YtawIt9w9Pj2jt5cV0dwsq0ZT+juFHX9ShFKddOLCL&#10;qrcgjyQL2QqUhJnJhHe/rMtC/5cvvwEAAP//AwBQSwECLQAUAAYACAAAACEAtoM4kv4AAADhAQAA&#10;EwAAAAAAAAAAAAAAAAAAAAAAW0NvbnRlbnRfVHlwZXNdLnhtbFBLAQItABQABgAIAAAAIQA4/SH/&#10;1gAAAJQBAAALAAAAAAAAAAAAAAAAAC8BAABfcmVscy8ucmVsc1BLAQItABQABgAIAAAAIQDw3iOQ&#10;3QEAAKkDAAAOAAAAAAAAAAAAAAAAAC4CAABkcnMvZTJvRG9jLnhtbFBLAQItABQABgAIAAAAIQBW&#10;fEss2AAAAAQBAAAPAAAAAAAAAAAAAAAAADcEAABkcnMvZG93bnJldi54bWxQSwUGAAAAAAQABADz&#10;AAAAPAUAAAAA&#10;">
                <w10:wrap anchorx="margin"/>
              </v:line>
            </w:pict>
          </mc:Fallback>
        </mc:AlternateContent>
      </w:r>
    </w:p>
    <w:p w:rsidR="007B3C95" w:rsidRPr="00A1458E" w:rsidRDefault="007B3C95" w:rsidP="00A1458E">
      <w:pPr>
        <w:pStyle w:val="Heading1"/>
        <w:keepNext w:val="0"/>
        <w:widowControl w:val="0"/>
        <w:spacing w:before="120" w:line="276" w:lineRule="auto"/>
        <w:rPr>
          <w:sz w:val="28"/>
          <w:szCs w:val="28"/>
        </w:rPr>
      </w:pPr>
      <w:r w:rsidRPr="00A1458E">
        <w:rPr>
          <w:sz w:val="28"/>
          <w:szCs w:val="28"/>
        </w:rPr>
        <w:t>BIÊN BẢN XÁC ĐỊNH LẠI GIÁ TRỊ TÀI SẢN BẢO ĐẢM</w:t>
      </w:r>
      <w:bookmarkEnd w:id="0"/>
    </w:p>
    <w:p w:rsidR="00DF73EC" w:rsidRPr="00A1458E" w:rsidRDefault="00DF73EC" w:rsidP="00A1458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Số: {Số BBĐG lại TS}/BBXĐ</w:t>
      </w:r>
    </w:p>
    <w:p w:rsidR="00DF73EC" w:rsidRPr="00A1458E" w:rsidRDefault="00DF73EC" w:rsidP="00A1458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:rsidR="00DF73EC" w:rsidRPr="00A1458E" w:rsidRDefault="00DF73EC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Hôm nay, ngày {Ngày định giá lại TS}, tại {Địa chỉ}, chúng tôi gồm có:</w:t>
      </w:r>
    </w:p>
    <w:p w:rsidR="00DF73EC" w:rsidRPr="00A1458E" w:rsidRDefault="00DF73EC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I. BÊN NHẬN BẢO ĐẢM: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DF73EC" w:rsidRPr="00A1458E" w:rsidTr="00E26CA2">
        <w:trPr>
          <w:trHeight w:val="70"/>
        </w:trPr>
        <w:tc>
          <w:tcPr>
            <w:tcW w:w="2644" w:type="pct"/>
          </w:tcPr>
          <w:p w:rsidR="00DF73EC" w:rsidRPr="00A1458E" w:rsidRDefault="00DF73EC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A1458E">
              <w:rPr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:rsidR="00DF73EC" w:rsidRPr="00A1458E" w:rsidRDefault="00DF73EC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1458E">
              <w:rPr>
                <w:sz w:val="26"/>
                <w:szCs w:val="26"/>
              </w:rPr>
              <w:t>Chức vụ: {Chức vụ NPD}</w:t>
            </w:r>
          </w:p>
        </w:tc>
      </w:tr>
      <w:tr w:rsidR="00DF73EC" w:rsidRPr="00A1458E" w:rsidTr="00E26CA2">
        <w:trPr>
          <w:trHeight w:val="70"/>
        </w:trPr>
        <w:tc>
          <w:tcPr>
            <w:tcW w:w="2644" w:type="pct"/>
          </w:tcPr>
          <w:p w:rsidR="00DF73EC" w:rsidRPr="00A1458E" w:rsidRDefault="00DF73EC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A1458E">
              <w:rPr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DF73EC" w:rsidRPr="00A1458E" w:rsidRDefault="00DF73EC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A1458E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DF73EC" w:rsidRPr="00A1458E" w:rsidTr="00E26CA2">
        <w:trPr>
          <w:trHeight w:val="70"/>
        </w:trPr>
        <w:tc>
          <w:tcPr>
            <w:tcW w:w="2644" w:type="pct"/>
          </w:tcPr>
          <w:p w:rsidR="00DF73EC" w:rsidRPr="00A1458E" w:rsidRDefault="00DF73EC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</w:t>
            </w:r>
            <w:r w:rsidRPr="00A1458E">
              <w:rPr>
                <w:sz w:val="26"/>
                <w:szCs w:val="26"/>
              </w:rPr>
              <w:t>: {Tên người dùng}</w:t>
            </w:r>
            <w:r w:rsidRPr="00A1458E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DF73EC" w:rsidRPr="00A1458E" w:rsidRDefault="00E92DC6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Chức vụ: Người quản lý nợ</w:t>
            </w:r>
          </w:p>
        </w:tc>
      </w:tr>
    </w:tbl>
    <w:p w:rsidR="00DF73EC" w:rsidRPr="00A1458E" w:rsidRDefault="00DF73EC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II. BÊN BẢO ĐẢM:</w:t>
      </w:r>
    </w:p>
    <w:p w:rsidR="00E92DC6" w:rsidRPr="00E92DC6" w:rsidRDefault="00E92DC6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92DC6">
        <w:rPr>
          <w:rFonts w:ascii="Times New Roman" w:eastAsia="Times New Roman" w:hAnsi="Times New Roman"/>
          <w:b/>
          <w:sz w:val="26"/>
          <w:szCs w:val="26"/>
        </w:rPr>
        <w:t xml:space="preserve">* </w:t>
      </w:r>
      <w:r w:rsidRPr="00E92DC6">
        <w:rPr>
          <w:rFonts w:ascii="Times New Roman" w:eastAsia="Times New Roman" w:hAnsi="Times New Roman"/>
          <w:b/>
          <w:sz w:val="26"/>
          <w:szCs w:val="26"/>
          <w:lang w:val="vi-VN"/>
        </w:rPr>
        <w:t>Họ tên</w:t>
      </w:r>
      <w:r w:rsidRPr="00E92DC6">
        <w:rPr>
          <w:rFonts w:ascii="Times New Roman" w:eastAsia="Times New Roman" w:hAnsi="Times New Roman"/>
          <w:b/>
          <w:sz w:val="26"/>
          <w:szCs w:val="26"/>
        </w:rPr>
        <w:t>: {SĐ.Người đại diện}</w:t>
      </w:r>
      <w:r w:rsidRPr="00E92DC6">
        <w:rPr>
          <w:rFonts w:ascii="Times New Roman" w:eastAsia="Times New Roman" w:hAnsi="Times New Roman"/>
          <w:sz w:val="26"/>
          <w:szCs w:val="26"/>
        </w:rPr>
        <w:t>. Sinh ngày: {SĐ.Năm sinh}</w:t>
      </w:r>
    </w:p>
    <w:p w:rsidR="00E92DC6" w:rsidRPr="00E92DC6" w:rsidRDefault="00E92DC6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92DC6">
        <w:rPr>
          <w:rFonts w:ascii="Times New Roman" w:eastAsia="Times New Roman" w:hAnsi="Times New Roman"/>
          <w:sz w:val="26"/>
          <w:szCs w:val="26"/>
        </w:rPr>
        <w:t>- {SĐ.Loại giấy tờ tùy thân}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E92DC6">
        <w:rPr>
          <w:rFonts w:ascii="Times New Roman" w:eastAsia="Times New Roman" w:hAnsi="Times New Roman"/>
          <w:sz w:val="26"/>
          <w:szCs w:val="26"/>
        </w:rPr>
        <w:t>SĐ.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E92DC6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E92DC6">
        <w:rPr>
          <w:rFonts w:ascii="Times New Roman" w:eastAsia="Times New Roman" w:hAnsi="Times New Roman"/>
          <w:sz w:val="26"/>
          <w:szCs w:val="26"/>
        </w:rPr>
        <w:t>SĐ.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E92DC6">
        <w:rPr>
          <w:rFonts w:ascii="Times New Roman" w:eastAsia="Times New Roman" w:hAnsi="Times New Roman"/>
          <w:sz w:val="26"/>
          <w:szCs w:val="26"/>
        </w:rPr>
        <w:t xml:space="preserve">. Nơi cấp: 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[</w:t>
      </w:r>
      <w:r w:rsidRPr="00E92DC6">
        <w:rPr>
          <w:rFonts w:ascii="Times New Roman" w:eastAsia="Times New Roman" w:hAnsi="Times New Roman"/>
          <w:sz w:val="26"/>
          <w:szCs w:val="26"/>
        </w:rPr>
        <w:t>SĐ.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E92DC6" w:rsidRPr="00E92DC6" w:rsidRDefault="00E92DC6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92DC6">
        <w:rPr>
          <w:rFonts w:ascii="Times New Roman" w:eastAsia="Times New Roman" w:hAnsi="Times New Roman"/>
          <w:sz w:val="26"/>
          <w:szCs w:val="26"/>
        </w:rPr>
        <w:t>- Nơi thường trú: {SĐ.Nơi thường trú}</w:t>
      </w:r>
    </w:p>
    <w:p w:rsidR="00E92DC6" w:rsidRPr="00E92DC6" w:rsidRDefault="00E92DC6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iCs/>
          <w:sz w:val="26"/>
          <w:szCs w:val="26"/>
        </w:rPr>
      </w:pPr>
      <w:r w:rsidRPr="00E92DC6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E92DC6">
        <w:rPr>
          <w:rFonts w:ascii="Times New Roman" w:eastAsia="Times New Roman" w:hAnsi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E92DC6" w:rsidRPr="00E92DC6" w:rsidTr="003345BB">
        <w:tc>
          <w:tcPr>
            <w:tcW w:w="686" w:type="dxa"/>
          </w:tcPr>
          <w:p w:rsidR="00E92DC6" w:rsidRPr="00E92DC6" w:rsidRDefault="00E92DC6" w:rsidP="00E92DC6">
            <w:pPr>
              <w:widowControl w:val="0"/>
              <w:spacing w:after="0" w:line="240" w:lineRule="auto"/>
              <w:jc w:val="right"/>
              <w:rPr>
                <w:color w:val="FFFFFF"/>
                <w:sz w:val="18"/>
                <w:szCs w:val="18"/>
                <w:lang w:val="es-MX"/>
              </w:rPr>
            </w:pPr>
            <w:r w:rsidRPr="00E92DC6">
              <w:rPr>
                <w:color w:val="FFFFFF"/>
                <w:sz w:val="18"/>
                <w:szCs w:val="18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E92DC6" w:rsidRPr="00E92DC6" w:rsidRDefault="00E92DC6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92DC6">
              <w:rPr>
                <w:b/>
                <w:sz w:val="26"/>
                <w:szCs w:val="26"/>
                <w:lang w:val="es-MX"/>
              </w:rPr>
              <w:t>* Họ tên:</w:t>
            </w:r>
            <w:r w:rsidRPr="00E92DC6">
              <w:rPr>
                <w:sz w:val="26"/>
                <w:szCs w:val="26"/>
                <w:lang w:val="es-MX"/>
              </w:rPr>
              <w:t xml:space="preserve"> </w:t>
            </w:r>
            <w:r w:rsidRPr="00E92DC6">
              <w:rPr>
                <w:b/>
                <w:sz w:val="26"/>
                <w:szCs w:val="26"/>
                <w:lang w:val="es-MX"/>
              </w:rPr>
              <w:t>{ĐSH.Họ và tên}</w:t>
            </w:r>
            <w:r w:rsidRPr="00E92DC6">
              <w:rPr>
                <w:sz w:val="26"/>
                <w:szCs w:val="26"/>
                <w:lang w:val="es-MX"/>
              </w:rPr>
              <w:t xml:space="preserve">. </w:t>
            </w:r>
            <w:r w:rsidRPr="00E92DC6">
              <w:rPr>
                <w:sz w:val="26"/>
                <w:szCs w:val="26"/>
              </w:rPr>
              <w:t>Sinh ngày: {ĐSH.Năm sinh}</w:t>
            </w:r>
          </w:p>
          <w:p w:rsidR="00E92DC6" w:rsidRPr="00E92DC6" w:rsidRDefault="00E92DC6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92DC6">
              <w:rPr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E92DC6">
              <w:rPr>
                <w:sz w:val="26"/>
                <w:szCs w:val="26"/>
              </w:rPr>
              <w:t xml:space="preserve">Nơi cấp: </w:t>
            </w:r>
            <w:r w:rsidRPr="00E92DC6">
              <w:rPr>
                <w:sz w:val="26"/>
                <w:szCs w:val="26"/>
                <w:lang w:val="es-MX"/>
              </w:rPr>
              <w:t>{ĐSH.Nơi cấp}</w:t>
            </w:r>
          </w:p>
          <w:p w:rsidR="00E92DC6" w:rsidRPr="00E92DC6" w:rsidRDefault="00E92DC6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92DC6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:rsidR="00E92DC6" w:rsidRPr="00E92DC6" w:rsidRDefault="00E92DC6" w:rsidP="00E92DC6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E92DC6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E92DC6" w:rsidRPr="00E92DC6" w:rsidRDefault="00E92DC6" w:rsidP="00E92DC6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  <w:highlight w:val="yellow"/>
        </w:rPr>
      </w:pP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>Tr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>ờng hợp ủy quyền cho ng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>ại diện thì ghi nh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 d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ới 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đâ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>y (nếu không ủy quyền thì xóa từ chỗ “Họ tên ng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ời 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 xml:space="preserve">ại diện...” 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đ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>ến “V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ă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>n bản ủy quyền...”).</w:t>
      </w:r>
    </w:p>
    <w:p w:rsidR="00E92DC6" w:rsidRPr="00E92DC6" w:rsidRDefault="00E92DC6" w:rsidP="00E92DC6">
      <w:pPr>
        <w:spacing w:after="0" w:line="240" w:lineRule="auto"/>
        <w:jc w:val="both"/>
        <w:rPr>
          <w:rFonts w:ascii="Times New Roman" w:eastAsia="Times New Roman" w:hAnsi="Times New Roman"/>
          <w:iCs/>
          <w:sz w:val="26"/>
          <w:szCs w:val="26"/>
        </w:rPr>
      </w:pP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>(Xóa h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>ớng dẫn này tr</w:t>
      </w:r>
      <w:r w:rsidRPr="00E92DC6">
        <w:rPr>
          <w:rFonts w:ascii="Times New Roman" w:eastAsia="Times New Roman" w:hAnsi="Times New Roman" w:hint="eastAsia"/>
          <w:iCs/>
          <w:sz w:val="26"/>
          <w:szCs w:val="26"/>
          <w:highlight w:val="yellow"/>
        </w:rPr>
        <w:t>ư</w:t>
      </w:r>
      <w:r w:rsidRPr="00E92DC6">
        <w:rPr>
          <w:rFonts w:ascii="Times New Roman" w:eastAsia="Times New Roman" w:hAnsi="Times New Roman"/>
          <w:iCs/>
          <w:sz w:val="26"/>
          <w:szCs w:val="26"/>
          <w:highlight w:val="yellow"/>
        </w:rPr>
        <w:t>ớc khi in)</w:t>
      </w:r>
    </w:p>
    <w:p w:rsidR="00E92DC6" w:rsidRPr="00E92DC6" w:rsidRDefault="00E92DC6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E92DC6">
        <w:rPr>
          <w:rFonts w:ascii="Times New Roman" w:eastAsia="Times New Roman" w:hAnsi="Times New Roman"/>
          <w:b/>
          <w:sz w:val="26"/>
          <w:szCs w:val="26"/>
        </w:rPr>
        <w:t>* H</w:t>
      </w:r>
      <w:r w:rsidRPr="00E92DC6">
        <w:rPr>
          <w:rFonts w:ascii="Times New Roman" w:eastAsia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E92DC6">
        <w:rPr>
          <w:rFonts w:ascii="Times New Roman" w:eastAsia="Times New Roman" w:hAnsi="Times New Roman"/>
          <w:b/>
          <w:sz w:val="26"/>
          <w:szCs w:val="26"/>
        </w:rPr>
        <w:t>: {SĐ.Người đại diện}</w:t>
      </w:r>
      <w:r w:rsidRPr="00E92DC6">
        <w:rPr>
          <w:rFonts w:ascii="Times New Roman" w:eastAsia="Times New Roman" w:hAnsi="Times New Roman"/>
          <w:sz w:val="26"/>
          <w:szCs w:val="26"/>
        </w:rPr>
        <w:t>. Sinh ngày: {SĐ.Năm sinh}</w:t>
      </w:r>
    </w:p>
    <w:p w:rsidR="00E92DC6" w:rsidRPr="00E92DC6" w:rsidRDefault="00E92DC6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92DC6">
        <w:rPr>
          <w:rFonts w:ascii="Times New Roman" w:eastAsia="Times New Roman" w:hAnsi="Times New Roman"/>
          <w:sz w:val="26"/>
          <w:szCs w:val="26"/>
        </w:rPr>
        <w:t>- {SĐ.Loại giấy tờ tùy thân}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 xml:space="preserve"> số [</w:t>
      </w:r>
      <w:r w:rsidRPr="00E92DC6">
        <w:rPr>
          <w:rFonts w:ascii="Times New Roman" w:eastAsia="Times New Roman" w:hAnsi="Times New Roman"/>
          <w:sz w:val="26"/>
          <w:szCs w:val="26"/>
        </w:rPr>
        <w:t>SĐ.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CMND] cấp</w:t>
      </w:r>
      <w:r w:rsidRPr="00E92DC6">
        <w:rPr>
          <w:rFonts w:ascii="Times New Roman" w:eastAsia="Times New Roman" w:hAnsi="Times New Roman"/>
          <w:sz w:val="26"/>
          <w:szCs w:val="26"/>
        </w:rPr>
        <w:t xml:space="preserve"> ngày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: [</w:t>
      </w:r>
      <w:r w:rsidRPr="00E92DC6">
        <w:rPr>
          <w:rFonts w:ascii="Times New Roman" w:eastAsia="Times New Roman" w:hAnsi="Times New Roman"/>
          <w:sz w:val="26"/>
          <w:szCs w:val="26"/>
        </w:rPr>
        <w:t>SĐ.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Ngày cấp]</w:t>
      </w:r>
      <w:r w:rsidRPr="00E92DC6">
        <w:rPr>
          <w:rFonts w:ascii="Times New Roman" w:eastAsia="Times New Roman" w:hAnsi="Times New Roman"/>
          <w:sz w:val="26"/>
          <w:szCs w:val="26"/>
        </w:rPr>
        <w:t xml:space="preserve">. 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Nơi cấp: [</w:t>
      </w:r>
      <w:r w:rsidRPr="00E92DC6">
        <w:rPr>
          <w:rFonts w:ascii="Times New Roman" w:eastAsia="Times New Roman" w:hAnsi="Times New Roman"/>
          <w:sz w:val="26"/>
          <w:szCs w:val="26"/>
        </w:rPr>
        <w:t>SĐ.</w:t>
      </w:r>
      <w:r w:rsidRPr="00E92DC6">
        <w:rPr>
          <w:rFonts w:ascii="Times New Roman" w:eastAsia="Times New Roman" w:hAnsi="Times New Roman"/>
          <w:sz w:val="26"/>
          <w:szCs w:val="26"/>
          <w:lang w:val="vi-VN"/>
        </w:rPr>
        <w:t>Nơi cấp]</w:t>
      </w:r>
    </w:p>
    <w:p w:rsidR="00E92DC6" w:rsidRPr="00E92DC6" w:rsidRDefault="00E92DC6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92DC6">
        <w:rPr>
          <w:rFonts w:ascii="Times New Roman" w:eastAsia="Times New Roman" w:hAnsi="Times New Roman"/>
          <w:sz w:val="26"/>
          <w:szCs w:val="26"/>
        </w:rPr>
        <w:t>- Nơi thường trú: {SĐ.Nơi thường trú}</w:t>
      </w:r>
      <w:bookmarkStart w:id="1" w:name="_GoBack"/>
      <w:bookmarkEnd w:id="1"/>
    </w:p>
    <w:p w:rsidR="00E92DC6" w:rsidRPr="00E92DC6" w:rsidRDefault="00E92DC6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E92DC6">
        <w:rPr>
          <w:rFonts w:ascii="Times New Roman" w:eastAsia="Times New Roman" w:hAnsi="Times New Roman"/>
          <w:sz w:val="26"/>
          <w:szCs w:val="26"/>
        </w:rPr>
        <w:t>- Địa chỉ hiện tại:</w:t>
      </w:r>
      <w:r w:rsidRPr="00E92DC6">
        <w:rPr>
          <w:rFonts w:ascii="Times New Roman" w:eastAsia="Times New Roman" w:hAnsi="Times New Roman"/>
          <w:iCs/>
          <w:sz w:val="26"/>
          <w:szCs w:val="26"/>
        </w:rPr>
        <w:t xml:space="preserve"> {SĐ.Địa chỉ}</w:t>
      </w:r>
    </w:p>
    <w:p w:rsidR="00E92DC6" w:rsidRPr="00E92DC6" w:rsidRDefault="00E92DC6" w:rsidP="00E92DC6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/>
          <w:sz w:val="26"/>
          <w:szCs w:val="26"/>
          <w:lang w:val="vi-VN"/>
        </w:rPr>
      </w:pPr>
      <w:r w:rsidRPr="00E92DC6">
        <w:rPr>
          <w:rFonts w:ascii="Times New Roman" w:eastAsia="Times New Roman" w:hAnsi="Times New Roman"/>
          <w:sz w:val="26"/>
          <w:szCs w:val="26"/>
        </w:rPr>
        <w:t>- Văn bản uỷ quyền {SĐ.Giấy ủy quyền}</w:t>
      </w:r>
    </w:p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Cùng thống nhất lập Biên bản xác định lại giá trị các tài sản bảo đảm, nội dung như sau:</w:t>
      </w:r>
    </w:p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1. Hợp đồng bảo đảm</w:t>
      </w:r>
    </w:p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1.1. Số Hợp đồng bảo đảm</w:t>
      </w:r>
      <w:r w:rsidR="00DF73EC" w:rsidRPr="00A1458E">
        <w:rPr>
          <w:rFonts w:ascii="Times New Roman" w:eastAsia="Times New Roman" w:hAnsi="Times New Roman"/>
          <w:b/>
          <w:sz w:val="26"/>
          <w:szCs w:val="26"/>
        </w:rPr>
        <w:t>:</w:t>
      </w:r>
      <w:r w:rsidR="00DF73EC" w:rsidRPr="00A1458E">
        <w:rPr>
          <w:rFonts w:ascii="Times New Roman" w:eastAsia="Times New Roman" w:hAnsi="Times New Roman"/>
          <w:sz w:val="26"/>
          <w:szCs w:val="26"/>
        </w:rPr>
        <w:t xml:space="preserve"> {Số HĐ thế chấp}/HĐTC</w:t>
      </w:r>
      <w:r w:rsidR="0061739B" w:rsidRPr="0061739B">
        <w:t xml:space="preserve"> </w:t>
      </w:r>
      <w:r w:rsidR="0061739B" w:rsidRPr="0061739B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1.2. Tài sản bảo đảm:</w:t>
      </w:r>
    </w:p>
    <w:tbl>
      <w:tblPr>
        <w:tblStyle w:val="TableGrid2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60"/>
      </w:tblGrid>
      <w:tr w:rsidR="00E86371" w:rsidRPr="00A1458E" w:rsidTr="00523BA3">
        <w:tc>
          <w:tcPr>
            <w:tcW w:w="597" w:type="dxa"/>
          </w:tcPr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FFFFFF" w:themeColor="background1"/>
                <w:sz w:val="18"/>
                <w:szCs w:val="26"/>
              </w:rPr>
            </w:pPr>
            <w:r w:rsidRPr="00A1458E">
              <w:rPr>
                <w:rFonts w:ascii="Times New Roman" w:hAnsi="Times New Roman"/>
                <w:color w:val="FFFFFF" w:themeColor="background1"/>
                <w:sz w:val="18"/>
                <w:szCs w:val="26"/>
              </w:rPr>
              <w:t>{SĐ.STT}</w:t>
            </w:r>
          </w:p>
        </w:tc>
        <w:tc>
          <w:tcPr>
            <w:tcW w:w="9860" w:type="dxa"/>
          </w:tcPr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 Tài sản bảo đảm thứ {SĐ.STT}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1.2.{SĐ.STT}.1. Giấy tờ chứng minh quyền sở hữu, quyền sử dụng tài sản bảo đảm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 xml:space="preserve">- Giấy chứng nhận quyền sử dụng đất, quyền sở hữu nhà ở và tài sản khác gắn liền với đất: Số seri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{SĐ.Số seri}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 xml:space="preserve"> do {SĐ.Cơ quan cấp} cấp ngày {SĐ.Cấp ngày}; Số vào sổ: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{SĐ.Số vào sổ}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1.2.{SĐ.STT}.2. Quyền sử dụng đất</w:t>
            </w:r>
            <w:r w:rsidRPr="00A1458E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số {SĐ.Số seri}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>a) Đặc điểm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Thửa đất số: {SĐ.Số thửa}; Tờ bản đồ số: {SĐ.Số tờ bản đồ};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Địa chỉ: {SĐ.Địa chỉ đất};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Diện tích: {SĐ.Diện tích đất} m</w:t>
            </w:r>
            <w:r w:rsidRPr="00E92DC6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(Bằng chữ: {SĐ.DTĐ bằng chữ})</w:t>
            </w:r>
          </w:p>
          <w:p w:rsidR="00E86371" w:rsidRPr="00A1458E" w:rsidRDefault="00E86371" w:rsidP="00E92DC6">
            <w:pPr>
              <w:widowControl w:val="0"/>
              <w:tabs>
                <w:tab w:val="left" w:pos="2839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t xml:space="preserve">+ Hình thức sử dụng: </w:t>
            </w: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riêng: {SĐ.Sử dụng riêng} m</w:t>
            </w:r>
            <w:r w:rsidRPr="00E92DC6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:rsidR="00E86371" w:rsidRPr="00A1458E" w:rsidRDefault="00E86371" w:rsidP="00E92DC6">
            <w:pPr>
              <w:widowControl w:val="0"/>
              <w:tabs>
                <w:tab w:val="left" w:pos="2839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chung: {SĐ.Sử dụng chung} m</w:t>
            </w:r>
            <w:r w:rsidRPr="00E92DC6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Mục đích sử dụng đất: {SĐ.Mục đích sử dụng}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Thời hạn sử dụng đất: {SĐ.Thời hạn sử dụng}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  <w:lang w:val="vi-VN"/>
              </w:rPr>
              <w:t>+ Nguồn gốc sử dụng đất: {SĐ.Nguồn gốc}</w:t>
            </w:r>
          </w:p>
          <w:p w:rsidR="00E92DC6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6200E5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- </w:t>
            </w:r>
            <w:r w:rsidRPr="006200E5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t>Ghi chú:</w:t>
            </w:r>
            <w:r w:rsidRPr="006200E5">
              <w:rPr>
                <w:rFonts w:ascii="Times New Roman" w:eastAsia="Times New Roman" w:hAnsi="Times New Roman"/>
                <w:sz w:val="26"/>
                <w:szCs w:val="26"/>
              </w:rPr>
              <w:t xml:space="preserve"> {SĐ.Ghi chú}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>b) Đánh giá khái quát về lợi thế vị trí: {SĐ.Khái quát về lợi thế}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1.2.{SĐ.STT}.3. Tài sản gắn liền với đất trên giấy chứng nhận quyền sử dụng đất</w:t>
            </w:r>
          </w:p>
          <w:p w:rsidR="00E92DC6" w:rsidRPr="00E92DC6" w:rsidRDefault="00E92DC6" w:rsidP="00E92DC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>- Không có</w:t>
            </w:r>
          </w:p>
          <w:p w:rsidR="00E92DC6" w:rsidRPr="00E92DC6" w:rsidRDefault="00E92DC6" w:rsidP="00E92DC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</w:pPr>
            <w:r w:rsidRPr="00E92DC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Hướng dẫn: Nếu TS gắn liền với đất chưa được đăng ký trên giấy chứng nhận thì ghi “Không có” như trên và </w:t>
            </w:r>
            <w:r w:rsidRPr="00E92DC6"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xóa hết phần mô tả phía dưới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. </w:t>
            </w:r>
          </w:p>
          <w:p w:rsidR="00E92DC6" w:rsidRPr="00E92DC6" w:rsidRDefault="00E92DC6" w:rsidP="00E92DC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92DC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Nếu TS đã được đăng ký trên giấy chứng nhận thì xóa “Không có” ở trên và trình bày như dưới đây (xóa hướng dẫn này trước khi in)</w:t>
            </w:r>
          </w:p>
          <w:p w:rsidR="00A1458E" w:rsidRPr="00A1458E" w:rsidRDefault="00A1458E" w:rsidP="00E92DC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A1458E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A1458E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:rsidR="00E86371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:rsidR="00A1458E" w:rsidRPr="00E92DC6" w:rsidRDefault="00A1458E" w:rsidP="00E92DC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1458E"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A1458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A1458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1.2.{SĐ.STT}.4. Tài sản thực tế gắn liền với đất</w:t>
            </w:r>
          </w:p>
          <w:p w:rsidR="00E92DC6" w:rsidRPr="00E92DC6" w:rsidRDefault="00E92DC6" w:rsidP="00E92DC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>- Không có</w:t>
            </w:r>
          </w:p>
          <w:p w:rsidR="00E92DC6" w:rsidRPr="00E92DC6" w:rsidRDefault="00E92DC6" w:rsidP="00E92DC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</w:pPr>
            <w:r w:rsidRPr="00E92DC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Hướng dẫn: Nếu thực tế không có TS gắn liền với đất thì ghi “Không có” như trên và xóa hết phần mô tả phía dưới.</w:t>
            </w:r>
          </w:p>
          <w:p w:rsidR="00E92DC6" w:rsidRPr="00E92DC6" w:rsidRDefault="00E92DC6" w:rsidP="00E92DC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92DC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 xml:space="preserve">Nếu thực tế có TS gắn liền với đất thì thì xóa “Không có” ở trên và trình bày như dưới đây (lưu ý rà soát chỉnh sửa mô tả </w:t>
            </w:r>
            <w:r w:rsidRPr="00E92DC6"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đúng theo thực tế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  <w:highlight w:val="yellow"/>
              </w:rPr>
              <w:t>) (xóa hướng dẫn này trước khi in):</w:t>
            </w:r>
          </w:p>
          <w:p w:rsidR="00E92DC6" w:rsidRPr="00A1458E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:rsidR="00E92DC6" w:rsidRPr="00A1458E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A1458E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:rsidR="00E92DC6" w:rsidRPr="00A1458E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A1458E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E92DC6" w:rsidRPr="00A1458E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A1458E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E92DC6" w:rsidRPr="00A1458E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:rsidR="00E92DC6" w:rsidRPr="00A1458E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:rsidR="00E92DC6" w:rsidRPr="00A1458E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:rsidR="00E92DC6" w:rsidRPr="00A1458E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:rsidR="00E92DC6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:rsidR="00E86371" w:rsidRPr="00A1458E" w:rsidRDefault="00E92DC6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A1458E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A1458E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1.2.{SĐ.STT}.5. Giá trị tài sản bảo đảm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 xml:space="preserve">- Giá trị QSD đất: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{SĐ.Giá trị đất}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 xml:space="preserve"> đồng. Trong đó:</w:t>
            </w:r>
          </w:p>
          <w:p w:rsidR="00E92DC6" w:rsidRPr="00E92DC6" w:rsidRDefault="00E92DC6" w:rsidP="00E92D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>+) {SĐ.Loại đất 1}: {SĐ.Diện tích:} m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1} đồng/m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1} đồng</w:t>
            </w:r>
          </w:p>
          <w:p w:rsidR="00E92DC6" w:rsidRPr="00E92DC6" w:rsidRDefault="00E92DC6" w:rsidP="00E92D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>+) {SĐ.Loại đất 2}: {SĐ.Diện tích::} m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2} đồng/m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2} đồng</w:t>
            </w:r>
          </w:p>
          <w:p w:rsidR="00E92DC6" w:rsidRPr="00E92DC6" w:rsidRDefault="00E92DC6" w:rsidP="00E92D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>+) {SĐ.Loại đất 3}: {SĐ.Diện tích:::} m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 xml:space="preserve"> x {SĐ.Đơn giá đất 3} đồng/m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  <w:vertAlign w:val="superscript"/>
              </w:rPr>
              <w:t>2</w:t>
            </w:r>
            <w:r w:rsidRPr="00E92DC6">
              <w:rPr>
                <w:rFonts w:ascii="Times New Roman" w:eastAsia="Times New Roman" w:hAnsi="Times New Roman"/>
                <w:sz w:val="26"/>
                <w:szCs w:val="26"/>
              </w:rPr>
              <w:t xml:space="preserve"> = {SĐ.Giá trị đất 3} đồng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t xml:space="preserve">- Giá trị tài sản gắn liền với đất: </w:t>
            </w:r>
            <w:r w:rsidRPr="00A1458E">
              <w:rPr>
                <w:rFonts w:ascii="Times New Roman" w:hAnsi="Times New Roman"/>
                <w:b/>
                <w:bCs/>
                <w:iCs/>
                <w:sz w:val="26"/>
                <w:szCs w:val="26"/>
              </w:rPr>
              <w:t xml:space="preserve">{SĐ.Giá trị nhà} </w:t>
            </w:r>
            <w:r w:rsidRPr="00A1458E">
              <w:rPr>
                <w:rFonts w:ascii="Times New Roman" w:hAnsi="Times New Roman"/>
                <w:bCs/>
                <w:iCs/>
                <w:sz w:val="26"/>
                <w:szCs w:val="26"/>
              </w:rPr>
              <w:t>đồng</w:t>
            </w:r>
          </w:p>
          <w:p w:rsidR="00E86371" w:rsidRPr="00A1458E" w:rsidRDefault="00E86371" w:rsidP="00E92DC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458E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Tổng giá trị tài sản: </w:t>
            </w:r>
            <w:r w:rsidRPr="00A1458E">
              <w:rPr>
                <w:rFonts w:ascii="Times New Roman" w:hAnsi="Times New Roman"/>
                <w:b/>
                <w:sz w:val="26"/>
                <w:szCs w:val="26"/>
              </w:rPr>
              <w:t>{SĐ.Tổng giá trị TS}</w:t>
            </w:r>
            <w:r w:rsidRPr="00A1458E">
              <w:rPr>
                <w:rFonts w:ascii="Times New Roman" w:hAnsi="Times New Roman"/>
                <w:sz w:val="26"/>
                <w:szCs w:val="26"/>
              </w:rPr>
              <w:t xml:space="preserve"> đồng (Bằng chữ: {SĐ.TGTTS bằng chữ})</w:t>
            </w:r>
          </w:p>
        </w:tc>
      </w:tr>
    </w:tbl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lastRenderedPageBreak/>
        <w:t xml:space="preserve">2. </w:t>
      </w:r>
      <w:r w:rsidR="00E86371" w:rsidRPr="00A1458E">
        <w:rPr>
          <w:rFonts w:ascii="Times New Roman" w:eastAsia="Times New Roman" w:hAnsi="Times New Roman"/>
          <w:b/>
          <w:sz w:val="26"/>
          <w:szCs w:val="26"/>
        </w:rPr>
        <w:t>Tổng g</w:t>
      </w:r>
      <w:r w:rsidRPr="00A1458E">
        <w:rPr>
          <w:rFonts w:ascii="Times New Roman" w:eastAsia="Times New Roman" w:hAnsi="Times New Roman"/>
          <w:b/>
          <w:sz w:val="26"/>
          <w:szCs w:val="26"/>
        </w:rPr>
        <w:t>iá trị tài sản bảo đảm</w:t>
      </w:r>
    </w:p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2.1. Định giá thời điểm cấp tín dụng</w:t>
      </w:r>
    </w:p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- Bằng số:</w:t>
      </w:r>
      <w:r w:rsidR="00C06F49" w:rsidRPr="00A1458E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A1458E">
        <w:rPr>
          <w:rFonts w:ascii="Times New Roman" w:eastAsia="Times New Roman" w:hAnsi="Times New Roman"/>
          <w:sz w:val="26"/>
          <w:szCs w:val="26"/>
        </w:rPr>
        <w:t>....................................... đồng</w:t>
      </w:r>
    </w:p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- Bằng chữ:</w:t>
      </w:r>
      <w:r w:rsidR="00C06F49" w:rsidRPr="00A1458E">
        <w:rPr>
          <w:rFonts w:ascii="Times New Roman" w:eastAsia="Times New Roman" w:hAnsi="Times New Roman"/>
          <w:sz w:val="26"/>
          <w:szCs w:val="26"/>
        </w:rPr>
        <w:t xml:space="preserve"> </w:t>
      </w:r>
      <w:r w:rsidR="003F07F8" w:rsidRPr="00A1458E">
        <w:rPr>
          <w:rFonts w:ascii="Times New Roman" w:eastAsia="Times New Roman" w:hAnsi="Times New Roman"/>
          <w:sz w:val="26"/>
          <w:szCs w:val="26"/>
        </w:rPr>
        <w:t>..............................................</w:t>
      </w:r>
    </w:p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2.2. Định giá thời điểm xác định lại giá trị TSBĐ</w:t>
      </w:r>
    </w:p>
    <w:p w:rsidR="009B693B" w:rsidRPr="00A1458E" w:rsidRDefault="009B693B" w:rsidP="00E92DC6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 xml:space="preserve">- Tổng giá trị QSD đất: </w:t>
      </w:r>
      <w:r w:rsidRPr="00A1458E">
        <w:rPr>
          <w:rFonts w:ascii="Times New Roman" w:eastAsia="Times New Roman" w:hAnsi="Times New Roman"/>
          <w:b/>
          <w:sz w:val="26"/>
          <w:szCs w:val="26"/>
        </w:rPr>
        <w:t>{SĐ.Tổng Giá trị đất}</w:t>
      </w:r>
      <w:r w:rsidRPr="00A1458E">
        <w:rPr>
          <w:rFonts w:ascii="Times New Roman" w:eastAsia="Times New Roman" w:hAnsi="Times New Roman"/>
          <w:sz w:val="26"/>
          <w:szCs w:val="26"/>
        </w:rPr>
        <w:t xml:space="preserve"> đồng</w:t>
      </w:r>
    </w:p>
    <w:p w:rsidR="009B693B" w:rsidRPr="00A1458E" w:rsidRDefault="009B693B" w:rsidP="00E92DC6">
      <w:pPr>
        <w:widowControl w:val="0"/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 xml:space="preserve">- Tổng giá trị tài sản gắn liền với đất: </w:t>
      </w:r>
      <w:r w:rsidRPr="00A1458E">
        <w:rPr>
          <w:rFonts w:ascii="Times New Roman" w:eastAsia="Times New Roman" w:hAnsi="Times New Roman"/>
          <w:b/>
          <w:bCs/>
          <w:iCs/>
          <w:sz w:val="26"/>
          <w:szCs w:val="26"/>
        </w:rPr>
        <w:t xml:space="preserve">{SĐ.Tổng Giá trị nhà} </w:t>
      </w:r>
      <w:r w:rsidRPr="00A1458E">
        <w:rPr>
          <w:rFonts w:ascii="Times New Roman" w:eastAsia="Times New Roman" w:hAnsi="Times New Roman"/>
          <w:bCs/>
          <w:iCs/>
          <w:sz w:val="26"/>
          <w:szCs w:val="26"/>
        </w:rPr>
        <w:t>đồng</w:t>
      </w:r>
    </w:p>
    <w:p w:rsidR="00A1458E" w:rsidRDefault="009B693B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A1458E">
        <w:rPr>
          <w:rFonts w:ascii="Times New Roman" w:eastAsia="Times New Roman" w:hAnsi="Times New Roman"/>
          <w:b/>
          <w:sz w:val="26"/>
          <w:szCs w:val="26"/>
        </w:rPr>
        <w:t>- Tổng giá trị tài sản:</w:t>
      </w:r>
    </w:p>
    <w:p w:rsidR="00A1458E" w:rsidRDefault="00A1458E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>+) Bằng số:</w:t>
      </w:r>
      <w:r w:rsidR="009B693B" w:rsidRPr="00A1458E">
        <w:rPr>
          <w:rFonts w:ascii="Times New Roman" w:eastAsia="Times New Roman" w:hAnsi="Times New Roman"/>
          <w:sz w:val="26"/>
          <w:szCs w:val="26"/>
        </w:rPr>
        <w:t xml:space="preserve"> </w:t>
      </w:r>
      <w:r w:rsidR="009B693B" w:rsidRPr="00A1458E">
        <w:rPr>
          <w:rFonts w:ascii="Times New Roman" w:eastAsia="Times New Roman" w:hAnsi="Times New Roman"/>
          <w:b/>
          <w:sz w:val="26"/>
          <w:szCs w:val="26"/>
        </w:rPr>
        <w:t>{SĐ.Tổng Tổng giá trị TS}</w:t>
      </w:r>
      <w:r>
        <w:rPr>
          <w:rFonts w:ascii="Times New Roman" w:eastAsia="Times New Roman" w:hAnsi="Times New Roman"/>
          <w:sz w:val="26"/>
          <w:szCs w:val="26"/>
        </w:rPr>
        <w:t xml:space="preserve"> đồng</w:t>
      </w:r>
    </w:p>
    <w:p w:rsidR="009B693B" w:rsidRPr="00A1458E" w:rsidRDefault="00A1458E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+) </w:t>
      </w:r>
      <w:r w:rsidR="009B693B" w:rsidRPr="00A1458E">
        <w:rPr>
          <w:rFonts w:ascii="Times New Roman" w:eastAsia="Times New Roman" w:hAnsi="Times New Roman"/>
          <w:sz w:val="26"/>
          <w:szCs w:val="26"/>
        </w:rPr>
        <w:t>Bằng chữ: [SĐ</w:t>
      </w:r>
      <w:r>
        <w:rPr>
          <w:rFonts w:ascii="Times New Roman" w:eastAsia="Times New Roman" w:hAnsi="Times New Roman"/>
          <w:sz w:val="26"/>
          <w:szCs w:val="26"/>
        </w:rPr>
        <w:t>.Tổng Tổng giá trị TS bằng chữ]</w:t>
      </w:r>
    </w:p>
    <w:p w:rsidR="007B3C95" w:rsidRPr="00A1458E" w:rsidRDefault="007B3C95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3.</w:t>
      </w:r>
      <w:r w:rsidRPr="00A1458E">
        <w:rPr>
          <w:rFonts w:ascii="Times New Roman" w:eastAsia="Times New Roman" w:hAnsi="Times New Roman"/>
          <w:sz w:val="26"/>
          <w:szCs w:val="26"/>
        </w:rPr>
        <w:t xml:space="preserve"> </w:t>
      </w:r>
      <w:r w:rsidRPr="00A1458E">
        <w:rPr>
          <w:rFonts w:ascii="Times New Roman" w:eastAsia="Times New Roman" w:hAnsi="Times New Roman"/>
          <w:b/>
          <w:bCs/>
          <w:sz w:val="26"/>
          <w:szCs w:val="26"/>
        </w:rPr>
        <w:t>Xử lý sau khi xác định lại giá trị TSBĐ theo thỏa thuận tại HĐBĐ</w:t>
      </w:r>
    </w:p>
    <w:p w:rsidR="0081181F" w:rsidRPr="00A1458E" w:rsidRDefault="0081181F" w:rsidP="00E92DC6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A1458E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:rsidR="007B3C95" w:rsidRPr="00A1458E" w:rsidRDefault="007B3C95" w:rsidP="00E92DC6">
      <w:pPr>
        <w:widowControl w:val="0"/>
        <w:spacing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A1458E">
        <w:rPr>
          <w:rFonts w:ascii="Times New Roman" w:eastAsia="Times New Roman" w:hAnsi="Times New Roman"/>
          <w:sz w:val="26"/>
          <w:szCs w:val="26"/>
        </w:rPr>
        <w:t xml:space="preserve">Biên bản này được lập thành </w:t>
      </w:r>
      <w:r w:rsidR="003F07F8" w:rsidRPr="00A1458E">
        <w:rPr>
          <w:rFonts w:ascii="Times New Roman" w:eastAsia="Times New Roman" w:hAnsi="Times New Roman"/>
          <w:sz w:val="26"/>
          <w:szCs w:val="26"/>
        </w:rPr>
        <w:t>02 (hai)</w:t>
      </w:r>
      <w:r w:rsidRPr="00A1458E">
        <w:rPr>
          <w:rFonts w:ascii="Times New Roman" w:eastAsia="Times New Roman" w:hAnsi="Times New Roman"/>
          <w:sz w:val="26"/>
          <w:szCs w:val="26"/>
        </w:rPr>
        <w:t xml:space="preserve">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3F07F8" w:rsidRPr="00A1458E" w:rsidTr="00E26CA2">
        <w:tc>
          <w:tcPr>
            <w:tcW w:w="2500" w:type="pct"/>
          </w:tcPr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NHẬN BẢO ĐẢM</w:t>
            </w:r>
          </w:p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1458E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3F07F8" w:rsidRPr="00A1458E" w:rsidTr="00E26CA2">
        <w:tc>
          <w:tcPr>
            <w:tcW w:w="2500" w:type="pct"/>
          </w:tcPr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  <w:r w:rsidRPr="00A1458E">
              <w:rPr>
                <w:rFonts w:ascii="Times New Roman" w:eastAsia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3F07F8" w:rsidRPr="00A1458E" w:rsidRDefault="003F07F8" w:rsidP="00A1458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6"/>
              </w:rPr>
            </w:pPr>
          </w:p>
        </w:tc>
      </w:tr>
    </w:tbl>
    <w:p w:rsidR="00E276FB" w:rsidRPr="00A1458E" w:rsidRDefault="00E276FB" w:rsidP="00A1458E">
      <w:pPr>
        <w:widowControl w:val="0"/>
        <w:spacing w:before="120" w:after="120" w:line="300" w:lineRule="exact"/>
        <w:jc w:val="both"/>
        <w:rPr>
          <w:rFonts w:ascii="Times New Roman" w:hAnsi="Times New Roman"/>
        </w:rPr>
      </w:pPr>
    </w:p>
    <w:sectPr w:rsidR="00E276FB" w:rsidRPr="00A1458E" w:rsidSect="003F07F8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58EF" w:rsidRDefault="00D458EF" w:rsidP="007B3C95">
      <w:pPr>
        <w:spacing w:after="0" w:line="240" w:lineRule="auto"/>
      </w:pPr>
      <w:r>
        <w:separator/>
      </w:r>
    </w:p>
  </w:endnote>
  <w:endnote w:type="continuationSeparator" w:id="0">
    <w:p w:rsidR="00D458EF" w:rsidRDefault="00D458EF" w:rsidP="007B3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58EF" w:rsidRDefault="00D458EF" w:rsidP="007B3C95">
      <w:pPr>
        <w:spacing w:after="0" w:line="240" w:lineRule="auto"/>
      </w:pPr>
      <w:r>
        <w:separator/>
      </w:r>
    </w:p>
  </w:footnote>
  <w:footnote w:type="continuationSeparator" w:id="0">
    <w:p w:rsidR="00D458EF" w:rsidRDefault="00D458EF" w:rsidP="007B3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1388520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:rsidR="003F07F8" w:rsidRPr="003F07F8" w:rsidRDefault="003F07F8">
        <w:pPr>
          <w:pStyle w:val="Header"/>
          <w:jc w:val="center"/>
          <w:rPr>
            <w:rFonts w:ascii="Times New Roman" w:hAnsi="Times New Roman"/>
            <w:sz w:val="24"/>
          </w:rPr>
        </w:pPr>
        <w:r w:rsidRPr="003F07F8">
          <w:rPr>
            <w:rFonts w:ascii="Times New Roman" w:hAnsi="Times New Roman"/>
            <w:sz w:val="24"/>
          </w:rPr>
          <w:fldChar w:fldCharType="begin"/>
        </w:r>
        <w:r w:rsidRPr="003F07F8">
          <w:rPr>
            <w:rFonts w:ascii="Times New Roman" w:hAnsi="Times New Roman"/>
            <w:sz w:val="24"/>
          </w:rPr>
          <w:instrText xml:space="preserve"> PAGE   \* MERGEFORMAT </w:instrText>
        </w:r>
        <w:r w:rsidRPr="003F07F8">
          <w:rPr>
            <w:rFonts w:ascii="Times New Roman" w:hAnsi="Times New Roman"/>
            <w:sz w:val="24"/>
          </w:rPr>
          <w:fldChar w:fldCharType="separate"/>
        </w:r>
        <w:r w:rsidR="00E92DC6">
          <w:rPr>
            <w:rFonts w:ascii="Times New Roman" w:hAnsi="Times New Roman"/>
            <w:noProof/>
            <w:sz w:val="24"/>
          </w:rPr>
          <w:t>2</w:t>
        </w:r>
        <w:r w:rsidRPr="003F07F8">
          <w:rPr>
            <w:rFonts w:ascii="Times New Roman" w:hAnsi="Times New Roman"/>
            <w:noProof/>
            <w:sz w:val="24"/>
          </w:rPr>
          <w:fldChar w:fldCharType="end"/>
        </w:r>
      </w:p>
    </w:sdtContent>
  </w:sdt>
  <w:p w:rsidR="007B3C95" w:rsidRPr="00DF73EC" w:rsidRDefault="007B3C95" w:rsidP="00DF73EC">
    <w:pPr>
      <w:pStyle w:val="Header"/>
      <w:jc w:val="right"/>
      <w:rPr>
        <w:rFonts w:ascii="Times New Roman" w:hAnsi="Times New Roman"/>
        <w:bCs/>
        <w:sz w:val="26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07F8" w:rsidRPr="003F07F8" w:rsidRDefault="003F07F8" w:rsidP="003F07F8">
    <w:pPr>
      <w:pStyle w:val="Header"/>
      <w:jc w:val="right"/>
      <w:rPr>
        <w:rFonts w:ascii="Times New Roman" w:hAnsi="Times New Roman"/>
        <w:bCs/>
        <w:sz w:val="24"/>
        <w:szCs w:val="28"/>
      </w:rPr>
    </w:pPr>
    <w:r w:rsidRPr="003F07F8">
      <w:rPr>
        <w:rFonts w:ascii="Times New Roman" w:hAnsi="Times New Roman"/>
        <w:bCs/>
        <w:sz w:val="24"/>
        <w:szCs w:val="28"/>
      </w:rPr>
      <w:t xml:space="preserve">MẪU </w:t>
    </w:r>
    <w:r>
      <w:rPr>
        <w:rFonts w:ascii="Times New Roman" w:hAnsi="Times New Roman"/>
        <w:bCs/>
        <w:sz w:val="24"/>
        <w:szCs w:val="28"/>
      </w:rPr>
      <w:t>SỐ</w:t>
    </w:r>
    <w:r w:rsidRPr="003F07F8">
      <w:rPr>
        <w:rFonts w:ascii="Times New Roman" w:hAnsi="Times New Roman"/>
        <w:bCs/>
        <w:sz w:val="24"/>
        <w:szCs w:val="28"/>
      </w:rPr>
      <w:t xml:space="preserve"> 33/MB/BBXĐL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C95"/>
    <w:rsid w:val="00071242"/>
    <w:rsid w:val="0012546E"/>
    <w:rsid w:val="001C6370"/>
    <w:rsid w:val="0034682A"/>
    <w:rsid w:val="003719EC"/>
    <w:rsid w:val="003E660D"/>
    <w:rsid w:val="003F07F8"/>
    <w:rsid w:val="00450D38"/>
    <w:rsid w:val="00466131"/>
    <w:rsid w:val="004F5588"/>
    <w:rsid w:val="005B53D5"/>
    <w:rsid w:val="0061739B"/>
    <w:rsid w:val="0071086D"/>
    <w:rsid w:val="007519D9"/>
    <w:rsid w:val="007B3C95"/>
    <w:rsid w:val="0081181F"/>
    <w:rsid w:val="00880164"/>
    <w:rsid w:val="008B2C6D"/>
    <w:rsid w:val="008E2E91"/>
    <w:rsid w:val="009B693B"/>
    <w:rsid w:val="00A12990"/>
    <w:rsid w:val="00A1458E"/>
    <w:rsid w:val="00AB6B86"/>
    <w:rsid w:val="00C06F49"/>
    <w:rsid w:val="00CC0DF1"/>
    <w:rsid w:val="00D458EF"/>
    <w:rsid w:val="00DA058D"/>
    <w:rsid w:val="00DB08B3"/>
    <w:rsid w:val="00DC249E"/>
    <w:rsid w:val="00DF73EC"/>
    <w:rsid w:val="00E276FB"/>
    <w:rsid w:val="00E86371"/>
    <w:rsid w:val="00E92DC6"/>
    <w:rsid w:val="00E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DC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E863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8637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DA058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E92D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DC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7B3C95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3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B3C95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C95"/>
  </w:style>
  <w:style w:type="paragraph" w:styleId="Footer">
    <w:name w:val="footer"/>
    <w:basedOn w:val="Normal"/>
    <w:link w:val="FooterChar"/>
    <w:uiPriority w:val="99"/>
    <w:unhideWhenUsed/>
    <w:rsid w:val="007B3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C95"/>
  </w:style>
  <w:style w:type="character" w:customStyle="1" w:styleId="Heading4Char">
    <w:name w:val="Heading 4 Char"/>
    <w:basedOn w:val="DefaultParagraphFont"/>
    <w:link w:val="Heading4"/>
    <w:uiPriority w:val="9"/>
    <w:semiHidden/>
    <w:rsid w:val="00DF73E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table" w:styleId="TableGrid">
    <w:name w:val="Table Grid"/>
    <w:basedOn w:val="TableNormal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DF73EC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E863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E86371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DA058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E92DC6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791</Words>
  <Characters>4515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14</cp:revision>
  <dcterms:created xsi:type="dcterms:W3CDTF">2022-01-15T06:47:00Z</dcterms:created>
  <dcterms:modified xsi:type="dcterms:W3CDTF">2023-10-20T06:49:00Z</dcterms:modified>
</cp:coreProperties>
</file>