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ẬT 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N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ỌC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ỂN ỨNG DỤNG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Nhóm 07 - Thành viên nhóm: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ứng dụng: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ỨNG DỤNG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ÁN VÉ TÀU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ẠI 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À GA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gian thực hiện: Từ 09/01/2024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07/04/2024 (10 tuần)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tbl>
      <w:tblPr/>
      <w:tblGrid>
        <w:gridCol w:w="1725"/>
        <w:gridCol w:w="3861"/>
        <w:gridCol w:w="2549"/>
        <w:gridCol w:w="1500"/>
        <w:gridCol w:w="2495"/>
        <w:gridCol w:w="1998"/>
      </w:tblGrid>
      <w:tr>
        <w:trPr>
          <w:trHeight w:val="340" w:hRule="auto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ệc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Thành viên th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ộ ho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ét c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GVHD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6"/>
                <w:shd w:fill="auto" w:val="clear"/>
              </w:rPr>
              <w:t xml:space="preserve">Ghi chú</w:t>
            </w: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01</w:t>
            </w: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nhóm</w:t>
            </w:r>
          </w:p>
        </w:tc>
        <w:tc>
          <w:tcPr>
            <w:tcW w:w="254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ọp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óm</w:t>
            </w:r>
          </w:p>
        </w:tc>
        <w:tc>
          <w:tcPr>
            <w:tcW w:w="25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3. Lên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 hoạch thực hiện cho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tu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</w:t>
            </w:r>
          </w:p>
        </w:tc>
        <w:tc>
          <w:tcPr>
            <w:tcW w:w="25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4. Phân chia công vi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ệc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óm</w:t>
            </w:r>
          </w:p>
        </w:tc>
        <w:tc>
          <w:tcPr>
            <w:tcW w:w="25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5. Làm rõ các yêu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ầu của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án </w:t>
            </w:r>
          </w:p>
        </w:tc>
        <w:tc>
          <w:tcPr>
            <w:tcW w:w="25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6. Phân tích nghi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ệp vụ của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25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02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Tìm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ểu nhu cầu của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 viên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ới hạn mục 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Nam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3.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ọp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óm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4.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mô hình UML: Use Case, Activity, Sequence và Class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03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ỉnh sửa lại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 hình 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Code các class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mô hình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Huy Hoàng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3. Lên ý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ởng giao diện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Nam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4. Thi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kế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 dữ liệu (SQL)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Phan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04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Thi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kế giao diện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Nam</w:t>
              <w:br/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Huy Hoàng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Tìm các framework 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ặc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 vi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ện về phần thiết kế giao diện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Phan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Huy Hoàng</w:t>
              <w:br/>
              <w:t xml:space="preserve">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90%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05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Code giao 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ện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ính, menu, giao 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Huy Hoàng</w:t>
              <w:br/>
              <w:t xml:space="preserve">Phan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90%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Code giao 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ện tra cứu, thống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úc</w:t>
              <w:br/>
              <w:t xml:space="preserve">Lê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Nam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80%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3. Code giao 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ện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nhân viên, tài kho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Huy Hoàng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4. Code giao 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ện tra cứu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Nam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06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Code giao 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ện mua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é,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</w:t>
            </w:r>
          </w:p>
        </w:tc>
        <w:tc>
          <w:tcPr>
            <w:tcW w:w="254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Code giao 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ện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ãi</w:t>
            </w:r>
          </w:p>
        </w:tc>
        <w:tc>
          <w:tcPr>
            <w:tcW w:w="25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90%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3. Code giao 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ện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khách hàng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Phan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Code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mua vé,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Nam</w:t>
              <w:br/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Huy Hoàng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90%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Code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khách hàng, tra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ứu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úc</w:t>
              <w:br/>
              <w:t xml:space="preserve">Phan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90%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3. Code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ãi, 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nhân viên, tài kho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08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ểm thử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ưu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óa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Huy Hoàng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ạm Hữu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90%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Chu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ẩn bị file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áo cáo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3. Code hoàn thi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ện, fix lỗi 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09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Chu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ẩn bị file PPT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In file báo cáo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án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Lê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Nam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10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1. 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ệu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chu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ẩn bị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ệc.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cả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viên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2.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ổng kết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báo cáo.</w:t>
            </w: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100%</w:t>
            </w: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7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