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B3DB0" w14:textId="77777777" w:rsidR="003E52B9" w:rsidRPr="003E52B9" w:rsidRDefault="003E52B9" w:rsidP="003E52B9">
      <w:pPr>
        <w:rPr>
          <w:rFonts w:ascii="Times New Roman" w:hAnsi="Times New Roman" w:cs="Times New Roman"/>
        </w:rPr>
      </w:pPr>
      <w:bookmarkStart w:id="0" w:name="_GoBack"/>
      <w:bookmarkEnd w:id="0"/>
      <w:r w:rsidRPr="003E52B9">
        <w:rPr>
          <w:rFonts w:ascii="Times New Roman" w:hAnsi="Times New Roman" w:cs="Times New Roman"/>
        </w:rPr>
        <w:t>Level 3: Inside the Simon Game</w:t>
      </w:r>
    </w:p>
    <w:p w14:paraId="7F3A69D1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7EFA71CE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1.</w:t>
      </w:r>
      <w:r w:rsidRPr="003E52B9">
        <w:rPr>
          <w:rFonts w:ascii="Times New Roman" w:hAnsi="Times New Roman" w:cs="Times New Roman"/>
        </w:rPr>
        <w:tab/>
        <w:t>Research on-line about what is physically inside the game and the components inside the package:</w:t>
      </w:r>
    </w:p>
    <w:p w14:paraId="68ECE7D7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a.</w:t>
      </w:r>
      <w:r w:rsidRPr="003E52B9">
        <w:rPr>
          <w:rFonts w:ascii="Times New Roman" w:hAnsi="Times New Roman" w:cs="Times New Roman"/>
        </w:rPr>
        <w:tab/>
        <w:t>What electronics devices and components collect physical input from the user?</w:t>
      </w:r>
    </w:p>
    <w:p w14:paraId="6387149F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input devices are keyboards, mouse, scanners digital cameras and joysticks.</w:t>
      </w:r>
    </w:p>
    <w:p w14:paraId="502EF8B8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35088655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b.</w:t>
      </w:r>
      <w:r w:rsidRPr="003E52B9">
        <w:rPr>
          <w:rFonts w:ascii="Times New Roman" w:hAnsi="Times New Roman" w:cs="Times New Roman"/>
        </w:rPr>
        <w:tab/>
        <w:t xml:space="preserve">What electronics devices and components provide </w:t>
      </w:r>
      <w:proofErr w:type="gramStart"/>
      <w:r w:rsidRPr="003E52B9">
        <w:rPr>
          <w:rFonts w:ascii="Times New Roman" w:hAnsi="Times New Roman" w:cs="Times New Roman"/>
        </w:rPr>
        <w:t>output  (</w:t>
      </w:r>
      <w:proofErr w:type="gramEnd"/>
      <w:r w:rsidRPr="003E52B9">
        <w:rPr>
          <w:rFonts w:ascii="Times New Roman" w:hAnsi="Times New Roman" w:cs="Times New Roman"/>
        </w:rPr>
        <w:t>sight and sound) to the user?</w:t>
      </w:r>
    </w:p>
    <w:p w14:paraId="23163C67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output are text, graphics, audio and video. Some devices are screens and speakers.</w:t>
      </w:r>
    </w:p>
    <w:p w14:paraId="271806DF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5FCC6F7A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40DD8CB0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0E6B0EF6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3C29B0BC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266DED12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2.</w:t>
      </w:r>
      <w:r w:rsidRPr="003E52B9">
        <w:rPr>
          <w:rFonts w:ascii="Times New Roman" w:hAnsi="Times New Roman" w:cs="Times New Roman"/>
        </w:rPr>
        <w:tab/>
        <w:t>Research on-line about program logic (e.g. software) is inside the game and recent projects to emulate (duplicate) the game on modern computers.</w:t>
      </w:r>
    </w:p>
    <w:p w14:paraId="622C9E09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 xml:space="preserve">Program logic sets </w:t>
      </w:r>
      <w:proofErr w:type="gramStart"/>
      <w:r w:rsidRPr="003E52B9">
        <w:rPr>
          <w:rFonts w:ascii="Times New Roman" w:hAnsi="Times New Roman" w:cs="Times New Roman"/>
        </w:rPr>
        <w:t>out  what</w:t>
      </w:r>
      <w:proofErr w:type="gramEnd"/>
      <w:r w:rsidRPr="003E52B9">
        <w:rPr>
          <w:rFonts w:ascii="Times New Roman" w:hAnsi="Times New Roman" w:cs="Times New Roman"/>
        </w:rPr>
        <w:t xml:space="preserve"> a project will do and how it will do it.</w:t>
      </w:r>
    </w:p>
    <w:p w14:paraId="64B79895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726579BF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3.</w:t>
      </w:r>
      <w:r w:rsidRPr="003E52B9">
        <w:rPr>
          <w:rFonts w:ascii="Times New Roman" w:hAnsi="Times New Roman" w:cs="Times New Roman"/>
        </w:rPr>
        <w:tab/>
        <w:t>Compare the Simon Game to other classic handheld game systems like the Nintendo DS:</w:t>
      </w:r>
    </w:p>
    <w:p w14:paraId="39FC8AA0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a.</w:t>
      </w:r>
      <w:r w:rsidRPr="003E52B9">
        <w:rPr>
          <w:rFonts w:ascii="Times New Roman" w:hAnsi="Times New Roman" w:cs="Times New Roman"/>
        </w:rPr>
        <w:tab/>
        <w:t>List some similarities.</w:t>
      </w:r>
    </w:p>
    <w:p w14:paraId="285EE7E1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 xml:space="preserve">Some similarities are both are used for entertainment and both are portable. They both need </w:t>
      </w:r>
      <w:proofErr w:type="gramStart"/>
      <w:r w:rsidRPr="003E52B9">
        <w:rPr>
          <w:rFonts w:ascii="Times New Roman" w:hAnsi="Times New Roman" w:cs="Times New Roman"/>
        </w:rPr>
        <w:t>programming</w:t>
      </w:r>
      <w:proofErr w:type="gramEnd"/>
      <w:r w:rsidRPr="003E52B9">
        <w:rPr>
          <w:rFonts w:ascii="Times New Roman" w:hAnsi="Times New Roman" w:cs="Times New Roman"/>
        </w:rPr>
        <w:t xml:space="preserve"> and both have input and output devices.</w:t>
      </w:r>
    </w:p>
    <w:p w14:paraId="5BF26EB7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7E8E435C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b.</w:t>
      </w:r>
      <w:r w:rsidRPr="003E52B9">
        <w:rPr>
          <w:rFonts w:ascii="Times New Roman" w:hAnsi="Times New Roman" w:cs="Times New Roman"/>
        </w:rPr>
        <w:tab/>
        <w:t>List some differences.</w:t>
      </w:r>
    </w:p>
    <w:p w14:paraId="32BB1B4E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differences are that the Nintendo DS can hold a lot more games and is more electronically advanced than Simon.</w:t>
      </w:r>
    </w:p>
    <w:p w14:paraId="4F1354FA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33AFEC43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4.</w:t>
      </w:r>
      <w:r w:rsidRPr="003E52B9">
        <w:rPr>
          <w:rFonts w:ascii="Times New Roman" w:hAnsi="Times New Roman" w:cs="Times New Roman"/>
        </w:rPr>
        <w:tab/>
        <w:t xml:space="preserve">Compare the Simon Game to modern </w:t>
      </w:r>
      <w:proofErr w:type="gramStart"/>
      <w:r w:rsidRPr="003E52B9">
        <w:rPr>
          <w:rFonts w:ascii="Times New Roman" w:hAnsi="Times New Roman" w:cs="Times New Roman"/>
        </w:rPr>
        <w:t>console  game</w:t>
      </w:r>
      <w:proofErr w:type="gramEnd"/>
      <w:r w:rsidRPr="003E52B9">
        <w:rPr>
          <w:rFonts w:ascii="Times New Roman" w:hAnsi="Times New Roman" w:cs="Times New Roman"/>
        </w:rPr>
        <w:t xml:space="preserve"> systems:</w:t>
      </w:r>
    </w:p>
    <w:p w14:paraId="7F07A053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a.</w:t>
      </w:r>
      <w:r w:rsidRPr="003E52B9">
        <w:rPr>
          <w:rFonts w:ascii="Times New Roman" w:hAnsi="Times New Roman" w:cs="Times New Roman"/>
        </w:rPr>
        <w:tab/>
        <w:t>List some similarities.</w:t>
      </w:r>
    </w:p>
    <w:p w14:paraId="629E961F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Both consoles and both are fun. Both have output and input devices.</w:t>
      </w:r>
    </w:p>
    <w:p w14:paraId="78F21AC5" w14:textId="77777777" w:rsidR="003E52B9" w:rsidRPr="003E52B9" w:rsidRDefault="003E52B9" w:rsidP="003E52B9">
      <w:pPr>
        <w:rPr>
          <w:rFonts w:ascii="Times New Roman" w:hAnsi="Times New Roman" w:cs="Times New Roman"/>
        </w:rPr>
      </w:pPr>
    </w:p>
    <w:p w14:paraId="7AF9ECE7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b.</w:t>
      </w:r>
      <w:r w:rsidRPr="003E52B9">
        <w:rPr>
          <w:rFonts w:ascii="Times New Roman" w:hAnsi="Times New Roman" w:cs="Times New Roman"/>
        </w:rPr>
        <w:tab/>
        <w:t>List some differences.</w:t>
      </w:r>
    </w:p>
    <w:p w14:paraId="61024523" w14:textId="77777777"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Modern day devices have screens as an output device along with speakers where Simon only has audio output and doesn’t have a screen.</w:t>
      </w:r>
    </w:p>
    <w:p w14:paraId="2F234D39" w14:textId="77777777" w:rsidR="00E714A6" w:rsidRPr="003E52B9" w:rsidRDefault="00E714A6">
      <w:pPr>
        <w:rPr>
          <w:rFonts w:ascii="Times New Roman" w:hAnsi="Times New Roman" w:cs="Times New Roman"/>
        </w:rPr>
      </w:pPr>
    </w:p>
    <w:sectPr w:rsidR="00E714A6" w:rsidRPr="003E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B9"/>
    <w:rsid w:val="003E52B9"/>
    <w:rsid w:val="00553A3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E753"/>
  <w15:chartTrackingRefBased/>
  <w15:docId w15:val="{60E96FE0-5CEA-4F9D-A180-EB87F7B4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Thanujan</cp:lastModifiedBy>
  <cp:revision>2</cp:revision>
  <dcterms:created xsi:type="dcterms:W3CDTF">2018-03-17T21:54:00Z</dcterms:created>
  <dcterms:modified xsi:type="dcterms:W3CDTF">2018-03-17T21:54:00Z</dcterms:modified>
</cp:coreProperties>
</file>