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7E97" w14:textId="157406F8" w:rsidR="005C5B49" w:rsidRDefault="005C5B49">
      <w:pPr>
        <w:rPr>
          <w:color w:val="1F4E79" w:themeColor="accent5" w:themeShade="80"/>
        </w:rPr>
      </w:pPr>
      <w:r w:rsidRPr="005C5B49">
        <w:rPr>
          <w:color w:val="1F4E79" w:themeColor="accent5" w:themeShade="80"/>
          <w:sz w:val="40"/>
          <w:szCs w:val="40"/>
        </w:rPr>
        <w:t xml:space="preserve">Mini Project - Data </w:t>
      </w:r>
      <w:r w:rsidRPr="005C5B49">
        <w:rPr>
          <w:color w:val="1F4E79" w:themeColor="accent5" w:themeShade="80"/>
          <w:sz w:val="40"/>
          <w:szCs w:val="40"/>
        </w:rPr>
        <w:t>Analysis</w:t>
      </w:r>
      <w:r w:rsidRPr="005C5B49">
        <w:rPr>
          <w:color w:val="1F4E79" w:themeColor="accent5" w:themeShade="80"/>
          <w:sz w:val="40"/>
          <w:szCs w:val="40"/>
        </w:rPr>
        <w:t xml:space="preserve"> using Excel and </w:t>
      </w:r>
      <w:r w:rsidRPr="005C5B49">
        <w:rPr>
          <w:color w:val="1F4E79" w:themeColor="accent5" w:themeShade="80"/>
          <w:sz w:val="40"/>
          <w:szCs w:val="40"/>
        </w:rPr>
        <w:t>Power BI</w:t>
      </w:r>
    </w:p>
    <w:p w14:paraId="2824C94E" w14:textId="77777777" w:rsidR="005C5B49" w:rsidRPr="005C5B49" w:rsidRDefault="005C5B49">
      <w:pPr>
        <w:rPr>
          <w:color w:val="1F4E79" w:themeColor="accent5" w:themeShade="80"/>
        </w:rPr>
      </w:pPr>
    </w:p>
    <w:p w14:paraId="4C3DA043" w14:textId="08419C79" w:rsidR="007D788F" w:rsidRDefault="00CB464F">
      <w:pPr>
        <w:rPr>
          <w:sz w:val="24"/>
          <w:szCs w:val="24"/>
        </w:rPr>
      </w:pPr>
      <w:r w:rsidRPr="005C5B49">
        <w:rPr>
          <w:sz w:val="24"/>
          <w:szCs w:val="24"/>
        </w:rPr>
        <w:t xml:space="preserve">HR Raw Dataset - Kaggle:  </w:t>
      </w:r>
      <w:hyperlink r:id="rId5" w:history="1">
        <w:r w:rsidRPr="005C5B49">
          <w:rPr>
            <w:rStyle w:val="Hyperlink"/>
            <w:sz w:val="24"/>
            <w:szCs w:val="24"/>
          </w:rPr>
          <w:t>https://www.kaggle.com/datasets/divanshu22/hr-dataset</w:t>
        </w:r>
      </w:hyperlink>
    </w:p>
    <w:p w14:paraId="55199131" w14:textId="7EACF583" w:rsidR="005C5B49" w:rsidRDefault="005C5B49">
      <w:pPr>
        <w:rPr>
          <w:sz w:val="24"/>
          <w:szCs w:val="24"/>
        </w:rPr>
      </w:pPr>
      <w:r>
        <w:rPr>
          <w:sz w:val="24"/>
          <w:szCs w:val="24"/>
        </w:rPr>
        <w:t xml:space="preserve">Cleaned Dataset: </w:t>
      </w:r>
      <w:hyperlink r:id="rId6" w:history="1">
        <w:r w:rsidRPr="005C5B49">
          <w:rPr>
            <w:rStyle w:val="Hyperlink"/>
            <w:sz w:val="24"/>
            <w:szCs w:val="24"/>
          </w:rPr>
          <w:t>https://docs.google.com/spreadsheets/d/11zolbfBfxeCswxp0Zt0zOyEGE56MbSuJ/edit?usp=drive_link&amp;ouid=107937566320316284951&amp;rtpof=true&amp;sd=true</w:t>
        </w:r>
      </w:hyperlink>
    </w:p>
    <w:p w14:paraId="39D5DB99" w14:textId="17BD339D" w:rsidR="005C5B49" w:rsidRDefault="005C5B49">
      <w:pPr>
        <w:rPr>
          <w:sz w:val="24"/>
          <w:szCs w:val="24"/>
        </w:rPr>
      </w:pPr>
      <w:r>
        <w:rPr>
          <w:sz w:val="24"/>
          <w:szCs w:val="24"/>
        </w:rPr>
        <w:t xml:space="preserve">Power BI Dashboard </w:t>
      </w:r>
      <w:r w:rsidR="00FD4C38">
        <w:rPr>
          <w:sz w:val="24"/>
          <w:szCs w:val="24"/>
        </w:rPr>
        <w:t>PDF</w:t>
      </w:r>
      <w:r>
        <w:rPr>
          <w:sz w:val="24"/>
          <w:szCs w:val="24"/>
        </w:rPr>
        <w:t xml:space="preserve">: </w:t>
      </w:r>
    </w:p>
    <w:p w14:paraId="75FB6D47" w14:textId="67E3039F" w:rsidR="00FD4C38" w:rsidRDefault="00FD4C38">
      <w:hyperlink r:id="rId7" w:history="1">
        <w:r w:rsidRPr="00FD4C38">
          <w:rPr>
            <w:rStyle w:val="Hyperlink"/>
          </w:rPr>
          <w:t>https://drive.google.com/file/d/1SGEIEGkE7Y5O_3eTD9uJJ0GbeOU64IRR/view?usp=drive_link</w:t>
        </w:r>
      </w:hyperlink>
    </w:p>
    <w:p w14:paraId="5BB6695C" w14:textId="757E9C80" w:rsidR="00FD4C38" w:rsidRDefault="00FD4C38">
      <w:r>
        <w:t xml:space="preserve">Power BI Dashboard. pbix: </w:t>
      </w:r>
      <w:hyperlink r:id="rId8" w:history="1">
        <w:r w:rsidRPr="00FD4C38">
          <w:rPr>
            <w:rStyle w:val="Hyperlink"/>
          </w:rPr>
          <w:t>https://drive.google.com/file/d/1M2YZxiR_DapyTTSMHK7Qly_twA-YvwF-/view?usp=drive_link</w:t>
        </w:r>
      </w:hyperlink>
    </w:p>
    <w:p w14:paraId="4578C019" w14:textId="77777777" w:rsidR="005830E5" w:rsidRDefault="005830E5"/>
    <w:p w14:paraId="449A9111" w14:textId="4294C52C" w:rsidR="005830E5" w:rsidRDefault="005830E5" w:rsidP="005830E5">
      <w:pPr>
        <w:pStyle w:val="ListParagraph"/>
        <w:numPr>
          <w:ilvl w:val="0"/>
          <w:numId w:val="1"/>
        </w:numPr>
        <w:ind w:left="284"/>
      </w:pPr>
      <w:r>
        <w:t>Used drill-down for this matrix, where it is drilled down to Job Titles.</w:t>
      </w:r>
    </w:p>
    <w:p w14:paraId="797C8051" w14:textId="54403F7C" w:rsidR="005830E5" w:rsidRDefault="005830E5">
      <w:r w:rsidRPr="005830E5">
        <w:drawing>
          <wp:inline distT="0" distB="0" distL="0" distR="0" wp14:anchorId="29426CC9" wp14:editId="74542A5E">
            <wp:extent cx="2743583" cy="1514686"/>
            <wp:effectExtent l="0" t="0" r="0" b="9525"/>
            <wp:docPr id="175034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42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68D9" w14:textId="77777777" w:rsidR="005830E5" w:rsidRDefault="005830E5"/>
    <w:p w14:paraId="0E8BA5A5" w14:textId="61A336E6" w:rsidR="005830E5" w:rsidRDefault="005830E5" w:rsidP="005830E5">
      <w:pPr>
        <w:pStyle w:val="ListParagraph"/>
        <w:numPr>
          <w:ilvl w:val="0"/>
          <w:numId w:val="1"/>
        </w:numPr>
      </w:pPr>
      <w:r>
        <w:t>Added a Filter to this visual.</w:t>
      </w:r>
    </w:p>
    <w:p w14:paraId="4D46CA4C" w14:textId="343F80AC" w:rsidR="005830E5" w:rsidRDefault="005830E5">
      <w:r w:rsidRPr="005830E5">
        <w:drawing>
          <wp:inline distT="0" distB="0" distL="0" distR="0" wp14:anchorId="03380833" wp14:editId="5337FC8A">
            <wp:extent cx="3419474" cy="1495425"/>
            <wp:effectExtent l="0" t="0" r="0" b="0"/>
            <wp:docPr id="15048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893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4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0E5">
        <w:drawing>
          <wp:inline distT="0" distB="0" distL="0" distR="0" wp14:anchorId="300FBE27" wp14:editId="0B04DE4E">
            <wp:extent cx="1743075" cy="2314575"/>
            <wp:effectExtent l="0" t="0" r="0" b="0"/>
            <wp:docPr id="109618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1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22" cy="23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EB8C" w14:textId="36583FE3" w:rsidR="005830E5" w:rsidRDefault="005830E5"/>
    <w:p w14:paraId="28AABA51" w14:textId="77777777" w:rsidR="00CB2D54" w:rsidRDefault="00CB2D54"/>
    <w:p w14:paraId="63234E68" w14:textId="77777777" w:rsidR="00CB2D54" w:rsidRDefault="00CB2D54"/>
    <w:p w14:paraId="4854FE82" w14:textId="1DE3982F" w:rsidR="00CB2D54" w:rsidRDefault="00CB2D54">
      <w:r>
        <w:lastRenderedPageBreak/>
        <w:t>Below are the Columns and Measures created.</w:t>
      </w:r>
    </w:p>
    <w:p w14:paraId="68E6857B" w14:textId="028DC549" w:rsidR="005830E5" w:rsidRDefault="00CB2D54">
      <w:r w:rsidRPr="00CB2D54">
        <w:drawing>
          <wp:inline distT="0" distB="0" distL="0" distR="0" wp14:anchorId="13D631DA" wp14:editId="202F3D53">
            <wp:extent cx="1648055" cy="4440592"/>
            <wp:effectExtent l="0" t="0" r="0" b="0"/>
            <wp:docPr id="119583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3866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44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7F51" w14:textId="2A2C70B3" w:rsidR="00B77D5D" w:rsidRPr="00B77D5D" w:rsidRDefault="00B77D5D" w:rsidP="00B77D5D">
      <w:r w:rsidRPr="00B77D5D">
        <w:t>Employee Level = IF([Salary] &gt; 100000, "Director", IF([Salary] &gt; 60000, "Manager", "Associate"))</w:t>
      </w:r>
    </w:p>
    <w:p w14:paraId="094CF040" w14:textId="71C2FE5D" w:rsidR="00B77D5D" w:rsidRPr="00FD4C38" w:rsidRDefault="00B77D5D"/>
    <w:p w14:paraId="386EA877" w14:textId="77777777" w:rsidR="005C5B49" w:rsidRDefault="005C5B49"/>
    <w:p w14:paraId="305D5906" w14:textId="77777777" w:rsidR="00CB464F" w:rsidRDefault="00CB464F"/>
    <w:sectPr w:rsidR="00CB4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46CC5"/>
    <w:multiLevelType w:val="hybridMultilevel"/>
    <w:tmpl w:val="3120F3F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67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351"/>
    <w:rsid w:val="00062E1F"/>
    <w:rsid w:val="001A6546"/>
    <w:rsid w:val="00354351"/>
    <w:rsid w:val="003E77B5"/>
    <w:rsid w:val="0042760B"/>
    <w:rsid w:val="005830E5"/>
    <w:rsid w:val="005856C1"/>
    <w:rsid w:val="005C5B49"/>
    <w:rsid w:val="007928A8"/>
    <w:rsid w:val="00796345"/>
    <w:rsid w:val="007D788F"/>
    <w:rsid w:val="008D68ED"/>
    <w:rsid w:val="008F2E75"/>
    <w:rsid w:val="00937BEB"/>
    <w:rsid w:val="00B77D5D"/>
    <w:rsid w:val="00CB2D54"/>
    <w:rsid w:val="00CB464F"/>
    <w:rsid w:val="00CD5FCA"/>
    <w:rsid w:val="00E15D9D"/>
    <w:rsid w:val="00E24FB7"/>
    <w:rsid w:val="00FD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D06BA"/>
  <w15:chartTrackingRefBased/>
  <w15:docId w15:val="{6436B0D6-8A9E-4DD9-9C71-07455018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3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46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6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28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M2YZxiR_DapyTTSMHK7Qly_twA-YvwF-/view?usp=drive_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SGEIEGkE7Y5O_3eTD9uJJ0GbeOU64IRR/view?usp=drive_link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1zolbfBfxeCswxp0Zt0zOyEGE56MbSuJ/edit?usp=drive_link&amp;ouid=107937566320316284951&amp;rtpof=true&amp;sd=true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kaggle.com/datasets/divanshu22/hr-dataset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2</Pages>
  <Words>69</Words>
  <Characters>1130</Characters>
  <Application>Microsoft Office Word</Application>
  <DocSecurity>0</DocSecurity>
  <Lines>43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Tharshini Palanisamy</dc:creator>
  <cp:keywords/>
  <dc:description/>
  <cp:lastModifiedBy>Tharshini Palanisamy</cp:lastModifiedBy>
  <cp:revision>13</cp:revision>
  <dcterms:created xsi:type="dcterms:W3CDTF">2025-09-18T12:11:00Z</dcterms:created>
  <dcterms:modified xsi:type="dcterms:W3CDTF">2025-09-24T16:14:00Z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ac8e51f3-6e84-47d0-b55f-f74cd5da2f91</vt:lpwstr>
  </property>
</Properties>
</file>