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7695" w14:textId="77777777" w:rsidR="00AE5A08" w:rsidRDefault="00AE5A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3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E5A08" w:rsidRPr="00B83387" w14:paraId="78F374F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13CEA40" w14:textId="77777777" w:rsidR="00AE5A08" w:rsidRPr="00B83387" w:rsidRDefault="00000000">
            <w:pPr>
              <w:ind w:left="21"/>
              <w:jc w:val="center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 xml:space="preserve">NOT INCLUDED IN </w:t>
            </w:r>
            <w:proofErr w:type="gramStart"/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SHAREFILE TO SHAREFILE</w:t>
            </w:r>
            <w:proofErr w:type="gramEnd"/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AE5A08" w:rsidRPr="00B83387" w14:paraId="274427FE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DAE7CC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FB3C47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83387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eastAsia="Arial" w:hAnsi="Arial" w:cs="Arial"/>
                <w:sz w:val="21"/>
                <w:szCs w:val="21"/>
              </w:rPr>
              <w:t xml:space="preserve"> webapp.</w:t>
            </w:r>
          </w:p>
        </w:tc>
      </w:tr>
      <w:tr w:rsidR="00AE5A08" w:rsidRPr="00B83387" w14:paraId="73B690B8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EF796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2D3E29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E5A08" w:rsidRPr="00B83387" w14:paraId="771C9374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DADD47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67BF24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E5A08" w:rsidRPr="00B83387" w14:paraId="046765EE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1BF01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195890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E5A08" w:rsidRPr="00B83387" w14:paraId="3040C1C1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BE183B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44ED2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E5A08" w:rsidRPr="00B83387" w14:paraId="51F07197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55DF6E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696264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eastAsia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B83387">
              <w:rPr>
                <w:rFonts w:ascii="Arial" w:eastAsia="Arial" w:hAnsi="Arial" w:cs="Arial"/>
                <w:sz w:val="21"/>
                <w:szCs w:val="21"/>
              </w:rPr>
              <w:t>permissions(</w:t>
            </w:r>
            <w:proofErr w:type="gramEnd"/>
            <w:r w:rsidRPr="00B83387">
              <w:rPr>
                <w:rFonts w:ascii="Arial" w:eastAsia="Arial" w:hAnsi="Arial" w:cs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AE5A08" w:rsidRPr="00B83387" w14:paraId="7D9BF84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4290D7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BB398E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eastAsia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E5A08" w:rsidRPr="00B83387" w14:paraId="3457EF1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12AD0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24582F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E5A08" w:rsidRPr="00B83387" w14:paraId="2EC97D72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7D4F41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564608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E5A08" w:rsidRPr="00B83387" w14:paraId="3E2A20A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E3E68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0CD3E8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E5A08" w:rsidRPr="00B83387" w14:paraId="77D236F7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2BDEA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BCC2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5A08" w:rsidRPr="00B83387" w14:paraId="64ACF98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938F6D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F21F70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E5A08" w:rsidRPr="00B83387" w14:paraId="3048A92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EDBB55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89F6A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E8E42EA" w14:textId="77777777" w:rsidR="007C0E43" w:rsidRDefault="007C0E43"/>
    <w:sectPr w:rsidR="007C0E4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A08"/>
    <w:rsid w:val="00170357"/>
    <w:rsid w:val="003B7F78"/>
    <w:rsid w:val="007C0E43"/>
    <w:rsid w:val="00A87BB9"/>
    <w:rsid w:val="00AE5A08"/>
    <w:rsid w:val="00B8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E390"/>
  <w15:docId w15:val="{C468AF4C-1948-4F84-8985-9BFCB0E4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2025-12-23T12:06:00Z</dcterms:created>
  <dcterms:modified xsi:type="dcterms:W3CDTF">2026-02-09T11:23:00Z</dcterms:modified>
</cp:coreProperties>
</file>