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EB32B" w14:textId="77777777" w:rsidR="00B24A4B" w:rsidRDefault="00B24A4B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B24A4B" w:rsidRPr="00BE57BE" w14:paraId="481C16C1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32C5DED" w14:textId="77777777" w:rsidR="00B24A4B" w:rsidRPr="00BE57BE" w:rsidRDefault="00000000">
            <w:pPr>
              <w:ind w:left="52"/>
              <w:jc w:val="center"/>
              <w:rPr>
                <w:sz w:val="21"/>
                <w:szCs w:val="21"/>
              </w:rPr>
            </w:pPr>
            <w:r w:rsidRPr="00BE57BE">
              <w:rPr>
                <w:rFonts w:ascii="Arial" w:hAnsi="Arial" w:cs="Arial" w:eastAsia="Arial"/>
                <w:b/>
                <w:sz w:val="21"/>
                <w:szCs w:val="21"/>
              </w:rPr>
              <w:t>NOT INCLUDED IN BOX TO SHAREFILE MIGRATION FEATURES</w:t>
            </w:r>
          </w:p>
        </w:tc>
      </w:tr>
      <w:tr w:rsidR="00B24A4B" w:rsidRPr="00BE57BE" w14:paraId="4C91D291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A1B2CA" w14:textId="77777777" w:rsidR="00B24A4B" w:rsidRPr="00BE57BE" w:rsidRDefault="00000000">
            <w:pPr>
              <w:ind w:left="3"/>
              <w:rPr>
                <w:sz w:val="21"/>
                <w:szCs w:val="21"/>
              </w:rPr>
            </w:pPr>
            <w:r w:rsidRPr="00BE57BE">
              <w:rPr>
                <w:rFonts w:ascii="Arial" w:hAnsi="Arial" w:cs="Arial" w:eastAsia="Arial"/>
                <w:b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54F6ED" w14:textId="77777777" w:rsidR="00B24A4B" w:rsidRPr="00BE57BE" w:rsidRDefault="00000000">
            <w:pPr>
              <w:rPr>
                <w:sz w:val="21"/>
                <w:szCs w:val="21"/>
              </w:rPr>
            </w:pPr>
            <w:r w:rsidRPr="00BE57BE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BE57B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E57BE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B24A4B" w:rsidRPr="00BE57BE" w14:paraId="28F66E6A" w14:textId="77777777">
        <w:trPr>
          <w:trHeight w:val="5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47D0E2" w14:textId="77777777" w:rsidR="00B24A4B" w:rsidRPr="00BE57BE" w:rsidRDefault="00000000">
            <w:pPr>
              <w:ind w:left="3"/>
              <w:rPr>
                <w:sz w:val="21"/>
                <w:szCs w:val="21"/>
              </w:rPr>
            </w:pPr>
            <w:r w:rsidRPr="00BE57BE">
              <w:rPr>
                <w:rFonts w:ascii="Arial" w:hAnsi="Arial" w:cs="Arial" w:eastAsia="Arial"/>
                <w:b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25172A" w14:textId="77777777" w:rsidR="00B24A4B" w:rsidRPr="00BE57BE" w:rsidRDefault="00000000">
            <w:pPr>
              <w:rPr>
                <w:sz w:val="21"/>
                <w:szCs w:val="21"/>
              </w:rPr>
            </w:pPr>
            <w:r w:rsidRPr="00BE57BE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B24A4B" w:rsidRPr="00BE57BE" w14:paraId="6D52543C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F6AF47" w14:textId="77777777" w:rsidR="00B24A4B" w:rsidRPr="00BE57BE" w:rsidRDefault="00000000">
            <w:pPr>
              <w:ind w:left="3"/>
              <w:rPr>
                <w:sz w:val="21"/>
                <w:szCs w:val="21"/>
              </w:rPr>
            </w:pPr>
            <w:r w:rsidRPr="00BE57BE">
              <w:rPr>
                <w:rFonts w:ascii="Arial" w:hAnsi="Arial" w:cs="Arial" w:eastAsia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AEF74E" w14:textId="77777777" w:rsidR="00B24A4B" w:rsidRPr="00BE57BE" w:rsidRDefault="00000000">
            <w:pPr>
              <w:rPr>
                <w:sz w:val="21"/>
                <w:szCs w:val="21"/>
              </w:rPr>
            </w:pPr>
            <w:r w:rsidRPr="00BE57BE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B24A4B" w:rsidRPr="00BE57BE" w14:paraId="75D8961A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766707" w14:textId="77777777" w:rsidR="00B24A4B" w:rsidRPr="00BE57BE" w:rsidRDefault="00000000">
            <w:pPr>
              <w:ind w:left="3"/>
              <w:rPr>
                <w:sz w:val="21"/>
                <w:szCs w:val="21"/>
              </w:rPr>
            </w:pPr>
            <w:r w:rsidRPr="00BE57BE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5B3A4D" w14:textId="77777777" w:rsidR="00B24A4B" w:rsidRPr="00BE57BE" w:rsidRDefault="00000000">
            <w:pPr>
              <w:rPr>
                <w:sz w:val="21"/>
                <w:szCs w:val="21"/>
              </w:rPr>
            </w:pPr>
            <w:proofErr w:type="spellStart"/>
            <w:r w:rsidRPr="00BE57B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E57BE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B24A4B" w:rsidRPr="00BE57BE" w14:paraId="03ECC3B6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0366A6" w14:textId="77777777" w:rsidR="00B24A4B" w:rsidRPr="00BE57BE" w:rsidRDefault="00000000">
            <w:pPr>
              <w:ind w:left="3"/>
              <w:rPr>
                <w:sz w:val="21"/>
                <w:szCs w:val="21"/>
              </w:rPr>
            </w:pPr>
            <w:r w:rsidRPr="00BE57BE">
              <w:rPr>
                <w:rFonts w:ascii="Arial" w:hAnsi="Arial" w:cs="Arial" w:eastAsia="Arial"/>
                <w:b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5A3E1" w14:textId="77777777" w:rsidR="00B24A4B" w:rsidRPr="00BE57BE" w:rsidRDefault="00000000">
            <w:pPr>
              <w:rPr>
                <w:sz w:val="21"/>
                <w:szCs w:val="21"/>
              </w:rPr>
            </w:pPr>
            <w:proofErr w:type="spellStart"/>
            <w:r w:rsidRPr="00BE57B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E57BE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B24A4B" w:rsidRPr="00BE57BE" w14:paraId="521C694F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1CCFD8" w14:textId="77777777" w:rsidR="00B24A4B" w:rsidRPr="00BE57BE" w:rsidRDefault="00000000">
            <w:pPr>
              <w:ind w:left="3"/>
              <w:rPr>
                <w:sz w:val="21"/>
                <w:szCs w:val="21"/>
              </w:rPr>
            </w:pPr>
            <w:r w:rsidRPr="00BE57BE">
              <w:rPr>
                <w:rFonts w:ascii="Arial" w:hAnsi="Arial" w:cs="Arial" w:eastAsia="Arial"/>
                <w:b/>
                <w:sz w:val="21"/>
                <w:szCs w:val="21"/>
              </w:rPr>
              <w:t>In-Line file Comments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5E6A2F" w14:textId="77777777" w:rsidR="00B24A4B" w:rsidRPr="00BE57BE" w:rsidRDefault="00000000">
            <w:pPr>
              <w:rPr>
                <w:sz w:val="21"/>
                <w:szCs w:val="21"/>
              </w:rPr>
            </w:pPr>
            <w:r w:rsidRPr="00BE57BE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B24A4B" w:rsidRPr="00BE57BE" w14:paraId="558A14A8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00EC8B" w14:textId="77777777" w:rsidR="00B24A4B" w:rsidRPr="00BE57BE" w:rsidRDefault="00000000">
            <w:pPr>
              <w:ind w:left="3"/>
              <w:rPr>
                <w:sz w:val="21"/>
                <w:szCs w:val="21"/>
              </w:rPr>
            </w:pPr>
            <w:r w:rsidRPr="00BE57BE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7F5919" w14:textId="77777777" w:rsidR="00B24A4B" w:rsidRPr="00BE57BE" w:rsidRDefault="00000000">
            <w:pPr>
              <w:rPr>
                <w:sz w:val="21"/>
                <w:szCs w:val="21"/>
              </w:rPr>
            </w:pPr>
            <w:r w:rsidRPr="00BE57BE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B24A4B" w:rsidRPr="00BE57BE" w14:paraId="16613A0B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D47658C" w14:textId="77777777" w:rsidR="00B24A4B" w:rsidRPr="00BE57BE" w:rsidRDefault="00000000">
            <w:pPr>
              <w:ind w:left="3"/>
              <w:rPr>
                <w:sz w:val="21"/>
                <w:szCs w:val="21"/>
              </w:rPr>
            </w:pPr>
            <w:r w:rsidRPr="00BE57BE">
              <w:rPr>
                <w:rFonts w:ascii="Arial" w:hAnsi="Arial" w:cs="Arial" w:eastAsia="Arial"/>
                <w:b/>
                <w:sz w:val="21"/>
                <w:szCs w:val="21"/>
              </w:rPr>
              <w:t xml:space="preserve">Box Notes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0F70A5" w14:textId="77777777" w:rsidR="00B24A4B" w:rsidRPr="00BE57BE" w:rsidRDefault="00000000">
            <w:pPr>
              <w:rPr>
                <w:sz w:val="21"/>
                <w:szCs w:val="21"/>
              </w:rPr>
            </w:pPr>
            <w:r w:rsidRPr="00BE57BE">
              <w:rPr>
                <w:rFonts w:ascii="Arial" w:hAnsi="Arial" w:cs="Arial" w:eastAsia="Arial"/>
                <w:sz w:val="21"/>
                <w:szCs w:val="21"/>
              </w:rPr>
              <w:t>Migration of Box Notes files in the .DOCX format to the destination cloud.</w:t>
            </w:r>
          </w:p>
        </w:tc>
      </w:tr>
      <w:tr w:rsidR="00B24A4B" w:rsidRPr="00BE57BE" w14:paraId="541F1425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FC7224" w14:textId="77777777" w:rsidR="00B24A4B" w:rsidRPr="00BE57BE" w:rsidRDefault="00000000">
            <w:pPr>
              <w:ind w:left="3"/>
              <w:rPr>
                <w:sz w:val="21"/>
                <w:szCs w:val="21"/>
              </w:rPr>
            </w:pPr>
            <w:r w:rsidRPr="00BE57BE">
              <w:rPr>
                <w:rFonts w:ascii="Arial" w:hAnsi="Arial" w:cs="Arial" w:eastAsia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B3A71F" w14:textId="77777777" w:rsidR="00B24A4B" w:rsidRPr="00BE57BE" w:rsidRDefault="00000000">
            <w:pPr>
              <w:rPr>
                <w:sz w:val="21"/>
                <w:szCs w:val="21"/>
              </w:rPr>
            </w:pPr>
            <w:proofErr w:type="spellStart"/>
            <w:r w:rsidRPr="00BE57B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E57BE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B24A4B" w:rsidRPr="00BE57BE" w14:paraId="78C392B2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54BF02" w14:textId="77777777" w:rsidR="00B24A4B" w:rsidRPr="00BE57BE" w:rsidRDefault="00000000">
            <w:pPr>
              <w:ind w:left="3"/>
              <w:rPr>
                <w:sz w:val="21"/>
                <w:szCs w:val="21"/>
              </w:rPr>
            </w:pPr>
            <w:r w:rsidRPr="00BE57BE">
              <w:rPr>
                <w:rFonts w:ascii="Arial" w:hAnsi="Arial" w:cs="Arial" w:eastAsia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309B54" w14:textId="77777777" w:rsidR="00B24A4B" w:rsidRPr="00BE57BE" w:rsidRDefault="00000000">
            <w:pPr>
              <w:rPr>
                <w:sz w:val="21"/>
                <w:szCs w:val="21"/>
              </w:rPr>
            </w:pPr>
            <w:proofErr w:type="spellStart"/>
            <w:r w:rsidRPr="00BE57B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E57BE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B24A4B" w:rsidRPr="00BE57BE" w14:paraId="6DDB1745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DFA4D0" w14:textId="77777777" w:rsidR="00B24A4B" w:rsidRPr="00BE57BE" w:rsidRDefault="00000000">
            <w:pPr>
              <w:ind w:left="3"/>
              <w:rPr>
                <w:sz w:val="21"/>
                <w:szCs w:val="21"/>
              </w:rPr>
            </w:pPr>
            <w:r w:rsidRPr="00BE57BE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C273A2" w14:textId="77777777" w:rsidR="00B24A4B" w:rsidRPr="00BE57BE" w:rsidRDefault="00000000">
            <w:pPr>
              <w:rPr>
                <w:sz w:val="21"/>
                <w:szCs w:val="21"/>
              </w:rPr>
            </w:pPr>
            <w:proofErr w:type="spellStart"/>
            <w:r w:rsidRPr="00BE57B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E57BE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BE57BE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BE57BE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</w:t>
            </w:r>
          </w:p>
        </w:tc>
      </w:tr>
      <w:tr w:rsidR="00B24A4B" w:rsidRPr="00BE57BE" w14:paraId="1E5E4103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18A7EF" w14:textId="77777777" w:rsidR="00B24A4B" w:rsidRPr="00BE57BE" w:rsidRDefault="00000000">
            <w:pPr>
              <w:ind w:left="3"/>
              <w:rPr>
                <w:sz w:val="21"/>
                <w:szCs w:val="21"/>
              </w:rPr>
            </w:pPr>
            <w:r w:rsidRPr="00BE57BE">
              <w:rPr>
                <w:rFonts w:ascii="Arial" w:hAnsi="Arial" w:cs="Arial" w:eastAsia="Arial"/>
                <w:b/>
                <w:sz w:val="21"/>
                <w:szCs w:val="21"/>
              </w:rPr>
              <w:t>Suppressing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EF24AA" w14:textId="77777777" w:rsidR="00B24A4B" w:rsidRPr="00BE57BE" w:rsidRDefault="00000000">
            <w:pPr>
              <w:rPr>
                <w:sz w:val="21"/>
                <w:szCs w:val="21"/>
              </w:rPr>
            </w:pPr>
            <w:r w:rsidRPr="00BE57BE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B24A4B" w:rsidRPr="00BE57BE" w14:paraId="1B8A712B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F0CCDC" w14:textId="77777777" w:rsidR="00B24A4B" w:rsidRPr="00BE57BE" w:rsidRDefault="00000000">
            <w:pPr>
              <w:ind w:left="3"/>
              <w:rPr>
                <w:sz w:val="21"/>
                <w:szCs w:val="21"/>
              </w:rPr>
            </w:pPr>
            <w:r w:rsidRPr="00BE57BE">
              <w:rPr>
                <w:rFonts w:ascii="Arial" w:hAnsi="Arial" w:cs="Arial" w:eastAsia="Arial"/>
                <w:b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EFD34F" w14:textId="77777777" w:rsidR="00B24A4B" w:rsidRPr="00BE57BE" w:rsidRDefault="00000000">
            <w:pPr>
              <w:rPr>
                <w:sz w:val="21"/>
                <w:szCs w:val="21"/>
              </w:rPr>
            </w:pPr>
            <w:proofErr w:type="spellStart"/>
            <w:r w:rsidRPr="00BE57B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E57BE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B24A4B" w:rsidRPr="00BE57BE" w14:paraId="7AF5E6A3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242E94" w14:textId="77777777" w:rsidR="00B24A4B" w:rsidRPr="00BE57BE" w:rsidRDefault="00000000">
            <w:pPr>
              <w:ind w:left="3"/>
              <w:rPr>
                <w:sz w:val="21"/>
                <w:szCs w:val="21"/>
              </w:rPr>
            </w:pPr>
            <w:r w:rsidRPr="00BE57BE">
              <w:rPr>
                <w:rFonts w:ascii="Arial" w:hAnsi="Arial" w:cs="Arial" w:eastAsia="Arial"/>
                <w:b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1BA0D4" w14:textId="77777777" w:rsidR="00B24A4B" w:rsidRPr="00BE57BE" w:rsidRDefault="00000000">
            <w:pPr>
              <w:rPr>
                <w:sz w:val="21"/>
                <w:szCs w:val="21"/>
              </w:rPr>
            </w:pPr>
            <w:r w:rsidRPr="00BE57BE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B24A4B" w:rsidRPr="00BE57BE" w14:paraId="00701D34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9E04B5" w14:textId="77777777" w:rsidR="00B24A4B" w:rsidRPr="00BE57BE" w:rsidRDefault="00000000">
            <w:pPr>
              <w:ind w:left="3"/>
              <w:rPr>
                <w:sz w:val="21"/>
                <w:szCs w:val="21"/>
              </w:rPr>
            </w:pPr>
            <w:r w:rsidRPr="00BE57BE">
              <w:rPr>
                <w:rFonts w:ascii="Arial" w:hAnsi="Arial" w:cs="Arial" w:eastAsia="Arial"/>
                <w:b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277995" w14:textId="77777777" w:rsidR="00B24A4B" w:rsidRPr="00BE57BE" w:rsidRDefault="00000000">
            <w:pPr>
              <w:rPr>
                <w:sz w:val="21"/>
                <w:szCs w:val="21"/>
              </w:rPr>
            </w:pPr>
            <w:r w:rsidRPr="00BE57BE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B24A4B" w:rsidRPr="00BE57BE" w14:paraId="6823964B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1CFFB9" w14:textId="77777777" w:rsidR="00B24A4B" w:rsidRPr="00BE57BE" w:rsidRDefault="00000000">
            <w:pPr>
              <w:ind w:left="3"/>
              <w:rPr>
                <w:sz w:val="21"/>
                <w:szCs w:val="21"/>
              </w:rPr>
            </w:pPr>
            <w:r w:rsidRPr="00BE57BE">
              <w:rPr>
                <w:rFonts w:ascii="Arial" w:hAnsi="Arial" w:cs="Arial" w:eastAsia="Arial"/>
                <w:b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8B4003" w14:textId="77777777" w:rsidR="00B24A4B" w:rsidRPr="00BE57BE" w:rsidRDefault="00000000">
            <w:pPr>
              <w:rPr>
                <w:sz w:val="21"/>
                <w:szCs w:val="21"/>
              </w:rPr>
            </w:pPr>
            <w:r w:rsidRPr="00BE57BE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3849A7F8" w14:textId="77777777" w:rsidR="00E24690" w:rsidRDefault="00E24690"/>
    <w:sectPr w:rsidR="00E24690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A4B"/>
    <w:rsid w:val="00016B47"/>
    <w:rsid w:val="00381281"/>
    <w:rsid w:val="00B24A4B"/>
    <w:rsid w:val="00BE57BE"/>
    <w:rsid w:val="00BE700B"/>
    <w:rsid w:val="00E2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9C083"/>
  <w15:docId w15:val="{1A84A397-DCB8-49D1-B314-CFD5D4CF4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2025-12-22T12:28:00Z</dcterms:created>
  <dcterms:modified xsi:type="dcterms:W3CDTF">2026-02-09T08:15:00Z</dcterms:modified>
</cp:coreProperties>
</file>