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EAEC4" w14:textId="01A74A34" w:rsidR="006E6703" w:rsidRDefault="006E6703">
      <w:pPr>
        <w:spacing w:after="0"/>
        <w:ind w:left="-1440" w:right="10800"/>
      </w:pPr>
    </w:p>
    <w:p w14:paraId="09D65EDF" w14:textId="00024A6A" w:rsidR="006E6703" w:rsidRDefault="006E6703">
      <w:pPr>
        <w:spacing w:line="278" w:lineRule="auto"/>
      </w:pPr>
    </w:p>
    <w:p w14:paraId="533DB721" w14:textId="77777777" w:rsidR="00604182" w:rsidRDefault="00604182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604182" w14:paraId="316D5EE7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7E2375DB" w14:textId="77777777" w:rsidR="00604182" w:rsidRDefault="00000000">
            <w:pPr>
              <w:ind w:left="52"/>
              <w:jc w:val="center"/>
            </w:pPr>
            <w:r>
              <w:rPr>
                <w:rFonts w:ascii="Arial" w:eastAsia="Arial" w:hAnsi="Arial" w:cs="Arial"/>
                <w:b/>
                <w:sz w:val="21"/>
              </w:rPr>
              <w:t>INCLUDED IN NFS TO GOOGLE MYDRIVE MIGRATION FEATURES</w:t>
            </w:r>
          </w:p>
        </w:tc>
      </w:tr>
      <w:tr w:rsidR="00604182" w14:paraId="15425C27" w14:textId="77777777">
        <w:trPr>
          <w:trHeight w:val="66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BDE7FA3" w14:textId="77777777" w:rsidR="00604182" w:rsidRDefault="00000000">
            <w:pPr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One Time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1D36123" w14:textId="77777777" w:rsidR="00604182" w:rsidRDefault="00000000">
            <w:r>
              <w:rPr>
                <w:rFonts w:ascii="Arial" w:eastAsia="Arial" w:hAnsi="Arial" w:cs="Arial"/>
                <w:sz w:val="21"/>
              </w:rPr>
              <w:t>The initial data migration from source to destination is considered as One-time migration.</w:t>
            </w:r>
          </w:p>
        </w:tc>
      </w:tr>
      <w:tr w:rsidR="00604182" w14:paraId="61956937" w14:textId="77777777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DD5EEE1" w14:textId="77777777" w:rsidR="00604182" w:rsidRDefault="00000000">
            <w:pPr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Root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339F5C0" w14:textId="77777777" w:rsidR="00604182" w:rsidRDefault="00000000">
            <w:proofErr w:type="spellStart"/>
            <w:r>
              <w:rPr>
                <w:rFonts w:ascii="Arial" w:eastAsia="Arial" w:hAnsi="Arial" w:cs="Arial"/>
                <w:sz w:val="21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preserves all root folder permissions along with access levels.</w:t>
            </w:r>
          </w:p>
        </w:tc>
      </w:tr>
      <w:tr w:rsidR="00604182" w14:paraId="122B4901" w14:textId="77777777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BF2521A" w14:textId="77777777" w:rsidR="00604182" w:rsidRDefault="00000000">
            <w:pPr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Sub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A44883C" w14:textId="77777777" w:rsidR="00604182" w:rsidRDefault="00000000">
            <w:proofErr w:type="spellStart"/>
            <w:r>
              <w:rPr>
                <w:rFonts w:ascii="Arial" w:eastAsia="Arial" w:hAnsi="Arial" w:cs="Arial"/>
                <w:sz w:val="21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preserves all subfolder permissions along with access levels.</w:t>
            </w:r>
          </w:p>
        </w:tc>
      </w:tr>
      <w:tr w:rsidR="00604182" w14:paraId="2E58FB22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19C71B9" w14:textId="77777777" w:rsidR="00604182" w:rsidRDefault="00000000">
            <w:pPr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Preserve Timestamp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9C38F31" w14:textId="77777777" w:rsidR="00604182" w:rsidRDefault="00000000">
            <w:r>
              <w:rPr>
                <w:rFonts w:ascii="Arial" w:eastAsia="Arial" w:hAnsi="Arial" w:cs="Arial"/>
                <w:sz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604182" w14:paraId="22918279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6A700E6" w14:textId="77777777" w:rsidR="00604182" w:rsidRDefault="00000000">
            <w:pPr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Long Folder Path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FDA3E36" w14:textId="77777777" w:rsidR="00604182" w:rsidRDefault="00000000">
            <w:r>
              <w:rPr>
                <w:rFonts w:ascii="Arial" w:eastAsia="Arial" w:hAnsi="Arial" w:cs="Arial"/>
                <w:sz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604182" w14:paraId="5B25DA79" w14:textId="77777777">
        <w:trPr>
          <w:trHeight w:val="91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3472251" w14:textId="77777777" w:rsidR="00604182" w:rsidRDefault="00000000">
            <w:pPr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Special Character Replacement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AFC4669" w14:textId="77777777" w:rsidR="00604182" w:rsidRDefault="00000000">
            <w:r>
              <w:rPr>
                <w:rFonts w:ascii="Arial" w:eastAsia="Arial" w:hAnsi="Arial" w:cs="Arial"/>
                <w:sz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604182" w14:paraId="46969F30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63B33DD" w14:textId="77777777" w:rsidR="00604182" w:rsidRDefault="00000000">
            <w:pPr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Suppressing Email Notifications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841924E" w14:textId="77777777" w:rsidR="00604182" w:rsidRDefault="00000000">
            <w:r>
              <w:rPr>
                <w:rFonts w:ascii="Arial" w:eastAsia="Arial" w:hAnsi="Arial" w:cs="Arial"/>
                <w:sz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</w:tbl>
    <w:p w14:paraId="1B65E103" w14:textId="0E868641" w:rsidR="006E6703" w:rsidRDefault="006E6703"/>
    <w:p w14:paraId="59D928E7" w14:textId="77777777" w:rsidR="006E6703" w:rsidRDefault="006E6703">
      <w:pPr>
        <w:spacing w:line="278" w:lineRule="auto"/>
      </w:pPr>
      <w:r>
        <w:br w:type="page"/>
      </w: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6E6703" w14:paraId="64BD461C" w14:textId="77777777" w:rsidTr="00C418A2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1CF100ED" w14:textId="77777777" w:rsidR="006E6703" w:rsidRDefault="006E6703" w:rsidP="00C418A2">
            <w:pPr>
              <w:ind w:left="52"/>
              <w:jc w:val="center"/>
            </w:pPr>
            <w:r>
              <w:rPr>
                <w:rFonts w:ascii="Arial" w:eastAsia="Arial" w:hAnsi="Arial" w:cs="Arial"/>
                <w:b/>
                <w:sz w:val="21"/>
              </w:rPr>
              <w:lastRenderedPageBreak/>
              <w:t>NOT INCLUDED IN NFS TO GOOGLE MYDRIVE MIGRATION FEATURES</w:t>
            </w:r>
          </w:p>
        </w:tc>
      </w:tr>
      <w:tr w:rsidR="006E6703" w14:paraId="5347F0CF" w14:textId="77777777" w:rsidTr="00C418A2">
        <w:trPr>
          <w:trHeight w:val="39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C377AFC" w14:textId="77777777" w:rsidR="006E6703" w:rsidRDefault="006E6703" w:rsidP="00C418A2">
            <w:pPr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775F516" w14:textId="77777777" w:rsidR="006E6703" w:rsidRDefault="006E6703" w:rsidP="00C418A2">
            <w:r>
              <w:rPr>
                <w:rFonts w:ascii="Arial" w:eastAsia="Arial" w:hAnsi="Arial" w:cs="Arial"/>
                <w:sz w:val="21"/>
              </w:rPr>
              <w:t>Migration of all file versions from source to destination.</w:t>
            </w:r>
          </w:p>
        </w:tc>
      </w:tr>
      <w:tr w:rsidR="006E6703" w14:paraId="088D8392" w14:textId="77777777" w:rsidTr="00C418A2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9EE084C" w14:textId="77777777" w:rsidR="006E6703" w:rsidRDefault="006E6703" w:rsidP="00C418A2">
            <w:pPr>
              <w:ind w:left="3"/>
            </w:pPr>
            <w:r>
              <w:rPr>
                <w:rFonts w:ascii="Arial" w:eastAsia="Arial" w:hAnsi="Arial" w:cs="Arial"/>
                <w:b/>
                <w:sz w:val="19"/>
              </w:rPr>
              <w:t>Root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C10FF3" w14:textId="77777777" w:rsidR="006E6703" w:rsidRDefault="006E6703" w:rsidP="00C418A2">
            <w:proofErr w:type="spellStart"/>
            <w:r>
              <w:rPr>
                <w:rFonts w:ascii="Arial" w:eastAsia="Arial" w:hAnsi="Arial" w:cs="Arial"/>
                <w:sz w:val="21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preserves all root folder permissions along with access levels.</w:t>
            </w:r>
          </w:p>
        </w:tc>
      </w:tr>
      <w:tr w:rsidR="006E6703" w14:paraId="30A3B3AF" w14:textId="77777777" w:rsidTr="00C418A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7FD248C" w14:textId="77777777" w:rsidR="006E6703" w:rsidRDefault="006E6703" w:rsidP="00C418A2">
            <w:pPr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Inner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56FE4A8" w14:textId="77777777" w:rsidR="006E6703" w:rsidRDefault="006E6703" w:rsidP="00C418A2">
            <w:proofErr w:type="spellStart"/>
            <w:r>
              <w:rPr>
                <w:rFonts w:ascii="Arial" w:eastAsia="Arial" w:hAnsi="Arial" w:cs="Arial"/>
                <w:sz w:val="21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preserves all inner file permissions along with access levels.</w:t>
            </w:r>
          </w:p>
        </w:tc>
      </w:tr>
      <w:tr w:rsidR="006E6703" w14:paraId="6943DFE8" w14:textId="77777777" w:rsidTr="00C418A2">
        <w:trPr>
          <w:trHeight w:val="93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3311253" w14:textId="77777777" w:rsidR="006E6703" w:rsidRDefault="006E6703" w:rsidP="00C418A2">
            <w:pPr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External Shares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C98B425" w14:textId="77777777" w:rsidR="006E6703" w:rsidRDefault="006E6703" w:rsidP="00C418A2">
            <w:proofErr w:type="spellStart"/>
            <w:r>
              <w:rPr>
                <w:rFonts w:ascii="Arial" w:eastAsia="Arial" w:hAnsi="Arial" w:cs="Arial"/>
                <w:sz w:val="21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can migrate external </w:t>
            </w:r>
            <w:proofErr w:type="gramStart"/>
            <w:r>
              <w:rPr>
                <w:rFonts w:ascii="Arial" w:eastAsia="Arial" w:hAnsi="Arial" w:cs="Arial"/>
                <w:sz w:val="21"/>
              </w:rPr>
              <w:t>permissions(</w:t>
            </w:r>
            <w:proofErr w:type="gramEnd"/>
            <w:r>
              <w:rPr>
                <w:rFonts w:ascii="Arial" w:eastAsia="Arial" w:hAnsi="Arial" w:cs="Arial"/>
                <w:sz w:val="21"/>
              </w:rPr>
              <w:t>Files/Folders shared with people of outside organizations) of files/folders to the destination along with access levels.</w:t>
            </w:r>
          </w:p>
        </w:tc>
      </w:tr>
      <w:tr w:rsidR="006E6703" w14:paraId="041F0752" w14:textId="77777777" w:rsidTr="00C418A2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BF1B9C5" w14:textId="77777777" w:rsidR="006E6703" w:rsidRDefault="006E6703" w:rsidP="00C418A2">
            <w:pPr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Shared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370A963" w14:textId="77777777" w:rsidR="006E6703" w:rsidRDefault="006E6703" w:rsidP="00C418A2">
            <w:proofErr w:type="spellStart"/>
            <w:r>
              <w:rPr>
                <w:rFonts w:ascii="Arial" w:eastAsia="Arial" w:hAnsi="Arial" w:cs="Arial"/>
                <w:sz w:val="21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migrates all shared links from source to destination and maintains the type of links.</w:t>
            </w:r>
          </w:p>
        </w:tc>
      </w:tr>
      <w:tr w:rsidR="006E6703" w14:paraId="2F2B2F21" w14:textId="77777777" w:rsidTr="00C418A2">
        <w:trPr>
          <w:trHeight w:val="91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5688BCA" w14:textId="77777777" w:rsidR="006E6703" w:rsidRDefault="006E6703" w:rsidP="00C418A2">
            <w:pPr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6C7844D" w14:textId="77777777" w:rsidR="006E6703" w:rsidRDefault="006E6703" w:rsidP="00C418A2">
            <w:r>
              <w:rPr>
                <w:rFonts w:ascii="Arial" w:eastAsia="Arial" w:hAnsi="Arial" w:cs="Arial"/>
                <w:sz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</w:tbl>
    <w:p w14:paraId="17E38589" w14:textId="77777777" w:rsidR="00293BCA" w:rsidRDefault="00293BCA"/>
    <w:sectPr w:rsidR="00293BCA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182"/>
    <w:rsid w:val="00293BCA"/>
    <w:rsid w:val="00604182"/>
    <w:rsid w:val="006E6703"/>
    <w:rsid w:val="006E7DC0"/>
    <w:rsid w:val="00861DFD"/>
    <w:rsid w:val="00DE1E74"/>
    <w:rsid w:val="00E66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29A11"/>
  <w15:docId w15:val="{033F1B98-6E68-456A-ADCB-550541DE7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267</Words>
  <Characters>1656</Characters>
  <Application>Microsoft Office Word</Application>
  <DocSecurity>0</DocSecurity>
  <Lines>46</Lines>
  <Paragraphs>28</Paragraphs>
  <ScaleCrop>false</ScaleCrop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2</cp:revision>
  <dcterms:created xsi:type="dcterms:W3CDTF">2025-12-12T07:25:00Z</dcterms:created>
  <dcterms:modified xsi:type="dcterms:W3CDTF">2025-12-12T07:25:00Z</dcterms:modified>
</cp:coreProperties>
</file>