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87" w:rsidRDefault="004D652C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</w:p>
    <w:p w:rsidR="00054E87" w:rsidRDefault="004D652C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054E87" w:rsidRDefault="004D652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6820F2">
        <w:rPr>
          <w:b/>
          <w:sz w:val="28"/>
          <w:szCs w:val="28"/>
        </w:rPr>
        <w:t xml:space="preserve"> OS Lab Assignment 6</w:t>
      </w:r>
    </w:p>
    <w:p w:rsidR="00054E87" w:rsidRDefault="004D652C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 w:rsidR="0084702A">
        <w:rPr>
          <w:b/>
          <w:sz w:val="28"/>
          <w:szCs w:val="28"/>
        </w:rPr>
        <w:t xml:space="preserve">Implementing </w:t>
      </w:r>
      <w:r w:rsidR="002253EB">
        <w:rPr>
          <w:b/>
          <w:sz w:val="28"/>
          <w:szCs w:val="28"/>
        </w:rPr>
        <w:t>Deadlock Detection</w:t>
      </w:r>
    </w:p>
    <w:p w:rsidR="00054E87" w:rsidRDefault="00054E87"/>
    <w:p w:rsidR="00054E87" w:rsidRDefault="004F1960">
      <w:pPr>
        <w:rPr>
          <w:sz w:val="26"/>
          <w:szCs w:val="26"/>
        </w:rPr>
      </w:pPr>
      <w:r>
        <w:pict w14:anchorId="04A9C9D4">
          <v:rect id="_x0000_i1025" style="width:0;height:1.5pt" o:hralign="center" o:hrstd="t" o:hr="t" fillcolor="#a0a0a0" stroked="f"/>
        </w:pict>
      </w:r>
    </w:p>
    <w:p w:rsidR="00054E87" w:rsidRPr="009F45E3" w:rsidRDefault="00054E87">
      <w:pPr>
        <w:rPr>
          <w:b/>
          <w:noProof/>
          <w:sz w:val="28"/>
          <w:lang w:val="en-IN"/>
        </w:rPr>
      </w:pPr>
    </w:p>
    <w:p w:rsidR="009F45E3" w:rsidRPr="00177655" w:rsidRDefault="001B1106" w:rsidP="001B1106">
      <w:pPr>
        <w:rPr>
          <w:b/>
          <w:sz w:val="32"/>
        </w:rPr>
      </w:pPr>
      <w:r w:rsidRPr="00177655">
        <w:rPr>
          <w:b/>
          <w:sz w:val="32"/>
        </w:rPr>
        <w:t>1)</w:t>
      </w:r>
      <w:r w:rsidR="002253EB">
        <w:rPr>
          <w:b/>
          <w:sz w:val="32"/>
        </w:rPr>
        <w:t>Deadlock Detection</w:t>
      </w:r>
    </w:p>
    <w:p w:rsidR="00054E87" w:rsidRDefault="00054E87"/>
    <w:p w:rsidR="005420A8" w:rsidRDefault="001B1106" w:rsidP="00177655">
      <w:pPr>
        <w:rPr>
          <w:b/>
          <w:sz w:val="28"/>
        </w:rPr>
      </w:pPr>
      <w:r w:rsidRPr="001B1106">
        <w:rPr>
          <w:b/>
          <w:sz w:val="28"/>
        </w:rPr>
        <w:t>Code:</w:t>
      </w:r>
    </w:p>
    <w:p w:rsidR="005420A8" w:rsidRDefault="005420A8" w:rsidP="00177655">
      <w:pPr>
        <w:rPr>
          <w:b/>
          <w:sz w:val="28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>#include &lt;stdio.h&gt;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>int main()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int process, resource, i, j, c = 0, count1 = 0, count2 = 0;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printf("Enter number of processes: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scanf("%d", &amp;process);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printf("Enter number of Resources: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scanf("%d", &amp;resource);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int avail[resource], max[process][resource], allot[process][resource], need[process][resource], completed[process];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int safeSequence[process];  // To store the safe sequence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for (i = 0; i &lt; process; i++)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completed[i] = 0;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printf("Enter available resource instances: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for (i = 0; i &lt; resource; i++)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scanf("%d", &amp;avail[i]);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}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printf("\nEnter max needs matrix: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for (i = 0; i &lt; process; i++)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printf("\nFor P[%d]: ", i);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for (j = 0; j &lt; resource; j++)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scanf("%d", &amp;max[i][j]);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lastRenderedPageBreak/>
        <w:t xml:space="preserve">    }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printf("\nEnter allocated matrix: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for (i = 0; i &lt; process; i++)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printf("\nFor P[%d]: ", i);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for (j = 0; j &lt; resource; j++)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scanf("%d", &amp;allot[i][j]);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need[i][j] = max[i][j] - allot[i][j]; 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}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while (count1 != process)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count2 = count1;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for (i = 0; i &lt; process; i++)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if (completed[i] == 0) { // Process not completed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c = 0;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for (j = 0; j &lt; resource; j++)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if (need[i][j] &lt;= avail[j])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    c++;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if (c == resource) { // Process can proceed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completed[i] = 1; // Mark process as completed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safeSequence[count1++] = i; // Store the safe sequence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for (j = 0; j &lt; resource; j++)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    avail[j] += allot[i][j]; // Release allocated resources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if (count1 == count2) { // No progress made, indicating a deadlock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printf("\nDeadlock Detected\n");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    return 0;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}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printf("\nNo Deadlock Detected\n");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printf("Safe Sequence: ");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for (i = 0; i &lt; process; i++) {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    printf("P[%d] ", safeSequence[i]);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lastRenderedPageBreak/>
        <w:t xml:space="preserve">    }</w:t>
      </w: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printf("\n");</w:t>
      </w:r>
    </w:p>
    <w:p w:rsidR="004F1960" w:rsidRPr="004F1960" w:rsidRDefault="004F1960" w:rsidP="004F1960">
      <w:pPr>
        <w:rPr>
          <w:sz w:val="24"/>
        </w:rPr>
      </w:pPr>
    </w:p>
    <w:p w:rsidR="004F1960" w:rsidRPr="004F1960" w:rsidRDefault="004F1960" w:rsidP="004F1960">
      <w:pPr>
        <w:rPr>
          <w:sz w:val="24"/>
        </w:rPr>
      </w:pPr>
      <w:r w:rsidRPr="004F1960">
        <w:rPr>
          <w:sz w:val="24"/>
        </w:rPr>
        <w:t xml:space="preserve">    return 0;</w:t>
      </w:r>
    </w:p>
    <w:p w:rsidR="005420A8" w:rsidRDefault="004F1960" w:rsidP="004F1960">
      <w:pPr>
        <w:rPr>
          <w:sz w:val="24"/>
        </w:rPr>
      </w:pPr>
      <w:r w:rsidRPr="004F1960">
        <w:rPr>
          <w:sz w:val="24"/>
        </w:rPr>
        <w:t>}</w:t>
      </w:r>
      <w:bookmarkStart w:id="2" w:name="_GoBack"/>
      <w:bookmarkEnd w:id="2"/>
    </w:p>
    <w:p w:rsidR="004F1960" w:rsidRDefault="004F1960" w:rsidP="00177655">
      <w:pPr>
        <w:rPr>
          <w:b/>
          <w:sz w:val="28"/>
        </w:rPr>
      </w:pPr>
    </w:p>
    <w:p w:rsidR="005420A8" w:rsidRDefault="005420A8" w:rsidP="00177655">
      <w:pPr>
        <w:rPr>
          <w:b/>
          <w:sz w:val="28"/>
        </w:rPr>
      </w:pPr>
      <w:r>
        <w:rPr>
          <w:b/>
          <w:sz w:val="28"/>
        </w:rPr>
        <w:t>Output:</w:t>
      </w:r>
    </w:p>
    <w:p w:rsidR="005420A8" w:rsidRDefault="005420A8" w:rsidP="00177655">
      <w:pPr>
        <w:rPr>
          <w:b/>
          <w:sz w:val="28"/>
        </w:rPr>
      </w:pPr>
    </w:p>
    <w:p w:rsidR="00D6704D" w:rsidRPr="005420A8" w:rsidRDefault="004F1960" w:rsidP="00177655">
      <w:pPr>
        <w:rPr>
          <w:b/>
          <w:sz w:val="28"/>
        </w:rPr>
      </w:pPr>
      <w:r w:rsidRPr="004F1960">
        <w:rPr>
          <w:b/>
          <w:sz w:val="28"/>
        </w:rPr>
        <w:drawing>
          <wp:inline distT="0" distB="0" distL="0" distR="0" wp14:anchorId="2A19E661" wp14:editId="488B43F6">
            <wp:extent cx="3032760" cy="4197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954" cy="42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4D" w:rsidRPr="005420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80"/>
    <w:multiLevelType w:val="multilevel"/>
    <w:tmpl w:val="92B2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20C72"/>
    <w:multiLevelType w:val="hybridMultilevel"/>
    <w:tmpl w:val="209EA5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7"/>
    <w:rsid w:val="00054E87"/>
    <w:rsid w:val="00087525"/>
    <w:rsid w:val="00177655"/>
    <w:rsid w:val="001B1106"/>
    <w:rsid w:val="002253EB"/>
    <w:rsid w:val="00281862"/>
    <w:rsid w:val="0029625B"/>
    <w:rsid w:val="00331769"/>
    <w:rsid w:val="00421DAB"/>
    <w:rsid w:val="004D3BEC"/>
    <w:rsid w:val="004D652C"/>
    <w:rsid w:val="004F1960"/>
    <w:rsid w:val="005420A8"/>
    <w:rsid w:val="005E5927"/>
    <w:rsid w:val="006142E6"/>
    <w:rsid w:val="00660AC2"/>
    <w:rsid w:val="006820F2"/>
    <w:rsid w:val="00733E26"/>
    <w:rsid w:val="00825EDA"/>
    <w:rsid w:val="0083088C"/>
    <w:rsid w:val="0084702A"/>
    <w:rsid w:val="00957611"/>
    <w:rsid w:val="00990D25"/>
    <w:rsid w:val="009F45E3"/>
    <w:rsid w:val="00A2590B"/>
    <w:rsid w:val="00AA0BCD"/>
    <w:rsid w:val="00B30102"/>
    <w:rsid w:val="00B33B44"/>
    <w:rsid w:val="00B60B29"/>
    <w:rsid w:val="00BF37EA"/>
    <w:rsid w:val="00C66472"/>
    <w:rsid w:val="00D6704D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FDB9"/>
  <w15:docId w15:val="{B937F59A-9B1D-44FB-8F6E-17CAE5FA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59</cp:revision>
  <dcterms:created xsi:type="dcterms:W3CDTF">2024-09-03T05:33:00Z</dcterms:created>
  <dcterms:modified xsi:type="dcterms:W3CDTF">2024-10-01T05:57:00Z</dcterms:modified>
</cp:coreProperties>
</file>