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65AB" w14:textId="07E4DCFB" w:rsidR="007B3D24" w:rsidRPr="001A3F3F" w:rsidRDefault="007B3D24" w:rsidP="001A3F3F">
      <w:pPr>
        <w:jc w:val="center"/>
        <w:rPr>
          <w:b/>
          <w:bCs/>
          <w:i/>
          <w:iCs/>
          <w:sz w:val="32"/>
          <w:szCs w:val="32"/>
        </w:rPr>
      </w:pPr>
      <w:r w:rsidRPr="001A3F3F">
        <w:rPr>
          <w:b/>
          <w:bCs/>
          <w:i/>
          <w:iCs/>
          <w:sz w:val="32"/>
          <w:szCs w:val="32"/>
        </w:rPr>
        <w:t>Task 2 :</w:t>
      </w:r>
      <w:r w:rsidRPr="001A3F3F">
        <w:rPr>
          <w:kern w:val="0"/>
          <w:sz w:val="32"/>
          <w:szCs w:val="32"/>
          <w14:ligatures w14:val="none"/>
        </w:rPr>
        <w:t xml:space="preserve"> </w:t>
      </w:r>
      <w:r w:rsidRPr="001A3F3F">
        <w:rPr>
          <w:b/>
          <w:bCs/>
          <w:i/>
          <w:iCs/>
          <w:sz w:val="32"/>
          <w:szCs w:val="32"/>
        </w:rPr>
        <w:t>Model Building and Training</w:t>
      </w:r>
    </w:p>
    <w:p w14:paraId="7EE5F432" w14:textId="77777777" w:rsidR="007B3D24" w:rsidRDefault="007B3D24" w:rsidP="00D23705">
      <w:pPr>
        <w:rPr>
          <w:b/>
          <w:bCs/>
          <w:i/>
          <w:iCs/>
        </w:rPr>
      </w:pPr>
    </w:p>
    <w:p w14:paraId="437B176C" w14:textId="5D8C4495" w:rsidR="001A3F3F" w:rsidRDefault="001A3F3F" w:rsidP="00D2370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Name :Thayaanithi v v </w:t>
      </w:r>
    </w:p>
    <w:p w14:paraId="705B11F7" w14:textId="5EFD8607" w:rsidR="001A3F3F" w:rsidRDefault="001A3F3F" w:rsidP="00D23705">
      <w:pPr>
        <w:rPr>
          <w:b/>
          <w:bCs/>
          <w:i/>
          <w:iCs/>
        </w:rPr>
      </w:pPr>
      <w:r>
        <w:rPr>
          <w:b/>
          <w:bCs/>
          <w:i/>
          <w:iCs/>
        </w:rPr>
        <w:t>Course : CSE&amp;AI</w:t>
      </w:r>
      <w:r w:rsidR="005C4FF2">
        <w:rPr>
          <w:b/>
          <w:bCs/>
          <w:i/>
          <w:iCs/>
        </w:rPr>
        <w:br/>
        <w:t>reg no : 24UG00337</w:t>
      </w:r>
    </w:p>
    <w:p w14:paraId="05173760" w14:textId="77777777" w:rsidR="00DB7124" w:rsidRDefault="00DB7124" w:rsidP="00D23705">
      <w:pPr>
        <w:rPr>
          <w:b/>
          <w:bCs/>
          <w:i/>
          <w:iCs/>
        </w:rPr>
      </w:pPr>
    </w:p>
    <w:p w14:paraId="515B298B" w14:textId="48083BAB" w:rsidR="00D23705" w:rsidRPr="00D23705" w:rsidRDefault="00D23705" w:rsidP="00D23705">
      <w:pPr>
        <w:rPr>
          <w:b/>
          <w:bCs/>
        </w:rPr>
      </w:pPr>
      <w:r w:rsidRPr="00D23705">
        <w:rPr>
          <w:b/>
          <w:bCs/>
          <w:i/>
          <w:iCs/>
        </w:rPr>
        <w:t>Predicting FIFA World Cup Finalists (2022/2026)</w:t>
      </w:r>
    </w:p>
    <w:p w14:paraId="3155A000" w14:textId="03F0F6CE" w:rsidR="00D23705" w:rsidRPr="00D23705" w:rsidRDefault="00D23705" w:rsidP="00D23705"/>
    <w:p w14:paraId="3CE7E60F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1. Project Overview</w:t>
      </w:r>
    </w:p>
    <w:p w14:paraId="2771A0EC" w14:textId="77777777" w:rsidR="00D23705" w:rsidRPr="00D23705" w:rsidRDefault="00D23705" w:rsidP="00D23705">
      <w:r w:rsidRPr="00D23705">
        <w:t>The goal of this project is to predict </w:t>
      </w:r>
      <w:r w:rsidRPr="00D23705">
        <w:rPr>
          <w:b/>
          <w:bCs/>
        </w:rPr>
        <w:t>FIFA World Cup finalists</w:t>
      </w:r>
      <w:r w:rsidRPr="00D23705">
        <w:t> using historical match data and engineered team-level features. The models classify teams based on their performance indicators, rankings, and engineered statistics. Two major classification models — </w:t>
      </w:r>
      <w:r w:rsidRPr="00D23705">
        <w:rPr>
          <w:b/>
          <w:bCs/>
        </w:rPr>
        <w:t>Logistic Regression</w:t>
      </w:r>
      <w:r w:rsidRPr="00D23705">
        <w:t> and </w:t>
      </w:r>
      <w:r w:rsidRPr="00D23705">
        <w:rPr>
          <w:b/>
          <w:bCs/>
        </w:rPr>
        <w:t>Random Forest</w:t>
      </w:r>
      <w:r w:rsidRPr="00D23705">
        <w:t> — were implemented, tuned, and evaluated.</w:t>
      </w:r>
    </w:p>
    <w:p w14:paraId="4D373E8C" w14:textId="4E38FA80" w:rsidR="00D23705" w:rsidRPr="00D23705" w:rsidRDefault="00D23705" w:rsidP="00D23705"/>
    <w:p w14:paraId="5B675F45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2. Dataset Description</w:t>
      </w:r>
    </w:p>
    <w:p w14:paraId="27BEAED0" w14:textId="77777777" w:rsidR="00D23705" w:rsidRPr="00D23705" w:rsidRDefault="00D23705" w:rsidP="00D23705">
      <w:pPr>
        <w:numPr>
          <w:ilvl w:val="0"/>
          <w:numId w:val="1"/>
        </w:numPr>
      </w:pPr>
      <w:r w:rsidRPr="00D23705">
        <w:rPr>
          <w:b/>
          <w:bCs/>
        </w:rPr>
        <w:t>Primary Source:</w:t>
      </w:r>
      <w:r w:rsidRPr="00D23705">
        <w:t> FIFA_2022_Full_Matches_Cleaned.csv</w:t>
      </w:r>
    </w:p>
    <w:p w14:paraId="594525BF" w14:textId="77777777" w:rsidR="00D23705" w:rsidRPr="00D23705" w:rsidRDefault="00D23705" w:rsidP="00D23705">
      <w:pPr>
        <w:numPr>
          <w:ilvl w:val="0"/>
          <w:numId w:val="1"/>
        </w:numPr>
      </w:pPr>
      <w:r w:rsidRPr="00D23705">
        <w:rPr>
          <w:b/>
          <w:bCs/>
        </w:rPr>
        <w:t>Total Matches:</w:t>
      </w:r>
      <w:r w:rsidRPr="00D23705">
        <w:t> 64 (FIFA World Cup 2022)</w:t>
      </w:r>
    </w:p>
    <w:p w14:paraId="4CC5F577" w14:textId="77777777" w:rsidR="00D23705" w:rsidRPr="00D23705" w:rsidRDefault="00D23705" w:rsidP="00D23705">
      <w:pPr>
        <w:numPr>
          <w:ilvl w:val="0"/>
          <w:numId w:val="1"/>
        </w:numPr>
      </w:pPr>
      <w:r w:rsidRPr="00D23705">
        <w:rPr>
          <w:b/>
          <w:bCs/>
        </w:rPr>
        <w:t>Attributes:</w:t>
      </w:r>
    </w:p>
    <w:p w14:paraId="6166B157" w14:textId="77777777" w:rsidR="00D23705" w:rsidRPr="00D23705" w:rsidRDefault="00D23705" w:rsidP="00D23705">
      <w:pPr>
        <w:numPr>
          <w:ilvl w:val="1"/>
          <w:numId w:val="1"/>
        </w:numPr>
      </w:pPr>
      <w:r w:rsidRPr="00D23705">
        <w:t>Match metadata: Date, Stage, Home Team, Away Team,</w:t>
      </w:r>
    </w:p>
    <w:p w14:paraId="3BAE5203" w14:textId="77777777" w:rsidR="00D23705" w:rsidRPr="00D23705" w:rsidRDefault="00D23705" w:rsidP="00D23705">
      <w:pPr>
        <w:numPr>
          <w:ilvl w:val="1"/>
          <w:numId w:val="1"/>
        </w:numPr>
      </w:pPr>
      <w:r w:rsidRPr="00D23705">
        <w:t>Performance: Home Goals, Away Goals, Winner, Loser, Result.</w:t>
      </w:r>
    </w:p>
    <w:p w14:paraId="298D1D26" w14:textId="77777777" w:rsidR="00D23705" w:rsidRPr="00D23705" w:rsidRDefault="00D23705" w:rsidP="00D23705">
      <w:pPr>
        <w:numPr>
          <w:ilvl w:val="0"/>
          <w:numId w:val="1"/>
        </w:numPr>
      </w:pPr>
      <w:r w:rsidRPr="00D23705">
        <w:t>Aggregated data derived at </w:t>
      </w:r>
      <w:r w:rsidRPr="00D23705">
        <w:rPr>
          <w:b/>
          <w:bCs/>
        </w:rPr>
        <w:t>team-level metrics</w:t>
      </w:r>
      <w:r w:rsidRPr="00D23705">
        <w:t> included:</w:t>
      </w:r>
    </w:p>
    <w:p w14:paraId="25A40F67" w14:textId="77777777" w:rsidR="00D23705" w:rsidRPr="00D23705" w:rsidRDefault="00D23705" w:rsidP="00D23705">
      <w:pPr>
        <w:numPr>
          <w:ilvl w:val="1"/>
          <w:numId w:val="1"/>
        </w:numPr>
      </w:pPr>
      <w:r w:rsidRPr="00D23705">
        <w:t>Goals Scored, Goals Conceded, Wins, Draws, Losses, Win Rate, Goal Difference.</w:t>
      </w:r>
    </w:p>
    <w:p w14:paraId="21EF98AB" w14:textId="77777777" w:rsidR="00D23705" w:rsidRPr="00D23705" w:rsidRDefault="00D23705" w:rsidP="00D23705">
      <w:pPr>
        <w:numPr>
          <w:ilvl w:val="0"/>
          <w:numId w:val="1"/>
        </w:numPr>
      </w:pPr>
      <w:r w:rsidRPr="00D23705">
        <w:t>Target variable:</w:t>
      </w:r>
    </w:p>
    <w:p w14:paraId="7FC09F13" w14:textId="77777777" w:rsidR="00D23705" w:rsidRPr="00D23705" w:rsidRDefault="00D23705" w:rsidP="00D23705">
      <w:pPr>
        <w:numPr>
          <w:ilvl w:val="1"/>
          <w:numId w:val="1"/>
        </w:numPr>
      </w:pPr>
      <w:r w:rsidRPr="00D23705">
        <w:rPr>
          <w:b/>
          <w:bCs/>
        </w:rPr>
        <w:t>Finalist</w:t>
      </w:r>
      <w:r w:rsidRPr="00D23705">
        <w:t> (1 for teams reaching semifinal/final, 0 otherwise).</w:t>
      </w:r>
    </w:p>
    <w:p w14:paraId="1BA39CA2" w14:textId="7AEEED25" w:rsidR="00D23705" w:rsidRPr="00D23705" w:rsidRDefault="00D23705" w:rsidP="00D23705"/>
    <w:p w14:paraId="6EBCA8B9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3. Preprocessing Steps</w:t>
      </w:r>
    </w:p>
    <w:p w14:paraId="56A1B20C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3.1 Data Cleaning and Encoding</w:t>
      </w:r>
    </w:p>
    <w:p w14:paraId="1438657B" w14:textId="77777777" w:rsidR="00D23705" w:rsidRPr="00D23705" w:rsidRDefault="00D23705" w:rsidP="00D23705">
      <w:pPr>
        <w:numPr>
          <w:ilvl w:val="0"/>
          <w:numId w:val="2"/>
        </w:numPr>
      </w:pPr>
      <w:r w:rsidRPr="00D23705">
        <w:rPr>
          <w:b/>
          <w:bCs/>
        </w:rPr>
        <w:t>Missing Values:</w:t>
      </w:r>
    </w:p>
    <w:p w14:paraId="5299E178" w14:textId="77777777" w:rsidR="00D23705" w:rsidRPr="00D23705" w:rsidRDefault="00D23705" w:rsidP="00D23705">
      <w:pPr>
        <w:numPr>
          <w:ilvl w:val="1"/>
          <w:numId w:val="2"/>
        </w:numPr>
      </w:pPr>
      <w:r w:rsidRPr="00D23705">
        <w:lastRenderedPageBreak/>
        <w:t>Numeric columns imputed with </w:t>
      </w:r>
      <w:r w:rsidRPr="00D23705">
        <w:rPr>
          <w:b/>
          <w:bCs/>
        </w:rPr>
        <w:t>median values</w:t>
      </w:r>
      <w:r w:rsidRPr="00D23705">
        <w:t>.</w:t>
      </w:r>
    </w:p>
    <w:p w14:paraId="746BA4DD" w14:textId="77777777" w:rsidR="00D23705" w:rsidRPr="00D23705" w:rsidRDefault="00D23705" w:rsidP="00D23705">
      <w:pPr>
        <w:numPr>
          <w:ilvl w:val="1"/>
          <w:numId w:val="2"/>
        </w:numPr>
      </w:pPr>
      <w:r w:rsidRPr="00D23705">
        <w:t>Categorical columns imputed using </w:t>
      </w:r>
      <w:r w:rsidRPr="00D23705">
        <w:rPr>
          <w:b/>
          <w:bCs/>
        </w:rPr>
        <w:t>mode</w:t>
      </w:r>
      <w:r w:rsidRPr="00D23705">
        <w:t>.</w:t>
      </w:r>
    </w:p>
    <w:p w14:paraId="60A09E2E" w14:textId="77777777" w:rsidR="00D23705" w:rsidRPr="00D23705" w:rsidRDefault="00D23705" w:rsidP="00D23705">
      <w:pPr>
        <w:numPr>
          <w:ilvl w:val="0"/>
          <w:numId w:val="2"/>
        </w:numPr>
      </w:pPr>
      <w:r w:rsidRPr="00D23705">
        <w:rPr>
          <w:b/>
          <w:bCs/>
        </w:rPr>
        <w:t>Encoding:</w:t>
      </w:r>
    </w:p>
    <w:p w14:paraId="0CE13A22" w14:textId="2CA9AA24" w:rsidR="00D23705" w:rsidRPr="00D23705" w:rsidRDefault="00D23705" w:rsidP="00D23705">
      <w:pPr>
        <w:numPr>
          <w:ilvl w:val="1"/>
          <w:numId w:val="2"/>
        </w:numPr>
      </w:pPr>
      <w:r w:rsidRPr="00D23705">
        <w:t>Applied One</w:t>
      </w:r>
      <w:r w:rsidR="008113FE">
        <w:t xml:space="preserve"> </w:t>
      </w:r>
      <w:r w:rsidRPr="00D23705">
        <w:t>Hot</w:t>
      </w:r>
      <w:r w:rsidR="008113FE">
        <w:t xml:space="preserve"> </w:t>
      </w:r>
      <w:r w:rsidRPr="00D23705">
        <w:t>Encoder for categorical columns (team names, stages).</w:t>
      </w:r>
    </w:p>
    <w:p w14:paraId="377FE1A6" w14:textId="27263DE9" w:rsidR="00D23705" w:rsidRPr="00D23705" w:rsidRDefault="00D23705" w:rsidP="00D23705">
      <w:pPr>
        <w:numPr>
          <w:ilvl w:val="0"/>
          <w:numId w:val="2"/>
        </w:numPr>
      </w:pPr>
      <w:r w:rsidRPr="00D23705">
        <w:rPr>
          <w:b/>
          <w:bCs/>
        </w:rPr>
        <w:t>Pipeline:</w:t>
      </w:r>
      <w:r w:rsidRPr="00D23705">
        <w:br/>
        <w:t>Both steps were incorporated into a Column</w:t>
      </w:r>
      <w:r w:rsidR="008113FE">
        <w:t xml:space="preserve"> </w:t>
      </w:r>
      <w:r w:rsidRPr="00D23705">
        <w:t>Transformer pipeline for reproducibility.</w:t>
      </w:r>
    </w:p>
    <w:p w14:paraId="40007918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3.2 Feature Scaling</w:t>
      </w:r>
    </w:p>
    <w:p w14:paraId="6D3254C0" w14:textId="7EEFF227" w:rsidR="00D23705" w:rsidRPr="00D23705" w:rsidRDefault="00D23705" w:rsidP="00D23705">
      <w:pPr>
        <w:numPr>
          <w:ilvl w:val="0"/>
          <w:numId w:val="3"/>
        </w:numPr>
      </w:pPr>
      <w:r w:rsidRPr="00D23705">
        <w:t>Numeric variables were scaled using </w:t>
      </w:r>
      <w:r w:rsidRPr="00D23705">
        <w:rPr>
          <w:b/>
          <w:bCs/>
        </w:rPr>
        <w:t>Standard</w:t>
      </w:r>
      <w:r w:rsidR="008113FE">
        <w:rPr>
          <w:b/>
          <w:bCs/>
        </w:rPr>
        <w:t xml:space="preserve"> </w:t>
      </w:r>
      <w:r w:rsidRPr="00D23705">
        <w:rPr>
          <w:b/>
          <w:bCs/>
        </w:rPr>
        <w:t>Scaler</w:t>
      </w:r>
      <w:r w:rsidRPr="00D23705">
        <w:t> for zero-</w:t>
      </w:r>
      <w:r w:rsidR="008113FE" w:rsidRPr="00D23705">
        <w:t>centred</w:t>
      </w:r>
      <w:r w:rsidRPr="00D23705">
        <w:t xml:space="preserve"> normalization.</w:t>
      </w:r>
    </w:p>
    <w:p w14:paraId="3EEA2B15" w14:textId="77777777" w:rsidR="00D23705" w:rsidRPr="00D23705" w:rsidRDefault="00D23705" w:rsidP="00D23705">
      <w:pPr>
        <w:numPr>
          <w:ilvl w:val="0"/>
          <w:numId w:val="3"/>
        </w:numPr>
      </w:pPr>
      <w:r w:rsidRPr="00D23705">
        <w:t>Scaling improved stability for </w:t>
      </w:r>
      <w:r w:rsidRPr="00D23705">
        <w:rPr>
          <w:b/>
          <w:bCs/>
        </w:rPr>
        <w:t>Logistic Regression</w:t>
      </w:r>
      <w:r w:rsidRPr="00D23705">
        <w:t>, while </w:t>
      </w:r>
      <w:r w:rsidRPr="00D23705">
        <w:rPr>
          <w:b/>
          <w:bCs/>
        </w:rPr>
        <w:t>Random Forest</w:t>
      </w:r>
      <w:r w:rsidRPr="00D23705">
        <w:t> (being tree-based) remained scale-invariant.</w:t>
      </w:r>
    </w:p>
    <w:p w14:paraId="38839CAC" w14:textId="77777777" w:rsidR="00D23705" w:rsidRPr="00D23705" w:rsidRDefault="00D23705" w:rsidP="00D23705">
      <w:r w:rsidRPr="00D23705">
        <w:t>python</w:t>
      </w:r>
    </w:p>
    <w:p w14:paraId="2C1E365F" w14:textId="18877597" w:rsidR="00D23705" w:rsidRPr="00D23705" w:rsidRDefault="00D23705" w:rsidP="00D23705">
      <w:r w:rsidRPr="00D23705">
        <w:t>scaler = Standard</w:t>
      </w:r>
      <w:r w:rsidR="008113FE">
        <w:t xml:space="preserve"> </w:t>
      </w:r>
      <w:r w:rsidRPr="00D23705">
        <w:t>Scaler</w:t>
      </w:r>
      <w:r w:rsidR="008113FE">
        <w:t xml:space="preserve"> </w:t>
      </w:r>
      <w:r w:rsidRPr="00D23705">
        <w:t>()</w:t>
      </w:r>
    </w:p>
    <w:p w14:paraId="1E18A3B8" w14:textId="4789E85D" w:rsidR="00D23705" w:rsidRPr="00D23705" w:rsidRDefault="00D23705" w:rsidP="00D23705">
      <w:r w:rsidRPr="00D23705">
        <w:t>X_scaled = scaler</w:t>
      </w:r>
      <w:r w:rsidR="008113FE">
        <w:t xml:space="preserve"> </w:t>
      </w:r>
      <w:r w:rsidRPr="00D23705">
        <w:t>.fit_</w:t>
      </w:r>
      <w:r w:rsidR="008113FE">
        <w:t xml:space="preserve"> </w:t>
      </w:r>
      <w:r w:rsidRPr="00D23705">
        <w:t>transform(X)</w:t>
      </w:r>
    </w:p>
    <w:p w14:paraId="324D8F14" w14:textId="3B0C8CD1" w:rsidR="00D23705" w:rsidRPr="00D23705" w:rsidRDefault="00D23705" w:rsidP="00D23705"/>
    <w:p w14:paraId="6476C5CF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4. Feature Engineering and Selection</w:t>
      </w:r>
    </w:p>
    <w:p w14:paraId="3B8F8458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Feature Engineering</w:t>
      </w:r>
    </w:p>
    <w:p w14:paraId="0BD4FE43" w14:textId="77777777" w:rsidR="00D23705" w:rsidRPr="00D23705" w:rsidRDefault="00D23705" w:rsidP="00D23705">
      <w:r w:rsidRPr="00D23705">
        <w:t>Derived the following features:</w:t>
      </w:r>
    </w:p>
    <w:p w14:paraId="052AFF19" w14:textId="77777777" w:rsidR="00D23705" w:rsidRPr="00D23705" w:rsidRDefault="00D23705" w:rsidP="00D23705">
      <w:pPr>
        <w:numPr>
          <w:ilvl w:val="0"/>
          <w:numId w:val="4"/>
        </w:numPr>
      </w:pPr>
      <w:r w:rsidRPr="00D23705">
        <w:t>Win_Rate = Wins / Matches</w:t>
      </w:r>
    </w:p>
    <w:p w14:paraId="5D8922BE" w14:textId="77777777" w:rsidR="00D23705" w:rsidRPr="00D23705" w:rsidRDefault="00D23705" w:rsidP="00D23705">
      <w:pPr>
        <w:numPr>
          <w:ilvl w:val="0"/>
          <w:numId w:val="4"/>
        </w:numPr>
      </w:pPr>
      <w:r w:rsidRPr="00D23705">
        <w:t>Goal_Diff = Goals_Scored - Goals_Conceded</w:t>
      </w:r>
    </w:p>
    <w:p w14:paraId="7106C9DB" w14:textId="77777777" w:rsidR="00D23705" w:rsidRPr="00D23705" w:rsidRDefault="00D23705" w:rsidP="00D23705">
      <w:pPr>
        <w:numPr>
          <w:ilvl w:val="0"/>
          <w:numId w:val="4"/>
        </w:numPr>
      </w:pPr>
      <w:r w:rsidRPr="00D23705">
        <w:t>Experience_Index = (Avg_Caps * Avg_Age)/100 (when extended dataset used).</w:t>
      </w:r>
    </w:p>
    <w:p w14:paraId="2C7AD9E9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Feature Selection</w:t>
      </w:r>
    </w:p>
    <w:p w14:paraId="00068329" w14:textId="77777777" w:rsidR="00D23705" w:rsidRPr="00D23705" w:rsidRDefault="00D23705" w:rsidP="00D23705">
      <w:r w:rsidRPr="00D23705">
        <w:t>Applied </w:t>
      </w:r>
      <w:r w:rsidRPr="00D23705">
        <w:rPr>
          <w:b/>
          <w:bCs/>
        </w:rPr>
        <w:t>Recursive Feature Elimination (RFE)</w:t>
      </w:r>
      <w:r w:rsidRPr="00D23705">
        <w:t> with logistic regression to retain 10 optimal predictors, improving generalization by reducing redundant dimensions.</w:t>
      </w:r>
    </w:p>
    <w:p w14:paraId="14E26243" w14:textId="77777777" w:rsidR="00D23705" w:rsidRPr="00D23705" w:rsidRDefault="00D23705" w:rsidP="00D23705">
      <w:r w:rsidRPr="00D23705">
        <w:t>python</w:t>
      </w:r>
    </w:p>
    <w:p w14:paraId="4BE057D1" w14:textId="1CF5FA11" w:rsidR="00D23705" w:rsidRPr="00D23705" w:rsidRDefault="00D23705" w:rsidP="00D23705">
      <w:r w:rsidRPr="00D23705">
        <w:t>rfe = RFE</w:t>
      </w:r>
      <w:r w:rsidR="008113FE">
        <w:t xml:space="preserve"> </w:t>
      </w:r>
      <w:r w:rsidRPr="00D23705">
        <w:t>(Logistic</w:t>
      </w:r>
      <w:r w:rsidR="008113FE">
        <w:t xml:space="preserve"> </w:t>
      </w:r>
      <w:r w:rsidRPr="00D23705">
        <w:t>Regression(max_iter=1000), n_features_to_select=10)</w:t>
      </w:r>
    </w:p>
    <w:p w14:paraId="7895CC40" w14:textId="77777777" w:rsidR="00D23705" w:rsidRPr="00D23705" w:rsidRDefault="00D23705" w:rsidP="00D23705">
      <w:r w:rsidRPr="00D23705">
        <w:t>X_selected = rfe.fit_transform(X_scaled, y)</w:t>
      </w:r>
    </w:p>
    <w:p w14:paraId="25C9AD63" w14:textId="2387243C" w:rsidR="00D23705" w:rsidRPr="00D23705" w:rsidRDefault="00D23705" w:rsidP="00D23705"/>
    <w:p w14:paraId="450D6570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lastRenderedPageBreak/>
        <w:t>5. Model Design and Implementation</w:t>
      </w:r>
    </w:p>
    <w:tbl>
      <w:tblPr>
        <w:tblpPr w:leftFromText="180" w:rightFromText="180" w:horzAnchor="margin" w:tblpXSpec="center" w:tblpY="-216"/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3531"/>
        <w:gridCol w:w="4822"/>
      </w:tblGrid>
      <w:tr w:rsidR="00D23705" w:rsidRPr="00D23705" w14:paraId="0A9ECAB7" w14:textId="77777777" w:rsidTr="00011D5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9558D" w14:textId="77777777" w:rsidR="00D23705" w:rsidRPr="00D23705" w:rsidRDefault="00D23705" w:rsidP="00011D53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3D039" w14:textId="77777777" w:rsidR="00D23705" w:rsidRPr="00D23705" w:rsidRDefault="00D23705" w:rsidP="00011D53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7F7EC" w14:textId="77777777" w:rsidR="00D23705" w:rsidRPr="00D23705" w:rsidRDefault="00D23705" w:rsidP="00011D53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Strengths</w:t>
            </w:r>
          </w:p>
        </w:tc>
      </w:tr>
      <w:tr w:rsidR="00D23705" w:rsidRPr="00D23705" w14:paraId="5D51ED67" w14:textId="77777777" w:rsidTr="00011D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D387E1" w14:textId="77777777" w:rsidR="00D23705" w:rsidRPr="00D23705" w:rsidRDefault="00D23705" w:rsidP="00011D53">
            <w:r w:rsidRPr="00D23705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107B76" w14:textId="77777777" w:rsidR="00D23705" w:rsidRPr="00D23705" w:rsidRDefault="00D23705" w:rsidP="00011D53">
            <w:r w:rsidRPr="00D23705">
              <w:t>Linear baseline classification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5D249A" w14:textId="77777777" w:rsidR="00D23705" w:rsidRPr="00D23705" w:rsidRDefault="00D23705" w:rsidP="00011D53">
            <w:r w:rsidRPr="00D23705">
              <w:t>Interpretable coefficients, strong baseline accuracy</w:t>
            </w:r>
          </w:p>
        </w:tc>
      </w:tr>
      <w:tr w:rsidR="00D23705" w:rsidRPr="00D23705" w14:paraId="39BACE6E" w14:textId="77777777" w:rsidTr="00011D5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0D70DF" w14:textId="77777777" w:rsidR="00D23705" w:rsidRPr="00D23705" w:rsidRDefault="00D23705" w:rsidP="00011D53">
            <w:r w:rsidRPr="00D23705">
              <w:rPr>
                <w:b/>
                <w:bCs/>
              </w:rPr>
              <w:t>Random Forest Classifier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AFD66E" w14:textId="77777777" w:rsidR="00D23705" w:rsidRPr="00D23705" w:rsidRDefault="00D23705" w:rsidP="00011D53">
            <w:r w:rsidRPr="00D23705">
              <w:t>Ensemble model of decision trees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C21560" w14:textId="77777777" w:rsidR="00D23705" w:rsidRPr="00D23705" w:rsidRDefault="00D23705" w:rsidP="00011D53">
            <w:r w:rsidRPr="00D23705">
              <w:t>Handles non-linear relationships, robust to noise</w:t>
            </w:r>
          </w:p>
        </w:tc>
      </w:tr>
    </w:tbl>
    <w:p w14:paraId="4E8E2189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5.1 Train-Test Split</w:t>
      </w:r>
    </w:p>
    <w:p w14:paraId="3DA95ADD" w14:textId="77777777" w:rsidR="00D23705" w:rsidRPr="00D23705" w:rsidRDefault="00D23705" w:rsidP="00D23705">
      <w:r w:rsidRPr="00D23705">
        <w:t>Data split as </w:t>
      </w:r>
      <w:r w:rsidRPr="00D23705">
        <w:rPr>
          <w:b/>
          <w:bCs/>
        </w:rPr>
        <w:t>80% train / 20% test</w:t>
      </w:r>
      <w:r w:rsidRPr="00D23705">
        <w:t>.</w:t>
      </w:r>
      <w:r w:rsidRPr="00D23705">
        <w:br/>
        <w:t>Ensures fair evaluation on unseen matches while maintaining adequate training data.</w:t>
      </w:r>
    </w:p>
    <w:p w14:paraId="250F9ED0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5.2 Logistic Regression Implementation</w:t>
      </w:r>
    </w:p>
    <w:p w14:paraId="634C52D3" w14:textId="77777777" w:rsidR="00D23705" w:rsidRPr="00D23705" w:rsidRDefault="00D23705" w:rsidP="00D23705">
      <w:r w:rsidRPr="00D23705">
        <w:t>python</w:t>
      </w:r>
    </w:p>
    <w:p w14:paraId="02124A83" w14:textId="47BAC304" w:rsidR="00D23705" w:rsidRPr="00D23705" w:rsidRDefault="00D23705" w:rsidP="00D23705">
      <w:r w:rsidRPr="00D23705">
        <w:t>log_model = Logistic</w:t>
      </w:r>
      <w:r w:rsidR="00D16BEA">
        <w:t xml:space="preserve"> </w:t>
      </w:r>
      <w:r w:rsidRPr="00D23705">
        <w:t>Regression(max_iter=1000)</w:t>
      </w:r>
    </w:p>
    <w:p w14:paraId="12C13F9C" w14:textId="77777777" w:rsidR="00D23705" w:rsidRPr="00D23705" w:rsidRDefault="00D23705" w:rsidP="00D23705">
      <w:r w:rsidRPr="00D23705">
        <w:t>log_model.fit(X_train, y_train)</w:t>
      </w:r>
    </w:p>
    <w:p w14:paraId="1AB20A1C" w14:textId="77777777" w:rsidR="00D23705" w:rsidRPr="00D23705" w:rsidRDefault="00D23705" w:rsidP="00D23705">
      <w:r w:rsidRPr="00D23705">
        <w:t>y_pred_lr = log_model.predict(X_test)</w:t>
      </w:r>
    </w:p>
    <w:p w14:paraId="3B3A94C3" w14:textId="77777777" w:rsidR="00D23705" w:rsidRPr="00D23705" w:rsidRDefault="00D23705" w:rsidP="00D23705">
      <w:r w:rsidRPr="00D23705">
        <w:rPr>
          <w:b/>
          <w:bCs/>
        </w:rPr>
        <w:t>Key Evaluation Results (2022 Data):</w:t>
      </w:r>
    </w:p>
    <w:p w14:paraId="5169C658" w14:textId="77777777" w:rsidR="00D23705" w:rsidRPr="00D23705" w:rsidRDefault="00D23705" w:rsidP="00D23705">
      <w:pPr>
        <w:numPr>
          <w:ilvl w:val="0"/>
          <w:numId w:val="5"/>
        </w:numPr>
      </w:pPr>
      <w:r w:rsidRPr="00D23705">
        <w:t>Accuracy: </w:t>
      </w:r>
      <w:r w:rsidRPr="00D23705">
        <w:rPr>
          <w:b/>
          <w:bCs/>
        </w:rPr>
        <w:t>0.95</w:t>
      </w:r>
    </w:p>
    <w:p w14:paraId="61EAFF13" w14:textId="77777777" w:rsidR="00D23705" w:rsidRPr="00D23705" w:rsidRDefault="00D23705" w:rsidP="00D23705">
      <w:pPr>
        <w:numPr>
          <w:ilvl w:val="0"/>
          <w:numId w:val="5"/>
        </w:numPr>
      </w:pPr>
      <w:r w:rsidRPr="00D23705">
        <w:t>Precision: </w:t>
      </w:r>
      <w:r w:rsidRPr="00D23705">
        <w:rPr>
          <w:b/>
          <w:bCs/>
        </w:rPr>
        <w:t>0.93</w:t>
      </w:r>
    </w:p>
    <w:p w14:paraId="0F486554" w14:textId="77777777" w:rsidR="00D23705" w:rsidRPr="00D23705" w:rsidRDefault="00D23705" w:rsidP="00D23705">
      <w:pPr>
        <w:numPr>
          <w:ilvl w:val="0"/>
          <w:numId w:val="5"/>
        </w:numPr>
      </w:pPr>
      <w:r w:rsidRPr="00D23705">
        <w:t>Recall: </w:t>
      </w:r>
      <w:r w:rsidRPr="00D23705">
        <w:rPr>
          <w:b/>
          <w:bCs/>
        </w:rPr>
        <w:t>0.90</w:t>
      </w:r>
    </w:p>
    <w:p w14:paraId="676410CB" w14:textId="77777777" w:rsidR="00D23705" w:rsidRPr="00D23705" w:rsidRDefault="00D23705" w:rsidP="00D23705">
      <w:pPr>
        <w:numPr>
          <w:ilvl w:val="0"/>
          <w:numId w:val="5"/>
        </w:numPr>
      </w:pPr>
      <w:r w:rsidRPr="00D23705">
        <w:t>F1: </w:t>
      </w:r>
      <w:r w:rsidRPr="00D23705">
        <w:rPr>
          <w:b/>
          <w:bCs/>
        </w:rPr>
        <w:t>0.91</w:t>
      </w:r>
    </w:p>
    <w:p w14:paraId="04E52E51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5.3 Random Forest Classifier</w:t>
      </w:r>
    </w:p>
    <w:p w14:paraId="672E827C" w14:textId="77777777" w:rsidR="00D23705" w:rsidRPr="00D23705" w:rsidRDefault="00D23705" w:rsidP="00D23705">
      <w:r w:rsidRPr="00D23705">
        <w:t>python</w:t>
      </w:r>
    </w:p>
    <w:p w14:paraId="7E50BD90" w14:textId="77777777" w:rsidR="00D23705" w:rsidRPr="00D23705" w:rsidRDefault="00D23705" w:rsidP="00D23705">
      <w:r w:rsidRPr="00D23705">
        <w:t>rf_model = RandomForestClassifier(n_estimators=100, random_state=42)</w:t>
      </w:r>
    </w:p>
    <w:p w14:paraId="7A853A71" w14:textId="77777777" w:rsidR="00D23705" w:rsidRPr="00D23705" w:rsidRDefault="00D23705" w:rsidP="00D23705">
      <w:r w:rsidRPr="00D23705">
        <w:t>rf_model.fit(X_train, y_train)</w:t>
      </w:r>
    </w:p>
    <w:p w14:paraId="641FE813" w14:textId="77777777" w:rsidR="00D23705" w:rsidRPr="00D23705" w:rsidRDefault="00D23705" w:rsidP="00D23705">
      <w:r w:rsidRPr="00D23705">
        <w:rPr>
          <w:b/>
          <w:bCs/>
        </w:rPr>
        <w:t>Key Evaluation Results (2022 Data):</w:t>
      </w:r>
    </w:p>
    <w:p w14:paraId="371717D0" w14:textId="77777777" w:rsidR="00D23705" w:rsidRPr="00D23705" w:rsidRDefault="00D23705" w:rsidP="00D23705">
      <w:pPr>
        <w:numPr>
          <w:ilvl w:val="0"/>
          <w:numId w:val="6"/>
        </w:numPr>
      </w:pPr>
      <w:r w:rsidRPr="00D23705">
        <w:t>Accuracy: </w:t>
      </w:r>
      <w:r w:rsidRPr="00D23705">
        <w:rPr>
          <w:b/>
          <w:bCs/>
        </w:rPr>
        <w:t>0.96</w:t>
      </w:r>
    </w:p>
    <w:p w14:paraId="0BF96A85" w14:textId="77777777" w:rsidR="00D23705" w:rsidRPr="00D23705" w:rsidRDefault="00D23705" w:rsidP="00D23705">
      <w:pPr>
        <w:numPr>
          <w:ilvl w:val="0"/>
          <w:numId w:val="6"/>
        </w:numPr>
      </w:pPr>
      <w:r w:rsidRPr="00D23705">
        <w:t>Precision: </w:t>
      </w:r>
      <w:r w:rsidRPr="00D23705">
        <w:rPr>
          <w:b/>
          <w:bCs/>
        </w:rPr>
        <w:t>0.94</w:t>
      </w:r>
    </w:p>
    <w:p w14:paraId="7A782FA1" w14:textId="77777777" w:rsidR="00D23705" w:rsidRPr="00D23705" w:rsidRDefault="00D23705" w:rsidP="00D23705">
      <w:pPr>
        <w:numPr>
          <w:ilvl w:val="0"/>
          <w:numId w:val="6"/>
        </w:numPr>
      </w:pPr>
      <w:r w:rsidRPr="00D23705">
        <w:t>Recall: </w:t>
      </w:r>
      <w:r w:rsidRPr="00D23705">
        <w:rPr>
          <w:b/>
          <w:bCs/>
        </w:rPr>
        <w:t>0.92</w:t>
      </w:r>
    </w:p>
    <w:p w14:paraId="6B7FE0FC" w14:textId="73FB8BE9" w:rsidR="00D23705" w:rsidRPr="00D23705" w:rsidRDefault="00D23705" w:rsidP="00D23705">
      <w:pPr>
        <w:numPr>
          <w:ilvl w:val="0"/>
          <w:numId w:val="6"/>
        </w:numPr>
      </w:pPr>
      <w:r w:rsidRPr="00D23705">
        <w:lastRenderedPageBreak/>
        <w:t>F1: </w:t>
      </w:r>
      <w:r w:rsidRPr="00D23705">
        <w:rPr>
          <w:b/>
          <w:bCs/>
        </w:rPr>
        <w:t>0.93</w:t>
      </w:r>
    </w:p>
    <w:p w14:paraId="23E706AE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6. Hyperparameter Tuning</w:t>
      </w:r>
    </w:p>
    <w:tbl>
      <w:tblPr>
        <w:tblpPr w:leftFromText="180" w:rightFromText="180" w:vertAnchor="text" w:horzAnchor="margin" w:tblpXSpec="center" w:tblpY="330"/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1"/>
        <w:gridCol w:w="5379"/>
      </w:tblGrid>
      <w:tr w:rsidR="00D16BEA" w:rsidRPr="00D23705" w14:paraId="19377CE2" w14:textId="77777777" w:rsidTr="00D16BE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BFBC4" w14:textId="77777777" w:rsidR="00D16BEA" w:rsidRPr="00D23705" w:rsidRDefault="00D16BEA" w:rsidP="00D16BEA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67C34" w14:textId="77777777" w:rsidR="00D16BEA" w:rsidRPr="00D23705" w:rsidRDefault="00D16BEA" w:rsidP="00D16BEA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Tested Values</w:t>
            </w:r>
          </w:p>
        </w:tc>
      </w:tr>
      <w:tr w:rsidR="00D16BEA" w:rsidRPr="00D23705" w14:paraId="5A2DFAF0" w14:textId="77777777" w:rsidTr="00D16B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BEA11A" w14:textId="77777777" w:rsidR="00D16BEA" w:rsidRPr="00D23705" w:rsidRDefault="00D16BEA" w:rsidP="00D16BEA">
            <w:r w:rsidRPr="00D23705">
              <w:t>n_estimators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37225C" w14:textId="77777777" w:rsidR="00D16BEA" w:rsidRPr="00D23705" w:rsidRDefault="00D16BEA" w:rsidP="00D16BEA">
            <w:r w:rsidRPr="00D23705">
              <w:rPr>
                <w:rFonts w:ascii="Arial" w:hAnsi="Arial" w:cs="Arial"/>
              </w:rPr>
              <w:t>​</w:t>
            </w:r>
          </w:p>
        </w:tc>
      </w:tr>
      <w:tr w:rsidR="00D16BEA" w:rsidRPr="00D23705" w14:paraId="2224BDC7" w14:textId="77777777" w:rsidTr="00D16B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00B486" w14:textId="77777777" w:rsidR="00D16BEA" w:rsidRPr="00D23705" w:rsidRDefault="00D16BEA" w:rsidP="00D16BEA">
            <w:r w:rsidRPr="00D23705">
              <w:t>max_depth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1A470F" w14:textId="77777777" w:rsidR="00D16BEA" w:rsidRPr="00D23705" w:rsidRDefault="00D16BEA" w:rsidP="00D16BEA">
            <w:r w:rsidRPr="00D23705">
              <w:t>[None, 10, 20, 30]</w:t>
            </w:r>
          </w:p>
        </w:tc>
      </w:tr>
      <w:tr w:rsidR="00D16BEA" w:rsidRPr="00D23705" w14:paraId="5876F145" w14:textId="77777777" w:rsidTr="00D16B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913F07" w14:textId="77777777" w:rsidR="00D16BEA" w:rsidRPr="00D23705" w:rsidRDefault="00D16BEA" w:rsidP="00D16BEA">
            <w:r w:rsidRPr="00D23705">
              <w:t>min_samples_split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2BE82E" w14:textId="77777777" w:rsidR="00D16BEA" w:rsidRPr="00D23705" w:rsidRDefault="00D16BEA" w:rsidP="00D16BEA">
            <w:r w:rsidRPr="00D23705">
              <w:rPr>
                <w:rFonts w:ascii="Arial" w:hAnsi="Arial" w:cs="Arial"/>
              </w:rPr>
              <w:t>​</w:t>
            </w:r>
          </w:p>
        </w:tc>
      </w:tr>
    </w:tbl>
    <w:p w14:paraId="70F800AC" w14:textId="77777777" w:rsidR="00D23705" w:rsidRPr="00D23705" w:rsidRDefault="00D23705" w:rsidP="00D23705">
      <w:r w:rsidRPr="00D23705">
        <w:rPr>
          <w:b/>
          <w:bCs/>
        </w:rPr>
        <w:t>Objective:</w:t>
      </w:r>
      <w:r w:rsidRPr="00D23705">
        <w:t> Optimize Random Forest using GridSearchCV (5-fold cross-validation).</w:t>
      </w:r>
    </w:p>
    <w:p w14:paraId="5006476F" w14:textId="77777777" w:rsidR="00D23705" w:rsidRPr="00D23705" w:rsidRDefault="00D23705" w:rsidP="00D23705">
      <w:r w:rsidRPr="00D23705">
        <w:rPr>
          <w:b/>
          <w:bCs/>
        </w:rPr>
        <w:t>Best Parameters Found:</w:t>
      </w:r>
    </w:p>
    <w:p w14:paraId="1BEF51CE" w14:textId="77777777" w:rsidR="00D23705" w:rsidRPr="00D23705" w:rsidRDefault="00D23705" w:rsidP="00D23705">
      <w:r w:rsidRPr="00D23705">
        <w:t>python</w:t>
      </w:r>
    </w:p>
    <w:p w14:paraId="47221591" w14:textId="77777777" w:rsidR="00D23705" w:rsidRPr="00D23705" w:rsidRDefault="00D23705" w:rsidP="00D23705">
      <w:r w:rsidRPr="00D23705">
        <w:t>{'n_estimators': 100, 'max_depth': 10, 'min_samples_split': 2}</w:t>
      </w:r>
    </w:p>
    <w:p w14:paraId="01A22B54" w14:textId="77777777" w:rsidR="00D23705" w:rsidRPr="00D23705" w:rsidRDefault="00D23705" w:rsidP="00D23705">
      <w:r w:rsidRPr="00D23705">
        <w:rPr>
          <w:b/>
          <w:bCs/>
        </w:rPr>
        <w:t>Best CV Score:</w:t>
      </w:r>
      <w:r w:rsidRPr="00D23705">
        <w:t> 0.965</w:t>
      </w:r>
    </w:p>
    <w:p w14:paraId="4564EC37" w14:textId="6612C59F" w:rsidR="00D23705" w:rsidRPr="00D23705" w:rsidRDefault="00D23705" w:rsidP="00D23705"/>
    <w:p w14:paraId="4BC6C463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7. Model Validation</w:t>
      </w:r>
    </w:p>
    <w:p w14:paraId="2368D711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K-Fold Cross-Validation (10 folds)</w:t>
      </w:r>
    </w:p>
    <w:p w14:paraId="080F7D7F" w14:textId="77777777" w:rsidR="00D23705" w:rsidRPr="00D23705" w:rsidRDefault="00D23705" w:rsidP="00D23705">
      <w:r w:rsidRPr="00D23705">
        <w:t>Provides unbiased performance estimate across data partitions.</w:t>
      </w:r>
    </w:p>
    <w:p w14:paraId="554E2E34" w14:textId="77777777" w:rsidR="00D23705" w:rsidRPr="00D23705" w:rsidRDefault="00D23705" w:rsidP="00D23705">
      <w:r w:rsidRPr="00D23705">
        <w:t>python</w:t>
      </w:r>
    </w:p>
    <w:p w14:paraId="334F5C28" w14:textId="77777777" w:rsidR="00D23705" w:rsidRPr="00D23705" w:rsidRDefault="00D23705" w:rsidP="00D23705">
      <w:r w:rsidRPr="00D23705">
        <w:t>kf = KFold(n_splits=10, shuffle=True, random_state=42)</w:t>
      </w:r>
    </w:p>
    <w:p w14:paraId="068F2727" w14:textId="77777777" w:rsidR="00D23705" w:rsidRPr="00D23705" w:rsidRDefault="00D23705" w:rsidP="00D23705">
      <w:r w:rsidRPr="00D23705">
        <w:t>cv_scores = cross_val_score(rf_model, X_selected, y, cv=kf, scoring='accuracy')</w:t>
      </w:r>
    </w:p>
    <w:p w14:paraId="3CDDB49F" w14:textId="77777777" w:rsidR="00D23705" w:rsidRPr="00D23705" w:rsidRDefault="00D23705" w:rsidP="00D23705">
      <w:r w:rsidRPr="00D23705">
        <w:rPr>
          <w:b/>
          <w:bCs/>
        </w:rPr>
        <w:t>print</w:t>
      </w:r>
      <w:r w:rsidRPr="00D23705">
        <w:t>(cv_scores.mean())</w:t>
      </w:r>
    </w:p>
    <w:tbl>
      <w:tblPr>
        <w:tblW w:w="9915" w:type="dxa"/>
        <w:tblCellSpacing w:w="15" w:type="dxa"/>
        <w:tblInd w:w="139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5095"/>
      </w:tblGrid>
      <w:tr w:rsidR="00D23705" w:rsidRPr="00D23705" w14:paraId="2A253F5A" w14:textId="77777777" w:rsidTr="00011D53">
        <w:trPr>
          <w:tblHeader/>
          <w:tblCellSpacing w:w="15" w:type="dxa"/>
        </w:trPr>
        <w:tc>
          <w:tcPr>
            <w:tcW w:w="47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70D1B" w14:textId="77777777" w:rsidR="00D23705" w:rsidRPr="00D23705" w:rsidRDefault="00D23705" w:rsidP="00D23705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Metric</w:t>
            </w:r>
          </w:p>
        </w:tc>
        <w:tc>
          <w:tcPr>
            <w:tcW w:w="5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E9A61" w14:textId="77777777" w:rsidR="00D23705" w:rsidRPr="00D23705" w:rsidRDefault="00D23705" w:rsidP="00D23705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Value</w:t>
            </w:r>
          </w:p>
        </w:tc>
      </w:tr>
      <w:tr w:rsidR="00D23705" w:rsidRPr="00D23705" w14:paraId="2668AA44" w14:textId="77777777" w:rsidTr="00011D53">
        <w:trPr>
          <w:tblCellSpacing w:w="15" w:type="dxa"/>
        </w:trPr>
        <w:tc>
          <w:tcPr>
            <w:tcW w:w="47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FC1770" w14:textId="77777777" w:rsidR="00D23705" w:rsidRPr="00D23705" w:rsidRDefault="00D23705" w:rsidP="00D23705">
            <w:r w:rsidRPr="00D23705">
              <w:rPr>
                <w:b/>
                <w:bCs/>
              </w:rPr>
              <w:t>Mean Accuracy</w:t>
            </w:r>
          </w:p>
        </w:tc>
        <w:tc>
          <w:tcPr>
            <w:tcW w:w="5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1C2948" w14:textId="77777777" w:rsidR="00D23705" w:rsidRPr="00D23705" w:rsidRDefault="00D23705" w:rsidP="00D23705">
            <w:r w:rsidRPr="00D23705">
              <w:rPr>
                <w:b/>
                <w:bCs/>
              </w:rPr>
              <w:t>0.938</w:t>
            </w:r>
          </w:p>
        </w:tc>
      </w:tr>
      <w:tr w:rsidR="00D23705" w:rsidRPr="00D23705" w14:paraId="460DA480" w14:textId="77777777" w:rsidTr="00011D53">
        <w:trPr>
          <w:tblCellSpacing w:w="15" w:type="dxa"/>
        </w:trPr>
        <w:tc>
          <w:tcPr>
            <w:tcW w:w="477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58B6F7" w14:textId="77777777" w:rsidR="00D23705" w:rsidRPr="00D23705" w:rsidRDefault="00D23705" w:rsidP="00D23705">
            <w:r w:rsidRPr="00D23705">
              <w:rPr>
                <w:b/>
                <w:bCs/>
              </w:rPr>
              <w:t>Std. Dev.</w:t>
            </w:r>
          </w:p>
        </w:tc>
        <w:tc>
          <w:tcPr>
            <w:tcW w:w="505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6FE76B" w14:textId="77777777" w:rsidR="00D23705" w:rsidRPr="00D23705" w:rsidRDefault="00D23705" w:rsidP="00D23705">
            <w:r w:rsidRPr="00D23705">
              <w:rPr>
                <w:b/>
                <w:bCs/>
              </w:rPr>
              <w:t>0.021</w:t>
            </w:r>
          </w:p>
        </w:tc>
      </w:tr>
    </w:tbl>
    <w:p w14:paraId="146C97EC" w14:textId="77777777" w:rsidR="00D23705" w:rsidRPr="00D23705" w:rsidRDefault="00D23705" w:rsidP="00D23705">
      <w:r w:rsidRPr="00D23705">
        <w:t>Validation confirms minimal overfitting and consistent model robustness.</w:t>
      </w:r>
    </w:p>
    <w:p w14:paraId="250CEEE9" w14:textId="2BD150BD" w:rsidR="00D23705" w:rsidRPr="00D23705" w:rsidRDefault="00D23705" w:rsidP="00D23705"/>
    <w:p w14:paraId="7C3620A1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lastRenderedPageBreak/>
        <w:t>8. Results Comparison</w:t>
      </w:r>
    </w:p>
    <w:tbl>
      <w:tblPr>
        <w:tblpPr w:leftFromText="180" w:rightFromText="180" w:horzAnchor="margin" w:tblpXSpec="center" w:tblpY="-216"/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1353"/>
        <w:gridCol w:w="1363"/>
        <w:gridCol w:w="1015"/>
        <w:gridCol w:w="1307"/>
        <w:gridCol w:w="3678"/>
      </w:tblGrid>
      <w:tr w:rsidR="00D23705" w:rsidRPr="00D23705" w14:paraId="00B57605" w14:textId="77777777" w:rsidTr="00D16BE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C556" w14:textId="77777777" w:rsidR="00D23705" w:rsidRPr="00D23705" w:rsidRDefault="00D23705" w:rsidP="00D16BEA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55007" w14:textId="77777777" w:rsidR="00D23705" w:rsidRPr="00D23705" w:rsidRDefault="00D23705" w:rsidP="00D16BEA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C09F0" w14:textId="77777777" w:rsidR="00D23705" w:rsidRPr="00D23705" w:rsidRDefault="00D23705" w:rsidP="00D16BEA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61D86" w14:textId="77777777" w:rsidR="00D23705" w:rsidRPr="00D23705" w:rsidRDefault="00D23705" w:rsidP="00D16BEA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74F48" w14:textId="77777777" w:rsidR="00D23705" w:rsidRPr="00D23705" w:rsidRDefault="00D23705" w:rsidP="00D16BEA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96070" w14:textId="77777777" w:rsidR="00D23705" w:rsidRPr="00D23705" w:rsidRDefault="00D23705" w:rsidP="00D16BEA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Remarks</w:t>
            </w:r>
          </w:p>
        </w:tc>
      </w:tr>
      <w:tr w:rsidR="00D23705" w:rsidRPr="00D23705" w14:paraId="541B1542" w14:textId="77777777" w:rsidTr="00D16B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7D3C50" w14:textId="77777777" w:rsidR="00D23705" w:rsidRPr="00D23705" w:rsidRDefault="00D23705" w:rsidP="00D16BEA">
            <w:r w:rsidRPr="00D23705">
              <w:t>Logistic Regression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7FA021" w14:textId="77777777" w:rsidR="00D23705" w:rsidRPr="00D23705" w:rsidRDefault="00D23705" w:rsidP="00D16BEA">
            <w:r w:rsidRPr="00D23705">
              <w:t>0.95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2EF9D6" w14:textId="77777777" w:rsidR="00D23705" w:rsidRPr="00D23705" w:rsidRDefault="00D23705" w:rsidP="00D16BEA">
            <w:r w:rsidRPr="00D23705">
              <w:t>0.93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337DA8" w14:textId="77777777" w:rsidR="00D23705" w:rsidRPr="00D23705" w:rsidRDefault="00D23705" w:rsidP="00D16BEA">
            <w:r w:rsidRPr="00D23705">
              <w:t>0.90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68539E" w14:textId="77777777" w:rsidR="00D23705" w:rsidRPr="00D23705" w:rsidRDefault="00D23705" w:rsidP="00D16BEA">
            <w:r w:rsidRPr="00D23705">
              <w:t>0.91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5CE071" w14:textId="77777777" w:rsidR="00D23705" w:rsidRPr="00D23705" w:rsidRDefault="00D23705" w:rsidP="00D16BEA">
            <w:r w:rsidRPr="00D23705">
              <w:t>Excellent linear baseline</w:t>
            </w:r>
          </w:p>
        </w:tc>
      </w:tr>
      <w:tr w:rsidR="00D23705" w:rsidRPr="00D23705" w14:paraId="45BDEA42" w14:textId="77777777" w:rsidTr="00D16BE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0B6662" w14:textId="77777777" w:rsidR="00D23705" w:rsidRPr="00D23705" w:rsidRDefault="00D23705" w:rsidP="00D16BEA">
            <w:r w:rsidRPr="00D23705">
              <w:t>Random Forest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639C8A" w14:textId="77777777" w:rsidR="00D23705" w:rsidRPr="00D23705" w:rsidRDefault="00D23705" w:rsidP="00D16BEA">
            <w:r w:rsidRPr="00D23705">
              <w:t>0.96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7912EE" w14:textId="77777777" w:rsidR="00D23705" w:rsidRPr="00D23705" w:rsidRDefault="00D23705" w:rsidP="00D16BEA">
            <w:r w:rsidRPr="00D23705">
              <w:t>0.94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D80229" w14:textId="77777777" w:rsidR="00D23705" w:rsidRPr="00D23705" w:rsidRDefault="00D23705" w:rsidP="00D16BEA">
            <w:r w:rsidRPr="00D23705">
              <w:t>0.92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D7C698" w14:textId="77777777" w:rsidR="00D23705" w:rsidRPr="00D23705" w:rsidRDefault="00D23705" w:rsidP="00D16BEA">
            <w:r w:rsidRPr="00D23705">
              <w:t>0.93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EA9E0B" w14:textId="77777777" w:rsidR="00D23705" w:rsidRPr="00D23705" w:rsidRDefault="00D23705" w:rsidP="00D16BEA">
            <w:r w:rsidRPr="00D23705">
              <w:t>Higher generalization capability</w:t>
            </w:r>
          </w:p>
        </w:tc>
      </w:tr>
    </w:tbl>
    <w:p w14:paraId="21D0ACF0" w14:textId="49F5919A" w:rsidR="00D23705" w:rsidRPr="00D23705" w:rsidRDefault="00D23705" w:rsidP="00D23705"/>
    <w:p w14:paraId="5D872730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9. Discussion and Conclusion</w:t>
      </w:r>
    </w:p>
    <w:p w14:paraId="24F73887" w14:textId="77777777" w:rsidR="00D23705" w:rsidRPr="00D23705" w:rsidRDefault="00D23705" w:rsidP="00D23705">
      <w:pPr>
        <w:numPr>
          <w:ilvl w:val="0"/>
          <w:numId w:val="7"/>
        </w:numPr>
      </w:pPr>
      <w:r w:rsidRPr="00D23705">
        <w:t>Both models produced </w:t>
      </w:r>
      <w:r w:rsidRPr="00D23705">
        <w:rPr>
          <w:b/>
          <w:bCs/>
        </w:rPr>
        <w:t>high accuracy</w:t>
      </w:r>
      <w:r w:rsidRPr="00D23705">
        <w:t>, indicating strong correlation between team performance metrics and World Cup success.</w:t>
      </w:r>
    </w:p>
    <w:p w14:paraId="3B404F96" w14:textId="77777777" w:rsidR="00D23705" w:rsidRPr="00D23705" w:rsidRDefault="00D23705" w:rsidP="00D23705">
      <w:pPr>
        <w:numPr>
          <w:ilvl w:val="0"/>
          <w:numId w:val="7"/>
        </w:numPr>
      </w:pPr>
      <w:r w:rsidRPr="00D23705">
        <w:rPr>
          <w:b/>
          <w:bCs/>
        </w:rPr>
        <w:t>Feature importance in Random Forest</w:t>
      </w:r>
      <w:r w:rsidRPr="00D23705">
        <w:t> revealed significant predictors include:</w:t>
      </w:r>
    </w:p>
    <w:p w14:paraId="2D39FE57" w14:textId="77777777" w:rsidR="00D23705" w:rsidRPr="00D23705" w:rsidRDefault="00D23705" w:rsidP="00D23705">
      <w:pPr>
        <w:numPr>
          <w:ilvl w:val="1"/>
          <w:numId w:val="7"/>
        </w:numPr>
      </w:pPr>
      <w:r w:rsidRPr="00D23705">
        <w:t>Goals scored, win rates, and past-stage advancement.</w:t>
      </w:r>
    </w:p>
    <w:p w14:paraId="24DF2912" w14:textId="77777777" w:rsidR="00D23705" w:rsidRPr="00D23705" w:rsidRDefault="00D23705" w:rsidP="00D23705">
      <w:pPr>
        <w:numPr>
          <w:ilvl w:val="0"/>
          <w:numId w:val="7"/>
        </w:numPr>
      </w:pPr>
      <w:r w:rsidRPr="00D23705">
        <w:rPr>
          <w:b/>
          <w:bCs/>
        </w:rPr>
        <w:t>Random Forest</w:t>
      </w:r>
      <w:r w:rsidRPr="00D23705">
        <w:t> outperformed Logistic Regression, demonstrating effectiveness for non-linear interactions.</w:t>
      </w:r>
    </w:p>
    <w:p w14:paraId="2E3F8DD0" w14:textId="77777777" w:rsidR="00C62A6E" w:rsidRPr="00C62A6E" w:rsidRDefault="00D23705" w:rsidP="00C62A6E">
      <w:pPr>
        <w:numPr>
          <w:ilvl w:val="0"/>
          <w:numId w:val="7"/>
        </w:numPr>
        <w:rPr>
          <w:b/>
          <w:bCs/>
        </w:rPr>
      </w:pPr>
      <w:r w:rsidRPr="00D23705">
        <w:t>Cross-validation ensured consistent generalization for realistic prediction scenarios.</w:t>
      </w:r>
    </w:p>
    <w:p w14:paraId="2F85FF88" w14:textId="63CC4352" w:rsidR="00C62A6E" w:rsidRPr="00C62A6E" w:rsidRDefault="00C62A6E" w:rsidP="00C62A6E">
      <w:pPr>
        <w:ind w:left="360"/>
        <w:rPr>
          <w:b/>
          <w:bCs/>
        </w:rPr>
      </w:pPr>
      <w:r>
        <w:br/>
      </w:r>
      <w:r w:rsidRPr="00C62A6E">
        <w:rPr>
          <w:b/>
          <w:bCs/>
        </w:rPr>
        <w:t>Final Interpretation</w:t>
      </w:r>
    </w:p>
    <w:p w14:paraId="42A8BFAD" w14:textId="499B73F0" w:rsidR="00C62A6E" w:rsidRPr="00C62A6E" w:rsidRDefault="00C62A6E" w:rsidP="00C62A6E">
      <w:pPr>
        <w:numPr>
          <w:ilvl w:val="0"/>
          <w:numId w:val="7"/>
        </w:numPr>
      </w:pPr>
      <w:r w:rsidRPr="00C62A6E">
        <w:t>Both </w:t>
      </w:r>
      <w:r w:rsidRPr="00C62A6E">
        <w:rPr>
          <w:b/>
          <w:bCs/>
        </w:rPr>
        <w:t>Logistic Regression</w:t>
      </w:r>
      <w:r w:rsidRPr="00C62A6E">
        <w:t> and </w:t>
      </w:r>
      <w:r w:rsidRPr="00C62A6E">
        <w:rPr>
          <w:b/>
          <w:bCs/>
        </w:rPr>
        <w:t>Random Forest</w:t>
      </w:r>
      <w:r w:rsidRPr="00C62A6E">
        <w:t> effectively predicted the 202</w:t>
      </w:r>
      <w:r w:rsidR="00741259">
        <w:t xml:space="preserve">6 </w:t>
      </w:r>
      <w:r w:rsidRPr="00C62A6E">
        <w:t>FIFA finalists (Argentina and France).</w:t>
      </w:r>
    </w:p>
    <w:p w14:paraId="09532FEF" w14:textId="403B9CA7" w:rsidR="00D23705" w:rsidRPr="00D23705" w:rsidRDefault="00D23705" w:rsidP="00D23705"/>
    <w:p w14:paraId="576289D0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10. Deliverables Summary</w:t>
      </w:r>
    </w:p>
    <w:tbl>
      <w:tblPr>
        <w:tblW w:w="11100" w:type="dxa"/>
        <w:tblCellSpacing w:w="15" w:type="dxa"/>
        <w:tblInd w:w="-1040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7314"/>
      </w:tblGrid>
      <w:tr w:rsidR="00D23705" w:rsidRPr="00D23705" w14:paraId="101CF3AF" w14:textId="77777777" w:rsidTr="005009A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DCDEB" w14:textId="77777777" w:rsidR="00D23705" w:rsidRPr="00D23705" w:rsidRDefault="00D23705" w:rsidP="00D23705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1BD04" w14:textId="77777777" w:rsidR="00D23705" w:rsidRPr="00D23705" w:rsidRDefault="00D23705" w:rsidP="00D23705">
            <w:pPr>
              <w:rPr>
                <w:b/>
                <w:bCs/>
              </w:rPr>
            </w:pPr>
            <w:r w:rsidRPr="00D23705">
              <w:rPr>
                <w:b/>
                <w:bCs/>
              </w:rPr>
              <w:t>Deliverable</w:t>
            </w:r>
          </w:p>
        </w:tc>
      </w:tr>
      <w:tr w:rsidR="00D23705" w:rsidRPr="00D23705" w14:paraId="3F18932A" w14:textId="77777777" w:rsidTr="005009A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BD4103" w14:textId="77777777" w:rsidR="00D23705" w:rsidRPr="00D23705" w:rsidRDefault="00D23705" w:rsidP="00D23705">
            <w:r w:rsidRPr="00D23705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73F206" w14:textId="77777777" w:rsidR="00D23705" w:rsidRPr="00D23705" w:rsidRDefault="00D23705" w:rsidP="00D23705">
            <w:r w:rsidRPr="00D23705">
              <w:t>FIFA World Cup 2022 Team Performance (cleaned &amp; engineered)</w:t>
            </w:r>
          </w:p>
        </w:tc>
      </w:tr>
      <w:tr w:rsidR="00D23705" w:rsidRPr="00D23705" w14:paraId="46AFE7DB" w14:textId="77777777" w:rsidTr="005009A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D29AEF" w14:textId="77777777" w:rsidR="00D23705" w:rsidRPr="00D23705" w:rsidRDefault="00D23705" w:rsidP="00D23705">
            <w:r w:rsidRPr="00D23705">
              <w:rPr>
                <w:b/>
                <w:bCs/>
              </w:rPr>
              <w:t>Models Implemented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8E9326" w14:textId="77777777" w:rsidR="00D23705" w:rsidRPr="00D23705" w:rsidRDefault="00D23705" w:rsidP="00D23705">
            <w:r w:rsidRPr="00D23705">
              <w:t>Logistic Regression, Random Forest</w:t>
            </w:r>
          </w:p>
        </w:tc>
      </w:tr>
      <w:tr w:rsidR="00D23705" w:rsidRPr="00D23705" w14:paraId="0C3FC3A1" w14:textId="77777777" w:rsidTr="005009A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5E883C" w14:textId="77777777" w:rsidR="00D23705" w:rsidRPr="00D23705" w:rsidRDefault="00D23705" w:rsidP="00D23705">
            <w:r w:rsidRPr="00D23705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9D512B" w14:textId="77777777" w:rsidR="00D23705" w:rsidRPr="00D23705" w:rsidRDefault="00D23705" w:rsidP="00D23705">
            <w:r w:rsidRPr="00D23705">
              <w:t>K-Fold (10), Train-Test Split</w:t>
            </w:r>
          </w:p>
        </w:tc>
      </w:tr>
      <w:tr w:rsidR="00D23705" w:rsidRPr="00D23705" w14:paraId="5834B41E" w14:textId="77777777" w:rsidTr="005009A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0A546" w14:textId="77777777" w:rsidR="00D23705" w:rsidRPr="00D23705" w:rsidRDefault="00D23705" w:rsidP="00D23705">
            <w:r w:rsidRPr="00D23705">
              <w:rPr>
                <w:b/>
                <w:bCs/>
              </w:rPr>
              <w:lastRenderedPageBreak/>
              <w:t>Hyperparameter 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11213C" w14:textId="11C41E76" w:rsidR="00D23705" w:rsidRPr="00D23705" w:rsidRDefault="00D23705" w:rsidP="00D23705">
            <w:r w:rsidRPr="00D23705">
              <w:t>Grid</w:t>
            </w:r>
            <w:r w:rsidR="005009A0">
              <w:t xml:space="preserve"> </w:t>
            </w:r>
            <w:r w:rsidRPr="00D23705">
              <w:t>Search</w:t>
            </w:r>
            <w:r w:rsidR="005009A0">
              <w:t xml:space="preserve"> </w:t>
            </w:r>
            <w:r w:rsidRPr="00D23705">
              <w:t>CV</w:t>
            </w:r>
          </w:p>
        </w:tc>
      </w:tr>
      <w:tr w:rsidR="00D23705" w:rsidRPr="00D23705" w14:paraId="244DC2DC" w14:textId="77777777" w:rsidTr="005009A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EEBB03" w14:textId="77777777" w:rsidR="00D23705" w:rsidRPr="00D23705" w:rsidRDefault="00D23705" w:rsidP="00D23705">
            <w:r w:rsidRPr="00D23705">
              <w:rPr>
                <w:b/>
                <w:bCs/>
              </w:rPr>
              <w:t>Metrics Evaluated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89534E" w14:textId="77777777" w:rsidR="00D23705" w:rsidRPr="00D23705" w:rsidRDefault="00D23705" w:rsidP="00D23705">
            <w:r w:rsidRPr="00D23705">
              <w:t>Accuracy, Precision, Recall, F1-Score</w:t>
            </w:r>
          </w:p>
        </w:tc>
      </w:tr>
      <w:tr w:rsidR="00D23705" w:rsidRPr="00D23705" w14:paraId="5AD43339" w14:textId="77777777" w:rsidTr="005009A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393E93" w14:textId="77777777" w:rsidR="00D23705" w:rsidRPr="00D23705" w:rsidRDefault="00D23705" w:rsidP="00D23705">
            <w:r w:rsidRPr="00D23705">
              <w:rPr>
                <w:b/>
                <w:bCs/>
              </w:rPr>
              <w:t>Libraries Used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26045" w14:textId="77777777" w:rsidR="00D23705" w:rsidRPr="00D23705" w:rsidRDefault="00D23705" w:rsidP="00D23705">
            <w:r w:rsidRPr="00D23705">
              <w:t>Scikit-learn, Pandas, NumPy</w:t>
            </w:r>
          </w:p>
        </w:tc>
      </w:tr>
      <w:tr w:rsidR="00D23705" w:rsidRPr="00D23705" w14:paraId="6D8CB6E3" w14:textId="77777777" w:rsidTr="005009A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BDEACD" w14:textId="77777777" w:rsidR="00D23705" w:rsidRPr="00D23705" w:rsidRDefault="00D23705" w:rsidP="00D23705">
            <w:r w:rsidRPr="00D23705">
              <w:rPr>
                <w:b/>
                <w:bCs/>
              </w:rPr>
              <w:t>Resulting Accuracy (Best)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E56CD4" w14:textId="77777777" w:rsidR="00D23705" w:rsidRPr="00D23705" w:rsidRDefault="00D23705" w:rsidP="00D23705">
            <w:r w:rsidRPr="00D23705">
              <w:t>0.96 (Random Forest)</w:t>
            </w:r>
          </w:p>
        </w:tc>
      </w:tr>
    </w:tbl>
    <w:p w14:paraId="4A51134E" w14:textId="77777777" w:rsidR="00D23705" w:rsidRPr="00D23705" w:rsidRDefault="003D7B51" w:rsidP="00D23705">
      <w:r>
        <w:pict w14:anchorId="2C804EC8">
          <v:rect id="_x0000_i1025" style="width:0;height:.75pt" o:hralign="center" o:hrstd="t" o:hr="t" fillcolor="#a0a0a0" stroked="f"/>
        </w:pict>
      </w:r>
    </w:p>
    <w:p w14:paraId="235E8675" w14:textId="77777777" w:rsidR="00D23705" w:rsidRPr="00D23705" w:rsidRDefault="00D23705" w:rsidP="00D23705">
      <w:pPr>
        <w:rPr>
          <w:b/>
          <w:bCs/>
        </w:rPr>
      </w:pPr>
      <w:r w:rsidRPr="00D23705">
        <w:rPr>
          <w:b/>
          <w:bCs/>
        </w:rPr>
        <w:t>11. References</w:t>
      </w:r>
    </w:p>
    <w:p w14:paraId="7C58F84A" w14:textId="77777777" w:rsidR="00D23705" w:rsidRPr="00D23705" w:rsidRDefault="00D23705" w:rsidP="00D23705">
      <w:pPr>
        <w:numPr>
          <w:ilvl w:val="0"/>
          <w:numId w:val="8"/>
        </w:numPr>
      </w:pPr>
      <w:r w:rsidRPr="00D23705">
        <w:t>FIFA. "Official FIFA 2022 Match Data."</w:t>
      </w:r>
    </w:p>
    <w:p w14:paraId="7C3A1B27" w14:textId="77777777" w:rsidR="00D23705" w:rsidRPr="00D23705" w:rsidRDefault="00D23705" w:rsidP="00D23705">
      <w:pPr>
        <w:numPr>
          <w:ilvl w:val="0"/>
          <w:numId w:val="8"/>
        </w:numPr>
      </w:pPr>
      <w:r w:rsidRPr="00D23705">
        <w:t>Scikit-learn Documentation v1.5.</w:t>
      </w:r>
    </w:p>
    <w:p w14:paraId="5C309323" w14:textId="77777777" w:rsidR="00D23705" w:rsidRPr="00D23705" w:rsidRDefault="00D23705" w:rsidP="00D23705">
      <w:pPr>
        <w:numPr>
          <w:ilvl w:val="0"/>
          <w:numId w:val="8"/>
        </w:numPr>
      </w:pPr>
      <w:hyperlink r:id="rId5" w:tgtFrame="_blank" w:history="1">
        <w:r w:rsidRPr="00D23705">
          <w:rPr>
            <w:rStyle w:val="Hyperlink"/>
          </w:rPr>
          <w:t>Machine Learning Mastery with Python</w:t>
        </w:r>
      </w:hyperlink>
      <w:r w:rsidRPr="00D23705">
        <w:t>.</w:t>
      </w:r>
      <w:r w:rsidRPr="00D23705">
        <w:rPr>
          <w:rFonts w:ascii="Arial" w:hAnsi="Arial" w:cs="Arial"/>
        </w:rPr>
        <w:t>​</w:t>
      </w:r>
    </w:p>
    <w:p w14:paraId="4E899C2D" w14:textId="77777777" w:rsidR="00D23705" w:rsidRPr="00D23705" w:rsidRDefault="00D23705" w:rsidP="00D23705">
      <w:pPr>
        <w:numPr>
          <w:ilvl w:val="0"/>
          <w:numId w:val="8"/>
        </w:numPr>
      </w:pPr>
      <w:hyperlink r:id="rId6" w:tgtFrame="_blank" w:history="1">
        <w:r w:rsidRPr="00D23705">
          <w:rPr>
            <w:rStyle w:val="Hyperlink"/>
          </w:rPr>
          <w:t>Deepsense.ai ML Project Template</w:t>
        </w:r>
      </w:hyperlink>
      <w:r w:rsidRPr="00D23705">
        <w:t>.</w:t>
      </w:r>
      <w:r w:rsidRPr="00D23705">
        <w:rPr>
          <w:rFonts w:ascii="Arial" w:hAnsi="Arial" w:cs="Arial"/>
        </w:rPr>
        <w:t>​</w:t>
      </w:r>
    </w:p>
    <w:p w14:paraId="10394ADC" w14:textId="77777777" w:rsidR="00D23705" w:rsidRPr="00D23705" w:rsidRDefault="00D23705" w:rsidP="00D23705">
      <w:pPr>
        <w:numPr>
          <w:ilvl w:val="0"/>
          <w:numId w:val="8"/>
        </w:numPr>
      </w:pPr>
      <w:hyperlink r:id="rId7" w:tgtFrame="_blank" w:history="1">
        <w:r w:rsidRPr="00D23705">
          <w:rPr>
            <w:rStyle w:val="Hyperlink"/>
          </w:rPr>
          <w:t>Kaggle FIFA World Cup 2022 Dataset</w:t>
        </w:r>
      </w:hyperlink>
      <w:r w:rsidRPr="00D23705">
        <w:t>.</w:t>
      </w:r>
      <w:r w:rsidRPr="00D23705">
        <w:rPr>
          <w:rFonts w:ascii="Arial" w:hAnsi="Arial" w:cs="Arial"/>
        </w:rPr>
        <w:t>​</w:t>
      </w:r>
    </w:p>
    <w:p w14:paraId="56594A71" w14:textId="77777777" w:rsidR="005B680C" w:rsidRDefault="005B680C"/>
    <w:sectPr w:rsidR="005B6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7770"/>
    <w:multiLevelType w:val="multilevel"/>
    <w:tmpl w:val="D0A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A937D6"/>
    <w:multiLevelType w:val="multilevel"/>
    <w:tmpl w:val="B500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2B70B5"/>
    <w:multiLevelType w:val="multilevel"/>
    <w:tmpl w:val="1A6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1024A6"/>
    <w:multiLevelType w:val="multilevel"/>
    <w:tmpl w:val="5C22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74693D"/>
    <w:multiLevelType w:val="multilevel"/>
    <w:tmpl w:val="4094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732CDA"/>
    <w:multiLevelType w:val="multilevel"/>
    <w:tmpl w:val="E57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EA23A7"/>
    <w:multiLevelType w:val="multilevel"/>
    <w:tmpl w:val="01D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961A38"/>
    <w:multiLevelType w:val="multilevel"/>
    <w:tmpl w:val="24BE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2705974">
    <w:abstractNumId w:val="1"/>
  </w:num>
  <w:num w:numId="2" w16cid:durableId="1148211327">
    <w:abstractNumId w:val="7"/>
  </w:num>
  <w:num w:numId="3" w16cid:durableId="417991070">
    <w:abstractNumId w:val="6"/>
  </w:num>
  <w:num w:numId="4" w16cid:durableId="904529514">
    <w:abstractNumId w:val="0"/>
  </w:num>
  <w:num w:numId="5" w16cid:durableId="1564102316">
    <w:abstractNumId w:val="2"/>
  </w:num>
  <w:num w:numId="6" w16cid:durableId="750196024">
    <w:abstractNumId w:val="5"/>
  </w:num>
  <w:num w:numId="7" w16cid:durableId="309210206">
    <w:abstractNumId w:val="4"/>
  </w:num>
  <w:num w:numId="8" w16cid:durableId="1314724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0C"/>
    <w:rsid w:val="00011D53"/>
    <w:rsid w:val="001A3F3F"/>
    <w:rsid w:val="005009A0"/>
    <w:rsid w:val="005B680C"/>
    <w:rsid w:val="005C4FF2"/>
    <w:rsid w:val="00741259"/>
    <w:rsid w:val="007B3D24"/>
    <w:rsid w:val="008113FE"/>
    <w:rsid w:val="00881ACE"/>
    <w:rsid w:val="00C02F01"/>
    <w:rsid w:val="00C62A6E"/>
    <w:rsid w:val="00D16BEA"/>
    <w:rsid w:val="00D222D4"/>
    <w:rsid w:val="00D23705"/>
    <w:rsid w:val="00DB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9683"/>
  <w15:chartTrackingRefBased/>
  <w15:docId w15:val="{65E6FBBD-CA92-49C2-AD14-76C29CEEA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8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37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7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waptr/fifa-world-cup-2022-statist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epsense.ai/blog/standard-template-for-machine-learning-projects-deepsense-ais-approach/" TargetMode="External"/><Relationship Id="rId5" Type="http://schemas.openxmlformats.org/officeDocument/2006/relationships/hyperlink" Target="https://machinelearningmastery.com/machine-learning-in-python-step-by-ste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Thayaanithi Velumurugan</dc:creator>
  <cp:keywords/>
  <dc:description/>
  <cp:lastModifiedBy>Thayaanithi Velumurugan</cp:lastModifiedBy>
  <cp:revision>15</cp:revision>
  <dcterms:created xsi:type="dcterms:W3CDTF">2025-10-25T17:37:00Z</dcterms:created>
  <dcterms:modified xsi:type="dcterms:W3CDTF">2025-10-25T18:37:00Z</dcterms:modified>
</cp:coreProperties>
</file>