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BA3F" w14:textId="77777777" w:rsidR="00E31AE4" w:rsidRDefault="00E31AE4">
      <w:r>
        <w:t>Hier is een gestructureerd stappenplan om het hele creatieproces van jouw verhaal tot een afgerond en indrukwekkend eindproduct te begeleiden:</w:t>
      </w:r>
    </w:p>
    <w:p w14:paraId="723DEE42" w14:textId="77777777" w:rsidR="00E31AE4" w:rsidRDefault="00E31AE4"/>
    <w:p w14:paraId="4CEA3EFB" w14:textId="77777777" w:rsidR="00E31AE4" w:rsidRDefault="00E31AE4">
      <w:pPr>
        <w:pBdr>
          <w:bottom w:val="single" w:sz="6" w:space="1" w:color="auto"/>
        </w:pBdr>
      </w:pPr>
    </w:p>
    <w:p w14:paraId="0EE32AAF" w14:textId="77777777" w:rsidR="00E31AE4" w:rsidRDefault="00E31AE4"/>
    <w:p w14:paraId="3BE934E5" w14:textId="77777777" w:rsidR="00E31AE4" w:rsidRDefault="00E31AE4">
      <w:r>
        <w:t>Stap 1: Vaststellen van het Overzicht &amp; Structuur</w:t>
      </w:r>
    </w:p>
    <w:p w14:paraId="7C9F0D4E" w14:textId="77777777" w:rsidR="00E31AE4" w:rsidRDefault="00E31AE4"/>
    <w:p w14:paraId="7CCE5A8D" w14:textId="07B5CD1E" w:rsidR="00E31AE4" w:rsidRDefault="00E31AE4" w:rsidP="00E31AE4">
      <w:pPr>
        <w:pStyle w:val="Lijstalinea"/>
        <w:numPr>
          <w:ilvl w:val="0"/>
          <w:numId w:val="1"/>
        </w:numPr>
      </w:pPr>
      <w:r>
        <w:t>Bespreken van Hoofdthema’s en Concepten:</w:t>
      </w:r>
    </w:p>
    <w:p w14:paraId="1374BEBF" w14:textId="77777777" w:rsidR="00E31AE4" w:rsidRDefault="00E31AE4"/>
    <w:p w14:paraId="00C6720B" w14:textId="357603B7" w:rsidR="00E31AE4" w:rsidRDefault="00E31AE4">
      <w:r>
        <w:t>Overzicht van de verhaallijn en de belangrijkste thema’s.</w:t>
      </w:r>
    </w:p>
    <w:p w14:paraId="5811BC81" w14:textId="77777777" w:rsidR="00E31AE4" w:rsidRDefault="00E31AE4"/>
    <w:p w14:paraId="3B7976A8" w14:textId="77777777" w:rsidR="00E31AE4" w:rsidRDefault="00E31AE4">
      <w:r>
        <w:t>Beoordelen of de opbouw van het verhaal logisch en meeslepend is.</w:t>
      </w:r>
    </w:p>
    <w:p w14:paraId="3DC9EF83" w14:textId="77777777" w:rsidR="00E31AE4" w:rsidRDefault="00E31AE4"/>
    <w:p w14:paraId="06F63E53" w14:textId="77777777" w:rsidR="00E31AE4" w:rsidRDefault="00E31AE4"/>
    <w:p w14:paraId="2FC19F70" w14:textId="77777777" w:rsidR="00E31AE4" w:rsidRDefault="00E31AE4"/>
    <w:p w14:paraId="320E68C0" w14:textId="0B7946EB" w:rsidR="00E31AE4" w:rsidRDefault="00E31AE4" w:rsidP="00E31AE4">
      <w:pPr>
        <w:pStyle w:val="Lijstalinea"/>
        <w:numPr>
          <w:ilvl w:val="0"/>
          <w:numId w:val="1"/>
        </w:numPr>
      </w:pPr>
      <w:r>
        <w:t>Structuurbeoordeling:</w:t>
      </w:r>
    </w:p>
    <w:p w14:paraId="6DD55827" w14:textId="77777777" w:rsidR="00E31AE4" w:rsidRDefault="00E31AE4"/>
    <w:p w14:paraId="2CA3B82C" w14:textId="77777777" w:rsidR="00E31AE4" w:rsidRDefault="00E31AE4">
      <w:r>
        <w:t>Controleren of de hoofdstukken en subhoofdstukken goed verdeeld zijn.</w:t>
      </w:r>
    </w:p>
    <w:p w14:paraId="1FDD27F5" w14:textId="77777777" w:rsidR="00E31AE4" w:rsidRDefault="00E31AE4"/>
    <w:p w14:paraId="0252AFC9" w14:textId="77777777" w:rsidR="00E31AE4" w:rsidRDefault="00E31AE4">
      <w:r>
        <w:t>Bespreken van eventuele aanpassingen in de volgorde of opbouw.</w:t>
      </w:r>
    </w:p>
    <w:p w14:paraId="392E53F6" w14:textId="77777777" w:rsidR="00E31AE4" w:rsidRDefault="00E31AE4"/>
    <w:p w14:paraId="4157E913" w14:textId="77777777" w:rsidR="00E31AE4" w:rsidRDefault="00E31AE4"/>
    <w:p w14:paraId="64954D2D" w14:textId="77777777" w:rsidR="00E31AE4" w:rsidRDefault="00E31AE4"/>
    <w:p w14:paraId="4EBE97EE" w14:textId="77777777" w:rsidR="00E31AE4" w:rsidRDefault="00E31AE4"/>
    <w:p w14:paraId="00D76479" w14:textId="77777777" w:rsidR="00E31AE4" w:rsidRDefault="00E31AE4">
      <w:pPr>
        <w:pBdr>
          <w:bottom w:val="single" w:sz="6" w:space="1" w:color="auto"/>
        </w:pBdr>
      </w:pPr>
    </w:p>
    <w:p w14:paraId="54B7C3C9" w14:textId="77777777" w:rsidR="00E31AE4" w:rsidRDefault="00E31AE4"/>
    <w:p w14:paraId="28DEE990" w14:textId="77777777" w:rsidR="00E31AE4" w:rsidRDefault="00E31AE4">
      <w:r>
        <w:t>Stap 2: Uitdiepen van Personages</w:t>
      </w:r>
    </w:p>
    <w:p w14:paraId="0AB2F03D" w14:textId="77777777" w:rsidR="00E31AE4" w:rsidRDefault="00E31AE4"/>
    <w:p w14:paraId="0DB70D1C" w14:textId="381AA370" w:rsidR="00E31AE4" w:rsidRDefault="00E31AE4" w:rsidP="00E31AE4">
      <w:pPr>
        <w:pStyle w:val="Lijstalinea"/>
        <w:numPr>
          <w:ilvl w:val="0"/>
          <w:numId w:val="2"/>
        </w:numPr>
      </w:pPr>
      <w:r>
        <w:t>Dieper Ingaan op Karaktereigenschappen:</w:t>
      </w:r>
    </w:p>
    <w:p w14:paraId="427EA072" w14:textId="77777777" w:rsidR="00E31AE4" w:rsidRDefault="00E31AE4"/>
    <w:p w14:paraId="0EDE14E0" w14:textId="77777777" w:rsidR="00E31AE4" w:rsidRDefault="00E31AE4">
      <w:r>
        <w:t>Bespreken of elk personage voldoende gelaagd en geloofwaardig is.</w:t>
      </w:r>
    </w:p>
    <w:p w14:paraId="78D39895" w14:textId="77777777" w:rsidR="00E31AE4" w:rsidRDefault="00E31AE4"/>
    <w:p w14:paraId="689189B5" w14:textId="77777777" w:rsidR="00E31AE4" w:rsidRDefault="00E31AE4">
      <w:r>
        <w:t>Toevoegen van meer details of achtergrondverhalen waar nodig.</w:t>
      </w:r>
    </w:p>
    <w:p w14:paraId="325CCF14" w14:textId="77777777" w:rsidR="00E31AE4" w:rsidRDefault="00E31AE4"/>
    <w:p w14:paraId="2D810271" w14:textId="77777777" w:rsidR="00E31AE4" w:rsidRDefault="00E31AE4"/>
    <w:p w14:paraId="49476A2A" w14:textId="77777777" w:rsidR="00E31AE4" w:rsidRDefault="00E31AE4"/>
    <w:p w14:paraId="53C0A12D" w14:textId="1A0E6BD7" w:rsidR="00E31AE4" w:rsidRDefault="00E31AE4" w:rsidP="00E31AE4">
      <w:pPr>
        <w:pStyle w:val="Lijstalinea"/>
        <w:numPr>
          <w:ilvl w:val="0"/>
          <w:numId w:val="2"/>
        </w:numPr>
      </w:pPr>
      <w:r>
        <w:t>Relaties en Interacties:</w:t>
      </w:r>
    </w:p>
    <w:p w14:paraId="1FF425F9" w14:textId="77777777" w:rsidR="00E31AE4" w:rsidRDefault="00E31AE4"/>
    <w:p w14:paraId="74618723" w14:textId="77777777" w:rsidR="00E31AE4" w:rsidRDefault="00E31AE4">
      <w:r>
        <w:t>Analyseren hoe personages met elkaar omgaan.</w:t>
      </w:r>
    </w:p>
    <w:p w14:paraId="5C8A4712" w14:textId="77777777" w:rsidR="00E31AE4" w:rsidRDefault="00E31AE4"/>
    <w:p w14:paraId="3FD55308" w14:textId="77777777" w:rsidR="00E31AE4" w:rsidRDefault="00E31AE4">
      <w:r>
        <w:t xml:space="preserve">Bespreken of de dynamiek tussen Rei en </w:t>
      </w:r>
      <w:proofErr w:type="spellStart"/>
      <w:r>
        <w:t>Taro</w:t>
      </w:r>
      <w:proofErr w:type="spellEnd"/>
      <w:r>
        <w:t xml:space="preserve"> consistent en boeiend is.</w:t>
      </w:r>
    </w:p>
    <w:p w14:paraId="75DF3D68" w14:textId="77777777" w:rsidR="00E31AE4" w:rsidRDefault="00E31AE4"/>
    <w:p w14:paraId="1043C761" w14:textId="77777777" w:rsidR="00E31AE4" w:rsidRDefault="00E31AE4">
      <w:r>
        <w:t xml:space="preserve">Invoegen van eventuele </w:t>
      </w:r>
      <w:proofErr w:type="spellStart"/>
      <w:r>
        <w:t>subplotten</w:t>
      </w:r>
      <w:proofErr w:type="spellEnd"/>
      <w:r>
        <w:t xml:space="preserve"> die de hoofdverhaallijn versterken.</w:t>
      </w:r>
    </w:p>
    <w:p w14:paraId="13448CD0" w14:textId="77777777" w:rsidR="00E31AE4" w:rsidRDefault="00E31AE4"/>
    <w:p w14:paraId="47DAC05C" w14:textId="77777777" w:rsidR="00E31AE4" w:rsidRDefault="00E31AE4"/>
    <w:p w14:paraId="2E125720" w14:textId="77777777" w:rsidR="00E31AE4" w:rsidRDefault="00E31AE4"/>
    <w:p w14:paraId="10A527F7" w14:textId="77777777" w:rsidR="00E31AE4" w:rsidRDefault="00E31AE4"/>
    <w:p w14:paraId="2AFAF132" w14:textId="77777777" w:rsidR="00E31AE4" w:rsidRDefault="00E31AE4">
      <w:pPr>
        <w:pBdr>
          <w:bottom w:val="single" w:sz="6" w:space="1" w:color="auto"/>
        </w:pBdr>
      </w:pPr>
    </w:p>
    <w:p w14:paraId="435F039F" w14:textId="77777777" w:rsidR="00E31AE4" w:rsidRDefault="00E31AE4"/>
    <w:p w14:paraId="2F1AB744" w14:textId="77777777" w:rsidR="00E31AE4" w:rsidRDefault="00E31AE4">
      <w:r>
        <w:t>Stap 3: Omgeving en Wereldopbouw</w:t>
      </w:r>
    </w:p>
    <w:p w14:paraId="2EF570A3" w14:textId="77777777" w:rsidR="00E31AE4" w:rsidRDefault="00E31AE4"/>
    <w:p w14:paraId="18EEFB41" w14:textId="538701B8" w:rsidR="00E31AE4" w:rsidRDefault="00E31AE4" w:rsidP="00E31AE4">
      <w:pPr>
        <w:pStyle w:val="Lijstalinea"/>
        <w:numPr>
          <w:ilvl w:val="0"/>
          <w:numId w:val="3"/>
        </w:numPr>
      </w:pPr>
      <w:r>
        <w:t xml:space="preserve">Beschrijven van </w:t>
      </w:r>
      <w:proofErr w:type="spellStart"/>
      <w:r>
        <w:t>Atarashi</w:t>
      </w:r>
      <w:proofErr w:type="spellEnd"/>
      <w:r>
        <w:t>:</w:t>
      </w:r>
    </w:p>
    <w:p w14:paraId="23299E85" w14:textId="77777777" w:rsidR="00E31AE4" w:rsidRDefault="00E31AE4"/>
    <w:p w14:paraId="0EB306BF" w14:textId="77777777" w:rsidR="00E31AE4" w:rsidRDefault="00E31AE4">
      <w:r>
        <w:t>Bespreken of de stad levendig en goed uitgewerkt is.</w:t>
      </w:r>
    </w:p>
    <w:p w14:paraId="05168A3B" w14:textId="77777777" w:rsidR="00E31AE4" w:rsidRDefault="00E31AE4"/>
    <w:p w14:paraId="4CC1BFCA" w14:textId="77777777" w:rsidR="00E31AE4" w:rsidRDefault="00E31AE4">
      <w:r>
        <w:t>Toevoegen van meer details aan de omgeving, indien nodig.</w:t>
      </w:r>
    </w:p>
    <w:p w14:paraId="3FE797BA" w14:textId="77777777" w:rsidR="00E31AE4" w:rsidRDefault="00E31AE4"/>
    <w:p w14:paraId="32B49143" w14:textId="77777777" w:rsidR="00E31AE4" w:rsidRDefault="00E31AE4"/>
    <w:p w14:paraId="5435973F" w14:textId="77777777" w:rsidR="00E31AE4" w:rsidRDefault="00E31AE4"/>
    <w:p w14:paraId="26F838E9" w14:textId="7864B1CB" w:rsidR="00E31AE4" w:rsidRDefault="00E31AE4" w:rsidP="00E31AE4">
      <w:pPr>
        <w:pStyle w:val="Lijstalinea"/>
        <w:numPr>
          <w:ilvl w:val="0"/>
          <w:numId w:val="3"/>
        </w:numPr>
      </w:pPr>
      <w:r>
        <w:t>Visuele en Auditieve Beschrijvingen:</w:t>
      </w:r>
    </w:p>
    <w:p w14:paraId="1BAC0123" w14:textId="77777777" w:rsidR="00E31AE4" w:rsidRDefault="00E31AE4"/>
    <w:p w14:paraId="30B461ED" w14:textId="77777777" w:rsidR="00E31AE4" w:rsidRDefault="00E31AE4">
      <w:r>
        <w:t>Integreren van beschrijvingen die geschikt zijn voor een audioboek (bijv. geluidseffecten).</w:t>
      </w:r>
    </w:p>
    <w:p w14:paraId="131D7C25" w14:textId="77777777" w:rsidR="00E31AE4" w:rsidRDefault="00E31AE4"/>
    <w:p w14:paraId="6D305003" w14:textId="77777777" w:rsidR="00E31AE4" w:rsidRDefault="00E31AE4">
      <w:r>
        <w:t>Nadruk leggen op de sfeer en visuele elementen die de lezer of luisteraar onderdompelen in de wereld.</w:t>
      </w:r>
    </w:p>
    <w:p w14:paraId="717A623F" w14:textId="77777777" w:rsidR="00E31AE4" w:rsidRDefault="00E31AE4"/>
    <w:p w14:paraId="7F17FEF2" w14:textId="77777777" w:rsidR="00E31AE4" w:rsidRDefault="00E31AE4"/>
    <w:p w14:paraId="569C980D" w14:textId="77777777" w:rsidR="00E31AE4" w:rsidRDefault="00E31AE4"/>
    <w:p w14:paraId="50821A97" w14:textId="77777777" w:rsidR="00E31AE4" w:rsidRDefault="00E31AE4"/>
    <w:p w14:paraId="2A42F3F7" w14:textId="77777777" w:rsidR="00E31AE4" w:rsidRDefault="00E31AE4">
      <w:pPr>
        <w:pBdr>
          <w:bottom w:val="single" w:sz="6" w:space="1" w:color="auto"/>
        </w:pBdr>
      </w:pPr>
    </w:p>
    <w:p w14:paraId="489BEE07" w14:textId="77777777" w:rsidR="00E31AE4" w:rsidRDefault="00E31AE4"/>
    <w:p w14:paraId="21074EBF" w14:textId="77777777" w:rsidR="00E31AE4" w:rsidRDefault="00E31AE4">
      <w:r>
        <w:t>Stap 4: Plotwendingen en Spanningsbogen</w:t>
      </w:r>
    </w:p>
    <w:p w14:paraId="3064C4D0" w14:textId="77777777" w:rsidR="00E31AE4" w:rsidRDefault="00E31AE4"/>
    <w:p w14:paraId="24DF27B8" w14:textId="54FE16A9" w:rsidR="00E31AE4" w:rsidRDefault="00E31AE4" w:rsidP="00E31AE4">
      <w:pPr>
        <w:pStyle w:val="Lijstalinea"/>
        <w:numPr>
          <w:ilvl w:val="0"/>
          <w:numId w:val="4"/>
        </w:numPr>
      </w:pPr>
      <w:r>
        <w:t>Analyseren van de Belangrijkste Gebeurtenissen:</w:t>
      </w:r>
    </w:p>
    <w:p w14:paraId="2003949D" w14:textId="77777777" w:rsidR="00E31AE4" w:rsidRDefault="00E31AE4"/>
    <w:p w14:paraId="44690B8C" w14:textId="77777777" w:rsidR="00E31AE4" w:rsidRDefault="00E31AE4">
      <w:r>
        <w:t>Bespreken of de plotwendingen verrassend en goed opgebouwd zijn.</w:t>
      </w:r>
    </w:p>
    <w:p w14:paraId="0CECE2C3" w14:textId="77777777" w:rsidR="00E31AE4" w:rsidRDefault="00E31AE4"/>
    <w:p w14:paraId="76C411B4" w14:textId="77777777" w:rsidR="00E31AE4" w:rsidRDefault="00E31AE4">
      <w:r>
        <w:t>Toevoegen van hints of aanwijzingen om spanning op te bouwen.</w:t>
      </w:r>
    </w:p>
    <w:p w14:paraId="5AE80F70" w14:textId="77777777" w:rsidR="00E31AE4" w:rsidRDefault="00E31AE4"/>
    <w:p w14:paraId="13A52EDB" w14:textId="77777777" w:rsidR="00E31AE4" w:rsidRDefault="00E31AE4"/>
    <w:p w14:paraId="43034201" w14:textId="77777777" w:rsidR="00E31AE4" w:rsidRDefault="00E31AE4"/>
    <w:p w14:paraId="6F07EDE9" w14:textId="336E4DEF" w:rsidR="00E31AE4" w:rsidRDefault="00E31AE4" w:rsidP="00E31AE4">
      <w:pPr>
        <w:pStyle w:val="Lijstalinea"/>
        <w:numPr>
          <w:ilvl w:val="0"/>
          <w:numId w:val="4"/>
        </w:numPr>
      </w:pPr>
      <w:r>
        <w:t>Cliffhangers en Spanning:</w:t>
      </w:r>
    </w:p>
    <w:p w14:paraId="1E3F03C6" w14:textId="77777777" w:rsidR="00E31AE4" w:rsidRDefault="00E31AE4"/>
    <w:p w14:paraId="72808DA1" w14:textId="77777777" w:rsidR="00E31AE4" w:rsidRDefault="00E31AE4">
      <w:r>
        <w:t>Controleren of elk hoofdstuk de lezer naar het volgende trekt.</w:t>
      </w:r>
    </w:p>
    <w:p w14:paraId="48C65D5D" w14:textId="77777777" w:rsidR="00E31AE4" w:rsidRDefault="00E31AE4"/>
    <w:p w14:paraId="7CF886A2" w14:textId="77777777" w:rsidR="00E31AE4" w:rsidRDefault="00E31AE4">
      <w:r>
        <w:t>Optimaliseren van de spanning in actie- of dramatische scènes.</w:t>
      </w:r>
    </w:p>
    <w:p w14:paraId="6551EA7D" w14:textId="77777777" w:rsidR="00E31AE4" w:rsidRDefault="00E31AE4"/>
    <w:p w14:paraId="129D9DFF" w14:textId="77777777" w:rsidR="00E31AE4" w:rsidRDefault="00E31AE4"/>
    <w:p w14:paraId="43C2F848" w14:textId="77777777" w:rsidR="00E31AE4" w:rsidRDefault="00E31AE4"/>
    <w:p w14:paraId="29BBC849" w14:textId="77777777" w:rsidR="00E31AE4" w:rsidRDefault="00E31AE4"/>
    <w:p w14:paraId="23FF621A" w14:textId="77777777" w:rsidR="00E31AE4" w:rsidRDefault="00E31AE4">
      <w:pPr>
        <w:pBdr>
          <w:bottom w:val="single" w:sz="6" w:space="1" w:color="auto"/>
        </w:pBdr>
      </w:pPr>
    </w:p>
    <w:p w14:paraId="55C780D5" w14:textId="77777777" w:rsidR="00E31AE4" w:rsidRDefault="00E31AE4"/>
    <w:p w14:paraId="61A65B65" w14:textId="77777777" w:rsidR="00E31AE4" w:rsidRDefault="00E31AE4">
      <w:r>
        <w:t>Stap 5: Humor en Dialogen</w:t>
      </w:r>
    </w:p>
    <w:p w14:paraId="460D20BC" w14:textId="77777777" w:rsidR="00E31AE4" w:rsidRDefault="00E31AE4"/>
    <w:p w14:paraId="00ADAD7C" w14:textId="1E203B2C" w:rsidR="00E31AE4" w:rsidRDefault="00E31AE4" w:rsidP="00E31AE4">
      <w:pPr>
        <w:pStyle w:val="Lijstalinea"/>
        <w:numPr>
          <w:ilvl w:val="0"/>
          <w:numId w:val="5"/>
        </w:numPr>
      </w:pPr>
      <w:r>
        <w:t>Review van Komische Elementen:</w:t>
      </w:r>
    </w:p>
    <w:p w14:paraId="21E511B7" w14:textId="77777777" w:rsidR="00E31AE4" w:rsidRDefault="00E31AE4"/>
    <w:p w14:paraId="6BE55EA3" w14:textId="77777777" w:rsidR="00E31AE4" w:rsidRDefault="00E31AE4">
      <w:r>
        <w:t>Bespreken of de humor in balans is met de rest van het verhaal.</w:t>
      </w:r>
    </w:p>
    <w:p w14:paraId="596C91A8" w14:textId="77777777" w:rsidR="00E31AE4" w:rsidRDefault="00E31AE4"/>
    <w:p w14:paraId="351CB49F" w14:textId="77777777" w:rsidR="00E31AE4" w:rsidRDefault="00E31AE4">
      <w:r>
        <w:t>Dialoog bewerken om de humor natuurlijk en effectief te laten overkomen.</w:t>
      </w:r>
    </w:p>
    <w:p w14:paraId="294A0264" w14:textId="77777777" w:rsidR="00E31AE4" w:rsidRDefault="00E31AE4"/>
    <w:p w14:paraId="174A8CE0" w14:textId="77777777" w:rsidR="00E31AE4" w:rsidRDefault="00E31AE4"/>
    <w:p w14:paraId="220B18FC" w14:textId="77777777" w:rsidR="00E31AE4" w:rsidRDefault="00E31AE4"/>
    <w:p w14:paraId="1ECA4A73" w14:textId="27B16BF7" w:rsidR="00E31AE4" w:rsidRDefault="00E31AE4" w:rsidP="00E31AE4">
      <w:pPr>
        <w:pStyle w:val="Lijstalinea"/>
        <w:numPr>
          <w:ilvl w:val="0"/>
          <w:numId w:val="5"/>
        </w:numPr>
      </w:pPr>
      <w:r>
        <w:t>Authenticiteit van de Dialoog:</w:t>
      </w:r>
    </w:p>
    <w:p w14:paraId="5196DB84" w14:textId="77777777" w:rsidR="00E31AE4" w:rsidRDefault="00E31AE4"/>
    <w:p w14:paraId="23704A92" w14:textId="77777777" w:rsidR="00E31AE4" w:rsidRDefault="00E31AE4">
      <w:r>
        <w:t>Ervoor zorgen dat de dialogen realistisch en passend zijn bij elk personage.</w:t>
      </w:r>
    </w:p>
    <w:p w14:paraId="25E980EF" w14:textId="77777777" w:rsidR="00E31AE4" w:rsidRDefault="00E31AE4"/>
    <w:p w14:paraId="0A0405A7" w14:textId="77777777" w:rsidR="00E31AE4" w:rsidRDefault="00E31AE4">
      <w:r>
        <w:t xml:space="preserve">Toevoegen van nuance of </w:t>
      </w:r>
      <w:proofErr w:type="spellStart"/>
      <w:r>
        <w:t>subtekst</w:t>
      </w:r>
      <w:proofErr w:type="spellEnd"/>
      <w:r>
        <w:t xml:space="preserve"> waar nodig om de emotie over te brengen.</w:t>
      </w:r>
    </w:p>
    <w:p w14:paraId="57598D51" w14:textId="77777777" w:rsidR="00E31AE4" w:rsidRDefault="00E31AE4"/>
    <w:p w14:paraId="218F385D" w14:textId="77777777" w:rsidR="00E31AE4" w:rsidRDefault="00E31AE4"/>
    <w:p w14:paraId="0E721CC2" w14:textId="77777777" w:rsidR="00E31AE4" w:rsidRDefault="00E31AE4"/>
    <w:p w14:paraId="4AC5F134" w14:textId="77777777" w:rsidR="00E31AE4" w:rsidRDefault="00E31AE4"/>
    <w:p w14:paraId="26C3309C" w14:textId="77777777" w:rsidR="00E31AE4" w:rsidRDefault="00E31AE4">
      <w:pPr>
        <w:pBdr>
          <w:bottom w:val="single" w:sz="6" w:space="1" w:color="auto"/>
        </w:pBdr>
      </w:pPr>
    </w:p>
    <w:p w14:paraId="2C327357" w14:textId="77777777" w:rsidR="00E31AE4" w:rsidRDefault="00E31AE4"/>
    <w:p w14:paraId="267F9936" w14:textId="77777777" w:rsidR="00E31AE4" w:rsidRDefault="00E31AE4">
      <w:r>
        <w:t>Stap 6: Thematische Diepgang en Moraal</w:t>
      </w:r>
    </w:p>
    <w:p w14:paraId="082586D6" w14:textId="77777777" w:rsidR="00E31AE4" w:rsidRDefault="00E31AE4"/>
    <w:p w14:paraId="22B26788" w14:textId="5F6C0092" w:rsidR="00E31AE4" w:rsidRDefault="00E31AE4" w:rsidP="00E31AE4">
      <w:pPr>
        <w:pStyle w:val="Lijstalinea"/>
        <w:numPr>
          <w:ilvl w:val="0"/>
          <w:numId w:val="6"/>
        </w:numPr>
      </w:pPr>
      <w:r>
        <w:t>Beoordelen van Onderliggende Thema’s:</w:t>
      </w:r>
    </w:p>
    <w:p w14:paraId="313A9131" w14:textId="77777777" w:rsidR="00E31AE4" w:rsidRDefault="00E31AE4"/>
    <w:p w14:paraId="2EE0D4E7" w14:textId="77777777" w:rsidR="00E31AE4" w:rsidRDefault="00E31AE4">
      <w:r>
        <w:t>Bespreken of de boodschap van het verhaal duidelijk is.</w:t>
      </w:r>
    </w:p>
    <w:p w14:paraId="02545C11" w14:textId="77777777" w:rsidR="00E31AE4" w:rsidRDefault="00E31AE4"/>
    <w:p w14:paraId="795CA9DA" w14:textId="29AC14FC" w:rsidR="00E31AE4" w:rsidRDefault="00E31AE4">
      <w:r>
        <w:t>Zorgen dat thema’s zoals ethiek, technologie, en menselijkheid goed verweven zijn.</w:t>
      </w:r>
    </w:p>
    <w:p w14:paraId="72ECFA71" w14:textId="77777777" w:rsidR="00E31AE4" w:rsidRDefault="00E31AE4"/>
    <w:p w14:paraId="0850C78D" w14:textId="77777777" w:rsidR="00E31AE4" w:rsidRDefault="00E31AE4"/>
    <w:p w14:paraId="1E042180" w14:textId="77777777" w:rsidR="00E31AE4" w:rsidRDefault="00E31AE4"/>
    <w:p w14:paraId="1F85E499" w14:textId="49ADC19E" w:rsidR="00E31AE4" w:rsidRDefault="00E31AE4" w:rsidP="00E31AE4">
      <w:pPr>
        <w:pStyle w:val="Lijstalinea"/>
        <w:numPr>
          <w:ilvl w:val="0"/>
          <w:numId w:val="6"/>
        </w:numPr>
      </w:pPr>
      <w:r>
        <w:t>Reflectie van de Protagonist:</w:t>
      </w:r>
    </w:p>
    <w:p w14:paraId="6E9F84CA" w14:textId="77777777" w:rsidR="00E31AE4" w:rsidRDefault="00E31AE4"/>
    <w:p w14:paraId="78B636F6" w14:textId="1F448731" w:rsidR="00E31AE4" w:rsidRDefault="00E31AE4">
      <w:r>
        <w:t xml:space="preserve">Analyseren of </w:t>
      </w:r>
      <w:proofErr w:type="spellStart"/>
      <w:r>
        <w:t>Rei’s</w:t>
      </w:r>
      <w:proofErr w:type="spellEnd"/>
      <w:r>
        <w:t xml:space="preserve"> ontwikkeling geloofwaardig en inspirerend is.</w:t>
      </w:r>
    </w:p>
    <w:p w14:paraId="016765B2" w14:textId="77777777" w:rsidR="00E31AE4" w:rsidRDefault="00E31AE4"/>
    <w:p w14:paraId="76B5078C" w14:textId="77777777" w:rsidR="00E31AE4" w:rsidRDefault="00E31AE4">
      <w:r>
        <w:t>Bespreken of het einde van het verhaal voldoening geeft en een duidelijke moraal achterlaat.</w:t>
      </w:r>
    </w:p>
    <w:p w14:paraId="19EF744F" w14:textId="77777777" w:rsidR="00E31AE4" w:rsidRDefault="00E31AE4"/>
    <w:p w14:paraId="124DAFAD" w14:textId="77777777" w:rsidR="00E31AE4" w:rsidRDefault="00E31AE4"/>
    <w:p w14:paraId="4959436F" w14:textId="77777777" w:rsidR="00E31AE4" w:rsidRDefault="00E31AE4"/>
    <w:p w14:paraId="007CCD06" w14:textId="77777777" w:rsidR="00E31AE4" w:rsidRDefault="00E31AE4"/>
    <w:p w14:paraId="4ED20E89" w14:textId="77777777" w:rsidR="00E31AE4" w:rsidRDefault="00E31AE4">
      <w:pPr>
        <w:pBdr>
          <w:bottom w:val="single" w:sz="6" w:space="1" w:color="auto"/>
        </w:pBdr>
      </w:pPr>
    </w:p>
    <w:p w14:paraId="52C28642" w14:textId="77777777" w:rsidR="00E31AE4" w:rsidRDefault="00E31AE4"/>
    <w:p w14:paraId="0BA56A05" w14:textId="77777777" w:rsidR="00E31AE4" w:rsidRDefault="00E31AE4">
      <w:r>
        <w:t>Stap 7: Audioboek Elementen &amp; Beleving</w:t>
      </w:r>
    </w:p>
    <w:p w14:paraId="63E105B3" w14:textId="77777777" w:rsidR="00E31AE4" w:rsidRDefault="00E31AE4"/>
    <w:p w14:paraId="4AA49398" w14:textId="72AAD175" w:rsidR="00E31AE4" w:rsidRDefault="00E31AE4" w:rsidP="00E31AE4">
      <w:pPr>
        <w:pStyle w:val="Lijstalinea"/>
        <w:numPr>
          <w:ilvl w:val="0"/>
          <w:numId w:val="7"/>
        </w:numPr>
      </w:pPr>
      <w:r>
        <w:t>Geluidsuggesties en Beschrijvingen:</w:t>
      </w:r>
    </w:p>
    <w:p w14:paraId="26BF19D1" w14:textId="77777777" w:rsidR="00E31AE4" w:rsidRDefault="00E31AE4"/>
    <w:p w14:paraId="0C4E3A79" w14:textId="77777777" w:rsidR="00E31AE4" w:rsidRDefault="00E31AE4">
      <w:r>
        <w:t>Bepalen welke scènes specifieke geluidseffecten nodig hebben.</w:t>
      </w:r>
    </w:p>
    <w:p w14:paraId="3025FBBD" w14:textId="77777777" w:rsidR="00E31AE4" w:rsidRDefault="00E31AE4"/>
    <w:p w14:paraId="3C375BF3" w14:textId="77777777" w:rsidR="00E31AE4" w:rsidRDefault="00E31AE4">
      <w:r>
        <w:t>Toevoegen van beschrijvingen die het audioboek levendig maken (bijv. omgevingsgeluiden, stemtimbre van personages).</w:t>
      </w:r>
    </w:p>
    <w:p w14:paraId="32CF4E66" w14:textId="77777777" w:rsidR="00E31AE4" w:rsidRDefault="00E31AE4"/>
    <w:p w14:paraId="55FF5FB7" w14:textId="77777777" w:rsidR="00E31AE4" w:rsidRDefault="00E31AE4"/>
    <w:p w14:paraId="4107E651" w14:textId="77777777" w:rsidR="00E31AE4" w:rsidRDefault="00E31AE4"/>
    <w:p w14:paraId="671B8E69" w14:textId="465C5AB0" w:rsidR="00E31AE4" w:rsidRDefault="00E31AE4" w:rsidP="00E31AE4">
      <w:pPr>
        <w:pStyle w:val="Lijstalinea"/>
        <w:numPr>
          <w:ilvl w:val="0"/>
          <w:numId w:val="7"/>
        </w:numPr>
      </w:pPr>
      <w:r>
        <w:t>Stemacteurs en Intonatie:</w:t>
      </w:r>
    </w:p>
    <w:p w14:paraId="27333BF2" w14:textId="77777777" w:rsidR="00E31AE4" w:rsidRDefault="00E31AE4"/>
    <w:p w14:paraId="738F78AB" w14:textId="77777777" w:rsidR="00E31AE4" w:rsidRDefault="00E31AE4">
      <w:r>
        <w:t>Bespreken van het type stemmen dat je voor elk personage in gedachten hebt.</w:t>
      </w:r>
    </w:p>
    <w:p w14:paraId="62153C71" w14:textId="77777777" w:rsidR="00E31AE4" w:rsidRDefault="00E31AE4"/>
    <w:p w14:paraId="63BCB2B6" w14:textId="77777777" w:rsidR="00E31AE4" w:rsidRDefault="00E31AE4">
      <w:r>
        <w:t>Overwegen van emotie en intonatie die bepaalde dialogen nodig hebben.</w:t>
      </w:r>
    </w:p>
    <w:p w14:paraId="5920CD07" w14:textId="77777777" w:rsidR="00E31AE4" w:rsidRDefault="00E31AE4"/>
    <w:p w14:paraId="5A66685F" w14:textId="77777777" w:rsidR="00E31AE4" w:rsidRDefault="00E31AE4"/>
    <w:p w14:paraId="25BEF4C2" w14:textId="77777777" w:rsidR="00E31AE4" w:rsidRDefault="00E31AE4"/>
    <w:p w14:paraId="29C06DB3" w14:textId="77777777" w:rsidR="00E31AE4" w:rsidRDefault="00E31AE4"/>
    <w:p w14:paraId="563D40D8" w14:textId="77777777" w:rsidR="00E31AE4" w:rsidRDefault="00E31AE4">
      <w:pPr>
        <w:pBdr>
          <w:bottom w:val="single" w:sz="6" w:space="1" w:color="auto"/>
        </w:pBdr>
      </w:pPr>
    </w:p>
    <w:p w14:paraId="62B99781" w14:textId="77777777" w:rsidR="00E31AE4" w:rsidRDefault="00E31AE4"/>
    <w:p w14:paraId="04F60B5B" w14:textId="77777777" w:rsidR="00E31AE4" w:rsidRDefault="00E31AE4">
      <w:r>
        <w:t>Stap 8: Feedback en Revisie</w:t>
      </w:r>
    </w:p>
    <w:p w14:paraId="6E1E4D37" w14:textId="77777777" w:rsidR="00E31AE4" w:rsidRDefault="00E31AE4"/>
    <w:p w14:paraId="1B8528CD" w14:textId="096DE594" w:rsidR="00E31AE4" w:rsidRDefault="00E31AE4" w:rsidP="00E31AE4">
      <w:pPr>
        <w:pStyle w:val="Lijstalinea"/>
        <w:numPr>
          <w:ilvl w:val="0"/>
          <w:numId w:val="8"/>
        </w:numPr>
      </w:pPr>
      <w:r>
        <w:t>Ronde van Feedback:</w:t>
      </w:r>
    </w:p>
    <w:p w14:paraId="5E7AF0A6" w14:textId="77777777" w:rsidR="00E31AE4" w:rsidRDefault="00E31AE4"/>
    <w:p w14:paraId="2D6F08A4" w14:textId="77777777" w:rsidR="00E31AE4" w:rsidRDefault="00E31AE4">
      <w:r>
        <w:t xml:space="preserve">Het hele verhaal bespreken en feedback verzamelen van </w:t>
      </w:r>
      <w:proofErr w:type="spellStart"/>
      <w:r>
        <w:t>beta</w:t>
      </w:r>
      <w:proofErr w:type="spellEnd"/>
      <w:r>
        <w:t>-lezers of ons team.</w:t>
      </w:r>
    </w:p>
    <w:p w14:paraId="17AB4A7B" w14:textId="77777777" w:rsidR="00E31AE4" w:rsidRDefault="00E31AE4"/>
    <w:p w14:paraId="21550E6D" w14:textId="77777777" w:rsidR="00E31AE4" w:rsidRDefault="00E31AE4">
      <w:r>
        <w:t>Bepalen welke feedback wordt doorgevoerd en welke niet.</w:t>
      </w:r>
    </w:p>
    <w:p w14:paraId="571738D9" w14:textId="77777777" w:rsidR="00E31AE4" w:rsidRDefault="00E31AE4"/>
    <w:p w14:paraId="30ECC116" w14:textId="77777777" w:rsidR="00E31AE4" w:rsidRDefault="00E31AE4"/>
    <w:p w14:paraId="05B8442F" w14:textId="77777777" w:rsidR="00E31AE4" w:rsidRDefault="00E31AE4"/>
    <w:p w14:paraId="091C74BA" w14:textId="1AFDBCD1" w:rsidR="00E31AE4" w:rsidRDefault="00E31AE4" w:rsidP="00E31AE4">
      <w:pPr>
        <w:pStyle w:val="Lijstalinea"/>
        <w:numPr>
          <w:ilvl w:val="0"/>
          <w:numId w:val="8"/>
        </w:numPr>
      </w:pPr>
      <w:r>
        <w:t>Eindredactie:</w:t>
      </w:r>
    </w:p>
    <w:p w14:paraId="23B6B925" w14:textId="77777777" w:rsidR="00E31AE4" w:rsidRDefault="00E31AE4"/>
    <w:p w14:paraId="33E99569" w14:textId="77777777" w:rsidR="00E31AE4" w:rsidRDefault="00E31AE4">
      <w:r>
        <w:t>Foutjes en inconsistenties in het verhaal corrigeren.</w:t>
      </w:r>
    </w:p>
    <w:p w14:paraId="2315B63D" w14:textId="77777777" w:rsidR="00E31AE4" w:rsidRDefault="00E31AE4"/>
    <w:p w14:paraId="12FCF484" w14:textId="77777777" w:rsidR="00E31AE4" w:rsidRDefault="00E31AE4">
      <w:r>
        <w:t>Controleren of het verhaal geschikt is voor publicatie als boek en audioboek.</w:t>
      </w:r>
    </w:p>
    <w:p w14:paraId="0D3D21D4" w14:textId="77777777" w:rsidR="00E31AE4" w:rsidRDefault="00E31AE4"/>
    <w:p w14:paraId="7D478C7E" w14:textId="77777777" w:rsidR="00E31AE4" w:rsidRDefault="00E31AE4"/>
    <w:p w14:paraId="3CE5ACBE" w14:textId="77777777" w:rsidR="00E31AE4" w:rsidRDefault="00E31AE4"/>
    <w:p w14:paraId="5220CF50" w14:textId="77777777" w:rsidR="00E31AE4" w:rsidRDefault="00E31AE4"/>
    <w:p w14:paraId="4FBE052E" w14:textId="77777777" w:rsidR="00E31AE4" w:rsidRDefault="00E31AE4">
      <w:pPr>
        <w:pBdr>
          <w:bottom w:val="single" w:sz="6" w:space="1" w:color="auto"/>
        </w:pBdr>
      </w:pPr>
    </w:p>
    <w:p w14:paraId="025ECF23" w14:textId="77777777" w:rsidR="00E31AE4" w:rsidRDefault="00E31AE4"/>
    <w:p w14:paraId="0A3D2857" w14:textId="77777777" w:rsidR="00E31AE4" w:rsidRDefault="00E31AE4">
      <w:r>
        <w:t>Stap 9: Eindcontrole en Publicatie</w:t>
      </w:r>
    </w:p>
    <w:p w14:paraId="6741550B" w14:textId="77777777" w:rsidR="00E31AE4" w:rsidRDefault="00E31AE4"/>
    <w:p w14:paraId="506863BF" w14:textId="63030E71" w:rsidR="00E31AE4" w:rsidRDefault="00E31AE4" w:rsidP="00E31AE4">
      <w:pPr>
        <w:pStyle w:val="Lijstalinea"/>
        <w:numPr>
          <w:ilvl w:val="0"/>
          <w:numId w:val="9"/>
        </w:numPr>
      </w:pPr>
      <w:r>
        <w:t>Laatste Controle van de Content:</w:t>
      </w:r>
    </w:p>
    <w:p w14:paraId="4FC7825C" w14:textId="77777777" w:rsidR="00E31AE4" w:rsidRDefault="00E31AE4"/>
    <w:p w14:paraId="33E0D372" w14:textId="77777777" w:rsidR="00E31AE4" w:rsidRDefault="00E31AE4">
      <w:r>
        <w:t>Finaliseren van het manuscript en de audiobeschrijvingen.</w:t>
      </w:r>
    </w:p>
    <w:p w14:paraId="531C95F4" w14:textId="77777777" w:rsidR="00E31AE4" w:rsidRDefault="00E31AE4"/>
    <w:p w14:paraId="0AB18DCE" w14:textId="77777777" w:rsidR="00E31AE4" w:rsidRDefault="00E31AE4"/>
    <w:p w14:paraId="5899DB58" w14:textId="77777777" w:rsidR="00E31AE4" w:rsidRDefault="00E31AE4"/>
    <w:p w14:paraId="2180B210" w14:textId="25550038" w:rsidR="00E31AE4" w:rsidRDefault="00E31AE4" w:rsidP="00E31AE4">
      <w:pPr>
        <w:pStyle w:val="Lijstalinea"/>
        <w:numPr>
          <w:ilvl w:val="0"/>
          <w:numId w:val="9"/>
        </w:numPr>
      </w:pPr>
      <w:r>
        <w:t>Planning voor Publicatie:</w:t>
      </w:r>
    </w:p>
    <w:p w14:paraId="613BC349" w14:textId="77777777" w:rsidR="00E31AE4" w:rsidRDefault="00E31AE4"/>
    <w:p w14:paraId="4CBFBF8E" w14:textId="77777777" w:rsidR="00E31AE4" w:rsidRDefault="00E31AE4">
      <w:r>
        <w:t>Beslissen over het formaat (boek, audioboek) en het publicatieproces.</w:t>
      </w:r>
    </w:p>
    <w:p w14:paraId="732483F9" w14:textId="77777777" w:rsidR="00E31AE4" w:rsidRDefault="00E31AE4"/>
    <w:p w14:paraId="5AE7DC0B" w14:textId="77777777" w:rsidR="00E31AE4" w:rsidRDefault="00E31AE4">
      <w:r>
        <w:t>Marketingstrategie bespreken (zoals trailers, sociale media of boekomslagen).</w:t>
      </w:r>
    </w:p>
    <w:p w14:paraId="0BF1841E" w14:textId="77777777" w:rsidR="00E31AE4" w:rsidRDefault="00E31AE4"/>
    <w:p w14:paraId="4B661883" w14:textId="77777777" w:rsidR="00E31AE4" w:rsidRDefault="00E31AE4"/>
    <w:p w14:paraId="26C73A79" w14:textId="77777777" w:rsidR="00E31AE4" w:rsidRDefault="00E31AE4"/>
    <w:p w14:paraId="441B087A" w14:textId="77777777" w:rsidR="00E31AE4" w:rsidRDefault="00E31AE4"/>
    <w:p w14:paraId="5C2105F6" w14:textId="77777777" w:rsidR="00E31AE4" w:rsidRDefault="00E31AE4">
      <w:pPr>
        <w:pBdr>
          <w:bottom w:val="single" w:sz="6" w:space="1" w:color="auto"/>
        </w:pBdr>
      </w:pPr>
    </w:p>
    <w:p w14:paraId="5275A230" w14:textId="77777777" w:rsidR="00E31AE4" w:rsidRDefault="00E31AE4"/>
    <w:p w14:paraId="05DBEB20" w14:textId="77777777" w:rsidR="00E31AE4" w:rsidRDefault="00E31AE4">
      <w:r>
        <w:t>Met dit stappenplan hebben we een duidelijk overzicht van het proces en zorgen we ervoor dat niets wordt overgeslagen. Wil je dat we meteen met stap 1 beginnen of heb je voorkeur voor een andere volgorde?</w:t>
      </w:r>
    </w:p>
    <w:p w14:paraId="60D7DC60" w14:textId="77777777" w:rsidR="00E31AE4" w:rsidRDefault="00E31AE4"/>
    <w:p w14:paraId="0F72DC0B" w14:textId="77777777" w:rsidR="00E31AE4" w:rsidRDefault="00E31AE4"/>
    <w:p w14:paraId="4F494318" w14:textId="77777777" w:rsidR="00E31AE4" w:rsidRDefault="00E31AE4"/>
    <w:sectPr w:rsidR="00E3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7AA"/>
    <w:multiLevelType w:val="hybridMultilevel"/>
    <w:tmpl w:val="9DCAC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953CD"/>
    <w:multiLevelType w:val="hybridMultilevel"/>
    <w:tmpl w:val="0BCC1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C1EF8"/>
    <w:multiLevelType w:val="hybridMultilevel"/>
    <w:tmpl w:val="73EC8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C3740"/>
    <w:multiLevelType w:val="hybridMultilevel"/>
    <w:tmpl w:val="EF4485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60592"/>
    <w:multiLevelType w:val="hybridMultilevel"/>
    <w:tmpl w:val="0C7AE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03704"/>
    <w:multiLevelType w:val="hybridMultilevel"/>
    <w:tmpl w:val="D0D87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E45DC"/>
    <w:multiLevelType w:val="hybridMultilevel"/>
    <w:tmpl w:val="386CF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A1C45"/>
    <w:multiLevelType w:val="hybridMultilevel"/>
    <w:tmpl w:val="5F689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B0EF6"/>
    <w:multiLevelType w:val="hybridMultilevel"/>
    <w:tmpl w:val="52CAA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18177">
    <w:abstractNumId w:val="6"/>
  </w:num>
  <w:num w:numId="2" w16cid:durableId="1070077932">
    <w:abstractNumId w:val="3"/>
  </w:num>
  <w:num w:numId="3" w16cid:durableId="1821337395">
    <w:abstractNumId w:val="0"/>
  </w:num>
  <w:num w:numId="4" w16cid:durableId="1908565852">
    <w:abstractNumId w:val="4"/>
  </w:num>
  <w:num w:numId="5" w16cid:durableId="603532851">
    <w:abstractNumId w:val="1"/>
  </w:num>
  <w:num w:numId="6" w16cid:durableId="1575159296">
    <w:abstractNumId w:val="5"/>
  </w:num>
  <w:num w:numId="7" w16cid:durableId="951741278">
    <w:abstractNumId w:val="2"/>
  </w:num>
  <w:num w:numId="8" w16cid:durableId="1210216823">
    <w:abstractNumId w:val="7"/>
  </w:num>
  <w:num w:numId="9" w16cid:durableId="828597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4"/>
    <w:rsid w:val="005B0DAA"/>
    <w:rsid w:val="00E3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DE25A"/>
  <w15:chartTrackingRefBased/>
  <w15:docId w15:val="{B2D9544F-D94C-3D43-B472-7C40B16A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1A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1A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1A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1A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1A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1A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1A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1A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1A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1A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janss</dc:creator>
  <cp:keywords/>
  <dc:description/>
  <cp:lastModifiedBy>lou janss</cp:lastModifiedBy>
  <cp:revision>2</cp:revision>
  <dcterms:created xsi:type="dcterms:W3CDTF">2024-11-02T15:32:00Z</dcterms:created>
  <dcterms:modified xsi:type="dcterms:W3CDTF">2024-11-02T15:32:00Z</dcterms:modified>
</cp:coreProperties>
</file>