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5848" w14:textId="38674319" w:rsidR="003F00C8" w:rsidRDefault="003F00C8" w:rsidP="003F00C8">
      <w:pPr>
        <w:jc w:val="center"/>
        <w:rPr>
          <w:b/>
          <w:bCs/>
          <w:sz w:val="40"/>
          <w:szCs w:val="40"/>
        </w:rPr>
      </w:pPr>
      <w:r w:rsidRPr="003F00C8">
        <w:rPr>
          <w:b/>
          <w:bCs/>
          <w:sz w:val="40"/>
          <w:szCs w:val="40"/>
        </w:rPr>
        <w:t xml:space="preserve">Crowdfunding </w:t>
      </w:r>
      <w:r w:rsidR="00936328">
        <w:rPr>
          <w:b/>
          <w:bCs/>
          <w:sz w:val="40"/>
          <w:szCs w:val="40"/>
        </w:rPr>
        <w:t xml:space="preserve">Research </w:t>
      </w:r>
      <w:r w:rsidRPr="003F00C8">
        <w:rPr>
          <w:b/>
          <w:bCs/>
          <w:sz w:val="40"/>
          <w:szCs w:val="40"/>
        </w:rPr>
        <w:t>Plan</w:t>
      </w:r>
    </w:p>
    <w:p w14:paraId="7930A04D" w14:textId="5E2E5CBE" w:rsidR="003F00C8" w:rsidRPr="000F3085" w:rsidRDefault="00253A00" w:rsidP="003F00C8">
      <w:pPr>
        <w:rPr>
          <w:sz w:val="28"/>
          <w:szCs w:val="28"/>
          <w:u w:val="single"/>
        </w:rPr>
      </w:pPr>
      <w:r w:rsidRPr="000F3085">
        <w:rPr>
          <w:sz w:val="28"/>
          <w:szCs w:val="28"/>
          <w:u w:val="single"/>
        </w:rPr>
        <w:t>Past Projects</w:t>
      </w:r>
    </w:p>
    <w:p w14:paraId="41BAFDD1" w14:textId="560B8D5B" w:rsidR="00EB79B2" w:rsidRPr="00E135D9" w:rsidRDefault="00EB79B2" w:rsidP="003F00C8">
      <w:pPr>
        <w:rPr>
          <w:b/>
          <w:bCs/>
        </w:rPr>
      </w:pPr>
      <w:r w:rsidRPr="008D7528">
        <w:rPr>
          <w:b/>
          <w:bCs/>
        </w:rPr>
        <w:t>Genre: Horror</w:t>
      </w:r>
    </w:p>
    <w:p w14:paraId="67623525" w14:textId="092DA014" w:rsidR="00A32B86" w:rsidRPr="00375C83" w:rsidRDefault="00A32B86" w:rsidP="003F00C8">
      <w:pPr>
        <w:rPr>
          <w:color w:val="0070C0"/>
        </w:rPr>
      </w:pPr>
      <w:proofErr w:type="spellStart"/>
      <w:r w:rsidRPr="00375C83">
        <w:rPr>
          <w:color w:val="0070C0"/>
        </w:rPr>
        <w:t>Nevermind</w:t>
      </w:r>
      <w:proofErr w:type="spellEnd"/>
      <w:r w:rsidRPr="00375C83">
        <w:rPr>
          <w:color w:val="0070C0"/>
        </w:rPr>
        <w:t xml:space="preserve"> (2015)</w:t>
      </w:r>
    </w:p>
    <w:p w14:paraId="54592CD8" w14:textId="3F151418" w:rsidR="007425E0" w:rsidRPr="00A95D91" w:rsidRDefault="007425E0" w:rsidP="003F00C8">
      <w:pPr>
        <w:rPr>
          <w:u w:val="single"/>
        </w:rPr>
      </w:pPr>
      <w:r w:rsidRPr="00A95D91">
        <w:rPr>
          <w:u w:val="single"/>
        </w:rPr>
        <w:t>About:</w:t>
      </w:r>
    </w:p>
    <w:p w14:paraId="3662C3AF" w14:textId="48147855" w:rsidR="00A32B86" w:rsidRDefault="0075081F" w:rsidP="003F00C8">
      <w:r>
        <w:t xml:space="preserve">FPS Developed by Flying </w:t>
      </w:r>
      <w:proofErr w:type="spellStart"/>
      <w:r>
        <w:t>Mollusk</w:t>
      </w:r>
      <w:proofErr w:type="spellEnd"/>
      <w:r w:rsidR="0054217A">
        <w:t xml:space="preserve">. Released on PC in 2015 and Xbox </w:t>
      </w:r>
      <w:r w:rsidR="008D7528">
        <w:t>O</w:t>
      </w:r>
      <w:r w:rsidR="0054217A">
        <w:t>ne in 2017.</w:t>
      </w:r>
      <w:r w:rsidR="008D7528">
        <w:t xml:space="preserve"> </w:t>
      </w:r>
      <w:r w:rsidR="00034A9D">
        <w:t xml:space="preserve">The player is an expert required to treat mental patients with a technique called </w:t>
      </w:r>
      <w:proofErr w:type="spellStart"/>
      <w:r w:rsidR="00034A9D">
        <w:t>neuroprobing</w:t>
      </w:r>
      <w:proofErr w:type="spellEnd"/>
      <w:r w:rsidR="00034A9D">
        <w:t>.</w:t>
      </w:r>
      <w:r w:rsidR="005D7F2B">
        <w:t xml:space="preserve"> Each patient suffers from a mental </w:t>
      </w:r>
      <w:r w:rsidR="003D5F31">
        <w:t>trauma;</w:t>
      </w:r>
      <w:r w:rsidR="005D7F2B">
        <w:t xml:space="preserve"> </w:t>
      </w:r>
      <w:r w:rsidR="007425E0">
        <w:t>thus,</w:t>
      </w:r>
      <w:r w:rsidR="005D7F2B">
        <w:t xml:space="preserve"> the technique helps them fix their issues </w:t>
      </w:r>
      <w:r w:rsidR="00093D67">
        <w:t>by showing recollections of sections of memory.</w:t>
      </w:r>
      <w:r w:rsidR="003D5F31">
        <w:t xml:space="preserve"> As the game advances</w:t>
      </w:r>
      <w:r w:rsidR="00CD72BE">
        <w:t>, the environment becomes dangerous as their minds begin to fight back</w:t>
      </w:r>
      <w:r w:rsidR="007425E0">
        <w:t xml:space="preserve">. </w:t>
      </w:r>
    </w:p>
    <w:p w14:paraId="5B7B2607" w14:textId="20046755" w:rsidR="00A32B86" w:rsidRPr="00A95D91" w:rsidRDefault="00191E98" w:rsidP="003F00C8">
      <w:pPr>
        <w:rPr>
          <w:u w:val="single"/>
        </w:rPr>
      </w:pPr>
      <w:r w:rsidRPr="00A95D91">
        <w:rPr>
          <w:u w:val="single"/>
        </w:rPr>
        <w:t>Gameplay Mechanics:</w:t>
      </w:r>
    </w:p>
    <w:p w14:paraId="63FCF222" w14:textId="36D2B7BF" w:rsidR="00191E98" w:rsidRDefault="001C7DE6" w:rsidP="003F00C8">
      <w:r>
        <w:t xml:space="preserve">Player scared - &gt; </w:t>
      </w:r>
      <w:r w:rsidR="003C4060">
        <w:t>game screen becomes foggy and unsteady</w:t>
      </w:r>
    </w:p>
    <w:p w14:paraId="4CDFF38D" w14:textId="1C850912" w:rsidR="003C4060" w:rsidRDefault="003C4060" w:rsidP="003F00C8">
      <w:r>
        <w:t xml:space="preserve">Difficulty decreases - &gt; Calming down </w:t>
      </w:r>
    </w:p>
    <w:p w14:paraId="36B9CA30" w14:textId="6B2E53B7" w:rsidR="005F729C" w:rsidRDefault="005F729C" w:rsidP="003F00C8">
      <w:r>
        <w:t>Intel RealSense -&gt; Track users real time heart rate</w:t>
      </w:r>
    </w:p>
    <w:p w14:paraId="6B4E76D5" w14:textId="63E8343F" w:rsidR="005F729C" w:rsidRDefault="001E0B41" w:rsidP="003F00C8">
      <w:proofErr w:type="spellStart"/>
      <w:r>
        <w:t>Affec</w:t>
      </w:r>
      <w:r w:rsidR="00852EC7">
        <w:t>tiva’s</w:t>
      </w:r>
      <w:proofErr w:type="spellEnd"/>
      <w:r w:rsidR="00852EC7">
        <w:t xml:space="preserve"> </w:t>
      </w:r>
      <w:proofErr w:type="spellStart"/>
      <w:r w:rsidR="009D488E">
        <w:t>affdex</w:t>
      </w:r>
      <w:proofErr w:type="spellEnd"/>
      <w:r w:rsidR="009D488E">
        <w:t xml:space="preserve"> -&gt; Recognize real time user emotion to affect game events</w:t>
      </w:r>
    </w:p>
    <w:p w14:paraId="5E29534A" w14:textId="4C31BBEB" w:rsidR="00807EDB" w:rsidRDefault="00807EDB" w:rsidP="003F00C8">
      <w:r>
        <w:t xml:space="preserve">Puzzle adventure elements -&gt; </w:t>
      </w:r>
      <w:r w:rsidR="00E97623">
        <w:t>navigate environments and solve puzzles before making progress</w:t>
      </w:r>
    </w:p>
    <w:p w14:paraId="4EDAB3CC" w14:textId="38C1905B" w:rsidR="009D488E" w:rsidRDefault="00463679" w:rsidP="003F00C8">
      <w:pPr>
        <w:rPr>
          <w:u w:val="single"/>
        </w:rPr>
      </w:pPr>
      <w:r w:rsidRPr="00463679">
        <w:rPr>
          <w:u w:val="single"/>
        </w:rPr>
        <w:t>Dev</w:t>
      </w:r>
      <w:r>
        <w:rPr>
          <w:u w:val="single"/>
        </w:rPr>
        <w:t>e</w:t>
      </w:r>
      <w:r w:rsidRPr="00463679">
        <w:rPr>
          <w:u w:val="single"/>
        </w:rPr>
        <w:t>lopment</w:t>
      </w:r>
      <w:r>
        <w:rPr>
          <w:u w:val="single"/>
        </w:rPr>
        <w:t>:</w:t>
      </w:r>
    </w:p>
    <w:p w14:paraId="74CBCCBF" w14:textId="2D4E1025" w:rsidR="00463679" w:rsidRDefault="00087146" w:rsidP="003F00C8">
      <w:r>
        <w:t xml:space="preserve">Early 2014, Kickstarter campaign asking for $250,000. </w:t>
      </w:r>
      <w:r w:rsidR="00DC471D">
        <w:t xml:space="preserve">Unsuccessful, earned $129,000. In October, asked for $75,000, received </w:t>
      </w:r>
      <w:r w:rsidR="00DC1ECC">
        <w:t>$76,525. Making it a success</w:t>
      </w:r>
      <w:r w:rsidR="008011D7">
        <w:t xml:space="preserve"> </w:t>
      </w:r>
      <w:r w:rsidR="00083608">
        <w:t>later in the year.</w:t>
      </w:r>
    </w:p>
    <w:p w14:paraId="26CE1AC2" w14:textId="2F370062" w:rsidR="00AD7E89" w:rsidRDefault="00AD7E89" w:rsidP="003F00C8">
      <w:pPr>
        <w:rPr>
          <w:u w:val="single"/>
        </w:rPr>
      </w:pPr>
      <w:r w:rsidRPr="00AD7E89">
        <w:rPr>
          <w:u w:val="single"/>
        </w:rPr>
        <w:t>Trailer:</w:t>
      </w:r>
    </w:p>
    <w:p w14:paraId="4A71C93B" w14:textId="6434F72A" w:rsidR="00803ADD" w:rsidRDefault="00B656B3" w:rsidP="003F00C8">
      <w:hyperlink r:id="rId4" w:history="1">
        <w:proofErr w:type="spellStart"/>
        <w:r w:rsidR="00EC292D">
          <w:rPr>
            <w:rStyle w:val="Hyperlink"/>
          </w:rPr>
          <w:t>Nevermind</w:t>
        </w:r>
        <w:proofErr w:type="spellEnd"/>
        <w:r w:rsidR="00EC292D">
          <w:rPr>
            <w:rStyle w:val="Hyperlink"/>
          </w:rPr>
          <w:t xml:space="preserve"> (imdb.com)</w:t>
        </w:r>
      </w:hyperlink>
    </w:p>
    <w:p w14:paraId="1664C852" w14:textId="1B9EC178" w:rsidR="00803ADD" w:rsidRPr="00375C83" w:rsidRDefault="004E3E68" w:rsidP="003F00C8">
      <w:pPr>
        <w:rPr>
          <w:color w:val="0070C0"/>
        </w:rPr>
      </w:pPr>
      <w:r w:rsidRPr="00375C83">
        <w:rPr>
          <w:color w:val="0070C0"/>
        </w:rPr>
        <w:t>Friday the 13</w:t>
      </w:r>
      <w:r w:rsidRPr="00375C83">
        <w:rPr>
          <w:color w:val="0070C0"/>
          <w:vertAlign w:val="superscript"/>
        </w:rPr>
        <w:t>th</w:t>
      </w:r>
      <w:r w:rsidRPr="00375C83">
        <w:rPr>
          <w:color w:val="0070C0"/>
        </w:rPr>
        <w:t>: The Game (2017)</w:t>
      </w:r>
    </w:p>
    <w:p w14:paraId="3470D224" w14:textId="66101142" w:rsidR="004E3E68" w:rsidRDefault="00CA26A9" w:rsidP="003F00C8">
      <w:pPr>
        <w:rPr>
          <w:u w:val="single"/>
        </w:rPr>
      </w:pPr>
      <w:r w:rsidRPr="00CA26A9">
        <w:rPr>
          <w:u w:val="single"/>
        </w:rPr>
        <w:t>About:</w:t>
      </w:r>
    </w:p>
    <w:p w14:paraId="1172FCCD" w14:textId="50F3B635" w:rsidR="00CA26A9" w:rsidRDefault="008A0C0F" w:rsidP="003F00C8">
      <w:r>
        <w:t xml:space="preserve">Single &amp; multiplayer game developed by </w:t>
      </w:r>
      <w:proofErr w:type="spellStart"/>
      <w:r>
        <w:t>IIIFonic</w:t>
      </w:r>
      <w:proofErr w:type="spellEnd"/>
      <w:r>
        <w:t>, published by Gun Media.</w:t>
      </w:r>
      <w:r w:rsidR="00F2208E">
        <w:t>7 players at Crystal Lake against one controlling Jason Voorhees.</w:t>
      </w:r>
      <w:r w:rsidR="001F77E7">
        <w:t xml:space="preserve"> Semi, open world game</w:t>
      </w:r>
      <w:r w:rsidR="00F10022">
        <w:t xml:space="preserve">, with the aim being Jason must kill </w:t>
      </w:r>
      <w:r w:rsidR="00FE5D65">
        <w:t xml:space="preserve">as many counsellors as possible before the time runs out. </w:t>
      </w:r>
      <w:r w:rsidR="00927445">
        <w:t xml:space="preserve">Players must escape from the map alive, </w:t>
      </w:r>
      <w:r w:rsidR="000328B0">
        <w:t>with</w:t>
      </w:r>
      <w:r w:rsidR="00CC0805">
        <w:t xml:space="preserve"> the help of completing map objectives </w:t>
      </w:r>
      <w:r w:rsidR="00150B60">
        <w:t xml:space="preserve">by coordinating with </w:t>
      </w:r>
      <w:r w:rsidR="008F56E5">
        <w:t>players.</w:t>
      </w:r>
    </w:p>
    <w:p w14:paraId="4E6F6FC7" w14:textId="7646CB2B" w:rsidR="008F56E5" w:rsidRDefault="001D5C98" w:rsidP="003F00C8">
      <w:pPr>
        <w:rPr>
          <w:u w:val="single"/>
        </w:rPr>
      </w:pPr>
      <w:r>
        <w:rPr>
          <w:u w:val="single"/>
        </w:rPr>
        <w:t>Development</w:t>
      </w:r>
      <w:r w:rsidR="003F50F7" w:rsidRPr="003F50F7">
        <w:rPr>
          <w:u w:val="single"/>
        </w:rPr>
        <w:t>:</w:t>
      </w:r>
    </w:p>
    <w:p w14:paraId="234C704B" w14:textId="4B44CDFC" w:rsidR="003F50F7" w:rsidRDefault="00033FEC" w:rsidP="003F00C8">
      <w:proofErr w:type="spellStart"/>
      <w:r>
        <w:t>IIIFonic</w:t>
      </w:r>
      <w:proofErr w:type="spellEnd"/>
      <w:r>
        <w:t xml:space="preserve"> developed the game in UE4</w:t>
      </w:r>
      <w:r w:rsidR="00EE4878">
        <w:t xml:space="preserve">. </w:t>
      </w:r>
      <w:r w:rsidR="008500AC">
        <w:t xml:space="preserve">The director organized a </w:t>
      </w:r>
      <w:proofErr w:type="spellStart"/>
      <w:r w:rsidR="008500AC">
        <w:t>kickstarter</w:t>
      </w:r>
      <w:proofErr w:type="spellEnd"/>
      <w:r w:rsidR="008500AC">
        <w:t xml:space="preserve"> </w:t>
      </w:r>
      <w:r w:rsidR="00706052">
        <w:t xml:space="preserve">and </w:t>
      </w:r>
      <w:proofErr w:type="spellStart"/>
      <w:r w:rsidR="00706052">
        <w:t>backerkit</w:t>
      </w:r>
      <w:proofErr w:type="spellEnd"/>
      <w:r w:rsidR="00031222">
        <w:t xml:space="preserve"> </w:t>
      </w:r>
      <w:r w:rsidR="003A13D7">
        <w:t xml:space="preserve">campaign. </w:t>
      </w:r>
      <w:proofErr w:type="spellStart"/>
      <w:r w:rsidR="00BB15E7">
        <w:t>Backerkit</w:t>
      </w:r>
      <w:proofErr w:type="spellEnd"/>
      <w:r w:rsidR="00BB15E7">
        <w:t xml:space="preserve"> raised $422,866 </w:t>
      </w:r>
      <w:r w:rsidR="00796134">
        <w:t xml:space="preserve">and </w:t>
      </w:r>
      <w:proofErr w:type="spellStart"/>
      <w:r w:rsidR="00796134">
        <w:t>kickstarter</w:t>
      </w:r>
      <w:proofErr w:type="spellEnd"/>
      <w:r w:rsidR="00796134">
        <w:t xml:space="preserve"> backed the game with </w:t>
      </w:r>
      <w:r w:rsidR="00CF609C">
        <w:t xml:space="preserve">$823,000 </w:t>
      </w:r>
      <w:r w:rsidR="009934AC">
        <w:t>totalling to $1.246m making it the 179</w:t>
      </w:r>
      <w:r w:rsidR="009934AC" w:rsidRPr="009934AC">
        <w:rPr>
          <w:vertAlign w:val="superscript"/>
        </w:rPr>
        <w:t>th</w:t>
      </w:r>
      <w:r w:rsidR="009934AC">
        <w:t xml:space="preserve"> most successful crowdfunded campaign. </w:t>
      </w:r>
      <w:r w:rsidR="00A910F9">
        <w:t>Gameplay footage was officially released during E3 in 2016.</w:t>
      </w:r>
    </w:p>
    <w:p w14:paraId="1D5A7920" w14:textId="2428D4EB" w:rsidR="00F971DC" w:rsidRDefault="00F971DC" w:rsidP="003F00C8">
      <w:pPr>
        <w:rPr>
          <w:u w:val="single"/>
        </w:rPr>
      </w:pPr>
      <w:r w:rsidRPr="00F971DC">
        <w:rPr>
          <w:u w:val="single"/>
        </w:rPr>
        <w:t>Trailer:</w:t>
      </w:r>
    </w:p>
    <w:p w14:paraId="52502E0A" w14:textId="4DEA8947" w:rsidR="00F971DC" w:rsidRDefault="00B656B3" w:rsidP="003F00C8">
      <w:pPr>
        <w:rPr>
          <w:rStyle w:val="Hyperlink"/>
        </w:rPr>
      </w:pPr>
      <w:hyperlink r:id="rId5" w:history="1">
        <w:r w:rsidR="008C29AE">
          <w:rPr>
            <w:rStyle w:val="Hyperlink"/>
          </w:rPr>
          <w:t>Friday the 13th: The Game - Release Date Trailer (2017) - YouTube</w:t>
        </w:r>
      </w:hyperlink>
    </w:p>
    <w:p w14:paraId="7D3506E4" w14:textId="722C3433" w:rsidR="00272D4E" w:rsidRPr="00375C83" w:rsidRDefault="00272D4E" w:rsidP="00272D4E">
      <w:pPr>
        <w:rPr>
          <w:color w:val="0070C0"/>
        </w:rPr>
      </w:pPr>
      <w:r w:rsidRPr="00375C83">
        <w:rPr>
          <w:color w:val="0070C0"/>
        </w:rPr>
        <w:lastRenderedPageBreak/>
        <w:t>Perception</w:t>
      </w:r>
      <w:r w:rsidR="00CF5C9C" w:rsidRPr="00375C83">
        <w:rPr>
          <w:color w:val="0070C0"/>
        </w:rPr>
        <w:t xml:space="preserve"> (2015)</w:t>
      </w:r>
    </w:p>
    <w:p w14:paraId="76566624" w14:textId="25BDB57F" w:rsidR="00272D4E" w:rsidRPr="00CF5C9C" w:rsidRDefault="00CF5C9C" w:rsidP="00272D4E">
      <w:pPr>
        <w:rPr>
          <w:u w:val="single"/>
        </w:rPr>
      </w:pPr>
      <w:r w:rsidRPr="00CF5C9C">
        <w:rPr>
          <w:u w:val="single"/>
        </w:rPr>
        <w:t>About:</w:t>
      </w:r>
    </w:p>
    <w:p w14:paraId="6B996318" w14:textId="19C2AABD" w:rsidR="00272D4E" w:rsidRPr="00CF5C9C" w:rsidRDefault="00272D4E" w:rsidP="00272D4E">
      <w:r w:rsidRPr="00CF5C9C">
        <w:t xml:space="preserve">Perception is a </w:t>
      </w:r>
      <w:r w:rsidR="00BF6A6A" w:rsidRPr="00CF5C9C">
        <w:t>first-person</w:t>
      </w:r>
      <w:r w:rsidRPr="00CF5C9C">
        <w:t xml:space="preserve"> survival horror adventure video game that has been developed by The Deep End Games. Perception was released for windows and then </w:t>
      </w:r>
      <w:r w:rsidR="00BF6A6A" w:rsidRPr="00CF5C9C">
        <w:t>later</w:t>
      </w:r>
      <w:r w:rsidRPr="00CF5C9C">
        <w:t xml:space="preserve"> for </w:t>
      </w:r>
      <w:proofErr w:type="spellStart"/>
      <w:r w:rsidRPr="00CF5C9C">
        <w:t>Playstation</w:t>
      </w:r>
      <w:proofErr w:type="spellEnd"/>
      <w:r w:rsidRPr="00CF5C9C">
        <w:t xml:space="preserve"> 4 and Xbox One. </w:t>
      </w:r>
    </w:p>
    <w:p w14:paraId="767B7ED6" w14:textId="78E25B04" w:rsidR="00272D4E" w:rsidRDefault="00272D4E" w:rsidP="00272D4E">
      <w:r w:rsidRPr="00CF5C9C">
        <w:t>The player in Perception has taken the role of Cassie Thornton, a woman who navigates through her mansion by echo sounds coming from different objects. The story is unravelled through these echoes and exploring new rooms inside the mansion. The player has a cane which allows them to view every room in the mansion. A mechanic with this cane is that if the player uses the cane for too long, then a ghost haunts the player.</w:t>
      </w:r>
    </w:p>
    <w:p w14:paraId="1ECAA25E" w14:textId="7CB57157" w:rsidR="00CF5C9C" w:rsidRPr="00CF5C9C" w:rsidRDefault="00CF5C9C" w:rsidP="00272D4E">
      <w:r w:rsidRPr="00CF5C9C">
        <w:rPr>
          <w:u w:val="single"/>
        </w:rPr>
        <w:t>Development:</w:t>
      </w:r>
    </w:p>
    <w:p w14:paraId="5C7A5A0B" w14:textId="68180AF5" w:rsidR="00272D4E" w:rsidRDefault="00272D4E" w:rsidP="00272D4E">
      <w:r w:rsidRPr="00CF5C9C">
        <w:t xml:space="preserve">A crowdfunding campaign was made for Perception in 2015, requesting US$150,000. The crowdfunding campaign was successful a month later with US$168,041 raised towards the game’s remaining development. Unfortunately, Perception received “mixed or average” according to review aggregator </w:t>
      </w:r>
      <w:proofErr w:type="spellStart"/>
      <w:r w:rsidRPr="00CF5C9C">
        <w:t>Metactritic</w:t>
      </w:r>
      <w:proofErr w:type="spellEnd"/>
      <w:r w:rsidRPr="00CF5C9C">
        <w:t>.</w:t>
      </w:r>
    </w:p>
    <w:p w14:paraId="7D693DB4" w14:textId="6482E600" w:rsidR="00ED2E17" w:rsidRDefault="00ED2E17" w:rsidP="00272D4E">
      <w:pPr>
        <w:rPr>
          <w:u w:val="single"/>
        </w:rPr>
      </w:pPr>
      <w:r w:rsidRPr="00ED2E17">
        <w:rPr>
          <w:u w:val="single"/>
        </w:rPr>
        <w:t>Trailer:</w:t>
      </w:r>
    </w:p>
    <w:p w14:paraId="0CBE7D1F" w14:textId="6767ADC3" w:rsidR="00ED2E17" w:rsidRPr="00ED2E17" w:rsidRDefault="00B656B3" w:rsidP="00272D4E">
      <w:hyperlink r:id="rId6" w:history="1">
        <w:r w:rsidR="00ED2E17" w:rsidRPr="00ED2E17">
          <w:rPr>
            <w:rStyle w:val="Hyperlink"/>
          </w:rPr>
          <w:t>Perception Trailer</w:t>
        </w:r>
      </w:hyperlink>
    </w:p>
    <w:p w14:paraId="0C5D9A1A" w14:textId="28B72602" w:rsidR="00ED2E17" w:rsidRPr="00ED2E17" w:rsidRDefault="00ED2E17" w:rsidP="00272D4E">
      <w:pPr>
        <w:rPr>
          <w:u w:val="single"/>
        </w:rPr>
      </w:pPr>
      <w:r w:rsidRPr="00ED2E17">
        <w:rPr>
          <w:u w:val="single"/>
        </w:rPr>
        <w:t>Source:</w:t>
      </w:r>
    </w:p>
    <w:p w14:paraId="5CDD46D0" w14:textId="77777777" w:rsidR="00272D4E" w:rsidRDefault="00272D4E" w:rsidP="00272D4E">
      <w:r>
        <w:t xml:space="preserve">Wikipedia (2018) </w:t>
      </w:r>
      <w:hyperlink r:id="rId7" w:history="1">
        <w:r>
          <w:rPr>
            <w:rStyle w:val="Hyperlink"/>
          </w:rPr>
          <w:t>Perception (video game) - Wikipedia</w:t>
        </w:r>
      </w:hyperlink>
    </w:p>
    <w:p w14:paraId="2FF28C34" w14:textId="77777777" w:rsidR="00272D4E" w:rsidRDefault="00272D4E" w:rsidP="00272D4E"/>
    <w:p w14:paraId="2C481D8E" w14:textId="7BE790DD" w:rsidR="00272D4E" w:rsidRPr="00375C83" w:rsidRDefault="00272D4E" w:rsidP="00272D4E">
      <w:pPr>
        <w:rPr>
          <w:color w:val="0070C0"/>
        </w:rPr>
      </w:pPr>
      <w:r w:rsidRPr="00375C83">
        <w:rPr>
          <w:color w:val="0070C0"/>
        </w:rPr>
        <w:t>Shadow of the Eternals</w:t>
      </w:r>
      <w:r w:rsidR="00ED2E17" w:rsidRPr="00375C83">
        <w:rPr>
          <w:color w:val="0070C0"/>
        </w:rPr>
        <w:t xml:space="preserve"> (2002)</w:t>
      </w:r>
    </w:p>
    <w:p w14:paraId="7DAD6917" w14:textId="798C84A7" w:rsidR="00ED2E17" w:rsidRPr="00ED2E17" w:rsidRDefault="00ED2E17" w:rsidP="00272D4E">
      <w:pPr>
        <w:rPr>
          <w:u w:val="single"/>
        </w:rPr>
      </w:pPr>
      <w:r w:rsidRPr="00ED2E17">
        <w:rPr>
          <w:u w:val="single"/>
        </w:rPr>
        <w:t>About &amp; Development:</w:t>
      </w:r>
    </w:p>
    <w:p w14:paraId="65A2A7BA" w14:textId="70C6740B" w:rsidR="00272D4E" w:rsidRPr="00ED2E17" w:rsidRDefault="00272D4E" w:rsidP="00272D4E">
      <w:r w:rsidRPr="00ED2E17">
        <w:t xml:space="preserve">Shadow of the Eternals is a spiritual successor to Eternal Darkness, keeping up with Eternal Darkness’ legacy. Precursor Games began a crowdfunding campaign, seeking $1.5million through PayPal, </w:t>
      </w:r>
      <w:r w:rsidR="00BF6A6A" w:rsidRPr="00ED2E17">
        <w:t>to</w:t>
      </w:r>
      <w:r w:rsidRPr="00ED2E17">
        <w:t xml:space="preserve"> create Shadow of the Eternals. In addition, Precursor Games launched a second crowdfunding campaign on Kickstarter, aiming to receive £1.35 million within 36 days, which is a very unrealistic goal. Halfway through their campaign, the company shut down both funding campaigns and they refunded the money back to the investors and promised to relaunch a new campaign a few weeks later. The game ended up never releasing, after the company facing many problems, including people form the company members being arrested for despicable acts. </w:t>
      </w:r>
    </w:p>
    <w:p w14:paraId="2C096DED" w14:textId="290B5C42" w:rsidR="00272D4E" w:rsidRDefault="00ED2E17" w:rsidP="00272D4E">
      <w:pPr>
        <w:rPr>
          <w:u w:val="single"/>
        </w:rPr>
      </w:pPr>
      <w:r w:rsidRPr="00ED2E17">
        <w:rPr>
          <w:u w:val="single"/>
        </w:rPr>
        <w:t>Trailer:</w:t>
      </w:r>
    </w:p>
    <w:p w14:paraId="33DF1DE7" w14:textId="6A4C7852" w:rsidR="00ED2E17" w:rsidRPr="00ED2E17" w:rsidRDefault="00B656B3" w:rsidP="00272D4E">
      <w:hyperlink r:id="rId8" w:history="1">
        <w:r w:rsidR="00ED2E17" w:rsidRPr="00ED2E17">
          <w:rPr>
            <w:rStyle w:val="Hyperlink"/>
          </w:rPr>
          <w:t>Shadow of the Eternals (2002) Trailer</w:t>
        </w:r>
      </w:hyperlink>
    </w:p>
    <w:p w14:paraId="00CAF165" w14:textId="77777777" w:rsidR="00272D4E" w:rsidRPr="00ED2E17" w:rsidRDefault="00272D4E" w:rsidP="00272D4E">
      <w:r w:rsidRPr="00ED2E17">
        <w:t xml:space="preserve">Wikipedia (2022) </w:t>
      </w:r>
      <w:hyperlink r:id="rId9" w:anchor="Shadow_of_the_Eternals" w:history="1">
        <w:r w:rsidRPr="00ED2E17">
          <w:rPr>
            <w:rStyle w:val="Hyperlink"/>
          </w:rPr>
          <w:t>Eternal Darkness - Wikipedia</w:t>
        </w:r>
      </w:hyperlink>
    </w:p>
    <w:p w14:paraId="39A13A04" w14:textId="793B8165" w:rsidR="004A553E" w:rsidRDefault="004A553E" w:rsidP="003F00C8">
      <w:pPr>
        <w:rPr>
          <w:rStyle w:val="Hyperlink"/>
        </w:rPr>
      </w:pPr>
    </w:p>
    <w:p w14:paraId="2DC0C67C" w14:textId="77777777" w:rsidR="004A553E" w:rsidRPr="00F971DC" w:rsidRDefault="004A553E" w:rsidP="003F00C8"/>
    <w:sectPr w:rsidR="004A553E" w:rsidRPr="00F9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C8"/>
    <w:rsid w:val="00012A17"/>
    <w:rsid w:val="00031222"/>
    <w:rsid w:val="000328B0"/>
    <w:rsid w:val="00033FEC"/>
    <w:rsid w:val="00034A9D"/>
    <w:rsid w:val="00083608"/>
    <w:rsid w:val="00087146"/>
    <w:rsid w:val="00093D67"/>
    <w:rsid w:val="000F3085"/>
    <w:rsid w:val="001210FF"/>
    <w:rsid w:val="00150B60"/>
    <w:rsid w:val="00191E98"/>
    <w:rsid w:val="001C7DE6"/>
    <w:rsid w:val="001D5C98"/>
    <w:rsid w:val="001E0B41"/>
    <w:rsid w:val="001F77E7"/>
    <w:rsid w:val="00253A00"/>
    <w:rsid w:val="00272D4E"/>
    <w:rsid w:val="00375C83"/>
    <w:rsid w:val="003A13D7"/>
    <w:rsid w:val="003C4060"/>
    <w:rsid w:val="003D1AC4"/>
    <w:rsid w:val="003D5F31"/>
    <w:rsid w:val="003F00C8"/>
    <w:rsid w:val="003F50F7"/>
    <w:rsid w:val="00463679"/>
    <w:rsid w:val="004A553E"/>
    <w:rsid w:val="004E3E68"/>
    <w:rsid w:val="0054217A"/>
    <w:rsid w:val="005D7F2B"/>
    <w:rsid w:val="005F729C"/>
    <w:rsid w:val="00706052"/>
    <w:rsid w:val="007425E0"/>
    <w:rsid w:val="0075081F"/>
    <w:rsid w:val="00796134"/>
    <w:rsid w:val="007B5BB1"/>
    <w:rsid w:val="008011D7"/>
    <w:rsid w:val="00803ADD"/>
    <w:rsid w:val="00807EDB"/>
    <w:rsid w:val="008500AC"/>
    <w:rsid w:val="00852EC7"/>
    <w:rsid w:val="008A0C0F"/>
    <w:rsid w:val="008C29AE"/>
    <w:rsid w:val="008D7528"/>
    <w:rsid w:val="008F56E5"/>
    <w:rsid w:val="00927445"/>
    <w:rsid w:val="00936328"/>
    <w:rsid w:val="009934AC"/>
    <w:rsid w:val="009D488E"/>
    <w:rsid w:val="00A32B86"/>
    <w:rsid w:val="00A910F9"/>
    <w:rsid w:val="00A95D91"/>
    <w:rsid w:val="00AC2D09"/>
    <w:rsid w:val="00AD7E89"/>
    <w:rsid w:val="00B656B3"/>
    <w:rsid w:val="00B77864"/>
    <w:rsid w:val="00BB15E7"/>
    <w:rsid w:val="00BF6A6A"/>
    <w:rsid w:val="00CA26A9"/>
    <w:rsid w:val="00CC0805"/>
    <w:rsid w:val="00CD72BE"/>
    <w:rsid w:val="00CF5C9C"/>
    <w:rsid w:val="00CF609C"/>
    <w:rsid w:val="00DC1ECC"/>
    <w:rsid w:val="00DC471D"/>
    <w:rsid w:val="00E135D9"/>
    <w:rsid w:val="00E97623"/>
    <w:rsid w:val="00EB79B2"/>
    <w:rsid w:val="00EC292D"/>
    <w:rsid w:val="00ED2E17"/>
    <w:rsid w:val="00EE4878"/>
    <w:rsid w:val="00F10022"/>
    <w:rsid w:val="00F2208E"/>
    <w:rsid w:val="00F338C2"/>
    <w:rsid w:val="00F971DC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0DA1"/>
  <w15:chartTrackingRefBased/>
  <w15:docId w15:val="{1574C067-FCF5-4625-A76B-6CD24637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B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9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elvhoR6QN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erception_(video_gam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_1zUXv5l7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kudmy9NjU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mdb.com/video/vi1302903833?playlistId=tt5960762&amp;ref_=tt_ov_vi" TargetMode="External"/><Relationship Id="rId9" Type="http://schemas.openxmlformats.org/officeDocument/2006/relationships/hyperlink" Target="https://en.wikipedia.org/wiki/Eternal_Dark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Links>
    <vt:vector size="12" baseType="variant">
      <vt:variant>
        <vt:i4>3276913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https://www.youtube.com/watch?v=Ukudmy9NjUY</vt:lpwstr>
      </vt:variant>
      <vt:variant>
        <vt:lpwstr/>
      </vt:variant>
      <vt:variant>
        <vt:i4>6226037</vt:i4>
      </vt:variant>
      <vt:variant>
        <vt:i4>0</vt:i4>
      </vt:variant>
      <vt:variant>
        <vt:i4>0</vt:i4>
      </vt:variant>
      <vt:variant>
        <vt:i4>5</vt:i4>
      </vt:variant>
      <vt:variant>
        <vt:lpwstr>https://www.imdb.com/video/vi1302903833?playlistId=tt5960762&amp;ref_=tt_ov_vi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Meadows</dc:creator>
  <cp:keywords/>
  <dc:description/>
  <cp:lastModifiedBy>Dylan Meadows</cp:lastModifiedBy>
  <cp:revision>74</cp:revision>
  <dcterms:created xsi:type="dcterms:W3CDTF">2022-03-25T17:19:00Z</dcterms:created>
  <dcterms:modified xsi:type="dcterms:W3CDTF">2022-04-30T10:13:00Z</dcterms:modified>
</cp:coreProperties>
</file>