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A25F5" w14:textId="4676402B" w:rsidR="00743116" w:rsidRDefault="002E76B6" w:rsidP="0008532F">
      <w:pPr>
        <w:pStyle w:val="Titolo1"/>
        <w:rPr>
          <w:noProof/>
        </w:rPr>
      </w:pPr>
      <w:r>
        <w:rPr>
          <w:noProof/>
        </w:rPr>
        <w:t>Navi</w:t>
      </w:r>
    </w:p>
    <w:p w14:paraId="211A5CDD" w14:textId="1D8526E3" w:rsidR="002E76B6" w:rsidRPr="002E76B6" w:rsidRDefault="002E76B6" w:rsidP="0008532F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Settore Militare</w:t>
      </w:r>
    </w:p>
    <w:p w14:paraId="171DD92F" w14:textId="4D6FC706" w:rsidR="0008532F" w:rsidRPr="002E76B6" w:rsidRDefault="00A74BA8" w:rsidP="002E76B6">
      <w:pPr>
        <w:pStyle w:val="Paragrafoelenco"/>
        <w:numPr>
          <w:ilvl w:val="1"/>
          <w:numId w:val="1"/>
        </w:numPr>
        <w:rPr>
          <w:noProof/>
        </w:rPr>
      </w:pPr>
      <w:r w:rsidRPr="002E76B6">
        <w:rPr>
          <w:noProof/>
        </w:rPr>
        <w:t>Stalker-Class</w:t>
      </w:r>
    </w:p>
    <w:p w14:paraId="43AD5DEC" w14:textId="6425ECC1" w:rsidR="0008532F" w:rsidRPr="002E76B6" w:rsidRDefault="00A74BA8" w:rsidP="002E76B6">
      <w:pPr>
        <w:pStyle w:val="Paragrafoelenco"/>
        <w:numPr>
          <w:ilvl w:val="1"/>
          <w:numId w:val="1"/>
        </w:numPr>
        <w:rPr>
          <w:noProof/>
        </w:rPr>
      </w:pPr>
      <w:r w:rsidRPr="002E76B6">
        <w:rPr>
          <w:noProof/>
        </w:rPr>
        <w:t>Hunter-Class</w:t>
      </w:r>
    </w:p>
    <w:p w14:paraId="08599E92" w14:textId="2B7F9E62" w:rsidR="0008532F" w:rsidRPr="002E76B6" w:rsidRDefault="00A74BA8" w:rsidP="002E76B6">
      <w:pPr>
        <w:pStyle w:val="Paragrafoelenco"/>
        <w:numPr>
          <w:ilvl w:val="1"/>
          <w:numId w:val="1"/>
        </w:numPr>
        <w:rPr>
          <w:noProof/>
        </w:rPr>
      </w:pPr>
      <w:r w:rsidRPr="002E76B6">
        <w:rPr>
          <w:noProof/>
        </w:rPr>
        <w:t>Destroyer-Class</w:t>
      </w:r>
    </w:p>
    <w:p w14:paraId="43A32030" w14:textId="45452013" w:rsidR="0008532F" w:rsidRPr="002E76B6" w:rsidRDefault="00A74BA8" w:rsidP="002E76B6">
      <w:pPr>
        <w:pStyle w:val="Paragrafoelenco"/>
        <w:numPr>
          <w:ilvl w:val="1"/>
          <w:numId w:val="1"/>
        </w:numPr>
        <w:rPr>
          <w:noProof/>
        </w:rPr>
      </w:pPr>
      <w:r w:rsidRPr="002E76B6">
        <w:rPr>
          <w:noProof/>
        </w:rPr>
        <w:t>Dreadnought-Class</w:t>
      </w:r>
    </w:p>
    <w:p w14:paraId="301BF7D4" w14:textId="285B87AD" w:rsidR="0008532F" w:rsidRPr="002E76B6" w:rsidRDefault="00A74BA8" w:rsidP="002E76B6">
      <w:pPr>
        <w:pStyle w:val="Paragrafoelenco"/>
        <w:numPr>
          <w:ilvl w:val="1"/>
          <w:numId w:val="1"/>
        </w:numPr>
        <w:rPr>
          <w:noProof/>
        </w:rPr>
      </w:pPr>
      <w:r w:rsidRPr="002E76B6">
        <w:rPr>
          <w:noProof/>
        </w:rPr>
        <w:t>Artillery-Class</w:t>
      </w:r>
    </w:p>
    <w:p w14:paraId="2432154F" w14:textId="76B2FCE6" w:rsidR="002B75A3" w:rsidRPr="002E76B6" w:rsidRDefault="00A74BA8" w:rsidP="002E76B6">
      <w:pPr>
        <w:pStyle w:val="Paragrafoelenco"/>
        <w:numPr>
          <w:ilvl w:val="1"/>
          <w:numId w:val="1"/>
        </w:numPr>
        <w:rPr>
          <w:noProof/>
        </w:rPr>
      </w:pPr>
      <w:r w:rsidRPr="002E76B6">
        <w:rPr>
          <w:noProof/>
        </w:rPr>
        <w:t>Carrier-Class</w:t>
      </w:r>
    </w:p>
    <w:p w14:paraId="5FE6AAF2" w14:textId="0802250B" w:rsidR="002E76B6" w:rsidRPr="002E76B6" w:rsidRDefault="002E76B6" w:rsidP="002E76B6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Settore Civile</w:t>
      </w:r>
    </w:p>
    <w:p w14:paraId="075F727A" w14:textId="518E6C89" w:rsidR="00A74BA8" w:rsidRDefault="002E76B6" w:rsidP="002E76B6">
      <w:pPr>
        <w:pStyle w:val="Paragrafoelenco"/>
        <w:numPr>
          <w:ilvl w:val="1"/>
          <w:numId w:val="1"/>
        </w:numPr>
        <w:rPr>
          <w:noProof/>
        </w:rPr>
      </w:pPr>
      <w:r>
        <w:rPr>
          <w:noProof/>
        </w:rPr>
        <w:t>Pathfinder-Class</w:t>
      </w:r>
    </w:p>
    <w:p w14:paraId="51F6ACCE" w14:textId="6ED15303" w:rsidR="00A74BA8" w:rsidRDefault="002E76B6" w:rsidP="002E76B6">
      <w:pPr>
        <w:pStyle w:val="Paragrafoelenco"/>
        <w:numPr>
          <w:ilvl w:val="1"/>
          <w:numId w:val="1"/>
        </w:numPr>
        <w:rPr>
          <w:noProof/>
        </w:rPr>
      </w:pPr>
      <w:r>
        <w:rPr>
          <w:noProof/>
        </w:rPr>
        <w:t>Scavenger-Class</w:t>
      </w:r>
    </w:p>
    <w:p w14:paraId="739B69D1" w14:textId="25684C01" w:rsidR="002E76B6" w:rsidRPr="002E76B6" w:rsidRDefault="002E76B6" w:rsidP="002E76B6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Caccia</w:t>
      </w:r>
    </w:p>
    <w:p w14:paraId="2D388CEB" w14:textId="4C2CA9DD" w:rsidR="002E76B6" w:rsidRPr="00134F03" w:rsidRDefault="00134F03" w:rsidP="002E76B6">
      <w:pPr>
        <w:pStyle w:val="Paragrafoelenco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Caccia</w:t>
      </w:r>
    </w:p>
    <w:p w14:paraId="687D61B1" w14:textId="36089988" w:rsidR="00134F03" w:rsidRPr="002E76B6" w:rsidRDefault="00134F03" w:rsidP="002E76B6">
      <w:pPr>
        <w:pStyle w:val="Paragrafoelenco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Bombardiere</w:t>
      </w:r>
    </w:p>
    <w:p w14:paraId="68C69831" w14:textId="77777777" w:rsidR="002E76B6" w:rsidRPr="0008532F" w:rsidRDefault="002E76B6" w:rsidP="00032523">
      <w:pPr>
        <w:pStyle w:val="Paragrafoelenco"/>
        <w:ind w:left="360"/>
        <w:rPr>
          <w:noProof/>
        </w:rPr>
      </w:pPr>
    </w:p>
    <w:sectPr w:rsidR="002E76B6" w:rsidRPr="0008532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2A3C"/>
    <w:multiLevelType w:val="multilevel"/>
    <w:tmpl w:val="A45CF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1F50D6"/>
    <w:multiLevelType w:val="hybridMultilevel"/>
    <w:tmpl w:val="C7D4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2F"/>
    <w:rsid w:val="00032523"/>
    <w:rsid w:val="0008532F"/>
    <w:rsid w:val="00134F03"/>
    <w:rsid w:val="002B75A3"/>
    <w:rsid w:val="002E76B6"/>
    <w:rsid w:val="005D4068"/>
    <w:rsid w:val="00743116"/>
    <w:rsid w:val="00A7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1E45"/>
  <w15:chartTrackingRefBased/>
  <w15:docId w15:val="{499D3BBE-7DA9-4A6A-BA55-43A7E42A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8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Legendary Z</dc:creator>
  <cp:keywords/>
  <dc:description/>
  <cp:lastModifiedBy>Luca</cp:lastModifiedBy>
  <cp:revision>2</cp:revision>
  <dcterms:created xsi:type="dcterms:W3CDTF">2020-06-21T10:13:00Z</dcterms:created>
  <dcterms:modified xsi:type="dcterms:W3CDTF">2020-06-21T14:58:00Z</dcterms:modified>
</cp:coreProperties>
</file>