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FCE" w:rsidRDefault="00041FCE"/>
    <w:p w:rsidR="00041FCE" w:rsidRPr="00041FCE" w:rsidRDefault="00041FCE" w:rsidP="00041FCE">
      <w:pPr>
        <w:jc w:val="center"/>
        <w:rPr>
          <w:sz w:val="32"/>
        </w:rPr>
      </w:pPr>
      <w:r w:rsidRPr="00041FCE">
        <w:rPr>
          <w:sz w:val="32"/>
        </w:rPr>
        <w:t>TRF Level 2 Task 1</w:t>
      </w:r>
    </w:p>
    <w:p w:rsidR="00041FCE" w:rsidRPr="00041FCE" w:rsidRDefault="00041FCE" w:rsidP="00041FCE">
      <w:pPr>
        <w:jc w:val="center"/>
        <w:rPr>
          <w:sz w:val="24"/>
        </w:rPr>
      </w:pPr>
      <w:r w:rsidRPr="00041FCE">
        <w:rPr>
          <w:sz w:val="24"/>
        </w:rPr>
        <w:t>Electrical domain</w:t>
      </w:r>
    </w:p>
    <w:p w:rsidR="00041FCE" w:rsidRPr="00041FCE" w:rsidRDefault="00041FCE" w:rsidP="00041FCE">
      <w:pPr>
        <w:jc w:val="center"/>
      </w:pPr>
      <w:r w:rsidRPr="00041FCE">
        <w:t>Proteus Screen Shots</w:t>
      </w:r>
    </w:p>
    <w:p w:rsidR="00041FCE" w:rsidRDefault="00041FCE" w:rsidP="00041FCE">
      <w:r>
        <w:t>D Flip Flop</w:t>
      </w:r>
    </w:p>
    <w:p w:rsidR="00041FCE" w:rsidRDefault="007C3A46">
      <w:r>
        <w:rPr>
          <w:noProof/>
          <w:lang w:eastAsia="en-IN"/>
        </w:rPr>
        <w:drawing>
          <wp:inline distT="0" distB="0" distL="0" distR="0" wp14:anchorId="3A161FDA" wp14:editId="28488A57">
            <wp:extent cx="5731510" cy="25095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30B" w:rsidRDefault="007C3A46">
      <w:r>
        <w:rPr>
          <w:noProof/>
          <w:lang w:eastAsia="en-IN"/>
        </w:rPr>
        <w:drawing>
          <wp:inline distT="0" distB="0" distL="0" distR="0" wp14:anchorId="3166A646" wp14:editId="2B69FF1C">
            <wp:extent cx="5731510" cy="22421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41FCE" w:rsidRDefault="00041FCE"/>
    <w:p w:rsidR="00041FCE" w:rsidRPr="00041FCE" w:rsidRDefault="00041FCE" w:rsidP="00041FCE"/>
    <w:sectPr w:rsidR="00041FCE" w:rsidRPr="00041F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0F94" w:rsidRDefault="006C0F94" w:rsidP="00041FCE">
      <w:pPr>
        <w:spacing w:after="0" w:line="240" w:lineRule="auto"/>
      </w:pPr>
      <w:r>
        <w:separator/>
      </w:r>
    </w:p>
  </w:endnote>
  <w:endnote w:type="continuationSeparator" w:id="0">
    <w:p w:rsidR="006C0F94" w:rsidRDefault="006C0F94" w:rsidP="00041F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0F94" w:rsidRDefault="006C0F94" w:rsidP="00041FCE">
      <w:pPr>
        <w:spacing w:after="0" w:line="240" w:lineRule="auto"/>
      </w:pPr>
      <w:r>
        <w:separator/>
      </w:r>
    </w:p>
  </w:footnote>
  <w:footnote w:type="continuationSeparator" w:id="0">
    <w:p w:rsidR="006C0F94" w:rsidRDefault="006C0F94" w:rsidP="00041F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FCE"/>
    <w:rsid w:val="00041FCE"/>
    <w:rsid w:val="006C0F94"/>
    <w:rsid w:val="0071530B"/>
    <w:rsid w:val="007C3A46"/>
    <w:rsid w:val="00995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C30CD5-8CB7-4796-BC72-6D386DBF4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1F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FCE"/>
  </w:style>
  <w:style w:type="paragraph" w:styleId="Footer">
    <w:name w:val="footer"/>
    <w:basedOn w:val="Normal"/>
    <w:link w:val="FooterChar"/>
    <w:uiPriority w:val="99"/>
    <w:unhideWhenUsed/>
    <w:rsid w:val="00041F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F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ZEAL INSTITUTE</dc:creator>
  <cp:keywords/>
  <dc:description/>
  <cp:lastModifiedBy>ZEAL INSTITUTE</cp:lastModifiedBy>
  <cp:revision>2</cp:revision>
  <dcterms:created xsi:type="dcterms:W3CDTF">2022-09-18T15:50:00Z</dcterms:created>
  <dcterms:modified xsi:type="dcterms:W3CDTF">2022-09-18T19:22:00Z</dcterms:modified>
</cp:coreProperties>
</file>