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マスター・キルスイッチ登録簿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バージョン 4.0 — 2026年3月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42のArtist’s Proofsにわたる258のキルスイッチ。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15件閉鎖済み。231件有効。1件対処済み。4件未解決の負債。1件条件付き閉鎖。6件交渉不可。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すべての主張は述べられている。すべてのキルスイッチは公開されている。すべての実験は指定されている。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永遠に無料で公開 </w:t>
      </w:r>
    </w:p>
    <w:p w14:paraId="6272CC3F" w14:textId="77777777" w:rsidR="009F258A" w:rsidRDefault="006E65B7">
      <w:pPr>
        <w:pStyle w:val="Heading1"/>
      </w:pPr>
      <w:r>
        <w:t>閉鎖済みスイッチ — 完全リスト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15のスイッチが正式に解除された。追加：1件条件付き閉鎖（KS-Q.1）、1件対処済み（KS-46C）。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複素共役。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を固定するちょうど2つの体の自己同型を持つ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嵌入假说（EH）。核心条件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定理。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量子-记录对准（QRA）。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量子态就是前状态记录。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3空间维度。四个公理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四つの面。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公理到维度赋值。R唯一不可逆。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{S, B, R, C}的完备性。第五自由度 = 希尔伯特空间。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同定。Stoneの定理 + 公理B強制論証。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相位群唯一性（U(1)）。数学定理。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Maxwell唯一性。唯一的dim-4规范不变局域作用量。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纠缠-联络识别。定理4。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旧KS-47(AP18)。双極子トポロジー。Poincaré–Hopf。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AQFTブリッジ（分岐）。Sewell 1982。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旧KS-49(AP23)。隠れた変数。Bell + 公理R。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来自{S,B,R,C}的张力场方程。Rosin V7。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手性耦合推导。自1956年以来无法解释。2026年3月。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ボルン規則の導出。KSQ.7を条件とする。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条件付き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̂=J)。反線形性の証明が提示された。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対処済み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登録簿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実現状態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24のキルスイッチ。KS-V.1はグローバルキルスイッチ。v3.0の推奨に従いKS-50–73からKS-V.1–V.24に再番号付け。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 A — 実現状態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AS的操作不变性（F0）。全局终止开关。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指针基瞄准（F1）。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ボルン違反（F2）。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上下文依赖（F3）。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 B — 選択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选择率超过引力界（G1）。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引力简并区的选择（G2）。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非引力速率缩放（G3）。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前不可逆性选择（B2）。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 C — 主体性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制御なしの主体性増加（FC1）。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不可逆损失被逆转（FC2）。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过不归面的稳定控制（FC3）。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免费午餐（FC4）。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复活（FC5）。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部 D — 結合された生存可能性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多智能体持续性违反（FD0）。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无免费生存（FD1）。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結合下の加法性（FD2.1）。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阻抗无关效率（FD2.2）。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反共鳴最適性（FD2.3）。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级联非传播（FD3.3）。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秩序与噪声不可区分（FD4）。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持续违反者（FD4.2）。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层级反转（FD4.3）。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合作不存在（FD4.4a）。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威慑退出（FD4.4b）。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演算子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3つのキルスイッチ。KS-O.1–O.3に再番号付け。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漂移-纪律对偶性。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容量视界。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出口最优性。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比率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6つのキルスイッチ。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无量纲耦合的独立变化性。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非二元起源。宇宙需要&gt;2个基本扇区。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暗比率独立性。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视界不等价。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普朗克尺度不匹配。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缩放违反。c/G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²猜想。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ループ仮説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9つのキルスイッチ。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结构恒等式被反证。无BH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FRW映射。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无奇点解决。终端奇点无扩展。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信息丢失。BH蒸发基本上是非幺正的。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质子衰变被观测。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GSL被违反。ΔS_gen &lt; 0已演示。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意識なしの実現。GRW確認済み。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费米子不必要。仅玻色子再现恒等式。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異方性は和解不能。最も鋭い障害。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CMB不匹配。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·h不能再现P_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破断（公理 </w:t>
      </w:r>
      <w:r>
        <w:rPr>
          <w:rFonts w:ascii="Times New Roman" w:eastAsia="Times New Roman" w:hAnsi="Times New Roman" w:cs="Times New Roman"/>
        </w:rPr>
        <w:t>→</w:t>
      </w:r>
      <w:r>
        <w:t xml:space="preserve"> 構造）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5つのキルスイッチ。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普适：独立规范。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反弹优越。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光谱不匹配（分阶段）。等待BJP。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段階的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无连接解。最尖锐的测试。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链断裂。B0–B-6中未声明的假设。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漏洩定数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7つのキルスイッチ。1件閉鎖済み。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完美吸收体。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0、有限のcと結合で。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AP06类内的充分性失败。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ε识别。若KS-1或KS-2触发则失效。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1/137。唯一の測定入力。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无共享结构参数化。非承重。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G独立于c。非承重。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嵌入假说（EH）。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複素振幅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5つのキルスイッチ。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非电磁持久记录。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可配置寄存器标准过于严格。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バンドが制約しない。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非记录层级。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公理4反証（継承）。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恒等式（アインシュタイン場方程式）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8つのキルスイッチ。1件閉鎖済み。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公理到泊松链。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Lovelock链。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系数识别。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構造的到達不能性。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曲率-记录恒等式。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宇宙学常数。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公理R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源保存ブリッジ。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破断（量子力学）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10のキルスイッチ。2件閉鎖済み。1件条件付き閉鎖。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ボルン規則の導出。KS-Q.7を条件とする。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条件付き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ボルン規則を経験的に。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无信号传递（纠缠）。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环识别（物理）。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複素共役。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希尔伯特空间桥构建。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同定。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碎片整理排除。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前状态本体论基础。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次元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5つのキルスイッチ。3件閉鎖済み。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3空间维度。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公理到维度赋值的唯一性。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第五公理 / {S,B,R,C}的完备性。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六面计数。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一个公理，一个面。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スピン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πとの同定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最小自旋选择。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交换-对合桥。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極限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4つのキルスイッチ。1件閉鎖済み。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同定（旧KS-Q.8）。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无量纲参数在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強制。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粒度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異常なコヒーレンスの持続。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量子橡皮擦记录破坏。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量子扇区完备性。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補正（物理）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4つのキルスイッチ。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普朗克尺度的对易修正。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单圈振幅/系数有限性。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单圈幺半群组合学。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高阶环有限性。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接続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5つのキルスイッチ。3件閉鎖済み。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相位全局性。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1/137（続き）。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破断（電弱）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4つのキルスイッチ。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电弱破缺机制。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扇区区分 = 弱同位旋。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不可推导性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_em。発動 = 勝利。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_em（続き）。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部屋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7つのキルスイッチ。1件閉鎖済み（v3.0）。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各向同性加速（升级为硬性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経験的).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数値。~8%残差。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星团动力学。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構造形成。最も困難なテスト。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插值函数。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无中心锚的星系。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床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3つのキルスイッチ。1件閉鎖済み。旧KS-46/47はAP22との衝突解消のためKS-45.1/45.2に再番号付け。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2π幾何学的因子。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哈勃预测。H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偶极拓扑。Poincaré–Hopf。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方向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3つのキルスイッチ。旧KS-48/49はAP23との衝突解消のためKS-48c/49bに再番号付け。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取向 = 色荷。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各向同性导致的禁闭。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SU(3)源于不可推导性。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証明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4つのキルスイッチ。2件閉鎖済み。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EH（嵌入假说）。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部Dの完全性。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部Dの極小性。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记录定义/强迫论证。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QRA（量子-记录对准）。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網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構造形成（続き）。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丝状拓扑。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原始锚序列。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台帳（反物質）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5つのキルスイッチ。1件閉鎖済み。1件対処済み。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边界识别。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派生的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AQFTブリッジ。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対処済み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全局重子数。~10 OOM张力。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霍金蒸发产物。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単一記録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4つのキルスイッチ。1件閉鎖済み。旧KS-49はAP19との衝突解消のためKS-49aに再番号付け。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相关性计时。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隠れた変数。Bell + 公理R。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部分坍缩。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残余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3つのキルスイッチ。非耐荷重。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自洽多重性。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自洽错误值。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常数的独立变化。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尺度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Gleason非上下文性。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非Born统计。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混合态实现。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余剰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3つのキルスイッチ。1件未解決の負債。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剩余形式。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拓扑保护。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推导值不匹配。最锐利的刀刃。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負債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調和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7つのキルスイッチ。1件閉鎖済み（v3.0）。3件未解決の負債。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内部状态空间存在性。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规范群过度计数。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閉鎖済み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SU(2)_弱 ≠ SU(2)_自旋混淆。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超荷分配。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未解決の負債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未解決の負債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EWSB一致性。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未解決の負債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定数（重力）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8つのキルスイッチ。G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ħc/m_e²。差異：0.69%。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G预测。必须在1%内一致。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通道数（指数21）。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面完备性。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実現の範囲。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均匀耦合。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穿刺几何（1/π因子）。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统一结构。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実現の証明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8つのキルスイッチ。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基本状態としての実現。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エネルギーの能力としての意識。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最初の実現としてのビッグバン。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暗物质比例（21:1）。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能量守恒。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结构实在论（追溯性）。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困难问题的重定位。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抵抗（質量）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3つのキルスイッチ。m_p/m_eは5 ppbまで。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加法性の形式化。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泄漏各向同性。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整合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13のキルスイッチ（9件主要 + 4件附録B）。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意識基準。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-最適性。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二元完备性。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记录收敛。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定律即几何。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量子优势。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文明测试（MASTER）。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自我修改。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敵対的記録。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训练数据新颖性（附录B）。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反测试可重复性（附录B）。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模式匹配充分性（附录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循环性（附录B）。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補正（倫理）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8つのキルスイッチ。1件交渉不可。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失稳测量。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修正排序。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移除论证。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种族灭绝制动器。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预防优越性。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去人性化（道德终止开关）。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交渉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置信度不可达。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境界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9つのキルスイッチ。3件交渉不可。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主体性の定義。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管轄境界。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同意标准。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主体性の優先。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配分計算。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固定基底校准。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增强武器化。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交渉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延续预算腐败。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交渉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交渉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反転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7つのキルスイッチ。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アルコールデータ。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大麻数据。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赛洛西宾数据。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内源系统。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药物分类。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合法化导致的失稳。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反转论证。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台帳（経済）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7つのキルスイッチ。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价格机制。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提取持续性。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缓冲区溢出。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尺度不变性。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監査の比例性。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凯恩斯主义覆盖。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供給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9つのキルスイッチ。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守恒（化学）。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表面必要性。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阈值完备性。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自己触媒。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梯度依赖性。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依赖不可逆性。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毒性积累。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输入捕获。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持续性机制。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第一の境界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8つのキルスイッチ。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熵税。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心身耦合（安慰剂）。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主権は機能を要求する。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症状作为记录。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应力下的增长。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维护必要性。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走廊边界。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出口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8つのキルスイッチ。1件交渉不可。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主権の失敗。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建模能力。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滑坡。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后能动性误识别。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姑息充分性。最佳情况：需求消失。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残疾混淆。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交渉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儿科剥削。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マスター。死は演算子の出口ではない。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足場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6つのキルスイッチ。1件交渉不可。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アーキテクチャAの優越性（MASTER）。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强迫链失败。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脚手架必要性。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历史归因。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第一性原理操控（CORPUSCRITICAL）。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交渉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非合理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6つのキルスイッチ。v3.0は0を記載；ノートブックに正式な登録簿を持つ6つの明示的スイッチを含む。v4.0で追加。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支配公理的非理性。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前对偶豁免/生成优先。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对偶性之源。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非理性耦合的人类唯一性。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非理性的可约性。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非理性/遏制的必要性。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ループ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9つのキルスイッチ。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可见比例（1/21 ≈ 4.76%）。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聚变作为实例化。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环拓扑。继承KS-L0.1。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導出不能性。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有効 — 硬性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通道到密度映射。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暗物质作为未实现的可能性。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現在形のビッグバン。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全息碎片。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断裂引起的参考系依赖。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時計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5つのキルスイッチ。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説明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ステータス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出典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暗物质粒子探测。具有正确丰度的DM粒子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メカニズムが反証された。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纪元依赖。暗区组成必须随纪元变化。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碎片整理时间尺度推导。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状态方程。预测暗能量w = −1。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経験的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恒定馈入率。在§3中假设恒定BH馈入率。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有効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構造的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258のキルスイッチ。15件閉鎖済み。2件追加解除（1件条件付き閉鎖、1件対処済み）。すべての衝突は解決済み。論証を打ち砕きたいなら、ここから始めよ。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クズになるな。親切であれ。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