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F16" w:rsidRDefault="002D1F16" w:rsidP="002D1F16">
      <w:pPr>
        <w:jc w:val="center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>Catalysts</w:t>
      </w:r>
    </w:p>
    <w:p w:rsidR="002D1F16" w:rsidRDefault="002D1F16" w:rsidP="002D1F16">
      <w:pPr>
        <w:jc w:val="center"/>
        <w:rPr>
          <w:rFonts w:ascii="Monotype Corsiva" w:hAnsi="Monotype Corsiva"/>
          <w:b/>
          <w:sz w:val="36"/>
        </w:rPr>
      </w:pPr>
    </w:p>
    <w:p w:rsidR="002D1F16" w:rsidRDefault="002D1F16" w:rsidP="002D1F16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Today in Science class, Mr. Smith did a demonstration.</w:t>
      </w:r>
    </w:p>
    <w:p w:rsidR="002D1F16" w:rsidRDefault="002D1F16" w:rsidP="002D1F16">
      <w:pPr>
        <w:jc w:val="center"/>
        <w:rPr>
          <w:rFonts w:ascii="Monotype Corsiva" w:hAnsi="Monotype Corsiva"/>
          <w:sz w:val="32"/>
          <w:u w:val="single"/>
        </w:rPr>
      </w:pPr>
      <w:r>
        <w:rPr>
          <w:rFonts w:ascii="Monotype Corsiva" w:hAnsi="Monotype Corsiva"/>
          <w:sz w:val="32"/>
          <w:u w:val="single"/>
        </w:rPr>
        <w:t>Almost Magic</w:t>
      </w:r>
    </w:p>
    <w:p w:rsidR="002D1F16" w:rsidRDefault="002D1F16" w:rsidP="002D1F16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ab/>
        <w:t xml:space="preserve">In this demonstration, Mr. Smith taught us about catalysts. He heated a piece of platinum wire until it was red-hot and hung it on a glass tube above a beaker of methyl alcohol. The wire made the water evaporate, and then the red-hot platinum wire burned the vapor without very much heat and without a flame. </w:t>
      </w:r>
    </w:p>
    <w:p w:rsidR="002D1F16" w:rsidRDefault="002D1F16" w:rsidP="002D1F16">
      <w:pPr>
        <w:rPr>
          <w:rFonts w:ascii="Monotype Corsiva" w:hAnsi="Monotype Corsiva"/>
          <w:sz w:val="32"/>
        </w:rPr>
      </w:pPr>
    </w:p>
    <w:p w:rsidR="002D1F16" w:rsidRDefault="002D1F16" w:rsidP="002D1F16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Things I learned:</w:t>
      </w:r>
    </w:p>
    <w:p w:rsidR="002D1F16" w:rsidRDefault="002D1F16" w:rsidP="002D1F1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 catalyst is something that increases the rate of a chemical reaction without it itself being a reactant or product.</w:t>
      </w:r>
    </w:p>
    <w:p w:rsidR="002D1F16" w:rsidRDefault="002D1F16" w:rsidP="002D1F1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Liquid crystals are neither a solid nor a liquid.</w:t>
      </w:r>
    </w:p>
    <w:p w:rsidR="002D1F16" w:rsidRDefault="002D1F16" w:rsidP="002D1F1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It takes only a little heat to turn the liquid crystal into a real liquid.</w:t>
      </w:r>
    </w:p>
    <w:p w:rsidR="002D1F16" w:rsidRDefault="002D1F16" w:rsidP="002D1F1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Liquid crystals are extremely sensitive to heat.</w:t>
      </w:r>
    </w:p>
    <w:p w:rsidR="002D1F16" w:rsidRDefault="002D1F16" w:rsidP="002D1F1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There is a catalyst called a catalytic converter in your car.</w:t>
      </w:r>
    </w:p>
    <w:p w:rsidR="002D1F16" w:rsidRDefault="002D1F16" w:rsidP="002D1F1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It burns some of the exhaust before it comes out of your exhaust pipe, so the exhaust isn’t as polluting.</w:t>
      </w:r>
    </w:p>
    <w:p w:rsidR="002D1F16" w:rsidRDefault="002D1F16" w:rsidP="002D1F1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It is a platinum wire grille.</w:t>
      </w:r>
    </w:p>
    <w:p w:rsidR="002D1F16" w:rsidRDefault="002D1F16" w:rsidP="002D1F1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It glows red-hot when the car is on.</w:t>
      </w:r>
    </w:p>
    <w:p w:rsidR="002D1F16" w:rsidRDefault="002D1F16" w:rsidP="002D1F1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When there used to be gasoline with lead in it, the lead would coat the grille and the catalytic converter would not work.</w:t>
      </w:r>
    </w:p>
    <w:p w:rsidR="002D1F16" w:rsidRDefault="002D1F16" w:rsidP="002D1F1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Gasoline no longer has lead in it.</w:t>
      </w:r>
    </w:p>
    <w:p w:rsidR="002D1F16" w:rsidRPr="002D1F16" w:rsidRDefault="002D1F16" w:rsidP="002D1F16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noProof/>
          <w:sz w:val="32"/>
        </w:rPr>
        <w:drawing>
          <wp:inline distT="0" distB="0" distL="0" distR="0">
            <wp:extent cx="5278755" cy="5067605"/>
            <wp:effectExtent l="2540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00" cy="507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B9E" w:rsidRPr="002D1F16" w:rsidRDefault="002D1F16" w:rsidP="002D1F16">
      <w:pPr>
        <w:rPr>
          <w:rFonts w:ascii="Monotype Corsiva" w:hAnsi="Monotype Corsiva"/>
          <w:sz w:val="32"/>
        </w:rPr>
      </w:pPr>
    </w:p>
    <w:sectPr w:rsidR="00F14B9E" w:rsidRPr="002D1F16" w:rsidSect="00F14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C04EB"/>
    <w:multiLevelType w:val="hybridMultilevel"/>
    <w:tmpl w:val="AB76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D1F16"/>
    <w:rsid w:val="002D1F1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51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D1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904</Characters>
  <Application>Microsoft Macintosh Word</Application>
  <DocSecurity>0</DocSecurity>
  <Lines>7</Lines>
  <Paragraphs>1</Paragraphs>
  <ScaleCrop>false</ScaleCrop>
  <Company>HRHS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HRHS</cp:lastModifiedBy>
  <cp:revision>1</cp:revision>
  <dcterms:created xsi:type="dcterms:W3CDTF">2012-01-17T18:52:00Z</dcterms:created>
  <dcterms:modified xsi:type="dcterms:W3CDTF">2012-01-17T19:03:00Z</dcterms:modified>
</cp:coreProperties>
</file>