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DEA2" w14:textId="71E95C59" w:rsidR="00533243" w:rsidRDefault="00533243" w:rsidP="00533243">
      <w:pPr>
        <w:pStyle w:val="Heading1"/>
        <w:rPr>
          <w:lang w:val="en-US"/>
        </w:rPr>
      </w:pPr>
      <w:r>
        <w:rPr>
          <w:lang w:val="en-US"/>
        </w:rPr>
        <w:t>LECTURE A</w:t>
      </w:r>
    </w:p>
    <w:p w14:paraId="2088C097" w14:textId="7A6FE71C" w:rsidR="00533243" w:rsidRDefault="00533243" w:rsidP="00533243">
      <w:pPr>
        <w:rPr>
          <w:lang w:val="en-US"/>
        </w:rPr>
      </w:pPr>
      <w:r>
        <w:rPr>
          <w:lang w:val="en-US"/>
        </w:rPr>
        <w:t>People are most important thing in the world</w:t>
      </w:r>
    </w:p>
    <w:p w14:paraId="32021EC3" w14:textId="6205941D" w:rsidR="00533243" w:rsidRDefault="00716624" w:rsidP="00533243">
      <w:pPr>
        <w:rPr>
          <w:lang w:val="en-US"/>
        </w:rPr>
      </w:pPr>
      <w:r>
        <w:rPr>
          <w:lang w:val="en-US"/>
        </w:rPr>
        <w:t>Human resource management</w:t>
      </w:r>
    </w:p>
    <w:p w14:paraId="0B100091" w14:textId="582B5053" w:rsidR="00716624" w:rsidRDefault="00716624" w:rsidP="00533243">
      <w:pPr>
        <w:rPr>
          <w:b/>
          <w:bCs/>
          <w:lang w:val="en-US"/>
        </w:rPr>
      </w:pPr>
      <w:r>
        <w:rPr>
          <w:lang w:val="en-US"/>
        </w:rPr>
        <w:t xml:space="preserve">Ensuring the organization has the </w:t>
      </w:r>
      <w:r w:rsidRPr="00716624">
        <w:rPr>
          <w:b/>
          <w:bCs/>
          <w:lang w:val="en-US"/>
        </w:rPr>
        <w:t>right number</w:t>
      </w:r>
      <w:r>
        <w:rPr>
          <w:lang w:val="en-US"/>
        </w:rPr>
        <w:t xml:space="preserve"> of people, with the required </w:t>
      </w:r>
      <w:r w:rsidRPr="00716624">
        <w:rPr>
          <w:b/>
          <w:bCs/>
          <w:lang w:val="en-US"/>
        </w:rPr>
        <w:t xml:space="preserve">knowledge, </w:t>
      </w:r>
      <w:proofErr w:type="spellStart"/>
      <w:r w:rsidRPr="00716624">
        <w:rPr>
          <w:b/>
          <w:bCs/>
          <w:lang w:val="en-US"/>
        </w:rPr>
        <w:t>slkills</w:t>
      </w:r>
      <w:proofErr w:type="spellEnd"/>
      <w:r w:rsidRPr="00716624">
        <w:rPr>
          <w:b/>
          <w:bCs/>
          <w:lang w:val="en-US"/>
        </w:rPr>
        <w:t>, abilities</w:t>
      </w:r>
      <w:r>
        <w:rPr>
          <w:lang w:val="en-US"/>
        </w:rPr>
        <w:t xml:space="preserve"> and </w:t>
      </w:r>
      <w:r w:rsidRPr="00716624">
        <w:rPr>
          <w:b/>
          <w:bCs/>
          <w:lang w:val="en-US"/>
        </w:rPr>
        <w:t>competencies</w:t>
      </w:r>
      <w:r>
        <w:rPr>
          <w:lang w:val="en-US"/>
        </w:rPr>
        <w:t xml:space="preserve">, at an affordable cost, who are motivated and committed to achieving the </w:t>
      </w:r>
      <w:r w:rsidRPr="00716624">
        <w:rPr>
          <w:b/>
          <w:bCs/>
          <w:lang w:val="en-US"/>
        </w:rPr>
        <w:t>strategic aim of the organization</w:t>
      </w:r>
    </w:p>
    <w:p w14:paraId="10B5781E" w14:textId="5C8FDD8A" w:rsidR="00716624" w:rsidRDefault="00716624" w:rsidP="00533243">
      <w:pPr>
        <w:rPr>
          <w:b/>
          <w:bCs/>
          <w:lang w:val="en-US"/>
        </w:rPr>
      </w:pPr>
    </w:p>
    <w:p w14:paraId="1632F025" w14:textId="6703FAC5" w:rsidR="003632E9" w:rsidRDefault="003632E9" w:rsidP="00533243">
      <w:pPr>
        <w:rPr>
          <w:lang w:val="en-US"/>
        </w:rPr>
      </w:pPr>
      <w:r>
        <w:rPr>
          <w:lang w:val="en-US"/>
        </w:rPr>
        <w:t>Job analysis</w:t>
      </w:r>
    </w:p>
    <w:p w14:paraId="1EB851DA" w14:textId="32564056" w:rsidR="003632E9" w:rsidRDefault="003632E9" w:rsidP="00533243">
      <w:pPr>
        <w:rPr>
          <w:lang w:val="en-US"/>
        </w:rPr>
      </w:pPr>
      <w:r>
        <w:rPr>
          <w:lang w:val="en-US"/>
        </w:rPr>
        <w:t xml:space="preserve">A formal procedure by which the content of a job is defined in terms of </w:t>
      </w:r>
      <w:r>
        <w:rPr>
          <w:b/>
          <w:bCs/>
          <w:lang w:val="en-US"/>
        </w:rPr>
        <w:t>tasks</w:t>
      </w:r>
      <w:r>
        <w:rPr>
          <w:lang w:val="en-US"/>
        </w:rPr>
        <w:t xml:space="preserve"> performed and </w:t>
      </w:r>
      <w:r>
        <w:rPr>
          <w:b/>
          <w:bCs/>
          <w:lang w:val="en-US"/>
        </w:rPr>
        <w:t>human qualifications</w:t>
      </w:r>
      <w:r>
        <w:rPr>
          <w:lang w:val="en-US"/>
        </w:rPr>
        <w:t xml:space="preserve"> needed to perform the job</w:t>
      </w:r>
    </w:p>
    <w:p w14:paraId="31EF003B" w14:textId="5DF8A3D8" w:rsidR="003632E9" w:rsidRDefault="003632E9" w:rsidP="003632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description</w:t>
      </w:r>
    </w:p>
    <w:p w14:paraId="5E52EF78" w14:textId="298D1A4B" w:rsidR="003632E9" w:rsidRDefault="003632E9" w:rsidP="00961A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(person) specifications</w:t>
      </w:r>
    </w:p>
    <w:p w14:paraId="64F604EA" w14:textId="4D276118" w:rsidR="00961A06" w:rsidRDefault="00961A06" w:rsidP="00961A06">
      <w:pPr>
        <w:rPr>
          <w:lang w:val="en-US"/>
        </w:rPr>
      </w:pPr>
    </w:p>
    <w:p w14:paraId="7AC4B89F" w14:textId="67EBA2F8" w:rsidR="00961A06" w:rsidRDefault="00961A06" w:rsidP="00961A06">
      <w:pPr>
        <w:rPr>
          <w:lang w:val="en-US"/>
        </w:rPr>
      </w:pPr>
    </w:p>
    <w:p w14:paraId="55D803FF" w14:textId="2366B2A9" w:rsidR="00961A06" w:rsidRDefault="00961A06" w:rsidP="00961A06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B</w:t>
      </w:r>
    </w:p>
    <w:p w14:paraId="35E0CB8C" w14:textId="0BED7EA6" w:rsidR="00961A06" w:rsidRDefault="00961A06" w:rsidP="00961A06">
      <w:pPr>
        <w:rPr>
          <w:lang w:val="en-US"/>
        </w:rPr>
      </w:pPr>
    </w:p>
    <w:p w14:paraId="3120500A" w14:textId="17BBF115" w:rsidR="00961A06" w:rsidRDefault="00961A06" w:rsidP="00961A06">
      <w:pPr>
        <w:rPr>
          <w:lang w:val="en-US"/>
        </w:rPr>
      </w:pPr>
      <w:r>
        <w:rPr>
          <w:lang w:val="en-US"/>
        </w:rPr>
        <w:t xml:space="preserve">Selection is the </w:t>
      </w:r>
      <w:proofErr w:type="gramStart"/>
      <w:r>
        <w:rPr>
          <w:lang w:val="en-US"/>
        </w:rPr>
        <w:t>5 step</w:t>
      </w:r>
      <w:proofErr w:type="gramEnd"/>
      <w:r>
        <w:rPr>
          <w:lang w:val="en-US"/>
        </w:rPr>
        <w:t xml:space="preserve"> process</w:t>
      </w:r>
    </w:p>
    <w:p w14:paraId="201C7BB0" w14:textId="6D3B6EAE" w:rsidR="00961A06" w:rsidRDefault="009A126D" w:rsidP="00961A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forms</w:t>
      </w:r>
    </w:p>
    <w:p w14:paraId="1C11EB5F" w14:textId="12092926" w:rsidR="009A126D" w:rsidRP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A126D">
        <w:rPr>
          <w:lang w:val="en-US"/>
        </w:rPr>
        <w:t>Applicants</w:t>
      </w:r>
      <w:proofErr w:type="gramEnd"/>
      <w:r w:rsidRPr="009A126D">
        <w:rPr>
          <w:lang w:val="en-US"/>
        </w:rPr>
        <w:t xml:space="preserve"> personal history and qualifications</w:t>
      </w:r>
    </w:p>
    <w:p w14:paraId="00A506F1" w14:textId="422E9822" w:rsidR="009A126D" w:rsidRP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 w:rsidRPr="009A126D">
        <w:rPr>
          <w:lang w:val="en-US"/>
        </w:rPr>
        <w:t>Resume/CV</w:t>
      </w:r>
    </w:p>
    <w:p w14:paraId="151BB4E3" w14:textId="368A6BF3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 w:rsidRPr="009A126D">
        <w:rPr>
          <w:lang w:val="en-US"/>
        </w:rPr>
        <w:t>Often online</w:t>
      </w:r>
    </w:p>
    <w:p w14:paraId="775C14A7" w14:textId="2152783E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include screening questions</w:t>
      </w:r>
    </w:p>
    <w:p w14:paraId="73DBA761" w14:textId="48D29B1A" w:rsidR="009A126D" w:rsidRDefault="009A126D" w:rsidP="009A12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example, cultural fit or even interview questions</w:t>
      </w:r>
    </w:p>
    <w:p w14:paraId="5295097D" w14:textId="340B8308" w:rsidR="009A126D" w:rsidRDefault="009A126D" w:rsidP="009A12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Hypothetical questions</w:t>
      </w:r>
    </w:p>
    <w:p w14:paraId="037B4846" w14:textId="77777777" w:rsidR="009A126D" w:rsidRDefault="009A126D" w:rsidP="009A126D">
      <w:pPr>
        <w:rPr>
          <w:lang w:val="en-US"/>
        </w:rPr>
      </w:pPr>
      <w:r w:rsidRPr="009A126D">
        <w:rPr>
          <w:sz w:val="28"/>
          <w:szCs w:val="28"/>
          <w:lang w:val="en-US"/>
        </w:rPr>
        <w:t>Interview</w:t>
      </w:r>
    </w:p>
    <w:p w14:paraId="13BD5217" w14:textId="77777777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A126D">
        <w:rPr>
          <w:lang w:val="en-US"/>
        </w:rPr>
        <w:t>Most commonly used</w:t>
      </w:r>
      <w:proofErr w:type="gramEnd"/>
      <w:r w:rsidRPr="009A126D">
        <w:rPr>
          <w:lang w:val="en-US"/>
        </w:rPr>
        <w:t xml:space="preserve"> selection method</w:t>
      </w:r>
    </w:p>
    <w:p w14:paraId="14DB8081" w14:textId="77777777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people/ presentations skills</w:t>
      </w:r>
    </w:p>
    <w:p w14:paraId="471596AA" w14:textId="77777777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Interviews serves many functions</w:t>
      </w:r>
    </w:p>
    <w:p w14:paraId="576C4F15" w14:textId="622DC4CC" w:rsidR="009A126D" w:rsidRDefault="009A126D" w:rsidP="009A12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Assessing the applicants fit with the organization</w:t>
      </w:r>
    </w:p>
    <w:p w14:paraId="38AEAC5D" w14:textId="21964F9C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bring others to the interview situation to speak on behalf</w:t>
      </w:r>
    </w:p>
    <w:p w14:paraId="51322043" w14:textId="4F658643" w:rsidR="009A126D" w:rsidRDefault="009A126D" w:rsidP="009A12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Panel interviewing – more than one interviewer</w:t>
      </w:r>
    </w:p>
    <w:p w14:paraId="04DC884B" w14:textId="30A60680" w:rsidR="009A126D" w:rsidRDefault="00302FC1" w:rsidP="00302FC1">
      <w:pPr>
        <w:ind w:left="360"/>
        <w:rPr>
          <w:lang w:val="en-US"/>
        </w:rPr>
      </w:pPr>
      <w:r>
        <w:rPr>
          <w:lang w:val="en-US"/>
        </w:rPr>
        <w:t>Structured Interviews</w:t>
      </w:r>
    </w:p>
    <w:p w14:paraId="6C542B9F" w14:textId="5D580FD6" w:rsidR="00302FC1" w:rsidRDefault="00302FC1" w:rsidP="00302F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Asking the same questions from all applicants</w:t>
      </w:r>
    </w:p>
    <w:p w14:paraId="16645A03" w14:textId="4219170D" w:rsidR="00302FC1" w:rsidRDefault="00302FC1" w:rsidP="00302FC1">
      <w:pPr>
        <w:ind w:left="360"/>
        <w:rPr>
          <w:lang w:val="en-US"/>
        </w:rPr>
      </w:pPr>
      <w:r>
        <w:rPr>
          <w:lang w:val="en-US"/>
        </w:rPr>
        <w:t>Unstructured interviews</w:t>
      </w:r>
    </w:p>
    <w:p w14:paraId="57961474" w14:textId="280E80C6" w:rsidR="00302FC1" w:rsidRPr="00725C0F" w:rsidRDefault="00725C0F" w:rsidP="00302FC1">
      <w:pPr>
        <w:ind w:left="360"/>
        <w:rPr>
          <w:sz w:val="32"/>
          <w:szCs w:val="32"/>
          <w:lang w:val="en-US"/>
        </w:rPr>
      </w:pPr>
      <w:r w:rsidRPr="00725C0F">
        <w:rPr>
          <w:sz w:val="32"/>
          <w:szCs w:val="32"/>
          <w:lang w:val="en-US"/>
        </w:rPr>
        <w:lastRenderedPageBreak/>
        <w:t>Letters of recommendations</w:t>
      </w:r>
    </w:p>
    <w:p w14:paraId="4F6EF8F5" w14:textId="01D0745A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Previous </w:t>
      </w:r>
      <w:r w:rsidR="00E624B4">
        <w:rPr>
          <w:lang w:val="en-US"/>
        </w:rPr>
        <w:t>employers</w:t>
      </w:r>
    </w:p>
    <w:p w14:paraId="03329FE9" w14:textId="35776C31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Commonly used but not always useful</w:t>
      </w:r>
    </w:p>
    <w:p w14:paraId="417E525E" w14:textId="081BF2D8" w:rsidR="00725C0F" w:rsidRDefault="00725C0F" w:rsidP="00725C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problem of restricted range</w:t>
      </w:r>
    </w:p>
    <w:p w14:paraId="33400A08" w14:textId="374A2FA0" w:rsidR="00725C0F" w:rsidRDefault="00725C0F" w:rsidP="00725C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reference from people who likes you</w:t>
      </w:r>
    </w:p>
    <w:p w14:paraId="3411D6EE" w14:textId="12ABE6F9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can be helpful is revealing important information not discovered elsewhere in the selection process</w:t>
      </w:r>
    </w:p>
    <w:p w14:paraId="67C89B26" w14:textId="0682FF1B" w:rsidR="00725C0F" w:rsidRDefault="00725C0F" w:rsidP="00725C0F">
      <w:pPr>
        <w:ind w:left="360"/>
        <w:rPr>
          <w:sz w:val="32"/>
          <w:szCs w:val="32"/>
          <w:lang w:val="en-US"/>
        </w:rPr>
      </w:pPr>
      <w:r w:rsidRPr="00725C0F">
        <w:rPr>
          <w:sz w:val="32"/>
          <w:szCs w:val="32"/>
          <w:lang w:val="en-US"/>
        </w:rPr>
        <w:t>Employment tests</w:t>
      </w:r>
    </w:p>
    <w:p w14:paraId="6A8161AF" w14:textId="3B8DAE08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Aptitude tests – spatial awareness, hand/eye coordination, mechanical</w:t>
      </w:r>
    </w:p>
    <w:p w14:paraId="76FD72A4" w14:textId="6E68F453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Cognitive</w:t>
      </w:r>
    </w:p>
    <w:p w14:paraId="3F1176C1" w14:textId="60B8F6F0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ability</w:t>
      </w:r>
    </w:p>
    <w:p w14:paraId="32E63D90" w14:textId="25B63512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Personality </w:t>
      </w:r>
    </w:p>
    <w:p w14:paraId="5A1EC24A" w14:textId="3446AA42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Situational judgement</w:t>
      </w:r>
    </w:p>
    <w:p w14:paraId="1E835C0F" w14:textId="7F0707DE" w:rsidR="00725C0F" w:rsidRDefault="00725C0F" w:rsidP="00725C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Assessment centers</w:t>
      </w:r>
    </w:p>
    <w:p w14:paraId="3905566F" w14:textId="34270BFD" w:rsidR="00725C0F" w:rsidRPr="00571E71" w:rsidRDefault="00725C0F" w:rsidP="00725C0F">
      <w:pPr>
        <w:rPr>
          <w:sz w:val="28"/>
          <w:szCs w:val="28"/>
          <w:lang w:val="en-US"/>
        </w:rPr>
      </w:pPr>
      <w:r w:rsidRPr="00571E71">
        <w:rPr>
          <w:sz w:val="28"/>
          <w:szCs w:val="28"/>
          <w:lang w:val="en-US"/>
        </w:rPr>
        <w:t>IQ tests</w:t>
      </w:r>
    </w:p>
    <w:p w14:paraId="5903B317" w14:textId="53C06692" w:rsidR="00725C0F" w:rsidRDefault="00571E71" w:rsidP="00725C0F">
      <w:pPr>
        <w:rPr>
          <w:lang w:val="en-US"/>
        </w:rPr>
      </w:pPr>
      <w:r>
        <w:rPr>
          <w:lang w:val="en-US"/>
        </w:rPr>
        <w:t>Considered the most diagnostic predictor of job performance</w:t>
      </w:r>
    </w:p>
    <w:p w14:paraId="61CB2EEF" w14:textId="395AAC1D" w:rsidR="00571E71" w:rsidRDefault="00571E71" w:rsidP="00725C0F">
      <w:pPr>
        <w:rPr>
          <w:lang w:val="en-US"/>
        </w:rPr>
      </w:pPr>
      <w:r>
        <w:rPr>
          <w:lang w:val="en-US"/>
        </w:rPr>
        <w:t>Tests often measure</w:t>
      </w:r>
    </w:p>
    <w:p w14:paraId="6689AF7F" w14:textId="67F9EBEE" w:rsidR="00571E71" w:rsidRDefault="00571E71" w:rsidP="0057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Verbal</w:t>
      </w:r>
    </w:p>
    <w:p w14:paraId="6C7E0947" w14:textId="4193F331" w:rsidR="00571E71" w:rsidRDefault="00571E71" w:rsidP="0057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Numerical</w:t>
      </w:r>
    </w:p>
    <w:p w14:paraId="02D9DB15" w14:textId="3316574A" w:rsidR="00571E71" w:rsidRDefault="00571E71" w:rsidP="0057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Abstract/problem solving</w:t>
      </w:r>
    </w:p>
    <w:p w14:paraId="7B1F8713" w14:textId="3B117125" w:rsidR="00571E71" w:rsidRDefault="00571E71" w:rsidP="00571E71">
      <w:pPr>
        <w:rPr>
          <w:lang w:val="en-US"/>
        </w:rPr>
      </w:pPr>
      <w:r>
        <w:rPr>
          <w:lang w:val="en-US"/>
        </w:rPr>
        <w:t>Measures what the job applicant can do/ potential</w:t>
      </w:r>
    </w:p>
    <w:p w14:paraId="272E70EF" w14:textId="45E65555" w:rsidR="00571E71" w:rsidRPr="00571E71" w:rsidRDefault="00571E71" w:rsidP="00571E71">
      <w:pPr>
        <w:rPr>
          <w:sz w:val="32"/>
          <w:szCs w:val="32"/>
          <w:lang w:val="en-US"/>
        </w:rPr>
      </w:pPr>
      <w:r w:rsidRPr="00571E71">
        <w:rPr>
          <w:sz w:val="32"/>
          <w:szCs w:val="32"/>
          <w:lang w:val="en-US"/>
        </w:rPr>
        <w:t>Bias</w:t>
      </w:r>
    </w:p>
    <w:p w14:paraId="30646B22" w14:textId="1998A3DB" w:rsidR="00571E71" w:rsidRDefault="00571E71" w:rsidP="00571E71">
      <w:pPr>
        <w:rPr>
          <w:lang w:val="en-US"/>
        </w:rPr>
      </w:pPr>
      <w:r>
        <w:rPr>
          <w:lang w:val="en-US"/>
        </w:rPr>
        <w:t>Tests should be shown to predict job performance and not discriminate</w:t>
      </w:r>
    </w:p>
    <w:p w14:paraId="0FD2D66A" w14:textId="5FB4BAED" w:rsidR="00571E71" w:rsidRDefault="00571E71" w:rsidP="00571E71">
      <w:pPr>
        <w:rPr>
          <w:lang w:val="en-US"/>
        </w:rPr>
      </w:pPr>
      <w:r>
        <w:rPr>
          <w:lang w:val="en-US"/>
        </w:rPr>
        <w:t>But testing may lead to adverse impact</w:t>
      </w:r>
    </w:p>
    <w:p w14:paraId="3373EF57" w14:textId="2F6EB61A" w:rsidR="00571E71" w:rsidRDefault="00571E71" w:rsidP="00571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Differential selection rates</w:t>
      </w:r>
    </w:p>
    <w:p w14:paraId="454CCB87" w14:textId="3B418913" w:rsidR="00571E71" w:rsidRDefault="00CE5FB7" w:rsidP="00CE5FB7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C</w:t>
      </w:r>
    </w:p>
    <w:p w14:paraId="5C346DD9" w14:textId="3027DCF5" w:rsidR="00CE5FB7" w:rsidRDefault="00003F27" w:rsidP="00CE5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Teams</w:t>
      </w:r>
    </w:p>
    <w:p w14:paraId="04546DF0" w14:textId="7FECA40E" w:rsidR="00003F27" w:rsidRDefault="00003F27" w:rsidP="00CE5FB7">
      <w:pPr>
        <w:rPr>
          <w:lang w:val="en-US"/>
        </w:rPr>
      </w:pPr>
      <w:r>
        <w:rPr>
          <w:lang w:val="en-US"/>
        </w:rPr>
        <w:t>A team is a unit of 2 or more people who interact and coordinate their work to accomplish a common goal</w:t>
      </w:r>
    </w:p>
    <w:p w14:paraId="345EAB57" w14:textId="35FED603" w:rsidR="00003F27" w:rsidRDefault="00003F27" w:rsidP="00003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or more people</w:t>
      </w:r>
    </w:p>
    <w:p w14:paraId="0C650949" w14:textId="7925FECB" w:rsidR="00003F27" w:rsidRDefault="00003F27" w:rsidP="00003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Complimentary skills</w:t>
      </w:r>
    </w:p>
    <w:p w14:paraId="41ACA5F6" w14:textId="2A5F2740" w:rsidR="00003F27" w:rsidRDefault="00003F27" w:rsidP="00003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interaction</w:t>
      </w:r>
    </w:p>
    <w:p w14:paraId="66E6412C" w14:textId="5E284260" w:rsidR="00003F27" w:rsidRDefault="00003F27" w:rsidP="00003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goal, commitment</w:t>
      </w:r>
    </w:p>
    <w:p w14:paraId="498753B6" w14:textId="5214DD07" w:rsidR="00003F27" w:rsidRDefault="00003F27" w:rsidP="00003F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Mutually accountable</w:t>
      </w:r>
    </w:p>
    <w:p w14:paraId="0447EB61" w14:textId="1509D60F" w:rsidR="00003F27" w:rsidRDefault="00003F27" w:rsidP="00003F27">
      <w:pPr>
        <w:rPr>
          <w:lang w:val="en-US"/>
        </w:rPr>
      </w:pPr>
      <w:r>
        <w:rPr>
          <w:lang w:val="en-US"/>
        </w:rPr>
        <w:t>Teamwork – The process of people actively working together to accomplish a common goal</w:t>
      </w:r>
    </w:p>
    <w:p w14:paraId="3565C7A1" w14:textId="64F335F1" w:rsidR="00003F27" w:rsidRDefault="000C4707" w:rsidP="00003F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Team Characteristics</w:t>
      </w:r>
    </w:p>
    <w:p w14:paraId="61694A39" w14:textId="2DC45AE2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teams</w:t>
      </w:r>
    </w:p>
    <w:p w14:paraId="60DF52DC" w14:textId="2409EFD4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2- 4</w:t>
      </w:r>
    </w:p>
    <w:p w14:paraId="2C42517D" w14:textId="37301CDD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more agreement, ask more questions, exchange more opinions</w:t>
      </w:r>
    </w:p>
    <w:p w14:paraId="4BD01F8E" w14:textId="3280835F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to catch up</w:t>
      </w:r>
    </w:p>
    <w:p w14:paraId="073C9048" w14:textId="3CEA3D4D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Often agree too much</w:t>
      </w:r>
    </w:p>
    <w:p w14:paraId="013E79A2" w14:textId="0C1FA720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3</w:t>
      </w:r>
      <w:r w:rsidRPr="000C4707">
        <w:rPr>
          <w:vertAlign w:val="superscript"/>
          <w:lang w:val="en-US"/>
        </w:rPr>
        <w:t>rd</w:t>
      </w:r>
      <w:r>
        <w:rPr>
          <w:lang w:val="en-US"/>
        </w:rPr>
        <w:t xml:space="preserve"> party to check</w:t>
      </w:r>
    </w:p>
    <w:p w14:paraId="355B31F8" w14:textId="3F96EFE9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Large teams</w:t>
      </w:r>
    </w:p>
    <w:p w14:paraId="1C7E9E14" w14:textId="676AE767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12+</w:t>
      </w:r>
    </w:p>
    <w:p w14:paraId="0B3C4292" w14:textId="6C9D5393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disagreements and differences in opinions, challenging to coordinate</w:t>
      </w:r>
    </w:p>
    <w:p w14:paraId="6A9C2A08" w14:textId="19F56482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Tend to divide into subgroups – be with friends in sports team</w:t>
      </w:r>
    </w:p>
    <w:p w14:paraId="470A31AD" w14:textId="04733246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optimal team sizes</w:t>
      </w:r>
    </w:p>
    <w:p w14:paraId="53D296AB" w14:textId="7DA60A68" w:rsidR="000C4707" w:rsidRDefault="000C4707" w:rsidP="000C4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7 atm best number</w:t>
      </w:r>
    </w:p>
    <w:p w14:paraId="65EA3A4E" w14:textId="525C50F0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Diversity in skills is key</w:t>
      </w:r>
    </w:p>
    <w:p w14:paraId="3A99F927" w14:textId="58E8CC1C" w:rsidR="000C4707" w:rsidRDefault="000C4707" w:rsidP="000C4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diversity</w:t>
      </w:r>
    </w:p>
    <w:p w14:paraId="75EB36D8" w14:textId="6CD21083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values, personalities, experiences </w:t>
      </w:r>
      <w:proofErr w:type="spellStart"/>
      <w:r>
        <w:rPr>
          <w:lang w:val="en-US"/>
        </w:rPr>
        <w:t>etc</w:t>
      </w:r>
      <w:proofErr w:type="spellEnd"/>
    </w:p>
    <w:p w14:paraId="160B0471" w14:textId="55A6B8E4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with complexity come greater variety of ideas, perspectives and experiences that add value to problem solving and task</w:t>
      </w:r>
    </w:p>
    <w:p w14:paraId="780FE2BC" w14:textId="765B3799" w:rsidR="000C4707" w:rsidRDefault="000C4707" w:rsidP="000C4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14:paraId="2470D2FB" w14:textId="28254756" w:rsidR="000C4707" w:rsidRDefault="000C4707" w:rsidP="000C4707">
      <w:pPr>
        <w:rPr>
          <w:lang w:val="en-US"/>
        </w:rPr>
      </w:pPr>
      <w:r>
        <w:rPr>
          <w:lang w:val="en-US"/>
        </w:rPr>
        <w:t>Stages of tam development</w:t>
      </w:r>
    </w:p>
    <w:p w14:paraId="392E7846" w14:textId="12F36E6F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Forming</w:t>
      </w:r>
    </w:p>
    <w:p w14:paraId="737322FE" w14:textId="30A4B91C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Storming – brainstorming</w:t>
      </w:r>
    </w:p>
    <w:p w14:paraId="3B998D9B" w14:textId="0A43A801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Noriming</w:t>
      </w:r>
      <w:proofErr w:type="spellEnd"/>
    </w:p>
    <w:p w14:paraId="6090DB3E" w14:textId="50E8816E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Performing</w:t>
      </w:r>
    </w:p>
    <w:p w14:paraId="4613E81E" w14:textId="55870188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Adjusting</w:t>
      </w:r>
    </w:p>
    <w:p w14:paraId="590120AE" w14:textId="45DF4ABC" w:rsidR="000C4707" w:rsidRDefault="000C4707" w:rsidP="000C4707">
      <w:pPr>
        <w:rPr>
          <w:lang w:val="en-US"/>
        </w:rPr>
      </w:pPr>
      <w:r>
        <w:rPr>
          <w:lang w:val="en-US"/>
        </w:rPr>
        <w:t>Cohesiveness</w:t>
      </w:r>
    </w:p>
    <w:p w14:paraId="2242DEFF" w14:textId="601FBD74" w:rsidR="000C4707" w:rsidRDefault="000C4707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extent to which members are attracted to a team and motivated to remain part of a team</w:t>
      </w:r>
    </w:p>
    <w:p w14:paraId="3CB3E581" w14:textId="08A2EDCE" w:rsidR="000C4707" w:rsidRDefault="008B6398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of highly cohesive are often committed to team activities attend meetings and are happy when the team succeeds</w:t>
      </w:r>
    </w:p>
    <w:p w14:paraId="7BBFF58C" w14:textId="22FAE7A6" w:rsidR="008B6398" w:rsidRDefault="008B6398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Beneficial when paired with positive performance norms</w:t>
      </w:r>
    </w:p>
    <w:p w14:paraId="0E95823B" w14:textId="7D4B1D0F" w:rsidR="008B6398" w:rsidRDefault="008B6398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glue that keeps the team together</w:t>
      </w:r>
    </w:p>
    <w:p w14:paraId="45A6BF5C" w14:textId="277E947D" w:rsidR="008B6398" w:rsidRDefault="008B6398" w:rsidP="000C4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Bad if friends, hang out instead of working</w:t>
      </w:r>
    </w:p>
    <w:p w14:paraId="3E1342B2" w14:textId="600FA889" w:rsidR="008B6398" w:rsidRDefault="008B6398" w:rsidP="008B6398">
      <w:pPr>
        <w:rPr>
          <w:lang w:val="en-US"/>
        </w:rPr>
      </w:pPr>
      <w:r>
        <w:rPr>
          <w:lang w:val="en-US"/>
        </w:rPr>
        <w:t>How to increase team cohesive</w:t>
      </w:r>
    </w:p>
    <w:p w14:paraId="53C17CB7" w14:textId="641C776D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goals</w:t>
      </w:r>
    </w:p>
    <w:p w14:paraId="331E820A" w14:textId="09E25D0E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interaction among members</w:t>
      </w:r>
    </w:p>
    <w:p w14:paraId="292A1F34" w14:textId="12B77D47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competition with other teams</w:t>
      </w:r>
    </w:p>
    <w:p w14:paraId="244DCD9C" w14:textId="0652A0AF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success – increase performance if celebrate success during project</w:t>
      </w:r>
    </w:p>
    <w:p w14:paraId="37FE0E5C" w14:textId="0E8427DD" w:rsidR="008B6398" w:rsidRDefault="008B6398" w:rsidP="008B6398">
      <w:pPr>
        <w:rPr>
          <w:lang w:val="en-US"/>
        </w:rPr>
      </w:pPr>
      <w:r>
        <w:rPr>
          <w:lang w:val="en-US"/>
        </w:rPr>
        <w:t>Cohesiveness is key for group success</w:t>
      </w:r>
    </w:p>
    <w:p w14:paraId="467D968D" w14:textId="77777777" w:rsidR="008B6398" w:rsidRDefault="008B6398" w:rsidP="008B6398">
      <w:pPr>
        <w:rPr>
          <w:lang w:val="en-US"/>
        </w:rPr>
      </w:pPr>
    </w:p>
    <w:p w14:paraId="7EFA1329" w14:textId="70B0B786" w:rsidR="008B6398" w:rsidRPr="008B6398" w:rsidRDefault="008B6398" w:rsidP="008B6398">
      <w:pPr>
        <w:rPr>
          <w:sz w:val="32"/>
          <w:szCs w:val="32"/>
          <w:lang w:val="en-US"/>
        </w:rPr>
      </w:pPr>
      <w:r w:rsidRPr="008B6398">
        <w:rPr>
          <w:sz w:val="32"/>
          <w:szCs w:val="32"/>
          <w:lang w:val="en-US"/>
        </w:rPr>
        <w:lastRenderedPageBreak/>
        <w:t>WCGW</w:t>
      </w:r>
    </w:p>
    <w:p w14:paraId="06547247" w14:textId="5B2D827E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problems</w:t>
      </w:r>
    </w:p>
    <w:p w14:paraId="7BF402A6" w14:textId="1495776E" w:rsidR="008B6398" w:rsidRDefault="008B6398" w:rsidP="008B6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Personality conflicts</w:t>
      </w:r>
    </w:p>
    <w:p w14:paraId="45136A5D" w14:textId="0B45BF2E" w:rsidR="008B6398" w:rsidRDefault="008B6398" w:rsidP="008B6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in work styles – submit early</w:t>
      </w:r>
    </w:p>
    <w:p w14:paraId="5C0A2FDD" w14:textId="0B81F000" w:rsidR="008B6398" w:rsidRPr="008B6398" w:rsidRDefault="008B6398" w:rsidP="008B63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Task ambiguity</w:t>
      </w:r>
    </w:p>
    <w:p w14:paraId="1DF070EC" w14:textId="2ACBB319" w:rsidR="008B6398" w:rsidRDefault="008B6398" w:rsidP="008B63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Conflicts</w:t>
      </w:r>
    </w:p>
    <w:p w14:paraId="63A29967" w14:textId="4DBADAF3" w:rsidR="008B6398" w:rsidRDefault="008B6398" w:rsidP="008B6398">
      <w:pPr>
        <w:rPr>
          <w:lang w:val="en-US"/>
        </w:rPr>
      </w:pPr>
      <w:r>
        <w:rPr>
          <w:lang w:val="en-US"/>
        </w:rPr>
        <w:t xml:space="preserve">Two types of conflict, relating to issues/ </w:t>
      </w:r>
      <w:r w:rsidR="00E0224C">
        <w:rPr>
          <w:lang w:val="en-US"/>
        </w:rPr>
        <w:t>disagreements</w:t>
      </w:r>
      <w:r>
        <w:rPr>
          <w:lang w:val="en-US"/>
        </w:rPr>
        <w:t xml:space="preserve"> in</w:t>
      </w:r>
    </w:p>
    <w:p w14:paraId="55246E6E" w14:textId="491A8723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 – wanting to work on a part each or work together</w:t>
      </w:r>
    </w:p>
    <w:p w14:paraId="74ED2F75" w14:textId="05F5D837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Relationships – trust, emotional issues </w:t>
      </w:r>
      <w:proofErr w:type="spellStart"/>
      <w:r>
        <w:rPr>
          <w:lang w:val="en-US"/>
        </w:rPr>
        <w:t>aspring</w:t>
      </w:r>
      <w:proofErr w:type="spellEnd"/>
      <w:r>
        <w:rPr>
          <w:lang w:val="en-US"/>
        </w:rPr>
        <w:t xml:space="preserve"> from feelings</w:t>
      </w:r>
    </w:p>
    <w:p w14:paraId="43746DBA" w14:textId="7CC55EF9" w:rsidR="008B6398" w:rsidRDefault="008B6398" w:rsidP="008B6398">
      <w:pPr>
        <w:rPr>
          <w:lang w:val="en-US"/>
        </w:rPr>
      </w:pPr>
      <w:r>
        <w:rPr>
          <w:lang w:val="en-US"/>
        </w:rPr>
        <w:t xml:space="preserve">Functional </w:t>
      </w:r>
      <w:r w:rsidR="00E0224C">
        <w:rPr>
          <w:lang w:val="en-US"/>
        </w:rPr>
        <w:t>conflict</w:t>
      </w:r>
    </w:p>
    <w:p w14:paraId="25373205" w14:textId="41A49A6C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E0224C">
        <w:rPr>
          <w:lang w:val="en-US"/>
        </w:rPr>
        <w:t>f</w:t>
      </w:r>
      <w:r>
        <w:rPr>
          <w:lang w:val="en-US"/>
        </w:rPr>
        <w:t>ten task conflict</w:t>
      </w:r>
    </w:p>
    <w:p w14:paraId="688E2098" w14:textId="2731EC3F" w:rsidR="008B6398" w:rsidRDefault="008B6398" w:rsidP="008B63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Moderatrly</w:t>
      </w:r>
      <w:proofErr w:type="spellEnd"/>
      <w:r>
        <w:rPr>
          <w:lang w:val="en-US"/>
        </w:rPr>
        <w:t xml:space="preserve"> intense conflict</w:t>
      </w:r>
    </w:p>
    <w:p w14:paraId="4141024E" w14:textId="1CC8461D" w:rsidR="008B6398" w:rsidRDefault="006A2D53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Constructive, </w:t>
      </w:r>
      <w:bookmarkStart w:id="0" w:name="_Hlk68171404"/>
      <w:r>
        <w:rPr>
          <w:lang w:val="en-US"/>
        </w:rPr>
        <w:t>stimulates people towards greater work efforts, cooperation and creativity</w:t>
      </w:r>
      <w:bookmarkEnd w:id="0"/>
    </w:p>
    <w:p w14:paraId="4A368D0B" w14:textId="79174E41" w:rsidR="006A2D53" w:rsidRDefault="006A2D53" w:rsidP="008B6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prevent groupthink – one person makes </w:t>
      </w:r>
      <w:r w:rsidR="00E0224C">
        <w:rPr>
          <w:lang w:val="en-US"/>
        </w:rPr>
        <w:t>idea,</w:t>
      </w:r>
      <w:r>
        <w:rPr>
          <w:lang w:val="en-US"/>
        </w:rPr>
        <w:t xml:space="preserve"> and everyone agrees straight away</w:t>
      </w:r>
    </w:p>
    <w:p w14:paraId="7B186344" w14:textId="79771E46" w:rsidR="006A2D53" w:rsidRDefault="006A2D53" w:rsidP="006A2D53">
      <w:pPr>
        <w:rPr>
          <w:lang w:val="en-US"/>
        </w:rPr>
      </w:pPr>
      <w:r>
        <w:rPr>
          <w:lang w:val="en-US"/>
        </w:rPr>
        <w:t>Dysfunctional</w:t>
      </w:r>
    </w:p>
    <w:p w14:paraId="37BA96E8" w14:textId="705C1187" w:rsidR="006A2D53" w:rsidRDefault="006A2D53" w:rsidP="006A2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Often relationship conflict</w:t>
      </w:r>
    </w:p>
    <w:p w14:paraId="17195404" w14:textId="356AE5CD" w:rsidR="006A2D53" w:rsidRDefault="006A2D53" w:rsidP="006A2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Low-intensity and very high</w:t>
      </w:r>
    </w:p>
    <w:p w14:paraId="60FEBF90" w14:textId="3A694C46" w:rsidR="006A2D53" w:rsidRDefault="006A2D53" w:rsidP="006A2D53">
      <w:pPr>
        <w:rPr>
          <w:lang w:val="en-US"/>
        </w:rPr>
      </w:pPr>
      <w:r>
        <w:rPr>
          <w:lang w:val="en-US"/>
        </w:rPr>
        <w:t>Low conflict = low performance</w:t>
      </w:r>
    </w:p>
    <w:p w14:paraId="357F9F2E" w14:textId="761200B0" w:rsidR="006A2D53" w:rsidRDefault="006A2D53" w:rsidP="006A2D53">
      <w:pPr>
        <w:rPr>
          <w:lang w:val="en-US"/>
        </w:rPr>
      </w:pPr>
      <w:r>
        <w:rPr>
          <w:lang w:val="en-US"/>
        </w:rPr>
        <w:t>High conflict = low performance</w:t>
      </w:r>
    </w:p>
    <w:p w14:paraId="28A772E0" w14:textId="106FCA71" w:rsidR="006A2D53" w:rsidRDefault="006A2D53" w:rsidP="006A2D53">
      <w:pPr>
        <w:rPr>
          <w:lang w:val="en-US"/>
        </w:rPr>
      </w:pPr>
      <w:r>
        <w:rPr>
          <w:lang w:val="en-US"/>
        </w:rPr>
        <w:t>Mid conflict = max performance</w:t>
      </w:r>
    </w:p>
    <w:p w14:paraId="2DA39262" w14:textId="0DF1156B" w:rsidR="006A2D53" w:rsidRPr="006A2D53" w:rsidRDefault="006A2D53" w:rsidP="006A2D53">
      <w:pPr>
        <w:rPr>
          <w:sz w:val="28"/>
          <w:szCs w:val="28"/>
          <w:lang w:val="en-US"/>
        </w:rPr>
      </w:pPr>
      <w:r w:rsidRPr="006A2D53">
        <w:rPr>
          <w:sz w:val="28"/>
          <w:szCs w:val="28"/>
          <w:lang w:val="en-US"/>
        </w:rPr>
        <w:t>How to deal with conflict</w:t>
      </w:r>
    </w:p>
    <w:p w14:paraId="74CF66EF" w14:textId="3BE33867" w:rsidR="006A2D53" w:rsidRDefault="006A2D53" w:rsidP="006A2D53">
      <w:pPr>
        <w:rPr>
          <w:lang w:val="en-US"/>
        </w:rPr>
      </w:pPr>
      <w:r>
        <w:rPr>
          <w:lang w:val="en-US"/>
        </w:rPr>
        <w:t>[see graph on pp]</w:t>
      </w:r>
    </w:p>
    <w:p w14:paraId="16F7A96D" w14:textId="1586AC44" w:rsidR="006A2D53" w:rsidRDefault="006A2D53" w:rsidP="006A2D53">
      <w:pPr>
        <w:rPr>
          <w:lang w:val="en-US"/>
        </w:rPr>
      </w:pPr>
      <w:r>
        <w:rPr>
          <w:lang w:val="en-US"/>
        </w:rPr>
        <w:t>Mid assertive and mid cooperating = compromising</w:t>
      </w:r>
    </w:p>
    <w:p w14:paraId="6A8B70F6" w14:textId="626B7F44" w:rsidR="006A2D53" w:rsidRDefault="006A2D53" w:rsidP="006A2D53">
      <w:pPr>
        <w:rPr>
          <w:lang w:val="en-US"/>
        </w:rPr>
      </w:pPr>
      <w:r>
        <w:rPr>
          <w:lang w:val="en-US"/>
        </w:rPr>
        <w:t>High assertive and high cooperating = our way</w:t>
      </w:r>
    </w:p>
    <w:p w14:paraId="4FEFD29E" w14:textId="7C7105F0" w:rsidR="006A2D53" w:rsidRDefault="006A2D53" w:rsidP="006A2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 effectiveness may be </w:t>
      </w:r>
      <w:proofErr w:type="spellStart"/>
      <w:r>
        <w:rPr>
          <w:sz w:val="28"/>
          <w:szCs w:val="28"/>
          <w:lang w:val="en-US"/>
        </w:rPr>
        <w:t>summerised</w:t>
      </w:r>
      <w:proofErr w:type="spellEnd"/>
      <w:r>
        <w:rPr>
          <w:sz w:val="28"/>
          <w:szCs w:val="28"/>
          <w:lang w:val="en-US"/>
        </w:rPr>
        <w:t xml:space="preserve"> by the following equations:</w:t>
      </w:r>
    </w:p>
    <w:p w14:paraId="16FDB07E" w14:textId="02FA25DB" w:rsidR="006A2D53" w:rsidRDefault="006A2D53" w:rsidP="006A2D53">
      <w:pPr>
        <w:rPr>
          <w:lang w:val="en-US"/>
        </w:rPr>
      </w:pPr>
      <w:r>
        <w:rPr>
          <w:lang w:val="en-US"/>
        </w:rPr>
        <w:t xml:space="preserve">Team effectiveness = quality of inputs + (process gains </w:t>
      </w:r>
      <w:proofErr w:type="gramStart"/>
      <w:r>
        <w:rPr>
          <w:lang w:val="en-US"/>
        </w:rPr>
        <w:t>- )</w:t>
      </w:r>
      <w:proofErr w:type="gramEnd"/>
    </w:p>
    <w:p w14:paraId="518AF1EA" w14:textId="5A6F870D" w:rsidR="006A2D53" w:rsidRDefault="006A2D53" w:rsidP="006A2D53">
      <w:pPr>
        <w:rPr>
          <w:lang w:val="en-US"/>
        </w:rPr>
      </w:pPr>
    </w:p>
    <w:p w14:paraId="039CE940" w14:textId="4E2ADCAF" w:rsidR="006A2D53" w:rsidRDefault="006A2D53" w:rsidP="006A2D53">
      <w:pPr>
        <w:rPr>
          <w:lang w:val="en-US"/>
        </w:rPr>
      </w:pPr>
      <w:r>
        <w:rPr>
          <w:lang w:val="en-US"/>
        </w:rPr>
        <w:t xml:space="preserve">The key </w:t>
      </w:r>
      <w:proofErr w:type="spellStart"/>
      <w:r>
        <w:rPr>
          <w:lang w:val="en-US"/>
        </w:rPr>
        <w:t>comonents</w:t>
      </w:r>
      <w:proofErr w:type="spellEnd"/>
      <w:r>
        <w:rPr>
          <w:lang w:val="en-US"/>
        </w:rPr>
        <w:t xml:space="preserve"> of the model of the team effectiveness </w:t>
      </w:r>
      <w:r w:rsidR="001E588D">
        <w:rPr>
          <w:lang w:val="en-US"/>
        </w:rPr>
        <w:t>include organizational context, inputs, team process and team effectiveness</w:t>
      </w:r>
    </w:p>
    <w:p w14:paraId="5D610EB2" w14:textId="33DCC4E9"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an effective team takes time</w:t>
      </w:r>
    </w:p>
    <w:p w14:paraId="17B95175" w14:textId="68135BBA" w:rsidR="001E588D" w:rsidRP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Conflict can be functional, different conflict management styles</w:t>
      </w:r>
    </w:p>
    <w:sectPr w:rsidR="001E588D" w:rsidRPr="001E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6AB5"/>
    <w:multiLevelType w:val="hybridMultilevel"/>
    <w:tmpl w:val="4998BDDE"/>
    <w:lvl w:ilvl="0" w:tplc="CF8E2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3"/>
    <w:rsid w:val="00003F27"/>
    <w:rsid w:val="000C4707"/>
    <w:rsid w:val="00123BB3"/>
    <w:rsid w:val="001462F3"/>
    <w:rsid w:val="001E588D"/>
    <w:rsid w:val="00302FC1"/>
    <w:rsid w:val="003632E9"/>
    <w:rsid w:val="00533243"/>
    <w:rsid w:val="00571E71"/>
    <w:rsid w:val="006A2D53"/>
    <w:rsid w:val="00716624"/>
    <w:rsid w:val="00725C0F"/>
    <w:rsid w:val="008B6398"/>
    <w:rsid w:val="00961A06"/>
    <w:rsid w:val="009A126D"/>
    <w:rsid w:val="00C64240"/>
    <w:rsid w:val="00C763AB"/>
    <w:rsid w:val="00CC0769"/>
    <w:rsid w:val="00CE5FB7"/>
    <w:rsid w:val="00D56CDE"/>
    <w:rsid w:val="00E0224C"/>
    <w:rsid w:val="00E6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84D0"/>
  <w15:chartTrackingRefBased/>
  <w15:docId w15:val="{63BA7F02-943C-472D-9742-259E67C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43"/>
    <w:rPr>
      <w:rFonts w:asciiTheme="majorHAnsi" w:eastAsiaTheme="majorEastAsia" w:hAnsiTheme="majorHAnsi" w:cstheme="majorBidi"/>
      <w:sz w:val="52"/>
      <w:szCs w:val="32"/>
    </w:rPr>
  </w:style>
  <w:style w:type="paragraph" w:styleId="ListParagraph">
    <w:name w:val="List Paragraph"/>
    <w:basedOn w:val="Normal"/>
    <w:uiPriority w:val="34"/>
    <w:qFormat/>
    <w:rsid w:val="003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8</cp:revision>
  <dcterms:created xsi:type="dcterms:W3CDTF">2021-03-22T01:00:00Z</dcterms:created>
  <dcterms:modified xsi:type="dcterms:W3CDTF">2021-06-15T04:52:00Z</dcterms:modified>
</cp:coreProperties>
</file>