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01EB" w14:textId="31346583" w:rsidR="00BA256E" w:rsidRDefault="001B4AA4">
      <w:r w:rsidRPr="001B4AA4">
        <w:drawing>
          <wp:inline distT="0" distB="0" distL="0" distR="0" wp14:anchorId="42273199" wp14:editId="6121BB2A">
            <wp:extent cx="5943600" cy="3978275"/>
            <wp:effectExtent l="0" t="0" r="0" b="3175"/>
            <wp:docPr id="189981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7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E74F" w14:textId="0419CC9B" w:rsidR="00997D84" w:rsidRPr="00997D84" w:rsidRDefault="00997D84" w:rsidP="00997D84">
      <w:pPr>
        <w:pStyle w:val="ListParagraph"/>
        <w:jc w:val="both"/>
        <w:rPr>
          <w:b/>
          <w:bCs/>
          <w:u w:val="single"/>
        </w:rPr>
      </w:pPr>
      <w:r w:rsidRPr="00997D84">
        <w:rPr>
          <w:b/>
          <w:bCs/>
          <w:u w:val="single"/>
        </w:rPr>
        <w:t>How to create a database in PostgreSQL.</w:t>
      </w:r>
    </w:p>
    <w:p w14:paraId="0FFCF145" w14:textId="08A23CFA" w:rsidR="00723D47" w:rsidRDefault="0094343B" w:rsidP="00155CF2">
      <w:pPr>
        <w:pStyle w:val="ListParagraph"/>
        <w:numPr>
          <w:ilvl w:val="0"/>
          <w:numId w:val="1"/>
        </w:numPr>
      </w:pPr>
      <w:r>
        <w:t>To create a database</w:t>
      </w:r>
      <w:r w:rsidR="009C045F">
        <w:t>, you need just one line of SQL</w:t>
      </w:r>
      <w:r w:rsidR="0059769B">
        <w:t>.</w:t>
      </w:r>
    </w:p>
    <w:p w14:paraId="3DB542DA" w14:textId="1CBBFEC9" w:rsidR="00723D47" w:rsidRDefault="00E94D8B" w:rsidP="00155CF2">
      <w:pPr>
        <w:pStyle w:val="ListParagraph"/>
        <w:numPr>
          <w:ilvl w:val="0"/>
          <w:numId w:val="1"/>
        </w:numPr>
      </w:pPr>
      <w:r>
        <w:t xml:space="preserve"> Launch </w:t>
      </w:r>
      <w:proofErr w:type="spellStart"/>
      <w:r w:rsidR="00243159">
        <w:t>pg</w:t>
      </w:r>
      <w:r>
        <w:t>Admin</w:t>
      </w:r>
      <w:proofErr w:type="spellEnd"/>
    </w:p>
    <w:p w14:paraId="74A888DF" w14:textId="77777777" w:rsidR="0041222A" w:rsidRDefault="00723D47" w:rsidP="00155CF2">
      <w:pPr>
        <w:pStyle w:val="ListParagraph"/>
        <w:numPr>
          <w:ilvl w:val="0"/>
          <w:numId w:val="1"/>
        </w:numPr>
      </w:pPr>
      <w:r>
        <w:t>C</w:t>
      </w:r>
      <w:r w:rsidR="001A69E7">
        <w:t>lick postgres once to highlight it</w:t>
      </w:r>
    </w:p>
    <w:p w14:paraId="3CDADDC7" w14:textId="77777777" w:rsidR="0041222A" w:rsidRDefault="0041222A" w:rsidP="00155CF2">
      <w:pPr>
        <w:pStyle w:val="ListParagraph"/>
        <w:numPr>
          <w:ilvl w:val="0"/>
          <w:numId w:val="1"/>
        </w:numPr>
      </w:pPr>
      <w:r>
        <w:t>O</w:t>
      </w:r>
      <w:r w:rsidR="003F745E">
        <w:t>pen the query tool</w:t>
      </w:r>
    </w:p>
    <w:p w14:paraId="3D5182F1" w14:textId="77777777" w:rsidR="0041222A" w:rsidRDefault="003F745E" w:rsidP="00155CF2">
      <w:pPr>
        <w:pStyle w:val="ListParagraph"/>
        <w:numPr>
          <w:ilvl w:val="0"/>
          <w:numId w:val="1"/>
        </w:numPr>
      </w:pPr>
      <w:r>
        <w:t xml:space="preserve"> </w:t>
      </w:r>
      <w:r w:rsidR="0041222A">
        <w:t>E</w:t>
      </w:r>
      <w:r>
        <w:t xml:space="preserve">nter the code </w:t>
      </w:r>
    </w:p>
    <w:p w14:paraId="09D0FCA7" w14:textId="18BCCD9D" w:rsidR="00523A34" w:rsidRDefault="003F745E" w:rsidP="007E1ECF">
      <w:pPr>
        <w:pStyle w:val="ListParagraph"/>
        <w:numPr>
          <w:ilvl w:val="0"/>
          <w:numId w:val="1"/>
        </w:numPr>
        <w:jc w:val="both"/>
      </w:pPr>
      <w:r>
        <w:t xml:space="preserve"> </w:t>
      </w:r>
      <w:r w:rsidR="0041222A">
        <w:t>C</w:t>
      </w:r>
      <w:r>
        <w:t xml:space="preserve">lick </w:t>
      </w:r>
      <w:r w:rsidR="0019444C">
        <w:t>execute</w:t>
      </w:r>
    </w:p>
    <w:p w14:paraId="45C24F23" w14:textId="6091E95E" w:rsidR="007E1ECF" w:rsidRDefault="007E1ECF" w:rsidP="00782A44">
      <w:pPr>
        <w:rPr>
          <w:b/>
          <w:bCs/>
          <w:u w:val="single"/>
        </w:rPr>
      </w:pPr>
      <w:r>
        <w:rPr>
          <w:b/>
          <w:bCs/>
        </w:rPr>
        <w:t xml:space="preserve">             </w:t>
      </w:r>
      <w:r w:rsidRPr="007E1ECF">
        <w:rPr>
          <w:b/>
          <w:bCs/>
          <w:u w:val="single"/>
        </w:rPr>
        <w:t>How to create a table</w:t>
      </w:r>
    </w:p>
    <w:p w14:paraId="1AFD7BC8" w14:textId="33533608" w:rsidR="00782A44" w:rsidRPr="00D80F21" w:rsidRDefault="008E4EFF" w:rsidP="00782A4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Open the </w:t>
      </w:r>
      <w:proofErr w:type="spellStart"/>
      <w:r w:rsidR="00243159">
        <w:t>pgAdmin</w:t>
      </w:r>
      <w:proofErr w:type="spellEnd"/>
      <w:r w:rsidR="00243159">
        <w:t xml:space="preserve"> Query Tool </w:t>
      </w:r>
    </w:p>
    <w:p w14:paraId="0DCC715A" w14:textId="261E3269" w:rsidR="00D80F21" w:rsidRPr="00E71239" w:rsidRDefault="00D80F21" w:rsidP="00782A4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Copy the Create Table script into the SQL editor</w:t>
      </w:r>
    </w:p>
    <w:p w14:paraId="24DCA79E" w14:textId="1E06D5E2" w:rsidR="00E71239" w:rsidRPr="00E71239" w:rsidRDefault="00E71239" w:rsidP="00782A4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Execute the script</w:t>
      </w:r>
    </w:p>
    <w:p w14:paraId="700F13F7" w14:textId="00924CD2" w:rsidR="00E71239" w:rsidRPr="005E2783" w:rsidRDefault="00E71239" w:rsidP="005E278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Expand tables to view new </w:t>
      </w:r>
      <w:proofErr w:type="gramStart"/>
      <w:r>
        <w:t>table</w:t>
      </w:r>
      <w:proofErr w:type="gramEnd"/>
    </w:p>
    <w:p w14:paraId="33C521CD" w14:textId="56EA09B5" w:rsidR="005E2783" w:rsidRDefault="004C24C5" w:rsidP="00F05C40">
      <w:pPr>
        <w:ind w:left="360"/>
        <w:rPr>
          <w:b/>
          <w:bCs/>
          <w:u w:val="single"/>
        </w:rPr>
      </w:pPr>
      <w:r>
        <w:rPr>
          <w:b/>
          <w:bCs/>
        </w:rPr>
        <w:t xml:space="preserve">      </w:t>
      </w:r>
      <w:r w:rsidR="00F05C40" w:rsidRPr="00F05C40">
        <w:rPr>
          <w:b/>
          <w:bCs/>
          <w:u w:val="single"/>
        </w:rPr>
        <w:t>Why semicolons are important in SQL</w:t>
      </w:r>
    </w:p>
    <w:p w14:paraId="236D4F42" w14:textId="404E2FAF" w:rsidR="00F05C40" w:rsidRPr="0010322A" w:rsidRDefault="00F05C40" w:rsidP="00F05C4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They are used for statement separation and execution</w:t>
      </w:r>
    </w:p>
    <w:p w14:paraId="08D359AD" w14:textId="7A6DE907" w:rsidR="0010322A" w:rsidRPr="005B011E" w:rsidRDefault="004C24C5" w:rsidP="0010322A">
      <w:pPr>
        <w:ind w:left="360"/>
      </w:pPr>
      <w:r>
        <w:rPr>
          <w:b/>
          <w:bCs/>
        </w:rPr>
        <w:t xml:space="preserve">      </w:t>
      </w:r>
      <w:r w:rsidRPr="004C24C5">
        <w:rPr>
          <w:b/>
          <w:bCs/>
          <w:u w:val="single"/>
        </w:rPr>
        <w:t>At least two examples of data types you might use in a table.</w:t>
      </w:r>
      <w:r w:rsidR="005B011E">
        <w:rPr>
          <w:b/>
          <w:bCs/>
          <w:u w:val="single"/>
        </w:rPr>
        <w:t xml:space="preserve"> </w:t>
      </w:r>
      <w:r w:rsidR="005B011E">
        <w:t>Text and inte</w:t>
      </w:r>
      <w:r w:rsidR="00556C9A">
        <w:t>ger</w:t>
      </w:r>
    </w:p>
    <w:sectPr w:rsidR="0010322A" w:rsidRPr="005B0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10B"/>
    <w:multiLevelType w:val="multilevel"/>
    <w:tmpl w:val="90C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641F"/>
    <w:multiLevelType w:val="hybridMultilevel"/>
    <w:tmpl w:val="7D98D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57AFA"/>
    <w:multiLevelType w:val="hybridMultilevel"/>
    <w:tmpl w:val="440872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7F38F9"/>
    <w:multiLevelType w:val="hybridMultilevel"/>
    <w:tmpl w:val="527CE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F70CE"/>
    <w:multiLevelType w:val="multilevel"/>
    <w:tmpl w:val="CA3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529191">
    <w:abstractNumId w:val="1"/>
  </w:num>
  <w:num w:numId="2" w16cid:durableId="890845413">
    <w:abstractNumId w:val="0"/>
  </w:num>
  <w:num w:numId="3" w16cid:durableId="1153066796">
    <w:abstractNumId w:val="3"/>
  </w:num>
  <w:num w:numId="4" w16cid:durableId="1214998358">
    <w:abstractNumId w:val="2"/>
  </w:num>
  <w:num w:numId="5" w16cid:durableId="549419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7C"/>
    <w:rsid w:val="0010322A"/>
    <w:rsid w:val="00155CF2"/>
    <w:rsid w:val="0019444C"/>
    <w:rsid w:val="001A69E7"/>
    <w:rsid w:val="001B4AA4"/>
    <w:rsid w:val="001D24BC"/>
    <w:rsid w:val="00224D3F"/>
    <w:rsid w:val="00243159"/>
    <w:rsid w:val="003F745E"/>
    <w:rsid w:val="0041222A"/>
    <w:rsid w:val="004C24C5"/>
    <w:rsid w:val="00523A34"/>
    <w:rsid w:val="00556C9A"/>
    <w:rsid w:val="0059769B"/>
    <w:rsid w:val="005B011E"/>
    <w:rsid w:val="005C2DE0"/>
    <w:rsid w:val="005E2783"/>
    <w:rsid w:val="00723D47"/>
    <w:rsid w:val="00782A44"/>
    <w:rsid w:val="007E1ECF"/>
    <w:rsid w:val="008E4EFF"/>
    <w:rsid w:val="0094343B"/>
    <w:rsid w:val="00997D84"/>
    <w:rsid w:val="009C045F"/>
    <w:rsid w:val="00BA256E"/>
    <w:rsid w:val="00D80F21"/>
    <w:rsid w:val="00E71239"/>
    <w:rsid w:val="00E8137C"/>
    <w:rsid w:val="00E94D8B"/>
    <w:rsid w:val="00F05C40"/>
    <w:rsid w:val="00FF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3754"/>
  <w15:chartTrackingRefBased/>
  <w15:docId w15:val="{4B826750-78C8-4832-9361-08BBDF03A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32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Nickolaus MacManus</dc:creator>
  <cp:keywords/>
  <dc:description/>
  <cp:lastModifiedBy>Nickolaus MacManus</cp:lastModifiedBy>
  <cp:revision>27</cp:revision>
  <dcterms:created xsi:type="dcterms:W3CDTF">2026-08-20T15:39:00Z</dcterms:created>
  <dcterms:modified xsi:type="dcterms:W3CDTF">2026-08-20T16:31:00Z</dcterms:modified>
</cp:coreProperties>
</file>