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SALE PROMOS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Bancolombia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Recibe un descuento en tu nuevo iPhone16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-$400.000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Cumples en mayo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 compras superiores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%20 de descuento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Mac Center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Hasta 24 cuotas sin interés, con cuotas 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$254.125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Dunkin Donuts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Nuevas Dunkin premium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Dunkin Donuts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 6:00 a.m. a 10:00 a.m.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40% de descuento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ENCUÉNTRATE CON LO QUE MÁS QUIERES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Mantente al día con nuestras campañas, eventos y novedades. Descubre todo lo que Atlantis tiene preparado para ti.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HOME LOVERS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 LOVERS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BEAUTY AND SPORT LOVERS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Transforma tu energía, transforma tu vida.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Queremos conocerte.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UBICACIÓN Y HORARIO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Calle 81 No. 13-05.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Bogotá, Colombia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Lunes-Domingo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8:00-21:00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601 580 3780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habeasdata@atlantisplaza.com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REGÍSTRATE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Tu correo electrónico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REGISTRAR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ELECTROLINERA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Carga tu vehículo eléctrico mientras visitas Atlantis.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PREMIO ESTACIONAMIENTO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Premiados por ofrecer el mejor espacio para micromovilidad.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GRUPO SERATTA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Vive la alta gastronomía con Grupo Seratta.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SOY TOP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Registra tus compras y acumula beneficios exclusivos.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beasdata@atlantisplaz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