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B8611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inheritance</w:t>
      </w:r>
    </w:p>
    <w:p w14:paraId="77E2EFD2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8174D97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110885D5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F02E60B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D3FE72B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7945F26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"Hello, World!"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212F877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List&lt;Animal&gt;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animalList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List&lt;Animal&gt;(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CD2C7E5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Dog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MyDog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Dog(</w:t>
      </w:r>
      <w:r>
        <w:rPr>
          <w:rFonts w:ascii="Cascadia Mono" w:hAnsi="Cascadia Mono" w:cs="Cascadia Mono"/>
          <w:color w:val="A31515"/>
          <w:sz w:val="19"/>
          <w:szCs w:val="19"/>
        </w:rPr>
        <w:t>"billy"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15, </w:t>
      </w:r>
      <w:r>
        <w:rPr>
          <w:rFonts w:ascii="Cascadia Mono" w:hAnsi="Cascadia Mono" w:cs="Cascadia Mono"/>
          <w:color w:val="A31515"/>
          <w:sz w:val="19"/>
          <w:szCs w:val="19"/>
        </w:rPr>
        <w:t>"Chi-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hua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hua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D4B6DC9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animalList.Add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MyDog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1BFB0CE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Dog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YourDog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Dog(</w:t>
      </w:r>
      <w:r>
        <w:rPr>
          <w:rFonts w:ascii="Cascadia Mono" w:hAnsi="Cascadia Mono" w:cs="Cascadia Mono"/>
          <w:color w:val="A31515"/>
          <w:sz w:val="19"/>
          <w:szCs w:val="19"/>
        </w:rPr>
        <w:t>"belly"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50, </w:t>
      </w:r>
      <w:r>
        <w:rPr>
          <w:rFonts w:ascii="Cascadia Mono" w:hAnsi="Cascadia Mono" w:cs="Cascadia Mono"/>
          <w:color w:val="A31515"/>
          <w:sz w:val="19"/>
          <w:szCs w:val="19"/>
        </w:rPr>
        <w:t>"Border Collie"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1EEA12F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animalList.Add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YourDog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AAA5373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Dog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OurDog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Dog(</w:t>
      </w:r>
      <w:r>
        <w:rPr>
          <w:rFonts w:ascii="Cascadia Mono" w:hAnsi="Cascadia Mono" w:cs="Cascadia Mono"/>
          <w:color w:val="A31515"/>
          <w:sz w:val="19"/>
          <w:szCs w:val="19"/>
        </w:rPr>
        <w:t>"bally"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100, </w:t>
      </w:r>
      <w:r>
        <w:rPr>
          <w:rFonts w:ascii="Cascadia Mono" w:hAnsi="Cascadia Mono" w:cs="Cascadia Mono"/>
          <w:color w:val="A31515"/>
          <w:sz w:val="19"/>
          <w:szCs w:val="19"/>
        </w:rPr>
        <w:t>"Alaskan Malamute"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35058A4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animalList.Add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OurDog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C655AB4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Capybara supreme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Capybara(</w:t>
      </w:r>
      <w:r>
        <w:rPr>
          <w:rFonts w:ascii="Cascadia Mono" w:hAnsi="Cascadia Mono" w:cs="Cascadia Mono"/>
          <w:color w:val="A31515"/>
          <w:sz w:val="19"/>
          <w:szCs w:val="19"/>
        </w:rPr>
        <w:t>"supreme"</w:t>
      </w:r>
      <w:r>
        <w:rPr>
          <w:rFonts w:ascii="Cascadia Mono" w:hAnsi="Cascadia Mono" w:cs="Cascadia Mono"/>
          <w:color w:val="000000"/>
          <w:sz w:val="19"/>
          <w:szCs w:val="19"/>
        </w:rPr>
        <w:t>, 300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7557E09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animalList.Add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(supreme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5D10685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(Animal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animalList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EF401B2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1F1DA4B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animal.MakeNoise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6500D71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animal.Play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820899C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34C032E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22EFED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5B2660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DBEB18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3D6D6BA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3F883B3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Animal</w:t>
      </w:r>
    </w:p>
    <w:p w14:paraId="3FE133AF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D888941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name;</w:t>
      </w:r>
      <w:proofErr w:type="gramEnd"/>
    </w:p>
    <w:p w14:paraId="3A0663CC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size;</w:t>
      </w:r>
      <w:proofErr w:type="gramEnd"/>
    </w:p>
    <w:p w14:paraId="222F5324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breed;</w:t>
      </w:r>
      <w:proofErr w:type="gramEnd"/>
    </w:p>
    <w:p w14:paraId="0C95513E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name;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name = value; }</w:t>
      </w:r>
    </w:p>
    <w:p w14:paraId="575A5DBC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size;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size = value; }</w:t>
      </w:r>
    </w:p>
    <w:p w14:paraId="40CAE790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Breed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breed;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breed = value; }</w:t>
      </w:r>
    </w:p>
    <w:p w14:paraId="4322593A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C5DEB7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Play(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times)</w:t>
      </w:r>
    </w:p>
    <w:p w14:paraId="1CFDC163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DF0C190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(name + </w:t>
      </w:r>
      <w:r>
        <w:rPr>
          <w:rFonts w:ascii="Cascadia Mono" w:hAnsi="Cascadia Mono" w:cs="Cascadia Mono"/>
          <w:color w:val="A31515"/>
          <w:sz w:val="19"/>
          <w:szCs w:val="19"/>
        </w:rPr>
        <w:t>" the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breed + </w:t>
      </w:r>
      <w:r>
        <w:rPr>
          <w:rFonts w:ascii="Cascadia Mono" w:hAnsi="Cascadia Mono" w:cs="Cascadia Mono"/>
          <w:color w:val="A31515"/>
          <w:sz w:val="19"/>
          <w:szCs w:val="19"/>
        </w:rPr>
        <w:t>" is playing"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83E9FE9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5896505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MakeNoise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nooftimes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2F52D36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2D43388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(name + </w:t>
      </w:r>
      <w:r>
        <w:rPr>
          <w:rFonts w:ascii="Cascadia Mono" w:hAnsi="Cascadia Mono" w:cs="Cascadia Mono"/>
          <w:color w:val="A31515"/>
          <w:sz w:val="19"/>
          <w:szCs w:val="19"/>
        </w:rPr>
        <w:t>" is making noise"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1C9A3C0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F9BE832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Animal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breed, )</w:t>
      </w:r>
    </w:p>
    <w:p w14:paraId="7B27B248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CEF787B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name;</w:t>
      </w:r>
      <w:proofErr w:type="gramEnd"/>
    </w:p>
    <w:p w14:paraId="49EDD821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size;</w:t>
      </w:r>
      <w:proofErr w:type="gramEnd"/>
    </w:p>
    <w:p w14:paraId="448954D6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Breed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breed;</w:t>
      </w:r>
      <w:proofErr w:type="gramEnd"/>
    </w:p>
    <w:p w14:paraId="63887054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4A3783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E404CC5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3CDF389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Dog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Animal</w:t>
      </w:r>
    </w:p>
    <w:p w14:paraId="3F04C408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4E14B16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Dog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breed) :</w:t>
      </w:r>
    </w:p>
    <w:p w14:paraId="420A5F36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2F37AC1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.name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name;</w:t>
      </w:r>
      <w:proofErr w:type="gramEnd"/>
    </w:p>
    <w:p w14:paraId="71B8F34F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size;</w:t>
      </w:r>
      <w:proofErr w:type="gramEnd"/>
    </w:p>
    <w:p w14:paraId="5F5B1C8D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.Breed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breed;</w:t>
      </w:r>
      <w:proofErr w:type="gramEnd"/>
    </w:p>
    <w:p w14:paraId="45633AFE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"constructor called for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.name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ADB0016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9F0F5B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1CD4DA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81E6AE9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F863EE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MakeNoise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NoOfBArks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11E81E4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A69FF44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size;</w:t>
      </w:r>
      <w:proofErr w:type="gramEnd"/>
    </w:p>
    <w:p w14:paraId="0F729BDD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name;</w:t>
      </w:r>
      <w:proofErr w:type="gramEnd"/>
    </w:p>
    <w:p w14:paraId="3AD21DB1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NoOfBArks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29C9CFD1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E364776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(size &lt; 20)</w:t>
      </w:r>
    </w:p>
    <w:p w14:paraId="43605F18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32D04C4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(name + </w:t>
      </w:r>
      <w:r>
        <w:rPr>
          <w:rFonts w:ascii="Cascadia Mono" w:hAnsi="Cascadia Mono" w:cs="Cascadia Mono"/>
          <w:color w:val="A31515"/>
          <w:sz w:val="19"/>
          <w:szCs w:val="19"/>
        </w:rPr>
        <w:t>" is yapping"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11CC65E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7F2E4F4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(size &lt; 70)</w:t>
      </w:r>
    </w:p>
    <w:p w14:paraId="1C46588F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1C01959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(name + </w:t>
      </w:r>
      <w:r>
        <w:rPr>
          <w:rFonts w:ascii="Cascadia Mono" w:hAnsi="Cascadia Mono" w:cs="Cascadia Mono"/>
          <w:color w:val="A31515"/>
          <w:sz w:val="19"/>
          <w:szCs w:val="19"/>
        </w:rPr>
        <w:t>" is barking"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1995C66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37A9292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0559288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DE31451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(name + </w:t>
      </w:r>
      <w:r>
        <w:rPr>
          <w:rFonts w:ascii="Cascadia Mono" w:hAnsi="Cascadia Mono" w:cs="Cascadia Mono"/>
          <w:color w:val="A31515"/>
          <w:sz w:val="19"/>
          <w:szCs w:val="19"/>
        </w:rPr>
        <w:t>" is woofing"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B8F4802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2CA53BC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6FB396D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D6D42D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296AA6C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914D68A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Capybara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Animal</w:t>
      </w:r>
    </w:p>
    <w:p w14:paraId="4F7735C9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B574F11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Capybara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size)</w:t>
      </w:r>
    </w:p>
    <w:p w14:paraId="4F80F9FE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20375AB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.name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name;</w:t>
      </w:r>
      <w:proofErr w:type="gramEnd"/>
    </w:p>
    <w:p w14:paraId="79C5E647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size;</w:t>
      </w:r>
      <w:proofErr w:type="gramEnd"/>
    </w:p>
    <w:p w14:paraId="382024BC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42E0C59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MakeNoise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nooftimes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59C9A2F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3D3CD79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"[Verse 1: Miguel]"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F7E70F9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"What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is the sky? Ay, mi amor, ay, mi amor"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0C0EE61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"You tell me that it's red, ay, mi amor, ay, mi amor"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485C4B2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"Where should I put my shoes? Ay, mi amor, ay, mi amor"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AD7C91D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"You say, 'Put them on your head!', ay, mi amor, ay, mi amor"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34B3F77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"You make me un poco loco, un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poquititito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loco"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8CEA195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"The way you keep me guessing, I'm nodding and I'm yes-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A199370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"I'll count it as a blessing that I'm only un poco loco"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23A2660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DEFFED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"[Verse 2: Hector, Miguel, Both]"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50CF2C6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"The loco that you make me, it is just un poco crazy"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CCA814E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"The sense that you're not making"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FCF4BFA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"The liberties you're taking"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EA289F6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"Leaves my cabeza shaking"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C93A1E5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"You're just un poco loco"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6B6AE06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"[Bridge: Ensemble]"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93F024E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He 's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just un poco crazy, leaves my cabeza shaking"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1485A5A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He 's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just un poco crazy, leaves my cabeza shaking"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FBF1DBE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He 's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just un poco crazy, leaves my cabeza shaking"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1E4BCD7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He 's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just un poco crazy, leaves my cabeza shaking"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F2D747F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DB17A9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"[Outro: Miguel &amp; Hector]"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9277AF8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"Un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poquititititititititi-titititito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loco!"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AA56E5B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7879969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81530D3" w14:textId="77777777" w:rsidR="00750440" w:rsidRDefault="00750440" w:rsidP="007504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358EB9" w14:textId="77777777" w:rsidR="00346FBD" w:rsidRDefault="00000000"/>
    <w:sectPr w:rsidR="00346FBD" w:rsidSect="007D7C0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440"/>
    <w:rsid w:val="00415E92"/>
    <w:rsid w:val="0043722D"/>
    <w:rsid w:val="00750440"/>
    <w:rsid w:val="00BD18F4"/>
    <w:rsid w:val="00C7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88F723"/>
  <w15:chartTrackingRefBased/>
  <w15:docId w15:val="{A2F61C7C-B7A0-4E42-85AE-5F48203E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630</Words>
  <Characters>3595</Characters>
  <Application>Microsoft Office Word</Application>
  <DocSecurity>0</DocSecurity>
  <Lines>29</Lines>
  <Paragraphs>8</Paragraphs>
  <ScaleCrop>false</ScaleCrop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Robinson</dc:creator>
  <cp:keywords/>
  <dc:description/>
  <cp:lastModifiedBy>Finn Robinson</cp:lastModifiedBy>
  <cp:revision>1</cp:revision>
  <dcterms:created xsi:type="dcterms:W3CDTF">2023-01-23T15:36:00Z</dcterms:created>
  <dcterms:modified xsi:type="dcterms:W3CDTF">2023-01-23T15:36:00Z</dcterms:modified>
</cp:coreProperties>
</file>