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is used to contain elements and for easy styling.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Absolute - the element is positioned absolutely to its first positioned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Absolute - the element is positioned absolutely to its first positioned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is used to variate transparency or in  making objects transparent in CSS.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XML.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 Expo.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Installing and linking expo go on my device.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render function in the react native framework is used to to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Answer:the use of return function is a way to return data from a component.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Button,Text and something else.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