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021" w:rsidRDefault="00D25021" w:rsidP="00CF2823">
      <w:pPr>
        <w:pStyle w:val="1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D25021" w:rsidRDefault="00D25021" w:rsidP="00CF2823">
      <w:pPr>
        <w:pStyle w:val="11"/>
        <w:spacing w:line="360" w:lineRule="auto"/>
        <w:jc w:val="center"/>
        <w:rPr>
          <w:sz w:val="28"/>
          <w:szCs w:val="28"/>
        </w:rPr>
      </w:pPr>
    </w:p>
    <w:p w:rsidR="00D25021" w:rsidRDefault="00D25021" w:rsidP="00CF2823">
      <w:pPr>
        <w:pStyle w:val="11"/>
        <w:spacing w:line="360" w:lineRule="auto"/>
        <w:jc w:val="center"/>
        <w:rPr>
          <w:sz w:val="28"/>
          <w:szCs w:val="28"/>
        </w:rPr>
      </w:pPr>
    </w:p>
    <w:p w:rsidR="00D25021" w:rsidRDefault="00D25021" w:rsidP="00CF2823">
      <w:pPr>
        <w:pStyle w:val="11"/>
        <w:spacing w:line="360" w:lineRule="auto"/>
        <w:jc w:val="center"/>
        <w:rPr>
          <w:sz w:val="28"/>
          <w:szCs w:val="28"/>
        </w:rPr>
      </w:pPr>
    </w:p>
    <w:p w:rsidR="00D25021" w:rsidRDefault="00D25021" w:rsidP="00CF2823">
      <w:pPr>
        <w:pStyle w:val="11"/>
        <w:spacing w:line="360" w:lineRule="auto"/>
        <w:jc w:val="center"/>
        <w:rPr>
          <w:sz w:val="28"/>
          <w:szCs w:val="28"/>
        </w:rPr>
      </w:pPr>
    </w:p>
    <w:p w:rsidR="00D25021" w:rsidRDefault="00D25021" w:rsidP="00CF2823">
      <w:pPr>
        <w:pStyle w:val="11"/>
        <w:spacing w:line="360" w:lineRule="auto"/>
        <w:jc w:val="center"/>
        <w:rPr>
          <w:sz w:val="28"/>
          <w:szCs w:val="28"/>
        </w:rPr>
      </w:pPr>
    </w:p>
    <w:p w:rsidR="00D25021" w:rsidRDefault="00D25021" w:rsidP="00CF2823">
      <w:pPr>
        <w:pStyle w:val="11"/>
        <w:spacing w:line="360" w:lineRule="auto"/>
        <w:jc w:val="center"/>
        <w:rPr>
          <w:sz w:val="28"/>
          <w:szCs w:val="28"/>
        </w:rPr>
      </w:pPr>
    </w:p>
    <w:p w:rsidR="00D25021" w:rsidRDefault="00D25021" w:rsidP="00CF2823">
      <w:pPr>
        <w:pStyle w:val="11"/>
        <w:spacing w:line="360" w:lineRule="auto"/>
        <w:jc w:val="center"/>
        <w:rPr>
          <w:sz w:val="28"/>
          <w:szCs w:val="28"/>
        </w:rPr>
      </w:pPr>
    </w:p>
    <w:p w:rsidR="00D25021" w:rsidRDefault="00D25021" w:rsidP="00CF2823">
      <w:pPr>
        <w:pStyle w:val="11"/>
        <w:spacing w:line="360" w:lineRule="auto"/>
        <w:jc w:val="center"/>
        <w:rPr>
          <w:sz w:val="28"/>
          <w:szCs w:val="28"/>
        </w:rPr>
      </w:pPr>
    </w:p>
    <w:p w:rsidR="00D25021" w:rsidRDefault="00D25021" w:rsidP="00CF2823">
      <w:pPr>
        <w:pStyle w:val="11"/>
        <w:spacing w:line="360" w:lineRule="auto"/>
        <w:jc w:val="center"/>
        <w:rPr>
          <w:sz w:val="28"/>
          <w:szCs w:val="28"/>
        </w:rPr>
      </w:pPr>
    </w:p>
    <w:p w:rsidR="00D25021" w:rsidRDefault="00D25021" w:rsidP="00CF2823">
      <w:pPr>
        <w:pStyle w:val="11"/>
        <w:spacing w:line="360" w:lineRule="auto"/>
        <w:jc w:val="center"/>
        <w:rPr>
          <w:sz w:val="28"/>
          <w:szCs w:val="28"/>
        </w:rPr>
      </w:pPr>
    </w:p>
    <w:p w:rsidR="00D25021" w:rsidRDefault="00D25021" w:rsidP="00CF2823">
      <w:pPr>
        <w:pStyle w:val="1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1</w:t>
      </w:r>
    </w:p>
    <w:p w:rsidR="00D25021" w:rsidRDefault="00D25021" w:rsidP="00CF2823">
      <w:pPr>
        <w:pStyle w:val="1"/>
        <w:spacing w:line="360" w:lineRule="auto"/>
        <w:rPr>
          <w:b w:val="0"/>
          <w:caps/>
          <w:lang w:val="uk-UA"/>
        </w:rPr>
      </w:pPr>
      <w:r>
        <w:rPr>
          <w:b w:val="0"/>
          <w:caps/>
          <w:lang w:val="uk-UA"/>
        </w:rPr>
        <w:t>«</w:t>
      </w:r>
      <w:r>
        <w:rPr>
          <w:b w:val="0"/>
          <w:caps/>
        </w:rPr>
        <w:t xml:space="preserve">Оценка качества алгоритмов формирования </w:t>
      </w:r>
      <w:r w:rsidRPr="009471A3">
        <w:rPr>
          <w:b w:val="0"/>
          <w:caps/>
        </w:rPr>
        <w:t>таблиц  простых чисел</w:t>
      </w:r>
      <w:r>
        <w:rPr>
          <w:b w:val="0"/>
          <w:caps/>
          <w:lang w:val="uk-UA"/>
        </w:rPr>
        <w:t>»</w:t>
      </w:r>
    </w:p>
    <w:p w:rsidR="00CF2823" w:rsidRDefault="00CF2823" w:rsidP="00CF2823">
      <w:pPr>
        <w:rPr>
          <w:lang w:val="uk-UA" w:eastAsia="ru-RU"/>
        </w:rPr>
      </w:pPr>
    </w:p>
    <w:p w:rsidR="00CF2823" w:rsidRDefault="00CF2823" w:rsidP="00CF2823">
      <w:pPr>
        <w:rPr>
          <w:lang w:val="uk-UA" w:eastAsia="ru-RU"/>
        </w:rPr>
      </w:pPr>
    </w:p>
    <w:p w:rsidR="00CF2823" w:rsidRDefault="00CF2823" w:rsidP="00CF2823">
      <w:pPr>
        <w:rPr>
          <w:lang w:val="uk-UA" w:eastAsia="ru-RU"/>
        </w:rPr>
      </w:pPr>
    </w:p>
    <w:p w:rsidR="00CF2823" w:rsidRPr="00CF2823" w:rsidRDefault="00CF2823" w:rsidP="00CF2823">
      <w:pPr>
        <w:rPr>
          <w:lang w:val="uk-UA" w:eastAsia="ru-RU"/>
        </w:rPr>
      </w:pPr>
    </w:p>
    <w:p w:rsidR="00D25021" w:rsidRDefault="00D25021" w:rsidP="00CF2823">
      <w:pPr>
        <w:pStyle w:val="11"/>
        <w:spacing w:line="360" w:lineRule="auto"/>
        <w:jc w:val="both"/>
        <w:rPr>
          <w:sz w:val="28"/>
          <w:szCs w:val="28"/>
        </w:rPr>
      </w:pPr>
    </w:p>
    <w:p w:rsidR="00D25021" w:rsidRDefault="00D25021" w:rsidP="00CF2823">
      <w:pPr>
        <w:pStyle w:val="1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D25021" w:rsidRDefault="00D25021" w:rsidP="00CF2823">
      <w:pPr>
        <w:pStyle w:val="1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ст. группы ИПЗ -13</w:t>
      </w:r>
    </w:p>
    <w:p w:rsidR="00D25021" w:rsidRDefault="00D25021" w:rsidP="00CF2823">
      <w:pPr>
        <w:pStyle w:val="1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D25021" w:rsidRDefault="00D25021" w:rsidP="00CF2823">
      <w:pPr>
        <w:pStyle w:val="1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D25021" w:rsidRPr="00D25021" w:rsidRDefault="00D25021" w:rsidP="00CF2823">
      <w:pPr>
        <w:pStyle w:val="1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Скрипник Т.В.</w:t>
      </w:r>
    </w:p>
    <w:p w:rsidR="00D25021" w:rsidRDefault="00D25021" w:rsidP="00CF2823">
      <w:pPr>
        <w:pStyle w:val="11"/>
        <w:tabs>
          <w:tab w:val="left" w:pos="7065"/>
        </w:tabs>
        <w:spacing w:line="360" w:lineRule="auto"/>
        <w:jc w:val="right"/>
        <w:rPr>
          <w:sz w:val="28"/>
          <w:szCs w:val="28"/>
        </w:rPr>
      </w:pPr>
    </w:p>
    <w:p w:rsidR="00D25021" w:rsidRDefault="00D25021" w:rsidP="00CF2823">
      <w:pPr>
        <w:pStyle w:val="11"/>
        <w:spacing w:line="360" w:lineRule="auto"/>
        <w:jc w:val="both"/>
        <w:rPr>
          <w:sz w:val="28"/>
          <w:szCs w:val="28"/>
        </w:rPr>
      </w:pPr>
    </w:p>
    <w:p w:rsidR="00D25021" w:rsidRDefault="00D25021" w:rsidP="00CF2823">
      <w:pPr>
        <w:pStyle w:val="11"/>
        <w:spacing w:line="360" w:lineRule="auto"/>
        <w:jc w:val="both"/>
        <w:rPr>
          <w:sz w:val="28"/>
          <w:szCs w:val="28"/>
        </w:rPr>
      </w:pPr>
    </w:p>
    <w:p w:rsidR="00D25021" w:rsidRDefault="00D25021" w:rsidP="00CF2823">
      <w:pPr>
        <w:pStyle w:val="11"/>
        <w:spacing w:line="360" w:lineRule="auto"/>
        <w:jc w:val="both"/>
        <w:rPr>
          <w:sz w:val="28"/>
          <w:szCs w:val="28"/>
        </w:rPr>
      </w:pPr>
    </w:p>
    <w:p w:rsidR="00D25021" w:rsidRDefault="00D25021" w:rsidP="00CF2823">
      <w:pPr>
        <w:pStyle w:val="11"/>
        <w:spacing w:line="360" w:lineRule="auto"/>
        <w:jc w:val="both"/>
        <w:rPr>
          <w:sz w:val="28"/>
          <w:szCs w:val="28"/>
        </w:rPr>
      </w:pPr>
    </w:p>
    <w:p w:rsidR="00D25021" w:rsidRDefault="00D25021" w:rsidP="00CF2823">
      <w:pPr>
        <w:pStyle w:val="1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Красноармейск 2015</w:t>
      </w:r>
    </w:p>
    <w:p w:rsidR="00976472" w:rsidRDefault="00D25021" w:rsidP="00CF28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25021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D25021" w:rsidRPr="008E1D7F" w:rsidRDefault="00D25021" w:rsidP="00CF28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5021">
        <w:rPr>
          <w:rFonts w:ascii="Times New Roman" w:hAnsi="Times New Roman" w:cs="Times New Roman"/>
          <w:sz w:val="28"/>
          <w:szCs w:val="28"/>
        </w:rPr>
        <w:t>Применение простых чисел в защите информации</w:t>
      </w:r>
    </w:p>
    <w:p w:rsidR="009D27FC" w:rsidRPr="008E1D7F" w:rsidRDefault="009D27FC" w:rsidP="00CF28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27F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Бурное развитие информационных и коммуникационных технологий повышает актуальность проблемы информационной безопасности. В связи с этим требуется разработать ряд новых методов и средств, направленных на обеспечение информационной безопасности. Следовательно, требуется комплексный подход для надежного обеспечения информационной безопасности. Другими словами, возникает необходимость эффективного использования правовых, организационных и инженерно-технических обеспечений защиты информации. </w:t>
      </w:r>
    </w:p>
    <w:p w:rsidR="009D27FC" w:rsidRPr="008E1D7F" w:rsidRDefault="009D27FC" w:rsidP="00CF28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27FC">
        <w:rPr>
          <w:rFonts w:ascii="Times New Roman" w:hAnsi="Times New Roman" w:cs="Times New Roman"/>
          <w:sz w:val="28"/>
          <w:szCs w:val="28"/>
          <w:shd w:val="clear" w:color="auto" w:fill="FFFFFF"/>
        </w:rPr>
        <w:t>В частности, криптографические методы играют важную роль в защите информации. Сегодня широко используется криптографические системы защиты информации. Все эти криптографические системы работают на основе криптографического алгоритма. В настоящее время в качестве основы для многих криптографических стандартов берутся алгоритмы RSA и Эль-</w:t>
      </w:r>
      <w:proofErr w:type="spellStart"/>
      <w:r w:rsidRPr="009D27FC">
        <w:rPr>
          <w:rFonts w:ascii="Times New Roman" w:hAnsi="Times New Roman" w:cs="Times New Roman"/>
          <w:sz w:val="28"/>
          <w:szCs w:val="28"/>
          <w:shd w:val="clear" w:color="auto" w:fill="FFFFFF"/>
        </w:rPr>
        <w:t>Гамаль</w:t>
      </w:r>
      <w:proofErr w:type="spellEnd"/>
      <w:r w:rsidRPr="009D27F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Эти алгоритмы основаны на задаче факторизации и дискретном логарифмировании в конечном поле. </w:t>
      </w:r>
    </w:p>
    <w:p w:rsidR="009D27FC" w:rsidRPr="008E1D7F" w:rsidRDefault="009D27FC" w:rsidP="00CF28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27F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шифрования данных и создания электронной цифровой подписи в обоих алгоритмах используются 1024-битные и большие простые чисел. Таким образом, генерирование и работа с большими простыми числами стали одним из главных вопросов в криптографии. В общем, причиной широкого использования простых чисел в криптографии является трудность обнаружения этих чисел. </w:t>
      </w:r>
    </w:p>
    <w:p w:rsidR="009D27FC" w:rsidRDefault="009D27FC" w:rsidP="00CF28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27FC">
        <w:rPr>
          <w:rFonts w:ascii="Times New Roman" w:hAnsi="Times New Roman" w:cs="Times New Roman"/>
          <w:sz w:val="28"/>
          <w:szCs w:val="28"/>
          <w:shd w:val="clear" w:color="auto" w:fill="FFFFFF"/>
        </w:rPr>
        <w:t>Простые числа — это целые натуральные числа больше единицы, которые имеют ровно 2 натуральных делителя (только 1 и самого себя), т. е. не делятся ни на одно другое число, кроме с</w:t>
      </w:r>
      <w:r w:rsidR="008A7A42">
        <w:rPr>
          <w:rFonts w:ascii="Times New Roman" w:hAnsi="Times New Roman" w:cs="Times New Roman"/>
          <w:sz w:val="28"/>
          <w:szCs w:val="28"/>
          <w:shd w:val="clear" w:color="auto" w:fill="FFFFFF"/>
        </w:rPr>
        <w:t>амого себя и единицы</w:t>
      </w:r>
      <w:r w:rsidRPr="009D27FC">
        <w:rPr>
          <w:rFonts w:ascii="Times New Roman" w:hAnsi="Times New Roman" w:cs="Times New Roman"/>
          <w:sz w:val="28"/>
          <w:szCs w:val="28"/>
          <w:shd w:val="clear" w:color="auto" w:fill="FFFFFF"/>
        </w:rPr>
        <w:t>. Давно уже проводятся исследования, посвященные генерации простых чисел. Однако до сих пор не было найдены тольк</w:t>
      </w:r>
      <w:r w:rsidR="008A7A42">
        <w:rPr>
          <w:rFonts w:ascii="Times New Roman" w:hAnsi="Times New Roman" w:cs="Times New Roman"/>
          <w:sz w:val="28"/>
          <w:szCs w:val="28"/>
          <w:shd w:val="clear" w:color="auto" w:fill="FFFFFF"/>
        </w:rPr>
        <w:t>о генерирующие функции числа</w:t>
      </w:r>
      <w:r w:rsidRPr="009D27F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Причиной </w:t>
      </w:r>
      <w:r w:rsidRPr="009D27F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этого можно назвать отсутствие возможности описания простых чисел с помощью тех или иных натуральных чисел. Кроме того, простые числа неравномерно расположены в среде натуральных чисел. Имеется неограниченное количество простых чисел. То есть, ими можно пользоваться сколько угодно. Но они мало встречаются среди натуральных чисел.</w:t>
      </w:r>
      <w:r w:rsidRPr="009D27FC">
        <w:rPr>
          <w:rFonts w:ascii="Times New Roman" w:hAnsi="Times New Roman" w:cs="Times New Roman"/>
          <w:sz w:val="28"/>
          <w:szCs w:val="28"/>
        </w:rPr>
        <w:br/>
      </w:r>
      <w:r w:rsidR="00C4442C">
        <w:rPr>
          <w:rFonts w:ascii="Times New Roman" w:hAnsi="Times New Roman" w:cs="Times New Roman"/>
          <w:sz w:val="28"/>
          <w:szCs w:val="28"/>
        </w:rPr>
        <w:t>Вариант 4</w:t>
      </w:r>
    </w:p>
    <w:tbl>
      <w:tblPr>
        <w:tblW w:w="9385" w:type="dxa"/>
        <w:jc w:val="center"/>
        <w:tblCellSpacing w:w="0" w:type="dxa"/>
        <w:tblBorders>
          <w:top w:val="outset" w:sz="12" w:space="0" w:color="000080"/>
          <w:left w:val="outset" w:sz="12" w:space="0" w:color="000080"/>
          <w:bottom w:val="outset" w:sz="12" w:space="0" w:color="000080"/>
          <w:right w:val="outset" w:sz="12" w:space="0" w:color="000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8"/>
        <w:gridCol w:w="1055"/>
        <w:gridCol w:w="851"/>
        <w:gridCol w:w="6251"/>
      </w:tblGrid>
      <w:tr w:rsidR="00C4442C" w:rsidRPr="00247185" w:rsidTr="00E06A94">
        <w:trPr>
          <w:tblCellSpacing w:w="0" w:type="dxa"/>
          <w:jc w:val="center"/>
        </w:trPr>
        <w:tc>
          <w:tcPr>
            <w:tcW w:w="1228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C4442C" w:rsidRPr="0025690E" w:rsidRDefault="00C4442C" w:rsidP="00CF28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90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55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C4442C" w:rsidRPr="0025690E" w:rsidRDefault="00C4442C" w:rsidP="00CF28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90E">
              <w:rPr>
                <w:rFonts w:ascii="Times New Roman" w:hAnsi="Times New Roman" w:cs="Times New Roman"/>
                <w:sz w:val="24"/>
                <w:szCs w:val="24"/>
              </w:rPr>
              <w:t xml:space="preserve">  900</w:t>
            </w:r>
          </w:p>
        </w:tc>
        <w:tc>
          <w:tcPr>
            <w:tcW w:w="851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C4442C" w:rsidRPr="0025690E" w:rsidRDefault="00C4442C" w:rsidP="00CF28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25690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138</w:t>
            </w:r>
            <w:r w:rsidRPr="0025690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6251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C4442C" w:rsidRPr="0025690E" w:rsidRDefault="00C4442C" w:rsidP="00CF28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5690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Аткина</w:t>
            </w:r>
            <w:proofErr w:type="spellEnd"/>
            <w:r w:rsidRPr="0025690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перебора, Эратосфена</w:t>
            </w:r>
          </w:p>
        </w:tc>
      </w:tr>
    </w:tbl>
    <w:p w:rsidR="00C4442C" w:rsidRDefault="00C4442C" w:rsidP="00CF28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Аткина</w:t>
      </w:r>
      <w:proofErr w:type="spellEnd"/>
    </w:p>
    <w:p w:rsidR="00C4442C" w:rsidRDefault="005A20ED" w:rsidP="00CF2823">
      <w:pPr>
        <w:spacing w:line="360" w:lineRule="auto"/>
        <w:jc w:val="center"/>
      </w:pPr>
      <w:r>
        <w:object w:dxaOrig="7178" w:dyaOrig="11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25pt;height:599.25pt" o:ole="">
            <v:imagedata r:id="rId7" o:title=""/>
          </v:shape>
          <o:OLEObject Type="Embed" ProgID="Visio.Drawing.11" ShapeID="_x0000_i1025" DrawAspect="Content" ObjectID="_1541400362" r:id="rId8"/>
        </w:object>
      </w:r>
    </w:p>
    <w:p w:rsidR="00E503A5" w:rsidRDefault="00E503A5" w:rsidP="00CF2823">
      <w:pPr>
        <w:spacing w:line="360" w:lineRule="auto"/>
        <w:jc w:val="center"/>
      </w:pPr>
    </w:p>
    <w:p w:rsidR="00E503A5" w:rsidRDefault="00E503A5" w:rsidP="00CF2823">
      <w:pPr>
        <w:spacing w:line="360" w:lineRule="auto"/>
        <w:jc w:val="center"/>
      </w:pPr>
    </w:p>
    <w:p w:rsidR="00E503A5" w:rsidRDefault="00E503A5" w:rsidP="00CF2823">
      <w:pPr>
        <w:spacing w:line="360" w:lineRule="auto"/>
        <w:jc w:val="center"/>
      </w:pPr>
    </w:p>
    <w:p w:rsidR="00E503A5" w:rsidRDefault="00E503A5" w:rsidP="00CF28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Перебор делителей</w:t>
      </w:r>
    </w:p>
    <w:p w:rsidR="0040455E" w:rsidRDefault="005A20ED" w:rsidP="00CF28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5470" w:dyaOrig="11990">
          <v:shape id="_x0000_i1026" type="#_x0000_t75" style="width:273.75pt;height:599.25pt" o:ole="">
            <v:imagedata r:id="rId9" o:title=""/>
          </v:shape>
          <o:OLEObject Type="Embed" ProgID="Visio.Drawing.11" ShapeID="_x0000_i1026" DrawAspect="Content" ObjectID="_1541400363" r:id="rId10"/>
        </w:object>
      </w:r>
    </w:p>
    <w:p w:rsidR="00E503A5" w:rsidRDefault="0040455E" w:rsidP="00CF2823">
      <w:pPr>
        <w:tabs>
          <w:tab w:val="left" w:pos="5711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0455E" w:rsidRDefault="0040455E" w:rsidP="00CF2823">
      <w:pPr>
        <w:tabs>
          <w:tab w:val="left" w:pos="5711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0455E" w:rsidRDefault="0040455E" w:rsidP="00CF2823">
      <w:pPr>
        <w:tabs>
          <w:tab w:val="left" w:pos="5711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0455E" w:rsidRDefault="0040455E" w:rsidP="00CF2823">
      <w:pPr>
        <w:tabs>
          <w:tab w:val="left" w:pos="571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Решето Эратосфена</w:t>
      </w:r>
    </w:p>
    <w:p w:rsidR="0040455E" w:rsidRDefault="0040455E" w:rsidP="00CF2823">
      <w:pPr>
        <w:tabs>
          <w:tab w:val="left" w:pos="5711"/>
        </w:tabs>
        <w:spacing w:line="360" w:lineRule="auto"/>
        <w:jc w:val="center"/>
      </w:pPr>
      <w:r>
        <w:object w:dxaOrig="6797" w:dyaOrig="12329">
          <v:shape id="_x0000_i1027" type="#_x0000_t75" style="width:339.75pt;height:616.5pt" o:ole="">
            <v:imagedata r:id="rId11" o:title=""/>
          </v:shape>
          <o:OLEObject Type="Embed" ProgID="Visio.Drawing.11" ShapeID="_x0000_i1027" DrawAspect="Content" ObjectID="_1541400364" r:id="rId12"/>
        </w:object>
      </w:r>
    </w:p>
    <w:p w:rsidR="00527DBE" w:rsidRDefault="00527DBE" w:rsidP="00CF2823">
      <w:pPr>
        <w:tabs>
          <w:tab w:val="left" w:pos="5711"/>
        </w:tabs>
        <w:spacing w:line="360" w:lineRule="auto"/>
        <w:jc w:val="center"/>
      </w:pPr>
    </w:p>
    <w:p w:rsidR="00527DBE" w:rsidRDefault="00527DBE" w:rsidP="00CF2823">
      <w:pPr>
        <w:tabs>
          <w:tab w:val="left" w:pos="5711"/>
        </w:tabs>
        <w:spacing w:line="360" w:lineRule="auto"/>
        <w:jc w:val="center"/>
      </w:pPr>
    </w:p>
    <w:p w:rsidR="00527DBE" w:rsidRDefault="00527DBE" w:rsidP="00CF2823">
      <w:pPr>
        <w:tabs>
          <w:tab w:val="left" w:pos="5711"/>
        </w:tabs>
        <w:spacing w:line="360" w:lineRule="auto"/>
        <w:jc w:val="center"/>
      </w:pPr>
    </w:p>
    <w:p w:rsidR="00527DBE" w:rsidRPr="008E1D7F" w:rsidRDefault="00527DBE" w:rsidP="0040455E">
      <w:pPr>
        <w:tabs>
          <w:tab w:val="left" w:pos="5711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Программная</w:t>
      </w:r>
      <w:r w:rsidRPr="008E1D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</w:t>
      </w:r>
      <w:r w:rsidRPr="00527DBE">
        <w:rPr>
          <w:rFonts w:ascii="Times New Roman" w:hAnsi="Times New Roman" w:cs="Times New Roman"/>
          <w:sz w:val="28"/>
          <w:szCs w:val="28"/>
        </w:rPr>
        <w:t>зация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B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27DB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27DB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B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27DBE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527DB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B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27DBE">
        <w:rPr>
          <w:rFonts w:ascii="Consolas" w:hAnsi="Consolas" w:cs="Consolas"/>
          <w:color w:val="A31515"/>
          <w:sz w:val="19"/>
          <w:szCs w:val="19"/>
          <w:lang w:val="en-US"/>
        </w:rPr>
        <w:t>clocale</w:t>
      </w:r>
      <w:proofErr w:type="spellEnd"/>
      <w:r w:rsidRPr="00527DB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B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27DBE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527DB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27DBE" w:rsidRPr="00CF2823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7DBE" w:rsidRPr="008E1D7F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B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27DB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27DB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7DBE" w:rsidRPr="00CF2823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optAlgAtkin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7DBE">
        <w:rPr>
          <w:rFonts w:ascii="Consolas" w:hAnsi="Consolas" w:cs="Consolas"/>
          <w:color w:val="6F008A"/>
          <w:sz w:val="19"/>
          <w:szCs w:val="19"/>
          <w:lang w:val="en-US"/>
        </w:rPr>
        <w:t>LC_CTYPE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7D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27DBE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527D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limit = 1387;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 = 900;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sqr_lim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is_prime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[1388];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x2, y2;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0;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umn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 = 0;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nextop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allop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27DBE" w:rsidRPr="00CF2823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527D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решета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sqr_lim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)limit);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begin; 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limit; 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is_prime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is_</w:t>
      </w:r>
      <w:proofErr w:type="gram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prime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2] = </w:t>
      </w:r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is_</w:t>
      </w:r>
      <w:proofErr w:type="gram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prime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3] = </w:t>
      </w:r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BE" w:rsidRPr="00CF2823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Предположительно простые — это целые с нечётным числом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представлений в данных квадратных формах.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x2 и y2 — это квадраты i и j (оптимизация).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x2</w:t>
      </w:r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sqr_lim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x2</w:t>
      </w:r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 * 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  <w:t>y2 = 0;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umn</w:t>
      </w:r>
      <w:proofErr w:type="spellEnd"/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1; j &lt;= 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sqr_lim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  <w:t>y2 += 2 * j - 1;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umn</w:t>
      </w:r>
      <w:proofErr w:type="spellEnd"/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  <w:t>n = 4 * x2 + y2;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umn</w:t>
      </w:r>
      <w:proofErr w:type="spellEnd"/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((n &lt;= limit) &amp;&amp; (n % 12 == 1 || n % 12 == 5))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is_prime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[n] </w:t>
      </w:r>
      <w:proofErr w:type="gram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= !</w:t>
      </w:r>
      <w:proofErr w:type="spellStart"/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is_prime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527DBE" w:rsidRPr="00CF2823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n = 3 * x2 + y2; 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 -= x2; </w:t>
      </w:r>
      <w:r>
        <w:rPr>
          <w:rFonts w:ascii="Consolas" w:hAnsi="Consolas" w:cs="Consolas"/>
          <w:color w:val="008000"/>
          <w:sz w:val="19"/>
          <w:szCs w:val="19"/>
        </w:rPr>
        <w:t>// Оптимизация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((n &lt;= limit) &amp;&amp; (n % 12 == 7))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is_prime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[n] </w:t>
      </w:r>
      <w:proofErr w:type="gram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= !</w:t>
      </w:r>
      <w:proofErr w:type="spellStart"/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is_prime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527DBE" w:rsidRPr="00CF2823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 = 3 * x2 - y2;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 -= 2 * y2; </w:t>
      </w:r>
      <w:r>
        <w:rPr>
          <w:rFonts w:ascii="Consolas" w:hAnsi="Consolas" w:cs="Consolas"/>
          <w:color w:val="008000"/>
          <w:sz w:val="19"/>
          <w:szCs w:val="19"/>
        </w:rPr>
        <w:t>// Оптимизация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umn</w:t>
      </w:r>
      <w:proofErr w:type="spellEnd"/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j) &amp;&amp; (n &lt;= limit) &amp;&amp; (n % 12 == 11))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is_prime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[n] </w:t>
      </w:r>
      <w:proofErr w:type="gram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= !</w:t>
      </w:r>
      <w:proofErr w:type="spellStart"/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is_prime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Отсеиваем кратные квадратам простых чисел в интервале [5,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limit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)].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(основной этап не может их отсеять)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 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sqr_lim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is_prime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]) {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umn</w:t>
      </w:r>
      <w:proofErr w:type="spellEnd"/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n; j &lt;= limit; j += n) {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Вывод списка простых чисел в консоль.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i++)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 добавлена проверка делимости на 3 и 5. В оригинальной версии алгоритма потребности в ней нет.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E1D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1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8E1D7F">
        <w:rPr>
          <w:rFonts w:ascii="Consolas" w:hAnsi="Consolas" w:cs="Consolas"/>
          <w:color w:val="000000"/>
          <w:sz w:val="19"/>
          <w:szCs w:val="19"/>
          <w:lang w:val="en-US"/>
        </w:rPr>
        <w:t>is_prime</w:t>
      </w:r>
      <w:proofErr w:type="spellEnd"/>
      <w:r w:rsidRPr="008E1D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E1D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1D7F">
        <w:rPr>
          <w:rFonts w:ascii="Consolas" w:hAnsi="Consolas" w:cs="Consolas"/>
          <w:color w:val="000000"/>
          <w:sz w:val="19"/>
          <w:szCs w:val="19"/>
          <w:lang w:val="en-US"/>
        </w:rPr>
        <w:t>]) &amp;&amp; (</w:t>
      </w:r>
      <w:proofErr w:type="spellStart"/>
      <w:r w:rsidRPr="008E1D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1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% 3 != 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0) &amp;&amp; (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% 5 != 0)) {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7DBE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allop</w:t>
      </w:r>
      <w:proofErr w:type="spellEnd"/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 + min + 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umn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del;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nextop</w:t>
      </w:r>
      <w:proofErr w:type="spellEnd"/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limit - begin - count;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Алгоритм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Решето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Аткина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"Язык программирования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С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++"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"Количество сложений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"Количество вычитаний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"Количество умножений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"Количество делений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"Общее количество арифметических операций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BE" w:rsidRPr="00CF2823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E1D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F28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2823">
        <w:rPr>
          <w:rFonts w:ascii="Consolas" w:hAnsi="Consolas" w:cs="Consolas"/>
          <w:color w:val="008080"/>
          <w:sz w:val="19"/>
          <w:szCs w:val="19"/>
        </w:rPr>
        <w:t>&lt;&lt;</w:t>
      </w:r>
      <w:r w:rsidRPr="00CF282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E1D7F">
        <w:rPr>
          <w:rFonts w:ascii="Consolas" w:hAnsi="Consolas" w:cs="Consolas"/>
          <w:color w:val="000000"/>
          <w:sz w:val="19"/>
          <w:szCs w:val="19"/>
          <w:lang w:val="en-US"/>
        </w:rPr>
        <w:t>allop</w:t>
      </w:r>
      <w:proofErr w:type="spellEnd"/>
      <w:r w:rsidRPr="00CF28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2823">
        <w:rPr>
          <w:rFonts w:ascii="Consolas" w:hAnsi="Consolas" w:cs="Consolas"/>
          <w:color w:val="008080"/>
          <w:sz w:val="19"/>
          <w:szCs w:val="19"/>
        </w:rPr>
        <w:t>&lt;&lt;</w:t>
      </w:r>
      <w:r w:rsidRPr="00CF282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E1D7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F2823">
        <w:rPr>
          <w:rFonts w:ascii="Consolas" w:hAnsi="Consolas" w:cs="Consolas"/>
          <w:color w:val="000000"/>
          <w:sz w:val="19"/>
          <w:szCs w:val="19"/>
        </w:rPr>
        <w:t>;</w:t>
      </w:r>
    </w:p>
    <w:p w:rsidR="00527DBE" w:rsidRPr="00CF2823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282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E1D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F28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2823">
        <w:rPr>
          <w:rFonts w:ascii="Consolas" w:hAnsi="Consolas" w:cs="Consolas"/>
          <w:color w:val="008080"/>
          <w:sz w:val="19"/>
          <w:szCs w:val="19"/>
        </w:rPr>
        <w:t>&lt;&lt;</w:t>
      </w:r>
      <w:r w:rsidRPr="00CF28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2823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CF282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сдвигов</w:t>
      </w:r>
      <w:r w:rsidRPr="00CF2823">
        <w:rPr>
          <w:rFonts w:ascii="Consolas" w:hAnsi="Consolas" w:cs="Consolas"/>
          <w:color w:val="A31515"/>
          <w:sz w:val="19"/>
          <w:szCs w:val="19"/>
        </w:rPr>
        <w:t xml:space="preserve"> : "</w:t>
      </w:r>
      <w:r w:rsidRPr="00CF2823">
        <w:rPr>
          <w:rFonts w:ascii="Consolas" w:hAnsi="Consolas" w:cs="Consolas"/>
          <w:color w:val="000000"/>
          <w:sz w:val="19"/>
          <w:szCs w:val="19"/>
        </w:rPr>
        <w:t>;</w:t>
      </w:r>
    </w:p>
    <w:p w:rsidR="00527DBE" w:rsidRPr="00CF2823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282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E1D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F28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2823">
        <w:rPr>
          <w:rFonts w:ascii="Consolas" w:hAnsi="Consolas" w:cs="Consolas"/>
          <w:color w:val="008080"/>
          <w:sz w:val="19"/>
          <w:szCs w:val="19"/>
        </w:rPr>
        <w:t>&lt;&lt;</w:t>
      </w:r>
      <w:r w:rsidRPr="00CF282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E1D7F">
        <w:rPr>
          <w:rFonts w:ascii="Consolas" w:hAnsi="Consolas" w:cs="Consolas"/>
          <w:color w:val="000000"/>
          <w:sz w:val="19"/>
          <w:szCs w:val="19"/>
          <w:lang w:val="en-US"/>
        </w:rPr>
        <w:t>nextop</w:t>
      </w:r>
      <w:proofErr w:type="spellEnd"/>
      <w:r w:rsidRPr="00CF28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2823">
        <w:rPr>
          <w:rFonts w:ascii="Consolas" w:hAnsi="Consolas" w:cs="Consolas"/>
          <w:color w:val="008080"/>
          <w:sz w:val="19"/>
          <w:szCs w:val="19"/>
        </w:rPr>
        <w:t>&lt;&lt;</w:t>
      </w:r>
      <w:r w:rsidRPr="00CF282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E1D7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F2823">
        <w:rPr>
          <w:rFonts w:ascii="Consolas" w:hAnsi="Consolas" w:cs="Consolas"/>
          <w:color w:val="000000"/>
          <w:sz w:val="19"/>
          <w:szCs w:val="19"/>
        </w:rPr>
        <w:t>;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282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"Время вычислени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й(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мкс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формула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1000000.0 </w:t>
      </w:r>
      <w:r w:rsidRPr="00527D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527DB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вычислений</w:t>
      </w:r>
      <w:r w:rsidRPr="00527DBE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мкс</w:t>
      </w:r>
      <w:proofErr w:type="spellEnd"/>
      <w:r w:rsidRPr="00527DBE">
        <w:rPr>
          <w:rFonts w:ascii="Consolas" w:hAnsi="Consolas" w:cs="Consolas"/>
          <w:color w:val="A31515"/>
          <w:sz w:val="19"/>
          <w:szCs w:val="19"/>
          <w:lang w:val="en-US"/>
        </w:rPr>
        <w:t>) : "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/ 1000000.0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"Память, общая оценка, формул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а(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Кб)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* 8 </w:t>
      </w:r>
      <w:r w:rsidRPr="00527D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Память</w:t>
      </w:r>
      <w:r w:rsidRPr="00527DBE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Кб</w:t>
      </w:r>
      <w:r w:rsidRPr="00527DBE">
        <w:rPr>
          <w:rFonts w:ascii="Consolas" w:hAnsi="Consolas" w:cs="Consolas"/>
          <w:color w:val="A31515"/>
          <w:sz w:val="19"/>
          <w:szCs w:val="19"/>
          <w:lang w:val="en-US"/>
        </w:rPr>
        <w:t>) : "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* 8 </w:t>
      </w:r>
      <w:r w:rsidRPr="00527D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B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27DBE" w:rsidRPr="00A06AA0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is_prime_1(</w:t>
      </w:r>
      <w:proofErr w:type="spell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B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umn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0;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 = 0;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allop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nextop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27DB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1)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BE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27DB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BE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27DB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BE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3; j * j &lt;= </w:t>
      </w:r>
      <w:r w:rsidRPr="00527DB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; j += 2)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27DB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% j == 0)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BE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BE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7DBE" w:rsidRPr="00A06AA0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optDivision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27DBE" w:rsidRPr="00A06AA0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1387 - 900;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:rsidR="00527DBE" w:rsidRPr="00A06AA0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1D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06A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6AA0">
        <w:rPr>
          <w:rFonts w:ascii="Consolas" w:hAnsi="Consolas" w:cs="Consolas"/>
          <w:color w:val="008080"/>
          <w:sz w:val="19"/>
          <w:szCs w:val="19"/>
        </w:rPr>
        <w:t>&lt;&lt;</w:t>
      </w:r>
      <w:r w:rsidRPr="00A06A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6AA0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Перебор</w:t>
      </w:r>
      <w:r w:rsidRPr="00A06AA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делителей</w:t>
      </w:r>
      <w:r w:rsidRPr="00A06AA0">
        <w:rPr>
          <w:rFonts w:ascii="Consolas" w:hAnsi="Consolas" w:cs="Consolas"/>
          <w:color w:val="A31515"/>
          <w:sz w:val="19"/>
          <w:szCs w:val="19"/>
        </w:rPr>
        <w:t>"</w:t>
      </w:r>
      <w:r w:rsidRPr="00A06A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6AA0">
        <w:rPr>
          <w:rFonts w:ascii="Consolas" w:hAnsi="Consolas" w:cs="Consolas"/>
          <w:color w:val="008080"/>
          <w:sz w:val="19"/>
          <w:szCs w:val="19"/>
        </w:rPr>
        <w:t>&lt;&lt;</w:t>
      </w:r>
      <w:r w:rsidRPr="00A06A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E1D7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06AA0">
        <w:rPr>
          <w:rFonts w:ascii="Consolas" w:hAnsi="Consolas" w:cs="Consolas"/>
          <w:color w:val="000000"/>
          <w:sz w:val="19"/>
          <w:szCs w:val="19"/>
        </w:rPr>
        <w:t>;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6AA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"Язык программирования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С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++"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"1 - является простым"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"0 - не является простым"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time_start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 900; n &lt;= 1387; n++)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  <w:t>is_prime_</w:t>
      </w:r>
      <w:proofErr w:type="gram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1(</w:t>
      </w:r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n);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time_end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527DBE" w:rsidRPr="008E1D7F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time_end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time_start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"Количество сложений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18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"Количество вычитаний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"Количество умножений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18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"Количество делений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"Общее количество арифметических операций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36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"Количество сдвигов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"Время вычислени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й(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мкс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формула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100000.0 </w:t>
      </w:r>
      <w:r w:rsidRPr="00527D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527DB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вычислений</w:t>
      </w:r>
      <w:r w:rsidRPr="00527DBE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мкс</w:t>
      </w:r>
      <w:proofErr w:type="spellEnd"/>
      <w:r w:rsidRPr="00527DBE">
        <w:rPr>
          <w:rFonts w:ascii="Consolas" w:hAnsi="Consolas" w:cs="Consolas"/>
          <w:color w:val="A31515"/>
          <w:sz w:val="19"/>
          <w:szCs w:val="19"/>
          <w:lang w:val="en-US"/>
        </w:rPr>
        <w:t>) : "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/ 1000000.0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"Память, общая оценка, формул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а(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Кб)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* 8 </w:t>
      </w:r>
      <w:r w:rsidRPr="00527D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Память</w:t>
      </w:r>
      <w:r w:rsidRPr="00527DBE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Кб</w:t>
      </w:r>
      <w:r w:rsidRPr="00527DBE">
        <w:rPr>
          <w:rFonts w:ascii="Consolas" w:hAnsi="Consolas" w:cs="Consolas"/>
          <w:color w:val="A31515"/>
          <w:sz w:val="19"/>
          <w:szCs w:val="19"/>
          <w:lang w:val="en-US"/>
        </w:rPr>
        <w:t>) : "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* 8 </w:t>
      </w:r>
      <w:r w:rsidRPr="00527D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B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seiveEratosthen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0;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umn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 = 0;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nextop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allop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prime.cpp: определяет точку входа для консольного приложения.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1387; </w:t>
      </w:r>
      <w:r>
        <w:rPr>
          <w:rFonts w:ascii="Consolas" w:hAnsi="Consolas" w:cs="Consolas"/>
          <w:color w:val="008000"/>
          <w:sz w:val="19"/>
          <w:szCs w:val="19"/>
        </w:rPr>
        <w:t>// правая граница интервала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 - 2; </w:t>
      </w:r>
      <w:r>
        <w:rPr>
          <w:rFonts w:ascii="Consolas" w:hAnsi="Consolas" w:cs="Consolas"/>
          <w:color w:val="008000"/>
          <w:sz w:val="19"/>
          <w:szCs w:val="19"/>
        </w:rPr>
        <w:t xml:space="preserve">// так как первое простое число - это 2, то размер массива уменьшаем на 2, так как 0 и 1 не в счёт   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 создаём одномерный динамический массив размером n - 2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900; counter &lt;= 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size_array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; counter++)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arrayPtr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+ 2; </w:t>
      </w:r>
      <w:r>
        <w:rPr>
          <w:rFonts w:ascii="Consolas" w:hAnsi="Consolas" w:cs="Consolas"/>
          <w:color w:val="008000"/>
          <w:sz w:val="19"/>
          <w:szCs w:val="19"/>
        </w:rPr>
        <w:t>// записываем в массив все числа в интервале [2;n]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= 2; </w:t>
      </w:r>
      <w:r>
        <w:rPr>
          <w:rFonts w:ascii="Consolas" w:hAnsi="Consolas" w:cs="Consolas"/>
          <w:color w:val="008000"/>
          <w:sz w:val="19"/>
          <w:szCs w:val="19"/>
        </w:rPr>
        <w:t>// первое простое число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 переменная  для прохода по элементам массива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 в цикле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реализовано решето Эратосфена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 &lt; n) </w:t>
      </w:r>
      <w:r>
        <w:rPr>
          <w:rFonts w:ascii="Consolas" w:hAnsi="Consolas" w:cs="Consolas"/>
          <w:color w:val="008000"/>
          <w:sz w:val="19"/>
          <w:szCs w:val="19"/>
        </w:rPr>
        <w:t>// пока значение переменной p меньше введённого n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 цикле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отсеиваем составные числа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p*p - 2; counter &lt;= 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size_array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; counter += p)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-1; </w:t>
      </w:r>
      <w:r>
        <w:rPr>
          <w:rFonts w:ascii="Consolas" w:hAnsi="Consolas" w:cs="Consolas"/>
          <w:color w:val="008000"/>
          <w:sz w:val="19"/>
          <w:szCs w:val="19"/>
        </w:rPr>
        <w:t>// на места составных чисел присваиваем значение -1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 цикле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изменяем значение переменной p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&lt;= p) </w:t>
      </w:r>
      <w:r>
        <w:rPr>
          <w:rFonts w:ascii="Consolas" w:hAnsi="Consolas" w:cs="Consolas"/>
          <w:color w:val="008000"/>
          <w:sz w:val="19"/>
          <w:szCs w:val="19"/>
        </w:rPr>
        <w:t>// пока значение из массива чисел меньше либо равно значению переменной p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</w:rPr>
        <w:t>// переключаться на следующий элемент массива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 нужное значение массива найдено, поэтому присваиваем его переменной p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527D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  <w:r w:rsidRPr="00527D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алгоритма</w:t>
      </w:r>
      <w:r w:rsidRPr="00527D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Эратосфена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527D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527D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527D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</w:t>
      </w:r>
      <w:r w:rsidRPr="00527D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простых</w:t>
      </w:r>
      <w:r w:rsidRPr="00527D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900; counter &lt;= n - 2; counter++)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-1) </w:t>
      </w:r>
      <w:r>
        <w:rPr>
          <w:rFonts w:ascii="Consolas" w:hAnsi="Consolas" w:cs="Consolas"/>
          <w:color w:val="008000"/>
          <w:sz w:val="19"/>
          <w:szCs w:val="19"/>
        </w:rPr>
        <w:t>// если элемент массива не равен -1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сделать вывод на экран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allop</w:t>
      </w:r>
      <w:proofErr w:type="spellEnd"/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min + del + sum + 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umn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nextop</w:t>
      </w:r>
      <w:proofErr w:type="spellEnd"/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(1387 - 900) - count;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B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Алгоритм</w:t>
      </w:r>
      <w:r w:rsidRPr="00527DB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Решето</w:t>
      </w:r>
      <w:r w:rsidRPr="00527DB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Ератосфена</w:t>
      </w:r>
      <w:proofErr w:type="spellEnd"/>
      <w:r w:rsidRPr="00527D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"Язык программирования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С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++"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"Количество сложений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"Количество вычитаний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"Количество умножений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"Количество делений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"Общее количество арифметических операций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BE" w:rsidRPr="00CF2823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E1D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F28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2823">
        <w:rPr>
          <w:rFonts w:ascii="Consolas" w:hAnsi="Consolas" w:cs="Consolas"/>
          <w:color w:val="008080"/>
          <w:sz w:val="19"/>
          <w:szCs w:val="19"/>
        </w:rPr>
        <w:t>&lt;&lt;</w:t>
      </w:r>
      <w:r w:rsidRPr="00CF282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E1D7F">
        <w:rPr>
          <w:rFonts w:ascii="Consolas" w:hAnsi="Consolas" w:cs="Consolas"/>
          <w:color w:val="000000"/>
          <w:sz w:val="19"/>
          <w:szCs w:val="19"/>
          <w:lang w:val="en-US"/>
        </w:rPr>
        <w:t>allop</w:t>
      </w:r>
      <w:proofErr w:type="spellEnd"/>
      <w:r w:rsidRPr="00CF28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2823">
        <w:rPr>
          <w:rFonts w:ascii="Consolas" w:hAnsi="Consolas" w:cs="Consolas"/>
          <w:color w:val="008080"/>
          <w:sz w:val="19"/>
          <w:szCs w:val="19"/>
        </w:rPr>
        <w:t>&lt;&lt;</w:t>
      </w:r>
      <w:r w:rsidRPr="00CF282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E1D7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F2823">
        <w:rPr>
          <w:rFonts w:ascii="Consolas" w:hAnsi="Consolas" w:cs="Consolas"/>
          <w:color w:val="000000"/>
          <w:sz w:val="19"/>
          <w:szCs w:val="19"/>
        </w:rPr>
        <w:t>;</w:t>
      </w:r>
    </w:p>
    <w:p w:rsidR="00527DBE" w:rsidRPr="00CF2823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2823">
        <w:rPr>
          <w:rFonts w:ascii="Consolas" w:hAnsi="Consolas" w:cs="Consolas"/>
          <w:color w:val="000000"/>
          <w:sz w:val="19"/>
          <w:szCs w:val="19"/>
        </w:rPr>
        <w:tab/>
      </w:r>
      <w:r w:rsidRPr="00CF282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E1D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F28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2823">
        <w:rPr>
          <w:rFonts w:ascii="Consolas" w:hAnsi="Consolas" w:cs="Consolas"/>
          <w:color w:val="008080"/>
          <w:sz w:val="19"/>
          <w:szCs w:val="19"/>
        </w:rPr>
        <w:t>&lt;&lt;</w:t>
      </w:r>
      <w:r w:rsidRPr="00CF28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2823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CF282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сдвигов</w:t>
      </w:r>
      <w:r w:rsidRPr="00CF2823">
        <w:rPr>
          <w:rFonts w:ascii="Consolas" w:hAnsi="Consolas" w:cs="Consolas"/>
          <w:color w:val="A31515"/>
          <w:sz w:val="19"/>
          <w:szCs w:val="19"/>
        </w:rPr>
        <w:t xml:space="preserve"> : "</w:t>
      </w:r>
      <w:r w:rsidRPr="00CF2823">
        <w:rPr>
          <w:rFonts w:ascii="Consolas" w:hAnsi="Consolas" w:cs="Consolas"/>
          <w:color w:val="000000"/>
          <w:sz w:val="19"/>
          <w:szCs w:val="19"/>
        </w:rPr>
        <w:t>;</w:t>
      </w:r>
    </w:p>
    <w:p w:rsidR="00527DBE" w:rsidRPr="00CF2823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2823">
        <w:rPr>
          <w:rFonts w:ascii="Consolas" w:hAnsi="Consolas" w:cs="Consolas"/>
          <w:color w:val="000000"/>
          <w:sz w:val="19"/>
          <w:szCs w:val="19"/>
        </w:rPr>
        <w:tab/>
      </w:r>
      <w:r w:rsidRPr="00CF282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E1D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F28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2823">
        <w:rPr>
          <w:rFonts w:ascii="Consolas" w:hAnsi="Consolas" w:cs="Consolas"/>
          <w:color w:val="008080"/>
          <w:sz w:val="19"/>
          <w:szCs w:val="19"/>
        </w:rPr>
        <w:t>&lt;&lt;</w:t>
      </w:r>
      <w:r w:rsidRPr="00CF282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E1D7F">
        <w:rPr>
          <w:rFonts w:ascii="Consolas" w:hAnsi="Consolas" w:cs="Consolas"/>
          <w:color w:val="000000"/>
          <w:sz w:val="19"/>
          <w:szCs w:val="19"/>
          <w:lang w:val="en-US"/>
        </w:rPr>
        <w:t>nextop</w:t>
      </w:r>
      <w:proofErr w:type="spellEnd"/>
      <w:r w:rsidRPr="00CF28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2823">
        <w:rPr>
          <w:rFonts w:ascii="Consolas" w:hAnsi="Consolas" w:cs="Consolas"/>
          <w:color w:val="008080"/>
          <w:sz w:val="19"/>
          <w:szCs w:val="19"/>
        </w:rPr>
        <w:t>&lt;&lt;</w:t>
      </w:r>
      <w:r w:rsidRPr="00CF282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E1D7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F2823">
        <w:rPr>
          <w:rFonts w:ascii="Consolas" w:hAnsi="Consolas" w:cs="Consolas"/>
          <w:color w:val="000000"/>
          <w:sz w:val="19"/>
          <w:szCs w:val="19"/>
        </w:rPr>
        <w:t>;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2823">
        <w:rPr>
          <w:rFonts w:ascii="Consolas" w:hAnsi="Consolas" w:cs="Consolas"/>
          <w:color w:val="000000"/>
          <w:sz w:val="19"/>
          <w:szCs w:val="19"/>
        </w:rPr>
        <w:tab/>
      </w:r>
      <w:r w:rsidRPr="00CF282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"Время вычислени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й(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мкс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формула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1000000.0 </w:t>
      </w:r>
      <w:r w:rsidRPr="00527D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527DB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вычислений</w:t>
      </w:r>
      <w:r w:rsidRPr="00527DBE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мкс</w:t>
      </w:r>
      <w:proofErr w:type="spellEnd"/>
      <w:r w:rsidRPr="00527DBE">
        <w:rPr>
          <w:rFonts w:ascii="Consolas" w:hAnsi="Consolas" w:cs="Consolas"/>
          <w:color w:val="A31515"/>
          <w:sz w:val="19"/>
          <w:szCs w:val="19"/>
          <w:lang w:val="en-US"/>
        </w:rPr>
        <w:t>) : "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/ 1000000.0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"Память, общая оценка, формул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а(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Кб)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* 8 </w:t>
      </w:r>
      <w:r w:rsidRPr="00527D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Память</w:t>
      </w:r>
      <w:r w:rsidRPr="00527DBE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Кб</w:t>
      </w:r>
      <w:r w:rsidRPr="00527DBE">
        <w:rPr>
          <w:rFonts w:ascii="Consolas" w:hAnsi="Consolas" w:cs="Consolas"/>
          <w:color w:val="A31515"/>
          <w:sz w:val="19"/>
          <w:szCs w:val="19"/>
          <w:lang w:val="en-US"/>
        </w:rPr>
        <w:t>) : "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* 8 </w:t>
      </w:r>
      <w:r w:rsidRPr="00527D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B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7D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optAlgAtkin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B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optDivision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B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BE" w:rsidRP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seiveEratosthen</w:t>
      </w:r>
      <w:proofErr w:type="spell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7D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7DBE" w:rsidRPr="00A06AA0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7DBE" w:rsidRDefault="00527DBE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5A86" w:rsidRDefault="00AA5A86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5A86" w:rsidRDefault="00AA5A86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5A86" w:rsidRDefault="00AA5A86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5A86" w:rsidRDefault="00AA5A86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1D7F" w:rsidRPr="008E1D7F" w:rsidRDefault="008E1D7F" w:rsidP="008E1D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</w:t>
      </w:r>
    </w:p>
    <w:p w:rsidR="00AA5A86" w:rsidRDefault="00AA5A86" w:rsidP="0052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1D7F" w:rsidRPr="008E1D7F" w:rsidRDefault="008E1D7F" w:rsidP="008E1D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E1D7F" w:rsidRPr="008E1D7F" w:rsidRDefault="008E1D7F" w:rsidP="008E1D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E1D7F" w:rsidRDefault="00A06AA0" w:rsidP="00975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lastRenderedPageBreak/>
        <w:drawing>
          <wp:inline distT="0" distB="0" distL="0" distR="0" wp14:anchorId="44C06D33" wp14:editId="252A0A8E">
            <wp:extent cx="5943599" cy="72866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D7F" w:rsidRDefault="008E1D7F" w:rsidP="009754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75449" w:rsidRDefault="00975449" w:rsidP="00CF282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Выводы</w:t>
      </w:r>
    </w:p>
    <w:p w:rsidR="00975449" w:rsidRPr="00975449" w:rsidRDefault="00975449" w:rsidP="00CF28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 скорости вычисления быстрее всех алгоритм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Аткина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по затрачиваемой памяти решето Эратосфена, перебор делителей быстрее, чем решето Эратосфена, но занимает больше памяти.</w:t>
      </w:r>
    </w:p>
    <w:sectPr w:rsidR="00975449" w:rsidRPr="0097544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17D" w:rsidRDefault="0042417D" w:rsidP="00A06AA0">
      <w:pPr>
        <w:spacing w:after="0" w:line="240" w:lineRule="auto"/>
      </w:pPr>
      <w:r>
        <w:separator/>
      </w:r>
    </w:p>
  </w:endnote>
  <w:endnote w:type="continuationSeparator" w:id="0">
    <w:p w:rsidR="0042417D" w:rsidRDefault="0042417D" w:rsidP="00A06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AA0" w:rsidRDefault="00A06AA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AA0" w:rsidRDefault="00A06AA0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AA0" w:rsidRDefault="00A06AA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17D" w:rsidRDefault="0042417D" w:rsidP="00A06AA0">
      <w:pPr>
        <w:spacing w:after="0" w:line="240" w:lineRule="auto"/>
      </w:pPr>
      <w:r>
        <w:separator/>
      </w:r>
    </w:p>
  </w:footnote>
  <w:footnote w:type="continuationSeparator" w:id="0">
    <w:p w:rsidR="0042417D" w:rsidRDefault="0042417D" w:rsidP="00A06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AA0" w:rsidRDefault="00A06AA0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57576968"/>
      <w:docPartObj>
        <w:docPartGallery w:val="Page Numbers (Top of Page)"/>
        <w:docPartUnique/>
      </w:docPartObj>
    </w:sdtPr>
    <w:sdtContent>
      <w:bookmarkStart w:id="0" w:name="_GoBack" w:displacedByCustomXml="prev"/>
      <w:bookmarkEnd w:id="0" w:displacedByCustomXml="prev"/>
      <w:p w:rsidR="00A06AA0" w:rsidRDefault="00A06AA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:rsidR="00A06AA0" w:rsidRDefault="00A06AA0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AA0" w:rsidRDefault="00A06AA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021"/>
    <w:rsid w:val="0025690E"/>
    <w:rsid w:val="0040455E"/>
    <w:rsid w:val="0042417D"/>
    <w:rsid w:val="00527DBE"/>
    <w:rsid w:val="005A20ED"/>
    <w:rsid w:val="005D234D"/>
    <w:rsid w:val="008A7A42"/>
    <w:rsid w:val="008E1D7F"/>
    <w:rsid w:val="00975449"/>
    <w:rsid w:val="00976472"/>
    <w:rsid w:val="009D27FC"/>
    <w:rsid w:val="00A06AA0"/>
    <w:rsid w:val="00AA5A86"/>
    <w:rsid w:val="00C4269D"/>
    <w:rsid w:val="00C4442C"/>
    <w:rsid w:val="00CF2823"/>
    <w:rsid w:val="00D25021"/>
    <w:rsid w:val="00E5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25021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D250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">
    <w:name w:val="Обычный2"/>
    <w:rsid w:val="00D250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D25021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A5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5A8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A06A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06AA0"/>
  </w:style>
  <w:style w:type="paragraph" w:styleId="a7">
    <w:name w:val="footer"/>
    <w:basedOn w:val="a"/>
    <w:link w:val="a8"/>
    <w:uiPriority w:val="99"/>
    <w:unhideWhenUsed/>
    <w:rsid w:val="00A06A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06A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25021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D250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">
    <w:name w:val="Обычный2"/>
    <w:rsid w:val="00D250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D25021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A5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5A8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A06A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06AA0"/>
  </w:style>
  <w:style w:type="paragraph" w:styleId="a7">
    <w:name w:val="footer"/>
    <w:basedOn w:val="a"/>
    <w:link w:val="a8"/>
    <w:uiPriority w:val="99"/>
    <w:unhideWhenUsed/>
    <w:rsid w:val="00A06A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06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6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microsoft.com/office/2007/relationships/hdphoto" Target="media/hdphoto1.wd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12</Pages>
  <Words>1461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10</cp:revision>
  <dcterms:created xsi:type="dcterms:W3CDTF">2016-11-04T20:44:00Z</dcterms:created>
  <dcterms:modified xsi:type="dcterms:W3CDTF">2016-11-23T07:59:00Z</dcterms:modified>
</cp:coreProperties>
</file>